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64545" w14:textId="4845AFFD" w:rsidR="00424B5E" w:rsidRDefault="00424B5E" w:rsidP="00424B5E">
      <w:pPr>
        <w:tabs>
          <w:tab w:val="left" w:pos="1290"/>
        </w:tabs>
      </w:pPr>
      <w:r>
        <w:t>CSE 5524 HW4</w:t>
      </w:r>
    </w:p>
    <w:p w14:paraId="347D60A4" w14:textId="48F1445A" w:rsidR="00424B5E" w:rsidRDefault="00424B5E" w:rsidP="00424B5E">
      <w:pPr>
        <w:tabs>
          <w:tab w:val="left" w:pos="1290"/>
        </w:tabs>
      </w:pPr>
    </w:p>
    <w:p w14:paraId="6AD80330" w14:textId="3A90ECB2" w:rsidR="00424B5E" w:rsidRDefault="00424B5E" w:rsidP="00424B5E">
      <w:pPr>
        <w:tabs>
          <w:tab w:val="left" w:pos="1290"/>
        </w:tabs>
        <w:rPr>
          <w:b/>
          <w:bCs/>
        </w:rPr>
      </w:pPr>
      <w:r w:rsidRPr="007D7E9E">
        <w:rPr>
          <w:b/>
          <w:bCs/>
        </w:rPr>
        <w:t>Problem 1</w:t>
      </w:r>
    </w:p>
    <w:p w14:paraId="64D54EF0" w14:textId="77777777" w:rsidR="007D7E9E" w:rsidRPr="007D7E9E" w:rsidRDefault="007D7E9E" w:rsidP="00424B5E">
      <w:pPr>
        <w:tabs>
          <w:tab w:val="left" w:pos="1290"/>
        </w:tabs>
        <w:rPr>
          <w:b/>
          <w:bCs/>
        </w:rPr>
      </w:pPr>
    </w:p>
    <w:p w14:paraId="0AE2D4BF" w14:textId="2059DC5B" w:rsidR="003D3BFC" w:rsidRDefault="007D7E9E" w:rsidP="00424B5E">
      <w:pPr>
        <w:tabs>
          <w:tab w:val="left" w:pos="1290"/>
        </w:tabs>
      </w:pPr>
      <w:r>
        <w:t>The values for the first image:</w:t>
      </w:r>
    </w:p>
    <w:p w14:paraId="3267508C" w14:textId="3DA811A9" w:rsidR="007D7E9E" w:rsidRDefault="007D7E9E" w:rsidP="00424B5E">
      <w:pPr>
        <w:tabs>
          <w:tab w:val="left" w:pos="1290"/>
        </w:tabs>
      </w:pPr>
      <w:r w:rsidRPr="007D7E9E">
        <w:t>0.0422    0.0000    0.0000   -0.0000    0.1646    0.0000    0.0000</w:t>
      </w:r>
    </w:p>
    <w:p w14:paraId="73BA45C6" w14:textId="4C13C4C6" w:rsidR="007D7E9E" w:rsidRDefault="007D7E9E" w:rsidP="00424B5E">
      <w:pPr>
        <w:tabs>
          <w:tab w:val="left" w:pos="1290"/>
        </w:tabs>
      </w:pPr>
    </w:p>
    <w:p w14:paraId="2D70C5E9" w14:textId="7C653F73" w:rsidR="007D7E9E" w:rsidRDefault="007D7E9E" w:rsidP="00424B5E">
      <w:pPr>
        <w:tabs>
          <w:tab w:val="left" w:pos="1290"/>
        </w:tabs>
      </w:pPr>
      <w:r>
        <w:t>The values for the second image:</w:t>
      </w:r>
    </w:p>
    <w:p w14:paraId="53400774" w14:textId="0945BE20" w:rsidR="007D7E9E" w:rsidRDefault="007D7E9E" w:rsidP="00424B5E">
      <w:pPr>
        <w:tabs>
          <w:tab w:val="left" w:pos="1290"/>
        </w:tabs>
      </w:pPr>
      <w:r w:rsidRPr="007D7E9E">
        <w:t xml:space="preserve">  0.0422    0.0000    0.0000   -0.0000    0.1646    0.0000    0.0000</w:t>
      </w:r>
    </w:p>
    <w:p w14:paraId="539B912A" w14:textId="121CD34C" w:rsidR="007D7E9E" w:rsidRDefault="007D7E9E" w:rsidP="00424B5E">
      <w:pPr>
        <w:tabs>
          <w:tab w:val="left" w:pos="1290"/>
        </w:tabs>
      </w:pPr>
    </w:p>
    <w:p w14:paraId="76E2D8AE" w14:textId="542A2062" w:rsidR="007D7E9E" w:rsidRDefault="007D7E9E" w:rsidP="00424B5E">
      <w:pPr>
        <w:tabs>
          <w:tab w:val="left" w:pos="1290"/>
        </w:tabs>
      </w:pPr>
      <w:r>
        <w:t>The values for the third image:</w:t>
      </w:r>
    </w:p>
    <w:p w14:paraId="6F2943BD" w14:textId="74094F5B" w:rsidR="007D7E9E" w:rsidRDefault="007D7E9E" w:rsidP="00424B5E">
      <w:pPr>
        <w:tabs>
          <w:tab w:val="left" w:pos="1290"/>
        </w:tabs>
      </w:pPr>
      <w:r w:rsidRPr="007D7E9E">
        <w:t>0.0423   -0.0000    0.0000    0.0000    0.1641    0.0000   -0.0000</w:t>
      </w:r>
    </w:p>
    <w:p w14:paraId="24365AFC" w14:textId="544D3203" w:rsidR="007D7E9E" w:rsidRDefault="007D7E9E" w:rsidP="00424B5E">
      <w:pPr>
        <w:tabs>
          <w:tab w:val="left" w:pos="1290"/>
        </w:tabs>
      </w:pPr>
    </w:p>
    <w:p w14:paraId="30848D55" w14:textId="2C3AE64E" w:rsidR="007D7E9E" w:rsidRDefault="007D7E9E" w:rsidP="00424B5E">
      <w:pPr>
        <w:tabs>
          <w:tab w:val="left" w:pos="1290"/>
        </w:tabs>
      </w:pPr>
      <w:r>
        <w:t>The values for the fourth image:</w:t>
      </w:r>
    </w:p>
    <w:p w14:paraId="6AA1F615" w14:textId="4D02783C" w:rsidR="007D7E9E" w:rsidRDefault="007D7E9E" w:rsidP="00424B5E">
      <w:pPr>
        <w:tabs>
          <w:tab w:val="left" w:pos="1290"/>
        </w:tabs>
      </w:pPr>
      <w:r w:rsidRPr="007D7E9E">
        <w:t>0.1646    0.0000   -0.0000    0.0000    0.0422    0.0000    0.0000</w:t>
      </w:r>
    </w:p>
    <w:p w14:paraId="72CB6E6F" w14:textId="015893F6" w:rsidR="007D7E9E" w:rsidRDefault="007D7E9E" w:rsidP="00424B5E">
      <w:pPr>
        <w:tabs>
          <w:tab w:val="left" w:pos="1290"/>
        </w:tabs>
      </w:pPr>
    </w:p>
    <w:p w14:paraId="3E30ECC1" w14:textId="48A02101" w:rsidR="007D7E9E" w:rsidRDefault="007D7E9E" w:rsidP="00424B5E">
      <w:pPr>
        <w:tabs>
          <w:tab w:val="left" w:pos="1290"/>
        </w:tabs>
      </w:pPr>
      <w:r>
        <w:t>The similitude moments for the first 3 images are very close since we only moved the position of box horizontally and vertically and the relative location does not change a lot with respect to the mean</w:t>
      </w:r>
      <w:r w:rsidR="00784D68">
        <w:t>. In the last image, we completely rotate the image and result in the switch of values between n02 and n20. This makes sense because after 90 degrees of rotation, the mean for x and y should interchange with each other.</w:t>
      </w:r>
    </w:p>
    <w:p w14:paraId="421F072B" w14:textId="3B62D45D" w:rsidR="00784D68" w:rsidRDefault="00784D68" w:rsidP="00424B5E">
      <w:pPr>
        <w:tabs>
          <w:tab w:val="left" w:pos="1290"/>
        </w:tabs>
      </w:pPr>
    </w:p>
    <w:p w14:paraId="5979C229" w14:textId="56DF7AFC" w:rsidR="00784D68" w:rsidRDefault="00784D68" w:rsidP="00424B5E">
      <w:pPr>
        <w:tabs>
          <w:tab w:val="left" w:pos="1290"/>
        </w:tabs>
      </w:pPr>
      <w:r>
        <w:t>Also, some of the moments are zero. One explanation for this is the evenly distribution of pixel in both side and cancelled each other in the summation.</w:t>
      </w:r>
    </w:p>
    <w:p w14:paraId="567E06D6" w14:textId="3BD93229" w:rsidR="00784D68" w:rsidRDefault="00784D68" w:rsidP="00424B5E">
      <w:pPr>
        <w:tabs>
          <w:tab w:val="left" w:pos="1290"/>
        </w:tabs>
      </w:pPr>
    </w:p>
    <w:p w14:paraId="16661062" w14:textId="1692104B" w:rsidR="00784D68" w:rsidRDefault="00784D68" w:rsidP="00424B5E">
      <w:pPr>
        <w:tabs>
          <w:tab w:val="left" w:pos="1290"/>
        </w:tabs>
      </w:pPr>
    </w:p>
    <w:p w14:paraId="7C87D972" w14:textId="02ADE035" w:rsidR="00784D68" w:rsidRDefault="00784D68" w:rsidP="00424B5E">
      <w:pPr>
        <w:tabs>
          <w:tab w:val="left" w:pos="1290"/>
        </w:tabs>
      </w:pPr>
    </w:p>
    <w:p w14:paraId="637EF30B" w14:textId="4A22664A" w:rsidR="00784D68" w:rsidRPr="00784D68" w:rsidRDefault="00784D68" w:rsidP="00424B5E">
      <w:pPr>
        <w:tabs>
          <w:tab w:val="left" w:pos="1290"/>
        </w:tabs>
        <w:rPr>
          <w:b/>
          <w:bCs/>
        </w:rPr>
      </w:pPr>
      <w:r w:rsidRPr="00784D68">
        <w:rPr>
          <w:b/>
          <w:bCs/>
        </w:rPr>
        <w:t>Problem 2</w:t>
      </w:r>
    </w:p>
    <w:p w14:paraId="24BB0C5C" w14:textId="59D06800" w:rsidR="00784D68" w:rsidRDefault="00784D68" w:rsidP="00424B5E">
      <w:pPr>
        <w:tabs>
          <w:tab w:val="left" w:pos="1290"/>
        </w:tabs>
      </w:pPr>
      <w:r>
        <w:t>Here are the two plots for this problem.</w:t>
      </w:r>
    </w:p>
    <w:p w14:paraId="2B32A091" w14:textId="2B204701" w:rsidR="00784D68" w:rsidRDefault="00784D68" w:rsidP="00424B5E">
      <w:pPr>
        <w:tabs>
          <w:tab w:val="left" w:pos="1290"/>
        </w:tabs>
      </w:pPr>
      <w:r w:rsidRPr="00784D68">
        <w:drawing>
          <wp:inline distT="0" distB="0" distL="0" distR="0" wp14:anchorId="624F26AE" wp14:editId="4F848CF4">
            <wp:extent cx="4352925" cy="1671412"/>
            <wp:effectExtent l="0" t="0" r="3175"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4"/>
                    <a:stretch>
                      <a:fillRect/>
                    </a:stretch>
                  </pic:blipFill>
                  <pic:spPr>
                    <a:xfrm>
                      <a:off x="0" y="0"/>
                      <a:ext cx="4386325" cy="1684237"/>
                    </a:xfrm>
                    <a:prstGeom prst="rect">
                      <a:avLst/>
                    </a:prstGeom>
                  </pic:spPr>
                </pic:pic>
              </a:graphicData>
            </a:graphic>
          </wp:inline>
        </w:drawing>
      </w:r>
    </w:p>
    <w:p w14:paraId="1050CD74" w14:textId="45055550" w:rsidR="00784D68" w:rsidRDefault="00784D68" w:rsidP="00424B5E">
      <w:pPr>
        <w:tabs>
          <w:tab w:val="left" w:pos="1290"/>
        </w:tabs>
      </w:pPr>
      <w:r w:rsidRPr="00784D68">
        <w:lastRenderedPageBreak/>
        <w:drawing>
          <wp:inline distT="0" distB="0" distL="0" distR="0" wp14:anchorId="350EF994" wp14:editId="6C7AFB3D">
            <wp:extent cx="4305300" cy="1685323"/>
            <wp:effectExtent l="0" t="0" r="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5"/>
                    <a:stretch>
                      <a:fillRect/>
                    </a:stretch>
                  </pic:blipFill>
                  <pic:spPr>
                    <a:xfrm>
                      <a:off x="0" y="0"/>
                      <a:ext cx="4389835" cy="1718415"/>
                    </a:xfrm>
                    <a:prstGeom prst="rect">
                      <a:avLst/>
                    </a:prstGeom>
                  </pic:spPr>
                </pic:pic>
              </a:graphicData>
            </a:graphic>
          </wp:inline>
        </w:drawing>
      </w:r>
    </w:p>
    <w:p w14:paraId="78A6A52B" w14:textId="069D2A3E" w:rsidR="00784D68" w:rsidRDefault="00784D68" w:rsidP="00424B5E">
      <w:pPr>
        <w:tabs>
          <w:tab w:val="left" w:pos="1290"/>
        </w:tabs>
      </w:pPr>
    </w:p>
    <w:p w14:paraId="566A4000" w14:textId="1E2DC924" w:rsidR="00784D68" w:rsidRPr="00784D68" w:rsidRDefault="00784D68" w:rsidP="00424B5E">
      <w:pPr>
        <w:tabs>
          <w:tab w:val="left" w:pos="1290"/>
        </w:tabs>
        <w:rPr>
          <w:b/>
          <w:bCs/>
        </w:rPr>
      </w:pPr>
      <w:r w:rsidRPr="00784D68">
        <w:rPr>
          <w:b/>
          <w:bCs/>
        </w:rPr>
        <w:t>Problem 3</w:t>
      </w:r>
    </w:p>
    <w:p w14:paraId="5D8A1FA6" w14:textId="6B739AA0" w:rsidR="00784D68" w:rsidRDefault="00784D68" w:rsidP="00424B5E">
      <w:pPr>
        <w:tabs>
          <w:tab w:val="left" w:pos="1290"/>
        </w:tabs>
      </w:pPr>
      <w:r>
        <w:t>Here is the plot for problem 3, the length of the axis looks correct and fit the distribution</w:t>
      </w:r>
    </w:p>
    <w:p w14:paraId="4C62992A" w14:textId="4CFFCE95" w:rsidR="00784D68" w:rsidRDefault="00784D68" w:rsidP="00424B5E">
      <w:pPr>
        <w:tabs>
          <w:tab w:val="left" w:pos="1290"/>
        </w:tabs>
      </w:pPr>
      <w:r w:rsidRPr="00784D68">
        <w:drawing>
          <wp:inline distT="0" distB="0" distL="0" distR="0" wp14:anchorId="6B1F875C" wp14:editId="6E03ADC1">
            <wp:extent cx="5943600" cy="453961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map&#10;&#10;Description automatically generated"/>
                    <pic:cNvPicPr/>
                  </pic:nvPicPr>
                  <pic:blipFill>
                    <a:blip r:embed="rId6"/>
                    <a:stretch>
                      <a:fillRect/>
                    </a:stretch>
                  </pic:blipFill>
                  <pic:spPr>
                    <a:xfrm>
                      <a:off x="0" y="0"/>
                      <a:ext cx="5943600" cy="4539615"/>
                    </a:xfrm>
                    <a:prstGeom prst="rect">
                      <a:avLst/>
                    </a:prstGeom>
                  </pic:spPr>
                </pic:pic>
              </a:graphicData>
            </a:graphic>
          </wp:inline>
        </w:drawing>
      </w:r>
    </w:p>
    <w:p w14:paraId="0CA4F7AF" w14:textId="539B5BA7" w:rsidR="00784D68" w:rsidRDefault="00784D68" w:rsidP="00424B5E">
      <w:pPr>
        <w:tabs>
          <w:tab w:val="left" w:pos="1290"/>
        </w:tabs>
      </w:pPr>
    </w:p>
    <w:p w14:paraId="0A17E4F2" w14:textId="7582F698" w:rsidR="00784D68" w:rsidRDefault="00784D68" w:rsidP="00424B5E">
      <w:pPr>
        <w:tabs>
          <w:tab w:val="left" w:pos="1290"/>
        </w:tabs>
      </w:pPr>
    </w:p>
    <w:p w14:paraId="3C3B238C" w14:textId="43CF954A" w:rsidR="00DF39E5" w:rsidRDefault="00DF39E5" w:rsidP="00424B5E">
      <w:pPr>
        <w:tabs>
          <w:tab w:val="left" w:pos="1290"/>
        </w:tabs>
      </w:pPr>
    </w:p>
    <w:p w14:paraId="0D9F1326" w14:textId="2AAE556C" w:rsidR="00DF39E5" w:rsidRDefault="00DF39E5" w:rsidP="00424B5E">
      <w:pPr>
        <w:tabs>
          <w:tab w:val="left" w:pos="1290"/>
        </w:tabs>
      </w:pPr>
    </w:p>
    <w:p w14:paraId="7D0FE80C" w14:textId="66461010" w:rsidR="00DF39E5" w:rsidRDefault="00DF39E5" w:rsidP="00424B5E">
      <w:pPr>
        <w:tabs>
          <w:tab w:val="left" w:pos="1290"/>
        </w:tabs>
      </w:pPr>
    </w:p>
    <w:p w14:paraId="28E331D2" w14:textId="2EFB105E" w:rsidR="00DF39E5" w:rsidRDefault="00DF39E5" w:rsidP="00424B5E">
      <w:pPr>
        <w:tabs>
          <w:tab w:val="left" w:pos="1290"/>
        </w:tabs>
      </w:pPr>
    </w:p>
    <w:p w14:paraId="70AFC022" w14:textId="216ADE53" w:rsidR="00DF39E5" w:rsidRDefault="00DF39E5" w:rsidP="00424B5E">
      <w:pPr>
        <w:tabs>
          <w:tab w:val="left" w:pos="1290"/>
        </w:tabs>
      </w:pPr>
    </w:p>
    <w:p w14:paraId="1BDFE74D" w14:textId="74E62C39" w:rsidR="00DF39E5" w:rsidRPr="00DF39E5" w:rsidRDefault="00DF39E5" w:rsidP="00424B5E">
      <w:pPr>
        <w:tabs>
          <w:tab w:val="left" w:pos="1290"/>
        </w:tabs>
        <w:rPr>
          <w:b/>
          <w:bCs/>
        </w:rPr>
      </w:pPr>
      <w:r w:rsidRPr="00DF39E5">
        <w:rPr>
          <w:b/>
          <w:bCs/>
        </w:rPr>
        <w:lastRenderedPageBreak/>
        <w:t>Problem 4</w:t>
      </w:r>
    </w:p>
    <w:p w14:paraId="3D3B8A0F" w14:textId="03EEFC78" w:rsidR="00DF39E5" w:rsidRDefault="00DF39E5" w:rsidP="00424B5E">
      <w:pPr>
        <w:tabs>
          <w:tab w:val="left" w:pos="1290"/>
        </w:tabs>
      </w:pPr>
      <w:r>
        <w:t xml:space="preserve">Here is the plot, after </w:t>
      </w:r>
      <w:proofErr w:type="gramStart"/>
      <w:r>
        <w:t>multiply</w:t>
      </w:r>
      <w:proofErr w:type="gramEnd"/>
      <w:r>
        <w:t xml:space="preserve"> the eigenvector to the original data, we project the data in the eigenvector space to make it uncorrelated.</w:t>
      </w:r>
    </w:p>
    <w:p w14:paraId="712F9DCB" w14:textId="0AE2C189" w:rsidR="00DF39E5" w:rsidRDefault="00DF39E5" w:rsidP="00424B5E">
      <w:pPr>
        <w:tabs>
          <w:tab w:val="left" w:pos="1290"/>
        </w:tabs>
      </w:pPr>
      <w:r w:rsidRPr="00DF39E5">
        <w:drawing>
          <wp:inline distT="0" distB="0" distL="0" distR="0" wp14:anchorId="38276176" wp14:editId="03DE358A">
            <wp:extent cx="3076575" cy="2431349"/>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7"/>
                    <a:stretch>
                      <a:fillRect/>
                    </a:stretch>
                  </pic:blipFill>
                  <pic:spPr>
                    <a:xfrm>
                      <a:off x="0" y="0"/>
                      <a:ext cx="3101621" cy="2451143"/>
                    </a:xfrm>
                    <a:prstGeom prst="rect">
                      <a:avLst/>
                    </a:prstGeom>
                  </pic:spPr>
                </pic:pic>
              </a:graphicData>
            </a:graphic>
          </wp:inline>
        </w:drawing>
      </w:r>
    </w:p>
    <w:p w14:paraId="70E6833F" w14:textId="56460730" w:rsidR="00784D68" w:rsidRDefault="00784D68" w:rsidP="00424B5E">
      <w:pPr>
        <w:tabs>
          <w:tab w:val="left" w:pos="1290"/>
        </w:tabs>
      </w:pPr>
    </w:p>
    <w:p w14:paraId="578EADA7" w14:textId="1A7611DF" w:rsidR="00784D68" w:rsidRPr="00DF39E5" w:rsidRDefault="00DF39E5" w:rsidP="00424B5E">
      <w:pPr>
        <w:tabs>
          <w:tab w:val="left" w:pos="1290"/>
        </w:tabs>
        <w:rPr>
          <w:b/>
          <w:bCs/>
        </w:rPr>
      </w:pPr>
      <w:r w:rsidRPr="00DF39E5">
        <w:rPr>
          <w:b/>
          <w:bCs/>
        </w:rPr>
        <w:t>Problem 5</w:t>
      </w:r>
    </w:p>
    <w:p w14:paraId="3E9847BE" w14:textId="34988C22" w:rsidR="00DF39E5" w:rsidRDefault="00DF39E5" w:rsidP="00424B5E">
      <w:pPr>
        <w:tabs>
          <w:tab w:val="left" w:pos="1290"/>
        </w:tabs>
      </w:pPr>
      <w:r>
        <w:t>After chopping out the data with smaller eigenvalue, the resulting distribution of the data with more variance looks like gaussian.</w:t>
      </w:r>
    </w:p>
    <w:p w14:paraId="7E0CFC71" w14:textId="65064C62" w:rsidR="00DF39E5" w:rsidRDefault="00DF39E5" w:rsidP="00424B5E">
      <w:pPr>
        <w:tabs>
          <w:tab w:val="left" w:pos="1290"/>
        </w:tabs>
      </w:pPr>
      <w:r w:rsidRPr="00DF39E5">
        <w:drawing>
          <wp:inline distT="0" distB="0" distL="0" distR="0" wp14:anchorId="3DAD2D02" wp14:editId="5BDC8C13">
            <wp:extent cx="3333750" cy="2528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3028" cy="2550296"/>
                    </a:xfrm>
                    <a:prstGeom prst="rect">
                      <a:avLst/>
                    </a:prstGeom>
                  </pic:spPr>
                </pic:pic>
              </a:graphicData>
            </a:graphic>
          </wp:inline>
        </w:drawing>
      </w:r>
    </w:p>
    <w:p w14:paraId="41850382" w14:textId="26E46240" w:rsidR="00784D68" w:rsidRDefault="00784D68" w:rsidP="00424B5E">
      <w:pPr>
        <w:tabs>
          <w:tab w:val="left" w:pos="1290"/>
        </w:tabs>
      </w:pPr>
    </w:p>
    <w:p w14:paraId="229A0ACB" w14:textId="0A9CC38C" w:rsidR="00784D68" w:rsidRDefault="00784D68" w:rsidP="00424B5E">
      <w:pPr>
        <w:tabs>
          <w:tab w:val="left" w:pos="1290"/>
        </w:tabs>
      </w:pPr>
    </w:p>
    <w:p w14:paraId="3B06955F" w14:textId="77777777" w:rsidR="00784D68" w:rsidRPr="00424B5E" w:rsidRDefault="00784D68" w:rsidP="00424B5E">
      <w:pPr>
        <w:tabs>
          <w:tab w:val="left" w:pos="1290"/>
        </w:tabs>
      </w:pPr>
    </w:p>
    <w:sectPr w:rsidR="00784D68" w:rsidRPr="0042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5E"/>
    <w:rsid w:val="003D3BFC"/>
    <w:rsid w:val="00424B5E"/>
    <w:rsid w:val="00784D68"/>
    <w:rsid w:val="007D7E9E"/>
    <w:rsid w:val="00DF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2A116B"/>
  <w15:chartTrackingRefBased/>
  <w15:docId w15:val="{57709DCB-F5ED-0D4F-85AA-076F2A7B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Xuecheng</dc:creator>
  <cp:keywords/>
  <dc:description/>
  <cp:lastModifiedBy>Liu, Xuecheng</cp:lastModifiedBy>
  <cp:revision>2</cp:revision>
  <dcterms:created xsi:type="dcterms:W3CDTF">2020-09-21T20:49:00Z</dcterms:created>
  <dcterms:modified xsi:type="dcterms:W3CDTF">2020-09-22T04:41:00Z</dcterms:modified>
</cp:coreProperties>
</file>