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10:14:51 PM XASDILOG main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IBM X10-based Agent Simulation on Distributed Infrastructure (XASDI) 0.9.0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10:14:51 PM XASDILOG main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Read boot.xml: Sample/boot.xml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checkBootxml$O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directory: ./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checkBootxml$O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simTime: 4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checkBootxml$O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simName: MySample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checkBootxml$O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nThreads: 2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checkBootxml$O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nPlaces: 1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checkBootxml$O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numPhase: 1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checkBootxml$O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launcherName: mysample.sim.SampleLauncher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checkBootxml$O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workFile: Sample/citizenPlaceMap.csv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checkBootxml$O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driverFile: Sample/driverPlaceMap.csv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checkBootxml$O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logFile: logs/sample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main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Initializing.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main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Copying Agent Simulator to Multiple Places with PlaceLocalHandle ...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10:14:52 PM XASDILOG main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It might take a while if the number of places is many.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main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Finished Copying Agent Simulator. Elapsed time=1s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starting ...4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Copying Agent Manager to Multiple Places with PlaceLocalHandle ...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It might take a while if the number of places is many.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Using make method.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Finished Copying Agent Manager. Elapsed time=0s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$apply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AgentSimulator.run#0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init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SEVERE: Prepare Agent Launcher...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start...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$apply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run 0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createAgents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Drivers = 1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createAgents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Citizens = 10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$apply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everything is set up and the program is ready to run !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10:14:54 PM XASDILOG $apply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INFO: manager will be responding ...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step :0</w:t>
      </w:r>
      <w:r>
        <w:rPr>
          <w:rFonts w:ascii="Monospace" w:hAnsi="Monospace" w:cs="Monospace"/>
          <w:color w:val="FF0000"/>
          <w:kern w:val="0"/>
          <w:sz w:val="20"/>
          <w:szCs w:val="20"/>
        </w:rPr>
        <w:tab/>
        <w:t>(time=602 ms)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step :1</w:t>
      </w:r>
      <w:r>
        <w:rPr>
          <w:rFonts w:ascii="Monospace" w:hAnsi="Monospace" w:cs="Monospace"/>
          <w:color w:val="FF0000"/>
          <w:kern w:val="0"/>
          <w:sz w:val="20"/>
          <w:szCs w:val="20"/>
        </w:rPr>
        <w:tab/>
        <w:t>(time=13 ms)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step :2</w:t>
      </w:r>
      <w:r>
        <w:rPr>
          <w:rFonts w:ascii="Monospace" w:hAnsi="Monospace" w:cs="Monospace"/>
          <w:color w:val="FF0000"/>
          <w:kern w:val="0"/>
          <w:sz w:val="20"/>
          <w:szCs w:val="20"/>
        </w:rPr>
        <w:tab/>
        <w:t>(time=19 ms)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step :3</w:t>
      </w:r>
      <w:r>
        <w:rPr>
          <w:rFonts w:ascii="Monospace" w:hAnsi="Monospace" w:cs="Monospace"/>
          <w:color w:val="FF0000"/>
          <w:kern w:val="0"/>
          <w:sz w:val="20"/>
          <w:szCs w:val="20"/>
        </w:rPr>
        <w:tab/>
        <w:t>(time=46 ms)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Simulation (time=1247 ms)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XASDILOG run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shutdown ...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INFO: write log /home/czl/workspace/xasdi/MySample/logs/sample_0_0_21.log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/home/czl/workspace/xasdi/MySample/logs/sample_0_0_29.log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/home/czl/workspace/xasdi/MySample/logs/sample_0_0_39.log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/home/czl/workspace/xasdi/MySample/logs/sample_0_0_40.log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/home/czl/workspace/xasdi/MySample/logs/sample_0_0_41.log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/home/czl/workspace/xasdi/MySample/logs/sample_0_0_42.log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/home/czl/workspace/xasdi/MySample/logs/sample_0_0_43.log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/home/czl/workspace/xasdi/MySample/logs/sample_0_0_44.log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/home/czl/workspace/xasdi/MySample/logs/sample_0_0_45.log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/home/czl/workspace/xasdi/MySample/logs/sample_0_0_46.log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/home/czl/workspace/xasdi/MySample/logs/sample_0_0_47.log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/home/czl/workspace/xasdi/MySample/logs/sample_0_0_48.log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INFO: write log /home/czl/workspace/xasdi/MySample/logs/sample_0_0_49.log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/home/czl/workspace/xasdi/MySample/logs/sample_0_0_59.log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/home/czl/workspace/xasdi/MySample/logs/sample_0_0_69.log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/home/czl/workspace/xasdi/MySample/logs/sample_0_0_70.log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/home/czl/workspace/xasdi/MySample/logs/sample_0_0_71.log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/home/czl/workspace/xasdi/MySample/logs/sample_0_0_72.log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/home/czl/workspace/xasdi/MySample/logs/sample_0_0_73.log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/home/czl/workspace/xasdi/MySample/logs/sample_0_0_74.log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/home/czl/workspace/xasdi/MySample/logs/sample_0_0_75.log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/home/czl/workspace/xasdi/MySample/logs/sample_0_0_76.log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INFO: write log /home/czl/workspace/xasdi/MySample/logs/sample_0_0_77.log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/home/czl/workspace/xasdi/MySample/logs/sample_0_0_78.log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/home/czl/workspace/xasdi/MySample/logs/sample_0_0_79.log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/home/czl/workspace/xasdi/MySample/logs/sample_0_0_89.log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/home/czl/workspace/xasdi/MySample/logs/sample_0_0_99.log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/home/czl/workspace/xasdi/MySample/logs/sample_0_0_100.log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/home/czl/workspace/xasdi/MySample/logs/sample_0_0_101.log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/home/czl/workspace/xasdi/MySample/logs/sample_0_0_102.log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/home/czl/workspace/xasdi/MySample/logs/sample_0_0_103.log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/home/czl/workspace/xasdi/MySample/logs/sample_0_0_104.log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INFO: write log /home/czl/workspace/xasdi/MySample/logs/sample_0_0_105.log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/home/czl/workspace/xasdi/MySample/logs/sample_0_0_106.log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/home/czl/workspace/xasdi/MySample/logs/sample_0_0_107.log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/home/czl/workspace/xasdi/MySample/logs/sample_0_0_108.log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/home/czl/workspace/xasdi/MySample/logs/sample_0_0_109.log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/home/czl/workspace/xasdi/MySample/logs/sample_0_0_119.log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/home/czl/workspace/xasdi/MySample/logs/sample_0_0_120.log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/home/czl/workspace/xasdi/MySample/logs/sample_0_0_121.log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/home/czl/workspace/xasdi/MySample/logs/sample_0_0_122.log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/home/czl/workspace/xasdi/MySample/logs/sample_0_0_123.log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/home/czl/workspace/xasdi/MySample/logs/sample_0_0_124.log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/home/czl/workspace/xasdi/MySample/logs/sample_0_0_125.log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/home/czl/workspace/xasdi/MySample/logs/sample_0_0_126.log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/home/czl/workspace/xasdi/MySample/logs/sample_0_0_127.log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/home/czl/workspace/xasdi/MySample/logs/sample_0_0_128.log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write log /home/czl/workspace/xasdi/MySample/logs/sample_0_0_129.log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com.ibm.xasdi_bridge.rt.log.LogWriter writeToFile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Not written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XASDILOG main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Application is termimnated successfully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Dec 19, 2016 10:14:55 PM XASDILOG main</w:t>
      </w:r>
    </w:p>
    <w:p w:rsidR="0031285D" w:rsidRDefault="0031285D" w:rsidP="0031285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INFO: Total (time=3742 ms)</w:t>
      </w:r>
    </w:p>
    <w:p w:rsidR="00717B1D" w:rsidRDefault="00717B1D">
      <w:bookmarkStart w:id="0" w:name="_GoBack"/>
      <w:bookmarkEnd w:id="0"/>
    </w:p>
    <w:sectPr w:rsidR="00717B1D" w:rsidSect="00AC66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CA"/>
    <w:rsid w:val="000A54CA"/>
    <w:rsid w:val="0031285D"/>
    <w:rsid w:val="00717B1D"/>
    <w:rsid w:val="00A2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3327</Words>
  <Characters>18964</Characters>
  <Application>Microsoft Office Word</Application>
  <DocSecurity>0</DocSecurity>
  <Lines>158</Lines>
  <Paragraphs>44</Paragraphs>
  <ScaleCrop>false</ScaleCrop>
  <Company/>
  <LinksUpToDate>false</LinksUpToDate>
  <CharactersWithSpaces>22247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czl</dc:creator>
  <cp:keywords/>
  <dc:description/>
  <cp:lastModifiedBy>czl</cp:lastModifiedBy>
  <cp:revision>2</cp:revision>
  <dcterms:created xsi:type="dcterms:W3CDTF">2016-12-20T06:16:00Z</dcterms:created>
  <dcterms:modified xsi:type="dcterms:W3CDTF">2016-12-20T06:16:00Z</dcterms:modified>
</cp:coreProperties>
</file>