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BEC" w:rsidRPr="000C6BEC" w:rsidRDefault="000C6BEC" w:rsidP="000C6BEC">
      <w:pPr>
        <w:rPr>
          <w:lang w:val="en-US"/>
        </w:rPr>
      </w:pPr>
      <w:bookmarkStart w:id="0" w:name="_GoBack"/>
      <w:bookmarkEnd w:id="0"/>
      <w:r w:rsidRPr="000C6BEC">
        <w:rPr>
          <w:lang w:val="en-US"/>
        </w:rPr>
        <w:t>1. Video elementlari bilan ishlash uchun qaysi HTML tegi ishlatiladi?</w:t>
      </w: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>A) &lt;img&gt;</w:t>
      </w: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>B) &lt;video&gt;</w:t>
      </w: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>C) &lt;media&gt;</w:t>
      </w: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>D) &lt;iframe&gt;</w:t>
      </w:r>
    </w:p>
    <w:p w:rsidR="000C6BEC" w:rsidRPr="000C6BEC" w:rsidRDefault="000C6BEC" w:rsidP="000C6BEC">
      <w:pPr>
        <w:rPr>
          <w:lang w:val="en-US"/>
        </w:rPr>
      </w:pP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>Javob: B) &lt;video&gt;</w:t>
      </w:r>
    </w:p>
    <w:p w:rsidR="000C6BEC" w:rsidRPr="000C6BEC" w:rsidRDefault="000C6BEC" w:rsidP="000C6BEC">
      <w:pPr>
        <w:rPr>
          <w:lang w:val="en-US"/>
        </w:rPr>
      </w:pP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>2. Video elementida nazorat operatorlarini qo'shish uchun qaysi attributdan foydalaniladi?</w:t>
      </w: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>A) autoplay</w:t>
      </w: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>B) controls</w:t>
      </w: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>C) loop</w:t>
      </w: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>D) width</w:t>
      </w:r>
    </w:p>
    <w:p w:rsidR="000C6BEC" w:rsidRPr="000C6BEC" w:rsidRDefault="000C6BEC" w:rsidP="000C6BEC">
      <w:pPr>
        <w:rPr>
          <w:lang w:val="en-US"/>
        </w:rPr>
      </w:pP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>Javob: B) controls</w:t>
      </w:r>
    </w:p>
    <w:p w:rsidR="000C6BEC" w:rsidRPr="000C6BEC" w:rsidRDefault="000C6BEC" w:rsidP="000C6BEC">
      <w:pPr>
        <w:rPr>
          <w:lang w:val="en-US"/>
        </w:rPr>
      </w:pP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>3. Videoni HTML formatida ko'rsatish uchun qaysi teg ishlatiladi?</w:t>
      </w: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>A) &lt;video&gt;</w:t>
      </w: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>B) &lt;source&gt;</w:t>
      </w: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>C) &lt;iframe&gt;</w:t>
      </w: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>D) &lt;img&gt;</w:t>
      </w:r>
    </w:p>
    <w:p w:rsidR="000C6BEC" w:rsidRPr="000C6BEC" w:rsidRDefault="000C6BEC" w:rsidP="000C6BEC">
      <w:pPr>
        <w:rPr>
          <w:lang w:val="en-US"/>
        </w:rPr>
      </w:pP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>Javob: A) &lt;video&gt;</w:t>
      </w:r>
    </w:p>
    <w:p w:rsidR="000C6BEC" w:rsidRPr="000C6BEC" w:rsidRDefault="000C6BEC" w:rsidP="000C6BEC">
      <w:pPr>
        <w:rPr>
          <w:lang w:val="en-US"/>
        </w:rPr>
      </w:pP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>4. Audio fayllar bilan ishlash uchun HTML da qaysi teg mavjud?</w:t>
      </w: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>A) &lt;audio&gt;</w:t>
      </w: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>B) &lt;sound&gt;</w:t>
      </w: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>C) &lt;media&gt;</w:t>
      </w: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>D) &lt;mp3&gt;</w:t>
      </w:r>
    </w:p>
    <w:p w:rsidR="000C6BEC" w:rsidRPr="000C6BEC" w:rsidRDefault="000C6BEC" w:rsidP="000C6BEC">
      <w:pPr>
        <w:rPr>
          <w:lang w:val="en-US"/>
        </w:rPr>
      </w:pP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>Javob: A) &lt;audio&gt;</w:t>
      </w:r>
    </w:p>
    <w:p w:rsidR="000C6BEC" w:rsidRPr="000C6BEC" w:rsidRDefault="000C6BEC" w:rsidP="000C6BEC">
      <w:pPr>
        <w:rPr>
          <w:lang w:val="en-US"/>
        </w:rPr>
      </w:pP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lastRenderedPageBreak/>
        <w:t>5. YouTube va boshqa video hostlardan video olish uchun HTML da qaysi element ishlatiladi?</w:t>
      </w: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>A) &lt;iframe&gt;</w:t>
      </w: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>B) &lt;embed&gt;</w:t>
      </w: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>C) &lt;object&gt;</w:t>
      </w: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>D) Yuqoridagilarning barchasi</w:t>
      </w:r>
    </w:p>
    <w:p w:rsidR="000C6BEC" w:rsidRPr="000C6BEC" w:rsidRDefault="000C6BEC" w:rsidP="000C6BEC">
      <w:pPr>
        <w:rPr>
          <w:lang w:val="en-US"/>
        </w:rPr>
      </w:pP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>Javob: A) &lt;iframe&gt;</w:t>
      </w:r>
    </w:p>
    <w:p w:rsidR="000C6BEC" w:rsidRPr="000C6BEC" w:rsidRDefault="000C6BEC" w:rsidP="000C6BEC">
      <w:pPr>
        <w:rPr>
          <w:lang w:val="en-US"/>
        </w:rPr>
      </w:pP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>6. XHTML qisqartmasi nima degani?</w:t>
      </w: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>A) Extensible Hyper Text Markup Language</w:t>
      </w: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>B) Extended Hyper Text Markup Language</w:t>
      </w: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>C) Extreme Hyper Text Markup Language</w:t>
      </w: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>D) Extra Hyper Text Markup Language</w:t>
      </w:r>
    </w:p>
    <w:p w:rsidR="000C6BEC" w:rsidRPr="000C6BEC" w:rsidRDefault="000C6BEC" w:rsidP="000C6BEC">
      <w:pPr>
        <w:rPr>
          <w:lang w:val="en-US"/>
        </w:rPr>
      </w:pP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>Javob: A) Extensible Hyper Text Markup Language</w:t>
      </w:r>
    </w:p>
    <w:p w:rsidR="000C6BEC" w:rsidRPr="000C6BEC" w:rsidRDefault="000C6BEC" w:rsidP="000C6BEC">
      <w:pPr>
        <w:rPr>
          <w:lang w:val="en-US"/>
        </w:rPr>
      </w:pP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>7. HTML dan XHTML ning eng muhim farqi nima?</w:t>
      </w: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>A) &lt;!DOCTYPE&gt; majburiy emas</w:t>
      </w: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>B) &lt;html&gt; da xmlns attributi majburiy emas</w:t>
      </w: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>C) &lt;html&gt;, &lt;head&gt;, &lt;title&gt; va &lt;body&gt; majburiy</w:t>
      </w: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>D) Elementlar har doim kichik harflarda bo'lishi kerak</w:t>
      </w:r>
    </w:p>
    <w:p w:rsidR="000C6BEC" w:rsidRPr="000C6BEC" w:rsidRDefault="000C6BEC" w:rsidP="000C6BEC">
      <w:pPr>
        <w:rPr>
          <w:lang w:val="en-US"/>
        </w:rPr>
      </w:pP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>Javob: C) &lt;html&gt;, &lt;head&gt;, &lt;title&gt; va &lt;body&gt; majburiy</w:t>
      </w:r>
    </w:p>
    <w:p w:rsidR="000C6BEC" w:rsidRPr="000C6BEC" w:rsidRDefault="000C6BEC" w:rsidP="000C6BEC">
      <w:pPr>
        <w:rPr>
          <w:lang w:val="en-US"/>
        </w:rPr>
      </w:pP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>8. HTML &lt;canvas&gt; elementi nima uchun ishlatiladi?</w:t>
      </w: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>A) Jadvallar yaratish uchun</w:t>
      </w: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>B) Grafiklarni chizish uchun</w:t>
      </w: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>C) Matnlarni saqlash uchun</w:t>
      </w: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>D) Videolarni ko'rsatish uchun</w:t>
      </w:r>
    </w:p>
    <w:p w:rsidR="000C6BEC" w:rsidRPr="000C6BEC" w:rsidRDefault="000C6BEC" w:rsidP="000C6BEC">
      <w:pPr>
        <w:rPr>
          <w:lang w:val="en-US"/>
        </w:rPr>
      </w:pP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>Javob: B) Grafiklarni chizish uchun</w:t>
      </w:r>
    </w:p>
    <w:p w:rsidR="000C6BEC" w:rsidRPr="000C6BEC" w:rsidRDefault="000C6BEC" w:rsidP="000C6BEC">
      <w:pPr>
        <w:rPr>
          <w:lang w:val="en-US"/>
        </w:rPr>
      </w:pP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lastRenderedPageBreak/>
        <w:t>9. HTML DOM (Document Object Model) API nima qiladi?</w:t>
      </w: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>A) Brauzerda HTML dokumentini dinamik ravishda boshqaradi</w:t>
      </w: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>B) Brauzerda CSS stillarini dinamik ravishda boshqaradi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C) Brauzerda JavaScript kodlarini bajaradi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D) Brauzerda tasvir va videolarni boshqaradi</w:t>
      </w:r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Javob: A) Brauzerda HTML dokumentini dinamik ravishda boshqaradi</w:t>
      </w:r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10. HTML Geolocation-dan foydalanish uchun qanday qurilmalar eng mos keladi?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A) Kompyuterlar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B) Planshetlar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C) GPS ga ega qurilmalar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D) Barcha qurilmalar</w:t>
      </w:r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Javob: C) GPS ga ega qurilmalar</w:t>
      </w:r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11. HTML "drag and drop" xususiyati nima vazifani bajaradi?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A) Elementni bir joydan boshqa joyga ko'chiradi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B) Elementni o'chiradi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C) Elementni nusxalaydi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D) Elementni kengaytiradi</w:t>
      </w:r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Javob: A) Elementni bir joydan boshqa joyga ko'chiradi</w:t>
      </w:r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12. HTML Web Workers API nima vazifani bajaradi?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A) Veb-sahifani yuklashni tezlashtiradi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B) Fonda skriptlarni bajaradi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C) Xavfsizlikni ta'minlaydi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D) CSS stillarini boshqaradi</w:t>
      </w:r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Javob: B) Fonda skriptlarni bajaradi</w:t>
      </w:r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lastRenderedPageBreak/>
        <w:t>13. SEE API HTML da qanday vazifani bajaradi?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A) Boshqa saytlardan ma'lumot olishni ta'minlaydi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B) Brauzerda HTML sahifalarni boshqaradi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C) Grafik chizishni ta'minlaydi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D) Fayllarni yuklab olishni ta'minlaydi</w:t>
      </w:r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Javob: A) Boshqa saytlardan ma'lumot olishni ta'minlaydi</w:t>
      </w:r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14. HTML &lt;form&gt; elementi qaysi shakl elementlarini o'z ichiga olishi mumkin?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A) &lt;input&gt;, &lt;label&gt;, &lt;select&gt;, &lt;textarea&gt;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B) &lt;div&gt;, &lt;span&gt;, &lt;p&gt;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C) &lt;video&gt;, &lt;audio&gt;, &lt;canvas&gt;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D) &lt;iframe&gt;, &lt;object&gt;, &lt;embed&gt;</w:t>
      </w:r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Javob: A) &lt;input&gt;, &lt;label&gt;, &lt;select&gt;, &lt;textarea&gt;</w:t>
      </w:r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15. &lt;label&gt; elementi nima vazifani bajaradi?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A) Forma maydonlariga izoh qo'shish uchun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B) Videolarni ko'rsatish uchun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C) Grafiklar chizish uchun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D) Satrlarni ajratish uchun</w:t>
      </w:r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Javob: A) Forma maydonlariga izoh qo'shish uchun</w:t>
      </w:r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16. &lt;select&gt; va &lt;option&gt; elementlari nima vazifa bajaradi?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A) Ro'yxatdan tanlash uchun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B) Videolarni ko'rsatish uchun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C) Grafiklar chizish uchun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D) Matnlarni saqlash uchun</w:t>
      </w:r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Javob: A) Ro'yxatdan tanlash uchun</w:t>
      </w:r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lastRenderedPageBreak/>
        <w:t>17. &lt;textarea&gt; elementi nima vazifani bajaradi?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A) Ko'p qatorli matn kiritish uchun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B) Videolarni ko'rsatish uchun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C) Grafiklar chizish uchun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D) Jadvallar yaratish uchun</w:t>
      </w:r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Javob: A) Ko'p qatorli matn kiritish uchun</w:t>
      </w:r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18. &lt;button&gt; elementi nima vazifani bajaradi?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A) Bosingan paytda amalni bajaruvchi tugma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B) Videolarni ko'rsatish uchun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C) Grafiklar chizish uchun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D) Matnlarni saqlash uchun</w:t>
      </w:r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Javob: A) Bosingan paytda amalni bajaruvchi tugma</w:t>
      </w:r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19. &lt;fieldset&gt; va &lt;legend&gt; elementlari nima vazifani bajaradi?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A) Maydonlarni bog'lash va ularning nomini belgilash uchun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B) Videolarni ko'rsatish uchun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C) Grafiklar chizish uchun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D) Matnlarni saqlash uchun</w:t>
      </w:r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Javob: A) Maydonlarni bog'lash va ularning nomini belgilash uchun</w:t>
      </w:r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20. &lt;datalist&gt; va &lt;option&gt; elementlari nima vazifani bajaradi?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A) &lt;input&gt; qutisiga ko'rsatiladigan variantlar ro'yxati uchun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B) Videolarni ko'rsatish uchun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C) Grafiklar chizish uchun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D) Matnlarni saqlash uchun</w:t>
      </w:r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Javob: A) &lt;input&gt; qutisiga ko'rsatiladigan variantlar ro'yxati uchun</w:t>
      </w:r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lastRenderedPageBreak/>
        <w:t>21. &lt;output&gt; elementi nima vazifani bajaradi?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A) JavaScript natijalarini namoyish etish uchun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B) Videolarni ko'rsatish uchun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C) Grafiklar chizish uchun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D) Matnlarni saqlash uchun</w:t>
      </w:r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Javob: A) JavaScript natijalarini namoyish etish uchun</w:t>
      </w:r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22. &lt;option&gt; va &lt;optgroup&gt; elementlari nima vazifani bajaradi?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A) &lt;select&gt; ro'yxatining tanlov variantlari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B) Videolarni ko'rsatish uchun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C) Grafiklar chizish uchun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D) Matnlarni saqlash uchun</w:t>
      </w:r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Javob: A) &lt;select&gt; ro'yxatining tanlov variantlari</w:t>
      </w:r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23. &lt;input type="button"&gt; elementi nima vazifani bajaradi?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A) Bosingan paytda amalni bajaruvchi tugma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B) Videolarni ko'rsatish uchun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C) Grafiklar chizish uchun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D) Matnlarni saqlash uchun</w:t>
      </w:r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Javob: A) Bosingan paytda amalni bajaruvchi tugma</w:t>
      </w:r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24. &lt;input type="checkbox"&gt; elementi nima vazifani bajaradi?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A) Belgilash uchun xanalarni ko'rsatadi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B) Videolarni ko'rsatish uchun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C) Grafiklar chizish uchun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D) Matnlarni saqlash uchun</w:t>
      </w:r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Javob: A) Belgilash uchun xanalarni ko'rsatadi</w:t>
      </w:r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lastRenderedPageBreak/>
        <w:t>25. &lt;input type="color"&gt; elementi nima vazifani bajaradi?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A) Rang tanlovchi vositani ko'rsatadi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B) Videolarni ko'rsatish uchun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C) Grafiklar chizish uchun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D) Matnlarni saqlash uchun</w:t>
      </w:r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Javob: A) Rang tanlovchi vositani ko'rsatadi</w:t>
      </w:r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26. &lt;input type="date"&gt; elementi nima vazifani bajaradi?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A) Sana tanlovchi vositani ko'rsatadi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B) Videolarni ko'rsatish uchun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C) Grafiklar chizish uchun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D) Matnlarni saqlash uchun</w:t>
      </w:r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Javob: A) Sana tanlovchi vositani ko'rsatadi</w:t>
      </w:r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27. &lt;input type="email"&gt; elementi nima vazifani bajaradi?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A) Elektron pochta manzilini kiritish uchun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B) Videolarni ko'rsatish uchun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C) Grafiklar chizish uchun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D) Matnlarni saqlash uchun</w:t>
      </w:r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Javob: A) Elektron pochta manzilini kiritish uchun</w:t>
      </w:r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28. &lt;input type="file"&gt; elementi nima vazifani bajaradi?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A) Fayl yuklash uchun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B) Videolarni ko'rsatish uchun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C) Grafiklar chizish uchun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D) Matnlarni saqlash uchun</w:t>
      </w:r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Javob: A) Fayl yuklash uchun</w:t>
      </w:r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lastRenderedPageBreak/>
        <w:t>29. &lt;input type="hidden"&gt; elementi nima vazifani bajaradi?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A) Foydalanuvchidan yashirin ma'lumotlarni yuborish uchun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B) Videolarni ko'rsatish uchun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C) Grafiklar chizish uchun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D) Matnlarni saqlash uchun</w:t>
      </w:r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Javob: A) Foydalanuvchidan yashirin ma'lumotlarni yuborish uchun</w:t>
      </w:r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30. &lt;input type="image"&gt; elementi nima vazifani bajaradi?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A) Tasvirdan iborat tugmani ko'rsatadi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B) Videolarni ko'rsatish uchun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C) Grafiklar chizish uchun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D) Matnlarni saqlash uchun</w:t>
      </w:r>
    </w:p>
    <w:p w:rsidR="000C6BEC" w:rsidRPr="00B83135" w:rsidRDefault="000C6BEC" w:rsidP="000C6BEC">
      <w:pPr>
        <w:rPr>
          <w:lang w:val="en-US"/>
        </w:rPr>
      </w:pPr>
    </w:p>
    <w:p w:rsidR="00E125F7" w:rsidRPr="000C6BEC" w:rsidRDefault="000C6BEC" w:rsidP="000C6BEC">
      <w:pPr>
        <w:rPr>
          <w:lang w:val="en-US"/>
        </w:rPr>
      </w:pPr>
      <w:r w:rsidRPr="000C6BEC">
        <w:rPr>
          <w:lang w:val="en-US"/>
        </w:rPr>
        <w:t>Javob: A) Tasvirdan iborat tugmani ko'rsatadi</w:t>
      </w:r>
    </w:p>
    <w:sectPr w:rsidR="00E125F7" w:rsidRPr="000C6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7B0"/>
    <w:rsid w:val="000C6BEC"/>
    <w:rsid w:val="008017B0"/>
    <w:rsid w:val="00B83135"/>
    <w:rsid w:val="00E1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25CC8"/>
  <w15:chartTrackingRefBased/>
  <w15:docId w15:val="{11FAFD06-976E-4F43-B96E-C49DEE9E5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998</Words>
  <Characters>5690</Characters>
  <Application>Microsoft Office Word</Application>
  <DocSecurity>0</DocSecurity>
  <Lines>47</Lines>
  <Paragraphs>13</Paragraphs>
  <ScaleCrop>false</ScaleCrop>
  <Company>SPecialiST RePack</Company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Husanbek Suyunov</dc:creator>
  <cp:keywords/>
  <dc:description/>
  <cp:lastModifiedBy>Husanbek Suyunov</cp:lastModifiedBy>
  <cp:revision>3</cp:revision>
  <dcterms:created xsi:type="dcterms:W3CDTF">2024-03-26T16:00:00Z</dcterms:created>
  <dcterms:modified xsi:type="dcterms:W3CDTF">2024-03-26T16:00:00Z</dcterms:modified>
</cp:coreProperties>
</file>