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93B3" w14:textId="7C6839EF" w:rsidR="009528A9" w:rsidRDefault="00AB5583">
      <w:r>
        <w:rPr>
          <w:rFonts w:hint="eastAsia"/>
        </w:rPr>
        <w:t>QMENUBAR</w:t>
      </w:r>
      <w:r>
        <w:rPr>
          <w:rFonts w:hint="eastAsia"/>
        </w:rPr>
        <w:t>为菜单栏</w:t>
      </w:r>
      <w:r w:rsidR="00BC370D">
        <w:rPr>
          <w:rFonts w:hint="eastAsia"/>
        </w:rPr>
        <w:t>，容器为</w:t>
      </w:r>
      <w:r w:rsidR="00BC370D">
        <w:rPr>
          <w:rFonts w:hint="eastAsia"/>
        </w:rPr>
        <w:t>QMENU</w:t>
      </w:r>
      <w:r w:rsidR="00BC370D">
        <w:rPr>
          <w:rFonts w:hint="eastAsia"/>
        </w:rPr>
        <w:t>，容器里面可以存放</w:t>
      </w:r>
      <w:r w:rsidR="00BC370D">
        <w:rPr>
          <w:rFonts w:hint="eastAsia"/>
        </w:rPr>
        <w:t>QACTION</w:t>
      </w:r>
      <w:r w:rsidR="00BC370D">
        <w:rPr>
          <w:rFonts w:hint="eastAsia"/>
        </w:rPr>
        <w:t>，然后将动作与槽函数连接起来，</w:t>
      </w:r>
    </w:p>
    <w:p w14:paraId="25EF2161" w14:textId="77777777" w:rsidR="00273ABA" w:rsidRDefault="00273ABA"/>
    <w:p w14:paraId="77BBB1F8" w14:textId="6667298E" w:rsidR="00273ABA" w:rsidRDefault="00273ABA">
      <w:r>
        <w:rPr>
          <w:rFonts w:hint="eastAsia"/>
        </w:rPr>
        <w:t>QSTATUSBAR</w:t>
      </w:r>
      <w:r>
        <w:rPr>
          <w:rFonts w:hint="eastAsia"/>
        </w:rPr>
        <w:t>为状态栏，一般放在</w:t>
      </w:r>
      <w:r>
        <w:rPr>
          <w:rFonts w:hint="eastAsia"/>
        </w:rPr>
        <w:t>mainwindow</w:t>
      </w:r>
      <w:r>
        <w:rPr>
          <w:rFonts w:hint="eastAsia"/>
        </w:rPr>
        <w:t>最下面</w:t>
      </w:r>
    </w:p>
    <w:p w14:paraId="2B0E4FC0" w14:textId="77777777" w:rsidR="00A1615D" w:rsidRDefault="00A1615D"/>
    <w:p w14:paraId="760980EC" w14:textId="2B871813" w:rsidR="00A1615D" w:rsidRDefault="00A1615D">
      <w:pPr>
        <w:rPr>
          <w:rFonts w:hint="eastAsia"/>
        </w:rPr>
      </w:pPr>
      <w:r>
        <w:t>M</w:t>
      </w:r>
      <w:r>
        <w:rPr>
          <w:rFonts w:hint="eastAsia"/>
        </w:rPr>
        <w:t>ainwindow</w:t>
      </w:r>
      <w:r>
        <w:rPr>
          <w:rFonts w:hint="eastAsia"/>
        </w:rPr>
        <w:t>四周可以放置</w:t>
      </w:r>
      <w:r>
        <w:rPr>
          <w:rFonts w:hint="eastAsia"/>
        </w:rPr>
        <w:t>QTOOLBAR</w:t>
      </w:r>
      <w:r>
        <w:rPr>
          <w:rFonts w:hint="eastAsia"/>
        </w:rPr>
        <w:t>四周工具栏</w:t>
      </w:r>
      <w:r w:rsidR="00863660">
        <w:rPr>
          <w:rFonts w:hint="eastAsia"/>
        </w:rPr>
        <w:t>,</w:t>
      </w:r>
      <w:r w:rsidR="00863660">
        <w:rPr>
          <w:rFonts w:hint="eastAsia"/>
        </w:rPr>
        <w:t>可以放</w:t>
      </w:r>
      <w:r w:rsidR="00863660">
        <w:rPr>
          <w:rFonts w:hint="eastAsia"/>
        </w:rPr>
        <w:t>action</w:t>
      </w:r>
      <w:r w:rsidR="00863660">
        <w:rPr>
          <w:rFonts w:hint="eastAsia"/>
        </w:rPr>
        <w:t>的图标操作</w:t>
      </w:r>
    </w:p>
    <w:p w14:paraId="59649DE8" w14:textId="77777777" w:rsidR="00A1615D" w:rsidRDefault="00A1615D"/>
    <w:p w14:paraId="2860DA6F" w14:textId="6A2E7E52" w:rsidR="00A1615D" w:rsidRDefault="00A1615D">
      <w:pPr>
        <w:rPr>
          <w:rFonts w:hint="eastAsia"/>
        </w:rPr>
      </w:pPr>
      <w:r>
        <w:rPr>
          <w:rFonts w:hint="eastAsia"/>
        </w:rPr>
        <w:t>四周停靠窗口为</w:t>
      </w:r>
      <w:r>
        <w:rPr>
          <w:rFonts w:hint="eastAsia"/>
        </w:rPr>
        <w:t>QDOCKWIDGET</w:t>
      </w:r>
      <w:r>
        <w:rPr>
          <w:rFonts w:hint="eastAsia"/>
        </w:rPr>
        <w:t>就是可以左右拖的工具栏</w:t>
      </w:r>
    </w:p>
    <w:p w14:paraId="1814C15D" w14:textId="77777777" w:rsidR="00662EE0" w:rsidRDefault="00662EE0"/>
    <w:p w14:paraId="673B1AE4" w14:textId="2CF02208" w:rsidR="00A1615D" w:rsidRDefault="00A1615D">
      <w:r>
        <w:rPr>
          <w:rFonts w:hint="eastAsia"/>
        </w:rPr>
        <w:t>然后最中间有一个</w:t>
      </w:r>
      <w:r>
        <w:rPr>
          <w:rFonts w:hint="eastAsia"/>
        </w:rPr>
        <w:t>CENTRALWIDGET</w:t>
      </w:r>
    </w:p>
    <w:p w14:paraId="738E2C1E" w14:textId="77777777" w:rsidR="00A1615D" w:rsidRDefault="00A1615D"/>
    <w:p w14:paraId="0D73D0DB" w14:textId="5C1E2A90" w:rsidR="00A1615D" w:rsidRDefault="000B3AD2">
      <w:r>
        <w:rPr>
          <w:rFonts w:hint="eastAsia"/>
        </w:rPr>
        <w:t>QKEYTSEQUENCE</w:t>
      </w:r>
      <w:r>
        <w:rPr>
          <w:rFonts w:hint="eastAsia"/>
        </w:rPr>
        <w:t>快捷键序列</w:t>
      </w:r>
    </w:p>
    <w:p w14:paraId="4E914EF0" w14:textId="77777777" w:rsidR="00922ABC" w:rsidRDefault="00922ABC"/>
    <w:p w14:paraId="666487B8" w14:textId="6DD575DB" w:rsidR="00922ABC" w:rsidRDefault="00922ABC">
      <w:r>
        <w:rPr>
          <w:rFonts w:hint="eastAsia"/>
        </w:rPr>
        <w:t>QMENU</w:t>
      </w:r>
      <w:r>
        <w:rPr>
          <w:rFonts w:hint="eastAsia"/>
        </w:rPr>
        <w:t>-&gt;addseparator</w:t>
      </w:r>
      <w:r>
        <w:rPr>
          <w:rFonts w:hint="eastAsia"/>
        </w:rPr>
        <w:t>添加分隔符</w:t>
      </w:r>
    </w:p>
    <w:p w14:paraId="63FD54F8" w14:textId="77777777" w:rsidR="00922ABC" w:rsidRDefault="00922ABC"/>
    <w:p w14:paraId="23308E84" w14:textId="4F7F252B" w:rsidR="00922ABC" w:rsidRDefault="00922ABC">
      <w:r>
        <w:rPr>
          <w:rFonts w:hint="eastAsia"/>
        </w:rPr>
        <w:t>二级目录就是</w:t>
      </w:r>
      <w:r>
        <w:rPr>
          <w:rFonts w:hint="eastAsia"/>
        </w:rPr>
        <w:t>QMENU-&gt;addmenu</w:t>
      </w:r>
      <w:r>
        <w:rPr>
          <w:rFonts w:hint="eastAsia"/>
        </w:rPr>
        <w:t>实现</w:t>
      </w:r>
    </w:p>
    <w:p w14:paraId="0CDB9E5F" w14:textId="77777777" w:rsidR="001F2425" w:rsidRDefault="001F2425"/>
    <w:p w14:paraId="148FD9CC" w14:textId="6CD40F4A" w:rsidR="001F2425" w:rsidRDefault="00C815BD">
      <w:r>
        <w:rPr>
          <w:rFonts w:hint="eastAsia"/>
        </w:rPr>
        <w:t>QACTION</w:t>
      </w:r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而没有继承</w:t>
      </w:r>
      <w:r>
        <w:rPr>
          <w:rFonts w:hint="eastAsia"/>
        </w:rPr>
        <w:t>QWIDGET</w:t>
      </w:r>
    </w:p>
    <w:p w14:paraId="19BDD037" w14:textId="77777777" w:rsidR="00BA200E" w:rsidRDefault="00BA200E"/>
    <w:p w14:paraId="18685C8A" w14:textId="23C07258" w:rsidR="00BA200E" w:rsidRDefault="00BA200E">
      <w:r>
        <w:rPr>
          <w:rFonts w:hint="eastAsia"/>
        </w:rPr>
        <w:t>QDIALOG</w:t>
      </w:r>
      <w:r>
        <w:rPr>
          <w:rFonts w:hint="eastAsia"/>
        </w:rPr>
        <w:t>模式窗口，打开后，主窗口无法使用，</w:t>
      </w:r>
    </w:p>
    <w:p w14:paraId="01FBEEC0" w14:textId="77777777" w:rsidR="00BA200E" w:rsidRDefault="00BA200E"/>
    <w:p w14:paraId="43032A43" w14:textId="1383614B" w:rsidR="00BA200E" w:rsidRDefault="00BA200E">
      <w:r>
        <w:rPr>
          <w:rFonts w:hint="eastAsia"/>
        </w:rPr>
        <w:t>普通窗口可以通过两种方式显示，一是不指定父窗口调用</w:t>
      </w:r>
      <w:r>
        <w:rPr>
          <w:rFonts w:hint="eastAsia"/>
        </w:rPr>
        <w:t>show</w:t>
      </w:r>
      <w:r>
        <w:rPr>
          <w:rFonts w:hint="eastAsia"/>
        </w:rPr>
        <w:t>函数显示，而是指定父窗口，嵌套在父窗口显示，三是指定父窗口，但是调用</w:t>
      </w:r>
      <w:r>
        <w:rPr>
          <w:rFonts w:hint="eastAsia"/>
        </w:rPr>
        <w:t>show</w:t>
      </w:r>
      <w:r>
        <w:rPr>
          <w:rFonts w:hint="eastAsia"/>
        </w:rPr>
        <w:t>函数还是嵌套显示。</w:t>
      </w:r>
    </w:p>
    <w:p w14:paraId="32ABC7F2" w14:textId="77777777" w:rsidR="00BA200E" w:rsidRDefault="00BA200E"/>
    <w:p w14:paraId="58DD5403" w14:textId="677F0805" w:rsidR="00BA200E" w:rsidRDefault="00D2392A">
      <w:r>
        <w:rPr>
          <w:rFonts w:hint="eastAsia"/>
        </w:rPr>
        <w:t>QDIALOG</w:t>
      </w:r>
      <w:r>
        <w:rPr>
          <w:rFonts w:hint="eastAsia"/>
        </w:rPr>
        <w:t>显示方式，三种显示方式，一是不指定父窗口，直接调用</w:t>
      </w:r>
      <w:r>
        <w:rPr>
          <w:rFonts w:hint="eastAsia"/>
        </w:rPr>
        <w:t>show</w:t>
      </w:r>
      <w:r>
        <w:rPr>
          <w:rFonts w:hint="eastAsia"/>
        </w:rPr>
        <w:t>函数显示，以顶级窗口显示，二是指定父窗口，不调用</w:t>
      </w:r>
      <w:r>
        <w:rPr>
          <w:rFonts w:hint="eastAsia"/>
        </w:rPr>
        <w:t>show</w:t>
      </w:r>
      <w:r>
        <w:rPr>
          <w:rFonts w:hint="eastAsia"/>
        </w:rPr>
        <w:t>函数，不显示，三是指定父窗口，调用</w:t>
      </w:r>
      <w:r>
        <w:rPr>
          <w:rFonts w:hint="eastAsia"/>
        </w:rPr>
        <w:t>show</w:t>
      </w:r>
      <w:r>
        <w:rPr>
          <w:rFonts w:hint="eastAsia"/>
        </w:rPr>
        <w:t>函数以顶级窗口显示</w:t>
      </w:r>
      <w:r w:rsidR="003602FF">
        <w:rPr>
          <w:rFonts w:hint="eastAsia"/>
        </w:rPr>
        <w:t>，四是直接调用</w:t>
      </w:r>
      <w:r w:rsidR="003602FF">
        <w:rPr>
          <w:rFonts w:hint="eastAsia"/>
        </w:rPr>
        <w:t>exec</w:t>
      </w:r>
      <w:r w:rsidR="003602FF">
        <w:rPr>
          <w:rFonts w:hint="eastAsia"/>
        </w:rPr>
        <w:t>函数，以模态窗口方式显示。</w:t>
      </w:r>
    </w:p>
    <w:p w14:paraId="3DEEA1D8" w14:textId="77777777" w:rsidR="00D2392A" w:rsidRDefault="00D2392A"/>
    <w:p w14:paraId="1C77103A" w14:textId="5E6217E7" w:rsidR="00D2392A" w:rsidRDefault="003602FF">
      <w:r>
        <w:rPr>
          <w:rFonts w:hint="eastAsia"/>
        </w:rPr>
        <w:t>一般</w:t>
      </w:r>
      <w:r>
        <w:rPr>
          <w:rFonts w:hint="eastAsia"/>
        </w:rPr>
        <w:t>QDIALOG</w:t>
      </w:r>
      <w:r>
        <w:rPr>
          <w:rFonts w:hint="eastAsia"/>
        </w:rPr>
        <w:t>不以</w:t>
      </w:r>
      <w:r>
        <w:rPr>
          <w:rFonts w:hint="eastAsia"/>
        </w:rPr>
        <w:t>show</w:t>
      </w:r>
      <w:r>
        <w:rPr>
          <w:rFonts w:hint="eastAsia"/>
        </w:rPr>
        <w:t>的方式显示，</w:t>
      </w:r>
      <w:r w:rsidR="00A83229">
        <w:rPr>
          <w:rFonts w:hint="eastAsia"/>
        </w:rPr>
        <w:t>以</w:t>
      </w:r>
      <w:r w:rsidR="00A83229">
        <w:rPr>
          <w:rFonts w:hint="eastAsia"/>
        </w:rPr>
        <w:t>exec</w:t>
      </w:r>
      <w:r w:rsidR="00A83229">
        <w:rPr>
          <w:rFonts w:hint="eastAsia"/>
        </w:rPr>
        <w:t>函数调用</w:t>
      </w:r>
    </w:p>
    <w:p w14:paraId="3A3E7E0A" w14:textId="77777777" w:rsidR="00A83229" w:rsidRDefault="00A83229"/>
    <w:p w14:paraId="70D0348F" w14:textId="2F29748D" w:rsidR="00A83229" w:rsidRDefault="00BE13AA">
      <w:r>
        <w:rPr>
          <w:rFonts w:hint="eastAsia"/>
        </w:rPr>
        <w:t>QFEILEDIALOG</w:t>
      </w:r>
      <w:r>
        <w:rPr>
          <w:rFonts w:hint="eastAsia"/>
        </w:rPr>
        <w:t>继承</w:t>
      </w:r>
      <w:r>
        <w:rPr>
          <w:rFonts w:hint="eastAsia"/>
        </w:rPr>
        <w:t>QDIALOG</w:t>
      </w:r>
      <w:r>
        <w:rPr>
          <w:rFonts w:hint="eastAsia"/>
        </w:rPr>
        <w:t>，</w:t>
      </w:r>
      <w:r w:rsidR="009572BD">
        <w:rPr>
          <w:rFonts w:hint="eastAsia"/>
        </w:rPr>
        <w:t>可以设置过滤器，实现文件打开功能，是模态窗口</w:t>
      </w:r>
    </w:p>
    <w:p w14:paraId="2FE4F9F8" w14:textId="77777777" w:rsidR="009572BD" w:rsidRDefault="009572BD"/>
    <w:p w14:paraId="53E097B9" w14:textId="0CAAABDE" w:rsidR="009572BD" w:rsidRDefault="0063645F">
      <w:r>
        <w:rPr>
          <w:rFonts w:hint="eastAsia"/>
        </w:rPr>
        <w:t>QFONT</w:t>
      </w:r>
      <w:r>
        <w:rPr>
          <w:rFonts w:hint="eastAsia"/>
        </w:rPr>
        <w:t>在设置完字体后，需要调用</w:t>
      </w:r>
      <w:r>
        <w:rPr>
          <w:rFonts w:hint="eastAsia"/>
        </w:rPr>
        <w:t>setFont</w:t>
      </w:r>
      <w:r>
        <w:rPr>
          <w:rFonts w:hint="eastAsia"/>
        </w:rPr>
        <w:t>函数将字体传入窗口中显示</w:t>
      </w:r>
    </w:p>
    <w:p w14:paraId="5386874C" w14:textId="343F89EF" w:rsidR="0063645F" w:rsidRDefault="002504E8">
      <w:r>
        <w:rPr>
          <w:rFonts w:hint="eastAsia"/>
        </w:rPr>
        <w:t>可以使用</w:t>
      </w:r>
      <w:r>
        <w:rPr>
          <w:rFonts w:hint="eastAsia"/>
        </w:rPr>
        <w:t>getFONT</w:t>
      </w:r>
      <w:r>
        <w:rPr>
          <w:rFonts w:hint="eastAsia"/>
        </w:rPr>
        <w:t>函数选择显示字体</w:t>
      </w:r>
      <w:r w:rsidR="005309B5">
        <w:rPr>
          <w:rFonts w:hint="eastAsia"/>
        </w:rPr>
        <w:t>，</w:t>
      </w:r>
      <w:r w:rsidR="005309B5">
        <w:rPr>
          <w:rFonts w:hint="eastAsia"/>
        </w:rPr>
        <w:t>QFONTDAILOG</w:t>
      </w:r>
      <w:r w:rsidR="005309B5">
        <w:rPr>
          <w:rFonts w:hint="eastAsia"/>
        </w:rPr>
        <w:t>可以实现字体点选</w:t>
      </w:r>
    </w:p>
    <w:p w14:paraId="191A654C" w14:textId="77777777" w:rsidR="002504E8" w:rsidRDefault="002504E8"/>
    <w:p w14:paraId="166A644D" w14:textId="7A6DE238" w:rsidR="002504E8" w:rsidRDefault="002504E8">
      <w:r>
        <w:rPr>
          <w:rFonts w:hint="eastAsia"/>
        </w:rPr>
        <w:t>QCOLOR</w:t>
      </w:r>
      <w:r>
        <w:rPr>
          <w:rFonts w:hint="eastAsia"/>
        </w:rPr>
        <w:t>获取字体颜色</w:t>
      </w:r>
      <w:r w:rsidR="00E54F89">
        <w:rPr>
          <w:rFonts w:hint="eastAsia"/>
        </w:rPr>
        <w:t>，</w:t>
      </w:r>
      <w:r w:rsidR="00E54F89">
        <w:rPr>
          <w:rFonts w:hint="eastAsia"/>
        </w:rPr>
        <w:t>QPALETTE</w:t>
      </w:r>
      <w:r w:rsidR="00E54F89">
        <w:rPr>
          <w:rFonts w:hint="eastAsia"/>
        </w:rPr>
        <w:t>继承</w:t>
      </w:r>
      <w:r w:rsidR="00E54F89">
        <w:rPr>
          <w:rFonts w:hint="eastAsia"/>
        </w:rPr>
        <w:t>QCOLOR</w:t>
      </w:r>
      <w:r w:rsidR="00E54F89">
        <w:rPr>
          <w:rFonts w:hint="eastAsia"/>
        </w:rPr>
        <w:t>，一般使用</w:t>
      </w:r>
      <w:r w:rsidR="00E54F89">
        <w:rPr>
          <w:rFonts w:hint="eastAsia"/>
        </w:rPr>
        <w:t>QPALETTE</w:t>
      </w:r>
      <w:r w:rsidR="00E249B7">
        <w:rPr>
          <w:rFonts w:hint="eastAsia"/>
        </w:rPr>
        <w:t>调用</w:t>
      </w:r>
      <w:r w:rsidR="00E249B7">
        <w:rPr>
          <w:rFonts w:hint="eastAsia"/>
        </w:rPr>
        <w:t>setcolor</w:t>
      </w:r>
      <w:r w:rsidR="00E54F89">
        <w:rPr>
          <w:rFonts w:hint="eastAsia"/>
        </w:rPr>
        <w:t>来设置颜色，</w:t>
      </w:r>
      <w:r w:rsidR="003F4F46">
        <w:rPr>
          <w:rFonts w:hint="eastAsia"/>
        </w:rPr>
        <w:t>设置完颜色后，要传到窗口里，通过</w:t>
      </w:r>
      <w:r w:rsidR="003F4F46">
        <w:rPr>
          <w:rFonts w:hint="eastAsia"/>
        </w:rPr>
        <w:t>this</w:t>
      </w:r>
      <w:r w:rsidR="003F4F46">
        <w:rPr>
          <w:rFonts w:hint="eastAsia"/>
        </w:rPr>
        <w:t>（窗口指针）</w:t>
      </w:r>
      <w:r w:rsidR="003F4F46">
        <w:rPr>
          <w:rFonts w:hint="eastAsia"/>
        </w:rPr>
        <w:t>-&gt;setPalette</w:t>
      </w:r>
      <w:r w:rsidR="003F4F46">
        <w:rPr>
          <w:rFonts w:hint="eastAsia"/>
        </w:rPr>
        <w:t>设置</w:t>
      </w:r>
      <w:r w:rsidR="005309B5">
        <w:rPr>
          <w:rFonts w:hint="eastAsia"/>
        </w:rPr>
        <w:t>，</w:t>
      </w:r>
      <w:r w:rsidR="005309B5">
        <w:rPr>
          <w:rFonts w:hint="eastAsia"/>
        </w:rPr>
        <w:t>QFONTCOLOR</w:t>
      </w:r>
      <w:r w:rsidR="005309B5">
        <w:rPr>
          <w:rFonts w:hint="eastAsia"/>
        </w:rPr>
        <w:t>可以实现颜色点选</w:t>
      </w:r>
    </w:p>
    <w:p w14:paraId="58AD6EB9" w14:textId="77777777" w:rsidR="005309B5" w:rsidRDefault="005309B5"/>
    <w:p w14:paraId="3E01C05F" w14:textId="02F7AD53" w:rsidR="005309B5" w:rsidRDefault="00CD69A8">
      <w:pPr>
        <w:rPr>
          <w:rFonts w:hint="eastAsia"/>
        </w:rPr>
      </w:pPr>
      <w:r>
        <w:rPr>
          <w:rFonts w:hint="eastAsia"/>
        </w:rPr>
        <w:t>QMESSAGEBOX</w:t>
      </w:r>
      <w:r>
        <w:rPr>
          <w:rFonts w:hint="eastAsia"/>
        </w:rPr>
        <w:t>继承于</w:t>
      </w:r>
      <w:r>
        <w:rPr>
          <w:rFonts w:hint="eastAsia"/>
        </w:rPr>
        <w:t>QDIALOG</w:t>
      </w:r>
      <w:r>
        <w:rPr>
          <w:rFonts w:hint="eastAsia"/>
        </w:rPr>
        <w:t>，（静态</w:t>
      </w:r>
      <w:r>
        <w:rPr>
          <w:rFonts w:hint="eastAsia"/>
        </w:rPr>
        <w:t>const</w:t>
      </w:r>
      <w:r>
        <w:rPr>
          <w:rFonts w:hint="eastAsia"/>
        </w:rPr>
        <w:t>函数可以直接用命名空间调用）</w:t>
      </w:r>
    </w:p>
    <w:sectPr w:rsidR="005309B5" w:rsidSect="00A2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97"/>
    <w:rsid w:val="000B3AD2"/>
    <w:rsid w:val="001F2425"/>
    <w:rsid w:val="002504E8"/>
    <w:rsid w:val="00273ABA"/>
    <w:rsid w:val="003602FF"/>
    <w:rsid w:val="003F4F46"/>
    <w:rsid w:val="005309B5"/>
    <w:rsid w:val="0063645F"/>
    <w:rsid w:val="00662EE0"/>
    <w:rsid w:val="00863660"/>
    <w:rsid w:val="00922ABC"/>
    <w:rsid w:val="009528A9"/>
    <w:rsid w:val="009572BD"/>
    <w:rsid w:val="00A1615D"/>
    <w:rsid w:val="00A21BAF"/>
    <w:rsid w:val="00A83229"/>
    <w:rsid w:val="00AB5583"/>
    <w:rsid w:val="00BA200E"/>
    <w:rsid w:val="00BC370D"/>
    <w:rsid w:val="00BE13AA"/>
    <w:rsid w:val="00C815BD"/>
    <w:rsid w:val="00CD69A8"/>
    <w:rsid w:val="00D2392A"/>
    <w:rsid w:val="00D73D97"/>
    <w:rsid w:val="00D90E05"/>
    <w:rsid w:val="00E249B7"/>
    <w:rsid w:val="00E5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3949"/>
  <w15:chartTrackingRefBased/>
  <w15:docId w15:val="{1CE68106-5340-4778-B0C8-0CAEA562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D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D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D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D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D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D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D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D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3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3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3D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3D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3D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3D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3D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3D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3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D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3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3D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D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3D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3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3D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3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Xia</dc:creator>
  <cp:keywords/>
  <dc:description/>
  <cp:lastModifiedBy>Dalton Xia</cp:lastModifiedBy>
  <cp:revision>17</cp:revision>
  <dcterms:created xsi:type="dcterms:W3CDTF">2024-06-12T05:19:00Z</dcterms:created>
  <dcterms:modified xsi:type="dcterms:W3CDTF">2024-06-12T08:45:00Z</dcterms:modified>
</cp:coreProperties>
</file>