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37" w:rsidRDefault="00721C41">
      <w:r>
        <w:t xml:space="preserve">Preguntas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>:</w:t>
      </w:r>
    </w:p>
    <w:p w:rsidR="00721C41" w:rsidRDefault="00E079E1">
      <w:r>
        <w:t>10. Si se comportan igual ya que el código binario le da la orden al payaso de que siga el patrón de velocidad, la dirección “aleatoria”</w:t>
      </w:r>
      <w:r w:rsidR="00721C41">
        <w:t xml:space="preserve"> </w:t>
      </w:r>
      <w:r>
        <w:t>y choque contra el muro desde el evento creado anteriormente. Aunque el payaso tenga un movimiento aleatorio el comportamiento es el mismo.</w:t>
      </w:r>
    </w:p>
    <w:p w:rsidR="00E079E1" w:rsidRDefault="00E079E1">
      <w:r>
        <w:rPr>
          <w:noProof/>
          <w:lang w:eastAsia="es-CO"/>
        </w:rPr>
        <w:drawing>
          <wp:inline distT="0" distB="0" distL="0" distR="0">
            <wp:extent cx="5600700" cy="3371850"/>
            <wp:effectExtent l="0" t="0" r="0" b="0"/>
            <wp:docPr id="1" name="Imagen 1" descr="D:\USUARIO\Pictures\pEtMd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Pictures\pEtMda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E1" w:rsidRDefault="00E079E1"/>
    <w:p w:rsidR="00E079E1" w:rsidRDefault="00E079E1">
      <w:r>
        <w:t xml:space="preserve">11.  un </w:t>
      </w:r>
      <w:proofErr w:type="spellStart"/>
      <w:r>
        <w:t>step</w:t>
      </w:r>
      <w:proofErr w:type="spellEnd"/>
      <w:r>
        <w:t xml:space="preserve"> es </w:t>
      </w:r>
      <w:r w:rsidR="00DF0B3C">
        <w:t xml:space="preserve">son los pasos del personaje </w:t>
      </w:r>
      <w:r w:rsidR="00C1007A">
        <w:t xml:space="preserve">por segundo dentro del juego con estos pasos </w:t>
      </w:r>
      <w:r>
        <w:t xml:space="preserve">en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 w:rsidR="00C1007A">
        <w:t xml:space="preserve"> también se da el</w:t>
      </w:r>
      <w:r>
        <w:t xml:space="preserve"> caso</w:t>
      </w:r>
      <w:r w:rsidR="00C1007A">
        <w:t xml:space="preserve"> de</w:t>
      </w:r>
      <w:r>
        <w:t xml:space="preserve"> los eventos por los cuales se controla el payaso es por clicks y choques contra las paredes</w:t>
      </w:r>
      <w:r w:rsidR="00C1007A">
        <w:t xml:space="preserve"> ya que estos funcionan por espacios de pasos que da el payaso, cuantos revota al chocar y cuantos pasos da con un click hacia un lado aleatorio</w:t>
      </w:r>
      <w:r>
        <w:t>.</w:t>
      </w:r>
    </w:p>
    <w:p w:rsidR="00E079E1" w:rsidRDefault="00E079E1">
      <w:r>
        <w:t>12.</w:t>
      </w:r>
      <w:r w:rsidR="00DF0B3C">
        <w:t xml:space="preserve"> en el caso del juego del </w:t>
      </w:r>
      <w:r w:rsidR="00C1007A">
        <w:t>payaso se le permite realizar de 0.1 hasta 95</w:t>
      </w:r>
      <w:r w:rsidR="00DF0B3C">
        <w:t xml:space="preserve"> steps por segundo </w:t>
      </w:r>
      <w:r>
        <w:t xml:space="preserve"> </w:t>
      </w:r>
      <w:r w:rsidR="00C1007A">
        <w:t>y con una posibilidad de clickear</w:t>
      </w:r>
      <w:bookmarkStart w:id="0" w:name="_GoBack"/>
      <w:bookmarkEnd w:id="0"/>
      <w:r w:rsidR="00C1007A">
        <w:t xml:space="preserve"> al payaso solo hasta los 60 steps</w:t>
      </w:r>
    </w:p>
    <w:sectPr w:rsidR="00E07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1"/>
    <w:rsid w:val="00721C41"/>
    <w:rsid w:val="00904B37"/>
    <w:rsid w:val="00C1007A"/>
    <w:rsid w:val="00DF0B3C"/>
    <w:rsid w:val="00E0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577C93-5FFA-4EB8-AA85-33DC54BF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2015-08-04T05:19:00Z</dcterms:created>
  <dcterms:modified xsi:type="dcterms:W3CDTF">2015-08-04T06:08:00Z</dcterms:modified>
</cp:coreProperties>
</file>