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0A56" w14:textId="77777777" w:rsidR="0016486E" w:rsidRPr="0016486E" w:rsidRDefault="0016486E" w:rsidP="0016486E">
      <w:r w:rsidRPr="0016486E">
        <w:t>以下では、先ほどのA/B/C（日報の記載水準）を「会計事務所（税理士法人を含む）」の業務構造に合わせて再設計し、</w:t>
      </w:r>
      <w:r w:rsidRPr="0016486E">
        <w:rPr>
          <w:b/>
          <w:bCs/>
        </w:rPr>
        <w:t>なぜ役に立たないのか／経営者が満足する情報とは何か／どう運用・定着させるか／KPI・採算管理・品質管理へどう接続するか</w:t>
      </w:r>
      <w:r w:rsidRPr="0016486E">
        <w:t>まで、実務レベルで議論を発展させます。</w:t>
      </w:r>
    </w:p>
    <w:p w14:paraId="297C5C9C" w14:textId="77777777" w:rsidR="0016486E" w:rsidRPr="0016486E" w:rsidRDefault="00000000" w:rsidP="0016486E">
      <w:r>
        <w:pict w14:anchorId="727A7D96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2F99E92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1. 会計事務所における「業務日報」の役割定義（一般論→業界特性）</w:t>
      </w:r>
    </w:p>
    <w:p w14:paraId="5D450EF8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1-1. 会計事務所の業務特性</w:t>
      </w:r>
    </w:p>
    <w:p w14:paraId="3D5C2852" w14:textId="77777777" w:rsidR="0016486E" w:rsidRPr="0016486E" w:rsidRDefault="0016486E" w:rsidP="0016486E">
      <w:r w:rsidRPr="0016486E">
        <w:t>会計事務所の業務は、一般企業の「製造・営業」と異なり、次の特性があります。</w:t>
      </w:r>
    </w:p>
    <w:p w14:paraId="13839EAB" w14:textId="77777777" w:rsidR="0016486E" w:rsidRPr="0016486E" w:rsidRDefault="0016486E" w:rsidP="0016486E">
      <w:pPr>
        <w:numPr>
          <w:ilvl w:val="0"/>
          <w:numId w:val="1"/>
        </w:numPr>
      </w:pPr>
      <w:r w:rsidRPr="0016486E">
        <w:rPr>
          <w:b/>
          <w:bCs/>
        </w:rPr>
        <w:t>成果物が“見えにくい”</w:t>
      </w:r>
      <w:r w:rsidRPr="0016486E">
        <w:t>（仕訳監査・決算・申告・相談など、成果の判断が専門的）</w:t>
      </w:r>
    </w:p>
    <w:p w14:paraId="3B6AC789" w14:textId="77777777" w:rsidR="0016486E" w:rsidRPr="0016486E" w:rsidRDefault="0016486E" w:rsidP="0016486E">
      <w:pPr>
        <w:numPr>
          <w:ilvl w:val="0"/>
          <w:numId w:val="1"/>
        </w:numPr>
      </w:pPr>
      <w:r w:rsidRPr="0016486E">
        <w:rPr>
          <w:b/>
          <w:bCs/>
        </w:rPr>
        <w:t>季節性・締切依存</w:t>
      </w:r>
      <w:r w:rsidRPr="0016486E">
        <w:t>（月次・年末調整・法定調書・確定申告・相続税申告）</w:t>
      </w:r>
    </w:p>
    <w:p w14:paraId="0A759C34" w14:textId="77777777" w:rsidR="0016486E" w:rsidRPr="0016486E" w:rsidRDefault="0016486E" w:rsidP="0016486E">
      <w:pPr>
        <w:numPr>
          <w:ilvl w:val="0"/>
          <w:numId w:val="1"/>
        </w:numPr>
      </w:pPr>
      <w:r w:rsidRPr="0016486E">
        <w:rPr>
          <w:b/>
          <w:bCs/>
        </w:rPr>
        <w:t>顧問先ごとの例外が多い</w:t>
      </w:r>
      <w:r w:rsidRPr="0016486E">
        <w:t>（資料のクセ、会計ソフト、社長の意思決定速度）</w:t>
      </w:r>
    </w:p>
    <w:p w14:paraId="5CF62AAA" w14:textId="77777777" w:rsidR="0016486E" w:rsidRPr="0016486E" w:rsidRDefault="0016486E" w:rsidP="0016486E">
      <w:pPr>
        <w:numPr>
          <w:ilvl w:val="0"/>
          <w:numId w:val="1"/>
        </w:numPr>
      </w:pPr>
      <w:r w:rsidRPr="0016486E">
        <w:rPr>
          <w:b/>
          <w:bCs/>
        </w:rPr>
        <w:t>品質事故が致命的</w:t>
      </w:r>
      <w:r w:rsidRPr="0016486E">
        <w:t>（税務リスク・信用・添付書面・期限徒過）</w:t>
      </w:r>
    </w:p>
    <w:p w14:paraId="6ACFA94D" w14:textId="77777777" w:rsidR="0016486E" w:rsidRPr="0016486E" w:rsidRDefault="0016486E" w:rsidP="0016486E">
      <w:pPr>
        <w:numPr>
          <w:ilvl w:val="0"/>
          <w:numId w:val="1"/>
        </w:numPr>
      </w:pPr>
      <w:r w:rsidRPr="0016486E">
        <w:rPr>
          <w:b/>
          <w:bCs/>
        </w:rPr>
        <w:t>工数が利益を決める</w:t>
      </w:r>
      <w:r w:rsidRPr="0016486E">
        <w:t>（タイムチャージ／固定報酬でも内部採算は工数で決まる）</w:t>
      </w:r>
    </w:p>
    <w:p w14:paraId="3B9EDE3E" w14:textId="77777777" w:rsidR="0016486E" w:rsidRPr="0016486E" w:rsidRDefault="0016486E" w:rsidP="0016486E">
      <w:r w:rsidRPr="0016486E">
        <w:t>したがって、会計事務所の業務日報は、一般企業以上に</w:t>
      </w:r>
    </w:p>
    <w:p w14:paraId="58C0C052" w14:textId="77777777" w:rsidR="0016486E" w:rsidRPr="0016486E" w:rsidRDefault="0016486E" w:rsidP="0016486E">
      <w:r w:rsidRPr="0016486E">
        <w:t>「作業記録」ではなく「期限・品質・採算・リスク・人材育成」を同時に回す装置</w:t>
      </w:r>
    </w:p>
    <w:p w14:paraId="759EF4C9" w14:textId="77777777" w:rsidR="0016486E" w:rsidRPr="0016486E" w:rsidRDefault="0016486E" w:rsidP="0016486E">
      <w:r w:rsidRPr="0016486E">
        <w:t>であることが重要です。</w:t>
      </w:r>
    </w:p>
    <w:p w14:paraId="6E21AB8B" w14:textId="77777777" w:rsidR="0016486E" w:rsidRPr="0016486E" w:rsidRDefault="00000000" w:rsidP="0016486E">
      <w:r>
        <w:pict w14:anchorId="6030E724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CBEDC53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2. 「役に立つ日報」に必要な経営者視点（会計事務所版）</w:t>
      </w:r>
    </w:p>
    <w:p w14:paraId="6117141F" w14:textId="77777777" w:rsidR="0016486E" w:rsidRPr="0016486E" w:rsidRDefault="0016486E" w:rsidP="0016486E">
      <w:r w:rsidRPr="0016486E">
        <w:t>経営者（所長・代表）が日報に期待するのは、概ね次の5つです。</w:t>
      </w:r>
    </w:p>
    <w:p w14:paraId="4D6BDD66" w14:textId="77777777" w:rsidR="0016486E" w:rsidRPr="0016486E" w:rsidRDefault="0016486E" w:rsidP="0016486E">
      <w:pPr>
        <w:numPr>
          <w:ilvl w:val="0"/>
          <w:numId w:val="2"/>
        </w:numPr>
      </w:pPr>
      <w:r w:rsidRPr="0016486E">
        <w:rPr>
          <w:b/>
          <w:bCs/>
        </w:rPr>
        <w:t>期限</w:t>
      </w:r>
      <w:r w:rsidRPr="0016486E">
        <w:t>：落ちそうな期限はないか（予兆を早く拾えるか）</w:t>
      </w:r>
    </w:p>
    <w:p w14:paraId="3E1980B9" w14:textId="77777777" w:rsidR="0016486E" w:rsidRPr="0016486E" w:rsidRDefault="0016486E" w:rsidP="0016486E">
      <w:pPr>
        <w:numPr>
          <w:ilvl w:val="0"/>
          <w:numId w:val="2"/>
        </w:numPr>
      </w:pPr>
      <w:r w:rsidRPr="0016486E">
        <w:rPr>
          <w:b/>
          <w:bCs/>
        </w:rPr>
        <w:t>品質</w:t>
      </w:r>
      <w:r w:rsidRPr="0016486E">
        <w:t>：ミス・差戻し・論点漏れが起きそうか（予兆を拾えるか）</w:t>
      </w:r>
    </w:p>
    <w:p w14:paraId="736C1DE8" w14:textId="77777777" w:rsidR="0016486E" w:rsidRPr="0016486E" w:rsidRDefault="0016486E" w:rsidP="0016486E">
      <w:pPr>
        <w:numPr>
          <w:ilvl w:val="0"/>
          <w:numId w:val="2"/>
        </w:numPr>
      </w:pPr>
      <w:r w:rsidRPr="0016486E">
        <w:rPr>
          <w:b/>
          <w:bCs/>
        </w:rPr>
        <w:t>採算</w:t>
      </w:r>
      <w:r w:rsidRPr="0016486E">
        <w:t>：工数が膨らんでいる顧問先・案件はどれか</w:t>
      </w:r>
    </w:p>
    <w:p w14:paraId="15C45248" w14:textId="77777777" w:rsidR="0016486E" w:rsidRPr="0016486E" w:rsidRDefault="0016486E" w:rsidP="0016486E">
      <w:pPr>
        <w:numPr>
          <w:ilvl w:val="0"/>
          <w:numId w:val="2"/>
        </w:numPr>
      </w:pPr>
      <w:r w:rsidRPr="0016486E">
        <w:rPr>
          <w:b/>
          <w:bCs/>
        </w:rPr>
        <w:t>顧客</w:t>
      </w:r>
      <w:r w:rsidRPr="0016486E">
        <w:t>：クレーム・期待値ズレ・不満の芽はないか</w:t>
      </w:r>
    </w:p>
    <w:p w14:paraId="27955785" w14:textId="77777777" w:rsidR="0016486E" w:rsidRPr="0016486E" w:rsidRDefault="0016486E" w:rsidP="0016486E">
      <w:pPr>
        <w:numPr>
          <w:ilvl w:val="0"/>
          <w:numId w:val="2"/>
        </w:numPr>
      </w:pPr>
      <w:r w:rsidRPr="0016486E">
        <w:rPr>
          <w:b/>
          <w:bCs/>
        </w:rPr>
        <w:t>人</w:t>
      </w:r>
      <w:r w:rsidRPr="0016486E">
        <w:t>：担当者が“自走”できているか、どこで詰まるか</w:t>
      </w:r>
    </w:p>
    <w:p w14:paraId="274B481C" w14:textId="77777777" w:rsidR="0016486E" w:rsidRPr="0016486E" w:rsidRDefault="0016486E" w:rsidP="0016486E">
      <w:r w:rsidRPr="0016486E">
        <w:t>逆に言うと、日報が役に立たないのは、ここが欠けているからです。</w:t>
      </w:r>
    </w:p>
    <w:p w14:paraId="0E1A15E5" w14:textId="77777777" w:rsidR="0016486E" w:rsidRPr="0016486E" w:rsidRDefault="00000000" w:rsidP="0016486E">
      <w:r>
        <w:pict w14:anchorId="4F202F7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19C69CC1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3. 会計事務所向け A/B/C（日報パターン）へ再定義</w:t>
      </w:r>
    </w:p>
    <w:p w14:paraId="7378522E" w14:textId="77777777" w:rsidR="0016486E" w:rsidRPr="0016486E" w:rsidRDefault="0016486E" w:rsidP="0016486E">
      <w:r w:rsidRPr="0016486E">
        <w:t>先ほどのA/B/Cを、会計事務所の業務カテゴリ（顧問／スポット／内部）と締切構造に合わせて再編します。</w:t>
      </w:r>
    </w:p>
    <w:p w14:paraId="69F5A625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3-1. 全体比較（会計事務所版）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3754"/>
        <w:gridCol w:w="2241"/>
        <w:gridCol w:w="1676"/>
      </w:tblGrid>
      <w:tr w:rsidR="0016486E" w:rsidRPr="0016486E" w14:paraId="25D3D653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3C7F7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区分</w:t>
            </w:r>
          </w:p>
        </w:tc>
        <w:tc>
          <w:tcPr>
            <w:tcW w:w="0" w:type="auto"/>
            <w:vAlign w:val="center"/>
            <w:hideMark/>
          </w:tcPr>
          <w:p w14:paraId="164AFF23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日報の中心テーマ</w:t>
            </w:r>
          </w:p>
        </w:tc>
        <w:tc>
          <w:tcPr>
            <w:tcW w:w="0" w:type="auto"/>
            <w:vAlign w:val="center"/>
            <w:hideMark/>
          </w:tcPr>
          <w:p w14:paraId="562AA23A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経営者が得られる価値</w:t>
            </w:r>
          </w:p>
        </w:tc>
        <w:tc>
          <w:tcPr>
            <w:tcW w:w="0" w:type="auto"/>
            <w:vAlign w:val="center"/>
            <w:hideMark/>
          </w:tcPr>
          <w:p w14:paraId="3C9E73F8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主な利用者</w:t>
            </w:r>
          </w:p>
        </w:tc>
      </w:tr>
      <w:tr w:rsidR="0016486E" w:rsidRPr="0016486E" w14:paraId="05A01220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F0D7" w14:textId="77777777" w:rsidR="0016486E" w:rsidRPr="0016486E" w:rsidRDefault="0016486E" w:rsidP="0016486E">
            <w:r w:rsidRPr="0016486E">
              <w:rPr>
                <w:b/>
                <w:bCs/>
              </w:rPr>
              <w:t>A：作業・時間の記録</w:t>
            </w:r>
          </w:p>
        </w:tc>
        <w:tc>
          <w:tcPr>
            <w:tcW w:w="0" w:type="auto"/>
            <w:vAlign w:val="center"/>
            <w:hideMark/>
          </w:tcPr>
          <w:p w14:paraId="731134E7" w14:textId="77777777" w:rsidR="0016486E" w:rsidRPr="0016486E" w:rsidRDefault="0016486E" w:rsidP="0016486E">
            <w:r w:rsidRPr="0016486E">
              <w:t>何を何時間したか</w:t>
            </w:r>
          </w:p>
        </w:tc>
        <w:tc>
          <w:tcPr>
            <w:tcW w:w="0" w:type="auto"/>
            <w:vAlign w:val="center"/>
            <w:hideMark/>
          </w:tcPr>
          <w:p w14:paraId="76278916" w14:textId="77777777" w:rsidR="0016486E" w:rsidRPr="0016486E" w:rsidRDefault="0016486E" w:rsidP="0016486E">
            <w:r w:rsidRPr="0016486E">
              <w:t>稼働の粗把握（最低限）</w:t>
            </w:r>
          </w:p>
        </w:tc>
        <w:tc>
          <w:tcPr>
            <w:tcW w:w="0" w:type="auto"/>
            <w:vAlign w:val="center"/>
            <w:hideMark/>
          </w:tcPr>
          <w:p w14:paraId="65C304E7" w14:textId="77777777" w:rsidR="0016486E" w:rsidRPr="0016486E" w:rsidRDefault="0016486E" w:rsidP="0016486E">
            <w:r w:rsidRPr="0016486E">
              <w:t>新人・補助</w:t>
            </w:r>
          </w:p>
        </w:tc>
      </w:tr>
      <w:tr w:rsidR="0016486E" w:rsidRPr="0016486E" w14:paraId="4FED7FB4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00EE" w14:textId="77777777" w:rsidR="0016486E" w:rsidRPr="0016486E" w:rsidRDefault="0016486E" w:rsidP="0016486E">
            <w:r w:rsidRPr="0016486E">
              <w:rPr>
                <w:b/>
                <w:bCs/>
              </w:rPr>
              <w:t>B：期限・進捗・詰まりの管理</w:t>
            </w:r>
          </w:p>
        </w:tc>
        <w:tc>
          <w:tcPr>
            <w:tcW w:w="0" w:type="auto"/>
            <w:vAlign w:val="center"/>
            <w:hideMark/>
          </w:tcPr>
          <w:p w14:paraId="0E04AA38" w14:textId="77777777" w:rsidR="0016486E" w:rsidRPr="0016486E" w:rsidRDefault="0016486E" w:rsidP="0016486E">
            <w:r w:rsidRPr="0016486E">
              <w:t>どこが遅れているか／詰まりは何か</w:t>
            </w:r>
          </w:p>
        </w:tc>
        <w:tc>
          <w:tcPr>
            <w:tcW w:w="0" w:type="auto"/>
            <w:vAlign w:val="center"/>
            <w:hideMark/>
          </w:tcPr>
          <w:p w14:paraId="6402CE34" w14:textId="77777777" w:rsidR="0016486E" w:rsidRPr="0016486E" w:rsidRDefault="0016486E" w:rsidP="0016486E">
            <w:r w:rsidRPr="0016486E">
              <w:t>介入ポイントの特定</w:t>
            </w:r>
          </w:p>
        </w:tc>
        <w:tc>
          <w:tcPr>
            <w:tcW w:w="0" w:type="auto"/>
            <w:vAlign w:val="center"/>
            <w:hideMark/>
          </w:tcPr>
          <w:p w14:paraId="5AAD9301" w14:textId="77777777" w:rsidR="0016486E" w:rsidRPr="0016486E" w:rsidRDefault="0016486E" w:rsidP="0016486E">
            <w:r w:rsidRPr="0016486E">
              <w:t>全員（標準）</w:t>
            </w:r>
          </w:p>
        </w:tc>
      </w:tr>
      <w:tr w:rsidR="0016486E" w:rsidRPr="0016486E" w14:paraId="07E6268E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FD45" w14:textId="77777777" w:rsidR="0016486E" w:rsidRPr="0016486E" w:rsidRDefault="0016486E" w:rsidP="0016486E">
            <w:r w:rsidRPr="0016486E">
              <w:rPr>
                <w:b/>
                <w:bCs/>
              </w:rPr>
              <w:t>C：採算・品質・リスク・改善</w:t>
            </w:r>
          </w:p>
        </w:tc>
        <w:tc>
          <w:tcPr>
            <w:tcW w:w="0" w:type="auto"/>
            <w:vAlign w:val="center"/>
            <w:hideMark/>
          </w:tcPr>
          <w:p w14:paraId="3C293AF3" w14:textId="77777777" w:rsidR="0016486E" w:rsidRPr="0016486E" w:rsidRDefault="0016486E" w:rsidP="0016486E">
            <w:r w:rsidRPr="0016486E">
              <w:t>なぜ遅れるか／どう直すか／採算はどうか</w:t>
            </w:r>
          </w:p>
        </w:tc>
        <w:tc>
          <w:tcPr>
            <w:tcW w:w="0" w:type="auto"/>
            <w:vAlign w:val="center"/>
            <w:hideMark/>
          </w:tcPr>
          <w:p w14:paraId="14C751EC" w14:textId="77777777" w:rsidR="0016486E" w:rsidRPr="0016486E" w:rsidRDefault="0016486E" w:rsidP="0016486E">
            <w:r w:rsidRPr="0016486E">
              <w:t>経営判断に直結</w:t>
            </w:r>
          </w:p>
        </w:tc>
        <w:tc>
          <w:tcPr>
            <w:tcW w:w="0" w:type="auto"/>
            <w:vAlign w:val="center"/>
            <w:hideMark/>
          </w:tcPr>
          <w:p w14:paraId="3D9E95D0" w14:textId="77777777" w:rsidR="0016486E" w:rsidRPr="0016486E" w:rsidRDefault="0016486E" w:rsidP="0016486E">
            <w:r w:rsidRPr="0016486E">
              <w:t>中堅以上・管理職</w:t>
            </w:r>
          </w:p>
        </w:tc>
      </w:tr>
    </w:tbl>
    <w:p w14:paraId="2361CED5" w14:textId="77777777" w:rsidR="0016486E" w:rsidRPr="0016486E" w:rsidRDefault="00000000" w:rsidP="0016486E">
      <w:r>
        <w:pict w14:anchorId="20C9A47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A489286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4. 会計事務所向け「大項目」の標準セット（業務に刺さる形）</w:t>
      </w:r>
    </w:p>
    <w:p w14:paraId="4D2A1404" w14:textId="77777777" w:rsidR="0016486E" w:rsidRPr="0016486E" w:rsidRDefault="0016486E" w:rsidP="0016486E">
      <w:r w:rsidRPr="0016486E">
        <w:t xml:space="preserve">会計事務所の日報は、一般企業と違い「案件の性質」が多様です。したがって、入力項目はまず </w:t>
      </w:r>
      <w:r w:rsidRPr="0016486E">
        <w:rPr>
          <w:b/>
          <w:bCs/>
        </w:rPr>
        <w:t>業務を3分類</w:t>
      </w:r>
      <w:r w:rsidRPr="0016486E">
        <w:t>してから設計すると破綻しません。</w:t>
      </w:r>
    </w:p>
    <w:p w14:paraId="624EC8AC" w14:textId="77777777" w:rsidR="0016486E" w:rsidRPr="0016486E" w:rsidRDefault="0016486E" w:rsidP="0016486E">
      <w:pPr>
        <w:numPr>
          <w:ilvl w:val="0"/>
          <w:numId w:val="3"/>
        </w:numPr>
      </w:pPr>
      <w:r w:rsidRPr="0016486E">
        <w:rPr>
          <w:b/>
          <w:bCs/>
        </w:rPr>
        <w:t>① 顧問（月次）</w:t>
      </w:r>
      <w:r w:rsidRPr="0016486E">
        <w:t>：月次監査→決算→申告へつながるライン</w:t>
      </w:r>
    </w:p>
    <w:p w14:paraId="03756BEB" w14:textId="77777777" w:rsidR="0016486E" w:rsidRPr="0016486E" w:rsidRDefault="0016486E" w:rsidP="0016486E">
      <w:pPr>
        <w:numPr>
          <w:ilvl w:val="0"/>
          <w:numId w:val="3"/>
        </w:numPr>
      </w:pPr>
      <w:r w:rsidRPr="0016486E">
        <w:rPr>
          <w:b/>
          <w:bCs/>
        </w:rPr>
        <w:t>② スポット</w:t>
      </w:r>
      <w:r w:rsidRPr="0016486E">
        <w:t>：相続税、譲渡、組織再編、税務調査など</w:t>
      </w:r>
    </w:p>
    <w:p w14:paraId="4AB9CC65" w14:textId="77777777" w:rsidR="0016486E" w:rsidRPr="0016486E" w:rsidRDefault="0016486E" w:rsidP="0016486E">
      <w:pPr>
        <w:numPr>
          <w:ilvl w:val="0"/>
          <w:numId w:val="3"/>
        </w:numPr>
      </w:pPr>
      <w:r w:rsidRPr="0016486E">
        <w:rPr>
          <w:b/>
          <w:bCs/>
        </w:rPr>
        <w:lastRenderedPageBreak/>
        <w:t>③ 内部</w:t>
      </w:r>
      <w:r w:rsidRPr="0016486E">
        <w:t>：教育、業務改善、資料整備、DX、顧客対応改善</w:t>
      </w:r>
    </w:p>
    <w:p w14:paraId="54E3171B" w14:textId="77777777" w:rsidR="0016486E" w:rsidRPr="0016486E" w:rsidRDefault="0016486E" w:rsidP="0016486E">
      <w:r w:rsidRPr="0016486E">
        <w:t>この分類に沿って、日報の大項目を設計します。</w:t>
      </w:r>
    </w:p>
    <w:p w14:paraId="26FA4D8A" w14:textId="77777777" w:rsidR="0016486E" w:rsidRPr="0016486E" w:rsidRDefault="00000000" w:rsidP="0016486E">
      <w:r>
        <w:pict w14:anchorId="72B7914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B7D5BBB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5. パターンA（会計事務所版）：最低限の作業記録</w:t>
      </w:r>
    </w:p>
    <w:p w14:paraId="43350267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5-1. 大項目（A）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5106"/>
      </w:tblGrid>
      <w:tr w:rsidR="0016486E" w:rsidRPr="0016486E" w14:paraId="6453147B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A11CB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大項目</w:t>
            </w:r>
          </w:p>
        </w:tc>
        <w:tc>
          <w:tcPr>
            <w:tcW w:w="0" w:type="auto"/>
            <w:vAlign w:val="center"/>
            <w:hideMark/>
          </w:tcPr>
          <w:p w14:paraId="0E797390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記載方法（会計事務所の最低要件）</w:t>
            </w:r>
          </w:p>
        </w:tc>
      </w:tr>
      <w:tr w:rsidR="0016486E" w:rsidRPr="0016486E" w14:paraId="528024F4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A339" w14:textId="77777777" w:rsidR="0016486E" w:rsidRPr="0016486E" w:rsidRDefault="0016486E" w:rsidP="0016486E">
            <w:r w:rsidRPr="0016486E">
              <w:t>① 顧問先/案件名</w:t>
            </w:r>
          </w:p>
        </w:tc>
        <w:tc>
          <w:tcPr>
            <w:tcW w:w="0" w:type="auto"/>
            <w:vAlign w:val="center"/>
            <w:hideMark/>
          </w:tcPr>
          <w:p w14:paraId="2493BB2B" w14:textId="77777777" w:rsidR="0016486E" w:rsidRPr="0016486E" w:rsidRDefault="0016486E" w:rsidP="0016486E">
            <w:r w:rsidRPr="0016486E">
              <w:t>必ず特定（略称でも良いが統一）</w:t>
            </w:r>
          </w:p>
        </w:tc>
      </w:tr>
      <w:tr w:rsidR="0016486E" w:rsidRPr="0016486E" w14:paraId="250EA5B6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97A9" w14:textId="77777777" w:rsidR="0016486E" w:rsidRPr="0016486E" w:rsidRDefault="0016486E" w:rsidP="0016486E">
            <w:r w:rsidRPr="0016486E">
              <w:t>② 業務区分</w:t>
            </w:r>
          </w:p>
        </w:tc>
        <w:tc>
          <w:tcPr>
            <w:tcW w:w="0" w:type="auto"/>
            <w:vAlign w:val="center"/>
            <w:hideMark/>
          </w:tcPr>
          <w:p w14:paraId="12C4DAE8" w14:textId="77777777" w:rsidR="0016486E" w:rsidRPr="0016486E" w:rsidRDefault="0016486E" w:rsidP="0016486E">
            <w:r w:rsidRPr="0016486E">
              <w:t>月次／決算／申告／年調／相続／相談／内部 等</w:t>
            </w:r>
          </w:p>
        </w:tc>
      </w:tr>
      <w:tr w:rsidR="0016486E" w:rsidRPr="0016486E" w14:paraId="54E33170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1022" w14:textId="77777777" w:rsidR="0016486E" w:rsidRPr="0016486E" w:rsidRDefault="0016486E" w:rsidP="0016486E">
            <w:r w:rsidRPr="0016486E">
              <w:t>③ 作業内容</w:t>
            </w:r>
          </w:p>
        </w:tc>
        <w:tc>
          <w:tcPr>
            <w:tcW w:w="0" w:type="auto"/>
            <w:vAlign w:val="center"/>
            <w:hideMark/>
          </w:tcPr>
          <w:p w14:paraId="708FBA18" w14:textId="77777777" w:rsidR="0016486E" w:rsidRPr="0016486E" w:rsidRDefault="0016486E" w:rsidP="0016486E">
            <w:r w:rsidRPr="0016486E">
              <w:t>具体的作業名（監査、入力、チェック、資料依頼等）</w:t>
            </w:r>
          </w:p>
        </w:tc>
      </w:tr>
      <w:tr w:rsidR="0016486E" w:rsidRPr="0016486E" w14:paraId="642587A1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864E" w14:textId="77777777" w:rsidR="0016486E" w:rsidRPr="0016486E" w:rsidRDefault="0016486E" w:rsidP="0016486E">
            <w:r w:rsidRPr="0016486E">
              <w:t>④ 時間</w:t>
            </w:r>
          </w:p>
        </w:tc>
        <w:tc>
          <w:tcPr>
            <w:tcW w:w="0" w:type="auto"/>
            <w:vAlign w:val="center"/>
            <w:hideMark/>
          </w:tcPr>
          <w:p w14:paraId="4EE93866" w14:textId="77777777" w:rsidR="0016486E" w:rsidRPr="0016486E" w:rsidRDefault="0016486E" w:rsidP="0016486E">
            <w:r w:rsidRPr="0016486E">
              <w:t>0.5h単位で可</w:t>
            </w:r>
          </w:p>
        </w:tc>
      </w:tr>
      <w:tr w:rsidR="0016486E" w:rsidRPr="0016486E" w14:paraId="4A57CC8B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1EE2" w14:textId="77777777" w:rsidR="0016486E" w:rsidRPr="0016486E" w:rsidRDefault="0016486E" w:rsidP="0016486E">
            <w:r w:rsidRPr="0016486E">
              <w:t>⑤ 結果</w:t>
            </w:r>
          </w:p>
        </w:tc>
        <w:tc>
          <w:tcPr>
            <w:tcW w:w="0" w:type="auto"/>
            <w:vAlign w:val="center"/>
            <w:hideMark/>
          </w:tcPr>
          <w:p w14:paraId="079A6D17" w14:textId="77777777" w:rsidR="0016486E" w:rsidRPr="0016486E" w:rsidRDefault="0016486E" w:rsidP="0016486E">
            <w:r w:rsidRPr="0016486E">
              <w:t>完了／継続／保留（理由一言）</w:t>
            </w:r>
          </w:p>
        </w:tc>
      </w:tr>
    </w:tbl>
    <w:p w14:paraId="254ECB63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5-2. 例（A）</w:t>
      </w:r>
    </w:p>
    <w:p w14:paraId="5ADD551A" w14:textId="77777777" w:rsidR="0016486E" w:rsidRPr="0016486E" w:rsidRDefault="0016486E" w:rsidP="0016486E">
      <w:pPr>
        <w:numPr>
          <w:ilvl w:val="0"/>
          <w:numId w:val="4"/>
        </w:numPr>
      </w:pPr>
      <w:r w:rsidRPr="0016486E">
        <w:t>A社（月次）監査チェック 2.0h 継続（資料一部未着）</w:t>
      </w:r>
    </w:p>
    <w:p w14:paraId="7816B2DD" w14:textId="77777777" w:rsidR="0016486E" w:rsidRPr="0016486E" w:rsidRDefault="0016486E" w:rsidP="0016486E">
      <w:pPr>
        <w:numPr>
          <w:ilvl w:val="0"/>
          <w:numId w:val="4"/>
        </w:numPr>
      </w:pPr>
      <w:r w:rsidRPr="0016486E">
        <w:t>B社（決算）別表準備 3.0h 継続（社長確認待ち）</w:t>
      </w:r>
    </w:p>
    <w:p w14:paraId="19D8C21F" w14:textId="77777777" w:rsidR="0016486E" w:rsidRPr="0016486E" w:rsidRDefault="0016486E" w:rsidP="0016486E">
      <w:r w:rsidRPr="0016486E">
        <w:rPr>
          <w:b/>
          <w:bCs/>
        </w:rPr>
        <w:t>所長視点では弱い</w:t>
      </w:r>
      <w:r w:rsidRPr="0016486E">
        <w:t>：期限・採算・品質リスクが見えない。</w:t>
      </w:r>
    </w:p>
    <w:p w14:paraId="2B9BE03A" w14:textId="77777777" w:rsidR="0016486E" w:rsidRPr="0016486E" w:rsidRDefault="00000000" w:rsidP="0016486E">
      <w:r>
        <w:pict w14:anchorId="074DD433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5F5D70E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6. パターンB（会計事務所版）：期限・進捗・詰まり管理（標準）</w:t>
      </w:r>
    </w:p>
    <w:p w14:paraId="13480097" w14:textId="77777777" w:rsidR="0016486E" w:rsidRPr="0016486E" w:rsidRDefault="0016486E" w:rsidP="0016486E">
      <w:r w:rsidRPr="0016486E">
        <w:t>ここからが「経営者が読む」水準です。</w:t>
      </w:r>
    </w:p>
    <w:p w14:paraId="4C4B65CA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6-1. 大項目（B）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4715"/>
      </w:tblGrid>
      <w:tr w:rsidR="0016486E" w:rsidRPr="0016486E" w14:paraId="2C0C4882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CD46C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大項目</w:t>
            </w:r>
          </w:p>
        </w:tc>
        <w:tc>
          <w:tcPr>
            <w:tcW w:w="0" w:type="auto"/>
            <w:vAlign w:val="center"/>
            <w:hideMark/>
          </w:tcPr>
          <w:p w14:paraId="4CBDE523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記載方法（基準）</w:t>
            </w:r>
          </w:p>
        </w:tc>
      </w:tr>
      <w:tr w:rsidR="0016486E" w:rsidRPr="0016486E" w14:paraId="65BF389C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6011" w14:textId="77777777" w:rsidR="0016486E" w:rsidRPr="0016486E" w:rsidRDefault="0016486E" w:rsidP="0016486E">
            <w:r w:rsidRPr="0016486E">
              <w:t>① 主要成果（最大3点）</w:t>
            </w:r>
          </w:p>
        </w:tc>
        <w:tc>
          <w:tcPr>
            <w:tcW w:w="0" w:type="auto"/>
            <w:vAlign w:val="center"/>
            <w:hideMark/>
          </w:tcPr>
          <w:p w14:paraId="1CE058E6" w14:textId="77777777" w:rsidR="0016486E" w:rsidRPr="0016486E" w:rsidRDefault="0016486E" w:rsidP="0016486E">
            <w:r w:rsidRPr="0016486E">
              <w:t>「終わった成果」中心で書く（作業名より成果）</w:t>
            </w:r>
          </w:p>
        </w:tc>
      </w:tr>
      <w:tr w:rsidR="0016486E" w:rsidRPr="0016486E" w14:paraId="1BB9653B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9654" w14:textId="77777777" w:rsidR="0016486E" w:rsidRPr="0016486E" w:rsidRDefault="0016486E" w:rsidP="0016486E">
            <w:r w:rsidRPr="0016486E">
              <w:t>② 期限（今週の締切）</w:t>
            </w:r>
          </w:p>
        </w:tc>
        <w:tc>
          <w:tcPr>
            <w:tcW w:w="0" w:type="auto"/>
            <w:vAlign w:val="center"/>
            <w:hideMark/>
          </w:tcPr>
          <w:p w14:paraId="2FF316AB" w14:textId="77777777" w:rsidR="0016486E" w:rsidRPr="0016486E" w:rsidRDefault="0016486E" w:rsidP="0016486E">
            <w:r w:rsidRPr="0016486E">
              <w:rPr>
                <w:b/>
                <w:bCs/>
              </w:rPr>
              <w:t>締切日を明記</w:t>
            </w:r>
            <w:r w:rsidRPr="0016486E">
              <w:t>（例：12/28、1/10）</w:t>
            </w:r>
          </w:p>
        </w:tc>
      </w:tr>
      <w:tr w:rsidR="0016486E" w:rsidRPr="0016486E" w14:paraId="75C070B6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4A5F" w14:textId="77777777" w:rsidR="0016486E" w:rsidRPr="0016486E" w:rsidRDefault="0016486E" w:rsidP="0016486E">
            <w:r w:rsidRPr="0016486E">
              <w:t>③ 進捗（信号）</w:t>
            </w:r>
          </w:p>
        </w:tc>
        <w:tc>
          <w:tcPr>
            <w:tcW w:w="0" w:type="auto"/>
            <w:vAlign w:val="center"/>
            <w:hideMark/>
          </w:tcPr>
          <w:p w14:paraId="25CAF25C" w14:textId="77777777" w:rsidR="0016486E" w:rsidRPr="0016486E" w:rsidRDefault="0016486E" w:rsidP="0016486E">
            <w:r w:rsidRPr="0016486E">
              <w:t>Green/Yellow/Red（遅れの芽を拾う）</w:t>
            </w:r>
          </w:p>
        </w:tc>
      </w:tr>
      <w:tr w:rsidR="0016486E" w:rsidRPr="0016486E" w14:paraId="3AF4D89A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E648" w14:textId="77777777" w:rsidR="0016486E" w:rsidRPr="0016486E" w:rsidRDefault="0016486E" w:rsidP="0016486E">
            <w:r w:rsidRPr="0016486E">
              <w:t>④ 詰まり（原因の所在）</w:t>
            </w:r>
          </w:p>
        </w:tc>
        <w:tc>
          <w:tcPr>
            <w:tcW w:w="0" w:type="auto"/>
            <w:vAlign w:val="center"/>
            <w:hideMark/>
          </w:tcPr>
          <w:p w14:paraId="077F5537" w14:textId="77777777" w:rsidR="0016486E" w:rsidRPr="0016486E" w:rsidRDefault="0016486E" w:rsidP="0016486E">
            <w:r w:rsidRPr="0016486E">
              <w:t>資料未回収／社長回答待ち／論点未確定 等</w:t>
            </w:r>
          </w:p>
        </w:tc>
      </w:tr>
      <w:tr w:rsidR="0016486E" w:rsidRPr="0016486E" w14:paraId="42417083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5992" w14:textId="77777777" w:rsidR="0016486E" w:rsidRPr="0016486E" w:rsidRDefault="0016486E" w:rsidP="0016486E">
            <w:r w:rsidRPr="0016486E">
              <w:t>⑤ 次の一手</w:t>
            </w:r>
          </w:p>
        </w:tc>
        <w:tc>
          <w:tcPr>
            <w:tcW w:w="0" w:type="auto"/>
            <w:vAlign w:val="center"/>
            <w:hideMark/>
          </w:tcPr>
          <w:p w14:paraId="004716C7" w14:textId="77777777" w:rsidR="0016486E" w:rsidRPr="0016486E" w:rsidRDefault="0016486E" w:rsidP="0016486E">
            <w:r w:rsidRPr="0016486E">
              <w:t>自分が打つ手・依頼する手</w:t>
            </w:r>
          </w:p>
        </w:tc>
      </w:tr>
      <w:tr w:rsidR="0016486E" w:rsidRPr="0016486E" w14:paraId="5A511981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2F7A" w14:textId="77777777" w:rsidR="0016486E" w:rsidRPr="0016486E" w:rsidRDefault="0016486E" w:rsidP="0016486E">
            <w:r w:rsidRPr="0016486E">
              <w:t>⑥ エスカレーション</w:t>
            </w:r>
          </w:p>
        </w:tc>
        <w:tc>
          <w:tcPr>
            <w:tcW w:w="0" w:type="auto"/>
            <w:vAlign w:val="center"/>
            <w:hideMark/>
          </w:tcPr>
          <w:p w14:paraId="2DD83409" w14:textId="77777777" w:rsidR="0016486E" w:rsidRPr="0016486E" w:rsidRDefault="0016486E" w:rsidP="0016486E">
            <w:r w:rsidRPr="0016486E">
              <w:t>所長判断が要るなら“要”と書く</w:t>
            </w:r>
          </w:p>
        </w:tc>
      </w:tr>
    </w:tbl>
    <w:p w14:paraId="744C5AB4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6-2. 例（B）</w:t>
      </w:r>
    </w:p>
    <w:p w14:paraId="30409A5C" w14:textId="77777777" w:rsidR="0016486E" w:rsidRPr="0016486E" w:rsidRDefault="0016486E" w:rsidP="0016486E">
      <w:pPr>
        <w:numPr>
          <w:ilvl w:val="0"/>
          <w:numId w:val="5"/>
        </w:numPr>
      </w:pPr>
      <w:r w:rsidRPr="0016486E">
        <w:t>主要成果：A社 月次完了（社長面談論点整理まで実施）</w:t>
      </w:r>
    </w:p>
    <w:p w14:paraId="396E95B6" w14:textId="77777777" w:rsidR="0016486E" w:rsidRPr="0016486E" w:rsidRDefault="0016486E" w:rsidP="0016486E">
      <w:pPr>
        <w:numPr>
          <w:ilvl w:val="0"/>
          <w:numId w:val="5"/>
        </w:numPr>
      </w:pPr>
      <w:r w:rsidRPr="0016486E">
        <w:t>期限：B社 決算締切 1/10</w:t>
      </w:r>
    </w:p>
    <w:p w14:paraId="62723C3C" w14:textId="77777777" w:rsidR="0016486E" w:rsidRPr="0016486E" w:rsidRDefault="0016486E" w:rsidP="0016486E">
      <w:pPr>
        <w:numPr>
          <w:ilvl w:val="0"/>
          <w:numId w:val="5"/>
        </w:numPr>
      </w:pPr>
      <w:r w:rsidRPr="0016486E">
        <w:t>進捗：B社 Yellow（棚卸資料未回収）</w:t>
      </w:r>
    </w:p>
    <w:p w14:paraId="537DB0D3" w14:textId="77777777" w:rsidR="0016486E" w:rsidRPr="0016486E" w:rsidRDefault="0016486E" w:rsidP="0016486E">
      <w:pPr>
        <w:numPr>
          <w:ilvl w:val="0"/>
          <w:numId w:val="5"/>
        </w:numPr>
      </w:pPr>
      <w:r w:rsidRPr="0016486E">
        <w:t>詰まり：棚卸資料の形式が毎回異なる</w:t>
      </w:r>
    </w:p>
    <w:p w14:paraId="17F55F21" w14:textId="77777777" w:rsidR="0016486E" w:rsidRPr="0016486E" w:rsidRDefault="0016486E" w:rsidP="0016486E">
      <w:pPr>
        <w:numPr>
          <w:ilvl w:val="0"/>
          <w:numId w:val="5"/>
        </w:numPr>
      </w:pPr>
      <w:r w:rsidRPr="0016486E">
        <w:t>次の一手：棚卸テンプレ送付、提出期限12/29で再依頼</w:t>
      </w:r>
    </w:p>
    <w:p w14:paraId="3B4F2B9D" w14:textId="77777777" w:rsidR="0016486E" w:rsidRPr="0016486E" w:rsidRDefault="0016486E" w:rsidP="0016486E">
      <w:pPr>
        <w:numPr>
          <w:ilvl w:val="0"/>
          <w:numId w:val="5"/>
        </w:numPr>
      </w:pPr>
      <w:r w:rsidRPr="0016486E">
        <w:t>エスカレーション：提出が遅れる場合、所長から社長へ電話要</w:t>
      </w:r>
    </w:p>
    <w:p w14:paraId="6748E978" w14:textId="77777777" w:rsidR="0016486E" w:rsidRPr="0016486E" w:rsidRDefault="0016486E" w:rsidP="0016486E">
      <w:r w:rsidRPr="0016486E">
        <w:rPr>
          <w:b/>
          <w:bCs/>
        </w:rPr>
        <w:t>所長が介入すべきポイント</w:t>
      </w:r>
      <w:r w:rsidRPr="0016486E">
        <w:t>が明確になります。</w:t>
      </w:r>
    </w:p>
    <w:p w14:paraId="73318CB6" w14:textId="77777777" w:rsidR="0016486E" w:rsidRPr="0016486E" w:rsidRDefault="00000000" w:rsidP="0016486E">
      <w:r>
        <w:pict w14:anchorId="4FD25602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EF02671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7. パターンC（会計事務所版）：採算・品質・リスク・改善（経営判断）</w:t>
      </w:r>
    </w:p>
    <w:p w14:paraId="6DFF8E7F" w14:textId="77777777" w:rsidR="0016486E" w:rsidRPr="0016486E" w:rsidRDefault="0016486E" w:rsidP="0016486E">
      <w:r w:rsidRPr="0016486E">
        <w:t>会計事務所で日報をC水準にすると、日報は「経営会議の材料」になります。</w:t>
      </w:r>
    </w:p>
    <w:p w14:paraId="000A88FD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7-1. 大項目（C）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5129"/>
      </w:tblGrid>
      <w:tr w:rsidR="0016486E" w:rsidRPr="0016486E" w14:paraId="6862E2ED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60649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lastRenderedPageBreak/>
              <w:t>大項目</w:t>
            </w:r>
          </w:p>
        </w:tc>
        <w:tc>
          <w:tcPr>
            <w:tcW w:w="0" w:type="auto"/>
            <w:vAlign w:val="center"/>
            <w:hideMark/>
          </w:tcPr>
          <w:p w14:paraId="469BF716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記載方法（基準）</w:t>
            </w:r>
          </w:p>
        </w:tc>
      </w:tr>
      <w:tr w:rsidR="0016486E" w:rsidRPr="0016486E" w14:paraId="47A9CD70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996E" w14:textId="77777777" w:rsidR="0016486E" w:rsidRPr="0016486E" w:rsidRDefault="0016486E" w:rsidP="0016486E">
            <w:r w:rsidRPr="0016486E">
              <w:t>① 価値成果（顧客価値/品質/意思決定）</w:t>
            </w:r>
          </w:p>
        </w:tc>
        <w:tc>
          <w:tcPr>
            <w:tcW w:w="0" w:type="auto"/>
            <w:vAlign w:val="center"/>
            <w:hideMark/>
          </w:tcPr>
          <w:p w14:paraId="4312EA0D" w14:textId="77777777" w:rsidR="0016486E" w:rsidRPr="0016486E" w:rsidRDefault="0016486E" w:rsidP="0016486E">
            <w:r w:rsidRPr="0016486E">
              <w:t>「顧客に何が起きたか」で書く</w:t>
            </w:r>
          </w:p>
        </w:tc>
      </w:tr>
      <w:tr w:rsidR="0016486E" w:rsidRPr="0016486E" w14:paraId="3516115F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1DEC" w14:textId="77777777" w:rsidR="0016486E" w:rsidRPr="0016486E" w:rsidRDefault="0016486E" w:rsidP="0016486E">
            <w:r w:rsidRPr="0016486E">
              <w:t>② 工数（案件別）</w:t>
            </w:r>
          </w:p>
        </w:tc>
        <w:tc>
          <w:tcPr>
            <w:tcW w:w="0" w:type="auto"/>
            <w:vAlign w:val="center"/>
            <w:hideMark/>
          </w:tcPr>
          <w:p w14:paraId="6EF7D793" w14:textId="77777777" w:rsidR="0016486E" w:rsidRPr="0016486E" w:rsidRDefault="0016486E" w:rsidP="0016486E">
            <w:r w:rsidRPr="0016486E">
              <w:t>顧問先別・案件別で時間を出す（採算の核）</w:t>
            </w:r>
          </w:p>
        </w:tc>
      </w:tr>
      <w:tr w:rsidR="0016486E" w:rsidRPr="0016486E" w14:paraId="6C1C5BE1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43CD" w14:textId="77777777" w:rsidR="0016486E" w:rsidRPr="0016486E" w:rsidRDefault="0016486E" w:rsidP="0016486E">
            <w:r w:rsidRPr="0016486E">
              <w:t>③ 採算シグナル</w:t>
            </w:r>
          </w:p>
        </w:tc>
        <w:tc>
          <w:tcPr>
            <w:tcW w:w="0" w:type="auto"/>
            <w:vAlign w:val="center"/>
            <w:hideMark/>
          </w:tcPr>
          <w:p w14:paraId="2126E498" w14:textId="77777777" w:rsidR="0016486E" w:rsidRPr="0016486E" w:rsidRDefault="0016486E" w:rsidP="0016486E">
            <w:r w:rsidRPr="0016486E">
              <w:t>工数膨張・差戻し多発・担当負荷を一言</w:t>
            </w:r>
          </w:p>
        </w:tc>
      </w:tr>
      <w:tr w:rsidR="0016486E" w:rsidRPr="0016486E" w14:paraId="0968B88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BD94" w14:textId="77777777" w:rsidR="0016486E" w:rsidRPr="0016486E" w:rsidRDefault="0016486E" w:rsidP="0016486E">
            <w:r w:rsidRPr="0016486E">
              <w:t>④ 品質リスク</w:t>
            </w:r>
          </w:p>
        </w:tc>
        <w:tc>
          <w:tcPr>
            <w:tcW w:w="0" w:type="auto"/>
            <w:vAlign w:val="center"/>
            <w:hideMark/>
          </w:tcPr>
          <w:p w14:paraId="1F5E8D8A" w14:textId="77777777" w:rsidR="0016486E" w:rsidRPr="0016486E" w:rsidRDefault="0016486E" w:rsidP="0016486E">
            <w:r w:rsidRPr="0016486E">
              <w:t>期限徒過、論点漏れ、税務リスクの芽</w:t>
            </w:r>
          </w:p>
        </w:tc>
      </w:tr>
      <w:tr w:rsidR="0016486E" w:rsidRPr="0016486E" w14:paraId="2087218E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10BF" w14:textId="77777777" w:rsidR="0016486E" w:rsidRPr="0016486E" w:rsidRDefault="0016486E" w:rsidP="0016486E">
            <w:r w:rsidRPr="0016486E">
              <w:t>⑤ 構造原因</w:t>
            </w:r>
          </w:p>
        </w:tc>
        <w:tc>
          <w:tcPr>
            <w:tcW w:w="0" w:type="auto"/>
            <w:vAlign w:val="center"/>
            <w:hideMark/>
          </w:tcPr>
          <w:p w14:paraId="393E27BC" w14:textId="77777777" w:rsidR="0016486E" w:rsidRPr="0016486E" w:rsidRDefault="0016486E" w:rsidP="0016486E">
            <w:r w:rsidRPr="0016486E">
              <w:t>個人のせいではなく“仕組み・前提”の問題として書く</w:t>
            </w:r>
          </w:p>
        </w:tc>
      </w:tr>
      <w:tr w:rsidR="0016486E" w:rsidRPr="0016486E" w14:paraId="0D0C5F30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F848" w14:textId="77777777" w:rsidR="0016486E" w:rsidRPr="0016486E" w:rsidRDefault="0016486E" w:rsidP="0016486E">
            <w:r w:rsidRPr="0016486E">
              <w:t>⑥ 改善提案（再発防止）</w:t>
            </w:r>
          </w:p>
        </w:tc>
        <w:tc>
          <w:tcPr>
            <w:tcW w:w="0" w:type="auto"/>
            <w:vAlign w:val="center"/>
            <w:hideMark/>
          </w:tcPr>
          <w:p w14:paraId="6E27EF18" w14:textId="77777777" w:rsidR="0016486E" w:rsidRPr="0016486E" w:rsidRDefault="0016486E" w:rsidP="0016486E">
            <w:r w:rsidRPr="0016486E">
              <w:t>テンプレ、チェックリスト、工程変更、顧客ルール化</w:t>
            </w:r>
          </w:p>
        </w:tc>
      </w:tr>
      <w:tr w:rsidR="0016486E" w:rsidRPr="0016486E" w14:paraId="0CD8DEA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6478" w14:textId="77777777" w:rsidR="0016486E" w:rsidRPr="0016486E" w:rsidRDefault="0016486E" w:rsidP="0016486E">
            <w:r w:rsidRPr="0016486E">
              <w:t>⑦ 判断要請（選択肢＋推奨）</w:t>
            </w:r>
          </w:p>
        </w:tc>
        <w:tc>
          <w:tcPr>
            <w:tcW w:w="0" w:type="auto"/>
            <w:vAlign w:val="center"/>
            <w:hideMark/>
          </w:tcPr>
          <w:p w14:paraId="269713A1" w14:textId="77777777" w:rsidR="0016486E" w:rsidRPr="0016486E" w:rsidRDefault="0016486E" w:rsidP="0016486E">
            <w:r w:rsidRPr="0016486E">
              <w:t>所長判断を「選択肢と推奨」で上げる</w:t>
            </w:r>
          </w:p>
        </w:tc>
      </w:tr>
    </w:tbl>
    <w:p w14:paraId="76E1A9D7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7-2. 例（C）</w:t>
      </w:r>
    </w:p>
    <w:p w14:paraId="4A3D97C3" w14:textId="77777777" w:rsidR="0016486E" w:rsidRPr="0016486E" w:rsidRDefault="0016486E" w:rsidP="0016486E">
      <w:pPr>
        <w:numPr>
          <w:ilvl w:val="0"/>
          <w:numId w:val="6"/>
        </w:numPr>
      </w:pPr>
      <w:r w:rsidRPr="0016486E">
        <w:t>価値成果：A社 社長に資金繰りリスクを可視化し、改善案の方向性合意</w:t>
      </w:r>
    </w:p>
    <w:p w14:paraId="37F3FB04" w14:textId="77777777" w:rsidR="0016486E" w:rsidRPr="0016486E" w:rsidRDefault="0016486E" w:rsidP="0016486E">
      <w:pPr>
        <w:numPr>
          <w:ilvl w:val="0"/>
          <w:numId w:val="6"/>
        </w:numPr>
      </w:pPr>
      <w:r w:rsidRPr="0016486E">
        <w:t>工数：A社 3.5h／B社 2.5h</w:t>
      </w:r>
    </w:p>
    <w:p w14:paraId="25F1A6DD" w14:textId="77777777" w:rsidR="0016486E" w:rsidRPr="0016486E" w:rsidRDefault="0016486E" w:rsidP="0016486E">
      <w:pPr>
        <w:numPr>
          <w:ilvl w:val="0"/>
          <w:numId w:val="6"/>
        </w:numPr>
      </w:pPr>
      <w:r w:rsidRPr="0016486E">
        <w:t>採算：B社 工数過多（資料品質低く監査工数が膨張）</w:t>
      </w:r>
    </w:p>
    <w:p w14:paraId="429B4107" w14:textId="77777777" w:rsidR="0016486E" w:rsidRPr="0016486E" w:rsidRDefault="0016486E" w:rsidP="0016486E">
      <w:pPr>
        <w:numPr>
          <w:ilvl w:val="0"/>
          <w:numId w:val="6"/>
        </w:numPr>
      </w:pPr>
      <w:r w:rsidRPr="0016486E">
        <w:t>品質リスク：B社 決算前の棚卸資料が不安定（別表・原価に影響）</w:t>
      </w:r>
    </w:p>
    <w:p w14:paraId="591A9417" w14:textId="77777777" w:rsidR="0016486E" w:rsidRPr="0016486E" w:rsidRDefault="0016486E" w:rsidP="0016486E">
      <w:pPr>
        <w:numPr>
          <w:ilvl w:val="0"/>
          <w:numId w:val="6"/>
        </w:numPr>
      </w:pPr>
      <w:r w:rsidRPr="0016486E">
        <w:t>構造原因：提出資料フォーマット未統一＋提出期限が曖昧</w:t>
      </w:r>
    </w:p>
    <w:p w14:paraId="6BB01B6E" w14:textId="77777777" w:rsidR="0016486E" w:rsidRPr="0016486E" w:rsidRDefault="0016486E" w:rsidP="0016486E">
      <w:pPr>
        <w:numPr>
          <w:ilvl w:val="0"/>
          <w:numId w:val="6"/>
        </w:numPr>
      </w:pPr>
      <w:r w:rsidRPr="0016486E">
        <w:t>改善提案：棚卸テンプレ標準化＋提出期限の契約運用化</w:t>
      </w:r>
    </w:p>
    <w:p w14:paraId="5E194C6F" w14:textId="77777777" w:rsidR="0016486E" w:rsidRPr="0016486E" w:rsidRDefault="0016486E" w:rsidP="0016486E">
      <w:pPr>
        <w:numPr>
          <w:ilvl w:val="0"/>
          <w:numId w:val="6"/>
        </w:numPr>
      </w:pPr>
      <w:r w:rsidRPr="0016486E">
        <w:t>判断要請：</w:t>
      </w:r>
    </w:p>
    <w:p w14:paraId="0B9639BC" w14:textId="77777777" w:rsidR="0016486E" w:rsidRPr="0016486E" w:rsidRDefault="0016486E" w:rsidP="0016486E">
      <w:pPr>
        <w:numPr>
          <w:ilvl w:val="1"/>
          <w:numId w:val="6"/>
        </w:numPr>
      </w:pPr>
      <w:r w:rsidRPr="0016486E">
        <w:t>選択肢①：現状維持（工数増を受容）</w:t>
      </w:r>
    </w:p>
    <w:p w14:paraId="1D319AFE" w14:textId="77777777" w:rsidR="0016486E" w:rsidRPr="0016486E" w:rsidRDefault="0016486E" w:rsidP="0016486E">
      <w:pPr>
        <w:numPr>
          <w:ilvl w:val="1"/>
          <w:numId w:val="6"/>
        </w:numPr>
      </w:pPr>
      <w:r w:rsidRPr="0016486E">
        <w:t>選択肢②：提出ルールを事務所側から要求（推奨）</w:t>
      </w:r>
    </w:p>
    <w:p w14:paraId="1313D6DF" w14:textId="77777777" w:rsidR="0016486E" w:rsidRPr="0016486E" w:rsidRDefault="00000000" w:rsidP="0016486E">
      <w:r>
        <w:pict w14:anchorId="533A6E61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B26DF42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8. 会計事務所で「日報を経営に使う」ための設計論点</w:t>
      </w:r>
    </w:p>
    <w:p w14:paraId="1D4FD44D" w14:textId="77777777" w:rsidR="0016486E" w:rsidRPr="0016486E" w:rsidRDefault="0016486E" w:rsidP="0016486E">
      <w:r w:rsidRPr="0016486E">
        <w:t>ここが重要です。日報をC水準にしても、次が無いと“入力しただけ”で終わります。</w:t>
      </w:r>
    </w:p>
    <w:p w14:paraId="1A90420D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8-1. 日報→経営の接続（週次・月次で回す）</w:t>
      </w:r>
    </w:p>
    <w:p w14:paraId="2B42A96B" w14:textId="77777777" w:rsidR="0016486E" w:rsidRPr="0016486E" w:rsidRDefault="0016486E" w:rsidP="0016486E">
      <w:pPr>
        <w:numPr>
          <w:ilvl w:val="0"/>
          <w:numId w:val="7"/>
        </w:numPr>
      </w:pPr>
      <w:r w:rsidRPr="0016486E">
        <w:rPr>
          <w:b/>
          <w:bCs/>
        </w:rPr>
        <w:t>週次（所内）</w:t>
      </w:r>
      <w:r w:rsidRPr="0016486E">
        <w:t>：Red/Yellow案件だけを10分で拾い、介入を決める</w:t>
      </w:r>
    </w:p>
    <w:p w14:paraId="376A264B" w14:textId="77777777" w:rsidR="0016486E" w:rsidRPr="0016486E" w:rsidRDefault="0016486E" w:rsidP="0016486E">
      <w:pPr>
        <w:numPr>
          <w:ilvl w:val="0"/>
          <w:numId w:val="7"/>
        </w:numPr>
      </w:pPr>
      <w:r w:rsidRPr="0016486E">
        <w:rPr>
          <w:b/>
          <w:bCs/>
        </w:rPr>
        <w:t>月次（所長）</w:t>
      </w:r>
      <w:r w:rsidRPr="0016486E">
        <w:t>：</w:t>
      </w:r>
    </w:p>
    <w:p w14:paraId="7E4BDC77" w14:textId="77777777" w:rsidR="0016486E" w:rsidRPr="0016486E" w:rsidRDefault="0016486E" w:rsidP="0016486E">
      <w:pPr>
        <w:numPr>
          <w:ilvl w:val="1"/>
          <w:numId w:val="7"/>
        </w:numPr>
      </w:pPr>
      <w:r w:rsidRPr="0016486E">
        <w:t>工数膨張トップ10（顧問先・案件）</w:t>
      </w:r>
    </w:p>
    <w:p w14:paraId="3F55BD89" w14:textId="77777777" w:rsidR="0016486E" w:rsidRPr="0016486E" w:rsidRDefault="0016486E" w:rsidP="0016486E">
      <w:pPr>
        <w:numPr>
          <w:ilvl w:val="1"/>
          <w:numId w:val="7"/>
        </w:numPr>
      </w:pPr>
      <w:r w:rsidRPr="0016486E">
        <w:t>差戻し・ミス兆候</w:t>
      </w:r>
    </w:p>
    <w:p w14:paraId="575517CB" w14:textId="77777777" w:rsidR="0016486E" w:rsidRPr="0016486E" w:rsidRDefault="0016486E" w:rsidP="0016486E">
      <w:pPr>
        <w:numPr>
          <w:ilvl w:val="1"/>
          <w:numId w:val="7"/>
        </w:numPr>
      </w:pPr>
      <w:r w:rsidRPr="0016486E">
        <w:t>顧客対応のルール化候補</w:t>
      </w:r>
      <w:r w:rsidRPr="0016486E">
        <w:br/>
        <w:t>を日報から抽出する</w:t>
      </w:r>
    </w:p>
    <w:p w14:paraId="767EBD94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8-2. 日報に埋め込むべき“会計事務所KPI”</w:t>
      </w:r>
    </w:p>
    <w:p w14:paraId="773BDA1D" w14:textId="77777777" w:rsidR="0016486E" w:rsidRPr="0016486E" w:rsidRDefault="0016486E" w:rsidP="0016486E">
      <w:r w:rsidRPr="0016486E">
        <w:t>日報の項目を、次のKPIに直結させると経営者満足度が跳ね上がります。</w:t>
      </w:r>
    </w:p>
    <w:p w14:paraId="4E2B7469" w14:textId="77777777" w:rsidR="0016486E" w:rsidRPr="0016486E" w:rsidRDefault="0016486E" w:rsidP="0016486E">
      <w:pPr>
        <w:numPr>
          <w:ilvl w:val="0"/>
          <w:numId w:val="8"/>
        </w:numPr>
      </w:pPr>
      <w:r w:rsidRPr="0016486E">
        <w:rPr>
          <w:b/>
          <w:bCs/>
        </w:rPr>
        <w:t>期限KPI</w:t>
      </w:r>
      <w:r w:rsidRPr="0016486E">
        <w:t>：期限徒過予兆（Yellow→Red）</w:t>
      </w:r>
    </w:p>
    <w:p w14:paraId="741DACF1" w14:textId="77777777" w:rsidR="0016486E" w:rsidRPr="0016486E" w:rsidRDefault="0016486E" w:rsidP="0016486E">
      <w:pPr>
        <w:numPr>
          <w:ilvl w:val="0"/>
          <w:numId w:val="8"/>
        </w:numPr>
      </w:pPr>
      <w:r w:rsidRPr="0016486E">
        <w:rPr>
          <w:b/>
          <w:bCs/>
        </w:rPr>
        <w:t>工数KPI</w:t>
      </w:r>
      <w:r w:rsidRPr="0016486E">
        <w:t>：顧問先別工数、工程別工数（監査/決算/申告）</w:t>
      </w:r>
    </w:p>
    <w:p w14:paraId="3180A0B9" w14:textId="77777777" w:rsidR="0016486E" w:rsidRPr="0016486E" w:rsidRDefault="0016486E" w:rsidP="0016486E">
      <w:pPr>
        <w:numPr>
          <w:ilvl w:val="0"/>
          <w:numId w:val="8"/>
        </w:numPr>
      </w:pPr>
      <w:r w:rsidRPr="0016486E">
        <w:rPr>
          <w:b/>
          <w:bCs/>
        </w:rPr>
        <w:t>品質KPI</w:t>
      </w:r>
      <w:r w:rsidRPr="0016486E">
        <w:t>：差戻し回数、再チェック発生回数、論点漏れ</w:t>
      </w:r>
    </w:p>
    <w:p w14:paraId="2EA2A6C2" w14:textId="77777777" w:rsidR="0016486E" w:rsidRPr="0016486E" w:rsidRDefault="0016486E" w:rsidP="0016486E">
      <w:pPr>
        <w:numPr>
          <w:ilvl w:val="0"/>
          <w:numId w:val="8"/>
        </w:numPr>
      </w:pPr>
      <w:r w:rsidRPr="0016486E">
        <w:rPr>
          <w:b/>
          <w:bCs/>
        </w:rPr>
        <w:t>顧客KPI</w:t>
      </w:r>
      <w:r w:rsidRPr="0016486E">
        <w:t>：資料回収遅延回数、レスポンス遅延</w:t>
      </w:r>
    </w:p>
    <w:p w14:paraId="30E43A3E" w14:textId="77777777" w:rsidR="0016486E" w:rsidRPr="0016486E" w:rsidRDefault="0016486E" w:rsidP="0016486E">
      <w:pPr>
        <w:numPr>
          <w:ilvl w:val="0"/>
          <w:numId w:val="8"/>
        </w:numPr>
      </w:pPr>
      <w:r w:rsidRPr="0016486E">
        <w:rPr>
          <w:b/>
          <w:bCs/>
        </w:rPr>
        <w:t>育成KPI</w:t>
      </w:r>
      <w:r w:rsidRPr="0016486E">
        <w:t>：自走（打ち手提案率）、エスカレーションの質</w:t>
      </w:r>
    </w:p>
    <w:p w14:paraId="3E9B273A" w14:textId="77777777" w:rsidR="0016486E" w:rsidRPr="0016486E" w:rsidRDefault="00000000" w:rsidP="0016486E">
      <w:r>
        <w:pict w14:anchorId="03A96F69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613CB994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9. 定着させるための現実解（会計事務所版）</w:t>
      </w:r>
    </w:p>
    <w:p w14:paraId="71A856FA" w14:textId="77777777" w:rsidR="0016486E" w:rsidRPr="0016486E" w:rsidRDefault="0016486E" w:rsidP="0016486E">
      <w:r w:rsidRPr="0016486E">
        <w:t>「理想のC」をいきなり全員に課すと、入力負荷で崩れます。現実的には、役割別に分けます。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156"/>
        <w:gridCol w:w="4058"/>
      </w:tblGrid>
      <w:tr w:rsidR="0016486E" w:rsidRPr="0016486E" w14:paraId="7DA51BE8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DAA75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lastRenderedPageBreak/>
              <w:t>対象</w:t>
            </w:r>
          </w:p>
        </w:tc>
        <w:tc>
          <w:tcPr>
            <w:tcW w:w="0" w:type="auto"/>
            <w:vAlign w:val="center"/>
            <w:hideMark/>
          </w:tcPr>
          <w:p w14:paraId="27212B3D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推奨水準</w:t>
            </w:r>
          </w:p>
        </w:tc>
        <w:tc>
          <w:tcPr>
            <w:tcW w:w="0" w:type="auto"/>
            <w:vAlign w:val="center"/>
            <w:hideMark/>
          </w:tcPr>
          <w:p w14:paraId="3E8489BE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理由</w:t>
            </w:r>
          </w:p>
        </w:tc>
      </w:tr>
      <w:tr w:rsidR="0016486E" w:rsidRPr="0016486E" w14:paraId="28C4230D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83F9" w14:textId="77777777" w:rsidR="0016486E" w:rsidRPr="0016486E" w:rsidRDefault="0016486E" w:rsidP="0016486E">
            <w:r w:rsidRPr="0016486E">
              <w:t>新人・補助</w:t>
            </w:r>
          </w:p>
        </w:tc>
        <w:tc>
          <w:tcPr>
            <w:tcW w:w="0" w:type="auto"/>
            <w:vAlign w:val="center"/>
            <w:hideMark/>
          </w:tcPr>
          <w:p w14:paraId="40CFC87D" w14:textId="77777777" w:rsidR="0016486E" w:rsidRPr="0016486E" w:rsidRDefault="0016486E" w:rsidP="0016486E">
            <w:r w:rsidRPr="0016486E">
              <w:t>A＋（Bの一部：期限・詰まり）</w:t>
            </w:r>
          </w:p>
        </w:tc>
        <w:tc>
          <w:tcPr>
            <w:tcW w:w="0" w:type="auto"/>
            <w:vAlign w:val="center"/>
            <w:hideMark/>
          </w:tcPr>
          <w:p w14:paraId="7E4B45DD" w14:textId="77777777" w:rsidR="0016486E" w:rsidRPr="0016486E" w:rsidRDefault="0016486E" w:rsidP="0016486E">
            <w:r w:rsidRPr="0016486E">
              <w:t>思考負荷を抑えつつ、最低限“管理可能”に</w:t>
            </w:r>
          </w:p>
        </w:tc>
      </w:tr>
      <w:tr w:rsidR="0016486E" w:rsidRPr="0016486E" w14:paraId="74BB07B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75A1" w14:textId="77777777" w:rsidR="0016486E" w:rsidRPr="0016486E" w:rsidRDefault="0016486E" w:rsidP="0016486E">
            <w:r w:rsidRPr="0016486E">
              <w:t>担当者（中堅）</w:t>
            </w:r>
          </w:p>
        </w:tc>
        <w:tc>
          <w:tcPr>
            <w:tcW w:w="0" w:type="auto"/>
            <w:vAlign w:val="center"/>
            <w:hideMark/>
          </w:tcPr>
          <w:p w14:paraId="0C8A550B" w14:textId="77777777" w:rsidR="0016486E" w:rsidRPr="0016486E" w:rsidRDefault="0016486E" w:rsidP="0016486E">
            <w:r w:rsidRPr="0016486E">
              <w:t>B必須＋重要案件のみC</w:t>
            </w:r>
          </w:p>
        </w:tc>
        <w:tc>
          <w:tcPr>
            <w:tcW w:w="0" w:type="auto"/>
            <w:vAlign w:val="center"/>
            <w:hideMark/>
          </w:tcPr>
          <w:p w14:paraId="31ED3946" w14:textId="77777777" w:rsidR="0016486E" w:rsidRPr="0016486E" w:rsidRDefault="0016486E" w:rsidP="0016486E">
            <w:r w:rsidRPr="0016486E">
              <w:t>重要案件だけCで十分効果が出る</w:t>
            </w:r>
          </w:p>
        </w:tc>
      </w:tr>
      <w:tr w:rsidR="0016486E" w:rsidRPr="0016486E" w14:paraId="2C0C2E6A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2CA1" w14:textId="77777777" w:rsidR="0016486E" w:rsidRPr="0016486E" w:rsidRDefault="0016486E" w:rsidP="0016486E">
            <w:r w:rsidRPr="0016486E">
              <w:t>管理職</w:t>
            </w:r>
          </w:p>
        </w:tc>
        <w:tc>
          <w:tcPr>
            <w:tcW w:w="0" w:type="auto"/>
            <w:vAlign w:val="center"/>
            <w:hideMark/>
          </w:tcPr>
          <w:p w14:paraId="4E73E4CB" w14:textId="77777777" w:rsidR="0016486E" w:rsidRPr="0016486E" w:rsidRDefault="0016486E" w:rsidP="0016486E">
            <w:r w:rsidRPr="0016486E">
              <w:t>C必須</w:t>
            </w:r>
          </w:p>
        </w:tc>
        <w:tc>
          <w:tcPr>
            <w:tcW w:w="0" w:type="auto"/>
            <w:vAlign w:val="center"/>
            <w:hideMark/>
          </w:tcPr>
          <w:p w14:paraId="4F1D2473" w14:textId="77777777" w:rsidR="0016486E" w:rsidRPr="0016486E" w:rsidRDefault="0016486E" w:rsidP="0016486E">
            <w:r w:rsidRPr="0016486E">
              <w:t>経営判断・改善提案が役割</w:t>
            </w:r>
          </w:p>
        </w:tc>
      </w:tr>
    </w:tbl>
    <w:p w14:paraId="6A5D5BCB" w14:textId="77777777" w:rsidR="0016486E" w:rsidRPr="0016486E" w:rsidRDefault="0016486E" w:rsidP="0016486E">
      <w:r w:rsidRPr="0016486E">
        <w:t>加えて、**入力は“最大3点”**ルールで抑えます（長文化は逆効果）。</w:t>
      </w:r>
    </w:p>
    <w:p w14:paraId="1A9758EF" w14:textId="77777777" w:rsidR="0016486E" w:rsidRPr="0016486E" w:rsidRDefault="00000000" w:rsidP="0016486E">
      <w:r>
        <w:pict w14:anchorId="1623BF67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B3B88AA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10. 次の具体アクション（設計の進め方）</w:t>
      </w:r>
    </w:p>
    <w:p w14:paraId="75F6B24E" w14:textId="77777777" w:rsidR="0016486E" w:rsidRPr="0016486E" w:rsidRDefault="0016486E" w:rsidP="0016486E">
      <w:r w:rsidRPr="0016486E">
        <w:t>会計事務所向けに日報設計を前に進めるなら、一般論としては次の順序が最も失敗しません。</w:t>
      </w:r>
    </w:p>
    <w:p w14:paraId="14233E4B" w14:textId="77777777" w:rsidR="0016486E" w:rsidRPr="0016486E" w:rsidRDefault="0016486E" w:rsidP="0016486E">
      <w:pPr>
        <w:numPr>
          <w:ilvl w:val="0"/>
          <w:numId w:val="9"/>
        </w:numPr>
      </w:pPr>
      <w:r w:rsidRPr="0016486E">
        <w:rPr>
          <w:b/>
          <w:bCs/>
        </w:rPr>
        <w:t>B水準の標準フォーム</w:t>
      </w:r>
      <w:r w:rsidRPr="0016486E">
        <w:t>を全員に導入（期限・信号・詰まり・次手）</w:t>
      </w:r>
    </w:p>
    <w:p w14:paraId="271982B6" w14:textId="77777777" w:rsidR="0016486E" w:rsidRPr="0016486E" w:rsidRDefault="0016486E" w:rsidP="0016486E">
      <w:pPr>
        <w:numPr>
          <w:ilvl w:val="0"/>
          <w:numId w:val="9"/>
        </w:numPr>
      </w:pPr>
      <w:r w:rsidRPr="0016486E">
        <w:t xml:space="preserve">重要案件（相続・決算・申告・税務調査）だけ </w:t>
      </w:r>
      <w:r w:rsidRPr="0016486E">
        <w:rPr>
          <w:b/>
          <w:bCs/>
        </w:rPr>
        <w:t>C水準</w:t>
      </w:r>
      <w:r w:rsidRPr="0016486E">
        <w:t>に引上げ</w:t>
      </w:r>
    </w:p>
    <w:p w14:paraId="18B85431" w14:textId="77777777" w:rsidR="0016486E" w:rsidRPr="0016486E" w:rsidRDefault="0016486E" w:rsidP="0016486E">
      <w:pPr>
        <w:numPr>
          <w:ilvl w:val="0"/>
          <w:numId w:val="9"/>
        </w:numPr>
      </w:pPr>
      <w:r w:rsidRPr="0016486E">
        <w:t>週次でRed/Yellow案件を拾い、所長介入を定例化</w:t>
      </w:r>
    </w:p>
    <w:p w14:paraId="728287A2" w14:textId="77777777" w:rsidR="0016486E" w:rsidRPr="0016486E" w:rsidRDefault="0016486E" w:rsidP="0016486E">
      <w:pPr>
        <w:numPr>
          <w:ilvl w:val="0"/>
          <w:numId w:val="9"/>
        </w:numPr>
      </w:pPr>
      <w:r w:rsidRPr="0016486E">
        <w:t>月次で工数・品質・顧客ルール化テーマを抽出して改善へ</w:t>
      </w:r>
    </w:p>
    <w:p w14:paraId="149A35A9" w14:textId="77777777" w:rsidR="0016486E" w:rsidRPr="0016486E" w:rsidRDefault="00000000" w:rsidP="0016486E">
      <w:r>
        <w:pict w14:anchorId="747284FE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B0945C5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ここまでのまとめ</w:t>
      </w:r>
    </w:p>
    <w:p w14:paraId="2DC68B4E" w14:textId="77777777" w:rsidR="0016486E" w:rsidRPr="0016486E" w:rsidRDefault="0016486E" w:rsidP="0016486E">
      <w:r w:rsidRPr="0016486E">
        <w:t>会計事務所の日報は「やったこと」を集めても価値が出ません。</w:t>
      </w:r>
      <w:r w:rsidRPr="0016486E">
        <w:br/>
        <w:t>価値が出るのは、</w:t>
      </w:r>
      <w:r w:rsidRPr="0016486E">
        <w:rPr>
          <w:b/>
          <w:bCs/>
        </w:rPr>
        <w:t>期限・品質・採算・顧客・育成</w:t>
      </w:r>
      <w:r w:rsidRPr="0016486E">
        <w:t>のどれか（できれば複数）が、日報から“見える化”され、週次/月次で意思決定に使われたときです。</w:t>
      </w:r>
    </w:p>
    <w:p w14:paraId="34DB092D" w14:textId="77777777" w:rsidR="0016486E" w:rsidRPr="0016486E" w:rsidRDefault="00000000" w:rsidP="0016486E">
      <w:r>
        <w:pict w14:anchorId="6864F56A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51FBD505" w14:textId="77777777" w:rsidR="0016486E" w:rsidRPr="0016486E" w:rsidRDefault="0016486E" w:rsidP="0016486E">
      <w:r w:rsidRPr="0016486E">
        <w:t>もし差し支えなければ、次は</w:t>
      </w:r>
      <w:r w:rsidRPr="0016486E">
        <w:rPr>
          <w:rFonts w:ascii="HGP創英角ｺﾞｼｯｸUB" w:eastAsia="HGP創英角ｺﾞｼｯｸUB" w:hAnsi="HGP創英角ｺﾞｼｯｸUB"/>
        </w:rPr>
        <w:t>「会計事務所向けに最適な日報フォーム」</w:t>
      </w:r>
      <w:r w:rsidRPr="0016486E">
        <w:t>を、</w:t>
      </w:r>
      <w:r w:rsidRPr="0016486E">
        <w:rPr>
          <w:b/>
          <w:bCs/>
        </w:rPr>
        <w:t>そのまま運用規程として配布できる</w:t>
      </w:r>
      <w:r w:rsidRPr="0016486E">
        <w:t>形（項目、記載例、合否基準、運用フロー）で作れます。</w:t>
      </w:r>
    </w:p>
    <w:p w14:paraId="4527FA35" w14:textId="77777777" w:rsidR="0016486E" w:rsidRDefault="0016486E" w:rsidP="0016486E">
      <w:r w:rsidRPr="0016486E">
        <w:t>その際、推測で固めないために確認したいのは本来は数点ありますが、今回は質問を増やさずに進める代わりに、一般的に最も定着しやすい前提で「標準フォーム案（B標準＋重要案件C）」を提示することも可能です。必要でしたら「フォーム案」を続けて提示します。</w:t>
      </w:r>
    </w:p>
    <w:p w14:paraId="43CB0BCA" w14:textId="77777777" w:rsidR="0016486E" w:rsidRDefault="0016486E" w:rsidP="0016486E"/>
    <w:p w14:paraId="103ACAAC" w14:textId="77777777" w:rsidR="0016486E" w:rsidRDefault="0016486E" w:rsidP="0016486E"/>
    <w:p w14:paraId="07C890ED" w14:textId="77777777" w:rsidR="0016486E" w:rsidRDefault="0016486E" w:rsidP="0016486E"/>
    <w:p w14:paraId="40B6F9CD" w14:textId="77777777" w:rsidR="0016486E" w:rsidRDefault="0016486E" w:rsidP="0016486E"/>
    <w:p w14:paraId="1E4B1769" w14:textId="77777777" w:rsidR="0016486E" w:rsidRDefault="0016486E" w:rsidP="0016486E"/>
    <w:p w14:paraId="0F3383D1" w14:textId="77777777" w:rsidR="0016486E" w:rsidRDefault="0016486E" w:rsidP="0016486E"/>
    <w:p w14:paraId="36E42E62" w14:textId="77777777" w:rsidR="0016486E" w:rsidRDefault="0016486E" w:rsidP="0016486E"/>
    <w:p w14:paraId="6BEE9F95" w14:textId="77777777" w:rsidR="0016486E" w:rsidRDefault="0016486E" w:rsidP="0016486E"/>
    <w:p w14:paraId="3D95871D" w14:textId="77777777" w:rsidR="0016486E" w:rsidRDefault="0016486E" w:rsidP="0016486E"/>
    <w:p w14:paraId="73E713EB" w14:textId="77777777" w:rsidR="0016486E" w:rsidRDefault="0016486E" w:rsidP="0016486E"/>
    <w:p w14:paraId="67D03B65" w14:textId="77777777" w:rsidR="0016486E" w:rsidRDefault="0016486E" w:rsidP="0016486E"/>
    <w:p w14:paraId="61B52711" w14:textId="77777777" w:rsidR="0016486E" w:rsidRDefault="0016486E" w:rsidP="0016486E"/>
    <w:p w14:paraId="49AFF704" w14:textId="77777777" w:rsidR="0016486E" w:rsidRDefault="0016486E" w:rsidP="0016486E"/>
    <w:p w14:paraId="7E652453" w14:textId="77777777" w:rsidR="0016486E" w:rsidRDefault="0016486E" w:rsidP="0016486E"/>
    <w:p w14:paraId="7E826DFA" w14:textId="77777777" w:rsidR="0016486E" w:rsidRDefault="0016486E" w:rsidP="0016486E"/>
    <w:p w14:paraId="68DCCB4E" w14:textId="77777777" w:rsidR="0016486E" w:rsidRDefault="0016486E" w:rsidP="0016486E"/>
    <w:p w14:paraId="679C6803" w14:textId="77777777" w:rsidR="0016486E" w:rsidRDefault="0016486E" w:rsidP="0016486E"/>
    <w:p w14:paraId="566397C8" w14:textId="77777777" w:rsidR="0016486E" w:rsidRDefault="0016486E" w:rsidP="0016486E"/>
    <w:p w14:paraId="47E36B10" w14:textId="77777777" w:rsidR="0016486E" w:rsidRPr="0016486E" w:rsidRDefault="0016486E" w:rsidP="0016486E"/>
    <w:p w14:paraId="29B6917B" w14:textId="77777777" w:rsidR="0016486E" w:rsidRPr="0016486E" w:rsidRDefault="0016486E" w:rsidP="0016486E">
      <w:pPr>
        <w:jc w:val="center"/>
      </w:pPr>
      <w:r w:rsidRPr="0016486E">
        <w:t>会計事務所向けに最適な日報フォーム案</w:t>
      </w:r>
    </w:p>
    <w:p w14:paraId="5BF7E76F" w14:textId="77777777" w:rsidR="0016486E" w:rsidRPr="0016486E" w:rsidRDefault="0016486E" w:rsidP="0016486E">
      <w:r w:rsidRPr="0016486E">
        <w:t>以下に、</w:t>
      </w:r>
      <w:r w:rsidRPr="0016486E">
        <w:rPr>
          <w:b/>
          <w:bCs/>
        </w:rPr>
        <w:t>会計事務所（税理士法人）向けに「定着しやすく、経営に効く」日報フォーム案</w:t>
      </w:r>
      <w:r w:rsidRPr="0016486E">
        <w:t>を、実務でそのまま配布・運用できる水準で提示します。</w:t>
      </w:r>
      <w:r w:rsidRPr="0016486E">
        <w:br/>
        <w:t>前提は「全員にB標準（期限・信号・詰まり管理）」「重要案件のみC拡張（採算・品質・改善・判断要請）」という、最も破綻しにくい設計です。</w:t>
      </w:r>
    </w:p>
    <w:p w14:paraId="50767FAA" w14:textId="77777777" w:rsidR="0016486E" w:rsidRPr="0016486E" w:rsidRDefault="00000000" w:rsidP="0016486E">
      <w:r>
        <w:pict w14:anchorId="0427C824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6D0C7DA3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1. 日報フォーム案（標準：B水準）— 全員必須</w:t>
      </w:r>
    </w:p>
    <w:p w14:paraId="133CD11A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1-1. 入力の狙い（1分で理解できる定義）</w:t>
      </w:r>
    </w:p>
    <w:p w14:paraId="1F2E81BA" w14:textId="77777777" w:rsidR="0016486E" w:rsidRPr="0016486E" w:rsidRDefault="0016486E" w:rsidP="0016486E">
      <w:pPr>
        <w:numPr>
          <w:ilvl w:val="0"/>
          <w:numId w:val="10"/>
        </w:numPr>
      </w:pPr>
      <w:r w:rsidRPr="0016486E">
        <w:rPr>
          <w:b/>
          <w:bCs/>
        </w:rPr>
        <w:t>所長・管理者が“介入すべき案件”を当日中に把握できる</w:t>
      </w:r>
    </w:p>
    <w:p w14:paraId="563387A6" w14:textId="77777777" w:rsidR="0016486E" w:rsidRPr="0016486E" w:rsidRDefault="0016486E" w:rsidP="0016486E">
      <w:pPr>
        <w:numPr>
          <w:ilvl w:val="0"/>
          <w:numId w:val="10"/>
        </w:numPr>
      </w:pPr>
      <w:r w:rsidRPr="0016486E">
        <w:t>「作業の羅列」を禁止し、</w:t>
      </w:r>
      <w:r w:rsidRPr="0016486E">
        <w:rPr>
          <w:b/>
          <w:bCs/>
        </w:rPr>
        <w:t>期限・詰まり・次手</w:t>
      </w:r>
      <w:r w:rsidRPr="0016486E">
        <w:t>を最小項目で可視化する</w:t>
      </w:r>
    </w:p>
    <w:p w14:paraId="11E7C54C" w14:textId="77777777" w:rsidR="0016486E" w:rsidRPr="0016486E" w:rsidRDefault="0016486E" w:rsidP="0016486E">
      <w:pPr>
        <w:numPr>
          <w:ilvl w:val="0"/>
          <w:numId w:val="10"/>
        </w:numPr>
      </w:pPr>
      <w:r w:rsidRPr="0016486E">
        <w:t xml:space="preserve">入力時間は </w:t>
      </w:r>
      <w:r w:rsidRPr="0016486E">
        <w:rPr>
          <w:b/>
          <w:bCs/>
        </w:rPr>
        <w:t>1日3〜7分</w:t>
      </w:r>
      <w:r w:rsidRPr="0016486E">
        <w:t>を上限に設計</w:t>
      </w:r>
    </w:p>
    <w:p w14:paraId="0388ADDC" w14:textId="77777777" w:rsidR="0016486E" w:rsidRPr="0016486E" w:rsidRDefault="00000000" w:rsidP="0016486E">
      <w:r>
        <w:pict w14:anchorId="0535BE63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2D827BB5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1-2. フォーム（B標準）— 入力項目</w:t>
      </w:r>
    </w:p>
    <w:p w14:paraId="01D09DBC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A. 本日のサマリー（必須）</w:t>
      </w:r>
    </w:p>
    <w:p w14:paraId="3B3FD3A5" w14:textId="77777777" w:rsidR="0016486E" w:rsidRPr="0016486E" w:rsidRDefault="0016486E" w:rsidP="0016486E">
      <w:pPr>
        <w:numPr>
          <w:ilvl w:val="0"/>
          <w:numId w:val="11"/>
        </w:numPr>
      </w:pPr>
      <w:r w:rsidRPr="0016486E">
        <w:rPr>
          <w:b/>
          <w:bCs/>
        </w:rPr>
        <w:t>本日の主要成果（最大3点）</w:t>
      </w:r>
    </w:p>
    <w:p w14:paraId="1AA72A14" w14:textId="77777777" w:rsidR="0016486E" w:rsidRPr="0016486E" w:rsidRDefault="0016486E" w:rsidP="0016486E">
      <w:pPr>
        <w:numPr>
          <w:ilvl w:val="0"/>
          <w:numId w:val="12"/>
        </w:numPr>
      </w:pPr>
      <w:r w:rsidRPr="0016486E">
        <w:t>書き方：</w:t>
      </w:r>
    </w:p>
    <w:p w14:paraId="1A05F02C" w14:textId="77777777" w:rsidR="0016486E" w:rsidRPr="0016486E" w:rsidRDefault="0016486E" w:rsidP="0016486E">
      <w:pPr>
        <w:numPr>
          <w:ilvl w:val="1"/>
          <w:numId w:val="12"/>
        </w:numPr>
      </w:pPr>
      <w:r w:rsidRPr="0016486E">
        <w:t>「作業名」ではなく「成果（完了・共有・合意・提出・回収）」で書く</w:t>
      </w:r>
    </w:p>
    <w:p w14:paraId="70DB9695" w14:textId="77777777" w:rsidR="0016486E" w:rsidRPr="0016486E" w:rsidRDefault="0016486E" w:rsidP="0016486E">
      <w:pPr>
        <w:numPr>
          <w:ilvl w:val="1"/>
          <w:numId w:val="12"/>
        </w:numPr>
      </w:pPr>
      <w:r w:rsidRPr="0016486E">
        <w:t>1点＝1文（長文禁止）</w:t>
      </w:r>
    </w:p>
    <w:p w14:paraId="332CC0B9" w14:textId="77777777" w:rsidR="0016486E" w:rsidRPr="0016486E" w:rsidRDefault="0016486E" w:rsidP="0016486E">
      <w:pPr>
        <w:numPr>
          <w:ilvl w:val="0"/>
          <w:numId w:val="12"/>
        </w:numPr>
      </w:pPr>
      <w:r w:rsidRPr="0016486E">
        <w:t>例：</w:t>
      </w:r>
    </w:p>
    <w:p w14:paraId="56EA56F1" w14:textId="77777777" w:rsidR="0016486E" w:rsidRPr="0016486E" w:rsidRDefault="0016486E" w:rsidP="0016486E">
      <w:pPr>
        <w:numPr>
          <w:ilvl w:val="1"/>
          <w:numId w:val="12"/>
        </w:numPr>
      </w:pPr>
      <w:r w:rsidRPr="0016486E">
        <w:t>「A社 月次監査完了。社長確認事項3点を整理し送付」</w:t>
      </w:r>
    </w:p>
    <w:p w14:paraId="77163E4E" w14:textId="77777777" w:rsidR="0016486E" w:rsidRPr="0016486E" w:rsidRDefault="0016486E" w:rsidP="0016486E">
      <w:pPr>
        <w:numPr>
          <w:ilvl w:val="1"/>
          <w:numId w:val="12"/>
        </w:numPr>
      </w:pPr>
      <w:r w:rsidRPr="0016486E">
        <w:t>「B社 年末調整の未回収資料リストを作成・送付」</w:t>
      </w:r>
    </w:p>
    <w:p w14:paraId="2B611F9D" w14:textId="77777777" w:rsidR="0016486E" w:rsidRPr="0016486E" w:rsidRDefault="0016486E" w:rsidP="0016486E">
      <w:pPr>
        <w:numPr>
          <w:ilvl w:val="0"/>
          <w:numId w:val="13"/>
        </w:numPr>
      </w:pPr>
      <w:r w:rsidRPr="0016486E">
        <w:rPr>
          <w:b/>
          <w:bCs/>
        </w:rPr>
        <w:t>本日の勤務時間（任意でも可）</w:t>
      </w:r>
    </w:p>
    <w:p w14:paraId="48068574" w14:textId="77777777" w:rsidR="0016486E" w:rsidRPr="0016486E" w:rsidRDefault="0016486E" w:rsidP="0016486E">
      <w:pPr>
        <w:numPr>
          <w:ilvl w:val="0"/>
          <w:numId w:val="14"/>
        </w:numPr>
      </w:pPr>
      <w:r w:rsidRPr="0016486E">
        <w:t>例：9:00–18:00（休憩1:00）</w:t>
      </w:r>
    </w:p>
    <w:p w14:paraId="3D3A8E8E" w14:textId="77777777" w:rsidR="0016486E" w:rsidRPr="0016486E" w:rsidRDefault="00000000" w:rsidP="0016486E">
      <w:r>
        <w:pict w14:anchorId="79D57D01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0A7BA825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B. 案件別ログ（必須：最大5行まで推奨）</w:t>
      </w:r>
    </w:p>
    <w:p w14:paraId="44EE3CA7" w14:textId="77777777" w:rsidR="0016486E" w:rsidRPr="0016486E" w:rsidRDefault="0016486E" w:rsidP="0016486E">
      <w:r w:rsidRPr="0016486E">
        <w:t>“案件別に書く”のがポイントです。</w:t>
      </w:r>
      <w:r w:rsidRPr="0016486E">
        <w:br/>
        <w:t>ここが「採算」「負荷」「遅延」を可視化します。</w:t>
      </w:r>
    </w:p>
    <w:p w14:paraId="0299A8C4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案件別ログ（1行＝1案件/1テーマ）</w:t>
      </w:r>
    </w:p>
    <w:p w14:paraId="5BEC0F5D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顧問先・案件名</w:t>
      </w:r>
      <w:r w:rsidRPr="0016486E">
        <w:t>（必須：統一表記）</w:t>
      </w:r>
    </w:p>
    <w:p w14:paraId="0A164A6B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業務区分</w:t>
      </w:r>
      <w:r w:rsidRPr="0016486E">
        <w:t>（プルダウン推奨）</w:t>
      </w:r>
    </w:p>
    <w:p w14:paraId="14319702" w14:textId="77777777" w:rsidR="0016486E" w:rsidRPr="0016486E" w:rsidRDefault="0016486E" w:rsidP="0016486E">
      <w:pPr>
        <w:numPr>
          <w:ilvl w:val="1"/>
          <w:numId w:val="15"/>
        </w:numPr>
      </w:pPr>
      <w:r w:rsidRPr="0016486E">
        <w:t>月次／決算／申告／年調／法定調書／相続／相談／税務調査／内部改善／採用育成 など</w:t>
      </w:r>
    </w:p>
    <w:p w14:paraId="4D7ADAAD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工程</w:t>
      </w:r>
      <w:r w:rsidRPr="0016486E">
        <w:t>（プルダウン推奨）</w:t>
      </w:r>
    </w:p>
    <w:p w14:paraId="7D240C77" w14:textId="77777777" w:rsidR="0016486E" w:rsidRPr="0016486E" w:rsidRDefault="0016486E" w:rsidP="0016486E">
      <w:pPr>
        <w:numPr>
          <w:ilvl w:val="1"/>
          <w:numId w:val="15"/>
        </w:numPr>
      </w:pPr>
      <w:r w:rsidRPr="0016486E">
        <w:t>資料回収／入力／監査／論点整理／別表作成／レビュー／提出／顧客説明 など</w:t>
      </w:r>
    </w:p>
    <w:p w14:paraId="6AFF2777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本日の成果（アウトカム）</w:t>
      </w:r>
      <w:r w:rsidRPr="0016486E">
        <w:t>（必須：1文）</w:t>
      </w:r>
    </w:p>
    <w:p w14:paraId="5999F258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本日工数</w:t>
      </w:r>
      <w:r w:rsidRPr="0016486E">
        <w:t>（必須：0.5h単位）</w:t>
      </w:r>
    </w:p>
    <w:p w14:paraId="01F30C63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進捗信号</w:t>
      </w:r>
      <w:r w:rsidRPr="0016486E">
        <w:t>（必須：Green/Yellow/Red）</w:t>
      </w:r>
    </w:p>
    <w:p w14:paraId="642EF373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詰まり（ボトルネック）</w:t>
      </w:r>
      <w:r w:rsidRPr="0016486E">
        <w:t>（Yellow/Redのみ必須）</w:t>
      </w:r>
    </w:p>
    <w:p w14:paraId="783E798A" w14:textId="77777777" w:rsidR="0016486E" w:rsidRPr="0016486E" w:rsidRDefault="0016486E" w:rsidP="0016486E">
      <w:pPr>
        <w:numPr>
          <w:ilvl w:val="1"/>
          <w:numId w:val="15"/>
        </w:numPr>
      </w:pPr>
      <w:r w:rsidRPr="0016486E">
        <w:t>資料未回収／社長回答待ち／論点未確定／社内レビュー待ち／外部待ち など</w:t>
      </w:r>
    </w:p>
    <w:p w14:paraId="0FC99028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次の一手（自分が打つ手）</w:t>
      </w:r>
      <w:r w:rsidRPr="0016486E">
        <w:t>（Yellow/Redのみ必須）</w:t>
      </w:r>
    </w:p>
    <w:p w14:paraId="42AC0D19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期限（締切日）</w:t>
      </w:r>
      <w:r w:rsidRPr="0016486E">
        <w:t>（Yellow/Redのみ必須：日付で）</w:t>
      </w:r>
    </w:p>
    <w:p w14:paraId="5D7F4542" w14:textId="77777777" w:rsidR="0016486E" w:rsidRPr="0016486E" w:rsidRDefault="0016486E" w:rsidP="0016486E">
      <w:pPr>
        <w:numPr>
          <w:ilvl w:val="0"/>
          <w:numId w:val="15"/>
        </w:numPr>
      </w:pPr>
      <w:r w:rsidRPr="0016486E">
        <w:rPr>
          <w:b/>
          <w:bCs/>
        </w:rPr>
        <w:t>エスカレーション</w:t>
      </w:r>
      <w:r w:rsidRPr="0016486E">
        <w:t>（必須：要/不要）</w:t>
      </w:r>
    </w:p>
    <w:p w14:paraId="7690D242" w14:textId="77777777" w:rsidR="0016486E" w:rsidRPr="0016486E" w:rsidRDefault="00000000" w:rsidP="0016486E">
      <w:r>
        <w:lastRenderedPageBreak/>
        <w:pict w14:anchorId="0E29938A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2CDF33A6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1-3. 記載例（B標準）</w:t>
      </w:r>
    </w:p>
    <w:p w14:paraId="09CD42F2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本日の主要成果（最大3点）</w:t>
      </w:r>
    </w:p>
    <w:p w14:paraId="228DF703" w14:textId="77777777" w:rsidR="0016486E" w:rsidRPr="0016486E" w:rsidRDefault="0016486E" w:rsidP="0016486E">
      <w:pPr>
        <w:numPr>
          <w:ilvl w:val="0"/>
          <w:numId w:val="16"/>
        </w:numPr>
      </w:pPr>
      <w:r w:rsidRPr="0016486E">
        <w:t>A社 月次監査完了。社長確認事項（在庫・資金繰り）を整理し送付</w:t>
      </w:r>
    </w:p>
    <w:p w14:paraId="3B49F14D" w14:textId="77777777" w:rsidR="0016486E" w:rsidRPr="0016486E" w:rsidRDefault="0016486E" w:rsidP="0016486E">
      <w:pPr>
        <w:numPr>
          <w:ilvl w:val="0"/>
          <w:numId w:val="16"/>
        </w:numPr>
      </w:pPr>
      <w:r w:rsidRPr="0016486E">
        <w:t>B社 年末調整の未回収資料リストを作成し、提出期限を設定して依頼</w:t>
      </w:r>
    </w:p>
    <w:p w14:paraId="1EBAEE31" w14:textId="77777777" w:rsidR="0016486E" w:rsidRPr="0016486E" w:rsidRDefault="0016486E" w:rsidP="0016486E">
      <w:pPr>
        <w:numPr>
          <w:ilvl w:val="0"/>
          <w:numId w:val="16"/>
        </w:numPr>
      </w:pPr>
      <w:r w:rsidRPr="0016486E">
        <w:t>内部：月次監査チェックリストの更新案を作成</w:t>
      </w:r>
    </w:p>
    <w:p w14:paraId="045091C4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案件別ログ（例）</w:t>
      </w:r>
    </w:p>
    <w:p w14:paraId="21F4B604" w14:textId="77777777" w:rsidR="0016486E" w:rsidRPr="0016486E" w:rsidRDefault="0016486E" w:rsidP="0016486E">
      <w:pPr>
        <w:numPr>
          <w:ilvl w:val="0"/>
          <w:numId w:val="17"/>
        </w:numPr>
      </w:pPr>
      <w:r w:rsidRPr="0016486E">
        <w:t>A社／月次／監査：月次監査完了、社長確認事項を送付｜3.0h｜Green｜—｜—｜—｜不要</w:t>
      </w:r>
    </w:p>
    <w:p w14:paraId="43F77891" w14:textId="77777777" w:rsidR="0016486E" w:rsidRPr="0016486E" w:rsidRDefault="0016486E" w:rsidP="0016486E">
      <w:pPr>
        <w:numPr>
          <w:ilvl w:val="0"/>
          <w:numId w:val="17"/>
        </w:numPr>
      </w:pPr>
      <w:r w:rsidRPr="0016486E">
        <w:t>B社／年調／資料回収：未回収資料あり、提出期限を12/28に設定し再依頼｜1.5h｜Red｜給与台帳未着｜電話＋リスト再送｜12/28｜要</w:t>
      </w:r>
    </w:p>
    <w:p w14:paraId="07D92699" w14:textId="77777777" w:rsidR="0016486E" w:rsidRPr="0016486E" w:rsidRDefault="0016486E" w:rsidP="0016486E">
      <w:pPr>
        <w:numPr>
          <w:ilvl w:val="0"/>
          <w:numId w:val="17"/>
        </w:numPr>
      </w:pPr>
      <w:r w:rsidRPr="0016486E">
        <w:t>内部改善／標準化：月次監査チェックリスト更新案作成｜1.0h｜Green｜—｜—｜—｜不要</w:t>
      </w:r>
    </w:p>
    <w:p w14:paraId="30AA7FD8" w14:textId="77777777" w:rsidR="0016486E" w:rsidRPr="0016486E" w:rsidRDefault="00000000" w:rsidP="0016486E">
      <w:r>
        <w:pict w14:anchorId="6C0DD87E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17F74728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2. 日報フォーム案（拡張：C水準）— 重要案件のみ追加</w:t>
      </w:r>
    </w:p>
    <w:p w14:paraId="04717A2A" w14:textId="77777777" w:rsidR="0016486E" w:rsidRPr="0016486E" w:rsidRDefault="0016486E" w:rsidP="0016486E">
      <w:r w:rsidRPr="0016486E">
        <w:t>B標準に **「重要案件チェック（C拡張）」**を加えます。対象は以下のような案件です。</w:t>
      </w:r>
    </w:p>
    <w:p w14:paraId="10684C51" w14:textId="77777777" w:rsidR="0016486E" w:rsidRPr="0016486E" w:rsidRDefault="0016486E" w:rsidP="0016486E">
      <w:pPr>
        <w:numPr>
          <w:ilvl w:val="0"/>
          <w:numId w:val="18"/>
        </w:numPr>
      </w:pPr>
      <w:r w:rsidRPr="0016486E">
        <w:t>相続税申告（特に財産評価・遺産分割・特例適用）</w:t>
      </w:r>
    </w:p>
    <w:p w14:paraId="0C44759A" w14:textId="77777777" w:rsidR="0016486E" w:rsidRPr="0016486E" w:rsidRDefault="0016486E" w:rsidP="0016486E">
      <w:pPr>
        <w:numPr>
          <w:ilvl w:val="0"/>
          <w:numId w:val="18"/>
        </w:numPr>
      </w:pPr>
      <w:r w:rsidRPr="0016486E">
        <w:t>決算・法人税申告（期限逼迫、論点多い、初回顧客）</w:t>
      </w:r>
    </w:p>
    <w:p w14:paraId="396054EF" w14:textId="77777777" w:rsidR="0016486E" w:rsidRPr="0016486E" w:rsidRDefault="0016486E" w:rsidP="0016486E">
      <w:pPr>
        <w:numPr>
          <w:ilvl w:val="0"/>
          <w:numId w:val="18"/>
        </w:numPr>
      </w:pPr>
      <w:r w:rsidRPr="0016486E">
        <w:t>税務調査対応</w:t>
      </w:r>
    </w:p>
    <w:p w14:paraId="3FA7334F" w14:textId="77777777" w:rsidR="0016486E" w:rsidRPr="0016486E" w:rsidRDefault="0016486E" w:rsidP="0016486E">
      <w:pPr>
        <w:numPr>
          <w:ilvl w:val="0"/>
          <w:numId w:val="18"/>
        </w:numPr>
      </w:pPr>
      <w:r w:rsidRPr="0016486E">
        <w:t>高難度相談（組織再編、M&amp;A、株価評価 等）</w:t>
      </w:r>
    </w:p>
    <w:p w14:paraId="0C68396A" w14:textId="77777777" w:rsidR="0016486E" w:rsidRPr="0016486E" w:rsidRDefault="0016486E" w:rsidP="0016486E">
      <w:pPr>
        <w:numPr>
          <w:ilvl w:val="0"/>
          <w:numId w:val="18"/>
        </w:numPr>
      </w:pPr>
      <w:r w:rsidRPr="0016486E">
        <w:t>クレーム・炎上兆候案件</w:t>
      </w:r>
    </w:p>
    <w:p w14:paraId="156F5793" w14:textId="77777777" w:rsidR="0016486E" w:rsidRPr="0016486E" w:rsidRDefault="00000000" w:rsidP="0016486E">
      <w:r>
        <w:pict w14:anchorId="6A373EED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6B7F617D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2-1. フォーム（C拡張）— 追加項目（重要案件のみ）</w:t>
      </w:r>
    </w:p>
    <w:p w14:paraId="10CBF65E" w14:textId="77777777" w:rsidR="0016486E" w:rsidRPr="0016486E" w:rsidRDefault="0016486E" w:rsidP="0016486E">
      <w:pPr>
        <w:numPr>
          <w:ilvl w:val="0"/>
          <w:numId w:val="19"/>
        </w:numPr>
      </w:pPr>
      <w:r w:rsidRPr="0016486E">
        <w:rPr>
          <w:b/>
          <w:bCs/>
        </w:rPr>
        <w:t>品質リスク（論点漏れ・期限・税務リスク）</w:t>
      </w:r>
    </w:p>
    <w:p w14:paraId="7BB734A9" w14:textId="77777777" w:rsidR="0016486E" w:rsidRPr="0016486E" w:rsidRDefault="0016486E" w:rsidP="0016486E">
      <w:pPr>
        <w:numPr>
          <w:ilvl w:val="0"/>
          <w:numId w:val="20"/>
        </w:numPr>
      </w:pPr>
      <w:r w:rsidRPr="0016486E">
        <w:t>例：「小規模宅地の要件確認が未確定」「棚卸資料の信頼性が低い」</w:t>
      </w:r>
    </w:p>
    <w:p w14:paraId="3E6C204B" w14:textId="77777777" w:rsidR="0016486E" w:rsidRPr="0016486E" w:rsidRDefault="0016486E" w:rsidP="0016486E">
      <w:pPr>
        <w:numPr>
          <w:ilvl w:val="0"/>
          <w:numId w:val="21"/>
        </w:numPr>
      </w:pPr>
      <w:r w:rsidRPr="0016486E">
        <w:rPr>
          <w:b/>
          <w:bCs/>
        </w:rPr>
        <w:t>採算シグナル（工数膨張の兆候）</w:t>
      </w:r>
    </w:p>
    <w:p w14:paraId="551FC279" w14:textId="77777777" w:rsidR="0016486E" w:rsidRPr="0016486E" w:rsidRDefault="0016486E" w:rsidP="0016486E">
      <w:pPr>
        <w:numPr>
          <w:ilvl w:val="0"/>
          <w:numId w:val="22"/>
        </w:numPr>
      </w:pPr>
      <w:r w:rsidRPr="0016486E">
        <w:t>例：「資料品質低く監査工数が増加」「差戻し2回で工数が倍」</w:t>
      </w:r>
    </w:p>
    <w:p w14:paraId="3E748502" w14:textId="77777777" w:rsidR="0016486E" w:rsidRPr="0016486E" w:rsidRDefault="0016486E" w:rsidP="0016486E">
      <w:pPr>
        <w:numPr>
          <w:ilvl w:val="0"/>
          <w:numId w:val="23"/>
        </w:numPr>
      </w:pPr>
      <w:r w:rsidRPr="0016486E">
        <w:rPr>
          <w:b/>
          <w:bCs/>
        </w:rPr>
        <w:t>構造原因（再発防止の観点で一言）</w:t>
      </w:r>
    </w:p>
    <w:p w14:paraId="171F6A88" w14:textId="77777777" w:rsidR="0016486E" w:rsidRPr="0016486E" w:rsidRDefault="0016486E" w:rsidP="0016486E">
      <w:pPr>
        <w:numPr>
          <w:ilvl w:val="0"/>
          <w:numId w:val="24"/>
        </w:numPr>
      </w:pPr>
      <w:r w:rsidRPr="0016486E">
        <w:t>個人のせいではなく、仕組み・前提で書く</w:t>
      </w:r>
    </w:p>
    <w:p w14:paraId="2B469DDA" w14:textId="77777777" w:rsidR="0016486E" w:rsidRPr="0016486E" w:rsidRDefault="0016486E" w:rsidP="0016486E">
      <w:pPr>
        <w:numPr>
          <w:ilvl w:val="0"/>
          <w:numId w:val="24"/>
        </w:numPr>
      </w:pPr>
      <w:r w:rsidRPr="0016486E">
        <w:t>例：「提出資料フォーマット未統一」「初回顧客で説明不足」</w:t>
      </w:r>
    </w:p>
    <w:p w14:paraId="4F2281BF" w14:textId="77777777" w:rsidR="0016486E" w:rsidRPr="0016486E" w:rsidRDefault="0016486E" w:rsidP="0016486E">
      <w:pPr>
        <w:numPr>
          <w:ilvl w:val="0"/>
          <w:numId w:val="25"/>
        </w:numPr>
      </w:pPr>
      <w:r w:rsidRPr="0016486E">
        <w:rPr>
          <w:b/>
          <w:bCs/>
        </w:rPr>
        <w:t>改善案（仕組み化の打ち手）</w:t>
      </w:r>
    </w:p>
    <w:p w14:paraId="79D85626" w14:textId="77777777" w:rsidR="0016486E" w:rsidRPr="0016486E" w:rsidRDefault="0016486E" w:rsidP="0016486E">
      <w:pPr>
        <w:numPr>
          <w:ilvl w:val="0"/>
          <w:numId w:val="26"/>
        </w:numPr>
      </w:pPr>
      <w:r w:rsidRPr="0016486E">
        <w:t>例：「資料提出テンプレ＋締切を契約運用」「チェックリストを案件起票時に自動付与」</w:t>
      </w:r>
    </w:p>
    <w:p w14:paraId="7B6DE0DE" w14:textId="77777777" w:rsidR="0016486E" w:rsidRPr="0016486E" w:rsidRDefault="0016486E" w:rsidP="0016486E">
      <w:pPr>
        <w:numPr>
          <w:ilvl w:val="0"/>
          <w:numId w:val="27"/>
        </w:numPr>
      </w:pPr>
      <w:r w:rsidRPr="0016486E">
        <w:rPr>
          <w:b/>
          <w:bCs/>
        </w:rPr>
        <w:t>判断要請（選択肢＋推奨）</w:t>
      </w:r>
    </w:p>
    <w:p w14:paraId="4158A899" w14:textId="77777777" w:rsidR="0016486E" w:rsidRPr="0016486E" w:rsidRDefault="0016486E" w:rsidP="0016486E">
      <w:pPr>
        <w:numPr>
          <w:ilvl w:val="0"/>
          <w:numId w:val="28"/>
        </w:numPr>
      </w:pPr>
      <w:r w:rsidRPr="0016486E">
        <w:t>例：</w:t>
      </w:r>
    </w:p>
    <w:p w14:paraId="0148CA7B" w14:textId="77777777" w:rsidR="0016486E" w:rsidRPr="0016486E" w:rsidRDefault="0016486E" w:rsidP="0016486E">
      <w:pPr>
        <w:numPr>
          <w:ilvl w:val="1"/>
          <w:numId w:val="28"/>
        </w:numPr>
      </w:pPr>
      <w:r w:rsidRPr="0016486E">
        <w:t>選択肢①：現状維持（工数増を許容）</w:t>
      </w:r>
    </w:p>
    <w:p w14:paraId="608C7C71" w14:textId="77777777" w:rsidR="0016486E" w:rsidRPr="0016486E" w:rsidRDefault="0016486E" w:rsidP="0016486E">
      <w:pPr>
        <w:numPr>
          <w:ilvl w:val="1"/>
          <w:numId w:val="28"/>
        </w:numPr>
      </w:pPr>
      <w:r w:rsidRPr="0016486E">
        <w:t>選択肢②：資料提出ルールを顧客に要求（推奨）</w:t>
      </w:r>
    </w:p>
    <w:p w14:paraId="088ED7E4" w14:textId="77777777" w:rsidR="0016486E" w:rsidRPr="0016486E" w:rsidRDefault="00000000" w:rsidP="0016486E">
      <w:r>
        <w:pict w14:anchorId="6475EC54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6AFD06CA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2-2. 記載例（C拡張）</w:t>
      </w:r>
    </w:p>
    <w:p w14:paraId="07FA5FBC" w14:textId="77777777" w:rsidR="0016486E" w:rsidRPr="0016486E" w:rsidRDefault="0016486E" w:rsidP="0016486E">
      <w:pPr>
        <w:numPr>
          <w:ilvl w:val="0"/>
          <w:numId w:val="29"/>
        </w:numPr>
      </w:pPr>
      <w:r w:rsidRPr="0016486E">
        <w:t>品質リスク：B社 年調資料の整合性が取れず差戻し懸念</w:t>
      </w:r>
    </w:p>
    <w:p w14:paraId="2B375596" w14:textId="77777777" w:rsidR="0016486E" w:rsidRPr="0016486E" w:rsidRDefault="0016486E" w:rsidP="0016486E">
      <w:pPr>
        <w:numPr>
          <w:ilvl w:val="0"/>
          <w:numId w:val="29"/>
        </w:numPr>
      </w:pPr>
      <w:r w:rsidRPr="0016486E">
        <w:t>採算：回収・確認工数が増加傾向（今月すでに+2.0h）</w:t>
      </w:r>
    </w:p>
    <w:p w14:paraId="04DB2E5E" w14:textId="77777777" w:rsidR="0016486E" w:rsidRPr="0016486E" w:rsidRDefault="0016486E" w:rsidP="0016486E">
      <w:pPr>
        <w:numPr>
          <w:ilvl w:val="0"/>
          <w:numId w:val="29"/>
        </w:numPr>
      </w:pPr>
      <w:r w:rsidRPr="0016486E">
        <w:t>構造原因：提出資料の形式が担当者ごとに異なる</w:t>
      </w:r>
    </w:p>
    <w:p w14:paraId="678E7B93" w14:textId="77777777" w:rsidR="0016486E" w:rsidRPr="0016486E" w:rsidRDefault="0016486E" w:rsidP="0016486E">
      <w:pPr>
        <w:numPr>
          <w:ilvl w:val="0"/>
          <w:numId w:val="29"/>
        </w:numPr>
      </w:pPr>
      <w:r w:rsidRPr="0016486E">
        <w:t>改善案：提出フォーマットを統一し、提出期限を毎月固定化</w:t>
      </w:r>
    </w:p>
    <w:p w14:paraId="6027B5C7" w14:textId="77777777" w:rsidR="0016486E" w:rsidRPr="0016486E" w:rsidRDefault="0016486E" w:rsidP="0016486E">
      <w:pPr>
        <w:numPr>
          <w:ilvl w:val="0"/>
          <w:numId w:val="29"/>
        </w:numPr>
      </w:pPr>
      <w:r w:rsidRPr="0016486E">
        <w:t>判断要請：フォーマット統一を「必須ルール」として求めるか（推奨：求める）</w:t>
      </w:r>
    </w:p>
    <w:p w14:paraId="6E758B67" w14:textId="77777777" w:rsidR="0016486E" w:rsidRPr="0016486E" w:rsidRDefault="00000000" w:rsidP="0016486E">
      <w:r>
        <w:pict w14:anchorId="1AF83161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2E71CEC7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lastRenderedPageBreak/>
        <w:t>3. 入力負担を増やさず品質を上げる「運用ルール（必須）」案</w:t>
      </w:r>
    </w:p>
    <w:p w14:paraId="5F16728C" w14:textId="77777777" w:rsidR="0016486E" w:rsidRPr="0016486E" w:rsidRDefault="0016486E" w:rsidP="0016486E">
      <w:r w:rsidRPr="0016486E">
        <w:t>日報はフォームだけでは定着しません。運用ルールをセットで配布するのが最適です。</w:t>
      </w:r>
    </w:p>
    <w:p w14:paraId="7B353EEB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3-1. ルール（推奨）</w:t>
      </w:r>
    </w:p>
    <w:p w14:paraId="44BBCA50" w14:textId="77777777" w:rsidR="0016486E" w:rsidRPr="0016486E" w:rsidRDefault="0016486E" w:rsidP="0016486E">
      <w:pPr>
        <w:numPr>
          <w:ilvl w:val="0"/>
          <w:numId w:val="30"/>
        </w:numPr>
      </w:pPr>
      <w:r w:rsidRPr="0016486E">
        <w:t xml:space="preserve">主要成果・詰まりは </w:t>
      </w:r>
      <w:r w:rsidRPr="0016486E">
        <w:rPr>
          <w:b/>
          <w:bCs/>
        </w:rPr>
        <w:t>最大3点</w:t>
      </w:r>
    </w:p>
    <w:p w14:paraId="734D2C29" w14:textId="77777777" w:rsidR="0016486E" w:rsidRPr="0016486E" w:rsidRDefault="0016486E" w:rsidP="0016486E">
      <w:pPr>
        <w:numPr>
          <w:ilvl w:val="0"/>
          <w:numId w:val="30"/>
        </w:numPr>
      </w:pPr>
      <w:r w:rsidRPr="0016486E">
        <w:t xml:space="preserve">案件別ログは </w:t>
      </w:r>
      <w:r w:rsidRPr="0016486E">
        <w:rPr>
          <w:b/>
          <w:bCs/>
        </w:rPr>
        <w:t>最大5行</w:t>
      </w:r>
      <w:r w:rsidRPr="0016486E">
        <w:t>（超える場合は「内部・雑務」でまとめる）</w:t>
      </w:r>
    </w:p>
    <w:p w14:paraId="72A41D93" w14:textId="77777777" w:rsidR="0016486E" w:rsidRPr="0016486E" w:rsidRDefault="0016486E" w:rsidP="0016486E">
      <w:pPr>
        <w:numPr>
          <w:ilvl w:val="0"/>
          <w:numId w:val="30"/>
        </w:numPr>
      </w:pPr>
      <w:r w:rsidRPr="0016486E">
        <w:rPr>
          <w:b/>
          <w:bCs/>
        </w:rPr>
        <w:t>Yellow/Redだけ</w:t>
      </w:r>
      <w:r w:rsidRPr="0016486E">
        <w:t>「詰まり・次手・期限」を必須にする（負担最小化）</w:t>
      </w:r>
    </w:p>
    <w:p w14:paraId="1D0F73D6" w14:textId="77777777" w:rsidR="0016486E" w:rsidRPr="0016486E" w:rsidRDefault="0016486E" w:rsidP="0016486E">
      <w:pPr>
        <w:numPr>
          <w:ilvl w:val="0"/>
          <w:numId w:val="30"/>
        </w:numPr>
      </w:pPr>
      <w:r w:rsidRPr="0016486E">
        <w:rPr>
          <w:b/>
          <w:bCs/>
        </w:rPr>
        <w:t>Redが1つでもあれば</w:t>
      </w:r>
      <w:r w:rsidRPr="0016486E">
        <w:t>エスカレーション欄を必ず埋める</w:t>
      </w:r>
    </w:p>
    <w:p w14:paraId="74DB8DB7" w14:textId="77777777" w:rsidR="0016486E" w:rsidRPr="0016486E" w:rsidRDefault="0016486E" w:rsidP="0016486E">
      <w:pPr>
        <w:numPr>
          <w:ilvl w:val="0"/>
          <w:numId w:val="30"/>
        </w:numPr>
      </w:pPr>
      <w:r w:rsidRPr="0016486E">
        <w:t>「作業名だけ」は不可（成果が書かれていない場合は差戻し）</w:t>
      </w:r>
    </w:p>
    <w:p w14:paraId="25D88F6E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3-2. 合格基準（上長レビューの観点）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230"/>
        <w:gridCol w:w="2930"/>
      </w:tblGrid>
      <w:tr w:rsidR="0016486E" w:rsidRPr="0016486E" w14:paraId="7C3BCD34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342CF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チェック</w:t>
            </w:r>
          </w:p>
        </w:tc>
        <w:tc>
          <w:tcPr>
            <w:tcW w:w="0" w:type="auto"/>
            <w:vAlign w:val="center"/>
            <w:hideMark/>
          </w:tcPr>
          <w:p w14:paraId="1826BC7E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合格</w:t>
            </w:r>
          </w:p>
        </w:tc>
        <w:tc>
          <w:tcPr>
            <w:tcW w:w="0" w:type="auto"/>
            <w:vAlign w:val="center"/>
            <w:hideMark/>
          </w:tcPr>
          <w:p w14:paraId="2119F795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不合格</w:t>
            </w:r>
          </w:p>
        </w:tc>
      </w:tr>
      <w:tr w:rsidR="0016486E" w:rsidRPr="0016486E" w14:paraId="2254CBE7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43AF" w14:textId="77777777" w:rsidR="0016486E" w:rsidRPr="0016486E" w:rsidRDefault="0016486E" w:rsidP="0016486E">
            <w:r w:rsidRPr="0016486E">
              <w:t>成果が書かれている</w:t>
            </w:r>
          </w:p>
        </w:tc>
        <w:tc>
          <w:tcPr>
            <w:tcW w:w="0" w:type="auto"/>
            <w:vAlign w:val="center"/>
            <w:hideMark/>
          </w:tcPr>
          <w:p w14:paraId="2BFD4F24" w14:textId="77777777" w:rsidR="0016486E" w:rsidRPr="0016486E" w:rsidRDefault="0016486E" w:rsidP="0016486E">
            <w:r w:rsidRPr="0016486E">
              <w:t>完了・共有・回収等が明記</w:t>
            </w:r>
          </w:p>
        </w:tc>
        <w:tc>
          <w:tcPr>
            <w:tcW w:w="0" w:type="auto"/>
            <w:vAlign w:val="center"/>
            <w:hideMark/>
          </w:tcPr>
          <w:p w14:paraId="2FD1E541" w14:textId="77777777" w:rsidR="0016486E" w:rsidRPr="0016486E" w:rsidRDefault="0016486E" w:rsidP="0016486E">
            <w:r w:rsidRPr="0016486E">
              <w:t>「入力した」「作成した」だけ</w:t>
            </w:r>
          </w:p>
        </w:tc>
      </w:tr>
      <w:tr w:rsidR="0016486E" w:rsidRPr="0016486E" w14:paraId="1D995461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15DD" w14:textId="77777777" w:rsidR="0016486E" w:rsidRPr="0016486E" w:rsidRDefault="0016486E" w:rsidP="0016486E">
            <w:r w:rsidRPr="0016486E">
              <w:t>期限が明示</w:t>
            </w:r>
          </w:p>
        </w:tc>
        <w:tc>
          <w:tcPr>
            <w:tcW w:w="0" w:type="auto"/>
            <w:vAlign w:val="center"/>
            <w:hideMark/>
          </w:tcPr>
          <w:p w14:paraId="05969AED" w14:textId="77777777" w:rsidR="0016486E" w:rsidRPr="0016486E" w:rsidRDefault="0016486E" w:rsidP="0016486E">
            <w:r w:rsidRPr="0016486E">
              <w:t>Yellow/Redに日付がある</w:t>
            </w:r>
          </w:p>
        </w:tc>
        <w:tc>
          <w:tcPr>
            <w:tcW w:w="0" w:type="auto"/>
            <w:vAlign w:val="center"/>
            <w:hideMark/>
          </w:tcPr>
          <w:p w14:paraId="7DC22F31" w14:textId="77777777" w:rsidR="0016486E" w:rsidRPr="0016486E" w:rsidRDefault="0016486E" w:rsidP="0016486E">
            <w:r w:rsidRPr="0016486E">
              <w:t>期限が曖昧</w:t>
            </w:r>
          </w:p>
        </w:tc>
      </w:tr>
      <w:tr w:rsidR="0016486E" w:rsidRPr="0016486E" w14:paraId="2ED05048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BE2B" w14:textId="77777777" w:rsidR="0016486E" w:rsidRPr="0016486E" w:rsidRDefault="0016486E" w:rsidP="0016486E">
            <w:r w:rsidRPr="0016486E">
              <w:t>詰まりが具体</w:t>
            </w:r>
          </w:p>
        </w:tc>
        <w:tc>
          <w:tcPr>
            <w:tcW w:w="0" w:type="auto"/>
            <w:vAlign w:val="center"/>
            <w:hideMark/>
          </w:tcPr>
          <w:p w14:paraId="1AFA428D" w14:textId="77777777" w:rsidR="0016486E" w:rsidRPr="0016486E" w:rsidRDefault="0016486E" w:rsidP="0016486E">
            <w:r w:rsidRPr="0016486E">
              <w:t>“何が未着/誰待ち”まで</w:t>
            </w:r>
          </w:p>
        </w:tc>
        <w:tc>
          <w:tcPr>
            <w:tcW w:w="0" w:type="auto"/>
            <w:vAlign w:val="center"/>
            <w:hideMark/>
          </w:tcPr>
          <w:p w14:paraId="0DD7E747" w14:textId="77777777" w:rsidR="0016486E" w:rsidRPr="0016486E" w:rsidRDefault="0016486E" w:rsidP="0016486E">
            <w:r w:rsidRPr="0016486E">
              <w:t>「進んでいない」だけ</w:t>
            </w:r>
          </w:p>
        </w:tc>
      </w:tr>
      <w:tr w:rsidR="0016486E" w:rsidRPr="0016486E" w14:paraId="5DA17E08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AA8F" w14:textId="77777777" w:rsidR="0016486E" w:rsidRPr="0016486E" w:rsidRDefault="0016486E" w:rsidP="0016486E">
            <w:r w:rsidRPr="0016486E">
              <w:t>次の一手がある</w:t>
            </w:r>
          </w:p>
        </w:tc>
        <w:tc>
          <w:tcPr>
            <w:tcW w:w="0" w:type="auto"/>
            <w:vAlign w:val="center"/>
            <w:hideMark/>
          </w:tcPr>
          <w:p w14:paraId="302FDF9B" w14:textId="77777777" w:rsidR="0016486E" w:rsidRPr="0016486E" w:rsidRDefault="0016486E" w:rsidP="0016486E">
            <w:r w:rsidRPr="0016486E">
              <w:t>自分のアクションが書かれている</w:t>
            </w:r>
          </w:p>
        </w:tc>
        <w:tc>
          <w:tcPr>
            <w:tcW w:w="0" w:type="auto"/>
            <w:vAlign w:val="center"/>
            <w:hideMark/>
          </w:tcPr>
          <w:p w14:paraId="37A204DE" w14:textId="77777777" w:rsidR="0016486E" w:rsidRPr="0016486E" w:rsidRDefault="0016486E" w:rsidP="0016486E">
            <w:r w:rsidRPr="0016486E">
              <w:t>他人待ちで止まる</w:t>
            </w:r>
          </w:p>
        </w:tc>
      </w:tr>
    </w:tbl>
    <w:p w14:paraId="176CDA64" w14:textId="77777777" w:rsidR="0016486E" w:rsidRPr="0016486E" w:rsidRDefault="00000000" w:rsidP="0016486E">
      <w:r>
        <w:pict w14:anchorId="3E8B0811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4602EDDE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4. Kintone等に実装する場合の「フィールド設計（推奨）」</w:t>
      </w:r>
    </w:p>
    <w:p w14:paraId="796C38AF" w14:textId="77777777" w:rsidR="0016486E" w:rsidRPr="0016486E" w:rsidRDefault="0016486E" w:rsidP="0016486E">
      <w:r w:rsidRPr="0016486E">
        <w:t>会計事務所は入力工数が利益を削るため、</w:t>
      </w:r>
      <w:r w:rsidRPr="0016486E">
        <w:rPr>
          <w:b/>
          <w:bCs/>
        </w:rPr>
        <w:t>プルダウン中心</w:t>
      </w:r>
      <w:r w:rsidRPr="0016486E">
        <w:t>が定石です。</w:t>
      </w:r>
    </w:p>
    <w:p w14:paraId="47C78603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4-1. プルダウン推奨項目</w:t>
      </w:r>
    </w:p>
    <w:p w14:paraId="4C6D056B" w14:textId="77777777" w:rsidR="0016486E" w:rsidRPr="0016486E" w:rsidRDefault="0016486E" w:rsidP="0016486E">
      <w:pPr>
        <w:numPr>
          <w:ilvl w:val="0"/>
          <w:numId w:val="31"/>
        </w:numPr>
      </w:pPr>
      <w:r w:rsidRPr="0016486E">
        <w:t>業務区分（10〜15個）</w:t>
      </w:r>
    </w:p>
    <w:p w14:paraId="0D75BC08" w14:textId="77777777" w:rsidR="0016486E" w:rsidRPr="0016486E" w:rsidRDefault="0016486E" w:rsidP="0016486E">
      <w:pPr>
        <w:numPr>
          <w:ilvl w:val="0"/>
          <w:numId w:val="31"/>
        </w:numPr>
      </w:pPr>
      <w:r w:rsidRPr="0016486E">
        <w:t>工程（8〜12個）</w:t>
      </w:r>
    </w:p>
    <w:p w14:paraId="78BB306E" w14:textId="77777777" w:rsidR="0016486E" w:rsidRPr="0016486E" w:rsidRDefault="0016486E" w:rsidP="0016486E">
      <w:pPr>
        <w:numPr>
          <w:ilvl w:val="0"/>
          <w:numId w:val="31"/>
        </w:numPr>
      </w:pPr>
      <w:r w:rsidRPr="0016486E">
        <w:t>進捗信号（G/Y/R）</w:t>
      </w:r>
    </w:p>
    <w:p w14:paraId="403DEEA3" w14:textId="77777777" w:rsidR="0016486E" w:rsidRPr="0016486E" w:rsidRDefault="0016486E" w:rsidP="0016486E">
      <w:pPr>
        <w:numPr>
          <w:ilvl w:val="0"/>
          <w:numId w:val="31"/>
        </w:numPr>
      </w:pPr>
      <w:r w:rsidRPr="0016486E">
        <w:t>詰まり種別（未回収／回答待ち／論点未確定／レビュー待ち 等）</w:t>
      </w:r>
    </w:p>
    <w:p w14:paraId="22F8B4AA" w14:textId="77777777" w:rsidR="0016486E" w:rsidRPr="0016486E" w:rsidRDefault="0016486E" w:rsidP="0016486E">
      <w:pPr>
        <w:numPr>
          <w:ilvl w:val="0"/>
          <w:numId w:val="31"/>
        </w:numPr>
      </w:pPr>
      <w:r w:rsidRPr="0016486E">
        <w:t>エスカレーション（要/不要）</w:t>
      </w:r>
    </w:p>
    <w:p w14:paraId="3A37A23E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4-2. テキスト必須は最小限</w:t>
      </w:r>
    </w:p>
    <w:p w14:paraId="0357FF1E" w14:textId="77777777" w:rsidR="0016486E" w:rsidRPr="0016486E" w:rsidRDefault="0016486E" w:rsidP="0016486E">
      <w:pPr>
        <w:numPr>
          <w:ilvl w:val="0"/>
          <w:numId w:val="32"/>
        </w:numPr>
      </w:pPr>
      <w:r w:rsidRPr="0016486E">
        <w:t>本日の成果（1文）</w:t>
      </w:r>
    </w:p>
    <w:p w14:paraId="61E2C629" w14:textId="77777777" w:rsidR="0016486E" w:rsidRPr="0016486E" w:rsidRDefault="0016486E" w:rsidP="0016486E">
      <w:pPr>
        <w:numPr>
          <w:ilvl w:val="0"/>
          <w:numId w:val="32"/>
        </w:numPr>
      </w:pPr>
      <w:r w:rsidRPr="0016486E">
        <w:t>Yellow/Redの次手（1文）</w:t>
      </w:r>
    </w:p>
    <w:p w14:paraId="53D90FCD" w14:textId="77777777" w:rsidR="0016486E" w:rsidRPr="0016486E" w:rsidRDefault="0016486E" w:rsidP="0016486E">
      <w:pPr>
        <w:numPr>
          <w:ilvl w:val="0"/>
          <w:numId w:val="32"/>
        </w:numPr>
      </w:pPr>
      <w:r w:rsidRPr="0016486E">
        <w:t>判断要請（C拡張のみ、短文）</w:t>
      </w:r>
    </w:p>
    <w:p w14:paraId="493FFD72" w14:textId="77777777" w:rsidR="0016486E" w:rsidRPr="0016486E" w:rsidRDefault="00000000" w:rsidP="0016486E">
      <w:r>
        <w:pict w14:anchorId="76C145FF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36EACD50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5. 役割別の最適運用（会計事務所で破綻しない配分）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858"/>
        <w:gridCol w:w="1775"/>
      </w:tblGrid>
      <w:tr w:rsidR="0016486E" w:rsidRPr="0016486E" w14:paraId="6BF62EE3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35A2A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0F36F0E0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必須フォーム</w:t>
            </w:r>
          </w:p>
        </w:tc>
        <w:tc>
          <w:tcPr>
            <w:tcW w:w="0" w:type="auto"/>
            <w:vAlign w:val="center"/>
            <w:hideMark/>
          </w:tcPr>
          <w:p w14:paraId="49C37F44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C拡張の適用</w:t>
            </w:r>
          </w:p>
        </w:tc>
      </w:tr>
      <w:tr w:rsidR="0016486E" w:rsidRPr="0016486E" w14:paraId="46D18ED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BCD7" w14:textId="77777777" w:rsidR="0016486E" w:rsidRPr="0016486E" w:rsidRDefault="0016486E" w:rsidP="0016486E">
            <w:r w:rsidRPr="0016486E">
              <w:t>新人・補助</w:t>
            </w:r>
          </w:p>
        </w:tc>
        <w:tc>
          <w:tcPr>
            <w:tcW w:w="0" w:type="auto"/>
            <w:vAlign w:val="center"/>
            <w:hideMark/>
          </w:tcPr>
          <w:p w14:paraId="4C66600B" w14:textId="77777777" w:rsidR="0016486E" w:rsidRPr="0016486E" w:rsidRDefault="0016486E" w:rsidP="0016486E">
            <w:r w:rsidRPr="0016486E">
              <w:t>B標準（ただし案件別ログ3行上限）</w:t>
            </w:r>
          </w:p>
        </w:tc>
        <w:tc>
          <w:tcPr>
            <w:tcW w:w="0" w:type="auto"/>
            <w:vAlign w:val="center"/>
            <w:hideMark/>
          </w:tcPr>
          <w:p w14:paraId="0E7F5AF8" w14:textId="77777777" w:rsidR="0016486E" w:rsidRPr="0016486E" w:rsidRDefault="0016486E" w:rsidP="0016486E">
            <w:r w:rsidRPr="0016486E">
              <w:t>原則なし</w:t>
            </w:r>
          </w:p>
        </w:tc>
      </w:tr>
      <w:tr w:rsidR="0016486E" w:rsidRPr="0016486E" w14:paraId="6B28B91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E700" w14:textId="77777777" w:rsidR="0016486E" w:rsidRPr="0016486E" w:rsidRDefault="0016486E" w:rsidP="0016486E">
            <w:r w:rsidRPr="0016486E">
              <w:t>担当者</w:t>
            </w:r>
          </w:p>
        </w:tc>
        <w:tc>
          <w:tcPr>
            <w:tcW w:w="0" w:type="auto"/>
            <w:vAlign w:val="center"/>
            <w:hideMark/>
          </w:tcPr>
          <w:p w14:paraId="508AED99" w14:textId="77777777" w:rsidR="0016486E" w:rsidRPr="0016486E" w:rsidRDefault="0016486E" w:rsidP="0016486E">
            <w:r w:rsidRPr="0016486E">
              <w:t>B標準（5行上限）</w:t>
            </w:r>
          </w:p>
        </w:tc>
        <w:tc>
          <w:tcPr>
            <w:tcW w:w="0" w:type="auto"/>
            <w:vAlign w:val="center"/>
            <w:hideMark/>
          </w:tcPr>
          <w:p w14:paraId="7CC9F77F" w14:textId="77777777" w:rsidR="0016486E" w:rsidRPr="0016486E" w:rsidRDefault="0016486E" w:rsidP="0016486E">
            <w:r w:rsidRPr="0016486E">
              <w:t>重要案件のみ</w:t>
            </w:r>
          </w:p>
        </w:tc>
      </w:tr>
      <w:tr w:rsidR="0016486E" w:rsidRPr="0016486E" w14:paraId="2A5F929F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E426" w14:textId="77777777" w:rsidR="0016486E" w:rsidRPr="0016486E" w:rsidRDefault="0016486E" w:rsidP="0016486E">
            <w:r w:rsidRPr="0016486E">
              <w:t>管理職</w:t>
            </w:r>
          </w:p>
        </w:tc>
        <w:tc>
          <w:tcPr>
            <w:tcW w:w="0" w:type="auto"/>
            <w:vAlign w:val="center"/>
            <w:hideMark/>
          </w:tcPr>
          <w:p w14:paraId="7E4D3BF9" w14:textId="77777777" w:rsidR="0016486E" w:rsidRPr="0016486E" w:rsidRDefault="0016486E" w:rsidP="0016486E">
            <w:r w:rsidRPr="0016486E">
              <w:t>B標準＋重要案件C拡張</w:t>
            </w:r>
          </w:p>
        </w:tc>
        <w:tc>
          <w:tcPr>
            <w:tcW w:w="0" w:type="auto"/>
            <w:vAlign w:val="center"/>
            <w:hideMark/>
          </w:tcPr>
          <w:p w14:paraId="7402CC2B" w14:textId="77777777" w:rsidR="0016486E" w:rsidRPr="0016486E" w:rsidRDefault="0016486E" w:rsidP="0016486E">
            <w:r w:rsidRPr="0016486E">
              <w:t>必須（重要案件）</w:t>
            </w:r>
          </w:p>
        </w:tc>
      </w:tr>
      <w:tr w:rsidR="0016486E" w:rsidRPr="0016486E" w14:paraId="41C924C7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A120" w14:textId="77777777" w:rsidR="0016486E" w:rsidRPr="0016486E" w:rsidRDefault="0016486E" w:rsidP="0016486E">
            <w:r w:rsidRPr="0016486E">
              <w:t>所長</w:t>
            </w:r>
          </w:p>
        </w:tc>
        <w:tc>
          <w:tcPr>
            <w:tcW w:w="0" w:type="auto"/>
            <w:vAlign w:val="center"/>
            <w:hideMark/>
          </w:tcPr>
          <w:p w14:paraId="279A076B" w14:textId="77777777" w:rsidR="0016486E" w:rsidRPr="0016486E" w:rsidRDefault="0016486E" w:rsidP="0016486E">
            <w:r w:rsidRPr="0016486E">
              <w:t>日報を読むより「Red一覧」運用が有効</w:t>
            </w:r>
          </w:p>
        </w:tc>
        <w:tc>
          <w:tcPr>
            <w:tcW w:w="0" w:type="auto"/>
            <w:vAlign w:val="center"/>
            <w:hideMark/>
          </w:tcPr>
          <w:p w14:paraId="5B1B4F96" w14:textId="77777777" w:rsidR="0016486E" w:rsidRPr="0016486E" w:rsidRDefault="0016486E" w:rsidP="0016486E">
            <w:r w:rsidRPr="0016486E">
              <w:t>判断だけ返す</w:t>
            </w:r>
          </w:p>
        </w:tc>
      </w:tr>
    </w:tbl>
    <w:p w14:paraId="5C94C6B9" w14:textId="77777777" w:rsidR="0016486E" w:rsidRPr="0016486E" w:rsidRDefault="00000000" w:rsidP="0016486E">
      <w:r>
        <w:pict w14:anchorId="6FA72EF6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52989EA4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6. すぐ配布できる「フォーム雛形（コピペ用）」</w:t>
      </w:r>
    </w:p>
    <w:p w14:paraId="440AE7F3" w14:textId="77777777" w:rsidR="0016486E" w:rsidRPr="0016486E" w:rsidRDefault="0016486E" w:rsidP="0016486E">
      <w:r w:rsidRPr="0016486E">
        <w:t>以下をそのまま社内に配布し、入力欄として使えます。</w:t>
      </w:r>
    </w:p>
    <w:p w14:paraId="71711E1B" w14:textId="77777777" w:rsidR="0016486E" w:rsidRPr="0016486E" w:rsidRDefault="00000000" w:rsidP="0016486E">
      <w:r>
        <w:pict w14:anchorId="7BC17FC9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1B9CE0EE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【会計事務所 日報（B標準）】</w:t>
      </w:r>
    </w:p>
    <w:p w14:paraId="6C6DCC52" w14:textId="77777777" w:rsidR="0016486E" w:rsidRPr="0016486E" w:rsidRDefault="0016486E" w:rsidP="0016486E">
      <w:r w:rsidRPr="0016486E">
        <w:rPr>
          <w:b/>
          <w:bCs/>
        </w:rPr>
        <w:lastRenderedPageBreak/>
        <w:t>1. 本日の主要成果（最大3点）</w:t>
      </w:r>
      <w:r w:rsidRPr="0016486E">
        <w:br/>
        <w:t>1)</w:t>
      </w:r>
      <w:r w:rsidRPr="0016486E">
        <w:br/>
        <w:t>2)</w:t>
      </w:r>
      <w:r w:rsidRPr="0016486E">
        <w:br/>
        <w:t>3)</w:t>
      </w:r>
    </w:p>
    <w:p w14:paraId="4B445907" w14:textId="77777777" w:rsidR="0016486E" w:rsidRPr="0016486E" w:rsidRDefault="0016486E" w:rsidP="0016486E">
      <w:r w:rsidRPr="0016486E">
        <w:rPr>
          <w:b/>
          <w:bCs/>
        </w:rPr>
        <w:t>2. 案件別ログ（最大5行）</w:t>
      </w:r>
    </w:p>
    <w:p w14:paraId="18184979" w14:textId="77777777" w:rsidR="0016486E" w:rsidRPr="0016486E" w:rsidRDefault="0016486E" w:rsidP="0016486E">
      <w:pPr>
        <w:numPr>
          <w:ilvl w:val="0"/>
          <w:numId w:val="33"/>
        </w:numPr>
      </w:pPr>
      <w:r w:rsidRPr="0016486E">
        <w:t>顧問先/案件：</w:t>
      </w:r>
      <w:r w:rsidRPr="0016486E">
        <w:br/>
        <w:t>業務区分：／工程：</w:t>
      </w:r>
      <w:r w:rsidRPr="0016486E">
        <w:br/>
        <w:t>本日の成果（1文）：</w:t>
      </w:r>
      <w:r w:rsidRPr="0016486E">
        <w:br/>
        <w:t>工数：h　進捗：G/Y/R</w:t>
      </w:r>
      <w:r w:rsidRPr="0016486E">
        <w:br/>
        <w:t>（Y/Rのみ）詰まり：／次の一手：／期限：YYYY/MM/DD</w:t>
      </w:r>
      <w:r w:rsidRPr="0016486E">
        <w:br/>
        <w:t>エスカレーション：要・不要</w:t>
      </w:r>
    </w:p>
    <w:p w14:paraId="76C757F5" w14:textId="77777777" w:rsidR="0016486E" w:rsidRPr="0016486E" w:rsidRDefault="0016486E" w:rsidP="0016486E">
      <w:r w:rsidRPr="0016486E">
        <w:t>（同様に最大5行）</w:t>
      </w:r>
    </w:p>
    <w:p w14:paraId="58864A43" w14:textId="77777777" w:rsidR="0016486E" w:rsidRPr="0016486E" w:rsidRDefault="0016486E" w:rsidP="0016486E">
      <w:r w:rsidRPr="0016486E">
        <w:rPr>
          <w:b/>
          <w:bCs/>
        </w:rPr>
        <w:t>3.（重要案件のみ）C拡張</w:t>
      </w:r>
    </w:p>
    <w:p w14:paraId="32DBDAB6" w14:textId="77777777" w:rsidR="0016486E" w:rsidRPr="0016486E" w:rsidRDefault="0016486E" w:rsidP="0016486E">
      <w:pPr>
        <w:numPr>
          <w:ilvl w:val="0"/>
          <w:numId w:val="34"/>
        </w:numPr>
      </w:pPr>
      <w:r w:rsidRPr="0016486E">
        <w:t>品質リスク：</w:t>
      </w:r>
    </w:p>
    <w:p w14:paraId="376240F3" w14:textId="77777777" w:rsidR="0016486E" w:rsidRPr="0016486E" w:rsidRDefault="0016486E" w:rsidP="0016486E">
      <w:pPr>
        <w:numPr>
          <w:ilvl w:val="0"/>
          <w:numId w:val="34"/>
        </w:numPr>
      </w:pPr>
      <w:r w:rsidRPr="0016486E">
        <w:t>採算シグナル：</w:t>
      </w:r>
    </w:p>
    <w:p w14:paraId="4F627308" w14:textId="77777777" w:rsidR="0016486E" w:rsidRPr="0016486E" w:rsidRDefault="0016486E" w:rsidP="0016486E">
      <w:pPr>
        <w:numPr>
          <w:ilvl w:val="0"/>
          <w:numId w:val="34"/>
        </w:numPr>
      </w:pPr>
      <w:r w:rsidRPr="0016486E">
        <w:t>構造原因：</w:t>
      </w:r>
    </w:p>
    <w:p w14:paraId="0EE3E20F" w14:textId="77777777" w:rsidR="0016486E" w:rsidRPr="0016486E" w:rsidRDefault="0016486E" w:rsidP="0016486E">
      <w:pPr>
        <w:numPr>
          <w:ilvl w:val="0"/>
          <w:numId w:val="34"/>
        </w:numPr>
      </w:pPr>
      <w:r w:rsidRPr="0016486E">
        <w:t>改善案：</w:t>
      </w:r>
    </w:p>
    <w:p w14:paraId="57641F5B" w14:textId="77777777" w:rsidR="0016486E" w:rsidRPr="0016486E" w:rsidRDefault="0016486E" w:rsidP="0016486E">
      <w:pPr>
        <w:numPr>
          <w:ilvl w:val="0"/>
          <w:numId w:val="34"/>
        </w:numPr>
      </w:pPr>
      <w:r w:rsidRPr="0016486E">
        <w:t>判断要請（選択肢＋推奨）：</w:t>
      </w:r>
    </w:p>
    <w:p w14:paraId="3713D1F5" w14:textId="77777777" w:rsidR="0016486E" w:rsidRPr="0016486E" w:rsidRDefault="00000000" w:rsidP="0016486E">
      <w:r>
        <w:pict w14:anchorId="49503BED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0E6A6D10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次のステップ（こちらから提案）</w:t>
      </w:r>
    </w:p>
    <w:p w14:paraId="23E6B61D" w14:textId="77777777" w:rsidR="0016486E" w:rsidRPr="0016486E" w:rsidRDefault="0016486E" w:rsidP="0016486E">
      <w:r w:rsidRPr="0016486E">
        <w:t>このフォーム案を「最適」にするには、本来は事務所ごとの業務区分・工程（プルダウン）を合わせるのが効果的です。</w:t>
      </w:r>
      <w:r w:rsidRPr="0016486E">
        <w:br/>
        <w:t>ただ、質問を増やさず進める方針として、次にこちらで作れるのは以下です。</w:t>
      </w:r>
    </w:p>
    <w:p w14:paraId="64E52BF5" w14:textId="77777777" w:rsidR="0016486E" w:rsidRPr="0016486E" w:rsidRDefault="0016486E" w:rsidP="0016486E">
      <w:pPr>
        <w:numPr>
          <w:ilvl w:val="0"/>
          <w:numId w:val="35"/>
        </w:numPr>
      </w:pPr>
      <w:r w:rsidRPr="0016486E">
        <w:rPr>
          <w:b/>
          <w:bCs/>
        </w:rPr>
        <w:t>業務区分×工程の“会計事務所標準マスター”案（プルダウン候補一覧）</w:t>
      </w:r>
    </w:p>
    <w:p w14:paraId="46D44366" w14:textId="77777777" w:rsidR="0016486E" w:rsidRPr="0016486E" w:rsidRDefault="0016486E" w:rsidP="0016486E">
      <w:pPr>
        <w:numPr>
          <w:ilvl w:val="0"/>
          <w:numId w:val="35"/>
        </w:numPr>
      </w:pPr>
      <w:r w:rsidRPr="0016486E">
        <w:rPr>
          <w:b/>
          <w:bCs/>
        </w:rPr>
        <w:t>Yellow/Red判定基準（期限何日前でYellow等）</w:t>
      </w:r>
    </w:p>
    <w:p w14:paraId="582A8163" w14:textId="77777777" w:rsidR="0016486E" w:rsidRPr="0016486E" w:rsidRDefault="0016486E" w:rsidP="0016486E">
      <w:pPr>
        <w:numPr>
          <w:ilvl w:val="0"/>
          <w:numId w:val="35"/>
        </w:numPr>
      </w:pPr>
      <w:r w:rsidRPr="0016486E">
        <w:rPr>
          <w:b/>
          <w:bCs/>
        </w:rPr>
        <w:t>週次運用（Redだけ拾う10分会議）テンプレ</w:t>
      </w:r>
    </w:p>
    <w:p w14:paraId="71B28AEE" w14:textId="77777777" w:rsidR="0016486E" w:rsidRPr="0016486E" w:rsidRDefault="0016486E" w:rsidP="0016486E">
      <w:pPr>
        <w:numPr>
          <w:ilvl w:val="0"/>
          <w:numId w:val="35"/>
        </w:numPr>
      </w:pPr>
      <w:r w:rsidRPr="0016486E">
        <w:rPr>
          <w:b/>
          <w:bCs/>
        </w:rPr>
        <w:t>相続・決算・申告の重要案件向けC拡張の記載例集（教育用）</w:t>
      </w:r>
    </w:p>
    <w:p w14:paraId="6988AFBD" w14:textId="77777777" w:rsidR="0016486E" w:rsidRPr="0016486E" w:rsidRDefault="0016486E" w:rsidP="0016486E">
      <w:r w:rsidRPr="0016486E">
        <w:t>必要なものから提示します。どれを先に整備するのがよいか、優先順位だけご指示ください。</w:t>
      </w:r>
    </w:p>
    <w:p w14:paraId="3BCAD96D" w14:textId="77777777" w:rsidR="0016486E" w:rsidRPr="0016486E" w:rsidRDefault="0016486E" w:rsidP="0016486E">
      <w:r w:rsidRPr="0016486E">
        <w:t>業務区分×工程の“会計事務所標準マスター”案（プルダウン候補一覧）</w:t>
      </w:r>
    </w:p>
    <w:p w14:paraId="7003F66C" w14:textId="77777777" w:rsidR="0016486E" w:rsidRPr="0016486E" w:rsidRDefault="0016486E" w:rsidP="0016486E">
      <w:r w:rsidRPr="0016486E">
        <w:t>以下に、</w:t>
      </w:r>
      <w:r w:rsidRPr="0016486E">
        <w:rPr>
          <w:b/>
          <w:bCs/>
        </w:rPr>
        <w:t>「業務区分 × 工程」会計事務所（税理士法人）向け標準マスター案</w:t>
      </w:r>
      <w:r w:rsidRPr="0016486E">
        <w:t>を提示します。</w:t>
      </w:r>
      <w:r w:rsidRPr="0016486E">
        <w:br/>
        <w:t>狙いは、日報入力を</w:t>
      </w:r>
      <w:r w:rsidRPr="0016486E">
        <w:rPr>
          <w:b/>
          <w:bCs/>
        </w:rPr>
        <w:t>プルダウン中心</w:t>
      </w:r>
      <w:r w:rsidRPr="0016486E">
        <w:t>にして定着させつつ、経営側が「期限・品質・採算・育成」を横断で把握できる粒度に揃えることです。</w:t>
      </w:r>
    </w:p>
    <w:p w14:paraId="6311868B" w14:textId="77777777" w:rsidR="0016486E" w:rsidRPr="0016486E" w:rsidRDefault="00000000" w:rsidP="0016486E">
      <w:r>
        <w:pict w14:anchorId="2617E152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32635F55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1. マスター設計の基本方針（標準化の要点）</w:t>
      </w:r>
    </w:p>
    <w:p w14:paraId="294D1BBE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1-1. 業務区分（＝“何の仕事か”）</w:t>
      </w:r>
    </w:p>
    <w:p w14:paraId="0E2E1607" w14:textId="77777777" w:rsidR="0016486E" w:rsidRPr="0016486E" w:rsidRDefault="0016486E" w:rsidP="0016486E">
      <w:pPr>
        <w:numPr>
          <w:ilvl w:val="0"/>
          <w:numId w:val="36"/>
        </w:numPr>
      </w:pPr>
      <w:r w:rsidRPr="0016486E">
        <w:t>顧問（月次～決算）・申告・個人確定申告・相続・年調・法定調書・相談・調査・内部…のように、</w:t>
      </w:r>
      <w:r w:rsidRPr="0016486E">
        <w:rPr>
          <w:b/>
          <w:bCs/>
        </w:rPr>
        <w:t>売上区分／繁忙期区分</w:t>
      </w:r>
      <w:r w:rsidRPr="0016486E">
        <w:t>と概ね一致させる</w:t>
      </w:r>
    </w:p>
    <w:p w14:paraId="190FC165" w14:textId="77777777" w:rsidR="0016486E" w:rsidRPr="0016486E" w:rsidRDefault="0016486E" w:rsidP="0016486E">
      <w:pPr>
        <w:numPr>
          <w:ilvl w:val="0"/>
          <w:numId w:val="36"/>
        </w:numPr>
      </w:pPr>
      <w:r w:rsidRPr="0016486E">
        <w:rPr>
          <w:b/>
          <w:bCs/>
        </w:rPr>
        <w:t>10〜18項目程度</w:t>
      </w:r>
      <w:r w:rsidRPr="0016486E">
        <w:t>が現実的（多すぎると入力が崩壊）</w:t>
      </w:r>
    </w:p>
    <w:p w14:paraId="0C7AF1AC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1-2. 工程（＝“どの段階か”）</w:t>
      </w:r>
    </w:p>
    <w:p w14:paraId="63960CE1" w14:textId="77777777" w:rsidR="0016486E" w:rsidRPr="0016486E" w:rsidRDefault="0016486E" w:rsidP="0016486E">
      <w:pPr>
        <w:numPr>
          <w:ilvl w:val="0"/>
          <w:numId w:val="37"/>
        </w:numPr>
      </w:pPr>
      <w:r w:rsidRPr="0016486E">
        <w:t>事務所業務に共通する工程（資料回収／入力／監査／論点整理／レビュー／提出／顧客説明／完了処理）に統一し、案件別のばらつきを抑える</w:t>
      </w:r>
    </w:p>
    <w:p w14:paraId="0E78F2D3" w14:textId="77777777" w:rsidR="0016486E" w:rsidRPr="0016486E" w:rsidRDefault="0016486E" w:rsidP="0016486E">
      <w:pPr>
        <w:numPr>
          <w:ilvl w:val="0"/>
          <w:numId w:val="37"/>
        </w:numPr>
      </w:pPr>
      <w:r w:rsidRPr="0016486E">
        <w:rPr>
          <w:b/>
          <w:bCs/>
        </w:rPr>
        <w:t>8〜14工程</w:t>
      </w:r>
      <w:r w:rsidRPr="0016486E">
        <w:t>が現実的</w:t>
      </w:r>
    </w:p>
    <w:p w14:paraId="51084F62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lastRenderedPageBreak/>
        <w:t>1-3. 運用上の注意</w:t>
      </w:r>
    </w:p>
    <w:p w14:paraId="46DA4E6C" w14:textId="77777777" w:rsidR="0016486E" w:rsidRPr="0016486E" w:rsidRDefault="0016486E" w:rsidP="0016486E">
      <w:pPr>
        <w:numPr>
          <w:ilvl w:val="0"/>
          <w:numId w:val="38"/>
        </w:numPr>
      </w:pPr>
      <w:r w:rsidRPr="0016486E">
        <w:t>「工程」を細かくしすぎると入力負担が増え、結局フリー記述に戻ります</w:t>
      </w:r>
    </w:p>
    <w:p w14:paraId="3FFF6DAF" w14:textId="77777777" w:rsidR="0016486E" w:rsidRPr="0016486E" w:rsidRDefault="0016486E" w:rsidP="0016486E">
      <w:pPr>
        <w:numPr>
          <w:ilvl w:val="0"/>
          <w:numId w:val="38"/>
        </w:numPr>
      </w:pPr>
      <w:r w:rsidRPr="0016486E">
        <w:t>逆に粗すぎると採算や詰まりが見えません</w:t>
      </w:r>
      <w:r w:rsidRPr="0016486E">
        <w:br/>
        <w:t>→ 本案は「定着優先」の標準粒度です。</w:t>
      </w:r>
    </w:p>
    <w:p w14:paraId="451FB45B" w14:textId="77777777" w:rsidR="0016486E" w:rsidRPr="0016486E" w:rsidRDefault="00000000" w:rsidP="0016486E">
      <w:r>
        <w:pict w14:anchorId="7D2BC1AE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6C56E278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2. 業務区分マスター（プルダウン候補一覧）</w:t>
      </w:r>
    </w:p>
    <w:p w14:paraId="5C3B0682" w14:textId="77777777" w:rsidR="0016486E" w:rsidRPr="0016486E" w:rsidRDefault="0016486E" w:rsidP="0016486E">
      <w:r w:rsidRPr="0016486E">
        <w:t>以下は標準マスター（推奨）。括弧内は補足（表示しない運用も可）です。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3020"/>
        <w:gridCol w:w="4686"/>
      </w:tblGrid>
      <w:tr w:rsidR="0016486E" w:rsidRPr="0016486E" w14:paraId="2CF6D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59F3D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6AC439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業務区分（プルダウン）</w:t>
            </w:r>
          </w:p>
        </w:tc>
        <w:tc>
          <w:tcPr>
            <w:tcW w:w="0" w:type="auto"/>
            <w:vAlign w:val="center"/>
            <w:hideMark/>
          </w:tcPr>
          <w:p w14:paraId="20F6891D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典型例・含める作業</w:t>
            </w:r>
          </w:p>
        </w:tc>
      </w:tr>
      <w:tr w:rsidR="0016486E" w:rsidRPr="0016486E" w14:paraId="728C27E2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C7952" w14:textId="77777777" w:rsidR="0016486E" w:rsidRPr="0016486E" w:rsidRDefault="0016486E" w:rsidP="0016486E">
            <w:r w:rsidRPr="0016486E"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70C91" w14:textId="77777777" w:rsidR="0016486E" w:rsidRPr="0016486E" w:rsidRDefault="0016486E" w:rsidP="0016486E">
            <w:r w:rsidRPr="0016486E">
              <w:t>顧問：月次（記帳・月次監査）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9DEFB" w14:textId="77777777" w:rsidR="0016486E" w:rsidRPr="0016486E" w:rsidRDefault="0016486E" w:rsidP="0016486E">
            <w:r w:rsidRPr="0016486E">
              <w:t>月次チェック、試算表、会計レビュー、資料回収</w:t>
            </w:r>
          </w:p>
        </w:tc>
      </w:tr>
      <w:tr w:rsidR="0016486E" w:rsidRPr="0016486E" w14:paraId="6785D124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0E1A" w14:textId="77777777" w:rsidR="0016486E" w:rsidRPr="0016486E" w:rsidRDefault="0016486E" w:rsidP="0016486E">
            <w:r w:rsidRPr="0016486E">
              <w:t>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0BECE" w14:textId="77777777" w:rsidR="0016486E" w:rsidRPr="0016486E" w:rsidRDefault="0016486E" w:rsidP="0016486E">
            <w:r w:rsidRPr="0016486E">
              <w:t>顧問：四半期・中間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4C9FE" w14:textId="77777777" w:rsidR="0016486E" w:rsidRPr="0016486E" w:rsidRDefault="0016486E" w:rsidP="0016486E">
            <w:r w:rsidRPr="0016486E">
              <w:t>四半期レビュー、消費税中間等の準備</w:t>
            </w:r>
          </w:p>
        </w:tc>
      </w:tr>
      <w:tr w:rsidR="0016486E" w:rsidRPr="0016486E" w14:paraId="56B0ACC6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30F1" w14:textId="77777777" w:rsidR="0016486E" w:rsidRPr="0016486E" w:rsidRDefault="0016486E" w:rsidP="0016486E">
            <w:r w:rsidRPr="0016486E">
              <w:t>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3F61" w14:textId="77777777" w:rsidR="0016486E" w:rsidRPr="0016486E" w:rsidRDefault="0016486E" w:rsidP="0016486E">
            <w:r w:rsidRPr="0016486E">
              <w:t>決算・申告（法人）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3E0F" w14:textId="77777777" w:rsidR="0016486E" w:rsidRPr="0016486E" w:rsidRDefault="0016486E" w:rsidP="0016486E">
            <w:r w:rsidRPr="0016486E">
              <w:t>決算整理、別表、申告書、電子申告、添付書面</w:t>
            </w:r>
          </w:p>
        </w:tc>
      </w:tr>
      <w:tr w:rsidR="0016486E" w:rsidRPr="0016486E" w14:paraId="1DF48E89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11446" w14:textId="77777777" w:rsidR="0016486E" w:rsidRPr="0016486E" w:rsidRDefault="0016486E" w:rsidP="0016486E">
            <w:r w:rsidRPr="0016486E">
              <w:t>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B44C" w14:textId="77777777" w:rsidR="0016486E" w:rsidRPr="0016486E" w:rsidRDefault="0016486E" w:rsidP="0016486E">
            <w:r w:rsidRPr="0016486E">
              <w:t>税務相談（法人）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88C8C" w14:textId="77777777" w:rsidR="0016486E" w:rsidRPr="0016486E" w:rsidRDefault="0016486E" w:rsidP="0016486E">
            <w:r w:rsidRPr="0016486E">
              <w:t>節税/資金繰り/組織再編前相談、税務判断</w:t>
            </w:r>
          </w:p>
        </w:tc>
      </w:tr>
      <w:tr w:rsidR="0016486E" w:rsidRPr="0016486E" w14:paraId="7190F592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CCFAC" w14:textId="77777777" w:rsidR="0016486E" w:rsidRPr="0016486E" w:rsidRDefault="0016486E" w:rsidP="0016486E">
            <w:r w:rsidRPr="0016486E">
              <w:t>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7D246" w14:textId="77777777" w:rsidR="0016486E" w:rsidRPr="0016486E" w:rsidRDefault="0016486E" w:rsidP="0016486E">
            <w:r w:rsidRPr="0016486E">
              <w:t>消費税（特有論点）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AAAA3" w14:textId="77777777" w:rsidR="0016486E" w:rsidRPr="0016486E" w:rsidRDefault="0016486E" w:rsidP="0016486E">
            <w:r w:rsidRPr="0016486E">
              <w:t>課税区分、簡易/本則、インボイス対応等</w:t>
            </w:r>
          </w:p>
        </w:tc>
      </w:tr>
      <w:tr w:rsidR="0016486E" w:rsidRPr="0016486E" w14:paraId="4C536CF8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9D161" w14:textId="77777777" w:rsidR="0016486E" w:rsidRPr="0016486E" w:rsidRDefault="0016486E" w:rsidP="0016486E">
            <w:r w:rsidRPr="0016486E">
              <w:t>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7372" w14:textId="77777777" w:rsidR="0016486E" w:rsidRPr="0016486E" w:rsidRDefault="0016486E" w:rsidP="0016486E">
            <w:r w:rsidRPr="0016486E">
              <w:t>年末調整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3A3E6" w14:textId="77777777" w:rsidR="0016486E" w:rsidRPr="0016486E" w:rsidRDefault="0016486E" w:rsidP="0016486E">
            <w:r w:rsidRPr="0016486E">
              <w:t>扶養控除等、源泉、給与ソフト連携、提出</w:t>
            </w:r>
          </w:p>
        </w:tc>
      </w:tr>
      <w:tr w:rsidR="0016486E" w:rsidRPr="0016486E" w14:paraId="4993631B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4BB3" w14:textId="77777777" w:rsidR="0016486E" w:rsidRPr="0016486E" w:rsidRDefault="0016486E" w:rsidP="0016486E">
            <w:r w:rsidRPr="0016486E">
              <w:t>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CD132" w14:textId="77777777" w:rsidR="0016486E" w:rsidRPr="0016486E" w:rsidRDefault="0016486E" w:rsidP="0016486E">
            <w:r w:rsidRPr="0016486E">
              <w:t>法定調書・給与支払報告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2235D" w14:textId="77777777" w:rsidR="0016486E" w:rsidRPr="0016486E" w:rsidRDefault="0016486E" w:rsidP="0016486E">
            <w:r w:rsidRPr="0016486E">
              <w:t>法定調書合計表、支払調書、給与支払報告書</w:t>
            </w:r>
          </w:p>
        </w:tc>
      </w:tr>
      <w:tr w:rsidR="0016486E" w:rsidRPr="0016486E" w14:paraId="35B57674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D5BF" w14:textId="77777777" w:rsidR="0016486E" w:rsidRPr="0016486E" w:rsidRDefault="0016486E" w:rsidP="0016486E">
            <w:r w:rsidRPr="0016486E">
              <w:t>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DCDDC" w14:textId="77777777" w:rsidR="0016486E" w:rsidRPr="0016486E" w:rsidRDefault="0016486E" w:rsidP="0016486E">
            <w:r w:rsidRPr="0016486E">
              <w:t>個人確定申告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6A15" w14:textId="77777777" w:rsidR="0016486E" w:rsidRPr="0016486E" w:rsidRDefault="0016486E" w:rsidP="0016486E">
            <w:r w:rsidRPr="0016486E">
              <w:t>所得税、消費税（個人）、青色決算書等</w:t>
            </w:r>
          </w:p>
        </w:tc>
      </w:tr>
      <w:tr w:rsidR="0016486E" w:rsidRPr="0016486E" w14:paraId="5D3E9E6C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E1D48" w14:textId="77777777" w:rsidR="0016486E" w:rsidRPr="0016486E" w:rsidRDefault="0016486E" w:rsidP="0016486E">
            <w:r w:rsidRPr="0016486E">
              <w:t>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5FE2B" w14:textId="77777777" w:rsidR="0016486E" w:rsidRPr="0016486E" w:rsidRDefault="0016486E" w:rsidP="0016486E">
            <w:r w:rsidRPr="0016486E">
              <w:t>相続税申告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47524" w14:textId="77777777" w:rsidR="0016486E" w:rsidRPr="0016486E" w:rsidRDefault="0016486E" w:rsidP="0016486E">
            <w:r w:rsidRPr="0016486E">
              <w:t>財産評価、特例判定、申告書、添付、面談</w:t>
            </w:r>
          </w:p>
        </w:tc>
      </w:tr>
      <w:tr w:rsidR="0016486E" w:rsidRPr="0016486E" w14:paraId="67CE7C9C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085DA" w14:textId="77777777" w:rsidR="0016486E" w:rsidRPr="0016486E" w:rsidRDefault="0016486E" w:rsidP="0016486E">
            <w:r w:rsidRPr="0016486E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D643" w14:textId="77777777" w:rsidR="0016486E" w:rsidRPr="0016486E" w:rsidRDefault="0016486E" w:rsidP="0016486E">
            <w:r w:rsidRPr="0016486E">
              <w:t>相続手続支援（税務外含む）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888E" w14:textId="77777777" w:rsidR="0016486E" w:rsidRPr="0016486E" w:rsidRDefault="0016486E" w:rsidP="0016486E">
            <w:r w:rsidRPr="0016486E">
              <w:t>戸籍・残高・名寄せ、遺産分割補助、文書整理</w:t>
            </w:r>
          </w:p>
        </w:tc>
      </w:tr>
      <w:tr w:rsidR="0016486E" w:rsidRPr="0016486E" w14:paraId="27F33F55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6262" w14:textId="77777777" w:rsidR="0016486E" w:rsidRPr="0016486E" w:rsidRDefault="0016486E" w:rsidP="0016486E">
            <w:r w:rsidRPr="0016486E"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3127" w14:textId="77777777" w:rsidR="0016486E" w:rsidRPr="0016486E" w:rsidRDefault="0016486E" w:rsidP="0016486E">
            <w:r w:rsidRPr="0016486E">
              <w:t>贈与税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8034" w14:textId="77777777" w:rsidR="0016486E" w:rsidRPr="0016486E" w:rsidRDefault="0016486E" w:rsidP="0016486E">
            <w:r w:rsidRPr="0016486E">
              <w:t>暦年・相続時精算、申告書、評価</w:t>
            </w:r>
          </w:p>
        </w:tc>
      </w:tr>
      <w:tr w:rsidR="0016486E" w:rsidRPr="0016486E" w14:paraId="3F87305C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15DB2" w14:textId="77777777" w:rsidR="0016486E" w:rsidRPr="0016486E" w:rsidRDefault="0016486E" w:rsidP="0016486E">
            <w:r w:rsidRPr="0016486E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449E2" w14:textId="77777777" w:rsidR="0016486E" w:rsidRPr="0016486E" w:rsidRDefault="0016486E" w:rsidP="0016486E">
            <w:r w:rsidRPr="0016486E">
              <w:t>譲渡所得（不動産・株式）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3433C" w14:textId="77777777" w:rsidR="0016486E" w:rsidRPr="0016486E" w:rsidRDefault="0016486E" w:rsidP="0016486E">
            <w:r w:rsidRPr="0016486E">
              <w:t>取得費確認、特例、申告書</w:t>
            </w:r>
          </w:p>
        </w:tc>
      </w:tr>
      <w:tr w:rsidR="0016486E" w:rsidRPr="0016486E" w14:paraId="67C85042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711EA" w14:textId="77777777" w:rsidR="0016486E" w:rsidRPr="0016486E" w:rsidRDefault="0016486E" w:rsidP="0016486E">
            <w:r w:rsidRPr="0016486E"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0556" w14:textId="77777777" w:rsidR="0016486E" w:rsidRPr="0016486E" w:rsidRDefault="0016486E" w:rsidP="0016486E">
            <w:r w:rsidRPr="0016486E">
              <w:t>税務調査対応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B173" w14:textId="77777777" w:rsidR="0016486E" w:rsidRPr="0016486E" w:rsidRDefault="0016486E" w:rsidP="0016486E">
            <w:r w:rsidRPr="0016486E">
              <w:t>事前準備、立会い、指摘対応、修正申告等</w:t>
            </w:r>
          </w:p>
        </w:tc>
      </w:tr>
      <w:tr w:rsidR="0016486E" w:rsidRPr="0016486E" w14:paraId="156C464A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BD8C2" w14:textId="77777777" w:rsidR="0016486E" w:rsidRPr="0016486E" w:rsidRDefault="0016486E" w:rsidP="0016486E">
            <w:r w:rsidRPr="0016486E"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749B7" w14:textId="77777777" w:rsidR="0016486E" w:rsidRPr="0016486E" w:rsidRDefault="0016486E" w:rsidP="0016486E">
            <w:r w:rsidRPr="0016486E">
              <w:t>顧客対応（定常）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3D701" w14:textId="77777777" w:rsidR="0016486E" w:rsidRPr="0016486E" w:rsidRDefault="0016486E" w:rsidP="0016486E">
            <w:r w:rsidRPr="0016486E">
              <w:t>電話/メール、面談調整、資料督促（案件横断）</w:t>
            </w:r>
          </w:p>
        </w:tc>
      </w:tr>
      <w:tr w:rsidR="0016486E" w:rsidRPr="0016486E" w14:paraId="66EA8D8B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14159" w14:textId="77777777" w:rsidR="0016486E" w:rsidRPr="0016486E" w:rsidRDefault="0016486E" w:rsidP="0016486E">
            <w:r w:rsidRPr="0016486E"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4E392" w14:textId="77777777" w:rsidR="0016486E" w:rsidRPr="0016486E" w:rsidRDefault="0016486E" w:rsidP="0016486E">
            <w:r w:rsidRPr="0016486E">
              <w:t>内部：教育・育成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5C23" w14:textId="77777777" w:rsidR="0016486E" w:rsidRPr="0016486E" w:rsidRDefault="0016486E" w:rsidP="0016486E">
            <w:r w:rsidRPr="0016486E">
              <w:t>OJT、レビュー指導、研修、マニュアル作成</w:t>
            </w:r>
          </w:p>
        </w:tc>
      </w:tr>
      <w:tr w:rsidR="0016486E" w:rsidRPr="0016486E" w14:paraId="45449CE8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4FDBD" w14:textId="77777777" w:rsidR="0016486E" w:rsidRPr="0016486E" w:rsidRDefault="0016486E" w:rsidP="0016486E">
            <w:r w:rsidRPr="0016486E"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7193F" w14:textId="77777777" w:rsidR="0016486E" w:rsidRPr="0016486E" w:rsidRDefault="0016486E" w:rsidP="0016486E">
            <w:r w:rsidRPr="0016486E">
              <w:t>内部：業務改善・DX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05AB6" w14:textId="77777777" w:rsidR="0016486E" w:rsidRPr="0016486E" w:rsidRDefault="0016486E" w:rsidP="0016486E">
            <w:r w:rsidRPr="0016486E">
              <w:t>テンプレ整備、Kintone/ツール改善、標準化</w:t>
            </w:r>
          </w:p>
        </w:tc>
      </w:tr>
      <w:tr w:rsidR="0016486E" w:rsidRPr="0016486E" w14:paraId="3A4C896A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4513C" w14:textId="77777777" w:rsidR="0016486E" w:rsidRPr="0016486E" w:rsidRDefault="0016486E" w:rsidP="0016486E">
            <w:r w:rsidRPr="0016486E"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D6CA5" w14:textId="77777777" w:rsidR="0016486E" w:rsidRPr="0016486E" w:rsidRDefault="0016486E" w:rsidP="0016486E">
            <w:r w:rsidRPr="0016486E">
              <w:t>内部：品質管理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DEDE6" w14:textId="77777777" w:rsidR="0016486E" w:rsidRPr="0016486E" w:rsidRDefault="0016486E" w:rsidP="0016486E">
            <w:r w:rsidRPr="0016486E">
              <w:t>チェックリスト、差戻し分析、内部監査的活動</w:t>
            </w:r>
          </w:p>
        </w:tc>
      </w:tr>
      <w:tr w:rsidR="0016486E" w:rsidRPr="0016486E" w14:paraId="26C218EC" w14:textId="77777777" w:rsidTr="001648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80D3" w14:textId="77777777" w:rsidR="0016486E" w:rsidRPr="0016486E" w:rsidRDefault="0016486E" w:rsidP="0016486E">
            <w:r w:rsidRPr="0016486E"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AE5E9" w14:textId="77777777" w:rsidR="0016486E" w:rsidRPr="0016486E" w:rsidRDefault="0016486E" w:rsidP="0016486E">
            <w:r w:rsidRPr="0016486E">
              <w:t>内部：営業・広報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2EB84" w14:textId="77777777" w:rsidR="0016486E" w:rsidRPr="0016486E" w:rsidRDefault="0016486E" w:rsidP="0016486E">
            <w:r w:rsidRPr="0016486E">
              <w:t>相談対応、提案書、LP、セミナー準備など</w:t>
            </w:r>
          </w:p>
        </w:tc>
      </w:tr>
    </w:tbl>
    <w:p w14:paraId="7F42D3D9" w14:textId="77777777" w:rsidR="0016486E" w:rsidRPr="0016486E" w:rsidRDefault="0016486E" w:rsidP="0016486E">
      <w:r w:rsidRPr="0016486E">
        <w:rPr>
          <w:b/>
          <w:bCs/>
        </w:rPr>
        <w:t>備考（運用のコツ）</w:t>
      </w:r>
    </w:p>
    <w:p w14:paraId="41C61BED" w14:textId="77777777" w:rsidR="0016486E" w:rsidRPr="0016486E" w:rsidRDefault="0016486E" w:rsidP="0016486E">
      <w:pPr>
        <w:numPr>
          <w:ilvl w:val="0"/>
          <w:numId w:val="39"/>
        </w:numPr>
      </w:pPr>
      <w:r w:rsidRPr="0016486E">
        <w:t>「顧客対応（定常）」を独立させると、</w:t>
      </w:r>
      <w:r w:rsidRPr="0016486E">
        <w:rPr>
          <w:b/>
          <w:bCs/>
        </w:rPr>
        <w:t>資料回収遅延の可視化</w:t>
      </w:r>
      <w:r w:rsidRPr="0016486E">
        <w:t>が進みます（ただし“何の案件か”も紐付ける設計が望ましい）</w:t>
      </w:r>
    </w:p>
    <w:p w14:paraId="682A22BF" w14:textId="77777777" w:rsidR="0016486E" w:rsidRPr="0016486E" w:rsidRDefault="0016486E" w:rsidP="0016486E">
      <w:pPr>
        <w:numPr>
          <w:ilvl w:val="0"/>
          <w:numId w:val="39"/>
        </w:numPr>
      </w:pPr>
      <w:r w:rsidRPr="0016486E">
        <w:t>「相続手続支援」を相続税申告と分けると、</w:t>
      </w:r>
      <w:r w:rsidRPr="0016486E">
        <w:rPr>
          <w:b/>
          <w:bCs/>
        </w:rPr>
        <w:t>税務外工数の膨張</w:t>
      </w:r>
      <w:r w:rsidRPr="0016486E">
        <w:t>を捕捉できます（経営者満足度が上がりやすい）</w:t>
      </w:r>
    </w:p>
    <w:p w14:paraId="3383D673" w14:textId="77777777" w:rsidR="0016486E" w:rsidRPr="0016486E" w:rsidRDefault="00000000" w:rsidP="0016486E">
      <w:r>
        <w:pict w14:anchorId="12B22793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63C6C42E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3. 工程マスター（プルダウン候補一覧）</w:t>
      </w:r>
    </w:p>
    <w:p w14:paraId="5B6100B6" w14:textId="77777777" w:rsidR="0016486E" w:rsidRPr="0016486E" w:rsidRDefault="0016486E" w:rsidP="0016486E">
      <w:r w:rsidRPr="0016486E">
        <w:t>会計事務所で最も汎用性が高い工程は次のとおりです。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2390"/>
        <w:gridCol w:w="4264"/>
      </w:tblGrid>
      <w:tr w:rsidR="0016486E" w:rsidRPr="0016486E" w14:paraId="70F00F8C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52474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3443EA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工程（プルダウン）</w:t>
            </w:r>
          </w:p>
        </w:tc>
        <w:tc>
          <w:tcPr>
            <w:tcW w:w="0" w:type="auto"/>
            <w:vAlign w:val="center"/>
            <w:hideMark/>
          </w:tcPr>
          <w:p w14:paraId="521E56AD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目的・説明</w:t>
            </w:r>
          </w:p>
        </w:tc>
      </w:tr>
      <w:tr w:rsidR="0016486E" w:rsidRPr="0016486E" w14:paraId="038B58C9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72DB" w14:textId="77777777" w:rsidR="0016486E" w:rsidRPr="0016486E" w:rsidRDefault="0016486E" w:rsidP="0016486E">
            <w:r w:rsidRPr="0016486E">
              <w:t>A01</w:t>
            </w:r>
          </w:p>
        </w:tc>
        <w:tc>
          <w:tcPr>
            <w:tcW w:w="0" w:type="auto"/>
            <w:vAlign w:val="center"/>
            <w:hideMark/>
          </w:tcPr>
          <w:p w14:paraId="1AF02549" w14:textId="77777777" w:rsidR="0016486E" w:rsidRPr="0016486E" w:rsidRDefault="0016486E" w:rsidP="0016486E">
            <w:r w:rsidRPr="0016486E">
              <w:t>受付・起票（案件開始）</w:t>
            </w:r>
          </w:p>
        </w:tc>
        <w:tc>
          <w:tcPr>
            <w:tcW w:w="0" w:type="auto"/>
            <w:vAlign w:val="center"/>
            <w:hideMark/>
          </w:tcPr>
          <w:p w14:paraId="09D32050" w14:textId="77777777" w:rsidR="0016486E" w:rsidRPr="0016486E" w:rsidRDefault="0016486E" w:rsidP="0016486E">
            <w:r w:rsidRPr="0016486E">
              <w:t>依頼受領、期限確認、担当割当、タスク化</w:t>
            </w:r>
          </w:p>
        </w:tc>
      </w:tr>
      <w:tr w:rsidR="0016486E" w:rsidRPr="0016486E" w14:paraId="31D51FF4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C195" w14:textId="77777777" w:rsidR="0016486E" w:rsidRPr="0016486E" w:rsidRDefault="0016486E" w:rsidP="0016486E">
            <w:r w:rsidRPr="0016486E">
              <w:t>A02</w:t>
            </w:r>
          </w:p>
        </w:tc>
        <w:tc>
          <w:tcPr>
            <w:tcW w:w="0" w:type="auto"/>
            <w:vAlign w:val="center"/>
            <w:hideMark/>
          </w:tcPr>
          <w:p w14:paraId="23E42B33" w14:textId="77777777" w:rsidR="0016486E" w:rsidRPr="0016486E" w:rsidRDefault="0016486E" w:rsidP="0016486E">
            <w:r w:rsidRPr="0016486E">
              <w:t>資料依頼・回収</w:t>
            </w:r>
          </w:p>
        </w:tc>
        <w:tc>
          <w:tcPr>
            <w:tcW w:w="0" w:type="auto"/>
            <w:vAlign w:val="center"/>
            <w:hideMark/>
          </w:tcPr>
          <w:p w14:paraId="035A149B" w14:textId="77777777" w:rsidR="0016486E" w:rsidRPr="0016486E" w:rsidRDefault="0016486E" w:rsidP="0016486E">
            <w:r w:rsidRPr="0016486E">
              <w:t>依頼、督促、受領、欠品確認</w:t>
            </w:r>
          </w:p>
        </w:tc>
      </w:tr>
      <w:tr w:rsidR="0016486E" w:rsidRPr="0016486E" w14:paraId="628198F9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9C78" w14:textId="77777777" w:rsidR="0016486E" w:rsidRPr="0016486E" w:rsidRDefault="0016486E" w:rsidP="0016486E">
            <w:r w:rsidRPr="0016486E">
              <w:lastRenderedPageBreak/>
              <w:t>A03</w:t>
            </w:r>
          </w:p>
        </w:tc>
        <w:tc>
          <w:tcPr>
            <w:tcW w:w="0" w:type="auto"/>
            <w:vAlign w:val="center"/>
            <w:hideMark/>
          </w:tcPr>
          <w:p w14:paraId="687A96B6" w14:textId="77777777" w:rsidR="0016486E" w:rsidRPr="0016486E" w:rsidRDefault="0016486E" w:rsidP="0016486E">
            <w:r w:rsidRPr="0016486E">
              <w:t>整理・前処理</w:t>
            </w:r>
          </w:p>
        </w:tc>
        <w:tc>
          <w:tcPr>
            <w:tcW w:w="0" w:type="auto"/>
            <w:vAlign w:val="center"/>
            <w:hideMark/>
          </w:tcPr>
          <w:p w14:paraId="41F4AC45" w14:textId="77777777" w:rsidR="0016486E" w:rsidRPr="0016486E" w:rsidRDefault="0016486E" w:rsidP="0016486E">
            <w:r w:rsidRPr="0016486E">
              <w:t>証憑整理、スキャン、仕訳準備、データ整形</w:t>
            </w:r>
          </w:p>
        </w:tc>
      </w:tr>
      <w:tr w:rsidR="0016486E" w:rsidRPr="0016486E" w14:paraId="26A407F4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745B" w14:textId="77777777" w:rsidR="0016486E" w:rsidRPr="0016486E" w:rsidRDefault="0016486E" w:rsidP="0016486E">
            <w:r w:rsidRPr="0016486E">
              <w:t>A04</w:t>
            </w:r>
          </w:p>
        </w:tc>
        <w:tc>
          <w:tcPr>
            <w:tcW w:w="0" w:type="auto"/>
            <w:vAlign w:val="center"/>
            <w:hideMark/>
          </w:tcPr>
          <w:p w14:paraId="5E3A901D" w14:textId="77777777" w:rsidR="0016486E" w:rsidRPr="0016486E" w:rsidRDefault="0016486E" w:rsidP="0016486E">
            <w:r w:rsidRPr="0016486E">
              <w:t>入力・取込</w:t>
            </w:r>
          </w:p>
        </w:tc>
        <w:tc>
          <w:tcPr>
            <w:tcW w:w="0" w:type="auto"/>
            <w:vAlign w:val="center"/>
            <w:hideMark/>
          </w:tcPr>
          <w:p w14:paraId="07B78633" w14:textId="77777777" w:rsidR="0016486E" w:rsidRPr="0016486E" w:rsidRDefault="0016486E" w:rsidP="0016486E">
            <w:r w:rsidRPr="0016486E">
              <w:t>記帳、CSV取込、仕訳計上</w:t>
            </w:r>
          </w:p>
        </w:tc>
      </w:tr>
      <w:tr w:rsidR="0016486E" w:rsidRPr="0016486E" w14:paraId="2FA05C0E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E2AB" w14:textId="77777777" w:rsidR="0016486E" w:rsidRPr="0016486E" w:rsidRDefault="0016486E" w:rsidP="0016486E">
            <w:r w:rsidRPr="0016486E">
              <w:t>A05</w:t>
            </w:r>
          </w:p>
        </w:tc>
        <w:tc>
          <w:tcPr>
            <w:tcW w:w="0" w:type="auto"/>
            <w:vAlign w:val="center"/>
            <w:hideMark/>
          </w:tcPr>
          <w:p w14:paraId="77F1C1D0" w14:textId="77777777" w:rsidR="0016486E" w:rsidRPr="0016486E" w:rsidRDefault="0016486E" w:rsidP="0016486E">
            <w:r w:rsidRPr="0016486E">
              <w:t>監査・チェック（一次）</w:t>
            </w:r>
          </w:p>
        </w:tc>
        <w:tc>
          <w:tcPr>
            <w:tcW w:w="0" w:type="auto"/>
            <w:vAlign w:val="center"/>
            <w:hideMark/>
          </w:tcPr>
          <w:p w14:paraId="10A546F8" w14:textId="77777777" w:rsidR="0016486E" w:rsidRPr="0016486E" w:rsidRDefault="0016486E" w:rsidP="0016486E">
            <w:r w:rsidRPr="0016486E">
              <w:t>月次監査、突合、残高確認</w:t>
            </w:r>
          </w:p>
        </w:tc>
      </w:tr>
      <w:tr w:rsidR="0016486E" w:rsidRPr="0016486E" w14:paraId="1E12D413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5543" w14:textId="77777777" w:rsidR="0016486E" w:rsidRPr="0016486E" w:rsidRDefault="0016486E" w:rsidP="0016486E">
            <w:r w:rsidRPr="0016486E">
              <w:t>A06</w:t>
            </w:r>
          </w:p>
        </w:tc>
        <w:tc>
          <w:tcPr>
            <w:tcW w:w="0" w:type="auto"/>
            <w:vAlign w:val="center"/>
            <w:hideMark/>
          </w:tcPr>
          <w:p w14:paraId="12EBAC75" w14:textId="77777777" w:rsidR="0016486E" w:rsidRPr="0016486E" w:rsidRDefault="0016486E" w:rsidP="0016486E">
            <w:r w:rsidRPr="0016486E">
              <w:t>論点整理・判断</w:t>
            </w:r>
          </w:p>
        </w:tc>
        <w:tc>
          <w:tcPr>
            <w:tcW w:w="0" w:type="auto"/>
            <w:vAlign w:val="center"/>
            <w:hideMark/>
          </w:tcPr>
          <w:p w14:paraId="7643B20F" w14:textId="77777777" w:rsidR="0016486E" w:rsidRPr="0016486E" w:rsidRDefault="0016486E" w:rsidP="0016486E">
            <w:r w:rsidRPr="0016486E">
              <w:t>税務論点の洗い出し、方針決定の準備</w:t>
            </w:r>
          </w:p>
        </w:tc>
      </w:tr>
      <w:tr w:rsidR="0016486E" w:rsidRPr="0016486E" w14:paraId="0881470C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A2A9" w14:textId="77777777" w:rsidR="0016486E" w:rsidRPr="0016486E" w:rsidRDefault="0016486E" w:rsidP="0016486E">
            <w:r w:rsidRPr="0016486E">
              <w:t>A07</w:t>
            </w:r>
          </w:p>
        </w:tc>
        <w:tc>
          <w:tcPr>
            <w:tcW w:w="0" w:type="auto"/>
            <w:vAlign w:val="center"/>
            <w:hideMark/>
          </w:tcPr>
          <w:p w14:paraId="70930B5A" w14:textId="77777777" w:rsidR="0016486E" w:rsidRPr="0016486E" w:rsidRDefault="0016486E" w:rsidP="0016486E">
            <w:r w:rsidRPr="0016486E">
              <w:t>作成（成果物作成）</w:t>
            </w:r>
          </w:p>
        </w:tc>
        <w:tc>
          <w:tcPr>
            <w:tcW w:w="0" w:type="auto"/>
            <w:vAlign w:val="center"/>
            <w:hideMark/>
          </w:tcPr>
          <w:p w14:paraId="5427735B" w14:textId="77777777" w:rsidR="0016486E" w:rsidRPr="0016486E" w:rsidRDefault="0016486E" w:rsidP="0016486E">
            <w:r w:rsidRPr="0016486E">
              <w:t>決算書、申告書、届出書、各種提出物</w:t>
            </w:r>
          </w:p>
        </w:tc>
      </w:tr>
      <w:tr w:rsidR="0016486E" w:rsidRPr="0016486E" w14:paraId="2A519CF9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5ACB" w14:textId="77777777" w:rsidR="0016486E" w:rsidRPr="0016486E" w:rsidRDefault="0016486E" w:rsidP="0016486E">
            <w:r w:rsidRPr="0016486E">
              <w:t>A08</w:t>
            </w:r>
          </w:p>
        </w:tc>
        <w:tc>
          <w:tcPr>
            <w:tcW w:w="0" w:type="auto"/>
            <w:vAlign w:val="center"/>
            <w:hideMark/>
          </w:tcPr>
          <w:p w14:paraId="309B09DE" w14:textId="77777777" w:rsidR="0016486E" w:rsidRPr="0016486E" w:rsidRDefault="0016486E" w:rsidP="0016486E">
            <w:r w:rsidRPr="0016486E">
              <w:t>レビュー（上長確認）</w:t>
            </w:r>
          </w:p>
        </w:tc>
        <w:tc>
          <w:tcPr>
            <w:tcW w:w="0" w:type="auto"/>
            <w:vAlign w:val="center"/>
            <w:hideMark/>
          </w:tcPr>
          <w:p w14:paraId="46D6679C" w14:textId="77777777" w:rsidR="0016486E" w:rsidRPr="0016486E" w:rsidRDefault="0016486E" w:rsidP="0016486E">
            <w:r w:rsidRPr="0016486E">
              <w:t>二次チェック、差戻し、修正</w:t>
            </w:r>
          </w:p>
        </w:tc>
      </w:tr>
      <w:tr w:rsidR="0016486E" w:rsidRPr="0016486E" w14:paraId="4CD43B95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B302" w14:textId="77777777" w:rsidR="0016486E" w:rsidRPr="0016486E" w:rsidRDefault="0016486E" w:rsidP="0016486E">
            <w:r w:rsidRPr="0016486E">
              <w:t>A09</w:t>
            </w:r>
          </w:p>
        </w:tc>
        <w:tc>
          <w:tcPr>
            <w:tcW w:w="0" w:type="auto"/>
            <w:vAlign w:val="center"/>
            <w:hideMark/>
          </w:tcPr>
          <w:p w14:paraId="47831032" w14:textId="77777777" w:rsidR="0016486E" w:rsidRPr="0016486E" w:rsidRDefault="0016486E" w:rsidP="0016486E">
            <w:r w:rsidRPr="0016486E">
              <w:t>顧客説明・合意</w:t>
            </w:r>
          </w:p>
        </w:tc>
        <w:tc>
          <w:tcPr>
            <w:tcW w:w="0" w:type="auto"/>
            <w:vAlign w:val="center"/>
            <w:hideMark/>
          </w:tcPr>
          <w:p w14:paraId="0A11180C" w14:textId="77777777" w:rsidR="0016486E" w:rsidRPr="0016486E" w:rsidRDefault="0016486E" w:rsidP="0016486E">
            <w:r w:rsidRPr="0016486E">
              <w:t>社長報告、説明、意思決定、合意形成</w:t>
            </w:r>
          </w:p>
        </w:tc>
      </w:tr>
      <w:tr w:rsidR="0016486E" w:rsidRPr="0016486E" w14:paraId="7D370EDB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97F4" w14:textId="77777777" w:rsidR="0016486E" w:rsidRPr="0016486E" w:rsidRDefault="0016486E" w:rsidP="0016486E">
            <w:r w:rsidRPr="0016486E">
              <w:t>A10</w:t>
            </w:r>
          </w:p>
        </w:tc>
        <w:tc>
          <w:tcPr>
            <w:tcW w:w="0" w:type="auto"/>
            <w:vAlign w:val="center"/>
            <w:hideMark/>
          </w:tcPr>
          <w:p w14:paraId="3618106E" w14:textId="77777777" w:rsidR="0016486E" w:rsidRPr="0016486E" w:rsidRDefault="0016486E" w:rsidP="0016486E">
            <w:r w:rsidRPr="0016486E">
              <w:t>提出・送信</w:t>
            </w:r>
          </w:p>
        </w:tc>
        <w:tc>
          <w:tcPr>
            <w:tcW w:w="0" w:type="auto"/>
            <w:vAlign w:val="center"/>
            <w:hideMark/>
          </w:tcPr>
          <w:p w14:paraId="543B2CEB" w14:textId="77777777" w:rsidR="0016486E" w:rsidRPr="0016486E" w:rsidRDefault="0016486E" w:rsidP="0016486E">
            <w:r w:rsidRPr="0016486E">
              <w:t>e-Tax/eLTAX、郵送、電子送信</w:t>
            </w:r>
          </w:p>
        </w:tc>
      </w:tr>
      <w:tr w:rsidR="0016486E" w:rsidRPr="0016486E" w14:paraId="642953E6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DF72" w14:textId="77777777" w:rsidR="0016486E" w:rsidRPr="0016486E" w:rsidRDefault="0016486E" w:rsidP="0016486E">
            <w:r w:rsidRPr="0016486E">
              <w:t>A11</w:t>
            </w:r>
          </w:p>
        </w:tc>
        <w:tc>
          <w:tcPr>
            <w:tcW w:w="0" w:type="auto"/>
            <w:vAlign w:val="center"/>
            <w:hideMark/>
          </w:tcPr>
          <w:p w14:paraId="2E25E3DE" w14:textId="77777777" w:rsidR="0016486E" w:rsidRPr="0016486E" w:rsidRDefault="0016486E" w:rsidP="0016486E">
            <w:r w:rsidRPr="0016486E">
              <w:t>完了処理・保管</w:t>
            </w:r>
          </w:p>
        </w:tc>
        <w:tc>
          <w:tcPr>
            <w:tcW w:w="0" w:type="auto"/>
            <w:vAlign w:val="center"/>
            <w:hideMark/>
          </w:tcPr>
          <w:p w14:paraId="7EA3921D" w14:textId="77777777" w:rsidR="0016486E" w:rsidRPr="0016486E" w:rsidRDefault="0016486E" w:rsidP="0016486E">
            <w:r w:rsidRPr="0016486E">
              <w:t>控え整理、電子保存、次回への引継ぎ</w:t>
            </w:r>
          </w:p>
        </w:tc>
      </w:tr>
      <w:tr w:rsidR="0016486E" w:rsidRPr="0016486E" w14:paraId="5DDDB324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9804" w14:textId="77777777" w:rsidR="0016486E" w:rsidRPr="0016486E" w:rsidRDefault="0016486E" w:rsidP="0016486E">
            <w:r w:rsidRPr="0016486E">
              <w:t>A12</w:t>
            </w:r>
          </w:p>
        </w:tc>
        <w:tc>
          <w:tcPr>
            <w:tcW w:w="0" w:type="auto"/>
            <w:vAlign w:val="center"/>
            <w:hideMark/>
          </w:tcPr>
          <w:p w14:paraId="19C895CA" w14:textId="77777777" w:rsidR="0016486E" w:rsidRPr="0016486E" w:rsidRDefault="0016486E" w:rsidP="0016486E">
            <w:r w:rsidRPr="0016486E">
              <w:t>フォロー・是正</w:t>
            </w:r>
          </w:p>
        </w:tc>
        <w:tc>
          <w:tcPr>
            <w:tcW w:w="0" w:type="auto"/>
            <w:vAlign w:val="center"/>
            <w:hideMark/>
          </w:tcPr>
          <w:p w14:paraId="3F273309" w14:textId="77777777" w:rsidR="0016486E" w:rsidRPr="0016486E" w:rsidRDefault="0016486E" w:rsidP="0016486E">
            <w:r w:rsidRPr="0016486E">
              <w:t>指摘対応、修正申告、追加資料対応</w:t>
            </w:r>
          </w:p>
        </w:tc>
      </w:tr>
    </w:tbl>
    <w:p w14:paraId="1D2E41E0" w14:textId="77777777" w:rsidR="0016486E" w:rsidRPr="0016486E" w:rsidRDefault="0016486E" w:rsidP="0016486E">
      <w:r w:rsidRPr="0016486E">
        <w:rPr>
          <w:b/>
          <w:bCs/>
        </w:rPr>
        <w:t>備考</w:t>
      </w:r>
    </w:p>
    <w:p w14:paraId="12A1E108" w14:textId="77777777" w:rsidR="0016486E" w:rsidRPr="0016486E" w:rsidRDefault="0016486E" w:rsidP="0016486E">
      <w:pPr>
        <w:numPr>
          <w:ilvl w:val="0"/>
          <w:numId w:val="40"/>
        </w:numPr>
      </w:pPr>
      <w:r w:rsidRPr="0016486E">
        <w:t>「監査・チェック」と「レビュー」を分けると、**一次（担当者）と二次（上長）**の差戻し構造が見えるため、品質改善に直結します。</w:t>
      </w:r>
    </w:p>
    <w:p w14:paraId="67429B4A" w14:textId="77777777" w:rsidR="0016486E" w:rsidRPr="0016486E" w:rsidRDefault="0016486E" w:rsidP="0016486E">
      <w:pPr>
        <w:numPr>
          <w:ilvl w:val="0"/>
          <w:numId w:val="40"/>
        </w:numPr>
      </w:pPr>
      <w:r w:rsidRPr="0016486E">
        <w:t>「論点整理・判断」を独立させると、</w:t>
      </w:r>
      <w:r w:rsidRPr="0016486E">
        <w:rPr>
          <w:b/>
          <w:bCs/>
        </w:rPr>
        <w:t>“専門家としての価値”が工数として見える</w:t>
      </w:r>
      <w:r w:rsidRPr="0016486E">
        <w:t>ようになります（経営者が最も評価しやすいポイント）。</w:t>
      </w:r>
    </w:p>
    <w:p w14:paraId="014C463F" w14:textId="77777777" w:rsidR="0016486E" w:rsidRPr="0016486E" w:rsidRDefault="00000000" w:rsidP="0016486E">
      <w:r>
        <w:pict w14:anchorId="57A4F384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662F82A0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4. 推奨：業務区分 × 工程マトリクス（標準の使い分け表）</w:t>
      </w:r>
    </w:p>
    <w:p w14:paraId="47B3269E" w14:textId="77777777" w:rsidR="0016486E" w:rsidRPr="0016486E" w:rsidRDefault="0016486E" w:rsidP="0016486E">
      <w:r w:rsidRPr="0016486E">
        <w:t>「全工程が全業務区分で使える」と言うより、よく使う組合せを標準化しておくと入力が速くなります。代表例を示します。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8519"/>
      </w:tblGrid>
      <w:tr w:rsidR="0016486E" w:rsidRPr="0016486E" w14:paraId="5B52D568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D4F52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業務区分</w:t>
            </w:r>
          </w:p>
        </w:tc>
        <w:tc>
          <w:tcPr>
            <w:tcW w:w="0" w:type="auto"/>
            <w:vAlign w:val="center"/>
            <w:hideMark/>
          </w:tcPr>
          <w:p w14:paraId="4B38C10C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よく使う工程（推奨セット）</w:t>
            </w:r>
          </w:p>
        </w:tc>
      </w:tr>
      <w:tr w:rsidR="0016486E" w:rsidRPr="0016486E" w14:paraId="2FC404DF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CDC7" w14:textId="77777777" w:rsidR="0016486E" w:rsidRPr="0016486E" w:rsidRDefault="0016486E" w:rsidP="0016486E">
            <w:r w:rsidRPr="0016486E">
              <w:t>顧問：月次</w:t>
            </w:r>
          </w:p>
        </w:tc>
        <w:tc>
          <w:tcPr>
            <w:tcW w:w="0" w:type="auto"/>
            <w:vAlign w:val="center"/>
            <w:hideMark/>
          </w:tcPr>
          <w:p w14:paraId="72CFFA58" w14:textId="77777777" w:rsidR="0016486E" w:rsidRPr="0016486E" w:rsidRDefault="0016486E" w:rsidP="0016486E">
            <w:r w:rsidRPr="0016486E">
              <w:t>資料回収 → 整理・前処理 → 入力・取込 → 監査・チェック → 顧客説明・合意 → 完了処理</w:t>
            </w:r>
          </w:p>
        </w:tc>
      </w:tr>
      <w:tr w:rsidR="0016486E" w:rsidRPr="0016486E" w14:paraId="25F957A7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9F14" w14:textId="77777777" w:rsidR="0016486E" w:rsidRPr="0016486E" w:rsidRDefault="0016486E" w:rsidP="0016486E">
            <w:r w:rsidRPr="0016486E">
              <w:t>決算・申告（法人）</w:t>
            </w:r>
          </w:p>
        </w:tc>
        <w:tc>
          <w:tcPr>
            <w:tcW w:w="0" w:type="auto"/>
            <w:vAlign w:val="center"/>
            <w:hideMark/>
          </w:tcPr>
          <w:p w14:paraId="0912815C" w14:textId="77777777" w:rsidR="0016486E" w:rsidRPr="0016486E" w:rsidRDefault="0016486E" w:rsidP="0016486E">
            <w:r w:rsidRPr="0016486E">
              <w:t>資料回収 → 整理・前処理 → 論点整理・判断 → 作成 → レビュー → 顧客説明・合意 → 提出</w:t>
            </w:r>
          </w:p>
        </w:tc>
      </w:tr>
      <w:tr w:rsidR="0016486E" w:rsidRPr="0016486E" w14:paraId="5FE8470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621B" w14:textId="77777777" w:rsidR="0016486E" w:rsidRPr="0016486E" w:rsidRDefault="0016486E" w:rsidP="0016486E">
            <w:r w:rsidRPr="0016486E">
              <w:t>年末調整</w:t>
            </w:r>
          </w:p>
        </w:tc>
        <w:tc>
          <w:tcPr>
            <w:tcW w:w="0" w:type="auto"/>
            <w:vAlign w:val="center"/>
            <w:hideMark/>
          </w:tcPr>
          <w:p w14:paraId="625487BD" w14:textId="77777777" w:rsidR="0016486E" w:rsidRPr="0016486E" w:rsidRDefault="0016486E" w:rsidP="0016486E">
            <w:r w:rsidRPr="0016486E">
              <w:t>資料回収 → 整理・前処理 → 作成 → レビュー → 提出 → 完了処理</w:t>
            </w:r>
          </w:p>
        </w:tc>
      </w:tr>
      <w:tr w:rsidR="0016486E" w:rsidRPr="0016486E" w14:paraId="0A472B14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0066" w14:textId="77777777" w:rsidR="0016486E" w:rsidRPr="0016486E" w:rsidRDefault="0016486E" w:rsidP="0016486E">
            <w:r w:rsidRPr="0016486E">
              <w:t>法定調書</w:t>
            </w:r>
          </w:p>
        </w:tc>
        <w:tc>
          <w:tcPr>
            <w:tcW w:w="0" w:type="auto"/>
            <w:vAlign w:val="center"/>
            <w:hideMark/>
          </w:tcPr>
          <w:p w14:paraId="27913FBE" w14:textId="77777777" w:rsidR="0016486E" w:rsidRPr="0016486E" w:rsidRDefault="0016486E" w:rsidP="0016486E">
            <w:r w:rsidRPr="0016486E">
              <w:t>資料回収 → 整理・前処理 → 作成 → レビュー → 提出</w:t>
            </w:r>
          </w:p>
        </w:tc>
      </w:tr>
      <w:tr w:rsidR="0016486E" w:rsidRPr="0016486E" w14:paraId="11DFD3B9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4394" w14:textId="77777777" w:rsidR="0016486E" w:rsidRPr="0016486E" w:rsidRDefault="0016486E" w:rsidP="0016486E">
            <w:r w:rsidRPr="0016486E">
              <w:t>個人確定申告</w:t>
            </w:r>
          </w:p>
        </w:tc>
        <w:tc>
          <w:tcPr>
            <w:tcW w:w="0" w:type="auto"/>
            <w:vAlign w:val="center"/>
            <w:hideMark/>
          </w:tcPr>
          <w:p w14:paraId="73C97023" w14:textId="77777777" w:rsidR="0016486E" w:rsidRPr="0016486E" w:rsidRDefault="0016486E" w:rsidP="0016486E">
            <w:r w:rsidRPr="0016486E">
              <w:t>資料回収 → 整理・前処理 → 論点整理・判断 → 作成 → レビュー → 提出</w:t>
            </w:r>
          </w:p>
        </w:tc>
      </w:tr>
      <w:tr w:rsidR="0016486E" w:rsidRPr="0016486E" w14:paraId="64AFC495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0DFD" w14:textId="77777777" w:rsidR="0016486E" w:rsidRPr="0016486E" w:rsidRDefault="0016486E" w:rsidP="0016486E">
            <w:r w:rsidRPr="0016486E">
              <w:t>相続税申告</w:t>
            </w:r>
          </w:p>
        </w:tc>
        <w:tc>
          <w:tcPr>
            <w:tcW w:w="0" w:type="auto"/>
            <w:vAlign w:val="center"/>
            <w:hideMark/>
          </w:tcPr>
          <w:p w14:paraId="2C877C14" w14:textId="77777777" w:rsidR="0016486E" w:rsidRPr="0016486E" w:rsidRDefault="0016486E" w:rsidP="0016486E">
            <w:r w:rsidRPr="0016486E">
              <w:t>受付・起票 → 資料回収 → 論点整理・判断 → 作成 → レビュー → 顧客説明・合意 → 提出</w:t>
            </w:r>
          </w:p>
        </w:tc>
      </w:tr>
      <w:tr w:rsidR="0016486E" w:rsidRPr="0016486E" w14:paraId="3A7AD521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869C" w14:textId="77777777" w:rsidR="0016486E" w:rsidRPr="0016486E" w:rsidRDefault="0016486E" w:rsidP="0016486E">
            <w:r w:rsidRPr="0016486E">
              <w:t>税務調査対応</w:t>
            </w:r>
          </w:p>
        </w:tc>
        <w:tc>
          <w:tcPr>
            <w:tcW w:w="0" w:type="auto"/>
            <w:vAlign w:val="center"/>
            <w:hideMark/>
          </w:tcPr>
          <w:p w14:paraId="42D9D987" w14:textId="77777777" w:rsidR="0016486E" w:rsidRPr="0016486E" w:rsidRDefault="0016486E" w:rsidP="0016486E">
            <w:r w:rsidRPr="0016486E">
              <w:t>受付・起票 → 資料回収 → 論点整理・判断 → 顧客説明・合意 → フォロー・是正</w:t>
            </w:r>
          </w:p>
        </w:tc>
      </w:tr>
      <w:tr w:rsidR="0016486E" w:rsidRPr="0016486E" w14:paraId="4CFF94D9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1899" w14:textId="77777777" w:rsidR="0016486E" w:rsidRPr="0016486E" w:rsidRDefault="0016486E" w:rsidP="0016486E">
            <w:r w:rsidRPr="0016486E">
              <w:t>内部：教育・育成</w:t>
            </w:r>
          </w:p>
        </w:tc>
        <w:tc>
          <w:tcPr>
            <w:tcW w:w="0" w:type="auto"/>
            <w:vAlign w:val="center"/>
            <w:hideMark/>
          </w:tcPr>
          <w:p w14:paraId="166F759C" w14:textId="77777777" w:rsidR="0016486E" w:rsidRPr="0016486E" w:rsidRDefault="0016486E" w:rsidP="0016486E">
            <w:r w:rsidRPr="0016486E">
              <w:t>受付・起票（研修計画）→ レビュー（指導）→ 完了処理（記録）</w:t>
            </w:r>
          </w:p>
        </w:tc>
      </w:tr>
      <w:tr w:rsidR="0016486E" w:rsidRPr="0016486E" w14:paraId="2CD19488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24FF" w14:textId="77777777" w:rsidR="0016486E" w:rsidRPr="0016486E" w:rsidRDefault="0016486E" w:rsidP="0016486E">
            <w:r w:rsidRPr="0016486E">
              <w:t>内部：業務改善・DX</w:t>
            </w:r>
          </w:p>
        </w:tc>
        <w:tc>
          <w:tcPr>
            <w:tcW w:w="0" w:type="auto"/>
            <w:vAlign w:val="center"/>
            <w:hideMark/>
          </w:tcPr>
          <w:p w14:paraId="47DE0E26" w14:textId="77777777" w:rsidR="0016486E" w:rsidRPr="0016486E" w:rsidRDefault="0016486E" w:rsidP="0016486E">
            <w:r w:rsidRPr="0016486E">
              <w:t>受付・起票 → 論点整理・判断 → 作成（手順・テンプレ）→ レビュー → 完了処理</w:t>
            </w:r>
          </w:p>
        </w:tc>
      </w:tr>
    </w:tbl>
    <w:p w14:paraId="7F3BFF3E" w14:textId="77777777" w:rsidR="0016486E" w:rsidRPr="0016486E" w:rsidRDefault="00000000" w:rsidP="0016486E">
      <w:r>
        <w:pict w14:anchorId="6E1EE2DF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3BBBE58F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5. 実装上の推奨（Kintone等を想定したフィールド）</w:t>
      </w:r>
    </w:p>
    <w:p w14:paraId="3262787D" w14:textId="77777777" w:rsidR="0016486E" w:rsidRPr="0016486E" w:rsidRDefault="0016486E" w:rsidP="0016486E">
      <w:r w:rsidRPr="0016486E">
        <w:t>入力を速くし、集計を可能にするための最低限セットです。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069"/>
        <w:gridCol w:w="5740"/>
      </w:tblGrid>
      <w:tr w:rsidR="0016486E" w:rsidRPr="0016486E" w14:paraId="350ED423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52F93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lastRenderedPageBreak/>
              <w:t>フィールド</w:t>
            </w:r>
          </w:p>
        </w:tc>
        <w:tc>
          <w:tcPr>
            <w:tcW w:w="0" w:type="auto"/>
            <w:vAlign w:val="center"/>
            <w:hideMark/>
          </w:tcPr>
          <w:p w14:paraId="6FEEDDE9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種別</w:t>
            </w:r>
          </w:p>
        </w:tc>
        <w:tc>
          <w:tcPr>
            <w:tcW w:w="0" w:type="auto"/>
            <w:vAlign w:val="center"/>
            <w:hideMark/>
          </w:tcPr>
          <w:p w14:paraId="39C426BC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推奨</w:t>
            </w:r>
          </w:p>
        </w:tc>
      </w:tr>
      <w:tr w:rsidR="0016486E" w:rsidRPr="0016486E" w14:paraId="46A99446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1464" w14:textId="77777777" w:rsidR="0016486E" w:rsidRPr="0016486E" w:rsidRDefault="0016486E" w:rsidP="0016486E">
            <w:r w:rsidRPr="0016486E">
              <w:t>日付</w:t>
            </w:r>
          </w:p>
        </w:tc>
        <w:tc>
          <w:tcPr>
            <w:tcW w:w="0" w:type="auto"/>
            <w:vAlign w:val="center"/>
            <w:hideMark/>
          </w:tcPr>
          <w:p w14:paraId="6633F35A" w14:textId="77777777" w:rsidR="0016486E" w:rsidRPr="0016486E" w:rsidRDefault="0016486E" w:rsidP="0016486E">
            <w:r w:rsidRPr="0016486E">
              <w:t>日付</w:t>
            </w:r>
          </w:p>
        </w:tc>
        <w:tc>
          <w:tcPr>
            <w:tcW w:w="0" w:type="auto"/>
            <w:vAlign w:val="center"/>
            <w:hideMark/>
          </w:tcPr>
          <w:p w14:paraId="720BB848" w14:textId="77777777" w:rsidR="0016486E" w:rsidRPr="0016486E" w:rsidRDefault="0016486E" w:rsidP="0016486E">
            <w:r w:rsidRPr="0016486E">
              <w:t>必須</w:t>
            </w:r>
          </w:p>
        </w:tc>
      </w:tr>
      <w:tr w:rsidR="0016486E" w:rsidRPr="0016486E" w14:paraId="4FD8C661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0D7B" w14:textId="77777777" w:rsidR="0016486E" w:rsidRPr="0016486E" w:rsidRDefault="0016486E" w:rsidP="0016486E">
            <w:r w:rsidRPr="0016486E">
              <w:t>担当者</w:t>
            </w:r>
          </w:p>
        </w:tc>
        <w:tc>
          <w:tcPr>
            <w:tcW w:w="0" w:type="auto"/>
            <w:vAlign w:val="center"/>
            <w:hideMark/>
          </w:tcPr>
          <w:p w14:paraId="00D40F8A" w14:textId="77777777" w:rsidR="0016486E" w:rsidRPr="0016486E" w:rsidRDefault="0016486E" w:rsidP="0016486E">
            <w:r w:rsidRPr="0016486E">
              <w:t>ユーザー</w:t>
            </w:r>
          </w:p>
        </w:tc>
        <w:tc>
          <w:tcPr>
            <w:tcW w:w="0" w:type="auto"/>
            <w:vAlign w:val="center"/>
            <w:hideMark/>
          </w:tcPr>
          <w:p w14:paraId="6264CB51" w14:textId="77777777" w:rsidR="0016486E" w:rsidRPr="0016486E" w:rsidRDefault="0016486E" w:rsidP="0016486E">
            <w:r w:rsidRPr="0016486E">
              <w:t>必須</w:t>
            </w:r>
          </w:p>
        </w:tc>
      </w:tr>
      <w:tr w:rsidR="0016486E" w:rsidRPr="0016486E" w14:paraId="05F2E00E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6861" w14:textId="77777777" w:rsidR="0016486E" w:rsidRPr="0016486E" w:rsidRDefault="0016486E" w:rsidP="0016486E">
            <w:r w:rsidRPr="0016486E">
              <w:t>顧問先/案件</w:t>
            </w:r>
          </w:p>
        </w:tc>
        <w:tc>
          <w:tcPr>
            <w:tcW w:w="0" w:type="auto"/>
            <w:vAlign w:val="center"/>
            <w:hideMark/>
          </w:tcPr>
          <w:p w14:paraId="7D9435B7" w14:textId="77777777" w:rsidR="0016486E" w:rsidRPr="0016486E" w:rsidRDefault="0016486E" w:rsidP="0016486E">
            <w:r w:rsidRPr="0016486E">
              <w:t>文字列/ルックアップ</w:t>
            </w:r>
          </w:p>
        </w:tc>
        <w:tc>
          <w:tcPr>
            <w:tcW w:w="0" w:type="auto"/>
            <w:vAlign w:val="center"/>
            <w:hideMark/>
          </w:tcPr>
          <w:p w14:paraId="39DD9D93" w14:textId="77777777" w:rsidR="0016486E" w:rsidRPr="0016486E" w:rsidRDefault="0016486E" w:rsidP="0016486E">
            <w:r w:rsidRPr="0016486E">
              <w:t>必須（マスター化推奨）</w:t>
            </w:r>
          </w:p>
        </w:tc>
      </w:tr>
      <w:tr w:rsidR="0016486E" w:rsidRPr="0016486E" w14:paraId="69321321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2FC8" w14:textId="77777777" w:rsidR="0016486E" w:rsidRPr="0016486E" w:rsidRDefault="0016486E" w:rsidP="0016486E">
            <w:r w:rsidRPr="0016486E">
              <w:t>業務区分</w:t>
            </w:r>
          </w:p>
        </w:tc>
        <w:tc>
          <w:tcPr>
            <w:tcW w:w="0" w:type="auto"/>
            <w:vAlign w:val="center"/>
            <w:hideMark/>
          </w:tcPr>
          <w:p w14:paraId="3D57FC6C" w14:textId="77777777" w:rsidR="0016486E" w:rsidRPr="0016486E" w:rsidRDefault="0016486E" w:rsidP="0016486E">
            <w:r w:rsidRPr="0016486E">
              <w:t>ドロップダウン</w:t>
            </w:r>
          </w:p>
        </w:tc>
        <w:tc>
          <w:tcPr>
            <w:tcW w:w="0" w:type="auto"/>
            <w:vAlign w:val="center"/>
            <w:hideMark/>
          </w:tcPr>
          <w:p w14:paraId="737BA33B" w14:textId="77777777" w:rsidR="0016486E" w:rsidRPr="0016486E" w:rsidRDefault="0016486E" w:rsidP="0016486E">
            <w:r w:rsidRPr="0016486E">
              <w:t>上記18候補から</w:t>
            </w:r>
          </w:p>
        </w:tc>
      </w:tr>
      <w:tr w:rsidR="0016486E" w:rsidRPr="0016486E" w14:paraId="24F4A11E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CD34" w14:textId="77777777" w:rsidR="0016486E" w:rsidRPr="0016486E" w:rsidRDefault="0016486E" w:rsidP="0016486E">
            <w:r w:rsidRPr="0016486E">
              <w:t>工程</w:t>
            </w:r>
          </w:p>
        </w:tc>
        <w:tc>
          <w:tcPr>
            <w:tcW w:w="0" w:type="auto"/>
            <w:vAlign w:val="center"/>
            <w:hideMark/>
          </w:tcPr>
          <w:p w14:paraId="5611132A" w14:textId="77777777" w:rsidR="0016486E" w:rsidRPr="0016486E" w:rsidRDefault="0016486E" w:rsidP="0016486E">
            <w:r w:rsidRPr="0016486E">
              <w:t>ドロップダウン</w:t>
            </w:r>
          </w:p>
        </w:tc>
        <w:tc>
          <w:tcPr>
            <w:tcW w:w="0" w:type="auto"/>
            <w:vAlign w:val="center"/>
            <w:hideMark/>
          </w:tcPr>
          <w:p w14:paraId="681912D7" w14:textId="77777777" w:rsidR="0016486E" w:rsidRPr="0016486E" w:rsidRDefault="0016486E" w:rsidP="0016486E">
            <w:r w:rsidRPr="0016486E">
              <w:t>上記12候補から</w:t>
            </w:r>
          </w:p>
        </w:tc>
      </w:tr>
      <w:tr w:rsidR="0016486E" w:rsidRPr="0016486E" w14:paraId="276009BB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BBA9" w14:textId="77777777" w:rsidR="0016486E" w:rsidRPr="0016486E" w:rsidRDefault="0016486E" w:rsidP="0016486E">
            <w:r w:rsidRPr="0016486E">
              <w:t>工数</w:t>
            </w:r>
          </w:p>
        </w:tc>
        <w:tc>
          <w:tcPr>
            <w:tcW w:w="0" w:type="auto"/>
            <w:vAlign w:val="center"/>
            <w:hideMark/>
          </w:tcPr>
          <w:p w14:paraId="3D8D3256" w14:textId="77777777" w:rsidR="0016486E" w:rsidRPr="0016486E" w:rsidRDefault="0016486E" w:rsidP="0016486E">
            <w:r w:rsidRPr="0016486E">
              <w:t>数値</w:t>
            </w:r>
          </w:p>
        </w:tc>
        <w:tc>
          <w:tcPr>
            <w:tcW w:w="0" w:type="auto"/>
            <w:vAlign w:val="center"/>
            <w:hideMark/>
          </w:tcPr>
          <w:p w14:paraId="6CD0F551" w14:textId="77777777" w:rsidR="0016486E" w:rsidRPr="0016486E" w:rsidRDefault="0016486E" w:rsidP="0016486E">
            <w:r w:rsidRPr="0016486E">
              <w:t>0.5h刻み</w:t>
            </w:r>
          </w:p>
        </w:tc>
      </w:tr>
      <w:tr w:rsidR="0016486E" w:rsidRPr="0016486E" w14:paraId="25A0F7AC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1497" w14:textId="77777777" w:rsidR="0016486E" w:rsidRPr="0016486E" w:rsidRDefault="0016486E" w:rsidP="0016486E">
            <w:r w:rsidRPr="0016486E">
              <w:t>進捗信号</w:t>
            </w:r>
          </w:p>
        </w:tc>
        <w:tc>
          <w:tcPr>
            <w:tcW w:w="0" w:type="auto"/>
            <w:vAlign w:val="center"/>
            <w:hideMark/>
          </w:tcPr>
          <w:p w14:paraId="0FBCAD8A" w14:textId="77777777" w:rsidR="0016486E" w:rsidRPr="0016486E" w:rsidRDefault="0016486E" w:rsidP="0016486E">
            <w:r w:rsidRPr="0016486E">
              <w:t>ラジオ</w:t>
            </w:r>
          </w:p>
        </w:tc>
        <w:tc>
          <w:tcPr>
            <w:tcW w:w="0" w:type="auto"/>
            <w:vAlign w:val="center"/>
            <w:hideMark/>
          </w:tcPr>
          <w:p w14:paraId="545A41F3" w14:textId="77777777" w:rsidR="0016486E" w:rsidRPr="0016486E" w:rsidRDefault="0016486E" w:rsidP="0016486E">
            <w:r w:rsidRPr="0016486E">
              <w:t>G/Y/R</w:t>
            </w:r>
          </w:p>
        </w:tc>
      </w:tr>
      <w:tr w:rsidR="0016486E" w:rsidRPr="0016486E" w14:paraId="611C644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46A5" w14:textId="77777777" w:rsidR="0016486E" w:rsidRPr="0016486E" w:rsidRDefault="0016486E" w:rsidP="0016486E">
            <w:r w:rsidRPr="0016486E">
              <w:t>詰まり種別</w:t>
            </w:r>
          </w:p>
        </w:tc>
        <w:tc>
          <w:tcPr>
            <w:tcW w:w="0" w:type="auto"/>
            <w:vAlign w:val="center"/>
            <w:hideMark/>
          </w:tcPr>
          <w:p w14:paraId="5B84F484" w14:textId="77777777" w:rsidR="0016486E" w:rsidRPr="0016486E" w:rsidRDefault="0016486E" w:rsidP="0016486E">
            <w:r w:rsidRPr="0016486E">
              <w:t>ドロップダウン</w:t>
            </w:r>
          </w:p>
        </w:tc>
        <w:tc>
          <w:tcPr>
            <w:tcW w:w="0" w:type="auto"/>
            <w:vAlign w:val="center"/>
            <w:hideMark/>
          </w:tcPr>
          <w:p w14:paraId="16A55E39" w14:textId="77777777" w:rsidR="0016486E" w:rsidRPr="0016486E" w:rsidRDefault="0016486E" w:rsidP="0016486E">
            <w:r w:rsidRPr="0016486E">
              <w:t>（未回収/回答待ち/レビュー待ち/論点未確定/外部待ち）等</w:t>
            </w:r>
          </w:p>
        </w:tc>
      </w:tr>
      <w:tr w:rsidR="0016486E" w:rsidRPr="0016486E" w14:paraId="60D1D970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109F" w14:textId="77777777" w:rsidR="0016486E" w:rsidRPr="0016486E" w:rsidRDefault="0016486E" w:rsidP="0016486E">
            <w:r w:rsidRPr="0016486E">
              <w:t>次の一手</w:t>
            </w:r>
          </w:p>
        </w:tc>
        <w:tc>
          <w:tcPr>
            <w:tcW w:w="0" w:type="auto"/>
            <w:vAlign w:val="center"/>
            <w:hideMark/>
          </w:tcPr>
          <w:p w14:paraId="236D52AB" w14:textId="77777777" w:rsidR="0016486E" w:rsidRPr="0016486E" w:rsidRDefault="0016486E" w:rsidP="0016486E">
            <w:r w:rsidRPr="0016486E">
              <w:t>文字列</w:t>
            </w:r>
          </w:p>
        </w:tc>
        <w:tc>
          <w:tcPr>
            <w:tcW w:w="0" w:type="auto"/>
            <w:vAlign w:val="center"/>
            <w:hideMark/>
          </w:tcPr>
          <w:p w14:paraId="340938B9" w14:textId="77777777" w:rsidR="0016486E" w:rsidRPr="0016486E" w:rsidRDefault="0016486E" w:rsidP="0016486E">
            <w:r w:rsidRPr="0016486E">
              <w:t>Yellow/Redのみ必須</w:t>
            </w:r>
          </w:p>
        </w:tc>
      </w:tr>
      <w:tr w:rsidR="0016486E" w:rsidRPr="0016486E" w14:paraId="13271386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7B6C" w14:textId="77777777" w:rsidR="0016486E" w:rsidRPr="0016486E" w:rsidRDefault="0016486E" w:rsidP="0016486E">
            <w:r w:rsidRPr="0016486E">
              <w:t>期限</w:t>
            </w:r>
          </w:p>
        </w:tc>
        <w:tc>
          <w:tcPr>
            <w:tcW w:w="0" w:type="auto"/>
            <w:vAlign w:val="center"/>
            <w:hideMark/>
          </w:tcPr>
          <w:p w14:paraId="347EC0FE" w14:textId="77777777" w:rsidR="0016486E" w:rsidRPr="0016486E" w:rsidRDefault="0016486E" w:rsidP="0016486E">
            <w:r w:rsidRPr="0016486E">
              <w:t>日付</w:t>
            </w:r>
          </w:p>
        </w:tc>
        <w:tc>
          <w:tcPr>
            <w:tcW w:w="0" w:type="auto"/>
            <w:vAlign w:val="center"/>
            <w:hideMark/>
          </w:tcPr>
          <w:p w14:paraId="7DBE9355" w14:textId="77777777" w:rsidR="0016486E" w:rsidRPr="0016486E" w:rsidRDefault="0016486E" w:rsidP="0016486E">
            <w:r w:rsidRPr="0016486E">
              <w:t>Yellow/Redのみ必須</w:t>
            </w:r>
          </w:p>
        </w:tc>
      </w:tr>
      <w:tr w:rsidR="0016486E" w:rsidRPr="0016486E" w14:paraId="55ABEAB3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C808" w14:textId="77777777" w:rsidR="0016486E" w:rsidRPr="0016486E" w:rsidRDefault="0016486E" w:rsidP="0016486E">
            <w:r w:rsidRPr="0016486E">
              <w:t>エスカレーション</w:t>
            </w:r>
          </w:p>
        </w:tc>
        <w:tc>
          <w:tcPr>
            <w:tcW w:w="0" w:type="auto"/>
            <w:vAlign w:val="center"/>
            <w:hideMark/>
          </w:tcPr>
          <w:p w14:paraId="671AB844" w14:textId="77777777" w:rsidR="0016486E" w:rsidRPr="0016486E" w:rsidRDefault="0016486E" w:rsidP="0016486E">
            <w:r w:rsidRPr="0016486E">
              <w:t>ラジオ</w:t>
            </w:r>
          </w:p>
        </w:tc>
        <w:tc>
          <w:tcPr>
            <w:tcW w:w="0" w:type="auto"/>
            <w:vAlign w:val="center"/>
            <w:hideMark/>
          </w:tcPr>
          <w:p w14:paraId="071BEEFC" w14:textId="77777777" w:rsidR="0016486E" w:rsidRPr="0016486E" w:rsidRDefault="0016486E" w:rsidP="0016486E">
            <w:r w:rsidRPr="0016486E">
              <w:t>要/不要</w:t>
            </w:r>
          </w:p>
        </w:tc>
      </w:tr>
    </w:tbl>
    <w:p w14:paraId="3F57B4DC" w14:textId="77777777" w:rsidR="0016486E" w:rsidRPr="0016486E" w:rsidRDefault="00000000" w:rsidP="0016486E">
      <w:r>
        <w:pict w14:anchorId="31F26FA3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22C241FA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6. 次に作ると効果が高い「詰まり種別マスター」案（予告）</w:t>
      </w:r>
    </w:p>
    <w:p w14:paraId="1169D66F" w14:textId="77777777" w:rsidR="0016486E" w:rsidRPr="0016486E" w:rsidRDefault="0016486E" w:rsidP="0016486E">
      <w:r w:rsidRPr="0016486E">
        <w:t>業務区分×工程を整備した後、経営者満足度を一段上げるのは</w:t>
      </w:r>
      <w:r w:rsidRPr="0016486E">
        <w:br/>
      </w:r>
      <w:r w:rsidRPr="0016486E">
        <w:rPr>
          <w:b/>
          <w:bCs/>
        </w:rPr>
        <w:t>詰まり（ボトルネック）種別</w:t>
      </w:r>
      <w:r w:rsidRPr="0016486E">
        <w:t>の標準化です。</w:t>
      </w:r>
      <w:r w:rsidRPr="0016486E">
        <w:br/>
        <w:t>必要であれば、次回「詰まり種別（10〜15個）＋推奨アクション紐付け」まで作成します。</w:t>
      </w:r>
    </w:p>
    <w:p w14:paraId="24542629" w14:textId="77777777" w:rsidR="0016486E" w:rsidRPr="0016486E" w:rsidRDefault="00000000" w:rsidP="0016486E">
      <w:r>
        <w:pict w14:anchorId="3CB185F9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4B48B176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ご利用の仕方（最短導入案）</w:t>
      </w:r>
    </w:p>
    <w:p w14:paraId="3ECCC90B" w14:textId="77777777" w:rsidR="0016486E" w:rsidRPr="0016486E" w:rsidRDefault="0016486E" w:rsidP="0016486E">
      <w:pPr>
        <w:numPr>
          <w:ilvl w:val="0"/>
          <w:numId w:val="41"/>
        </w:numPr>
      </w:pPr>
      <w:r w:rsidRPr="0016486E">
        <w:t xml:space="preserve">まずは </w:t>
      </w:r>
      <w:r w:rsidRPr="0016486E">
        <w:rPr>
          <w:b/>
          <w:bCs/>
        </w:rPr>
        <w:t>業務区分：上記18</w:t>
      </w:r>
      <w:r w:rsidRPr="0016486E">
        <w:t>、工程：上記12</w:t>
      </w:r>
      <w:r w:rsidRPr="0016486E">
        <w:rPr>
          <w:b/>
          <w:bCs/>
        </w:rPr>
        <w:t>で開始</w:t>
      </w:r>
    </w:p>
    <w:p w14:paraId="51498848" w14:textId="77777777" w:rsidR="0016486E" w:rsidRPr="0016486E" w:rsidRDefault="0016486E" w:rsidP="0016486E">
      <w:pPr>
        <w:numPr>
          <w:ilvl w:val="0"/>
          <w:numId w:val="41"/>
        </w:numPr>
      </w:pPr>
      <w:r w:rsidRPr="0016486E">
        <w:t>1か月運用して、使われない項目を削る（増やすより削るほうが定着します）</w:t>
      </w:r>
    </w:p>
    <w:p w14:paraId="0CFE1178" w14:textId="77777777" w:rsidR="0016486E" w:rsidRPr="0016486E" w:rsidRDefault="0016486E" w:rsidP="0016486E">
      <w:pPr>
        <w:numPr>
          <w:ilvl w:val="0"/>
          <w:numId w:val="41"/>
        </w:numPr>
      </w:pPr>
      <w:r w:rsidRPr="0016486E">
        <w:t>「相続」や「税務調査」等の重要業務は、後から工程を追加してもよい</w:t>
      </w:r>
    </w:p>
    <w:p w14:paraId="09F0DDDF" w14:textId="77777777" w:rsidR="0016486E" w:rsidRPr="0016486E" w:rsidRDefault="00000000" w:rsidP="0016486E">
      <w:r>
        <w:pict w14:anchorId="016D7F6C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787C6D1B" w14:textId="77777777" w:rsidR="0016486E" w:rsidRPr="0016486E" w:rsidRDefault="0016486E" w:rsidP="0016486E">
      <w:r w:rsidRPr="0016486E">
        <w:t>必要でしたら、上記をそのまま社内配布できる形で</w:t>
      </w:r>
      <w:r w:rsidRPr="0016486E">
        <w:br/>
        <w:t>**「マスター定義書（CSV形式の列：コード／名称／説明／備考）」**としても出力できます（Kintone等へ取り込みやすくなります）。</w:t>
      </w:r>
    </w:p>
    <w:p w14:paraId="58728E62" w14:textId="77777777" w:rsidR="0016486E" w:rsidRPr="0016486E" w:rsidRDefault="0016486E" w:rsidP="0016486E">
      <w:r w:rsidRPr="0016486E">
        <w:t>詰まり種別（10〜15個）＋推奨アクション紐付け」</w:t>
      </w:r>
    </w:p>
    <w:p w14:paraId="3DCD1CE5" w14:textId="77777777" w:rsidR="0016486E" w:rsidRPr="0016486E" w:rsidRDefault="0016486E" w:rsidP="0016486E">
      <w:r w:rsidRPr="0016486E">
        <w:t>以下に、</w:t>
      </w:r>
      <w:r w:rsidRPr="0016486E">
        <w:rPr>
          <w:b/>
          <w:bCs/>
        </w:rPr>
        <w:t>会計事務所（税理士法人）向け「詰まり種別（10〜15個）＋推奨アクション紐付け」標準マスター案</w:t>
      </w:r>
      <w:r w:rsidRPr="0016486E">
        <w:t>を提示します。</w:t>
      </w:r>
      <w:r w:rsidRPr="0016486E">
        <w:br/>
        <w:t>狙いは、日報のYellow/Redで「何が詰まっているか」を</w:t>
      </w:r>
      <w:r w:rsidRPr="0016486E">
        <w:rPr>
          <w:b/>
          <w:bCs/>
        </w:rPr>
        <w:t>分類で統一</w:t>
      </w:r>
      <w:r w:rsidRPr="0016486E">
        <w:t>し、同時に「次の一手」を**半自動化（選択式）**できる状態にすることです。これにより、所長・管理職が日報から介入判断を即断でき、現場は入力が速くなります。</w:t>
      </w:r>
    </w:p>
    <w:p w14:paraId="00DA4820" w14:textId="77777777" w:rsidR="0016486E" w:rsidRPr="0016486E" w:rsidRDefault="00000000" w:rsidP="0016486E">
      <w:r>
        <w:pict w14:anchorId="60BDFD2B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510D9950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1. 設計方針（標準化の前提）</w:t>
      </w:r>
    </w:p>
    <w:p w14:paraId="11BF79EB" w14:textId="77777777" w:rsidR="0016486E" w:rsidRPr="0016486E" w:rsidRDefault="0016486E" w:rsidP="0016486E">
      <w:pPr>
        <w:numPr>
          <w:ilvl w:val="0"/>
          <w:numId w:val="42"/>
        </w:numPr>
      </w:pPr>
      <w:r w:rsidRPr="0016486E">
        <w:t>詰まりは「原因の所在」が混ざりがちなので、分類は **“介入の仕方が変わる単位”**で切ります</w:t>
      </w:r>
      <w:r w:rsidRPr="0016486E">
        <w:br/>
        <w:t>（例：資料未回収と、社内レビュー待ちは、手当が全く違う）</w:t>
      </w:r>
    </w:p>
    <w:p w14:paraId="79B4E1DE" w14:textId="77777777" w:rsidR="0016486E" w:rsidRPr="0016486E" w:rsidRDefault="0016486E" w:rsidP="0016486E">
      <w:pPr>
        <w:numPr>
          <w:ilvl w:val="0"/>
          <w:numId w:val="42"/>
        </w:numPr>
      </w:pPr>
      <w:r w:rsidRPr="0016486E">
        <w:t>各詰まり種別に **推奨アクション（現場）**と **エスカレーション（上長）**をセット化します</w:t>
      </w:r>
    </w:p>
    <w:p w14:paraId="2B49F603" w14:textId="77777777" w:rsidR="0016486E" w:rsidRPr="0016486E" w:rsidRDefault="0016486E" w:rsidP="0016486E">
      <w:pPr>
        <w:numPr>
          <w:ilvl w:val="0"/>
          <w:numId w:val="42"/>
        </w:numPr>
      </w:pPr>
      <w:r w:rsidRPr="0016486E">
        <w:t>10〜15個に絞り、入力者の迷いを減らします</w:t>
      </w:r>
    </w:p>
    <w:p w14:paraId="4F6FAE60" w14:textId="77777777" w:rsidR="0016486E" w:rsidRPr="0016486E" w:rsidRDefault="00000000" w:rsidP="0016486E">
      <w:r>
        <w:pict w14:anchorId="73A63788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0A817830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lastRenderedPageBreak/>
        <w:t>2. 詰まり種別マスター（推奨：15種）＋推奨アクション紐付け</w:t>
      </w:r>
    </w:p>
    <w:p w14:paraId="23EC7EB7" w14:textId="77777777" w:rsidR="0016486E" w:rsidRPr="0016486E" w:rsidRDefault="0016486E" w:rsidP="0016486E">
      <w:r w:rsidRPr="0016486E">
        <w:t>※「推奨アクション」は、日報の「次の一手」をプルダウン（またはチェックボックス）で補助できるように、</w:t>
      </w:r>
      <w:r w:rsidRPr="0016486E">
        <w:rPr>
          <w:b/>
          <w:bCs/>
        </w:rPr>
        <w:t>定型化</w:t>
      </w:r>
      <w:r w:rsidRPr="0016486E">
        <w:t>しています。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936"/>
        <w:gridCol w:w="1513"/>
        <w:gridCol w:w="3653"/>
        <w:gridCol w:w="2768"/>
      </w:tblGrid>
      <w:tr w:rsidR="0016486E" w:rsidRPr="0016486E" w14:paraId="3AED5ECE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5EB93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コード</w:t>
            </w:r>
          </w:p>
        </w:tc>
        <w:tc>
          <w:tcPr>
            <w:tcW w:w="0" w:type="auto"/>
            <w:vAlign w:val="center"/>
            <w:hideMark/>
          </w:tcPr>
          <w:p w14:paraId="3DEB4FFA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詰まり種別（プルダウン）</w:t>
            </w:r>
          </w:p>
        </w:tc>
        <w:tc>
          <w:tcPr>
            <w:tcW w:w="0" w:type="auto"/>
            <w:vAlign w:val="center"/>
            <w:hideMark/>
          </w:tcPr>
          <w:p w14:paraId="0768010A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典型シーン（例）</w:t>
            </w:r>
          </w:p>
        </w:tc>
        <w:tc>
          <w:tcPr>
            <w:tcW w:w="0" w:type="auto"/>
            <w:vAlign w:val="center"/>
            <w:hideMark/>
          </w:tcPr>
          <w:p w14:paraId="3BFCA098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推奨アクション（現場：選択肢化推奨）</w:t>
            </w:r>
          </w:p>
        </w:tc>
        <w:tc>
          <w:tcPr>
            <w:tcW w:w="0" w:type="auto"/>
            <w:vAlign w:val="center"/>
            <w:hideMark/>
          </w:tcPr>
          <w:p w14:paraId="65A9B764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エスカレーション基準（管理職/所長）</w:t>
            </w:r>
          </w:p>
        </w:tc>
      </w:tr>
      <w:tr w:rsidR="0016486E" w:rsidRPr="0016486E" w14:paraId="2F0A818F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D8C2" w14:textId="77777777" w:rsidR="0016486E" w:rsidRPr="0016486E" w:rsidRDefault="0016486E" w:rsidP="0016486E">
            <w:r w:rsidRPr="0016486E">
              <w:t>B01</w:t>
            </w:r>
          </w:p>
        </w:tc>
        <w:tc>
          <w:tcPr>
            <w:tcW w:w="0" w:type="auto"/>
            <w:vAlign w:val="center"/>
            <w:hideMark/>
          </w:tcPr>
          <w:p w14:paraId="1B3A4EBD" w14:textId="77777777" w:rsidR="0016486E" w:rsidRPr="0016486E" w:rsidRDefault="0016486E" w:rsidP="0016486E">
            <w:r w:rsidRPr="0016486E">
              <w:t>資料未回収（顧客）</w:t>
            </w:r>
          </w:p>
        </w:tc>
        <w:tc>
          <w:tcPr>
            <w:tcW w:w="0" w:type="auto"/>
            <w:vAlign w:val="center"/>
            <w:hideMark/>
          </w:tcPr>
          <w:p w14:paraId="26EB6E58" w14:textId="77777777" w:rsidR="0016486E" w:rsidRPr="0016486E" w:rsidRDefault="0016486E" w:rsidP="0016486E">
            <w:r w:rsidRPr="0016486E">
              <w:t>必要資料が出ない</w:t>
            </w:r>
          </w:p>
        </w:tc>
        <w:tc>
          <w:tcPr>
            <w:tcW w:w="0" w:type="auto"/>
            <w:vAlign w:val="center"/>
            <w:hideMark/>
          </w:tcPr>
          <w:p w14:paraId="30F4FCF6" w14:textId="77777777" w:rsidR="0016486E" w:rsidRPr="0016486E" w:rsidRDefault="0016486E" w:rsidP="0016486E">
            <w:r w:rsidRPr="0016486E">
              <w:t>①未回収リスト送付 ②提出期限設定 ③リマインド（メール→電話）</w:t>
            </w:r>
          </w:p>
        </w:tc>
        <w:tc>
          <w:tcPr>
            <w:tcW w:w="0" w:type="auto"/>
            <w:vAlign w:val="center"/>
            <w:hideMark/>
          </w:tcPr>
          <w:p w14:paraId="41993EC9" w14:textId="77777777" w:rsidR="0016486E" w:rsidRPr="0016486E" w:rsidRDefault="0016486E" w:rsidP="0016486E">
            <w:r w:rsidRPr="0016486E">
              <w:t>期限3日前でも未回収→所長電話／契約運用見直し</w:t>
            </w:r>
          </w:p>
        </w:tc>
      </w:tr>
      <w:tr w:rsidR="0016486E" w:rsidRPr="0016486E" w14:paraId="5223314A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0AF0" w14:textId="77777777" w:rsidR="0016486E" w:rsidRPr="0016486E" w:rsidRDefault="0016486E" w:rsidP="0016486E">
            <w:r w:rsidRPr="0016486E">
              <w:t>B02</w:t>
            </w:r>
          </w:p>
        </w:tc>
        <w:tc>
          <w:tcPr>
            <w:tcW w:w="0" w:type="auto"/>
            <w:vAlign w:val="center"/>
            <w:hideMark/>
          </w:tcPr>
          <w:p w14:paraId="78C577AB" w14:textId="77777777" w:rsidR="0016486E" w:rsidRPr="0016486E" w:rsidRDefault="0016486E" w:rsidP="0016486E">
            <w:r w:rsidRPr="0016486E">
              <w:t>資料不備・整合性不良</w:t>
            </w:r>
          </w:p>
        </w:tc>
        <w:tc>
          <w:tcPr>
            <w:tcW w:w="0" w:type="auto"/>
            <w:vAlign w:val="center"/>
            <w:hideMark/>
          </w:tcPr>
          <w:p w14:paraId="4A8CDD32" w14:textId="77777777" w:rsidR="0016486E" w:rsidRPr="0016486E" w:rsidRDefault="0016486E" w:rsidP="0016486E">
            <w:r w:rsidRPr="0016486E">
              <w:t>数字が合わない、欠落</w:t>
            </w:r>
          </w:p>
        </w:tc>
        <w:tc>
          <w:tcPr>
            <w:tcW w:w="0" w:type="auto"/>
            <w:vAlign w:val="center"/>
            <w:hideMark/>
          </w:tcPr>
          <w:p w14:paraId="190EAD98" w14:textId="77777777" w:rsidR="0016486E" w:rsidRPr="0016486E" w:rsidRDefault="0016486E" w:rsidP="0016486E">
            <w:r w:rsidRPr="0016486E">
              <w:t>①不備箇所を1枚に集約 ②差分・根拠提示依頼 ③再提出期限設定</w:t>
            </w:r>
          </w:p>
        </w:tc>
        <w:tc>
          <w:tcPr>
            <w:tcW w:w="0" w:type="auto"/>
            <w:vAlign w:val="center"/>
            <w:hideMark/>
          </w:tcPr>
          <w:p w14:paraId="63265F4E" w14:textId="77777777" w:rsidR="0016486E" w:rsidRPr="0016486E" w:rsidRDefault="0016486E" w:rsidP="0016486E">
            <w:r w:rsidRPr="0016486E">
              <w:t>不備が反復（月2回以上）→提出フォーマット統一提案</w:t>
            </w:r>
          </w:p>
        </w:tc>
      </w:tr>
      <w:tr w:rsidR="0016486E" w:rsidRPr="0016486E" w14:paraId="1D66B78E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CAB0" w14:textId="77777777" w:rsidR="0016486E" w:rsidRPr="0016486E" w:rsidRDefault="0016486E" w:rsidP="0016486E">
            <w:r w:rsidRPr="0016486E">
              <w:t>B03</w:t>
            </w:r>
          </w:p>
        </w:tc>
        <w:tc>
          <w:tcPr>
            <w:tcW w:w="0" w:type="auto"/>
            <w:vAlign w:val="center"/>
            <w:hideMark/>
          </w:tcPr>
          <w:p w14:paraId="0A3A7D82" w14:textId="77777777" w:rsidR="0016486E" w:rsidRPr="0016486E" w:rsidRDefault="0016486E" w:rsidP="0016486E">
            <w:r w:rsidRPr="0016486E">
              <w:t>顧客回答待ち（意思決定待ち）</w:t>
            </w:r>
          </w:p>
        </w:tc>
        <w:tc>
          <w:tcPr>
            <w:tcW w:w="0" w:type="auto"/>
            <w:vAlign w:val="center"/>
            <w:hideMark/>
          </w:tcPr>
          <w:p w14:paraId="00EDA737" w14:textId="77777777" w:rsidR="0016486E" w:rsidRPr="0016486E" w:rsidRDefault="0016486E" w:rsidP="0016486E">
            <w:r w:rsidRPr="0016486E">
              <w:t>社長判断が返らない</w:t>
            </w:r>
          </w:p>
        </w:tc>
        <w:tc>
          <w:tcPr>
            <w:tcW w:w="0" w:type="auto"/>
            <w:vAlign w:val="center"/>
            <w:hideMark/>
          </w:tcPr>
          <w:p w14:paraId="3834AB4B" w14:textId="77777777" w:rsidR="0016486E" w:rsidRPr="0016486E" w:rsidRDefault="0016486E" w:rsidP="0016486E">
            <w:r w:rsidRPr="0016486E">
              <w:t>①選択肢＋推奨案で再提示 ②期限設定 ③面談化</w:t>
            </w:r>
          </w:p>
        </w:tc>
        <w:tc>
          <w:tcPr>
            <w:tcW w:w="0" w:type="auto"/>
            <w:vAlign w:val="center"/>
            <w:hideMark/>
          </w:tcPr>
          <w:p w14:paraId="579C2C92" w14:textId="77777777" w:rsidR="0016486E" w:rsidRPr="0016486E" w:rsidRDefault="0016486E" w:rsidP="0016486E">
            <w:r w:rsidRPr="0016486E">
              <w:t>期限超過→所長同席／合意形成プロセス変更</w:t>
            </w:r>
          </w:p>
        </w:tc>
      </w:tr>
      <w:tr w:rsidR="0016486E" w:rsidRPr="0016486E" w14:paraId="1057DF81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8640" w14:textId="77777777" w:rsidR="0016486E" w:rsidRPr="0016486E" w:rsidRDefault="0016486E" w:rsidP="0016486E">
            <w:r w:rsidRPr="0016486E">
              <w:t>B04</w:t>
            </w:r>
          </w:p>
        </w:tc>
        <w:tc>
          <w:tcPr>
            <w:tcW w:w="0" w:type="auto"/>
            <w:vAlign w:val="center"/>
            <w:hideMark/>
          </w:tcPr>
          <w:p w14:paraId="77D6F98C" w14:textId="77777777" w:rsidR="0016486E" w:rsidRPr="0016486E" w:rsidRDefault="0016486E" w:rsidP="0016486E">
            <w:r w:rsidRPr="0016486E">
              <w:t>追加依頼・仕様変更（スコープ増）</w:t>
            </w:r>
          </w:p>
        </w:tc>
        <w:tc>
          <w:tcPr>
            <w:tcW w:w="0" w:type="auto"/>
            <w:vAlign w:val="center"/>
            <w:hideMark/>
          </w:tcPr>
          <w:p w14:paraId="0D3067D3" w14:textId="77777777" w:rsidR="0016486E" w:rsidRPr="0016486E" w:rsidRDefault="0016486E" w:rsidP="0016486E">
            <w:r w:rsidRPr="0016486E">
              <w:t>途中で依頼が増える</w:t>
            </w:r>
          </w:p>
        </w:tc>
        <w:tc>
          <w:tcPr>
            <w:tcW w:w="0" w:type="auto"/>
            <w:vAlign w:val="center"/>
            <w:hideMark/>
          </w:tcPr>
          <w:p w14:paraId="150BB5CA" w14:textId="77777777" w:rsidR="0016486E" w:rsidRPr="0016486E" w:rsidRDefault="0016486E" w:rsidP="0016486E">
            <w:r w:rsidRPr="0016486E">
              <w:t>①追加作業の範囲明確化 ②影響（期限/工数）提示 ③料金/見積再提示</w:t>
            </w:r>
          </w:p>
        </w:tc>
        <w:tc>
          <w:tcPr>
            <w:tcW w:w="0" w:type="auto"/>
            <w:vAlign w:val="center"/>
            <w:hideMark/>
          </w:tcPr>
          <w:p w14:paraId="7D49B955" w14:textId="77777777" w:rsidR="0016486E" w:rsidRPr="0016486E" w:rsidRDefault="0016486E" w:rsidP="0016486E">
            <w:r w:rsidRPr="0016486E">
              <w:t>追加が重大→所長承認／見積・契約改定</w:t>
            </w:r>
          </w:p>
        </w:tc>
      </w:tr>
      <w:tr w:rsidR="0016486E" w:rsidRPr="0016486E" w14:paraId="464FD8E6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0174" w14:textId="77777777" w:rsidR="0016486E" w:rsidRPr="0016486E" w:rsidRDefault="0016486E" w:rsidP="0016486E">
            <w:r w:rsidRPr="0016486E">
              <w:t>B05</w:t>
            </w:r>
          </w:p>
        </w:tc>
        <w:tc>
          <w:tcPr>
            <w:tcW w:w="0" w:type="auto"/>
            <w:vAlign w:val="center"/>
            <w:hideMark/>
          </w:tcPr>
          <w:p w14:paraId="4B126B59" w14:textId="77777777" w:rsidR="0016486E" w:rsidRPr="0016486E" w:rsidRDefault="0016486E" w:rsidP="0016486E">
            <w:r w:rsidRPr="0016486E">
              <w:t>論点未確定（判断保留）</w:t>
            </w:r>
          </w:p>
        </w:tc>
        <w:tc>
          <w:tcPr>
            <w:tcW w:w="0" w:type="auto"/>
            <w:vAlign w:val="center"/>
            <w:hideMark/>
          </w:tcPr>
          <w:p w14:paraId="1CAD159E" w14:textId="77777777" w:rsidR="0016486E" w:rsidRPr="0016486E" w:rsidRDefault="0016486E" w:rsidP="0016486E">
            <w:r w:rsidRPr="0016486E">
              <w:t>税務判断が固まらない</w:t>
            </w:r>
          </w:p>
        </w:tc>
        <w:tc>
          <w:tcPr>
            <w:tcW w:w="0" w:type="auto"/>
            <w:vAlign w:val="center"/>
            <w:hideMark/>
          </w:tcPr>
          <w:p w14:paraId="37231189" w14:textId="77777777" w:rsidR="0016486E" w:rsidRPr="0016486E" w:rsidRDefault="0016486E" w:rsidP="0016486E">
            <w:r w:rsidRPr="0016486E">
              <w:t>①論点整理（事実・論点・結論候補） ②根拠条文/通達整理 ③相談メモ化</w:t>
            </w:r>
          </w:p>
        </w:tc>
        <w:tc>
          <w:tcPr>
            <w:tcW w:w="0" w:type="auto"/>
            <w:vAlign w:val="center"/>
            <w:hideMark/>
          </w:tcPr>
          <w:p w14:paraId="57648504" w14:textId="77777777" w:rsidR="0016486E" w:rsidRPr="0016486E" w:rsidRDefault="0016486E" w:rsidP="0016486E">
            <w:r w:rsidRPr="0016486E">
              <w:t>重要論点・リスク高→所長決裁／外部照会</w:t>
            </w:r>
          </w:p>
        </w:tc>
      </w:tr>
      <w:tr w:rsidR="0016486E" w:rsidRPr="0016486E" w14:paraId="042AF92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BF5C" w14:textId="77777777" w:rsidR="0016486E" w:rsidRPr="0016486E" w:rsidRDefault="0016486E" w:rsidP="0016486E">
            <w:r w:rsidRPr="0016486E">
              <w:t>B06</w:t>
            </w:r>
          </w:p>
        </w:tc>
        <w:tc>
          <w:tcPr>
            <w:tcW w:w="0" w:type="auto"/>
            <w:vAlign w:val="center"/>
            <w:hideMark/>
          </w:tcPr>
          <w:p w14:paraId="4EF9CAB1" w14:textId="77777777" w:rsidR="0016486E" w:rsidRPr="0016486E" w:rsidRDefault="0016486E" w:rsidP="0016486E">
            <w:r w:rsidRPr="0016486E">
              <w:t>社内レビュー待ち</w:t>
            </w:r>
          </w:p>
        </w:tc>
        <w:tc>
          <w:tcPr>
            <w:tcW w:w="0" w:type="auto"/>
            <w:vAlign w:val="center"/>
            <w:hideMark/>
          </w:tcPr>
          <w:p w14:paraId="5FE1D0D3" w14:textId="77777777" w:rsidR="0016486E" w:rsidRPr="0016486E" w:rsidRDefault="0016486E" w:rsidP="0016486E">
            <w:r w:rsidRPr="0016486E">
              <w:t>上長が見られない</w:t>
            </w:r>
          </w:p>
        </w:tc>
        <w:tc>
          <w:tcPr>
            <w:tcW w:w="0" w:type="auto"/>
            <w:vAlign w:val="center"/>
            <w:hideMark/>
          </w:tcPr>
          <w:p w14:paraId="751525C9" w14:textId="77777777" w:rsidR="0016486E" w:rsidRPr="0016486E" w:rsidRDefault="0016486E" w:rsidP="0016486E">
            <w:r w:rsidRPr="0016486E">
              <w:t>①レビュー依頼を期限付きで再依頼 ②優先度提示 ③レビュー対象を縮約</w:t>
            </w:r>
          </w:p>
        </w:tc>
        <w:tc>
          <w:tcPr>
            <w:tcW w:w="0" w:type="auto"/>
            <w:vAlign w:val="center"/>
            <w:hideMark/>
          </w:tcPr>
          <w:p w14:paraId="475788E1" w14:textId="77777777" w:rsidR="0016486E" w:rsidRPr="0016486E" w:rsidRDefault="0016486E" w:rsidP="0016486E">
            <w:r w:rsidRPr="0016486E">
              <w:t>期限迫るのに未レビュー→管理職がレビュー割当調整</w:t>
            </w:r>
          </w:p>
        </w:tc>
      </w:tr>
      <w:tr w:rsidR="0016486E" w:rsidRPr="0016486E" w14:paraId="398176FA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3536" w14:textId="77777777" w:rsidR="0016486E" w:rsidRPr="0016486E" w:rsidRDefault="0016486E" w:rsidP="0016486E">
            <w:r w:rsidRPr="0016486E">
              <w:t>B07</w:t>
            </w:r>
          </w:p>
        </w:tc>
        <w:tc>
          <w:tcPr>
            <w:tcW w:w="0" w:type="auto"/>
            <w:vAlign w:val="center"/>
            <w:hideMark/>
          </w:tcPr>
          <w:p w14:paraId="599A4ABB" w14:textId="77777777" w:rsidR="0016486E" w:rsidRPr="0016486E" w:rsidRDefault="0016486E" w:rsidP="0016486E">
            <w:r w:rsidRPr="0016486E">
              <w:t>差戻し・手戻り発生</w:t>
            </w:r>
          </w:p>
        </w:tc>
        <w:tc>
          <w:tcPr>
            <w:tcW w:w="0" w:type="auto"/>
            <w:vAlign w:val="center"/>
            <w:hideMark/>
          </w:tcPr>
          <w:p w14:paraId="0F31DA5A" w14:textId="77777777" w:rsidR="0016486E" w:rsidRPr="0016486E" w:rsidRDefault="0016486E" w:rsidP="0016486E">
            <w:r w:rsidRPr="0016486E">
              <w:t>ミスでやり直し</w:t>
            </w:r>
          </w:p>
        </w:tc>
        <w:tc>
          <w:tcPr>
            <w:tcW w:w="0" w:type="auto"/>
            <w:vAlign w:val="center"/>
            <w:hideMark/>
          </w:tcPr>
          <w:p w14:paraId="06927030" w14:textId="77777777" w:rsidR="0016486E" w:rsidRPr="0016486E" w:rsidRDefault="0016486E" w:rsidP="0016486E">
            <w:r w:rsidRPr="0016486E">
              <w:t>①差戻し原因分類（入力/論点/資料） ②再発防止チェック追加 ③再レビュー</w:t>
            </w:r>
          </w:p>
        </w:tc>
        <w:tc>
          <w:tcPr>
            <w:tcW w:w="0" w:type="auto"/>
            <w:vAlign w:val="center"/>
            <w:hideMark/>
          </w:tcPr>
          <w:p w14:paraId="3AE68B79" w14:textId="77777777" w:rsidR="0016486E" w:rsidRPr="0016486E" w:rsidRDefault="0016486E" w:rsidP="0016486E">
            <w:r w:rsidRPr="0016486E">
              <w:t>同種差戻しが反復→教育/OJT／工程見直し</w:t>
            </w:r>
          </w:p>
        </w:tc>
      </w:tr>
      <w:tr w:rsidR="0016486E" w:rsidRPr="0016486E" w14:paraId="54177E4A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1C61" w14:textId="77777777" w:rsidR="0016486E" w:rsidRPr="0016486E" w:rsidRDefault="0016486E" w:rsidP="0016486E">
            <w:r w:rsidRPr="0016486E">
              <w:t>B08</w:t>
            </w:r>
          </w:p>
        </w:tc>
        <w:tc>
          <w:tcPr>
            <w:tcW w:w="0" w:type="auto"/>
            <w:vAlign w:val="center"/>
            <w:hideMark/>
          </w:tcPr>
          <w:p w14:paraId="36537A9F" w14:textId="77777777" w:rsidR="0016486E" w:rsidRPr="0016486E" w:rsidRDefault="0016486E" w:rsidP="0016486E">
            <w:r w:rsidRPr="0016486E">
              <w:t>先方（外部）待ち</w:t>
            </w:r>
          </w:p>
        </w:tc>
        <w:tc>
          <w:tcPr>
            <w:tcW w:w="0" w:type="auto"/>
            <w:vAlign w:val="center"/>
            <w:hideMark/>
          </w:tcPr>
          <w:p w14:paraId="3B94073E" w14:textId="77777777" w:rsidR="0016486E" w:rsidRPr="0016486E" w:rsidRDefault="0016486E" w:rsidP="0016486E">
            <w:r w:rsidRPr="0016486E">
              <w:t>司法書士・金融機関等</w:t>
            </w:r>
          </w:p>
        </w:tc>
        <w:tc>
          <w:tcPr>
            <w:tcW w:w="0" w:type="auto"/>
            <w:vAlign w:val="center"/>
            <w:hideMark/>
          </w:tcPr>
          <w:p w14:paraId="38E6BB6D" w14:textId="77777777" w:rsidR="0016486E" w:rsidRPr="0016486E" w:rsidRDefault="0016486E" w:rsidP="0016486E">
            <w:r w:rsidRPr="0016486E">
              <w:t>①依頼内容再確認 ②期限・必要書類の再提示 ③代替ルート検討</w:t>
            </w:r>
          </w:p>
        </w:tc>
        <w:tc>
          <w:tcPr>
            <w:tcW w:w="0" w:type="auto"/>
            <w:vAlign w:val="center"/>
            <w:hideMark/>
          </w:tcPr>
          <w:p w14:paraId="06B11FA4" w14:textId="77777777" w:rsidR="0016486E" w:rsidRPr="0016486E" w:rsidRDefault="0016486E" w:rsidP="0016486E">
            <w:r w:rsidRPr="0016486E">
              <w:t>期限に影響→所長から先方へ連絡／段取り変更</w:t>
            </w:r>
          </w:p>
        </w:tc>
      </w:tr>
      <w:tr w:rsidR="0016486E" w:rsidRPr="0016486E" w14:paraId="67D70B5C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C110" w14:textId="77777777" w:rsidR="0016486E" w:rsidRPr="0016486E" w:rsidRDefault="0016486E" w:rsidP="0016486E">
            <w:r w:rsidRPr="0016486E">
              <w:t>B09</w:t>
            </w:r>
          </w:p>
        </w:tc>
        <w:tc>
          <w:tcPr>
            <w:tcW w:w="0" w:type="auto"/>
            <w:vAlign w:val="center"/>
            <w:hideMark/>
          </w:tcPr>
          <w:p w14:paraId="627F5708" w14:textId="77777777" w:rsidR="0016486E" w:rsidRPr="0016486E" w:rsidRDefault="0016486E" w:rsidP="0016486E">
            <w:r w:rsidRPr="0016486E">
              <w:t>システム/ツール障害</w:t>
            </w:r>
          </w:p>
        </w:tc>
        <w:tc>
          <w:tcPr>
            <w:tcW w:w="0" w:type="auto"/>
            <w:vAlign w:val="center"/>
            <w:hideMark/>
          </w:tcPr>
          <w:p w14:paraId="4A3AAE0A" w14:textId="77777777" w:rsidR="0016486E" w:rsidRPr="0016486E" w:rsidRDefault="0016486E" w:rsidP="0016486E">
            <w:r w:rsidRPr="0016486E">
              <w:t>e-Tax、会計ソフト不具合</w:t>
            </w:r>
          </w:p>
        </w:tc>
        <w:tc>
          <w:tcPr>
            <w:tcW w:w="0" w:type="auto"/>
            <w:vAlign w:val="center"/>
            <w:hideMark/>
          </w:tcPr>
          <w:p w14:paraId="48339132" w14:textId="77777777" w:rsidR="0016486E" w:rsidRPr="0016486E" w:rsidRDefault="0016486E" w:rsidP="0016486E">
            <w:r w:rsidRPr="0016486E">
              <w:t>①障害切り分け ②代替手段（別PC/別回線） ③証跡保存</w:t>
            </w:r>
          </w:p>
        </w:tc>
        <w:tc>
          <w:tcPr>
            <w:tcW w:w="0" w:type="auto"/>
            <w:vAlign w:val="center"/>
            <w:hideMark/>
          </w:tcPr>
          <w:p w14:paraId="7D5603A7" w14:textId="77777777" w:rsidR="0016486E" w:rsidRPr="0016486E" w:rsidRDefault="0016486E" w:rsidP="0016486E">
            <w:r w:rsidRPr="0016486E">
              <w:t>期限当日障害→管理職が提出方針を即決（時間帯含む）</w:t>
            </w:r>
          </w:p>
        </w:tc>
      </w:tr>
      <w:tr w:rsidR="0016486E" w:rsidRPr="0016486E" w14:paraId="7E3626C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C5A1" w14:textId="77777777" w:rsidR="0016486E" w:rsidRPr="0016486E" w:rsidRDefault="0016486E" w:rsidP="0016486E">
            <w:r w:rsidRPr="0016486E">
              <w:t>B10</w:t>
            </w:r>
          </w:p>
        </w:tc>
        <w:tc>
          <w:tcPr>
            <w:tcW w:w="0" w:type="auto"/>
            <w:vAlign w:val="center"/>
            <w:hideMark/>
          </w:tcPr>
          <w:p w14:paraId="6D3978F8" w14:textId="77777777" w:rsidR="0016486E" w:rsidRPr="0016486E" w:rsidRDefault="0016486E" w:rsidP="0016486E">
            <w:r w:rsidRPr="0016486E">
              <w:t>データ連携/フォーマット問題</w:t>
            </w:r>
          </w:p>
        </w:tc>
        <w:tc>
          <w:tcPr>
            <w:tcW w:w="0" w:type="auto"/>
            <w:vAlign w:val="center"/>
            <w:hideMark/>
          </w:tcPr>
          <w:p w14:paraId="50E2A6DF" w14:textId="77777777" w:rsidR="0016486E" w:rsidRPr="0016486E" w:rsidRDefault="0016486E" w:rsidP="0016486E">
            <w:r w:rsidRPr="0016486E">
              <w:t>CSV取込不可等</w:t>
            </w:r>
          </w:p>
        </w:tc>
        <w:tc>
          <w:tcPr>
            <w:tcW w:w="0" w:type="auto"/>
            <w:vAlign w:val="center"/>
            <w:hideMark/>
          </w:tcPr>
          <w:p w14:paraId="22289EB1" w14:textId="77777777" w:rsidR="0016486E" w:rsidRPr="0016486E" w:rsidRDefault="0016486E" w:rsidP="0016486E">
            <w:r w:rsidRPr="0016486E">
              <w:t>①必要フォーマット提示 ②変換手順適用 ③サンプル提示</w:t>
            </w:r>
          </w:p>
        </w:tc>
        <w:tc>
          <w:tcPr>
            <w:tcW w:w="0" w:type="auto"/>
            <w:vAlign w:val="center"/>
            <w:hideMark/>
          </w:tcPr>
          <w:p w14:paraId="0B5CB270" w14:textId="77777777" w:rsidR="0016486E" w:rsidRPr="0016486E" w:rsidRDefault="0016486E" w:rsidP="0016486E">
            <w:r w:rsidRPr="0016486E">
              <w:t>毎月頻発→フォーマット標準化／顧客ルール化</w:t>
            </w:r>
          </w:p>
        </w:tc>
      </w:tr>
      <w:tr w:rsidR="0016486E" w:rsidRPr="0016486E" w14:paraId="3324E286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E9E4" w14:textId="77777777" w:rsidR="0016486E" w:rsidRPr="0016486E" w:rsidRDefault="0016486E" w:rsidP="0016486E">
            <w:r w:rsidRPr="0016486E">
              <w:t>B11</w:t>
            </w:r>
          </w:p>
        </w:tc>
        <w:tc>
          <w:tcPr>
            <w:tcW w:w="0" w:type="auto"/>
            <w:vAlign w:val="center"/>
            <w:hideMark/>
          </w:tcPr>
          <w:p w14:paraId="260ED521" w14:textId="77777777" w:rsidR="0016486E" w:rsidRPr="0016486E" w:rsidRDefault="0016486E" w:rsidP="0016486E">
            <w:r w:rsidRPr="0016486E">
              <w:t>期限逼迫（リソース不足）</w:t>
            </w:r>
          </w:p>
        </w:tc>
        <w:tc>
          <w:tcPr>
            <w:tcW w:w="0" w:type="auto"/>
            <w:vAlign w:val="center"/>
            <w:hideMark/>
          </w:tcPr>
          <w:p w14:paraId="22130BDC" w14:textId="77777777" w:rsidR="0016486E" w:rsidRPr="0016486E" w:rsidRDefault="0016486E" w:rsidP="0016486E">
            <w:r w:rsidRPr="0016486E">
              <w:t>人手が足りない</w:t>
            </w:r>
          </w:p>
        </w:tc>
        <w:tc>
          <w:tcPr>
            <w:tcW w:w="0" w:type="auto"/>
            <w:vAlign w:val="center"/>
            <w:hideMark/>
          </w:tcPr>
          <w:p w14:paraId="4FBACB97" w14:textId="77777777" w:rsidR="0016486E" w:rsidRPr="0016486E" w:rsidRDefault="0016486E" w:rsidP="0016486E">
            <w:r w:rsidRPr="0016486E">
              <w:t>①タスク分解 ②切り戻し（優先順位付け） ③応援依頼</w:t>
            </w:r>
          </w:p>
        </w:tc>
        <w:tc>
          <w:tcPr>
            <w:tcW w:w="0" w:type="auto"/>
            <w:vAlign w:val="center"/>
            <w:hideMark/>
          </w:tcPr>
          <w:p w14:paraId="4C21436F" w14:textId="77777777" w:rsidR="0016486E" w:rsidRPr="0016486E" w:rsidRDefault="0016486E" w:rsidP="0016486E">
            <w:r w:rsidRPr="0016486E">
              <w:t>Red（期限3日以内）→管理職が人員再配置</w:t>
            </w:r>
          </w:p>
        </w:tc>
      </w:tr>
      <w:tr w:rsidR="0016486E" w:rsidRPr="0016486E" w14:paraId="526DA716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096B" w14:textId="77777777" w:rsidR="0016486E" w:rsidRPr="0016486E" w:rsidRDefault="0016486E" w:rsidP="0016486E">
            <w:r w:rsidRPr="0016486E">
              <w:t>B12</w:t>
            </w:r>
          </w:p>
        </w:tc>
        <w:tc>
          <w:tcPr>
            <w:tcW w:w="0" w:type="auto"/>
            <w:vAlign w:val="center"/>
            <w:hideMark/>
          </w:tcPr>
          <w:p w14:paraId="5A5D266F" w14:textId="77777777" w:rsidR="0016486E" w:rsidRPr="0016486E" w:rsidRDefault="0016486E" w:rsidP="0016486E">
            <w:r w:rsidRPr="0016486E">
              <w:t>顧客側の準備遅延（前提未整備）</w:t>
            </w:r>
          </w:p>
        </w:tc>
        <w:tc>
          <w:tcPr>
            <w:tcW w:w="0" w:type="auto"/>
            <w:vAlign w:val="center"/>
            <w:hideMark/>
          </w:tcPr>
          <w:p w14:paraId="429864FD" w14:textId="77777777" w:rsidR="0016486E" w:rsidRPr="0016486E" w:rsidRDefault="0016486E" w:rsidP="0016486E">
            <w:r w:rsidRPr="0016486E">
              <w:t>棚卸未実施等</w:t>
            </w:r>
          </w:p>
        </w:tc>
        <w:tc>
          <w:tcPr>
            <w:tcW w:w="0" w:type="auto"/>
            <w:vAlign w:val="center"/>
            <w:hideMark/>
          </w:tcPr>
          <w:p w14:paraId="6B6710A1" w14:textId="77777777" w:rsidR="0016486E" w:rsidRPr="0016486E" w:rsidRDefault="0016486E" w:rsidP="0016486E">
            <w:r w:rsidRPr="0016486E">
              <w:t>①必要な前提作業を明示 ②期限設定 ③未実施リスク説明</w:t>
            </w:r>
          </w:p>
        </w:tc>
        <w:tc>
          <w:tcPr>
            <w:tcW w:w="0" w:type="auto"/>
            <w:vAlign w:val="center"/>
            <w:hideMark/>
          </w:tcPr>
          <w:p w14:paraId="6BF5DEB5" w14:textId="77777777" w:rsidR="0016486E" w:rsidRPr="0016486E" w:rsidRDefault="0016486E" w:rsidP="0016486E">
            <w:r w:rsidRPr="0016486E">
              <w:t>毎期反復→年間スケジュール化／契約条件見直し</w:t>
            </w:r>
          </w:p>
        </w:tc>
      </w:tr>
      <w:tr w:rsidR="0016486E" w:rsidRPr="0016486E" w14:paraId="30AC7071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CF08" w14:textId="77777777" w:rsidR="0016486E" w:rsidRPr="0016486E" w:rsidRDefault="0016486E" w:rsidP="0016486E">
            <w:r w:rsidRPr="0016486E">
              <w:t>B13</w:t>
            </w:r>
          </w:p>
        </w:tc>
        <w:tc>
          <w:tcPr>
            <w:tcW w:w="0" w:type="auto"/>
            <w:vAlign w:val="center"/>
            <w:hideMark/>
          </w:tcPr>
          <w:p w14:paraId="1AA65028" w14:textId="77777777" w:rsidR="0016486E" w:rsidRPr="0016486E" w:rsidRDefault="0016486E" w:rsidP="0016486E">
            <w:r w:rsidRPr="0016486E">
              <w:t>情報不足・事実関係未確定</w:t>
            </w:r>
          </w:p>
        </w:tc>
        <w:tc>
          <w:tcPr>
            <w:tcW w:w="0" w:type="auto"/>
            <w:vAlign w:val="center"/>
            <w:hideMark/>
          </w:tcPr>
          <w:p w14:paraId="795DD7BC" w14:textId="77777777" w:rsidR="0016486E" w:rsidRPr="0016486E" w:rsidRDefault="0016486E" w:rsidP="0016486E">
            <w:r w:rsidRPr="0016486E">
              <w:t>取引実態不明等</w:t>
            </w:r>
          </w:p>
        </w:tc>
        <w:tc>
          <w:tcPr>
            <w:tcW w:w="0" w:type="auto"/>
            <w:vAlign w:val="center"/>
            <w:hideMark/>
          </w:tcPr>
          <w:p w14:paraId="202A32E5" w14:textId="77777777" w:rsidR="0016486E" w:rsidRPr="0016486E" w:rsidRDefault="0016486E" w:rsidP="0016486E">
            <w:r w:rsidRPr="0016486E">
              <w:t>①事実確認質問を箇条書き ②証拠資料の提示依頼 ③仮置き処理方針</w:t>
            </w:r>
          </w:p>
        </w:tc>
        <w:tc>
          <w:tcPr>
            <w:tcW w:w="0" w:type="auto"/>
            <w:vAlign w:val="center"/>
            <w:hideMark/>
          </w:tcPr>
          <w:p w14:paraId="0DEF4EBD" w14:textId="77777777" w:rsidR="0016486E" w:rsidRPr="0016486E" w:rsidRDefault="0016486E" w:rsidP="0016486E">
            <w:r w:rsidRPr="0016486E">
              <w:t>リスク高→所長判断（推定処理/開示/注記等）</w:t>
            </w:r>
          </w:p>
        </w:tc>
      </w:tr>
      <w:tr w:rsidR="0016486E" w:rsidRPr="0016486E" w14:paraId="72F14B69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7956" w14:textId="77777777" w:rsidR="0016486E" w:rsidRPr="0016486E" w:rsidRDefault="0016486E" w:rsidP="0016486E">
            <w:r w:rsidRPr="0016486E">
              <w:t>B14</w:t>
            </w:r>
          </w:p>
        </w:tc>
        <w:tc>
          <w:tcPr>
            <w:tcW w:w="0" w:type="auto"/>
            <w:vAlign w:val="center"/>
            <w:hideMark/>
          </w:tcPr>
          <w:p w14:paraId="76D5D3B9" w14:textId="77777777" w:rsidR="0016486E" w:rsidRPr="0016486E" w:rsidRDefault="0016486E" w:rsidP="0016486E">
            <w:r w:rsidRPr="0016486E">
              <w:t>コミュニケーション不全（連絡滞留）</w:t>
            </w:r>
          </w:p>
        </w:tc>
        <w:tc>
          <w:tcPr>
            <w:tcW w:w="0" w:type="auto"/>
            <w:vAlign w:val="center"/>
            <w:hideMark/>
          </w:tcPr>
          <w:p w14:paraId="0428473D" w14:textId="77777777" w:rsidR="0016486E" w:rsidRPr="0016486E" w:rsidRDefault="0016486E" w:rsidP="0016486E">
            <w:r w:rsidRPr="0016486E">
              <w:t>担当間の引継ぎ不全</w:t>
            </w:r>
          </w:p>
        </w:tc>
        <w:tc>
          <w:tcPr>
            <w:tcW w:w="0" w:type="auto"/>
            <w:vAlign w:val="center"/>
            <w:hideMark/>
          </w:tcPr>
          <w:p w14:paraId="18419959" w14:textId="77777777" w:rsidR="0016486E" w:rsidRPr="0016486E" w:rsidRDefault="0016486E" w:rsidP="0016486E">
            <w:r w:rsidRPr="0016486E">
              <w:t>①連絡経路を一本化 ②議事メモ化 ③依頼事項をタスク化</w:t>
            </w:r>
          </w:p>
        </w:tc>
        <w:tc>
          <w:tcPr>
            <w:tcW w:w="0" w:type="auto"/>
            <w:vAlign w:val="center"/>
            <w:hideMark/>
          </w:tcPr>
          <w:p w14:paraId="27A4A8ED" w14:textId="77777777" w:rsidR="0016486E" w:rsidRPr="0016486E" w:rsidRDefault="0016486E" w:rsidP="0016486E">
            <w:r w:rsidRPr="0016486E">
              <w:t>重要案件で滞留→管理職が窓口統一・責任者指定</w:t>
            </w:r>
          </w:p>
        </w:tc>
      </w:tr>
      <w:tr w:rsidR="0016486E" w:rsidRPr="0016486E" w14:paraId="0B37460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E7A4" w14:textId="77777777" w:rsidR="0016486E" w:rsidRPr="0016486E" w:rsidRDefault="0016486E" w:rsidP="0016486E">
            <w:r w:rsidRPr="0016486E">
              <w:t>B15</w:t>
            </w:r>
          </w:p>
        </w:tc>
        <w:tc>
          <w:tcPr>
            <w:tcW w:w="0" w:type="auto"/>
            <w:vAlign w:val="center"/>
            <w:hideMark/>
          </w:tcPr>
          <w:p w14:paraId="0E515905" w14:textId="77777777" w:rsidR="0016486E" w:rsidRPr="0016486E" w:rsidRDefault="0016486E" w:rsidP="0016486E">
            <w:r w:rsidRPr="0016486E">
              <w:t>料金・契約条件の</w:t>
            </w:r>
            <w:r w:rsidRPr="0016486E">
              <w:lastRenderedPageBreak/>
              <w:t>齟齬</w:t>
            </w:r>
          </w:p>
        </w:tc>
        <w:tc>
          <w:tcPr>
            <w:tcW w:w="0" w:type="auto"/>
            <w:vAlign w:val="center"/>
            <w:hideMark/>
          </w:tcPr>
          <w:p w14:paraId="61D0D182" w14:textId="77777777" w:rsidR="0016486E" w:rsidRPr="0016486E" w:rsidRDefault="0016486E" w:rsidP="0016486E">
            <w:r w:rsidRPr="0016486E">
              <w:lastRenderedPageBreak/>
              <w:t>無償期待・追</w:t>
            </w:r>
            <w:r w:rsidRPr="0016486E">
              <w:lastRenderedPageBreak/>
              <w:t>加請求難航</w:t>
            </w:r>
          </w:p>
        </w:tc>
        <w:tc>
          <w:tcPr>
            <w:tcW w:w="0" w:type="auto"/>
            <w:vAlign w:val="center"/>
            <w:hideMark/>
          </w:tcPr>
          <w:p w14:paraId="23024703" w14:textId="77777777" w:rsidR="0016486E" w:rsidRPr="0016486E" w:rsidRDefault="0016486E" w:rsidP="0016486E">
            <w:r w:rsidRPr="0016486E">
              <w:lastRenderedPageBreak/>
              <w:t>①作業範囲/料金根拠提示 ②選択肢提</w:t>
            </w:r>
            <w:r w:rsidRPr="0016486E">
              <w:lastRenderedPageBreak/>
              <w:t>示（簡易/標準） ③所長同席提案</w:t>
            </w:r>
          </w:p>
        </w:tc>
        <w:tc>
          <w:tcPr>
            <w:tcW w:w="0" w:type="auto"/>
            <w:vAlign w:val="center"/>
            <w:hideMark/>
          </w:tcPr>
          <w:p w14:paraId="296B0F50" w14:textId="77777777" w:rsidR="0016486E" w:rsidRPr="0016486E" w:rsidRDefault="0016486E" w:rsidP="0016486E">
            <w:r w:rsidRPr="0016486E">
              <w:lastRenderedPageBreak/>
              <w:t>交渉難航→所長対応／契約</w:t>
            </w:r>
            <w:r w:rsidRPr="0016486E">
              <w:lastRenderedPageBreak/>
              <w:t>書・見積プロセス改定</w:t>
            </w:r>
          </w:p>
        </w:tc>
      </w:tr>
    </w:tbl>
    <w:p w14:paraId="62857B50" w14:textId="77777777" w:rsidR="0016486E" w:rsidRPr="0016486E" w:rsidRDefault="00000000" w:rsidP="0016486E">
      <w:r>
        <w:lastRenderedPageBreak/>
        <w:pict w14:anchorId="4AAD4AB3">
          <v:rect id="_x0000_i1060" style="width:0;height:1.5pt" o:hralign="center" o:hrstd="t" o:hr="t" fillcolor="#a0a0a0" stroked="f">
            <v:textbox inset="5.85pt,.7pt,5.85pt,.7pt"/>
          </v:rect>
        </w:pict>
      </w:r>
    </w:p>
    <w:p w14:paraId="35D89BEE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3. 「推奨アクション」側もプルダウン化する場合の候補（最小セット）</w:t>
      </w:r>
    </w:p>
    <w:p w14:paraId="51E2DA91" w14:textId="77777777" w:rsidR="0016486E" w:rsidRPr="0016486E" w:rsidRDefault="0016486E" w:rsidP="0016486E">
      <w:r w:rsidRPr="0016486E">
        <w:t>上表の推奨アクションを、入力の迷いを減らすために **共通アクション（10個程度）**に落とし込むと実装が楽です。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843"/>
        <w:gridCol w:w="2195"/>
      </w:tblGrid>
      <w:tr w:rsidR="0016486E" w:rsidRPr="0016486E" w14:paraId="0898665B" w14:textId="77777777" w:rsidTr="0016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7D61B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アクションコード</w:t>
            </w:r>
          </w:p>
        </w:tc>
        <w:tc>
          <w:tcPr>
            <w:tcW w:w="0" w:type="auto"/>
            <w:vAlign w:val="center"/>
            <w:hideMark/>
          </w:tcPr>
          <w:p w14:paraId="070D6CBB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推奨アクション（共通プルダウン候補）</w:t>
            </w:r>
          </w:p>
        </w:tc>
        <w:tc>
          <w:tcPr>
            <w:tcW w:w="0" w:type="auto"/>
            <w:vAlign w:val="center"/>
            <w:hideMark/>
          </w:tcPr>
          <w:p w14:paraId="2910E7C6" w14:textId="77777777" w:rsidR="0016486E" w:rsidRPr="0016486E" w:rsidRDefault="0016486E" w:rsidP="0016486E">
            <w:pPr>
              <w:rPr>
                <w:b/>
                <w:bCs/>
              </w:rPr>
            </w:pPr>
            <w:r w:rsidRPr="0016486E">
              <w:rPr>
                <w:b/>
                <w:bCs/>
              </w:rPr>
              <w:t>意味</w:t>
            </w:r>
          </w:p>
        </w:tc>
      </w:tr>
      <w:tr w:rsidR="0016486E" w:rsidRPr="0016486E" w14:paraId="53F2B23D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7937" w14:textId="77777777" w:rsidR="0016486E" w:rsidRPr="0016486E" w:rsidRDefault="0016486E" w:rsidP="0016486E">
            <w:r w:rsidRPr="0016486E">
              <w:t>A01</w:t>
            </w:r>
          </w:p>
        </w:tc>
        <w:tc>
          <w:tcPr>
            <w:tcW w:w="0" w:type="auto"/>
            <w:vAlign w:val="center"/>
            <w:hideMark/>
          </w:tcPr>
          <w:p w14:paraId="3C8609BF" w14:textId="77777777" w:rsidR="0016486E" w:rsidRPr="0016486E" w:rsidRDefault="0016486E" w:rsidP="0016486E">
            <w:r w:rsidRPr="0016486E">
              <w:t>未回収リスト送付</w:t>
            </w:r>
          </w:p>
        </w:tc>
        <w:tc>
          <w:tcPr>
            <w:tcW w:w="0" w:type="auto"/>
            <w:vAlign w:val="center"/>
            <w:hideMark/>
          </w:tcPr>
          <w:p w14:paraId="7D30CB43" w14:textId="77777777" w:rsidR="0016486E" w:rsidRPr="0016486E" w:rsidRDefault="0016486E" w:rsidP="0016486E">
            <w:r w:rsidRPr="0016486E">
              <w:t>欠品を可視化して依頼</w:t>
            </w:r>
          </w:p>
        </w:tc>
      </w:tr>
      <w:tr w:rsidR="0016486E" w:rsidRPr="0016486E" w14:paraId="4A1C226C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B364" w14:textId="77777777" w:rsidR="0016486E" w:rsidRPr="0016486E" w:rsidRDefault="0016486E" w:rsidP="0016486E">
            <w:r w:rsidRPr="0016486E">
              <w:t>A02</w:t>
            </w:r>
          </w:p>
        </w:tc>
        <w:tc>
          <w:tcPr>
            <w:tcW w:w="0" w:type="auto"/>
            <w:vAlign w:val="center"/>
            <w:hideMark/>
          </w:tcPr>
          <w:p w14:paraId="1C6AC604" w14:textId="77777777" w:rsidR="0016486E" w:rsidRPr="0016486E" w:rsidRDefault="0016486E" w:rsidP="0016486E">
            <w:r w:rsidRPr="0016486E">
              <w:t>提出期限設定</w:t>
            </w:r>
          </w:p>
        </w:tc>
        <w:tc>
          <w:tcPr>
            <w:tcW w:w="0" w:type="auto"/>
            <w:vAlign w:val="center"/>
            <w:hideMark/>
          </w:tcPr>
          <w:p w14:paraId="473B5441" w14:textId="77777777" w:rsidR="0016486E" w:rsidRPr="0016486E" w:rsidRDefault="0016486E" w:rsidP="0016486E">
            <w:r w:rsidRPr="0016486E">
              <w:t>日付を確定させる</w:t>
            </w:r>
          </w:p>
        </w:tc>
      </w:tr>
      <w:tr w:rsidR="0016486E" w:rsidRPr="0016486E" w14:paraId="6140A1B7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56C9" w14:textId="77777777" w:rsidR="0016486E" w:rsidRPr="0016486E" w:rsidRDefault="0016486E" w:rsidP="0016486E">
            <w:r w:rsidRPr="0016486E">
              <w:t>A03</w:t>
            </w:r>
          </w:p>
        </w:tc>
        <w:tc>
          <w:tcPr>
            <w:tcW w:w="0" w:type="auto"/>
            <w:vAlign w:val="center"/>
            <w:hideMark/>
          </w:tcPr>
          <w:p w14:paraId="154B36C9" w14:textId="77777777" w:rsidR="0016486E" w:rsidRPr="0016486E" w:rsidRDefault="0016486E" w:rsidP="0016486E">
            <w:r w:rsidRPr="0016486E">
              <w:t>リマインド（メール）</w:t>
            </w:r>
          </w:p>
        </w:tc>
        <w:tc>
          <w:tcPr>
            <w:tcW w:w="0" w:type="auto"/>
            <w:vAlign w:val="center"/>
            <w:hideMark/>
          </w:tcPr>
          <w:p w14:paraId="018187BA" w14:textId="77777777" w:rsidR="0016486E" w:rsidRPr="0016486E" w:rsidRDefault="0016486E" w:rsidP="0016486E">
            <w:r w:rsidRPr="0016486E">
              <w:t>定型連絡</w:t>
            </w:r>
          </w:p>
        </w:tc>
      </w:tr>
      <w:tr w:rsidR="0016486E" w:rsidRPr="0016486E" w14:paraId="1A0AACD9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DDB3" w14:textId="77777777" w:rsidR="0016486E" w:rsidRPr="0016486E" w:rsidRDefault="0016486E" w:rsidP="0016486E">
            <w:r w:rsidRPr="0016486E">
              <w:t>A04</w:t>
            </w:r>
          </w:p>
        </w:tc>
        <w:tc>
          <w:tcPr>
            <w:tcW w:w="0" w:type="auto"/>
            <w:vAlign w:val="center"/>
            <w:hideMark/>
          </w:tcPr>
          <w:p w14:paraId="28ADD067" w14:textId="77777777" w:rsidR="0016486E" w:rsidRPr="0016486E" w:rsidRDefault="0016486E" w:rsidP="0016486E">
            <w:r w:rsidRPr="0016486E">
              <w:t>リマインド（電話）</w:t>
            </w:r>
          </w:p>
        </w:tc>
        <w:tc>
          <w:tcPr>
            <w:tcW w:w="0" w:type="auto"/>
            <w:vAlign w:val="center"/>
            <w:hideMark/>
          </w:tcPr>
          <w:p w14:paraId="2F20D7FC" w14:textId="77777777" w:rsidR="0016486E" w:rsidRPr="0016486E" w:rsidRDefault="0016486E" w:rsidP="0016486E">
            <w:r w:rsidRPr="0016486E">
              <w:t>強い督促</w:t>
            </w:r>
          </w:p>
        </w:tc>
      </w:tr>
      <w:tr w:rsidR="0016486E" w:rsidRPr="0016486E" w14:paraId="3C631DB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D38E" w14:textId="77777777" w:rsidR="0016486E" w:rsidRPr="0016486E" w:rsidRDefault="0016486E" w:rsidP="0016486E">
            <w:r w:rsidRPr="0016486E">
              <w:t>A05</w:t>
            </w:r>
          </w:p>
        </w:tc>
        <w:tc>
          <w:tcPr>
            <w:tcW w:w="0" w:type="auto"/>
            <w:vAlign w:val="center"/>
            <w:hideMark/>
          </w:tcPr>
          <w:p w14:paraId="5CE1B671" w14:textId="77777777" w:rsidR="0016486E" w:rsidRPr="0016486E" w:rsidRDefault="0016486E" w:rsidP="0016486E">
            <w:r w:rsidRPr="0016486E">
              <w:t>論点整理メモ作成</w:t>
            </w:r>
          </w:p>
        </w:tc>
        <w:tc>
          <w:tcPr>
            <w:tcW w:w="0" w:type="auto"/>
            <w:vAlign w:val="center"/>
            <w:hideMark/>
          </w:tcPr>
          <w:p w14:paraId="5A20EE4E" w14:textId="77777777" w:rsidR="0016486E" w:rsidRPr="0016486E" w:rsidRDefault="0016486E" w:rsidP="0016486E">
            <w:r w:rsidRPr="0016486E">
              <w:t>事実・論点・結論候補</w:t>
            </w:r>
          </w:p>
        </w:tc>
      </w:tr>
      <w:tr w:rsidR="0016486E" w:rsidRPr="0016486E" w14:paraId="49E505D2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1D11" w14:textId="77777777" w:rsidR="0016486E" w:rsidRPr="0016486E" w:rsidRDefault="0016486E" w:rsidP="0016486E">
            <w:r w:rsidRPr="0016486E">
              <w:t>A06</w:t>
            </w:r>
          </w:p>
        </w:tc>
        <w:tc>
          <w:tcPr>
            <w:tcW w:w="0" w:type="auto"/>
            <w:vAlign w:val="center"/>
            <w:hideMark/>
          </w:tcPr>
          <w:p w14:paraId="11A2E221" w14:textId="77777777" w:rsidR="0016486E" w:rsidRPr="0016486E" w:rsidRDefault="0016486E" w:rsidP="0016486E">
            <w:r w:rsidRPr="0016486E">
              <w:t>選択肢＋推奨案提示</w:t>
            </w:r>
          </w:p>
        </w:tc>
        <w:tc>
          <w:tcPr>
            <w:tcW w:w="0" w:type="auto"/>
            <w:vAlign w:val="center"/>
            <w:hideMark/>
          </w:tcPr>
          <w:p w14:paraId="30C9D45F" w14:textId="77777777" w:rsidR="0016486E" w:rsidRPr="0016486E" w:rsidRDefault="0016486E" w:rsidP="0016486E">
            <w:r w:rsidRPr="0016486E">
              <w:t>意思決定を促す</w:t>
            </w:r>
          </w:p>
        </w:tc>
      </w:tr>
      <w:tr w:rsidR="0016486E" w:rsidRPr="0016486E" w14:paraId="721564F0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23CD" w14:textId="77777777" w:rsidR="0016486E" w:rsidRPr="0016486E" w:rsidRDefault="0016486E" w:rsidP="0016486E">
            <w:r w:rsidRPr="0016486E">
              <w:t>A07</w:t>
            </w:r>
          </w:p>
        </w:tc>
        <w:tc>
          <w:tcPr>
            <w:tcW w:w="0" w:type="auto"/>
            <w:vAlign w:val="center"/>
            <w:hideMark/>
          </w:tcPr>
          <w:p w14:paraId="62F3597F" w14:textId="77777777" w:rsidR="0016486E" w:rsidRPr="0016486E" w:rsidRDefault="0016486E" w:rsidP="0016486E">
            <w:r w:rsidRPr="0016486E">
              <w:t>工数・期限影響提示</w:t>
            </w:r>
          </w:p>
        </w:tc>
        <w:tc>
          <w:tcPr>
            <w:tcW w:w="0" w:type="auto"/>
            <w:vAlign w:val="center"/>
            <w:hideMark/>
          </w:tcPr>
          <w:p w14:paraId="2CBD37E0" w14:textId="77777777" w:rsidR="0016486E" w:rsidRPr="0016486E" w:rsidRDefault="0016486E" w:rsidP="0016486E">
            <w:r w:rsidRPr="0016486E">
              <w:t>スコープ増への対処</w:t>
            </w:r>
          </w:p>
        </w:tc>
      </w:tr>
      <w:tr w:rsidR="0016486E" w:rsidRPr="0016486E" w14:paraId="67E4FF37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3FDA" w14:textId="77777777" w:rsidR="0016486E" w:rsidRPr="0016486E" w:rsidRDefault="0016486E" w:rsidP="0016486E">
            <w:r w:rsidRPr="0016486E">
              <w:t>A08</w:t>
            </w:r>
          </w:p>
        </w:tc>
        <w:tc>
          <w:tcPr>
            <w:tcW w:w="0" w:type="auto"/>
            <w:vAlign w:val="center"/>
            <w:hideMark/>
          </w:tcPr>
          <w:p w14:paraId="387460FE" w14:textId="77777777" w:rsidR="0016486E" w:rsidRPr="0016486E" w:rsidRDefault="0016486E" w:rsidP="0016486E">
            <w:r w:rsidRPr="0016486E">
              <w:t>レビュー依頼（期限付き）</w:t>
            </w:r>
          </w:p>
        </w:tc>
        <w:tc>
          <w:tcPr>
            <w:tcW w:w="0" w:type="auto"/>
            <w:vAlign w:val="center"/>
            <w:hideMark/>
          </w:tcPr>
          <w:p w14:paraId="63B9BF19" w14:textId="77777777" w:rsidR="0016486E" w:rsidRPr="0016486E" w:rsidRDefault="0016486E" w:rsidP="0016486E">
            <w:r w:rsidRPr="0016486E">
              <w:t>上長に期限を明示</w:t>
            </w:r>
          </w:p>
        </w:tc>
      </w:tr>
      <w:tr w:rsidR="0016486E" w:rsidRPr="0016486E" w14:paraId="4AC6F29B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D8B7" w14:textId="77777777" w:rsidR="0016486E" w:rsidRPr="0016486E" w:rsidRDefault="0016486E" w:rsidP="0016486E">
            <w:r w:rsidRPr="0016486E">
              <w:t>A09</w:t>
            </w:r>
          </w:p>
        </w:tc>
        <w:tc>
          <w:tcPr>
            <w:tcW w:w="0" w:type="auto"/>
            <w:vAlign w:val="center"/>
            <w:hideMark/>
          </w:tcPr>
          <w:p w14:paraId="7BC9C85B" w14:textId="77777777" w:rsidR="0016486E" w:rsidRPr="0016486E" w:rsidRDefault="0016486E" w:rsidP="0016486E">
            <w:r w:rsidRPr="0016486E">
              <w:t>応援依頼（リソース調整）</w:t>
            </w:r>
          </w:p>
        </w:tc>
        <w:tc>
          <w:tcPr>
            <w:tcW w:w="0" w:type="auto"/>
            <w:vAlign w:val="center"/>
            <w:hideMark/>
          </w:tcPr>
          <w:p w14:paraId="07185023" w14:textId="77777777" w:rsidR="0016486E" w:rsidRPr="0016486E" w:rsidRDefault="0016486E" w:rsidP="0016486E">
            <w:r w:rsidRPr="0016486E">
              <w:t>人員再配置の入口</w:t>
            </w:r>
          </w:p>
        </w:tc>
      </w:tr>
      <w:tr w:rsidR="0016486E" w:rsidRPr="0016486E" w14:paraId="529FD2F3" w14:textId="77777777" w:rsidTr="0016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FE5F" w14:textId="77777777" w:rsidR="0016486E" w:rsidRPr="0016486E" w:rsidRDefault="0016486E" w:rsidP="0016486E">
            <w:r w:rsidRPr="0016486E">
              <w:t>A10</w:t>
            </w:r>
          </w:p>
        </w:tc>
        <w:tc>
          <w:tcPr>
            <w:tcW w:w="0" w:type="auto"/>
            <w:vAlign w:val="center"/>
            <w:hideMark/>
          </w:tcPr>
          <w:p w14:paraId="770C6916" w14:textId="77777777" w:rsidR="0016486E" w:rsidRPr="0016486E" w:rsidRDefault="0016486E" w:rsidP="0016486E">
            <w:r w:rsidRPr="0016486E">
              <w:t>代替手段へ切替</w:t>
            </w:r>
          </w:p>
        </w:tc>
        <w:tc>
          <w:tcPr>
            <w:tcW w:w="0" w:type="auto"/>
            <w:vAlign w:val="center"/>
            <w:hideMark/>
          </w:tcPr>
          <w:p w14:paraId="32286462" w14:textId="77777777" w:rsidR="0016486E" w:rsidRPr="0016486E" w:rsidRDefault="0016486E" w:rsidP="0016486E">
            <w:r w:rsidRPr="0016486E">
              <w:t>ツール障害等</w:t>
            </w:r>
          </w:p>
        </w:tc>
      </w:tr>
    </w:tbl>
    <w:p w14:paraId="586C9BD4" w14:textId="77777777" w:rsidR="0016486E" w:rsidRPr="0016486E" w:rsidRDefault="0016486E" w:rsidP="0016486E">
      <w:r w:rsidRPr="0016486E">
        <w:t>この共通アクションを持つと、日報は「詰まり種別＝Bxx」「推奨アクション＝Axx」で</w:t>
      </w:r>
      <w:r w:rsidRPr="0016486E">
        <w:rPr>
          <w:b/>
          <w:bCs/>
        </w:rPr>
        <w:t>集計・指導・改善</w:t>
      </w:r>
      <w:r w:rsidRPr="0016486E">
        <w:t>が可能になります。</w:t>
      </w:r>
    </w:p>
    <w:p w14:paraId="59A2EEE7" w14:textId="77777777" w:rsidR="0016486E" w:rsidRPr="0016486E" w:rsidRDefault="00000000" w:rsidP="0016486E">
      <w:r>
        <w:pict w14:anchorId="75179D40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5AB3FA6B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4. 運用ルール（Yellow/Red判定と紐付けの実務）</w:t>
      </w:r>
    </w:p>
    <w:p w14:paraId="459AC74B" w14:textId="77777777" w:rsidR="0016486E" w:rsidRPr="0016486E" w:rsidRDefault="0016486E" w:rsidP="0016486E">
      <w:r w:rsidRPr="0016486E">
        <w:t>詰まり種別マスターを有効化するには、最低限次を決めると運用が締まります。</w:t>
      </w:r>
    </w:p>
    <w:p w14:paraId="5DDC5BB7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4-1. Yellow/Redの推奨基準（汎用）</w:t>
      </w:r>
    </w:p>
    <w:p w14:paraId="69B762A8" w14:textId="77777777" w:rsidR="0016486E" w:rsidRPr="0016486E" w:rsidRDefault="0016486E" w:rsidP="0016486E">
      <w:pPr>
        <w:numPr>
          <w:ilvl w:val="0"/>
          <w:numId w:val="43"/>
        </w:numPr>
      </w:pPr>
      <w:r w:rsidRPr="0016486E">
        <w:rPr>
          <w:b/>
          <w:bCs/>
        </w:rPr>
        <w:t>Green</w:t>
      </w:r>
      <w:r w:rsidRPr="0016486E">
        <w:t>：期限に余裕、詰まりなし</w:t>
      </w:r>
    </w:p>
    <w:p w14:paraId="3B50A571" w14:textId="77777777" w:rsidR="0016486E" w:rsidRPr="0016486E" w:rsidRDefault="0016486E" w:rsidP="0016486E">
      <w:pPr>
        <w:numPr>
          <w:ilvl w:val="0"/>
          <w:numId w:val="43"/>
        </w:numPr>
      </w:pPr>
      <w:r w:rsidRPr="0016486E">
        <w:rPr>
          <w:b/>
          <w:bCs/>
        </w:rPr>
        <w:t>Yellow</w:t>
      </w:r>
      <w:r w:rsidRPr="0016486E">
        <w:t>：詰まりあり／期限7日以内に影響の可能性</w:t>
      </w:r>
    </w:p>
    <w:p w14:paraId="1FE7B4CC" w14:textId="77777777" w:rsidR="0016486E" w:rsidRPr="0016486E" w:rsidRDefault="0016486E" w:rsidP="0016486E">
      <w:pPr>
        <w:numPr>
          <w:ilvl w:val="0"/>
          <w:numId w:val="43"/>
        </w:numPr>
      </w:pPr>
      <w:r w:rsidRPr="0016486E">
        <w:rPr>
          <w:b/>
          <w:bCs/>
        </w:rPr>
        <w:t>Red</w:t>
      </w:r>
      <w:r w:rsidRPr="0016486E">
        <w:t>：期限3日以内で未解消、または品質事故の恐れが高い</w:t>
      </w:r>
    </w:p>
    <w:p w14:paraId="170FBA4C" w14:textId="77777777" w:rsidR="0016486E" w:rsidRPr="0016486E" w:rsidRDefault="0016486E" w:rsidP="0016486E">
      <w:r w:rsidRPr="0016486E">
        <w:t>※相続・申告期限など高重要度は基準を前倒し（Yellow=14日以内等）でも良いです。</w:t>
      </w:r>
    </w:p>
    <w:p w14:paraId="516AB453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4-2. 入力必須条件（負担最小化）</w:t>
      </w:r>
    </w:p>
    <w:p w14:paraId="0594AF45" w14:textId="77777777" w:rsidR="0016486E" w:rsidRPr="0016486E" w:rsidRDefault="0016486E" w:rsidP="0016486E">
      <w:pPr>
        <w:numPr>
          <w:ilvl w:val="0"/>
          <w:numId w:val="44"/>
        </w:numPr>
      </w:pPr>
      <w:r w:rsidRPr="0016486E">
        <w:t>Yellow/Redの場合のみ</w:t>
      </w:r>
    </w:p>
    <w:p w14:paraId="341498BF" w14:textId="77777777" w:rsidR="0016486E" w:rsidRPr="0016486E" w:rsidRDefault="0016486E" w:rsidP="0016486E">
      <w:pPr>
        <w:numPr>
          <w:ilvl w:val="1"/>
          <w:numId w:val="44"/>
        </w:numPr>
      </w:pPr>
      <w:r w:rsidRPr="0016486E">
        <w:t>「詰まり種別」必須</w:t>
      </w:r>
    </w:p>
    <w:p w14:paraId="1534B773" w14:textId="77777777" w:rsidR="0016486E" w:rsidRPr="0016486E" w:rsidRDefault="0016486E" w:rsidP="0016486E">
      <w:pPr>
        <w:numPr>
          <w:ilvl w:val="1"/>
          <w:numId w:val="44"/>
        </w:numPr>
      </w:pPr>
      <w:r w:rsidRPr="0016486E">
        <w:t>「推奨アクション」必須</w:t>
      </w:r>
    </w:p>
    <w:p w14:paraId="226E6503" w14:textId="77777777" w:rsidR="0016486E" w:rsidRPr="0016486E" w:rsidRDefault="0016486E" w:rsidP="0016486E">
      <w:pPr>
        <w:numPr>
          <w:ilvl w:val="1"/>
          <w:numId w:val="44"/>
        </w:numPr>
      </w:pPr>
      <w:r w:rsidRPr="0016486E">
        <w:t>「期限（日付）」必須</w:t>
      </w:r>
    </w:p>
    <w:p w14:paraId="0025DA58" w14:textId="77777777" w:rsidR="0016486E" w:rsidRPr="0016486E" w:rsidRDefault="0016486E" w:rsidP="0016486E">
      <w:pPr>
        <w:numPr>
          <w:ilvl w:val="1"/>
          <w:numId w:val="44"/>
        </w:numPr>
      </w:pPr>
      <w:r w:rsidRPr="0016486E">
        <w:t>「エスカレーション（要/不要）」必須</w:t>
      </w:r>
    </w:p>
    <w:p w14:paraId="47360290" w14:textId="77777777" w:rsidR="0016486E" w:rsidRPr="0016486E" w:rsidRDefault="00000000" w:rsidP="0016486E">
      <w:r>
        <w:pict w14:anchorId="25F8937E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7E0D28AD" w14:textId="77777777" w:rsidR="0016486E" w:rsidRPr="0016486E" w:rsidRDefault="0016486E" w:rsidP="0016486E">
      <w:pPr>
        <w:rPr>
          <w:b/>
          <w:bCs/>
        </w:rPr>
      </w:pPr>
      <w:r w:rsidRPr="0016486E">
        <w:rPr>
          <w:b/>
          <w:bCs/>
        </w:rPr>
        <w:t>5. そのままKintone等に入れられる「マスター定義（簡易CSVイメージ）」</w:t>
      </w:r>
    </w:p>
    <w:p w14:paraId="59DE5F52" w14:textId="77777777" w:rsidR="0016486E" w:rsidRPr="0016486E" w:rsidRDefault="0016486E" w:rsidP="0016486E">
      <w:r w:rsidRPr="0016486E">
        <w:t>実装時は次の列構成が使いやすいです。</w:t>
      </w:r>
    </w:p>
    <w:p w14:paraId="42FBAAF9" w14:textId="77777777" w:rsidR="0016486E" w:rsidRPr="0016486E" w:rsidRDefault="0016486E" w:rsidP="0016486E">
      <w:pPr>
        <w:numPr>
          <w:ilvl w:val="0"/>
          <w:numId w:val="45"/>
        </w:numPr>
      </w:pPr>
      <w:r w:rsidRPr="0016486E">
        <w:t>詰まりコード</w:t>
      </w:r>
    </w:p>
    <w:p w14:paraId="4BDAF8A9" w14:textId="77777777" w:rsidR="0016486E" w:rsidRPr="0016486E" w:rsidRDefault="0016486E" w:rsidP="0016486E">
      <w:pPr>
        <w:numPr>
          <w:ilvl w:val="0"/>
          <w:numId w:val="45"/>
        </w:numPr>
      </w:pPr>
      <w:r w:rsidRPr="0016486E">
        <w:t>詰まり名称</w:t>
      </w:r>
    </w:p>
    <w:p w14:paraId="2A823BF2" w14:textId="77777777" w:rsidR="0016486E" w:rsidRPr="0016486E" w:rsidRDefault="0016486E" w:rsidP="0016486E">
      <w:pPr>
        <w:numPr>
          <w:ilvl w:val="0"/>
          <w:numId w:val="45"/>
        </w:numPr>
      </w:pPr>
      <w:r w:rsidRPr="0016486E">
        <w:lastRenderedPageBreak/>
        <w:t>代表例</w:t>
      </w:r>
    </w:p>
    <w:p w14:paraId="61427081" w14:textId="77777777" w:rsidR="0016486E" w:rsidRPr="0016486E" w:rsidRDefault="0016486E" w:rsidP="0016486E">
      <w:pPr>
        <w:numPr>
          <w:ilvl w:val="0"/>
          <w:numId w:val="45"/>
        </w:numPr>
      </w:pPr>
      <w:r w:rsidRPr="0016486E">
        <w:t>推奨アクション（第一候補）</w:t>
      </w:r>
    </w:p>
    <w:p w14:paraId="4CE2EA8A" w14:textId="77777777" w:rsidR="0016486E" w:rsidRPr="0016486E" w:rsidRDefault="0016486E" w:rsidP="0016486E">
      <w:pPr>
        <w:numPr>
          <w:ilvl w:val="0"/>
          <w:numId w:val="45"/>
        </w:numPr>
      </w:pPr>
      <w:r w:rsidRPr="0016486E">
        <w:t>推奨アクション（第二候補）</w:t>
      </w:r>
    </w:p>
    <w:p w14:paraId="384C9CA1" w14:textId="77777777" w:rsidR="0016486E" w:rsidRPr="0016486E" w:rsidRDefault="0016486E" w:rsidP="0016486E">
      <w:pPr>
        <w:numPr>
          <w:ilvl w:val="0"/>
          <w:numId w:val="45"/>
        </w:numPr>
      </w:pPr>
      <w:r w:rsidRPr="0016486E">
        <w:t>エスカレーション基準</w:t>
      </w:r>
    </w:p>
    <w:p w14:paraId="6E21A6ED" w14:textId="77777777" w:rsidR="0016486E" w:rsidRPr="0016486E" w:rsidRDefault="0016486E" w:rsidP="0016486E">
      <w:r w:rsidRPr="0016486E">
        <w:t>（必要なら、この形式で“実CSVのテキスト”としても出力できます。）</w:t>
      </w:r>
    </w:p>
    <w:p w14:paraId="23E28CD8" w14:textId="77777777" w:rsidR="00BC20E2" w:rsidRDefault="00BC20E2"/>
    <w:sectPr w:rsidR="00BC20E2" w:rsidSect="004112A1">
      <w:footerReference w:type="default" r:id="rId7"/>
      <w:pgSz w:w="11906" w:h="16838" w:code="9"/>
      <w:pgMar w:top="720" w:right="720" w:bottom="720" w:left="720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78A48" w14:textId="77777777" w:rsidR="00C23512" w:rsidRDefault="00C23512" w:rsidP="00A26F7E">
      <w:r>
        <w:separator/>
      </w:r>
    </w:p>
  </w:endnote>
  <w:endnote w:type="continuationSeparator" w:id="0">
    <w:p w14:paraId="27DB68A1" w14:textId="77777777" w:rsidR="00C23512" w:rsidRDefault="00C23512" w:rsidP="00A26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3EF05" w14:textId="6362A967" w:rsidR="00A26F7E" w:rsidRDefault="00A26F7E">
    <w:pPr>
      <w:pStyle w:val="ad"/>
    </w:pPr>
    <w:fldSimple w:instr=" FILENAME \* MERGEFORMAT ">
      <w:r>
        <w:rPr>
          <w:rFonts w:hint="eastAsia"/>
          <w:noProof/>
        </w:rPr>
        <w:t>③●あるべき日報入力の内容のパターン研究</w:t>
      </w:r>
      <w:r>
        <w:rPr>
          <w:noProof/>
        </w:rPr>
        <w:t>20251227.docx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69550" w14:textId="77777777" w:rsidR="00C23512" w:rsidRDefault="00C23512" w:rsidP="00A26F7E">
      <w:r>
        <w:separator/>
      </w:r>
    </w:p>
  </w:footnote>
  <w:footnote w:type="continuationSeparator" w:id="0">
    <w:p w14:paraId="39569553" w14:textId="77777777" w:rsidR="00C23512" w:rsidRDefault="00C23512" w:rsidP="00A26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11A"/>
    <w:multiLevelType w:val="multilevel"/>
    <w:tmpl w:val="314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4435"/>
    <w:multiLevelType w:val="multilevel"/>
    <w:tmpl w:val="BAA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1493A"/>
    <w:multiLevelType w:val="multilevel"/>
    <w:tmpl w:val="116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55D11"/>
    <w:multiLevelType w:val="multilevel"/>
    <w:tmpl w:val="5AF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F4C5A"/>
    <w:multiLevelType w:val="multilevel"/>
    <w:tmpl w:val="C542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D7726"/>
    <w:multiLevelType w:val="multilevel"/>
    <w:tmpl w:val="97A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21A0D"/>
    <w:multiLevelType w:val="multilevel"/>
    <w:tmpl w:val="2B1AF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95110"/>
    <w:multiLevelType w:val="multilevel"/>
    <w:tmpl w:val="4048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C3B56"/>
    <w:multiLevelType w:val="multilevel"/>
    <w:tmpl w:val="427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431FA"/>
    <w:multiLevelType w:val="multilevel"/>
    <w:tmpl w:val="07D4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E4BA8"/>
    <w:multiLevelType w:val="multilevel"/>
    <w:tmpl w:val="518C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6737E"/>
    <w:multiLevelType w:val="multilevel"/>
    <w:tmpl w:val="DD0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60631"/>
    <w:multiLevelType w:val="multilevel"/>
    <w:tmpl w:val="853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D1E01"/>
    <w:multiLevelType w:val="multilevel"/>
    <w:tmpl w:val="931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908FE"/>
    <w:multiLevelType w:val="multilevel"/>
    <w:tmpl w:val="70F4C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551C33"/>
    <w:multiLevelType w:val="multilevel"/>
    <w:tmpl w:val="03C2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921F2"/>
    <w:multiLevelType w:val="multilevel"/>
    <w:tmpl w:val="008EA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0E3DA5"/>
    <w:multiLevelType w:val="multilevel"/>
    <w:tmpl w:val="3D2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94D31"/>
    <w:multiLevelType w:val="multilevel"/>
    <w:tmpl w:val="3DC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30F10"/>
    <w:multiLevelType w:val="multilevel"/>
    <w:tmpl w:val="13A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035BE"/>
    <w:multiLevelType w:val="multilevel"/>
    <w:tmpl w:val="11D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864F0"/>
    <w:multiLevelType w:val="multilevel"/>
    <w:tmpl w:val="0F5467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8C225A"/>
    <w:multiLevelType w:val="multilevel"/>
    <w:tmpl w:val="28F0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B19BA"/>
    <w:multiLevelType w:val="multilevel"/>
    <w:tmpl w:val="349A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03AC2"/>
    <w:multiLevelType w:val="multilevel"/>
    <w:tmpl w:val="DA2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115C6"/>
    <w:multiLevelType w:val="multilevel"/>
    <w:tmpl w:val="1B26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1D26FE"/>
    <w:multiLevelType w:val="multilevel"/>
    <w:tmpl w:val="4A3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7D219F"/>
    <w:multiLevelType w:val="multilevel"/>
    <w:tmpl w:val="055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F201C"/>
    <w:multiLevelType w:val="multilevel"/>
    <w:tmpl w:val="F97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A43565"/>
    <w:multiLevelType w:val="multilevel"/>
    <w:tmpl w:val="5EF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E250B"/>
    <w:multiLevelType w:val="multilevel"/>
    <w:tmpl w:val="8A52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62EE3"/>
    <w:multiLevelType w:val="multilevel"/>
    <w:tmpl w:val="1258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05C1C"/>
    <w:multiLevelType w:val="multilevel"/>
    <w:tmpl w:val="AE2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C767B5"/>
    <w:multiLevelType w:val="multilevel"/>
    <w:tmpl w:val="CFD8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FD1F2D"/>
    <w:multiLevelType w:val="multilevel"/>
    <w:tmpl w:val="55A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10804"/>
    <w:multiLevelType w:val="multilevel"/>
    <w:tmpl w:val="434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0E18B3"/>
    <w:multiLevelType w:val="multilevel"/>
    <w:tmpl w:val="8532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DC559C"/>
    <w:multiLevelType w:val="multilevel"/>
    <w:tmpl w:val="F01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72BC9"/>
    <w:multiLevelType w:val="multilevel"/>
    <w:tmpl w:val="F72C0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DD6DFB"/>
    <w:multiLevelType w:val="multilevel"/>
    <w:tmpl w:val="F4F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FF0378"/>
    <w:multiLevelType w:val="multilevel"/>
    <w:tmpl w:val="9B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E534C"/>
    <w:multiLevelType w:val="multilevel"/>
    <w:tmpl w:val="BCF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A4478"/>
    <w:multiLevelType w:val="multilevel"/>
    <w:tmpl w:val="0304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1B072E"/>
    <w:multiLevelType w:val="multilevel"/>
    <w:tmpl w:val="57A4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69654E"/>
    <w:multiLevelType w:val="multilevel"/>
    <w:tmpl w:val="4372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682395">
    <w:abstractNumId w:val="43"/>
  </w:num>
  <w:num w:numId="2" w16cid:durableId="1731490685">
    <w:abstractNumId w:val="4"/>
  </w:num>
  <w:num w:numId="3" w16cid:durableId="1951475866">
    <w:abstractNumId w:val="1"/>
  </w:num>
  <w:num w:numId="4" w16cid:durableId="971666201">
    <w:abstractNumId w:val="42"/>
  </w:num>
  <w:num w:numId="5" w16cid:durableId="1782646667">
    <w:abstractNumId w:val="13"/>
  </w:num>
  <w:num w:numId="6" w16cid:durableId="911894596">
    <w:abstractNumId w:val="15"/>
  </w:num>
  <w:num w:numId="7" w16cid:durableId="1178302860">
    <w:abstractNumId w:val="39"/>
  </w:num>
  <w:num w:numId="8" w16cid:durableId="1844516970">
    <w:abstractNumId w:val="26"/>
  </w:num>
  <w:num w:numId="9" w16cid:durableId="516038464">
    <w:abstractNumId w:val="44"/>
  </w:num>
  <w:num w:numId="10" w16cid:durableId="1906142268">
    <w:abstractNumId w:val="9"/>
  </w:num>
  <w:num w:numId="11" w16cid:durableId="1320957666">
    <w:abstractNumId w:val="10"/>
  </w:num>
  <w:num w:numId="12" w16cid:durableId="1171916387">
    <w:abstractNumId w:val="28"/>
  </w:num>
  <w:num w:numId="13" w16cid:durableId="1467815391">
    <w:abstractNumId w:val="16"/>
  </w:num>
  <w:num w:numId="14" w16cid:durableId="1094592299">
    <w:abstractNumId w:val="19"/>
  </w:num>
  <w:num w:numId="15" w16cid:durableId="1528520738">
    <w:abstractNumId w:val="37"/>
  </w:num>
  <w:num w:numId="16" w16cid:durableId="1586380902">
    <w:abstractNumId w:val="25"/>
  </w:num>
  <w:num w:numId="17" w16cid:durableId="1997996708">
    <w:abstractNumId w:val="32"/>
  </w:num>
  <w:num w:numId="18" w16cid:durableId="956258091">
    <w:abstractNumId w:val="7"/>
  </w:num>
  <w:num w:numId="19" w16cid:durableId="1184905177">
    <w:abstractNumId w:val="36"/>
  </w:num>
  <w:num w:numId="20" w16cid:durableId="1172187395">
    <w:abstractNumId w:val="31"/>
  </w:num>
  <w:num w:numId="21" w16cid:durableId="1375230713">
    <w:abstractNumId w:val="14"/>
  </w:num>
  <w:num w:numId="22" w16cid:durableId="2093312106">
    <w:abstractNumId w:val="35"/>
  </w:num>
  <w:num w:numId="23" w16cid:durableId="1662659700">
    <w:abstractNumId w:val="6"/>
  </w:num>
  <w:num w:numId="24" w16cid:durableId="218126343">
    <w:abstractNumId w:val="8"/>
  </w:num>
  <w:num w:numId="25" w16cid:durableId="661935996">
    <w:abstractNumId w:val="38"/>
  </w:num>
  <w:num w:numId="26" w16cid:durableId="301036249">
    <w:abstractNumId w:val="3"/>
  </w:num>
  <w:num w:numId="27" w16cid:durableId="1053389719">
    <w:abstractNumId w:val="21"/>
  </w:num>
  <w:num w:numId="28" w16cid:durableId="623191615">
    <w:abstractNumId w:val="20"/>
  </w:num>
  <w:num w:numId="29" w16cid:durableId="198207799">
    <w:abstractNumId w:val="5"/>
  </w:num>
  <w:num w:numId="30" w16cid:durableId="130096825">
    <w:abstractNumId w:val="29"/>
  </w:num>
  <w:num w:numId="31" w16cid:durableId="577404697">
    <w:abstractNumId w:val="27"/>
  </w:num>
  <w:num w:numId="32" w16cid:durableId="2040154622">
    <w:abstractNumId w:val="17"/>
  </w:num>
  <w:num w:numId="33" w16cid:durableId="1749768868">
    <w:abstractNumId w:val="33"/>
  </w:num>
  <w:num w:numId="34" w16cid:durableId="347876732">
    <w:abstractNumId w:val="2"/>
  </w:num>
  <w:num w:numId="35" w16cid:durableId="1052195110">
    <w:abstractNumId w:val="18"/>
  </w:num>
  <w:num w:numId="36" w16cid:durableId="2126002038">
    <w:abstractNumId w:val="23"/>
  </w:num>
  <w:num w:numId="37" w16cid:durableId="370417986">
    <w:abstractNumId w:val="41"/>
  </w:num>
  <w:num w:numId="38" w16cid:durableId="1154760981">
    <w:abstractNumId w:val="12"/>
  </w:num>
  <w:num w:numId="39" w16cid:durableId="210580233">
    <w:abstractNumId w:val="24"/>
  </w:num>
  <w:num w:numId="40" w16cid:durableId="2053259722">
    <w:abstractNumId w:val="11"/>
  </w:num>
  <w:num w:numId="41" w16cid:durableId="1210261387">
    <w:abstractNumId w:val="22"/>
  </w:num>
  <w:num w:numId="42" w16cid:durableId="1993823501">
    <w:abstractNumId w:val="34"/>
  </w:num>
  <w:num w:numId="43" w16cid:durableId="986544100">
    <w:abstractNumId w:val="0"/>
  </w:num>
  <w:num w:numId="44" w16cid:durableId="1386030097">
    <w:abstractNumId w:val="30"/>
  </w:num>
  <w:num w:numId="45" w16cid:durableId="205134406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E2"/>
    <w:rsid w:val="0016486E"/>
    <w:rsid w:val="004112A1"/>
    <w:rsid w:val="00782A95"/>
    <w:rsid w:val="00825F8A"/>
    <w:rsid w:val="00A26F7E"/>
    <w:rsid w:val="00BC20E2"/>
    <w:rsid w:val="00C2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9A8A33"/>
  <w15:chartTrackingRefBased/>
  <w15:docId w15:val="{32D4201A-D296-4ABC-9BF8-FDC32177B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0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C20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C20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0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0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0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0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0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C20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C20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C20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BC2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C2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C2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C2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C2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C20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C20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C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0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C20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0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C20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0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C20E2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C2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C20E2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C20E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6486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16486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16486E"/>
    <w:rPr>
      <w:b/>
      <w:bCs/>
    </w:rPr>
  </w:style>
  <w:style w:type="paragraph" w:styleId="ab">
    <w:name w:val="header"/>
    <w:basedOn w:val="a"/>
    <w:link w:val="ac"/>
    <w:uiPriority w:val="99"/>
    <w:unhideWhenUsed/>
    <w:rsid w:val="00A26F7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A26F7E"/>
  </w:style>
  <w:style w:type="paragraph" w:styleId="ad">
    <w:name w:val="footer"/>
    <w:basedOn w:val="a"/>
    <w:link w:val="ae"/>
    <w:uiPriority w:val="99"/>
    <w:unhideWhenUsed/>
    <w:rsid w:val="00A26F7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A26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1843</Words>
  <Characters>10507</Characters>
  <Application>Microsoft Office Word</Application>
  <DocSecurity>0</DocSecurity>
  <Lines>87</Lines>
  <Paragraphs>24</Paragraphs>
  <ScaleCrop>false</ScaleCrop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</dc:creator>
  <cp:keywords/>
  <dc:description/>
  <cp:lastModifiedBy>Y M</cp:lastModifiedBy>
  <cp:revision>5</cp:revision>
  <dcterms:created xsi:type="dcterms:W3CDTF">2025-12-26T07:36:00Z</dcterms:created>
  <dcterms:modified xsi:type="dcterms:W3CDTF">2025-12-29T04:41:00Z</dcterms:modified>
</cp:coreProperties>
</file>