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783D" w14:textId="77777777" w:rsidR="0028039D" w:rsidRDefault="0028039D" w:rsidP="0028039D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Dokumentacja do Projektu nr.1</w:t>
      </w:r>
    </w:p>
    <w:p w14:paraId="57058E21" w14:textId="77777777" w:rsidR="0028039D" w:rsidRDefault="0028039D" w:rsidP="0028039D">
      <w:pPr>
        <w:jc w:val="center"/>
        <w:rPr>
          <w:lang w:val="pl-PL"/>
        </w:rPr>
      </w:pPr>
      <w:r>
        <w:rPr>
          <w:lang w:val="pl-PL"/>
        </w:rPr>
        <w:t xml:space="preserve">Kravchenko </w:t>
      </w:r>
      <w:proofErr w:type="spellStart"/>
      <w:proofErr w:type="gramStart"/>
      <w:r>
        <w:rPr>
          <w:lang w:val="pl-PL"/>
        </w:rPr>
        <w:t>Mykhailo,Ukraina</w:t>
      </w:r>
      <w:proofErr w:type="spellEnd"/>
      <w:proofErr w:type="gramEnd"/>
      <w:r>
        <w:rPr>
          <w:lang w:val="pl-PL"/>
        </w:rPr>
        <w:t>, Nr albumu 58603</w:t>
      </w:r>
    </w:p>
    <w:p w14:paraId="0B2A7D41" w14:textId="77777777" w:rsidR="0028039D" w:rsidRDefault="0028039D" w:rsidP="0028039D">
      <w:pPr>
        <w:jc w:val="center"/>
        <w:rPr>
          <w:lang w:val="pl-PL"/>
        </w:rPr>
      </w:pPr>
    </w:p>
    <w:p w14:paraId="2A070F8F" w14:textId="54B8188D" w:rsidR="0028039D" w:rsidRDefault="0028039D" w:rsidP="0028039D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9B8FA98" wp14:editId="6CB7A72A">
            <wp:extent cx="5935980" cy="3863340"/>
            <wp:effectExtent l="0" t="0" r="762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BE60" w14:textId="2AAEDF05" w:rsidR="0028039D" w:rsidRDefault="0028039D" w:rsidP="0028039D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7516227" wp14:editId="36BA158F">
            <wp:extent cx="5940425" cy="3998595"/>
            <wp:effectExtent l="0" t="0" r="317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E8CB4" w14:textId="6A9DA860" w:rsidR="0028039D" w:rsidRDefault="0028039D" w:rsidP="0028039D">
      <w:pPr>
        <w:jc w:val="center"/>
        <w:rPr>
          <w:lang w:val="pl-PL"/>
        </w:rPr>
      </w:pPr>
    </w:p>
    <w:p w14:paraId="3D5161A3" w14:textId="77777777" w:rsidR="0028039D" w:rsidRDefault="0028039D" w:rsidP="0028039D">
      <w:pPr>
        <w:jc w:val="center"/>
        <w:rPr>
          <w:lang w:val="pl-PL"/>
        </w:rPr>
      </w:pPr>
    </w:p>
    <w:p w14:paraId="1044824E" w14:textId="761B803B" w:rsidR="0028039D" w:rsidRDefault="0028039D">
      <w:pPr>
        <w:rPr>
          <w:lang w:val="pl-PL"/>
        </w:rPr>
      </w:pPr>
      <w:r>
        <w:rPr>
          <w:lang w:val="pl-PL"/>
        </w:rPr>
        <w:t xml:space="preserve">Kolejność </w:t>
      </w:r>
    </w:p>
    <w:p w14:paraId="1813455B" w14:textId="3C5D00CF" w:rsidR="0028039D" w:rsidRDefault="0028039D" w:rsidP="0028039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Podać liczbę kolumn i wierszy</w:t>
      </w:r>
    </w:p>
    <w:p w14:paraId="56F4DE83" w14:textId="2F06ADC0" w:rsidR="0028039D" w:rsidRDefault="0028039D" w:rsidP="0028039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Utworzyć kontrolkę</w:t>
      </w:r>
      <w:r w:rsidR="00DA1741">
        <w:rPr>
          <w:lang w:val="pl-PL"/>
        </w:rPr>
        <w:t xml:space="preserve"> dla macierzy A</w:t>
      </w:r>
    </w:p>
    <w:p w14:paraId="663BBD83" w14:textId="1107AB0E" w:rsidR="0028039D" w:rsidRDefault="0028039D" w:rsidP="0028039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Wygenerować wartości</w:t>
      </w:r>
    </w:p>
    <w:p w14:paraId="6E39E2B8" w14:textId="120F34C0" w:rsidR="0028039D" w:rsidRDefault="00DA1741" w:rsidP="0028039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Zaakceptować wartości elementów macierzy A</w:t>
      </w:r>
    </w:p>
    <w:p w14:paraId="6C67732D" w14:textId="0C467829" w:rsidR="00DA1741" w:rsidRDefault="00DA1741" w:rsidP="0028039D">
      <w:pPr>
        <w:pStyle w:val="Akapitzlist"/>
        <w:numPr>
          <w:ilvl w:val="0"/>
          <w:numId w:val="1"/>
        </w:num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1B46602" wp14:editId="2DAACB50">
            <wp:extent cx="5935980" cy="3970020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6D4E" w14:textId="77777777" w:rsidR="00DA1741" w:rsidRDefault="00DA1741" w:rsidP="00DA174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Utworzyć kontrolkę dla macierzy B</w:t>
      </w:r>
    </w:p>
    <w:p w14:paraId="437F9F4D" w14:textId="3D0DCEEA" w:rsidR="00DA1741" w:rsidRDefault="00DA1741" w:rsidP="0028039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Wygenerować wartości</w:t>
      </w:r>
    </w:p>
    <w:p w14:paraId="55C7AB1E" w14:textId="268868B4" w:rsidR="00DA1741" w:rsidRDefault="00DA1741" w:rsidP="0028039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Zaakceptować war</w:t>
      </w:r>
      <w:r w:rsidR="00A52C06">
        <w:rPr>
          <w:lang w:val="pl-PL"/>
        </w:rPr>
        <w:t>t</w:t>
      </w:r>
      <w:r>
        <w:rPr>
          <w:lang w:val="pl-PL"/>
        </w:rPr>
        <w:t>ości elementów wartości macierzy B</w:t>
      </w:r>
    </w:p>
    <w:p w14:paraId="4E81FAFF" w14:textId="5714FD3C" w:rsidR="00DA1741" w:rsidRDefault="00DA1741" w:rsidP="0028039D">
      <w:pPr>
        <w:pStyle w:val="Akapitzlist"/>
        <w:numPr>
          <w:ilvl w:val="0"/>
          <w:numId w:val="1"/>
        </w:num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F2212F6" wp14:editId="3491C3E5">
            <wp:extent cx="5935980" cy="3962400"/>
            <wp:effectExtent l="0" t="0" r="762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7112" w14:textId="77777777" w:rsidR="00DA1741" w:rsidRDefault="00DA1741" w:rsidP="00DA1741">
      <w:pPr>
        <w:pStyle w:val="Akapitzlist"/>
        <w:rPr>
          <w:lang w:val="pl-PL"/>
        </w:rPr>
      </w:pPr>
    </w:p>
    <w:p w14:paraId="493C3B1B" w14:textId="74159B0F" w:rsidR="00DA1741" w:rsidRDefault="00DA1741" w:rsidP="00DA1741">
      <w:pPr>
        <w:pStyle w:val="Akapitzlist"/>
        <w:rPr>
          <w:lang w:val="pl-PL"/>
        </w:rPr>
      </w:pPr>
      <w:r>
        <w:rPr>
          <w:lang w:val="pl-PL"/>
        </w:rPr>
        <w:lastRenderedPageBreak/>
        <w:t>Funkcjonalności</w:t>
      </w:r>
    </w:p>
    <w:p w14:paraId="2B5264E7" w14:textId="388ACFEA" w:rsidR="00C9476E" w:rsidRDefault="00C9476E" w:rsidP="00C9476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C = A + B</w:t>
      </w:r>
    </w:p>
    <w:p w14:paraId="5AEA7141" w14:textId="367180BE" w:rsidR="00C9476E" w:rsidRDefault="00C9476E" w:rsidP="00C9476E">
      <w:pPr>
        <w:pStyle w:val="Akapitzlist"/>
        <w:numPr>
          <w:ilvl w:val="0"/>
          <w:numId w:val="2"/>
        </w:num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9264" behindDoc="0" locked="0" layoutInCell="1" allowOverlap="1" wp14:anchorId="19C16D86" wp14:editId="502A5306">
            <wp:simplePos x="0" y="0"/>
            <wp:positionH relativeFrom="column">
              <wp:posOffset>307975</wp:posOffset>
            </wp:positionH>
            <wp:positionV relativeFrom="paragraph">
              <wp:posOffset>3791585</wp:posOffset>
            </wp:positionV>
            <wp:extent cx="5935980" cy="3787140"/>
            <wp:effectExtent l="0" t="0" r="7620" b="381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58240" behindDoc="1" locked="0" layoutInCell="1" allowOverlap="1" wp14:anchorId="0A3F34B8" wp14:editId="6779BDCD">
            <wp:simplePos x="0" y="0"/>
            <wp:positionH relativeFrom="column">
              <wp:posOffset>329565</wp:posOffset>
            </wp:positionH>
            <wp:positionV relativeFrom="paragraph">
              <wp:posOffset>42545</wp:posOffset>
            </wp:positionV>
            <wp:extent cx="5935980" cy="3535680"/>
            <wp:effectExtent l="0" t="0" r="7620" b="762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pl-PL"/>
        </w:rPr>
        <w:t>C = A – B</w:t>
      </w:r>
    </w:p>
    <w:p w14:paraId="56FC123F" w14:textId="0F9678D5" w:rsidR="00C9476E" w:rsidRPr="00C9476E" w:rsidRDefault="00C9476E" w:rsidP="00C9476E">
      <w:pPr>
        <w:pStyle w:val="Akapitzlist"/>
        <w:numPr>
          <w:ilvl w:val="0"/>
          <w:numId w:val="2"/>
        </w:numPr>
        <w:rPr>
          <w:lang w:val="pl-PL"/>
        </w:rPr>
      </w:pPr>
      <w:r w:rsidRPr="00C9476E">
        <w:rPr>
          <w:lang w:val="pl-PL"/>
        </w:rPr>
        <w:lastRenderedPageBreak/>
        <w:t>C = B – A</w:t>
      </w:r>
      <w:r>
        <w:rPr>
          <w:noProof/>
          <w:lang w:val="pl-PL"/>
        </w:rPr>
        <w:drawing>
          <wp:inline distT="0" distB="0" distL="0" distR="0" wp14:anchorId="3BDAE76A" wp14:editId="0E267A44">
            <wp:extent cx="5379720" cy="39243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A9F5" w14:textId="77777777" w:rsidR="00A52C06" w:rsidRDefault="00C9476E" w:rsidP="00C9476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C = A * B </w:t>
      </w:r>
    </w:p>
    <w:p w14:paraId="3BC4748F" w14:textId="77777777" w:rsidR="00A52C06" w:rsidRDefault="00A52C06" w:rsidP="00C9476E">
      <w:pPr>
        <w:pStyle w:val="Akapitzlist"/>
        <w:numPr>
          <w:ilvl w:val="0"/>
          <w:numId w:val="2"/>
        </w:numPr>
        <w:rPr>
          <w:lang w:val="pl-PL"/>
        </w:rPr>
      </w:pPr>
    </w:p>
    <w:p w14:paraId="6CB56C64" w14:textId="33A31393" w:rsidR="00C9476E" w:rsidRPr="00C9476E" w:rsidRDefault="00A52C06" w:rsidP="00A52C06">
      <w:pPr>
        <w:pStyle w:val="Akapitzlist"/>
        <w:ind w:left="144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0288" behindDoc="0" locked="0" layoutInCell="1" allowOverlap="1" wp14:anchorId="5EEF8B14" wp14:editId="64939855">
            <wp:simplePos x="0" y="0"/>
            <wp:positionH relativeFrom="column">
              <wp:posOffset>916305</wp:posOffset>
            </wp:positionH>
            <wp:positionV relativeFrom="paragraph">
              <wp:posOffset>635</wp:posOffset>
            </wp:positionV>
            <wp:extent cx="5379720" cy="3787140"/>
            <wp:effectExtent l="0" t="0" r="0" b="381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CA00B3" w14:textId="5D14F321" w:rsidR="00A52C06" w:rsidRPr="00A52C06" w:rsidRDefault="00A52C06" w:rsidP="00A52C06">
      <w:pPr>
        <w:pStyle w:val="Akapitzlist"/>
        <w:rPr>
          <w:lang w:val="pl-PL"/>
        </w:rPr>
      </w:pPr>
      <w:r>
        <w:rPr>
          <w:lang w:val="pl-PL"/>
        </w:rPr>
        <w:t xml:space="preserve">Samoocena 3,5 program działa, ale nie mam dość czasu żeby </w:t>
      </w:r>
      <w:proofErr w:type="spellStart"/>
      <w:r>
        <w:rPr>
          <w:lang w:val="pl-PL"/>
        </w:rPr>
        <w:t>poleprszyć</w:t>
      </w:r>
      <w:proofErr w:type="spellEnd"/>
      <w:r>
        <w:rPr>
          <w:lang w:val="pl-PL"/>
        </w:rPr>
        <w:t xml:space="preserve"> program</w:t>
      </w:r>
    </w:p>
    <w:p w14:paraId="3D70429C" w14:textId="124071A5" w:rsidR="00DA1741" w:rsidRDefault="00DA1741" w:rsidP="00DA1741">
      <w:pPr>
        <w:pStyle w:val="Akapitzlist"/>
        <w:rPr>
          <w:lang w:val="pl-PL"/>
        </w:rPr>
      </w:pPr>
    </w:p>
    <w:p w14:paraId="4D548D26" w14:textId="3FB7CC36" w:rsidR="00DA1741" w:rsidRDefault="00DA1741" w:rsidP="00DA1741">
      <w:pPr>
        <w:pStyle w:val="Akapitzlist"/>
        <w:rPr>
          <w:lang w:val="pl-PL"/>
        </w:rPr>
      </w:pPr>
    </w:p>
    <w:p w14:paraId="0922128E" w14:textId="77777777" w:rsidR="00DA1741" w:rsidRPr="0028039D" w:rsidRDefault="00DA1741" w:rsidP="00DA1741">
      <w:pPr>
        <w:pStyle w:val="Akapitzlist"/>
        <w:rPr>
          <w:lang w:val="pl-PL"/>
        </w:rPr>
      </w:pPr>
    </w:p>
    <w:sectPr w:rsidR="00DA1741" w:rsidRPr="00280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87B39"/>
    <w:multiLevelType w:val="hybridMultilevel"/>
    <w:tmpl w:val="7A347B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23F2F"/>
    <w:multiLevelType w:val="hybridMultilevel"/>
    <w:tmpl w:val="6F7A1DE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9D"/>
    <w:rsid w:val="0028039D"/>
    <w:rsid w:val="00A3452C"/>
    <w:rsid w:val="00A52C06"/>
    <w:rsid w:val="00C9476E"/>
    <w:rsid w:val="00DA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1C83"/>
  <w15:chartTrackingRefBased/>
  <w15:docId w15:val="{BC1A4D25-1954-4C3C-9C99-96168FF4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039D"/>
    <w:pPr>
      <w:spacing w:after="0" w:line="240" w:lineRule="auto"/>
    </w:pPr>
    <w:rPr>
      <w:sz w:val="24"/>
      <w:szCs w:val="24"/>
      <w:lang w:val="ru-RU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Kravchenko</dc:creator>
  <cp:keywords/>
  <dc:description/>
  <cp:lastModifiedBy>Mykhailo Kravchenko</cp:lastModifiedBy>
  <cp:revision>1</cp:revision>
  <dcterms:created xsi:type="dcterms:W3CDTF">2022-04-19T19:15:00Z</dcterms:created>
  <dcterms:modified xsi:type="dcterms:W3CDTF">2022-04-19T19:34:00Z</dcterms:modified>
</cp:coreProperties>
</file>