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5B6AA" w14:textId="77777777" w:rsidR="004B5FBE" w:rsidRPr="004B5FBE" w:rsidRDefault="00000000" w:rsidP="004B5FBE">
      <w:r>
        <w:pict w14:anchorId="5EED761D">
          <v:rect id="_x0000_i1025" style="width:0;height:1.5pt" o:hralign="center" o:hrstd="t" o:hr="t" fillcolor="#a0a0a0" stroked="f"/>
        </w:pict>
      </w:r>
    </w:p>
    <w:p w14:paraId="499D5EB7" w14:textId="77777777" w:rsidR="004B5FBE" w:rsidRPr="004B5FBE" w:rsidRDefault="004B5FBE" w:rsidP="000A1E86">
      <w:pPr>
        <w:bidi/>
        <w:jc w:val="center"/>
        <w:rPr>
          <w:b/>
          <w:bCs/>
          <w:sz w:val="32"/>
          <w:szCs w:val="32"/>
        </w:rPr>
      </w:pPr>
      <w:r w:rsidRPr="004B5FBE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4B5FBE">
        <w:rPr>
          <w:b/>
          <w:bCs/>
          <w:sz w:val="32"/>
          <w:szCs w:val="32"/>
        </w:rPr>
        <w:t xml:space="preserve"> </w:t>
      </w:r>
      <w:r w:rsidRPr="004B5FBE">
        <w:rPr>
          <w:b/>
          <w:bCs/>
          <w:sz w:val="32"/>
          <w:szCs w:val="32"/>
          <w:rtl/>
        </w:rPr>
        <w:t>الدرس الشامل حول عنوان</w:t>
      </w:r>
      <w:r w:rsidRPr="004B5FBE">
        <w:rPr>
          <w:b/>
          <w:bCs/>
          <w:sz w:val="32"/>
          <w:szCs w:val="32"/>
        </w:rPr>
        <w:t xml:space="preserve"> IP – Cours complet sur l'adresse IP</w:t>
      </w:r>
    </w:p>
    <w:p w14:paraId="35476CD8" w14:textId="77777777" w:rsidR="004B5FBE" w:rsidRPr="004B5FBE" w:rsidRDefault="00000000" w:rsidP="004B5FBE">
      <w:r>
        <w:pict w14:anchorId="56D91937">
          <v:rect id="_x0000_i1026" style="width:0;height:1.5pt" o:hralign="center" o:hrstd="t" o:hr="t" fillcolor="#a0a0a0" stroked="f"/>
        </w:pict>
      </w:r>
    </w:p>
    <w:p w14:paraId="1027768F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1. Définition de l’adresse IP</w:t>
      </w:r>
    </w:p>
    <w:p w14:paraId="54FC087E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Définition (Français) :</w:t>
      </w:r>
    </w:p>
    <w:p w14:paraId="63DE9A9F" w14:textId="77777777" w:rsidR="004B5FBE" w:rsidRPr="004B5FBE" w:rsidRDefault="004B5FBE" w:rsidP="004B5FBE">
      <w:r w:rsidRPr="004B5FBE">
        <w:t xml:space="preserve">Une </w:t>
      </w:r>
      <w:r w:rsidRPr="004B5FBE">
        <w:rPr>
          <w:b/>
          <w:bCs/>
        </w:rPr>
        <w:t>adresse IP</w:t>
      </w:r>
      <w:r w:rsidRPr="004B5FBE">
        <w:t xml:space="preserve"> est un identifiant unique donné à chaque appareil connecté à un réseau pour permettre la communication.</w:t>
      </w:r>
    </w:p>
    <w:p w14:paraId="6DDE9F39" w14:textId="77777777" w:rsidR="004B5FBE" w:rsidRPr="004B5FBE" w:rsidRDefault="004B5FBE" w:rsidP="000A1E86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</w:t>
      </w:r>
      <w:proofErr w:type="gramStart"/>
      <w:r w:rsidRPr="004B5FBE">
        <w:rPr>
          <w:b/>
          <w:bCs/>
          <w:rtl/>
        </w:rPr>
        <w:t>بالعربية</w:t>
      </w:r>
      <w:r w:rsidRPr="004B5FBE">
        <w:rPr>
          <w:b/>
          <w:bCs/>
        </w:rPr>
        <w:t>:</w:t>
      </w:r>
      <w:proofErr w:type="gramEnd"/>
    </w:p>
    <w:p w14:paraId="108F4944" w14:textId="77777777" w:rsidR="004B5FBE" w:rsidRPr="004B5FBE" w:rsidRDefault="004B5FBE" w:rsidP="000A1E86">
      <w:pPr>
        <w:bidi/>
      </w:pPr>
      <w:r w:rsidRPr="004B5FBE">
        <w:rPr>
          <w:b/>
          <w:bCs/>
          <w:rtl/>
        </w:rPr>
        <w:t>عنوان</w:t>
      </w:r>
      <w:r w:rsidRPr="004B5FBE">
        <w:rPr>
          <w:b/>
          <w:bCs/>
        </w:rPr>
        <w:t xml:space="preserve"> IP</w:t>
      </w:r>
      <w:r w:rsidRPr="004B5FBE">
        <w:t xml:space="preserve"> </w:t>
      </w:r>
      <w:r w:rsidRPr="004B5FBE">
        <w:rPr>
          <w:rtl/>
        </w:rPr>
        <w:t>هو رقم فريد يُمنح لكل جهاز متصل بشبكة من أجل أن يستطيع التواصل مع الأجهزة الأخرى</w:t>
      </w:r>
      <w:r w:rsidRPr="004B5FBE">
        <w:t>.</w:t>
      </w:r>
    </w:p>
    <w:p w14:paraId="63FA7D68" w14:textId="77777777" w:rsidR="004B5FBE" w:rsidRPr="004B5FBE" w:rsidRDefault="00000000" w:rsidP="004B5FBE">
      <w:r>
        <w:pict w14:anchorId="61A93549">
          <v:rect id="_x0000_i1027" style="width:0;height:1.5pt" o:hralign="center" o:hrstd="t" o:hr="t" fillcolor="#a0a0a0" stroked="f"/>
        </w:pict>
      </w:r>
    </w:p>
    <w:p w14:paraId="1BA9F878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2. </w:t>
      </w:r>
      <w:r w:rsidRPr="004B5FBE">
        <w:rPr>
          <w:b/>
          <w:bCs/>
          <w:rtl/>
        </w:rPr>
        <w:t>أنواع العناوين حسب النطاق</w:t>
      </w:r>
      <w:r w:rsidRPr="004B5FBE">
        <w:rPr>
          <w:b/>
          <w:bCs/>
        </w:rPr>
        <w:t xml:space="preserve"> (Portée)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876"/>
        <w:gridCol w:w="3909"/>
      </w:tblGrid>
      <w:tr w:rsidR="004B5FBE" w:rsidRPr="004B5FBE" w14:paraId="588BAD54" w14:textId="77777777" w:rsidTr="000A1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DC678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3FA3D03F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</w:rPr>
              <w:t>Définition (Fr)</w:t>
            </w:r>
          </w:p>
        </w:tc>
        <w:tc>
          <w:tcPr>
            <w:tcW w:w="0" w:type="auto"/>
            <w:vAlign w:val="center"/>
            <w:hideMark/>
          </w:tcPr>
          <w:p w14:paraId="0A78D4E3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بالعربية</w:t>
            </w:r>
          </w:p>
        </w:tc>
      </w:tr>
      <w:tr w:rsidR="004B5FBE" w:rsidRPr="004B5FBE" w14:paraId="2522B41D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5772" w14:textId="77777777" w:rsidR="004B5FBE" w:rsidRPr="004B5FBE" w:rsidRDefault="004B5FBE" w:rsidP="004B5FBE">
            <w:r w:rsidRPr="004B5FBE">
              <w:rPr>
                <w:b/>
                <w:bCs/>
              </w:rPr>
              <w:t>IP privée</w:t>
            </w:r>
          </w:p>
        </w:tc>
        <w:tc>
          <w:tcPr>
            <w:tcW w:w="0" w:type="auto"/>
            <w:vAlign w:val="center"/>
            <w:hideMark/>
          </w:tcPr>
          <w:p w14:paraId="7378616A" w14:textId="77777777" w:rsidR="004B5FBE" w:rsidRPr="004B5FBE" w:rsidRDefault="004B5FBE" w:rsidP="004B5FBE">
            <w:r w:rsidRPr="004B5FBE">
              <w:t>Utilisée à l’intérieur du réseau local (LAN).</w:t>
            </w:r>
          </w:p>
        </w:tc>
        <w:tc>
          <w:tcPr>
            <w:tcW w:w="0" w:type="auto"/>
            <w:vAlign w:val="center"/>
            <w:hideMark/>
          </w:tcPr>
          <w:p w14:paraId="6C3E17C4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تُستخدم داخل الشبكة فقط، مثل المنزل أو المكتب</w:t>
            </w:r>
            <w:r w:rsidRPr="004B5FBE">
              <w:t>.</w:t>
            </w:r>
          </w:p>
        </w:tc>
      </w:tr>
      <w:tr w:rsidR="004B5FBE" w:rsidRPr="004B5FBE" w14:paraId="0233FAD1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8464" w14:textId="77777777" w:rsidR="004B5FBE" w:rsidRPr="004B5FBE" w:rsidRDefault="004B5FBE" w:rsidP="004B5FBE">
            <w:r w:rsidRPr="004B5FBE">
              <w:rPr>
                <w:b/>
                <w:bCs/>
              </w:rPr>
              <w:t>IP publique</w:t>
            </w:r>
          </w:p>
        </w:tc>
        <w:tc>
          <w:tcPr>
            <w:tcW w:w="0" w:type="auto"/>
            <w:vAlign w:val="center"/>
            <w:hideMark/>
          </w:tcPr>
          <w:p w14:paraId="0E37D197" w14:textId="77777777" w:rsidR="004B5FBE" w:rsidRPr="004B5FBE" w:rsidRDefault="004B5FBE" w:rsidP="004B5FBE">
            <w:r w:rsidRPr="004B5FBE">
              <w:t>Fournie par l’opérateur, visible sur Internet.</w:t>
            </w:r>
          </w:p>
        </w:tc>
        <w:tc>
          <w:tcPr>
            <w:tcW w:w="0" w:type="auto"/>
            <w:vAlign w:val="center"/>
            <w:hideMark/>
          </w:tcPr>
          <w:p w14:paraId="0E70387E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تُعطى من طرف مزود الإنترنت وتُستخدم في الإنترنت العام</w:t>
            </w:r>
            <w:r w:rsidRPr="004B5FBE">
              <w:t>.</w:t>
            </w:r>
          </w:p>
        </w:tc>
      </w:tr>
    </w:tbl>
    <w:p w14:paraId="1F29CA84" w14:textId="77777777" w:rsidR="004B5FBE" w:rsidRPr="004B5FBE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  <w:r w:rsidRPr="004B5FBE">
        <w:rPr>
          <w:b/>
          <w:bCs/>
        </w:rPr>
        <w:t xml:space="preserve">IP </w:t>
      </w:r>
      <w:r w:rsidRPr="004B5FBE">
        <w:rPr>
          <w:b/>
          <w:bCs/>
          <w:rtl/>
        </w:rPr>
        <w:t>خاصة</w:t>
      </w:r>
      <w:r w:rsidRPr="004B5FBE">
        <w:rPr>
          <w:b/>
          <w:bCs/>
        </w:rPr>
        <w:t xml:space="preserve"> (Privée</w:t>
      </w:r>
      <w:proofErr w:type="gramStart"/>
      <w:r w:rsidRPr="004B5FBE">
        <w:rPr>
          <w:b/>
          <w:bCs/>
        </w:rPr>
        <w:t>):</w:t>
      </w:r>
      <w:proofErr w:type="gramEnd"/>
    </w:p>
    <w:p w14:paraId="214AF257" w14:textId="77777777" w:rsidR="004B5FBE" w:rsidRPr="004B5FBE" w:rsidRDefault="004B5FBE" w:rsidP="000A1E86">
      <w:pPr>
        <w:numPr>
          <w:ilvl w:val="0"/>
          <w:numId w:val="6"/>
        </w:numPr>
        <w:bidi/>
      </w:pPr>
      <w:r w:rsidRPr="004B5FBE">
        <w:rPr>
          <w:rtl/>
        </w:rPr>
        <w:t>لا تمر إلى الإنترنت مباشرة</w:t>
      </w:r>
      <w:r w:rsidRPr="004B5FBE">
        <w:t>.</w:t>
      </w:r>
    </w:p>
    <w:p w14:paraId="533FA98E" w14:textId="77777777" w:rsidR="004B5FBE" w:rsidRPr="004B5FBE" w:rsidRDefault="004B5FBE" w:rsidP="000A1E86">
      <w:pPr>
        <w:numPr>
          <w:ilvl w:val="0"/>
          <w:numId w:val="6"/>
        </w:numPr>
        <w:bidi/>
      </w:pPr>
      <w:r w:rsidRPr="004B5FBE">
        <w:rPr>
          <w:rtl/>
        </w:rPr>
        <w:t>تمر عبر</w:t>
      </w:r>
      <w:r w:rsidRPr="004B5FBE">
        <w:t xml:space="preserve"> NAT.</w:t>
      </w:r>
    </w:p>
    <w:p w14:paraId="4C587E08" w14:textId="77777777" w:rsidR="004B5FBE" w:rsidRPr="004B5FBE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  <w:r w:rsidRPr="004B5FBE">
        <w:rPr>
          <w:b/>
          <w:bCs/>
        </w:rPr>
        <w:t xml:space="preserve">IP </w:t>
      </w:r>
      <w:r w:rsidRPr="004B5FBE">
        <w:rPr>
          <w:b/>
          <w:bCs/>
          <w:rtl/>
        </w:rPr>
        <w:t>عمومية</w:t>
      </w:r>
      <w:r w:rsidRPr="004B5FBE">
        <w:rPr>
          <w:b/>
          <w:bCs/>
        </w:rPr>
        <w:t xml:space="preserve"> (Publique</w:t>
      </w:r>
      <w:proofErr w:type="gramStart"/>
      <w:r w:rsidRPr="004B5FBE">
        <w:rPr>
          <w:b/>
          <w:bCs/>
        </w:rPr>
        <w:t>):</w:t>
      </w:r>
      <w:proofErr w:type="gramEnd"/>
    </w:p>
    <w:p w14:paraId="79E7E3C0" w14:textId="77777777" w:rsidR="004B5FBE" w:rsidRPr="004B5FBE" w:rsidRDefault="004B5FBE" w:rsidP="000A1E86">
      <w:pPr>
        <w:numPr>
          <w:ilvl w:val="0"/>
          <w:numId w:val="7"/>
        </w:numPr>
        <w:bidi/>
      </w:pPr>
      <w:r w:rsidRPr="004B5FBE">
        <w:rPr>
          <w:rtl/>
        </w:rPr>
        <w:t>تُرى من طرف المواقع والخوادم على الإنترنت</w:t>
      </w:r>
      <w:r w:rsidRPr="004B5FBE">
        <w:t>.</w:t>
      </w:r>
    </w:p>
    <w:p w14:paraId="50193DB3" w14:textId="77777777" w:rsidR="004B5FBE" w:rsidRDefault="00000000" w:rsidP="004B5FBE">
      <w:r>
        <w:pict w14:anchorId="336E1759">
          <v:rect id="_x0000_i1028" style="width:0;height:1.5pt" o:hralign="center" o:hrstd="t" o:hr="t" fillcolor="#a0a0a0" stroked="f"/>
        </w:pict>
      </w:r>
    </w:p>
    <w:p w14:paraId="7C13CA1D" w14:textId="77777777" w:rsidR="000A1E86" w:rsidRDefault="000A1E86" w:rsidP="004B5FBE"/>
    <w:p w14:paraId="4148B55F" w14:textId="77777777" w:rsidR="000A1E86" w:rsidRDefault="000A1E86" w:rsidP="004B5FBE"/>
    <w:p w14:paraId="75B574CD" w14:textId="77777777" w:rsidR="000A1E86" w:rsidRDefault="000A1E86" w:rsidP="004B5FBE"/>
    <w:p w14:paraId="64ED9099" w14:textId="77777777" w:rsidR="000A1E86" w:rsidRDefault="000A1E86" w:rsidP="004B5FBE"/>
    <w:p w14:paraId="58B2F973" w14:textId="77777777" w:rsidR="000A1E86" w:rsidRPr="004B5FBE" w:rsidRDefault="000A1E86" w:rsidP="004B5FBE"/>
    <w:p w14:paraId="7360ED17" w14:textId="77777777" w:rsidR="004B5FBE" w:rsidRPr="004B5FBE" w:rsidRDefault="004B5FBE" w:rsidP="000A1E86">
      <w:pPr>
        <w:bidi/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lastRenderedPageBreak/>
        <w:t>✅</w:t>
      </w:r>
      <w:r w:rsidRPr="004B5FBE">
        <w:rPr>
          <w:b/>
          <w:bCs/>
        </w:rPr>
        <w:t xml:space="preserve"> 3. </w:t>
      </w:r>
      <w:r w:rsidRPr="004B5FBE">
        <w:rPr>
          <w:b/>
          <w:bCs/>
          <w:rtl/>
        </w:rPr>
        <w:t>أنواع</w:t>
      </w:r>
      <w:r w:rsidRPr="004B5FBE">
        <w:rPr>
          <w:b/>
          <w:bCs/>
        </w:rPr>
        <w:t xml:space="preserve"> IP </w:t>
      </w:r>
      <w:r w:rsidRPr="004B5FBE">
        <w:rPr>
          <w:b/>
          <w:bCs/>
          <w:rtl/>
        </w:rPr>
        <w:t>حسب الثبات</w:t>
      </w:r>
      <w:r w:rsidRPr="004B5FBE">
        <w:rPr>
          <w:b/>
          <w:bCs/>
        </w:rPr>
        <w:t xml:space="preserve"> (Stabilité)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4181"/>
        <w:gridCol w:w="3378"/>
      </w:tblGrid>
      <w:tr w:rsidR="004B5FBE" w:rsidRPr="004B5FBE" w14:paraId="49F40754" w14:textId="77777777" w:rsidTr="000A1E8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8F3A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النوع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9848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</w:rPr>
              <w:t>Définition (Français)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F7CB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بالعربية</w:t>
            </w:r>
          </w:p>
        </w:tc>
      </w:tr>
      <w:tr w:rsidR="004B5FBE" w:rsidRPr="004B5FBE" w14:paraId="6F10DA5E" w14:textId="77777777" w:rsidTr="000A1E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0087" w14:textId="77777777" w:rsidR="004B5FBE" w:rsidRPr="004B5FBE" w:rsidRDefault="004B5FBE" w:rsidP="000A1E86">
            <w:pPr>
              <w:bidi/>
            </w:pPr>
            <w:r w:rsidRPr="004B5FBE">
              <w:rPr>
                <w:b/>
                <w:bCs/>
              </w:rPr>
              <w:t>IP dynamique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2FACF" w14:textId="77777777" w:rsidR="004B5FBE" w:rsidRPr="004B5FBE" w:rsidRDefault="004B5FBE" w:rsidP="000A1E86">
            <w:pPr>
              <w:bidi/>
            </w:pPr>
            <w:r w:rsidRPr="004B5FBE">
              <w:t>Change automatiquement (par DHCP).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A0C8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يتغير تلقائيًا، غالبًا كل مرة تعيد الاتصال بالشبكة</w:t>
            </w:r>
            <w:r w:rsidRPr="004B5FBE">
              <w:t>.</w:t>
            </w:r>
          </w:p>
        </w:tc>
      </w:tr>
      <w:tr w:rsidR="004B5FBE" w:rsidRPr="004B5FBE" w14:paraId="3FCF5C70" w14:textId="77777777" w:rsidTr="000A1E8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62D73" w14:textId="77777777" w:rsidR="004B5FBE" w:rsidRPr="004B5FBE" w:rsidRDefault="004B5FBE" w:rsidP="004B5FBE">
            <w:r w:rsidRPr="004B5FBE">
              <w:rPr>
                <w:b/>
                <w:bCs/>
              </w:rPr>
              <w:t>IP statique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84CC" w14:textId="77777777" w:rsidR="004B5FBE" w:rsidRPr="004B5FBE" w:rsidRDefault="004B5FBE" w:rsidP="004B5FBE">
            <w:r w:rsidRPr="004B5FBE">
              <w:t>Fixe, ne change jamais, configuré manuellement.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4EDD" w14:textId="77777777" w:rsidR="004B5FBE" w:rsidRPr="004B5FBE" w:rsidRDefault="004B5FBE" w:rsidP="004B5FBE">
            <w:r w:rsidRPr="004B5FBE">
              <w:rPr>
                <w:rtl/>
              </w:rPr>
              <w:t>عنوان ثابت لا يتغير أبدًا. يُستخدم في الكاميرات والخوادم</w:t>
            </w:r>
            <w:r w:rsidRPr="004B5FBE">
              <w:t>.</w:t>
            </w:r>
          </w:p>
        </w:tc>
      </w:tr>
    </w:tbl>
    <w:p w14:paraId="1119FAC0" w14:textId="77777777" w:rsidR="004B5FBE" w:rsidRPr="004B5FBE" w:rsidRDefault="00000000" w:rsidP="004B5FBE">
      <w:r>
        <w:pict w14:anchorId="21828567">
          <v:rect id="_x0000_i1029" style="width:0;height:1.5pt" o:hralign="center" o:hrstd="t" o:hr="t" fillcolor="#a0a0a0" stroked="f"/>
        </w:pict>
      </w:r>
    </w:p>
    <w:p w14:paraId="2CB544DC" w14:textId="77777777" w:rsidR="004B5FBE" w:rsidRPr="004B5FBE" w:rsidRDefault="004B5FBE" w:rsidP="004B5FBE">
      <w:pPr>
        <w:rPr>
          <w:b/>
          <w:bCs/>
        </w:rPr>
      </w:pPr>
      <w:r w:rsidRPr="004B5FBE">
        <w:rPr>
          <w:rFonts w:ascii="Segoe UI Emoji" w:hAnsi="Segoe UI Emoji" w:cs="Segoe UI Emoji"/>
          <w:b/>
          <w:bCs/>
        </w:rPr>
        <w:t>✅</w:t>
      </w:r>
      <w:r w:rsidRPr="004B5FBE">
        <w:rPr>
          <w:b/>
          <w:bCs/>
        </w:rPr>
        <w:t xml:space="preserve"> 4. </w:t>
      </w:r>
      <w:r w:rsidRPr="004B5FBE">
        <w:rPr>
          <w:b/>
          <w:bCs/>
          <w:rtl/>
        </w:rPr>
        <w:t>فئات</w:t>
      </w:r>
      <w:r w:rsidRPr="004B5FBE">
        <w:rPr>
          <w:b/>
          <w:bCs/>
        </w:rPr>
        <w:t xml:space="preserve"> IP – Classes IPv4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371"/>
        <w:gridCol w:w="1568"/>
        <w:gridCol w:w="1656"/>
        <w:gridCol w:w="2090"/>
      </w:tblGrid>
      <w:tr w:rsidR="004B5FBE" w:rsidRPr="004B5FBE" w14:paraId="342DFD8B" w14:textId="77777777" w:rsidTr="000A1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F6CBC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الفئة</w:t>
            </w:r>
          </w:p>
        </w:tc>
        <w:tc>
          <w:tcPr>
            <w:tcW w:w="0" w:type="auto"/>
            <w:vAlign w:val="center"/>
            <w:hideMark/>
          </w:tcPr>
          <w:p w14:paraId="6D9B46B4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النطاق</w:t>
            </w:r>
            <w:r w:rsidRPr="004B5FBE">
              <w:rPr>
                <w:b/>
                <w:bCs/>
                <w:color w:val="EE0000"/>
              </w:rPr>
              <w:t xml:space="preserve"> (Plage)</w:t>
            </w:r>
          </w:p>
        </w:tc>
        <w:tc>
          <w:tcPr>
            <w:tcW w:w="0" w:type="auto"/>
            <w:vAlign w:val="center"/>
            <w:hideMark/>
          </w:tcPr>
          <w:p w14:paraId="78F4627F" w14:textId="77777777" w:rsidR="004B5FBE" w:rsidRPr="004B5FBE" w:rsidRDefault="004B5FBE" w:rsidP="004B5FBE">
            <w:pPr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القناع الافتراضي</w:t>
            </w:r>
          </w:p>
        </w:tc>
        <w:tc>
          <w:tcPr>
            <w:tcW w:w="0" w:type="auto"/>
            <w:vAlign w:val="center"/>
            <w:hideMark/>
          </w:tcPr>
          <w:p w14:paraId="52738CC2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عدد الأجهزة الممكنة</w:t>
            </w:r>
          </w:p>
        </w:tc>
        <w:tc>
          <w:tcPr>
            <w:tcW w:w="0" w:type="auto"/>
            <w:vAlign w:val="center"/>
            <w:hideMark/>
          </w:tcPr>
          <w:p w14:paraId="35EBDA99" w14:textId="77777777" w:rsidR="004B5FBE" w:rsidRPr="004B5FBE" w:rsidRDefault="004B5FBE" w:rsidP="000A1E86">
            <w:pPr>
              <w:bidi/>
              <w:rPr>
                <w:b/>
                <w:bCs/>
                <w:color w:val="EE0000"/>
              </w:rPr>
            </w:pPr>
            <w:r w:rsidRPr="004B5FBE">
              <w:rPr>
                <w:b/>
                <w:bCs/>
                <w:color w:val="EE0000"/>
                <w:rtl/>
              </w:rPr>
              <w:t>الاستعمال</w:t>
            </w:r>
          </w:p>
        </w:tc>
      </w:tr>
      <w:tr w:rsidR="004B5FBE" w:rsidRPr="004B5FBE" w14:paraId="35896C4A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8ECB" w14:textId="77777777" w:rsidR="004B5FBE" w:rsidRPr="004B5FBE" w:rsidRDefault="004B5FBE" w:rsidP="004B5FBE">
            <w:r w:rsidRPr="004B5FBE">
              <w:t>A</w:t>
            </w:r>
          </w:p>
        </w:tc>
        <w:tc>
          <w:tcPr>
            <w:tcW w:w="0" w:type="auto"/>
            <w:vAlign w:val="center"/>
            <w:hideMark/>
          </w:tcPr>
          <w:p w14:paraId="23C6DEA9" w14:textId="7754C02E" w:rsidR="004B5FBE" w:rsidRPr="004B5FBE" w:rsidRDefault="004B5FBE" w:rsidP="004B5FBE">
            <w:r w:rsidRPr="004B5FBE">
              <w:t xml:space="preserve">1.0.0.0 </w:t>
            </w:r>
          </w:p>
        </w:tc>
        <w:tc>
          <w:tcPr>
            <w:tcW w:w="0" w:type="auto"/>
            <w:vAlign w:val="center"/>
            <w:hideMark/>
          </w:tcPr>
          <w:p w14:paraId="1F58B5DD" w14:textId="77777777" w:rsidR="004B5FBE" w:rsidRPr="004B5FBE" w:rsidRDefault="004B5FBE" w:rsidP="004B5FBE">
            <w:r w:rsidRPr="004B5FBE">
              <w:t>255.0.0.0</w:t>
            </w:r>
          </w:p>
        </w:tc>
        <w:tc>
          <w:tcPr>
            <w:tcW w:w="0" w:type="auto"/>
            <w:vAlign w:val="center"/>
            <w:hideMark/>
          </w:tcPr>
          <w:p w14:paraId="2945A92B" w14:textId="77777777" w:rsidR="004B5FBE" w:rsidRPr="004B5FBE" w:rsidRDefault="004B5FBE" w:rsidP="000A1E86">
            <w:pPr>
              <w:bidi/>
            </w:pPr>
            <w:r w:rsidRPr="004B5FBE">
              <w:t xml:space="preserve">~16 </w:t>
            </w:r>
            <w:r w:rsidRPr="004B5FBE">
              <w:rPr>
                <w:rtl/>
              </w:rPr>
              <w:t>مليون</w:t>
            </w:r>
          </w:p>
        </w:tc>
        <w:tc>
          <w:tcPr>
            <w:tcW w:w="0" w:type="auto"/>
            <w:vAlign w:val="center"/>
            <w:hideMark/>
          </w:tcPr>
          <w:p w14:paraId="70778DD7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ضخمة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🏢</w:t>
            </w:r>
          </w:p>
        </w:tc>
      </w:tr>
      <w:tr w:rsidR="004B5FBE" w:rsidRPr="004B5FBE" w14:paraId="348A5EC2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1E08" w14:textId="77777777" w:rsidR="004B5FBE" w:rsidRPr="004B5FBE" w:rsidRDefault="004B5FBE" w:rsidP="004B5FBE">
            <w:r w:rsidRPr="004B5FBE">
              <w:t>B</w:t>
            </w:r>
          </w:p>
        </w:tc>
        <w:tc>
          <w:tcPr>
            <w:tcW w:w="0" w:type="auto"/>
            <w:vAlign w:val="center"/>
            <w:hideMark/>
          </w:tcPr>
          <w:p w14:paraId="0FE9203B" w14:textId="64AFA33E" w:rsidR="004B5FBE" w:rsidRPr="004B5FBE" w:rsidRDefault="004B5FBE" w:rsidP="004B5FBE">
            <w:r w:rsidRPr="004B5FBE">
              <w:t xml:space="preserve">128.0.0.0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862CB4" w14:textId="77777777" w:rsidR="004B5FBE" w:rsidRPr="004B5FBE" w:rsidRDefault="004B5FBE" w:rsidP="004B5FBE">
            <w:r w:rsidRPr="004B5FBE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1F6DFB37" w14:textId="77777777" w:rsidR="004B5FBE" w:rsidRPr="004B5FBE" w:rsidRDefault="004B5FBE" w:rsidP="000A1E86">
            <w:pPr>
              <w:bidi/>
            </w:pPr>
            <w:r w:rsidRPr="004B5FBE">
              <w:t xml:space="preserve">~65 </w:t>
            </w:r>
            <w:r w:rsidRPr="004B5FBE">
              <w:rPr>
                <w:rtl/>
              </w:rPr>
              <w:t>ألف</w:t>
            </w:r>
          </w:p>
        </w:tc>
        <w:tc>
          <w:tcPr>
            <w:tcW w:w="0" w:type="auto"/>
            <w:vAlign w:val="center"/>
            <w:hideMark/>
          </w:tcPr>
          <w:p w14:paraId="594B3057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متوسطة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🏫</w:t>
            </w:r>
          </w:p>
        </w:tc>
      </w:tr>
      <w:tr w:rsidR="004B5FBE" w:rsidRPr="004B5FBE" w14:paraId="7C9EE584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1A8F" w14:textId="77777777" w:rsidR="004B5FBE" w:rsidRPr="004B5FBE" w:rsidRDefault="004B5FBE" w:rsidP="004B5FBE">
            <w:r w:rsidRPr="004B5FBE">
              <w:t>C</w:t>
            </w:r>
          </w:p>
        </w:tc>
        <w:tc>
          <w:tcPr>
            <w:tcW w:w="0" w:type="auto"/>
            <w:vAlign w:val="center"/>
            <w:hideMark/>
          </w:tcPr>
          <w:p w14:paraId="3DA1B0DF" w14:textId="1270E850" w:rsidR="004B5FBE" w:rsidRPr="004B5FBE" w:rsidRDefault="004B5FBE" w:rsidP="004B5FBE">
            <w:r w:rsidRPr="004B5FBE">
              <w:t xml:space="preserve">192.0.0.0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0B3B71" w14:textId="77777777" w:rsidR="004B5FBE" w:rsidRPr="004B5FBE" w:rsidRDefault="004B5FBE" w:rsidP="004B5FBE">
            <w:r w:rsidRPr="004B5FBE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CF4557C" w14:textId="77777777" w:rsidR="004B5FBE" w:rsidRPr="004B5FBE" w:rsidRDefault="004B5FBE" w:rsidP="000A1E86">
            <w:pPr>
              <w:bidi/>
            </w:pPr>
            <w:r w:rsidRPr="004B5FBE">
              <w:t xml:space="preserve">254 </w:t>
            </w:r>
            <w:r w:rsidRPr="004B5FBE">
              <w:rPr>
                <w:rtl/>
              </w:rPr>
              <w:t>جهاز</w:t>
            </w:r>
          </w:p>
        </w:tc>
        <w:tc>
          <w:tcPr>
            <w:tcW w:w="0" w:type="auto"/>
            <w:vAlign w:val="center"/>
            <w:hideMark/>
          </w:tcPr>
          <w:p w14:paraId="74806490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شبكات صغيرة</w:t>
            </w:r>
            <w:r w:rsidRPr="004B5FBE">
              <w:t xml:space="preserve"> </w:t>
            </w:r>
            <w:r w:rsidRPr="004B5FBE">
              <w:rPr>
                <w:rFonts w:ascii="Segoe UI Emoji" w:hAnsi="Segoe UI Emoji" w:cs="Segoe UI Emoji"/>
              </w:rPr>
              <w:t>🏠</w:t>
            </w:r>
          </w:p>
        </w:tc>
      </w:tr>
      <w:tr w:rsidR="004B5FBE" w:rsidRPr="004B5FBE" w14:paraId="07EC6171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E6DF" w14:textId="77777777" w:rsidR="004B5FBE" w:rsidRPr="004B5FBE" w:rsidRDefault="004B5FBE" w:rsidP="004B5FBE">
            <w:r w:rsidRPr="004B5FBE">
              <w:t>D</w:t>
            </w:r>
          </w:p>
        </w:tc>
        <w:tc>
          <w:tcPr>
            <w:tcW w:w="0" w:type="auto"/>
            <w:vAlign w:val="center"/>
            <w:hideMark/>
          </w:tcPr>
          <w:p w14:paraId="53C0E4D5" w14:textId="0C6C6932" w:rsidR="004B5FBE" w:rsidRPr="004B5FBE" w:rsidRDefault="004B5FBE" w:rsidP="004B5FBE">
            <w:r w:rsidRPr="004B5FBE">
              <w:t xml:space="preserve">224.0.0.0 </w:t>
            </w:r>
            <w:r w:rsidR="000A1E8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7A7E8" w14:textId="77777777" w:rsidR="004B5FBE" w:rsidRPr="004B5FBE" w:rsidRDefault="004B5FBE" w:rsidP="004B5FBE"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689131AA" w14:textId="77777777" w:rsidR="004B5FBE" w:rsidRPr="004B5FBE" w:rsidRDefault="004B5FBE" w:rsidP="000A1E86">
            <w:pPr>
              <w:bidi/>
            </w:pPr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252B446A" w14:textId="77777777" w:rsidR="004B5FBE" w:rsidRPr="004B5FBE" w:rsidRDefault="004B5FBE" w:rsidP="000A1E86">
            <w:pPr>
              <w:bidi/>
            </w:pPr>
            <w:r w:rsidRPr="004B5FBE">
              <w:t>Multicast (</w:t>
            </w:r>
            <w:r w:rsidRPr="004B5FBE">
              <w:rPr>
                <w:rtl/>
              </w:rPr>
              <w:t>بث جماعي</w:t>
            </w:r>
            <w:r w:rsidRPr="004B5FBE">
              <w:t>)</w:t>
            </w:r>
          </w:p>
        </w:tc>
      </w:tr>
      <w:tr w:rsidR="004B5FBE" w:rsidRPr="004B5FBE" w14:paraId="18945C18" w14:textId="77777777" w:rsidTr="000A1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D1BE" w14:textId="77777777" w:rsidR="004B5FBE" w:rsidRPr="004B5FBE" w:rsidRDefault="004B5FBE" w:rsidP="004B5FBE">
            <w:r w:rsidRPr="004B5FBE">
              <w:t>E</w:t>
            </w:r>
          </w:p>
        </w:tc>
        <w:tc>
          <w:tcPr>
            <w:tcW w:w="0" w:type="auto"/>
            <w:vAlign w:val="center"/>
            <w:hideMark/>
          </w:tcPr>
          <w:p w14:paraId="74152782" w14:textId="19F8E1C8" w:rsidR="004B5FBE" w:rsidRPr="004B5FBE" w:rsidRDefault="004B5FBE" w:rsidP="004B5FBE">
            <w:r w:rsidRPr="004B5FBE">
              <w:t xml:space="preserve">240.0.0.0 </w:t>
            </w:r>
          </w:p>
        </w:tc>
        <w:tc>
          <w:tcPr>
            <w:tcW w:w="0" w:type="auto"/>
            <w:vAlign w:val="center"/>
            <w:hideMark/>
          </w:tcPr>
          <w:p w14:paraId="6A999CFC" w14:textId="77777777" w:rsidR="004B5FBE" w:rsidRPr="004B5FBE" w:rsidRDefault="004B5FBE" w:rsidP="004B5FBE"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22286C01" w14:textId="77777777" w:rsidR="004B5FBE" w:rsidRPr="004B5FBE" w:rsidRDefault="004B5FBE" w:rsidP="000A1E86">
            <w:pPr>
              <w:bidi/>
            </w:pPr>
            <w:r w:rsidRPr="004B5FBE">
              <w:t>-</w:t>
            </w:r>
          </w:p>
        </w:tc>
        <w:tc>
          <w:tcPr>
            <w:tcW w:w="0" w:type="auto"/>
            <w:vAlign w:val="center"/>
            <w:hideMark/>
          </w:tcPr>
          <w:p w14:paraId="03C430E4" w14:textId="77777777" w:rsidR="004B5FBE" w:rsidRPr="004B5FBE" w:rsidRDefault="004B5FBE" w:rsidP="000A1E86">
            <w:pPr>
              <w:bidi/>
            </w:pPr>
            <w:r w:rsidRPr="004B5FBE">
              <w:rPr>
                <w:rtl/>
              </w:rPr>
              <w:t>أبحاث وتجريب فقط</w:t>
            </w:r>
          </w:p>
        </w:tc>
      </w:tr>
    </w:tbl>
    <w:p w14:paraId="3E4ABFA8" w14:textId="124D092D" w:rsidR="000A1E86" w:rsidRDefault="004B5FBE" w:rsidP="000A1E86">
      <w:pPr>
        <w:bidi/>
      </w:pPr>
      <w:r w:rsidRPr="004B5FBE">
        <w:rPr>
          <w:rFonts w:ascii="Segoe UI Emoji" w:hAnsi="Segoe UI Emoji" w:cs="Segoe UI Emoji"/>
        </w:rPr>
        <w:t>📌</w:t>
      </w:r>
      <w:r w:rsidRPr="004B5FBE">
        <w:t xml:space="preserve"> </w:t>
      </w:r>
    </w:p>
    <w:p w14:paraId="0E9DC037" w14:textId="1BC3B6DB" w:rsidR="004B5FBE" w:rsidRPr="004B5FBE" w:rsidRDefault="004B5FBE" w:rsidP="000A1E86">
      <w:pPr>
        <w:bidi/>
      </w:pPr>
      <w:r w:rsidRPr="004B5FBE">
        <w:rPr>
          <w:rtl/>
        </w:rPr>
        <w:t>أول بايت</w:t>
      </w:r>
      <w:r w:rsidRPr="004B5FBE">
        <w:t xml:space="preserve"> (Octet 1) </w:t>
      </w:r>
      <w:r w:rsidRPr="004B5FBE">
        <w:rPr>
          <w:rtl/>
        </w:rPr>
        <w:t>هو المفتاح لتحديد الفئة</w:t>
      </w:r>
      <w:r w:rsidRPr="004B5FBE">
        <w:t>.</w:t>
      </w:r>
    </w:p>
    <w:p w14:paraId="54E3B9FF" w14:textId="77777777" w:rsidR="004B5FBE" w:rsidRDefault="00000000" w:rsidP="004B5FBE">
      <w:r>
        <w:pict w14:anchorId="2744929E">
          <v:rect id="_x0000_i1030" style="width:0;height:1.5pt" o:hralign="center" o:hrstd="t" o:hr="t" fillcolor="#a0a0a0" stroked="f"/>
        </w:pict>
      </w:r>
    </w:p>
    <w:p w14:paraId="256818A1" w14:textId="77777777" w:rsidR="000A1E86" w:rsidRDefault="000A1E86" w:rsidP="004B5FBE"/>
    <w:p w14:paraId="11797BD5" w14:textId="77777777" w:rsidR="000A1E86" w:rsidRDefault="000A1E86" w:rsidP="004B5FBE"/>
    <w:p w14:paraId="4A5A75F3" w14:textId="77777777" w:rsidR="000A1E86" w:rsidRDefault="000A1E86" w:rsidP="004B5FBE"/>
    <w:p w14:paraId="419554A3" w14:textId="77777777" w:rsidR="000A1E86" w:rsidRDefault="000A1E86" w:rsidP="004B5FBE"/>
    <w:p w14:paraId="6AD0D976" w14:textId="77777777" w:rsidR="000A1E86" w:rsidRDefault="000A1E86" w:rsidP="004B5FBE"/>
    <w:p w14:paraId="75399C7F" w14:textId="77777777" w:rsidR="000A1E86" w:rsidRDefault="000A1E86" w:rsidP="004B5FBE"/>
    <w:p w14:paraId="29019138" w14:textId="77777777" w:rsidR="000A1E86" w:rsidRDefault="000A1E86" w:rsidP="004B5FBE"/>
    <w:p w14:paraId="209AEF05" w14:textId="77777777" w:rsidR="000A1E86" w:rsidRDefault="000A1E86" w:rsidP="004B5FBE"/>
    <w:p w14:paraId="3B1CDD4E" w14:textId="77777777" w:rsidR="000A1E86" w:rsidRDefault="000A1E86" w:rsidP="004B5FBE"/>
    <w:p w14:paraId="35182254" w14:textId="77777777" w:rsidR="000A1E86" w:rsidRPr="004B5FBE" w:rsidRDefault="000A1E86" w:rsidP="004B5FBE"/>
    <w:p w14:paraId="47D71C5E" w14:textId="77777777" w:rsidR="00887ABB" w:rsidRPr="004B5FBE" w:rsidRDefault="00887ABB" w:rsidP="004B5FBE"/>
    <w:sectPr w:rsidR="00887ABB" w:rsidRPr="004B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F38"/>
    <w:multiLevelType w:val="multilevel"/>
    <w:tmpl w:val="3FE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3852"/>
    <w:multiLevelType w:val="multilevel"/>
    <w:tmpl w:val="9D5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FA2"/>
    <w:multiLevelType w:val="multilevel"/>
    <w:tmpl w:val="FB3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3F6A"/>
    <w:multiLevelType w:val="multilevel"/>
    <w:tmpl w:val="2BCC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F5A59"/>
    <w:multiLevelType w:val="multilevel"/>
    <w:tmpl w:val="AB3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61060"/>
    <w:multiLevelType w:val="multilevel"/>
    <w:tmpl w:val="AFD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A5556"/>
    <w:multiLevelType w:val="multilevel"/>
    <w:tmpl w:val="238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2D1C"/>
    <w:multiLevelType w:val="multilevel"/>
    <w:tmpl w:val="B02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C1AE5"/>
    <w:multiLevelType w:val="multilevel"/>
    <w:tmpl w:val="E47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383508">
    <w:abstractNumId w:val="7"/>
  </w:num>
  <w:num w:numId="2" w16cid:durableId="1521091109">
    <w:abstractNumId w:val="8"/>
  </w:num>
  <w:num w:numId="3" w16cid:durableId="1807426331">
    <w:abstractNumId w:val="6"/>
  </w:num>
  <w:num w:numId="4" w16cid:durableId="702247884">
    <w:abstractNumId w:val="2"/>
  </w:num>
  <w:num w:numId="5" w16cid:durableId="1184441376">
    <w:abstractNumId w:val="0"/>
  </w:num>
  <w:num w:numId="6" w16cid:durableId="2132553855">
    <w:abstractNumId w:val="5"/>
  </w:num>
  <w:num w:numId="7" w16cid:durableId="51392573">
    <w:abstractNumId w:val="4"/>
  </w:num>
  <w:num w:numId="8" w16cid:durableId="449593391">
    <w:abstractNumId w:val="1"/>
  </w:num>
  <w:num w:numId="9" w16cid:durableId="187238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BE"/>
    <w:rsid w:val="000A1E86"/>
    <w:rsid w:val="001F6D5B"/>
    <w:rsid w:val="00414815"/>
    <w:rsid w:val="00493B6C"/>
    <w:rsid w:val="004B5FBE"/>
    <w:rsid w:val="00523BBA"/>
    <w:rsid w:val="00887ABB"/>
    <w:rsid w:val="00E530FC"/>
    <w:rsid w:val="00FD0E19"/>
    <w:rsid w:val="00FE2AE1"/>
    <w:rsid w:val="00F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E16A"/>
  <w15:chartTrackingRefBased/>
  <w15:docId w15:val="{E4D6021E-6E04-4F62-9682-EEBE5E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5F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5F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5F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5F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5F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5F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5F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5F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5F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5F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2025-07-19T10:59:00Z</dcterms:created>
  <dcterms:modified xsi:type="dcterms:W3CDTF">2025-07-19T22:07:00Z</dcterms:modified>
</cp:coreProperties>
</file>