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BDAB1" w14:textId="2E4ECD76" w:rsidR="008A7954" w:rsidRPr="008A7954" w:rsidRDefault="008A7954" w:rsidP="008A7954">
      <w:r>
        <w:t xml:space="preserve"> </w:t>
      </w:r>
    </w:p>
    <w:p w14:paraId="7DC1B102" w14:textId="77777777" w:rsidR="008A7954" w:rsidRPr="008A7954" w:rsidRDefault="00000000" w:rsidP="008A7954">
      <w:r>
        <w:pict w14:anchorId="40D08BD5">
          <v:rect id="_x0000_i1025" style="width:0;height:1.5pt" o:hralign="center" o:hrstd="t" o:hr="t" fillcolor="#a0a0a0" stroked="f"/>
        </w:pict>
      </w:r>
    </w:p>
    <w:p w14:paraId="0AB08B8C" w14:textId="74C206CF" w:rsidR="008A7954" w:rsidRPr="008A7954" w:rsidRDefault="008A7954" w:rsidP="008A795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</w:p>
    <w:p w14:paraId="3B97E7AD" w14:textId="5BFAF5B4" w:rsidR="008A7954" w:rsidRPr="008A7954" w:rsidRDefault="008A7954" w:rsidP="008A7954">
      <w:pPr>
        <w:jc w:val="center"/>
        <w:rPr>
          <w:b/>
          <w:bCs/>
          <w:sz w:val="36"/>
          <w:szCs w:val="36"/>
        </w:rPr>
      </w:pPr>
      <w:r w:rsidRPr="008A7954">
        <w:rPr>
          <w:b/>
          <w:bCs/>
          <w:sz w:val="36"/>
          <w:szCs w:val="36"/>
        </w:rPr>
        <w:t>L’adresse MAC et la communication de carte réseau</w:t>
      </w:r>
    </w:p>
    <w:p w14:paraId="4D9FA373" w14:textId="77777777" w:rsidR="008A7954" w:rsidRPr="008A7954" w:rsidRDefault="00000000" w:rsidP="008A7954">
      <w:r>
        <w:pict w14:anchorId="1B913948">
          <v:rect id="_x0000_i1026" style="width:0;height:1.5pt" o:hralign="center" o:hrstd="t" o:hr="t" fillcolor="#a0a0a0" stroked="f"/>
        </w:pict>
      </w:r>
    </w:p>
    <w:p w14:paraId="004E572F" w14:textId="77777777" w:rsidR="008A7954" w:rsidRPr="008A7954" w:rsidRDefault="008A7954" w:rsidP="008A7954">
      <w:pPr>
        <w:rPr>
          <w:b/>
          <w:bCs/>
        </w:rPr>
      </w:pPr>
      <w:r w:rsidRPr="008A7954">
        <w:rPr>
          <w:rFonts w:ascii="Segoe UI Emoji" w:hAnsi="Segoe UI Emoji" w:cs="Segoe UI Emoji"/>
          <w:b/>
          <w:bCs/>
        </w:rPr>
        <w:t>✅</w:t>
      </w:r>
      <w:r w:rsidRPr="008A7954">
        <w:rPr>
          <w:b/>
          <w:bCs/>
        </w:rPr>
        <w:t xml:space="preserve"> 1. Définition de l’adresse MAC</w:t>
      </w:r>
    </w:p>
    <w:p w14:paraId="587368D6" w14:textId="77777777" w:rsidR="008A7954" w:rsidRPr="008A7954" w:rsidRDefault="008A7954" w:rsidP="008A7954">
      <w:r w:rsidRPr="008A7954">
        <w:rPr>
          <w:b/>
          <w:bCs/>
        </w:rPr>
        <w:t>Définition (Français) :</w:t>
      </w:r>
      <w:r w:rsidRPr="008A7954">
        <w:br/>
        <w:t>L’adresse MAC (Media Access Control) est un identifiant physique unique, codé sur 48 bits (6 octets), attribué à chaque carte réseau (NIC).</w:t>
      </w:r>
    </w:p>
    <w:p w14:paraId="5E89AD83" w14:textId="286AD152" w:rsidR="008A7954" w:rsidRPr="008A7954" w:rsidRDefault="008A7954" w:rsidP="008A7954">
      <w:pPr>
        <w:bidi/>
      </w:pPr>
      <w:r w:rsidRPr="008A7954">
        <w:rPr>
          <w:b/>
          <w:bCs/>
          <w:rtl/>
        </w:rPr>
        <w:t>بالعربية</w:t>
      </w:r>
      <w:r w:rsidRPr="008A7954">
        <w:rPr>
          <w:b/>
          <w:bCs/>
        </w:rPr>
        <w:t>:</w:t>
      </w:r>
      <w:r w:rsidRPr="008A7954">
        <w:br/>
      </w:r>
      <w:r w:rsidRPr="008A7954">
        <w:rPr>
          <w:rtl/>
        </w:rPr>
        <w:t>عنوان</w:t>
      </w:r>
      <w:r w:rsidRPr="008A7954">
        <w:t xml:space="preserve"> MAC </w:t>
      </w:r>
      <w:r w:rsidRPr="008A7954">
        <w:rPr>
          <w:rtl/>
        </w:rPr>
        <w:t xml:space="preserve">هو معرف فيزيائي فريد، مكوَّن من 48 بت (6 </w:t>
      </w:r>
      <w:r>
        <w:t>OCTES</w:t>
      </w:r>
      <w:r w:rsidRPr="008A7954">
        <w:rPr>
          <w:rtl/>
        </w:rPr>
        <w:t>)، ويُمنح لكل بطاقة شبكة</w:t>
      </w:r>
      <w:r w:rsidRPr="008A7954">
        <w:t xml:space="preserve"> (NIC).</w:t>
      </w:r>
    </w:p>
    <w:p w14:paraId="62D265A9" w14:textId="77777777" w:rsidR="008A7954" w:rsidRPr="008A7954" w:rsidRDefault="00000000" w:rsidP="008A7954">
      <w:r>
        <w:pict w14:anchorId="2D4F3CE6">
          <v:rect id="_x0000_i1027" style="width:0;height:1.5pt" o:hralign="center" o:hrstd="t" o:hr="t" fillcolor="#a0a0a0" stroked="f"/>
        </w:pict>
      </w:r>
    </w:p>
    <w:p w14:paraId="3C92F3E3" w14:textId="77777777" w:rsidR="008A7954" w:rsidRPr="008A7954" w:rsidRDefault="008A7954" w:rsidP="008A7954">
      <w:pPr>
        <w:rPr>
          <w:b/>
          <w:bCs/>
        </w:rPr>
      </w:pPr>
      <w:r w:rsidRPr="008A7954">
        <w:rPr>
          <w:rFonts w:ascii="Segoe UI Emoji" w:hAnsi="Segoe UI Emoji" w:cs="Segoe UI Emoji"/>
          <w:b/>
          <w:bCs/>
        </w:rPr>
        <w:t>✅</w:t>
      </w:r>
      <w:r w:rsidRPr="008A7954">
        <w:rPr>
          <w:b/>
          <w:bCs/>
        </w:rPr>
        <w:t xml:space="preserve"> 2. Exemple d’adresse MAC</w:t>
      </w:r>
    </w:p>
    <w:p w14:paraId="6CA33017" w14:textId="77777777" w:rsidR="008A7954" w:rsidRPr="008A7954" w:rsidRDefault="008A7954" w:rsidP="008A7954">
      <w:r w:rsidRPr="008A7954">
        <w:rPr>
          <w:b/>
          <w:bCs/>
        </w:rPr>
        <w:t>Définition (Français) :</w:t>
      </w:r>
      <w:r w:rsidRPr="008A7954">
        <w:br/>
        <w:t xml:space="preserve">Une adresse MAC est représentée sous forme hexadécimale comme : </w:t>
      </w:r>
      <w:proofErr w:type="gramStart"/>
      <w:r w:rsidRPr="008A7954">
        <w:t>00:</w:t>
      </w:r>
      <w:proofErr w:type="gramEnd"/>
      <w:r w:rsidRPr="008A7954">
        <w:t>1</w:t>
      </w:r>
      <w:proofErr w:type="gramStart"/>
      <w:r w:rsidRPr="008A7954">
        <w:t>A:</w:t>
      </w:r>
      <w:proofErr w:type="gramEnd"/>
      <w:r w:rsidRPr="008A7954">
        <w:t>2</w:t>
      </w:r>
      <w:proofErr w:type="gramStart"/>
      <w:r w:rsidRPr="008A7954">
        <w:t>B:</w:t>
      </w:r>
      <w:proofErr w:type="gramEnd"/>
      <w:r w:rsidRPr="008A7954">
        <w:t>3</w:t>
      </w:r>
      <w:proofErr w:type="gramStart"/>
      <w:r w:rsidRPr="008A7954">
        <w:t>C:</w:t>
      </w:r>
      <w:proofErr w:type="gramEnd"/>
      <w:r w:rsidRPr="008A7954">
        <w:t>4</w:t>
      </w:r>
      <w:proofErr w:type="gramStart"/>
      <w:r w:rsidRPr="008A7954">
        <w:t>D:</w:t>
      </w:r>
      <w:proofErr w:type="gramEnd"/>
      <w:r w:rsidRPr="008A7954">
        <w:t>5E</w:t>
      </w:r>
    </w:p>
    <w:p w14:paraId="4B78E062" w14:textId="77777777" w:rsidR="008A7954" w:rsidRPr="008A7954" w:rsidRDefault="008A7954" w:rsidP="008A7954">
      <w:pPr>
        <w:bidi/>
      </w:pPr>
      <w:r w:rsidRPr="008A7954">
        <w:rPr>
          <w:b/>
          <w:bCs/>
          <w:rtl/>
        </w:rPr>
        <w:t>بالعربية</w:t>
      </w:r>
      <w:r w:rsidRPr="008A7954">
        <w:rPr>
          <w:b/>
          <w:bCs/>
        </w:rPr>
        <w:t>:</w:t>
      </w:r>
      <w:r w:rsidRPr="008A7954">
        <w:br/>
      </w:r>
      <w:r w:rsidRPr="008A7954">
        <w:rPr>
          <w:rtl/>
        </w:rPr>
        <w:t>يُكتب عنوان</w:t>
      </w:r>
      <w:r w:rsidRPr="008A7954">
        <w:t xml:space="preserve"> MAC </w:t>
      </w:r>
      <w:r w:rsidRPr="008A7954">
        <w:rPr>
          <w:rtl/>
        </w:rPr>
        <w:t>بصيغة ست عشرية مثل</w:t>
      </w:r>
      <w:r w:rsidRPr="008A7954">
        <w:t>: 00:1</w:t>
      </w:r>
      <w:proofErr w:type="gramStart"/>
      <w:r w:rsidRPr="008A7954">
        <w:t>A:2B:3C</w:t>
      </w:r>
      <w:proofErr w:type="gramEnd"/>
      <w:r w:rsidRPr="008A7954">
        <w:t>:4D:5E</w:t>
      </w:r>
    </w:p>
    <w:p w14:paraId="7744FD85" w14:textId="77777777" w:rsidR="008A7954" w:rsidRPr="008A7954" w:rsidRDefault="00000000" w:rsidP="008A7954">
      <w:r>
        <w:pict w14:anchorId="53E010CE">
          <v:rect id="_x0000_i1028" style="width:0;height:1.5pt" o:hralign="center" o:hrstd="t" o:hr="t" fillcolor="#a0a0a0" stroked="f"/>
        </w:pict>
      </w:r>
    </w:p>
    <w:p w14:paraId="2CBEC311" w14:textId="77777777" w:rsidR="008A7954" w:rsidRPr="008A7954" w:rsidRDefault="008A7954" w:rsidP="008A7954">
      <w:pPr>
        <w:rPr>
          <w:b/>
          <w:bCs/>
        </w:rPr>
      </w:pPr>
      <w:r w:rsidRPr="008A7954">
        <w:rPr>
          <w:rFonts w:ascii="Segoe UI Emoji" w:hAnsi="Segoe UI Emoji" w:cs="Segoe UI Emoji"/>
          <w:b/>
          <w:bCs/>
        </w:rPr>
        <w:t>✅</w:t>
      </w:r>
      <w:r w:rsidRPr="008A7954">
        <w:rPr>
          <w:b/>
          <w:bCs/>
        </w:rPr>
        <w:t xml:space="preserve"> 3. Structure de l’adresse MAC</w:t>
      </w:r>
    </w:p>
    <w:p w14:paraId="2D4E1E72" w14:textId="51D28E20" w:rsidR="008A7954" w:rsidRPr="008A7954" w:rsidRDefault="008A7954" w:rsidP="007956E6">
      <w:r w:rsidRPr="008A7954">
        <w:rPr>
          <w:b/>
          <w:bCs/>
        </w:rPr>
        <w:t>Définition (Français) :</w:t>
      </w:r>
      <w:r w:rsidRPr="008A7954">
        <w:br/>
        <w:t>Les 3 premiers octets (OUI</w:t>
      </w:r>
      <w:r w:rsidR="007956E6">
        <w:t xml:space="preserve"> « </w:t>
      </w:r>
      <w:proofErr w:type="spellStart"/>
      <w:r w:rsidR="007956E6" w:rsidRPr="007956E6">
        <w:t>Organizationally</w:t>
      </w:r>
      <w:proofErr w:type="spellEnd"/>
      <w:r w:rsidR="007956E6" w:rsidRPr="007956E6">
        <w:t xml:space="preserve"> Unique </w:t>
      </w:r>
      <w:proofErr w:type="gramStart"/>
      <w:r w:rsidR="007956E6" w:rsidRPr="007956E6">
        <w:t>Identifier</w:t>
      </w:r>
      <w:r w:rsidR="007956E6">
        <w:t>»</w:t>
      </w:r>
      <w:proofErr w:type="gramEnd"/>
      <w:r w:rsidRPr="008A7954">
        <w:t>) indiquent le fabricant, et les 3 derniers identifient la carte de manière unique.</w:t>
      </w:r>
    </w:p>
    <w:p w14:paraId="28F2C8E4" w14:textId="17EB39FE" w:rsidR="008A7954" w:rsidRDefault="008A7954" w:rsidP="007956E6">
      <w:pPr>
        <w:bidi/>
      </w:pPr>
      <w:r w:rsidRPr="008A7954">
        <w:rPr>
          <w:b/>
          <w:bCs/>
          <w:rtl/>
        </w:rPr>
        <w:t>بالعربية</w:t>
      </w:r>
      <w:r w:rsidRPr="008A7954">
        <w:rPr>
          <w:b/>
          <w:bCs/>
        </w:rPr>
        <w:t>:</w:t>
      </w:r>
      <w:r w:rsidRPr="008A7954">
        <w:br/>
      </w:r>
      <w:r w:rsidRPr="008A7954">
        <w:rPr>
          <w:rtl/>
        </w:rPr>
        <w:t>الثلاث مجموعات الأولى</w:t>
      </w:r>
      <w:r w:rsidRPr="008A7954">
        <w:t xml:space="preserve"> (OUI) </w:t>
      </w:r>
      <w:r w:rsidRPr="008A7954">
        <w:rPr>
          <w:rtl/>
        </w:rPr>
        <w:t>تحدد الشركة المصنعة، والثلاث الأخرى تُحدد البطاقة بشكل فريد</w:t>
      </w:r>
      <w:r w:rsidRPr="008A7954">
        <w:t>.</w:t>
      </w:r>
    </w:p>
    <w:p w14:paraId="64DE9281" w14:textId="77777777" w:rsidR="007956E6" w:rsidRPr="007956E6" w:rsidRDefault="007956E6" w:rsidP="007956E6">
      <w:pPr>
        <w:bidi/>
      </w:pPr>
      <w:r w:rsidRPr="007956E6">
        <w:rPr>
          <w:b/>
          <w:bCs/>
        </w:rPr>
        <w:t>OUI</w:t>
      </w:r>
      <w:r w:rsidRPr="007956E6">
        <w:t xml:space="preserve"> </w:t>
      </w:r>
      <w:r w:rsidRPr="007956E6">
        <w:rPr>
          <w:rtl/>
        </w:rPr>
        <w:t xml:space="preserve">(معرّف تنظيمي فريد) هو عبارة عن </w:t>
      </w:r>
      <w:r w:rsidRPr="007956E6">
        <w:rPr>
          <w:b/>
          <w:bCs/>
        </w:rPr>
        <w:t xml:space="preserve">3 </w:t>
      </w:r>
      <w:r w:rsidRPr="007956E6">
        <w:rPr>
          <w:b/>
          <w:bCs/>
          <w:rtl/>
        </w:rPr>
        <w:t>بايت (24 بت)</w:t>
      </w:r>
      <w:r w:rsidRPr="007956E6">
        <w:rPr>
          <w:rtl/>
        </w:rPr>
        <w:t xml:space="preserve"> في بداية عنوان</w:t>
      </w:r>
      <w:r w:rsidRPr="007956E6">
        <w:t xml:space="preserve"> MAC </w:t>
      </w:r>
      <w:r w:rsidRPr="007956E6">
        <w:rPr>
          <w:rtl/>
        </w:rPr>
        <w:t xml:space="preserve">تُستخدم لتحديد </w:t>
      </w:r>
      <w:r w:rsidRPr="007956E6">
        <w:rPr>
          <w:b/>
          <w:bCs/>
          <w:rtl/>
        </w:rPr>
        <w:t>الشركة المُصنّعة</w:t>
      </w:r>
      <w:r w:rsidRPr="007956E6">
        <w:rPr>
          <w:rtl/>
        </w:rPr>
        <w:t xml:space="preserve"> لبطاقة الشبكة</w:t>
      </w:r>
      <w:r w:rsidRPr="007956E6">
        <w:t>.</w:t>
      </w:r>
    </w:p>
    <w:p w14:paraId="379740D3" w14:textId="77777777" w:rsidR="007956E6" w:rsidRDefault="007956E6" w:rsidP="007956E6">
      <w:pPr>
        <w:bidi/>
      </w:pPr>
      <w:r w:rsidRPr="007956E6">
        <w:rPr>
          <w:rFonts w:ascii="Segoe UI Emoji" w:hAnsi="Segoe UI Emoji" w:cs="Segoe UI Emoji"/>
        </w:rPr>
        <w:t>🔹</w:t>
      </w:r>
      <w:r w:rsidRPr="007956E6">
        <w:t xml:space="preserve"> </w:t>
      </w:r>
    </w:p>
    <w:p w14:paraId="21A027E6" w14:textId="77777777" w:rsidR="007956E6" w:rsidRDefault="007956E6" w:rsidP="007956E6">
      <w:pPr>
        <w:bidi/>
      </w:pPr>
    </w:p>
    <w:p w14:paraId="3BAE5974" w14:textId="77777777" w:rsidR="007956E6" w:rsidRDefault="007956E6" w:rsidP="007956E6">
      <w:pPr>
        <w:bidi/>
      </w:pPr>
    </w:p>
    <w:p w14:paraId="6B8BCA3C" w14:textId="77777777" w:rsidR="007956E6" w:rsidRDefault="007956E6" w:rsidP="007956E6">
      <w:pPr>
        <w:bidi/>
      </w:pPr>
    </w:p>
    <w:p w14:paraId="49A73D0C" w14:textId="2AAA8A63" w:rsidR="007956E6" w:rsidRPr="007956E6" w:rsidRDefault="007956E6" w:rsidP="007956E6">
      <w:pPr>
        <w:bidi/>
      </w:pPr>
      <w:r w:rsidRPr="007956E6">
        <w:rPr>
          <w:rtl/>
        </w:rPr>
        <w:lastRenderedPageBreak/>
        <w:t>مثال</w:t>
      </w:r>
      <w:r w:rsidRPr="007956E6">
        <w:t>:</w:t>
      </w:r>
      <w:r w:rsidRPr="007956E6">
        <w:br/>
      </w:r>
      <w:r w:rsidRPr="007956E6">
        <w:rPr>
          <w:rtl/>
        </w:rPr>
        <w:t>إذا كان عنوان</w:t>
      </w:r>
      <w:r w:rsidRPr="007956E6">
        <w:t xml:space="preserve"> MAC </w:t>
      </w:r>
      <w:r w:rsidRPr="007956E6">
        <w:rPr>
          <w:rtl/>
        </w:rPr>
        <w:t>هو</w:t>
      </w:r>
      <w:r w:rsidRPr="007956E6">
        <w:t>: 00:1</w:t>
      </w:r>
      <w:proofErr w:type="gramStart"/>
      <w:r w:rsidRPr="007956E6">
        <w:t>A:2B:3C</w:t>
      </w:r>
      <w:proofErr w:type="gramEnd"/>
      <w:r w:rsidRPr="007956E6">
        <w:t>:4D:5E</w:t>
      </w:r>
      <w:r w:rsidRPr="007956E6">
        <w:br/>
      </w:r>
      <w:r w:rsidRPr="007956E6">
        <w:rPr>
          <w:rtl/>
        </w:rPr>
        <w:t>فإن</w:t>
      </w:r>
      <w:r w:rsidRPr="007956E6">
        <w:t>:</w:t>
      </w:r>
      <w:r w:rsidRPr="007956E6">
        <w:br/>
        <w:t xml:space="preserve">00:1A:2B ← </w:t>
      </w:r>
      <w:r w:rsidRPr="007956E6">
        <w:rPr>
          <w:rtl/>
        </w:rPr>
        <w:t xml:space="preserve">هو الـ </w:t>
      </w:r>
      <w:r w:rsidRPr="007956E6">
        <w:rPr>
          <w:b/>
          <w:bCs/>
        </w:rPr>
        <w:t>OUI</w:t>
      </w:r>
      <w:r w:rsidRPr="007956E6">
        <w:br/>
      </w:r>
      <w:r w:rsidRPr="007956E6">
        <w:rPr>
          <w:rtl/>
        </w:rPr>
        <w:t>و</w:t>
      </w:r>
      <w:r w:rsidRPr="007956E6">
        <w:br/>
        <w:t xml:space="preserve">3C:4D:5E ← </w:t>
      </w:r>
      <w:r w:rsidRPr="007956E6">
        <w:rPr>
          <w:rtl/>
        </w:rPr>
        <w:t>الرقم التسلسلي الفريد للبطاقة</w:t>
      </w:r>
    </w:p>
    <w:p w14:paraId="7E9EA06B" w14:textId="77777777" w:rsidR="007956E6" w:rsidRPr="007956E6" w:rsidRDefault="007956E6" w:rsidP="007956E6">
      <w:pPr>
        <w:bidi/>
      </w:pPr>
    </w:p>
    <w:p w14:paraId="27E5EEF3" w14:textId="77777777" w:rsidR="007956E6" w:rsidRDefault="007956E6" w:rsidP="007956E6">
      <w:pPr>
        <w:bidi/>
      </w:pPr>
    </w:p>
    <w:p w14:paraId="6D8179CA" w14:textId="77777777" w:rsidR="007956E6" w:rsidRDefault="007956E6" w:rsidP="007956E6">
      <w:pPr>
        <w:bidi/>
      </w:pPr>
    </w:p>
    <w:p w14:paraId="3D4487C1" w14:textId="77777777" w:rsidR="007956E6" w:rsidRDefault="007956E6" w:rsidP="007956E6">
      <w:pPr>
        <w:bidi/>
      </w:pPr>
    </w:p>
    <w:p w14:paraId="19318583" w14:textId="77777777" w:rsidR="007956E6" w:rsidRDefault="007956E6" w:rsidP="007956E6">
      <w:pPr>
        <w:bidi/>
      </w:pPr>
    </w:p>
    <w:p w14:paraId="5686F470" w14:textId="77777777" w:rsidR="007956E6" w:rsidRPr="007956E6" w:rsidRDefault="007956E6" w:rsidP="007956E6">
      <w:pPr>
        <w:bidi/>
      </w:pPr>
    </w:p>
    <w:p w14:paraId="0511A5A1" w14:textId="77777777" w:rsidR="008A7954" w:rsidRDefault="00000000" w:rsidP="008A7954">
      <w:r>
        <w:pict w14:anchorId="55F19317">
          <v:rect id="_x0000_i1029" style="width:0;height:1.5pt" o:hralign="center" o:hrstd="t" o:hr="t" fillcolor="#a0a0a0" stroked="f"/>
        </w:pict>
      </w:r>
    </w:p>
    <w:p w14:paraId="693A0533" w14:textId="77777777" w:rsidR="006E5E67" w:rsidRDefault="006E5E67" w:rsidP="008A7954"/>
    <w:p w14:paraId="2FDDC884" w14:textId="77777777" w:rsidR="006E5E67" w:rsidRDefault="006E5E67" w:rsidP="008A7954"/>
    <w:p w14:paraId="5320F72F" w14:textId="77777777" w:rsidR="006E5E67" w:rsidRDefault="006E5E67" w:rsidP="008A7954"/>
    <w:p w14:paraId="487071D6" w14:textId="77777777" w:rsidR="006E5E67" w:rsidRDefault="006E5E67" w:rsidP="008A7954"/>
    <w:p w14:paraId="588AB81C" w14:textId="77777777" w:rsidR="006E5E67" w:rsidRPr="008A7954" w:rsidRDefault="006E5E67" w:rsidP="008A7954"/>
    <w:p w14:paraId="110BB9F4" w14:textId="77777777" w:rsidR="008A7954" w:rsidRPr="008A7954" w:rsidRDefault="008A7954" w:rsidP="008A7954">
      <w:pPr>
        <w:rPr>
          <w:b/>
          <w:bCs/>
        </w:rPr>
      </w:pPr>
      <w:r w:rsidRPr="008A7954">
        <w:rPr>
          <w:rFonts w:ascii="Segoe UI Emoji" w:hAnsi="Segoe UI Emoji" w:cs="Segoe UI Emoji"/>
          <w:b/>
          <w:bCs/>
        </w:rPr>
        <w:t>✅</w:t>
      </w:r>
      <w:r w:rsidRPr="008A7954">
        <w:rPr>
          <w:b/>
          <w:bCs/>
        </w:rPr>
        <w:t xml:space="preserve"> 4. Fonction de l’adresse MAC</w:t>
      </w:r>
    </w:p>
    <w:p w14:paraId="09E97C6B" w14:textId="77777777" w:rsidR="008A7954" w:rsidRPr="008A7954" w:rsidRDefault="008A7954" w:rsidP="008A7954">
      <w:r w:rsidRPr="008A7954">
        <w:rPr>
          <w:b/>
          <w:bCs/>
        </w:rPr>
        <w:t>Définition (Français) :</w:t>
      </w:r>
      <w:r w:rsidRPr="008A7954">
        <w:br/>
        <w:t>Elle identifie les appareils dans un réseau local (LAN) et fonctionne dans la couche 2 (liaison de données) du modèle OSI.</w:t>
      </w:r>
    </w:p>
    <w:p w14:paraId="5D56BFE1" w14:textId="77777777" w:rsidR="008A7954" w:rsidRPr="008A7954" w:rsidRDefault="008A7954" w:rsidP="006E5E67">
      <w:pPr>
        <w:bidi/>
      </w:pPr>
      <w:r w:rsidRPr="008A7954">
        <w:rPr>
          <w:b/>
          <w:bCs/>
          <w:rtl/>
        </w:rPr>
        <w:t>بالعربية</w:t>
      </w:r>
      <w:r w:rsidRPr="008A7954">
        <w:rPr>
          <w:b/>
          <w:bCs/>
        </w:rPr>
        <w:t>:</w:t>
      </w:r>
      <w:r w:rsidRPr="008A7954">
        <w:br/>
      </w:r>
      <w:r w:rsidRPr="008A7954">
        <w:rPr>
          <w:rtl/>
        </w:rPr>
        <w:t>تُستخدم لتحديد الأجهزة داخل الشبكة المحلية</w:t>
      </w:r>
      <w:r w:rsidRPr="008A7954">
        <w:t xml:space="preserve"> LAN</w:t>
      </w:r>
      <w:r w:rsidRPr="008A7954">
        <w:rPr>
          <w:rtl/>
        </w:rPr>
        <w:t>، وتعمل في الطبقة الثانية (ربط البيانات) من نموذج</w:t>
      </w:r>
      <w:r w:rsidRPr="008A7954">
        <w:t xml:space="preserve"> OSI.</w:t>
      </w:r>
    </w:p>
    <w:p w14:paraId="640BFE9E" w14:textId="77777777" w:rsidR="008A7954" w:rsidRPr="008A7954" w:rsidRDefault="00000000" w:rsidP="008A7954">
      <w:r>
        <w:pict w14:anchorId="2FA4B48B">
          <v:rect id="_x0000_i1030" style="width:0;height:1.5pt" o:hralign="center" o:hrstd="t" o:hr="t" fillcolor="#a0a0a0" stroked="f"/>
        </w:pict>
      </w:r>
    </w:p>
    <w:p w14:paraId="3B33D21C" w14:textId="77777777" w:rsidR="008A7954" w:rsidRPr="008A7954" w:rsidRDefault="008A7954" w:rsidP="008A7954">
      <w:pPr>
        <w:rPr>
          <w:b/>
          <w:bCs/>
        </w:rPr>
      </w:pPr>
      <w:r w:rsidRPr="008A7954">
        <w:rPr>
          <w:rFonts w:ascii="Segoe UI Emoji" w:hAnsi="Segoe UI Emoji" w:cs="Segoe UI Emoji"/>
          <w:b/>
          <w:bCs/>
        </w:rPr>
        <w:t>✅</w:t>
      </w:r>
      <w:r w:rsidRPr="008A7954">
        <w:rPr>
          <w:b/>
          <w:bCs/>
        </w:rPr>
        <w:t xml:space="preserve"> 5. Adresse MAC vs Adresse IP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2323"/>
        <w:gridCol w:w="2215"/>
      </w:tblGrid>
      <w:tr w:rsidR="008A7954" w:rsidRPr="008A7954" w14:paraId="7A29177B" w14:textId="77777777" w:rsidTr="006E5E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10466D" w14:textId="77777777" w:rsidR="008A7954" w:rsidRPr="008A7954" w:rsidRDefault="008A7954" w:rsidP="008A7954">
            <w:pPr>
              <w:rPr>
                <w:b/>
                <w:bCs/>
              </w:rPr>
            </w:pPr>
            <w:r w:rsidRPr="008A7954">
              <w:rPr>
                <w:b/>
                <w:bCs/>
                <w:rtl/>
              </w:rPr>
              <w:t>المقارنة</w:t>
            </w:r>
          </w:p>
        </w:tc>
        <w:tc>
          <w:tcPr>
            <w:tcW w:w="0" w:type="auto"/>
            <w:vAlign w:val="center"/>
            <w:hideMark/>
          </w:tcPr>
          <w:p w14:paraId="616A9DA9" w14:textId="77777777" w:rsidR="008A7954" w:rsidRPr="008A7954" w:rsidRDefault="008A7954" w:rsidP="008A7954">
            <w:pPr>
              <w:rPr>
                <w:b/>
                <w:bCs/>
              </w:rPr>
            </w:pPr>
            <w:r w:rsidRPr="008A7954">
              <w:rPr>
                <w:b/>
                <w:bCs/>
              </w:rPr>
              <w:t>Adresse MAC</w:t>
            </w:r>
          </w:p>
        </w:tc>
        <w:tc>
          <w:tcPr>
            <w:tcW w:w="0" w:type="auto"/>
            <w:vAlign w:val="center"/>
            <w:hideMark/>
          </w:tcPr>
          <w:p w14:paraId="522F42F8" w14:textId="77777777" w:rsidR="008A7954" w:rsidRPr="008A7954" w:rsidRDefault="008A7954" w:rsidP="008A7954">
            <w:pPr>
              <w:rPr>
                <w:b/>
                <w:bCs/>
              </w:rPr>
            </w:pPr>
            <w:r w:rsidRPr="008A7954">
              <w:rPr>
                <w:b/>
                <w:bCs/>
              </w:rPr>
              <w:t>Adresse IP</w:t>
            </w:r>
          </w:p>
        </w:tc>
      </w:tr>
      <w:tr w:rsidR="008A7954" w:rsidRPr="008A7954" w14:paraId="39DC128A" w14:textId="77777777" w:rsidTr="006E5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6BF66" w14:textId="77777777" w:rsidR="008A7954" w:rsidRPr="008A7954" w:rsidRDefault="008A7954" w:rsidP="008A7954">
            <w:r w:rsidRPr="008A7954">
              <w:rPr>
                <w:rtl/>
              </w:rPr>
              <w:t>النوع</w:t>
            </w:r>
          </w:p>
        </w:tc>
        <w:tc>
          <w:tcPr>
            <w:tcW w:w="0" w:type="auto"/>
            <w:vAlign w:val="center"/>
            <w:hideMark/>
          </w:tcPr>
          <w:p w14:paraId="07996D52" w14:textId="77777777" w:rsidR="008A7954" w:rsidRPr="008A7954" w:rsidRDefault="008A7954" w:rsidP="008A7954">
            <w:r w:rsidRPr="008A7954">
              <w:t>Physique (fixe)</w:t>
            </w:r>
          </w:p>
        </w:tc>
        <w:tc>
          <w:tcPr>
            <w:tcW w:w="0" w:type="auto"/>
            <w:vAlign w:val="center"/>
            <w:hideMark/>
          </w:tcPr>
          <w:p w14:paraId="24039E49" w14:textId="77777777" w:rsidR="008A7954" w:rsidRPr="008A7954" w:rsidRDefault="008A7954" w:rsidP="008A7954">
            <w:r w:rsidRPr="008A7954">
              <w:t>Logique (modifiable)</w:t>
            </w:r>
          </w:p>
        </w:tc>
      </w:tr>
      <w:tr w:rsidR="008A7954" w:rsidRPr="008A7954" w14:paraId="7FFDF8F1" w14:textId="77777777" w:rsidTr="006E5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FFE91" w14:textId="77777777" w:rsidR="008A7954" w:rsidRPr="008A7954" w:rsidRDefault="008A7954" w:rsidP="008A7954">
            <w:r w:rsidRPr="008A7954">
              <w:rPr>
                <w:rtl/>
              </w:rPr>
              <w:t>طبقة</w:t>
            </w:r>
            <w:r w:rsidRPr="008A7954">
              <w:t xml:space="preserve"> OSI</w:t>
            </w:r>
          </w:p>
        </w:tc>
        <w:tc>
          <w:tcPr>
            <w:tcW w:w="0" w:type="auto"/>
            <w:vAlign w:val="center"/>
            <w:hideMark/>
          </w:tcPr>
          <w:p w14:paraId="4295D0A0" w14:textId="77777777" w:rsidR="008A7954" w:rsidRPr="008A7954" w:rsidRDefault="008A7954" w:rsidP="008A7954">
            <w:r w:rsidRPr="008A7954">
              <w:t>Couche 2 – Liaison</w:t>
            </w:r>
          </w:p>
        </w:tc>
        <w:tc>
          <w:tcPr>
            <w:tcW w:w="0" w:type="auto"/>
            <w:vAlign w:val="center"/>
            <w:hideMark/>
          </w:tcPr>
          <w:p w14:paraId="08715CB3" w14:textId="77777777" w:rsidR="008A7954" w:rsidRPr="008A7954" w:rsidRDefault="008A7954" w:rsidP="008A7954">
            <w:r w:rsidRPr="008A7954">
              <w:t>Couche 3 – Réseau</w:t>
            </w:r>
          </w:p>
        </w:tc>
      </w:tr>
      <w:tr w:rsidR="008A7954" w:rsidRPr="008A7954" w14:paraId="2DE18AC0" w14:textId="77777777" w:rsidTr="006E5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4456A" w14:textId="77777777" w:rsidR="008A7954" w:rsidRPr="008A7954" w:rsidRDefault="008A7954" w:rsidP="008A7954">
            <w:r w:rsidRPr="008A7954">
              <w:rPr>
                <w:rtl/>
              </w:rPr>
              <w:lastRenderedPageBreak/>
              <w:t>الشكل</w:t>
            </w:r>
          </w:p>
        </w:tc>
        <w:tc>
          <w:tcPr>
            <w:tcW w:w="0" w:type="auto"/>
            <w:vAlign w:val="center"/>
            <w:hideMark/>
          </w:tcPr>
          <w:p w14:paraId="4F27C3C1" w14:textId="77777777" w:rsidR="008A7954" w:rsidRPr="008A7954" w:rsidRDefault="008A7954" w:rsidP="008A7954">
            <w:r w:rsidRPr="008A7954">
              <w:t>Hexadécimal (48 bits)</w:t>
            </w:r>
          </w:p>
        </w:tc>
        <w:tc>
          <w:tcPr>
            <w:tcW w:w="0" w:type="auto"/>
            <w:vAlign w:val="center"/>
            <w:hideMark/>
          </w:tcPr>
          <w:p w14:paraId="438DB18F" w14:textId="77777777" w:rsidR="008A7954" w:rsidRPr="008A7954" w:rsidRDefault="008A7954" w:rsidP="008A7954">
            <w:r w:rsidRPr="008A7954">
              <w:t>Décimal (IPv4)</w:t>
            </w:r>
          </w:p>
        </w:tc>
      </w:tr>
    </w:tbl>
    <w:p w14:paraId="4094AC62" w14:textId="77777777" w:rsidR="008A7954" w:rsidRPr="008A7954" w:rsidRDefault="008A7954" w:rsidP="006E5E67">
      <w:pPr>
        <w:bidi/>
      </w:pPr>
      <w:r w:rsidRPr="008A7954">
        <w:rPr>
          <w:b/>
          <w:bCs/>
          <w:rtl/>
        </w:rPr>
        <w:t>بالعربية</w:t>
      </w:r>
      <w:r w:rsidRPr="008A7954">
        <w:rPr>
          <w:b/>
          <w:bCs/>
        </w:rPr>
        <w:t>:</w:t>
      </w:r>
      <w:r w:rsidRPr="008A7954">
        <w:br/>
      </w:r>
      <w:r w:rsidRPr="008A7954">
        <w:rPr>
          <w:rtl/>
        </w:rPr>
        <w:t>عنوان</w:t>
      </w:r>
      <w:r w:rsidRPr="008A7954">
        <w:t xml:space="preserve"> MAC </w:t>
      </w:r>
      <w:r w:rsidRPr="008A7954">
        <w:rPr>
          <w:rtl/>
        </w:rPr>
        <w:t>هو عنوان فيزيائي ثابت يعمل في الطبقة 2، بينما عنوان</w:t>
      </w:r>
      <w:r w:rsidRPr="008A7954">
        <w:t xml:space="preserve"> IP </w:t>
      </w:r>
      <w:r w:rsidRPr="008A7954">
        <w:rPr>
          <w:rtl/>
        </w:rPr>
        <w:t>هو عنوان منطقي متغير يعمل في الطبقة 3</w:t>
      </w:r>
      <w:r w:rsidRPr="008A7954">
        <w:t>.</w:t>
      </w:r>
    </w:p>
    <w:p w14:paraId="22A61421" w14:textId="77777777" w:rsidR="008A7954" w:rsidRPr="008A7954" w:rsidRDefault="00000000" w:rsidP="008A7954">
      <w:r>
        <w:pict w14:anchorId="5CAF1482">
          <v:rect id="_x0000_i1031" style="width:0;height:1.5pt" o:hralign="center" o:hrstd="t" o:hr="t" fillcolor="#a0a0a0" stroked="f"/>
        </w:pict>
      </w:r>
    </w:p>
    <w:p w14:paraId="585EF860" w14:textId="77777777" w:rsidR="008A7954" w:rsidRPr="008A7954" w:rsidRDefault="008A7954" w:rsidP="008A7954">
      <w:pPr>
        <w:rPr>
          <w:b/>
          <w:bCs/>
        </w:rPr>
      </w:pPr>
      <w:r w:rsidRPr="008A7954">
        <w:rPr>
          <w:rFonts w:ascii="Segoe UI Emoji" w:hAnsi="Segoe UI Emoji" w:cs="Segoe UI Emoji"/>
          <w:b/>
          <w:bCs/>
        </w:rPr>
        <w:t>✅</w:t>
      </w:r>
      <w:r w:rsidRPr="008A7954">
        <w:rPr>
          <w:b/>
          <w:bCs/>
        </w:rPr>
        <w:t xml:space="preserve"> 6. Protocole ARP</w:t>
      </w:r>
    </w:p>
    <w:p w14:paraId="4E6B522A" w14:textId="77777777" w:rsidR="008A7954" w:rsidRPr="008A7954" w:rsidRDefault="008A7954" w:rsidP="008A7954">
      <w:r w:rsidRPr="008A7954">
        <w:rPr>
          <w:b/>
          <w:bCs/>
        </w:rPr>
        <w:t>Définition (Français) :</w:t>
      </w:r>
      <w:r w:rsidRPr="008A7954">
        <w:br/>
        <w:t>ARP (</w:t>
      </w:r>
      <w:proofErr w:type="spellStart"/>
      <w:r w:rsidRPr="008A7954">
        <w:t>Address</w:t>
      </w:r>
      <w:proofErr w:type="spellEnd"/>
      <w:r w:rsidRPr="008A7954">
        <w:t xml:space="preserve"> </w:t>
      </w:r>
      <w:proofErr w:type="spellStart"/>
      <w:r w:rsidRPr="008A7954">
        <w:t>Resolution</w:t>
      </w:r>
      <w:proofErr w:type="spellEnd"/>
      <w:r w:rsidRPr="008A7954">
        <w:t xml:space="preserve"> Protocol) est utilisé pour obtenir une adresse MAC à partir d’une adresse IP dans le même réseau local.</w:t>
      </w:r>
    </w:p>
    <w:p w14:paraId="063C068E" w14:textId="77777777" w:rsidR="008A7954" w:rsidRPr="008A7954" w:rsidRDefault="008A7954" w:rsidP="006E5E67">
      <w:pPr>
        <w:bidi/>
      </w:pPr>
      <w:r w:rsidRPr="008A7954">
        <w:rPr>
          <w:b/>
          <w:bCs/>
          <w:rtl/>
        </w:rPr>
        <w:t>بالعربية</w:t>
      </w:r>
      <w:r w:rsidRPr="008A7954">
        <w:rPr>
          <w:b/>
          <w:bCs/>
        </w:rPr>
        <w:t>:</w:t>
      </w:r>
      <w:r w:rsidRPr="008A7954">
        <w:br/>
        <w:t xml:space="preserve">ARP </w:t>
      </w:r>
      <w:r w:rsidRPr="008A7954">
        <w:rPr>
          <w:rtl/>
        </w:rPr>
        <w:t>هو بروتوكول يُستخدم للحصول على عنوان</w:t>
      </w:r>
      <w:r w:rsidRPr="008A7954">
        <w:t xml:space="preserve"> MAC </w:t>
      </w:r>
      <w:r w:rsidRPr="008A7954">
        <w:rPr>
          <w:rtl/>
        </w:rPr>
        <w:t>انطلاقًا من عنوان</w:t>
      </w:r>
      <w:r w:rsidRPr="008A7954">
        <w:t xml:space="preserve"> IP </w:t>
      </w:r>
      <w:r w:rsidRPr="008A7954">
        <w:rPr>
          <w:rtl/>
        </w:rPr>
        <w:t>داخل نفس الشبكة المحلية</w:t>
      </w:r>
      <w:r w:rsidRPr="008A7954">
        <w:t>.</w:t>
      </w:r>
    </w:p>
    <w:p w14:paraId="47D41B46" w14:textId="77777777" w:rsidR="008A7954" w:rsidRPr="008A7954" w:rsidRDefault="00000000" w:rsidP="008A7954">
      <w:r>
        <w:pict w14:anchorId="43B29B2A">
          <v:rect id="_x0000_i1032" style="width:0;height:1.5pt" o:hralign="center" o:hrstd="t" o:hr="t" fillcolor="#a0a0a0" stroked="f"/>
        </w:pict>
      </w:r>
    </w:p>
    <w:p w14:paraId="2F273448" w14:textId="77777777" w:rsidR="008A7954" w:rsidRPr="008A7954" w:rsidRDefault="008A7954" w:rsidP="008A7954">
      <w:pPr>
        <w:rPr>
          <w:b/>
          <w:bCs/>
        </w:rPr>
      </w:pPr>
      <w:r w:rsidRPr="008A7954">
        <w:rPr>
          <w:rFonts w:ascii="Segoe UI Emoji" w:hAnsi="Segoe UI Emoji" w:cs="Segoe UI Emoji"/>
          <w:b/>
          <w:bCs/>
        </w:rPr>
        <w:t>✅</w:t>
      </w:r>
      <w:r w:rsidRPr="008A7954">
        <w:rPr>
          <w:b/>
          <w:bCs/>
        </w:rPr>
        <w:t xml:space="preserve"> 7. Fonctionnement de la communication locale</w:t>
      </w:r>
    </w:p>
    <w:p w14:paraId="0E0D7E8F" w14:textId="77777777" w:rsidR="008A7954" w:rsidRPr="008A7954" w:rsidRDefault="008A7954" w:rsidP="008A7954">
      <w:r w:rsidRPr="008A7954">
        <w:rPr>
          <w:b/>
          <w:bCs/>
        </w:rPr>
        <w:t>Définition (Français) :</w:t>
      </w:r>
      <w:r w:rsidRPr="008A7954">
        <w:br/>
        <w:t>Lorsqu’un appareil connaît l’IP d’un autre, il utilise ARP pour récupérer l’adresse MAC et pouvoir envoyer les données.</w:t>
      </w:r>
    </w:p>
    <w:p w14:paraId="36BCE39B" w14:textId="77777777" w:rsidR="008A7954" w:rsidRPr="008A7954" w:rsidRDefault="008A7954" w:rsidP="006E5E67">
      <w:pPr>
        <w:bidi/>
      </w:pPr>
      <w:r w:rsidRPr="008A7954">
        <w:rPr>
          <w:b/>
          <w:bCs/>
          <w:rtl/>
        </w:rPr>
        <w:t>بالعربية</w:t>
      </w:r>
      <w:r w:rsidRPr="008A7954">
        <w:rPr>
          <w:b/>
          <w:bCs/>
        </w:rPr>
        <w:t>:</w:t>
      </w:r>
      <w:r w:rsidRPr="008A7954">
        <w:br/>
      </w:r>
      <w:r w:rsidRPr="008A7954">
        <w:rPr>
          <w:rtl/>
        </w:rPr>
        <w:t>عندما يعرف الجهاز عنوان</w:t>
      </w:r>
      <w:r w:rsidRPr="008A7954">
        <w:t xml:space="preserve"> IP </w:t>
      </w:r>
      <w:r w:rsidRPr="008A7954">
        <w:rPr>
          <w:rtl/>
        </w:rPr>
        <w:t>الخاص بجهاز آخر، يستخدم بروتوكول</w:t>
      </w:r>
      <w:r w:rsidRPr="008A7954">
        <w:t xml:space="preserve"> ARP </w:t>
      </w:r>
      <w:r w:rsidRPr="008A7954">
        <w:rPr>
          <w:rtl/>
        </w:rPr>
        <w:t>للحصول على عنوان</w:t>
      </w:r>
      <w:r w:rsidRPr="008A7954">
        <w:t xml:space="preserve"> MAC </w:t>
      </w:r>
      <w:r w:rsidRPr="008A7954">
        <w:rPr>
          <w:rtl/>
        </w:rPr>
        <w:t>حتى يتمكن من إرسال البيانات</w:t>
      </w:r>
      <w:r w:rsidRPr="008A7954">
        <w:t>.</w:t>
      </w:r>
    </w:p>
    <w:p w14:paraId="077478DE" w14:textId="77777777" w:rsidR="008A7954" w:rsidRPr="008A7954" w:rsidRDefault="00000000" w:rsidP="008A7954">
      <w:r>
        <w:pict w14:anchorId="35F76F3A">
          <v:rect id="_x0000_i1033" style="width:0;height:1.5pt" o:hralign="center" o:hrstd="t" o:hr="t" fillcolor="#a0a0a0" stroked="f"/>
        </w:pict>
      </w:r>
    </w:p>
    <w:p w14:paraId="1A4DA209" w14:textId="77777777" w:rsidR="008A7954" w:rsidRPr="008A7954" w:rsidRDefault="008A7954" w:rsidP="008A7954">
      <w:pPr>
        <w:rPr>
          <w:b/>
          <w:bCs/>
        </w:rPr>
      </w:pPr>
      <w:r w:rsidRPr="008A7954">
        <w:rPr>
          <w:rFonts w:ascii="Segoe UI Emoji" w:hAnsi="Segoe UI Emoji" w:cs="Segoe UI Emoji"/>
          <w:b/>
          <w:bCs/>
        </w:rPr>
        <w:t>✅</w:t>
      </w:r>
      <w:r w:rsidRPr="008A7954">
        <w:rPr>
          <w:b/>
          <w:bCs/>
        </w:rPr>
        <w:t xml:space="preserve"> 8. Table MAC et Switch</w:t>
      </w:r>
    </w:p>
    <w:p w14:paraId="2F4DEE64" w14:textId="77777777" w:rsidR="008A7954" w:rsidRPr="008A7954" w:rsidRDefault="008A7954" w:rsidP="008A7954">
      <w:r w:rsidRPr="008A7954">
        <w:rPr>
          <w:b/>
          <w:bCs/>
        </w:rPr>
        <w:t>Définition (Français) :</w:t>
      </w:r>
      <w:r w:rsidRPr="008A7954">
        <w:br/>
        <w:t>Le Switch enregistre les adresses MAC des appareils dans une table pour savoir sur quel port envoyer les trames.</w:t>
      </w:r>
    </w:p>
    <w:p w14:paraId="5BBF31DE" w14:textId="77777777" w:rsidR="008A7954" w:rsidRPr="008A7954" w:rsidRDefault="008A7954" w:rsidP="006E5E67">
      <w:pPr>
        <w:bidi/>
      </w:pPr>
      <w:r w:rsidRPr="008A7954">
        <w:rPr>
          <w:b/>
          <w:bCs/>
          <w:rtl/>
        </w:rPr>
        <w:t>بالعربية</w:t>
      </w:r>
      <w:r w:rsidRPr="008A7954">
        <w:rPr>
          <w:b/>
          <w:bCs/>
        </w:rPr>
        <w:t>:</w:t>
      </w:r>
      <w:r w:rsidRPr="008A7954">
        <w:br/>
      </w:r>
      <w:r w:rsidRPr="008A7954">
        <w:rPr>
          <w:rtl/>
        </w:rPr>
        <w:t>السويتش يخزن عناوين</w:t>
      </w:r>
      <w:r w:rsidRPr="008A7954">
        <w:t xml:space="preserve"> MAC </w:t>
      </w:r>
      <w:r w:rsidRPr="008A7954">
        <w:rPr>
          <w:rtl/>
        </w:rPr>
        <w:t>الخاصة بالأجهزة في جدول</w:t>
      </w:r>
      <w:r w:rsidRPr="008A7954">
        <w:t xml:space="preserve"> MAC </w:t>
      </w:r>
      <w:r w:rsidRPr="008A7954">
        <w:rPr>
          <w:rtl/>
        </w:rPr>
        <w:t>لمعرفة المنفذ المناسب لتوجيه الإطارات</w:t>
      </w:r>
      <w:r w:rsidRPr="008A7954">
        <w:t>.</w:t>
      </w:r>
    </w:p>
    <w:p w14:paraId="50E8ECB0" w14:textId="77777777" w:rsidR="008A7954" w:rsidRPr="008A7954" w:rsidRDefault="00000000" w:rsidP="008A7954">
      <w:r>
        <w:pict w14:anchorId="7072DD28">
          <v:rect id="_x0000_i1034" style="width:0;height:1.5pt" o:hralign="center" o:hrstd="t" o:hr="t" fillcolor="#a0a0a0" stroked="f"/>
        </w:pict>
      </w:r>
    </w:p>
    <w:p w14:paraId="12CCEA04" w14:textId="77777777" w:rsidR="008A7954" w:rsidRPr="008A7954" w:rsidRDefault="008A7954" w:rsidP="008A7954">
      <w:pPr>
        <w:rPr>
          <w:b/>
          <w:bCs/>
        </w:rPr>
      </w:pPr>
      <w:r w:rsidRPr="008A7954">
        <w:rPr>
          <w:rFonts w:ascii="Segoe UI Emoji" w:hAnsi="Segoe UI Emoji" w:cs="Segoe UI Emoji"/>
          <w:b/>
          <w:bCs/>
        </w:rPr>
        <w:t>✅</w:t>
      </w:r>
      <w:r w:rsidRPr="008A7954">
        <w:rPr>
          <w:b/>
          <w:bCs/>
        </w:rPr>
        <w:t xml:space="preserve"> 9. Niveau OSI</w:t>
      </w:r>
    </w:p>
    <w:p w14:paraId="5A3A5945" w14:textId="77777777" w:rsidR="008A7954" w:rsidRPr="008A7954" w:rsidRDefault="008A7954" w:rsidP="008A7954">
      <w:r w:rsidRPr="008A7954">
        <w:rPr>
          <w:b/>
          <w:bCs/>
        </w:rPr>
        <w:t>Définition (Français) :</w:t>
      </w:r>
      <w:r w:rsidRPr="008A7954">
        <w:br/>
        <w:t>L’adresse MAC agit au niveau 2 du modèle OSI : la couche de liaison de données.</w:t>
      </w:r>
    </w:p>
    <w:p w14:paraId="0B7F804A" w14:textId="77777777" w:rsidR="008A7954" w:rsidRPr="008A7954" w:rsidRDefault="008A7954" w:rsidP="006E5E67">
      <w:pPr>
        <w:bidi/>
      </w:pPr>
      <w:r w:rsidRPr="008A7954">
        <w:rPr>
          <w:b/>
          <w:bCs/>
          <w:rtl/>
        </w:rPr>
        <w:lastRenderedPageBreak/>
        <w:t>بالعربية</w:t>
      </w:r>
      <w:r w:rsidRPr="008A7954">
        <w:rPr>
          <w:b/>
          <w:bCs/>
        </w:rPr>
        <w:t>:</w:t>
      </w:r>
      <w:r w:rsidRPr="008A7954">
        <w:br/>
      </w:r>
      <w:r w:rsidRPr="008A7954">
        <w:rPr>
          <w:rtl/>
        </w:rPr>
        <w:t>يعمل عنوان</w:t>
      </w:r>
      <w:r w:rsidRPr="008A7954">
        <w:t xml:space="preserve"> MAC </w:t>
      </w:r>
      <w:r w:rsidRPr="008A7954">
        <w:rPr>
          <w:rtl/>
        </w:rPr>
        <w:t>في الطبقة الثانية من نموذج</w:t>
      </w:r>
      <w:r w:rsidRPr="008A7954">
        <w:t xml:space="preserve"> OSI: </w:t>
      </w:r>
      <w:r w:rsidRPr="008A7954">
        <w:rPr>
          <w:rtl/>
        </w:rPr>
        <w:t>طبقة ربط البيانات</w:t>
      </w:r>
      <w:r w:rsidRPr="008A7954">
        <w:t>.</w:t>
      </w:r>
    </w:p>
    <w:p w14:paraId="356950A7" w14:textId="77777777" w:rsidR="008A7954" w:rsidRPr="008A7954" w:rsidRDefault="00000000" w:rsidP="008A7954">
      <w:r>
        <w:pict w14:anchorId="019B469D">
          <v:rect id="_x0000_i1035" style="width:0;height:1.5pt" o:hralign="center" o:hrstd="t" o:hr="t" fillcolor="#a0a0a0" stroked="f"/>
        </w:pict>
      </w:r>
    </w:p>
    <w:p w14:paraId="2447F23B" w14:textId="77777777" w:rsidR="008A7954" w:rsidRPr="008A7954" w:rsidRDefault="008A7954" w:rsidP="006E5E67">
      <w:pPr>
        <w:bidi/>
        <w:rPr>
          <w:b/>
          <w:bCs/>
        </w:rPr>
      </w:pPr>
      <w:r w:rsidRPr="008A7954">
        <w:rPr>
          <w:rFonts w:ascii="Segoe UI Emoji" w:hAnsi="Segoe UI Emoji" w:cs="Segoe UI Emoji"/>
          <w:b/>
          <w:bCs/>
        </w:rPr>
        <w:t>✅</w:t>
      </w:r>
      <w:r w:rsidRPr="008A7954">
        <w:rPr>
          <w:b/>
          <w:bCs/>
        </w:rPr>
        <w:t xml:space="preserve"> 10. Exemple binaire (</w:t>
      </w:r>
      <w:r w:rsidRPr="008A7954">
        <w:rPr>
          <w:b/>
          <w:bCs/>
          <w:rtl/>
        </w:rPr>
        <w:t>اختياري للفهم فقط</w:t>
      </w:r>
      <w:r w:rsidRPr="008A7954">
        <w:rPr>
          <w:b/>
          <w:bCs/>
        </w:rPr>
        <w:t>)</w:t>
      </w:r>
    </w:p>
    <w:p w14:paraId="772499EC" w14:textId="77777777" w:rsidR="008A7954" w:rsidRPr="008A7954" w:rsidRDefault="008A7954" w:rsidP="006E5E67">
      <w:pPr>
        <w:bidi/>
      </w:pPr>
      <w:r w:rsidRPr="008A7954">
        <w:t>F4 en hexadécimal = 11110100 en binaire</w:t>
      </w:r>
      <w:r w:rsidRPr="008A7954">
        <w:br/>
      </w:r>
      <w:r w:rsidRPr="008A7954">
        <w:rPr>
          <w:b/>
          <w:bCs/>
          <w:rtl/>
        </w:rPr>
        <w:t>كل رقم</w:t>
      </w:r>
      <w:r w:rsidRPr="008A7954">
        <w:rPr>
          <w:b/>
          <w:bCs/>
        </w:rPr>
        <w:t xml:space="preserve"> </w:t>
      </w:r>
      <w:proofErr w:type="spellStart"/>
      <w:r w:rsidRPr="008A7954">
        <w:rPr>
          <w:b/>
          <w:bCs/>
        </w:rPr>
        <w:t>Hex</w:t>
      </w:r>
      <w:proofErr w:type="spellEnd"/>
      <w:r w:rsidRPr="008A7954">
        <w:rPr>
          <w:b/>
          <w:bCs/>
        </w:rPr>
        <w:t xml:space="preserve"> </w:t>
      </w:r>
      <w:r w:rsidRPr="008A7954">
        <w:rPr>
          <w:b/>
          <w:bCs/>
          <w:rtl/>
        </w:rPr>
        <w:t>يُمثّل 4 بت في النظام الثنائي</w:t>
      </w:r>
      <w:r w:rsidRPr="008A7954">
        <w:rPr>
          <w:b/>
          <w:bCs/>
        </w:rPr>
        <w:t xml:space="preserve"> (binaire)</w:t>
      </w:r>
    </w:p>
    <w:p w14:paraId="5231E06E" w14:textId="77777777" w:rsidR="008A7954" w:rsidRPr="008A7954" w:rsidRDefault="00000000" w:rsidP="008A7954">
      <w:r>
        <w:pict w14:anchorId="3CF0AAE9">
          <v:rect id="_x0000_i1036" style="width:0;height:1.5pt" o:hralign="center" o:hrstd="t" o:hr="t" fillcolor="#a0a0a0" stroked="f"/>
        </w:pict>
      </w:r>
    </w:p>
    <w:p w14:paraId="5E7BB2CD" w14:textId="77777777" w:rsidR="008A7954" w:rsidRPr="008A7954" w:rsidRDefault="008A7954" w:rsidP="008A7954">
      <w:pPr>
        <w:rPr>
          <w:b/>
          <w:bCs/>
        </w:rPr>
      </w:pPr>
      <w:r w:rsidRPr="008A7954">
        <w:rPr>
          <w:rFonts w:ascii="Segoe UI Emoji" w:hAnsi="Segoe UI Emoji" w:cs="Segoe UI Emoji"/>
          <w:b/>
          <w:bCs/>
        </w:rPr>
        <w:t>✅</w:t>
      </w:r>
      <w:r w:rsidRPr="008A7954">
        <w:rPr>
          <w:b/>
          <w:bCs/>
        </w:rPr>
        <w:t xml:space="preserve"> 11. Mots clés à retenir – </w:t>
      </w:r>
      <w:r w:rsidRPr="008A7954">
        <w:rPr>
          <w:b/>
          <w:bCs/>
          <w:rtl/>
        </w:rPr>
        <w:t>الكلمات المفتاحية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5"/>
        <w:gridCol w:w="2239"/>
      </w:tblGrid>
      <w:tr w:rsidR="008A7954" w:rsidRPr="008A7954" w14:paraId="44AA687E" w14:textId="77777777" w:rsidTr="006E5E6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75051" w14:textId="77777777" w:rsidR="008A7954" w:rsidRPr="008A7954" w:rsidRDefault="008A7954" w:rsidP="008A7954">
            <w:pPr>
              <w:rPr>
                <w:b/>
                <w:bCs/>
              </w:rPr>
            </w:pPr>
            <w:r w:rsidRPr="008A7954">
              <w:rPr>
                <w:b/>
                <w:bCs/>
              </w:rPr>
              <w:t>Français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11834" w14:textId="77777777" w:rsidR="008A7954" w:rsidRPr="008A7954" w:rsidRDefault="008A7954" w:rsidP="008A7954">
            <w:pPr>
              <w:rPr>
                <w:b/>
                <w:bCs/>
              </w:rPr>
            </w:pPr>
            <w:r w:rsidRPr="008A7954">
              <w:rPr>
                <w:b/>
                <w:bCs/>
              </w:rPr>
              <w:t>Arabe</w:t>
            </w:r>
          </w:p>
        </w:tc>
      </w:tr>
      <w:tr w:rsidR="008A7954" w:rsidRPr="008A7954" w14:paraId="7DE15315" w14:textId="77777777" w:rsidTr="006E5E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78F4D" w14:textId="77777777" w:rsidR="008A7954" w:rsidRPr="008A7954" w:rsidRDefault="008A7954" w:rsidP="008A7954">
            <w:r w:rsidRPr="008A7954">
              <w:t>Adresse MAC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15B87" w14:textId="77777777" w:rsidR="008A7954" w:rsidRPr="008A7954" w:rsidRDefault="008A7954" w:rsidP="008A7954">
            <w:r w:rsidRPr="008A7954">
              <w:rPr>
                <w:rtl/>
              </w:rPr>
              <w:t>عنوان</w:t>
            </w:r>
            <w:r w:rsidRPr="008A7954">
              <w:t xml:space="preserve"> MAC</w:t>
            </w:r>
          </w:p>
        </w:tc>
      </w:tr>
      <w:tr w:rsidR="008A7954" w:rsidRPr="008A7954" w14:paraId="66F82884" w14:textId="77777777" w:rsidTr="006E5E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D555F" w14:textId="77777777" w:rsidR="008A7954" w:rsidRPr="008A7954" w:rsidRDefault="008A7954" w:rsidP="008A7954">
            <w:r w:rsidRPr="008A7954">
              <w:t>Adresse physique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10A61" w14:textId="77777777" w:rsidR="008A7954" w:rsidRPr="008A7954" w:rsidRDefault="008A7954" w:rsidP="008A7954">
            <w:r w:rsidRPr="008A7954">
              <w:rPr>
                <w:rtl/>
              </w:rPr>
              <w:t>عنوان فيزيائي</w:t>
            </w:r>
          </w:p>
        </w:tc>
      </w:tr>
      <w:tr w:rsidR="008A7954" w:rsidRPr="008A7954" w14:paraId="547924E6" w14:textId="77777777" w:rsidTr="006E5E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744C4" w14:textId="77777777" w:rsidR="008A7954" w:rsidRPr="008A7954" w:rsidRDefault="008A7954" w:rsidP="008A7954">
            <w:r w:rsidRPr="008A7954">
              <w:t xml:space="preserve">NIC (Network Interface </w:t>
            </w:r>
            <w:proofErr w:type="spellStart"/>
            <w:r w:rsidRPr="008A7954">
              <w:t>Card</w:t>
            </w:r>
            <w:proofErr w:type="spellEnd"/>
            <w:r w:rsidRPr="008A7954"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5F3DD" w14:textId="77777777" w:rsidR="008A7954" w:rsidRPr="008A7954" w:rsidRDefault="008A7954" w:rsidP="008A7954">
            <w:r w:rsidRPr="008A7954">
              <w:rPr>
                <w:rtl/>
              </w:rPr>
              <w:t>بطاقة الشبكة</w:t>
            </w:r>
          </w:p>
        </w:tc>
      </w:tr>
      <w:tr w:rsidR="008A7954" w:rsidRPr="008A7954" w14:paraId="3AE6D042" w14:textId="77777777" w:rsidTr="006E5E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96D90" w14:textId="77777777" w:rsidR="008A7954" w:rsidRPr="008A7954" w:rsidRDefault="008A7954" w:rsidP="008A7954">
            <w:r w:rsidRPr="008A7954">
              <w:t>Table MAC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CF745" w14:textId="77777777" w:rsidR="008A7954" w:rsidRPr="008A7954" w:rsidRDefault="008A7954" w:rsidP="008A7954">
            <w:r w:rsidRPr="008A7954">
              <w:rPr>
                <w:rtl/>
              </w:rPr>
              <w:t>جدول</w:t>
            </w:r>
            <w:r w:rsidRPr="008A7954">
              <w:t xml:space="preserve"> MAC</w:t>
            </w:r>
          </w:p>
        </w:tc>
      </w:tr>
      <w:tr w:rsidR="008A7954" w:rsidRPr="008A7954" w14:paraId="74357C4F" w14:textId="77777777" w:rsidTr="006E5E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044AD" w14:textId="77777777" w:rsidR="008A7954" w:rsidRPr="008A7954" w:rsidRDefault="008A7954" w:rsidP="008A7954">
            <w:r w:rsidRPr="008A7954">
              <w:t>Trame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76C61" w14:textId="77777777" w:rsidR="008A7954" w:rsidRPr="008A7954" w:rsidRDefault="008A7954" w:rsidP="008A7954">
            <w:r w:rsidRPr="008A7954">
              <w:rPr>
                <w:rtl/>
              </w:rPr>
              <w:t>إطار بيانات</w:t>
            </w:r>
          </w:p>
        </w:tc>
      </w:tr>
      <w:tr w:rsidR="008A7954" w:rsidRPr="008A7954" w14:paraId="12B158A7" w14:textId="77777777" w:rsidTr="006E5E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ECFF2" w14:textId="77777777" w:rsidR="008A7954" w:rsidRPr="008A7954" w:rsidRDefault="008A7954" w:rsidP="008A7954">
            <w:r w:rsidRPr="008A7954">
              <w:t>ARP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C4A75" w14:textId="77777777" w:rsidR="008A7954" w:rsidRPr="008A7954" w:rsidRDefault="008A7954" w:rsidP="008A7954">
            <w:r w:rsidRPr="008A7954">
              <w:rPr>
                <w:rtl/>
              </w:rPr>
              <w:t>بروتوكول</w:t>
            </w:r>
            <w:r w:rsidRPr="008A7954">
              <w:t xml:space="preserve"> ARP</w:t>
            </w:r>
          </w:p>
        </w:tc>
      </w:tr>
      <w:tr w:rsidR="008A7954" w:rsidRPr="008A7954" w14:paraId="23593845" w14:textId="77777777" w:rsidTr="006E5E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2B298" w14:textId="77777777" w:rsidR="008A7954" w:rsidRPr="008A7954" w:rsidRDefault="008A7954" w:rsidP="008A7954">
            <w:r w:rsidRPr="008A7954">
              <w:t>Switch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A4656" w14:textId="77777777" w:rsidR="008A7954" w:rsidRPr="008A7954" w:rsidRDefault="008A7954" w:rsidP="008A7954">
            <w:r w:rsidRPr="008A7954">
              <w:rPr>
                <w:rtl/>
              </w:rPr>
              <w:t>مبدل</w:t>
            </w:r>
          </w:p>
        </w:tc>
      </w:tr>
      <w:tr w:rsidR="008A7954" w:rsidRPr="008A7954" w14:paraId="73599EB2" w14:textId="77777777" w:rsidTr="006E5E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07F8A" w14:textId="77777777" w:rsidR="008A7954" w:rsidRPr="008A7954" w:rsidRDefault="008A7954" w:rsidP="008A7954">
            <w:r w:rsidRPr="008A7954">
              <w:t>Couche 2 – Liaison de données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9AE1E" w14:textId="77777777" w:rsidR="008A7954" w:rsidRPr="008A7954" w:rsidRDefault="008A7954" w:rsidP="008A7954">
            <w:r w:rsidRPr="008A7954">
              <w:rPr>
                <w:rtl/>
              </w:rPr>
              <w:t>الطبقة الثانية – ربط البيانات</w:t>
            </w:r>
          </w:p>
        </w:tc>
      </w:tr>
    </w:tbl>
    <w:p w14:paraId="1DC28AD0" w14:textId="77777777" w:rsidR="007956E6" w:rsidRPr="007956E6" w:rsidRDefault="007956E6" w:rsidP="007956E6">
      <w:r w:rsidRPr="007956E6">
        <w:pict w14:anchorId="0528D9C5">
          <v:rect id="_x0000_i1073" style="width:0;height:1.5pt" o:hralign="center" o:hrstd="t" o:hr="t" fillcolor="#a0a0a0" stroked="f"/>
        </w:pict>
      </w:r>
    </w:p>
    <w:p w14:paraId="4B540289" w14:textId="77777777" w:rsidR="007956E6" w:rsidRPr="007956E6" w:rsidRDefault="007956E6" w:rsidP="007956E6">
      <w:pPr>
        <w:jc w:val="center"/>
        <w:rPr>
          <w:b/>
          <w:bCs/>
        </w:rPr>
      </w:pPr>
      <w:r w:rsidRPr="007956E6">
        <w:rPr>
          <w:rFonts w:ascii="Segoe UI Emoji" w:hAnsi="Segoe UI Emoji" w:cs="Segoe UI Emoji"/>
          <w:b/>
          <w:bCs/>
        </w:rPr>
        <w:t>📘</w:t>
      </w:r>
      <w:r w:rsidRPr="007956E6">
        <w:rPr>
          <w:b/>
          <w:bCs/>
        </w:rPr>
        <w:t xml:space="preserve"> Les types d’adresses MAC</w:t>
      </w:r>
    </w:p>
    <w:p w14:paraId="1FF3E749" w14:textId="77777777" w:rsidR="007956E6" w:rsidRPr="007956E6" w:rsidRDefault="007956E6" w:rsidP="007956E6">
      <w:r w:rsidRPr="007956E6">
        <w:pict w14:anchorId="0B3707FA">
          <v:rect id="_x0000_i1074" style="width:0;height:1.5pt" o:hralign="center" o:hrstd="t" o:hr="t" fillcolor="#a0a0a0" stroked="f"/>
        </w:pict>
      </w:r>
    </w:p>
    <w:p w14:paraId="6AFC9583" w14:textId="69C3E16C" w:rsidR="007956E6" w:rsidRPr="007956E6" w:rsidRDefault="007956E6" w:rsidP="007956E6">
      <w:pPr>
        <w:rPr>
          <w:b/>
          <w:bCs/>
        </w:rPr>
      </w:pPr>
      <w:r w:rsidRPr="007956E6">
        <w:rPr>
          <w:rFonts w:ascii="Segoe UI Emoji" w:hAnsi="Segoe UI Emoji" w:cs="Segoe UI Emoji"/>
          <w:b/>
          <w:bCs/>
        </w:rPr>
        <w:t>✅</w:t>
      </w:r>
      <w:r w:rsidRPr="007956E6">
        <w:rPr>
          <w:b/>
          <w:bCs/>
        </w:rPr>
        <w:t xml:space="preserve"> 1. Adresse MAC</w:t>
      </w:r>
      <w:r>
        <w:rPr>
          <w:b/>
          <w:bCs/>
        </w:rPr>
        <w:t xml:space="preserve"> (</w:t>
      </w:r>
      <w:r w:rsidRPr="007956E6">
        <w:rPr>
          <w:b/>
          <w:bCs/>
        </w:rPr>
        <w:t>monodiffusion</w:t>
      </w:r>
      <w:r>
        <w:rPr>
          <w:b/>
          <w:bCs/>
        </w:rPr>
        <w:t>)</w:t>
      </w:r>
      <w:r w:rsidRPr="007956E6">
        <w:rPr>
          <w:b/>
          <w:bCs/>
        </w:rPr>
        <w:t xml:space="preserve"> unicast</w:t>
      </w:r>
    </w:p>
    <w:p w14:paraId="7700B30E" w14:textId="14F4A8C7" w:rsidR="007956E6" w:rsidRPr="007956E6" w:rsidRDefault="007956E6" w:rsidP="007956E6">
      <w:r w:rsidRPr="007956E6">
        <w:rPr>
          <w:b/>
          <w:bCs/>
        </w:rPr>
        <w:t>Définition (Français) :</w:t>
      </w:r>
      <w:r w:rsidRPr="007956E6">
        <w:br/>
        <w:t xml:space="preserve">Une adresse MAC </w:t>
      </w:r>
      <w:r w:rsidRPr="007956E6">
        <w:rPr>
          <w:b/>
          <w:bCs/>
        </w:rPr>
        <w:t>monodiffusion</w:t>
      </w:r>
      <w:r w:rsidRPr="007956E6">
        <w:t xml:space="preserve"> </w:t>
      </w:r>
      <w:r w:rsidRPr="007956E6">
        <w:t>identifie une seule interface réseau. Les données envoyées à cette adresse ne sont reçues que par un seul appareil.</w:t>
      </w:r>
    </w:p>
    <w:p w14:paraId="70E212A6" w14:textId="77777777" w:rsidR="007956E6" w:rsidRPr="007956E6" w:rsidRDefault="007956E6" w:rsidP="007956E6">
      <w:pPr>
        <w:bidi/>
      </w:pPr>
      <w:r w:rsidRPr="007956E6">
        <w:rPr>
          <w:b/>
          <w:bCs/>
          <w:rtl/>
        </w:rPr>
        <w:t>بالعربية</w:t>
      </w:r>
      <w:r w:rsidRPr="007956E6">
        <w:rPr>
          <w:b/>
          <w:bCs/>
        </w:rPr>
        <w:t>:</w:t>
      </w:r>
      <w:r w:rsidRPr="007956E6">
        <w:br/>
      </w:r>
      <w:r w:rsidRPr="007956E6">
        <w:rPr>
          <w:rtl/>
        </w:rPr>
        <w:t>عنوان</w:t>
      </w:r>
      <w:r w:rsidRPr="007956E6">
        <w:t xml:space="preserve"> MAC </w:t>
      </w:r>
      <w:r w:rsidRPr="007956E6">
        <w:rPr>
          <w:rtl/>
        </w:rPr>
        <w:t>من نوع</w:t>
      </w:r>
      <w:r w:rsidRPr="007956E6">
        <w:t xml:space="preserve"> unicast </w:t>
      </w:r>
      <w:r w:rsidRPr="007956E6">
        <w:rPr>
          <w:rtl/>
        </w:rPr>
        <w:t>يُشير إلى واجهة شبكة واحدة فقط. البيانات المُرسلة إلى هذا العنوان لا يستقبلها إلا جهاز واحد</w:t>
      </w:r>
      <w:r w:rsidRPr="007956E6">
        <w:t>.</w:t>
      </w:r>
    </w:p>
    <w:p w14:paraId="2BF2602B" w14:textId="77777777" w:rsidR="007956E6" w:rsidRPr="007956E6" w:rsidRDefault="007956E6" w:rsidP="007956E6">
      <w:r w:rsidRPr="007956E6">
        <w:pict w14:anchorId="5939B824">
          <v:rect id="_x0000_i1075" style="width:0;height:1.5pt" o:hralign="center" o:hrstd="t" o:hr="t" fillcolor="#a0a0a0" stroked="f"/>
        </w:pict>
      </w:r>
    </w:p>
    <w:p w14:paraId="0C6020D3" w14:textId="707BE22C" w:rsidR="007956E6" w:rsidRPr="007956E6" w:rsidRDefault="007956E6" w:rsidP="007956E6">
      <w:pPr>
        <w:rPr>
          <w:b/>
          <w:bCs/>
        </w:rPr>
      </w:pPr>
      <w:r w:rsidRPr="007956E6">
        <w:rPr>
          <w:rFonts w:ascii="Segoe UI Emoji" w:hAnsi="Segoe UI Emoji" w:cs="Segoe UI Emoji"/>
          <w:b/>
          <w:bCs/>
        </w:rPr>
        <w:lastRenderedPageBreak/>
        <w:t>✅</w:t>
      </w:r>
      <w:r w:rsidRPr="007956E6">
        <w:rPr>
          <w:b/>
          <w:bCs/>
        </w:rPr>
        <w:t xml:space="preserve"> 2. Adresse MAC </w:t>
      </w:r>
      <w:r>
        <w:rPr>
          <w:b/>
          <w:bCs/>
        </w:rPr>
        <w:t>(</w:t>
      </w:r>
      <w:r w:rsidRPr="007956E6">
        <w:rPr>
          <w:b/>
          <w:bCs/>
        </w:rPr>
        <w:t>multidiffusion</w:t>
      </w:r>
      <w:r>
        <w:rPr>
          <w:b/>
          <w:bCs/>
        </w:rPr>
        <w:t xml:space="preserve">) </w:t>
      </w:r>
      <w:r w:rsidRPr="007956E6">
        <w:rPr>
          <w:b/>
          <w:bCs/>
        </w:rPr>
        <w:t>multicast</w:t>
      </w:r>
    </w:p>
    <w:p w14:paraId="5ED7F1E7" w14:textId="6E0CBC2F" w:rsidR="007956E6" w:rsidRPr="007956E6" w:rsidRDefault="007956E6" w:rsidP="007956E6">
      <w:r w:rsidRPr="007956E6">
        <w:rPr>
          <w:b/>
          <w:bCs/>
        </w:rPr>
        <w:t>Définition (Français) :</w:t>
      </w:r>
      <w:r w:rsidRPr="007956E6">
        <w:br/>
        <w:t xml:space="preserve">Une adresse MAC </w:t>
      </w:r>
      <w:r w:rsidRPr="007956E6">
        <w:rPr>
          <w:b/>
          <w:bCs/>
        </w:rPr>
        <w:t>multidiffusion</w:t>
      </w:r>
      <w:r w:rsidRPr="007956E6">
        <w:t xml:space="preserve"> </w:t>
      </w:r>
      <w:r w:rsidRPr="007956E6">
        <w:t>est utilisée pour envoyer des données à un groupe spécifique d’appareils sur le réseau.</w:t>
      </w:r>
    </w:p>
    <w:p w14:paraId="1D680E0D" w14:textId="77777777" w:rsidR="007956E6" w:rsidRPr="007956E6" w:rsidRDefault="007956E6" w:rsidP="007956E6">
      <w:pPr>
        <w:bidi/>
      </w:pPr>
      <w:r w:rsidRPr="007956E6">
        <w:rPr>
          <w:b/>
          <w:bCs/>
          <w:rtl/>
        </w:rPr>
        <w:t>بالعربية</w:t>
      </w:r>
      <w:r w:rsidRPr="007956E6">
        <w:rPr>
          <w:b/>
          <w:bCs/>
        </w:rPr>
        <w:t>:</w:t>
      </w:r>
      <w:r w:rsidRPr="007956E6">
        <w:br/>
      </w:r>
      <w:r w:rsidRPr="007956E6">
        <w:rPr>
          <w:rtl/>
        </w:rPr>
        <w:t>عنوان</w:t>
      </w:r>
      <w:r w:rsidRPr="007956E6">
        <w:t xml:space="preserve"> MAC </w:t>
      </w:r>
      <w:r w:rsidRPr="007956E6">
        <w:rPr>
          <w:rtl/>
        </w:rPr>
        <w:t>من نوع</w:t>
      </w:r>
      <w:r w:rsidRPr="007956E6">
        <w:t xml:space="preserve"> multicast </w:t>
      </w:r>
      <w:r w:rsidRPr="007956E6">
        <w:rPr>
          <w:rtl/>
        </w:rPr>
        <w:t>يُستخدم لإرسال البيانات إلى مجموعة محددة من الأجهزة داخل الشبكة</w:t>
      </w:r>
      <w:r w:rsidRPr="007956E6">
        <w:t>.</w:t>
      </w:r>
    </w:p>
    <w:p w14:paraId="3BEFC81D" w14:textId="77777777" w:rsidR="007956E6" w:rsidRPr="007956E6" w:rsidRDefault="007956E6" w:rsidP="007956E6">
      <w:r w:rsidRPr="007956E6">
        <w:pict w14:anchorId="165A315F">
          <v:rect id="_x0000_i1076" style="width:0;height:1.5pt" o:hralign="center" o:hrstd="t" o:hr="t" fillcolor="#a0a0a0" stroked="f"/>
        </w:pict>
      </w:r>
    </w:p>
    <w:p w14:paraId="78DCCDA2" w14:textId="7B0F0071" w:rsidR="007956E6" w:rsidRPr="007956E6" w:rsidRDefault="007956E6" w:rsidP="007956E6">
      <w:pPr>
        <w:rPr>
          <w:b/>
          <w:bCs/>
        </w:rPr>
      </w:pPr>
      <w:r w:rsidRPr="007956E6">
        <w:rPr>
          <w:rFonts w:ascii="Segoe UI Emoji" w:hAnsi="Segoe UI Emoji" w:cs="Segoe UI Emoji"/>
          <w:b/>
          <w:bCs/>
        </w:rPr>
        <w:t>✅</w:t>
      </w:r>
      <w:r w:rsidRPr="007956E6">
        <w:rPr>
          <w:b/>
          <w:bCs/>
        </w:rPr>
        <w:t xml:space="preserve"> 3. Adresse MAC</w:t>
      </w:r>
      <w:r>
        <w:rPr>
          <w:b/>
          <w:bCs/>
        </w:rPr>
        <w:t xml:space="preserve"> (</w:t>
      </w:r>
      <w:r w:rsidRPr="007956E6">
        <w:rPr>
          <w:b/>
          <w:bCs/>
        </w:rPr>
        <w:t>diffuser</w:t>
      </w:r>
      <w:r>
        <w:rPr>
          <w:b/>
          <w:bCs/>
        </w:rPr>
        <w:t>)</w:t>
      </w:r>
      <w:r w:rsidRPr="007956E6">
        <w:rPr>
          <w:b/>
          <w:bCs/>
        </w:rPr>
        <w:t xml:space="preserve"> broadcast</w:t>
      </w:r>
    </w:p>
    <w:p w14:paraId="49C9BC88" w14:textId="2097037C" w:rsidR="007956E6" w:rsidRPr="007956E6" w:rsidRDefault="007956E6" w:rsidP="007956E6">
      <w:r w:rsidRPr="007956E6">
        <w:rPr>
          <w:b/>
          <w:bCs/>
        </w:rPr>
        <w:t>Définition (Français) :</w:t>
      </w:r>
      <w:r w:rsidRPr="007956E6">
        <w:br/>
        <w:t xml:space="preserve">L’adresse MAC </w:t>
      </w:r>
      <w:r w:rsidRPr="007956E6">
        <w:rPr>
          <w:b/>
          <w:bCs/>
        </w:rPr>
        <w:t>diffuser</w:t>
      </w:r>
      <w:r w:rsidRPr="007956E6">
        <w:t xml:space="preserve"> </w:t>
      </w:r>
      <w:r w:rsidRPr="007956E6">
        <w:t xml:space="preserve">est </w:t>
      </w:r>
      <w:proofErr w:type="gramStart"/>
      <w:r w:rsidRPr="007956E6">
        <w:t>FF:FF</w:t>
      </w:r>
      <w:proofErr w:type="gramEnd"/>
      <w:r w:rsidRPr="007956E6">
        <w:t>:</w:t>
      </w:r>
      <w:proofErr w:type="gramStart"/>
      <w:r w:rsidRPr="007956E6">
        <w:t>FF:FF</w:t>
      </w:r>
      <w:proofErr w:type="gramEnd"/>
      <w:r w:rsidRPr="007956E6">
        <w:t>:</w:t>
      </w:r>
      <w:proofErr w:type="gramStart"/>
      <w:r w:rsidRPr="007956E6">
        <w:t>FF:FF</w:t>
      </w:r>
      <w:proofErr w:type="gramEnd"/>
      <w:r w:rsidRPr="007956E6">
        <w:t xml:space="preserve"> et permet d’envoyer un message à tous les appareils du réseau local.</w:t>
      </w:r>
    </w:p>
    <w:p w14:paraId="5B5290D6" w14:textId="77777777" w:rsidR="007956E6" w:rsidRPr="007956E6" w:rsidRDefault="007956E6" w:rsidP="007956E6">
      <w:pPr>
        <w:bidi/>
      </w:pPr>
      <w:r w:rsidRPr="007956E6">
        <w:rPr>
          <w:b/>
          <w:bCs/>
          <w:rtl/>
        </w:rPr>
        <w:t>بالعربية</w:t>
      </w:r>
      <w:r w:rsidRPr="007956E6">
        <w:rPr>
          <w:b/>
          <w:bCs/>
        </w:rPr>
        <w:t>:</w:t>
      </w:r>
      <w:r w:rsidRPr="007956E6">
        <w:br/>
      </w:r>
      <w:r w:rsidRPr="007956E6">
        <w:rPr>
          <w:rtl/>
        </w:rPr>
        <w:t>عنوان</w:t>
      </w:r>
      <w:r w:rsidRPr="007956E6">
        <w:t xml:space="preserve"> MAC </w:t>
      </w:r>
      <w:r w:rsidRPr="007956E6">
        <w:rPr>
          <w:rtl/>
        </w:rPr>
        <w:t>من نوع</w:t>
      </w:r>
      <w:r w:rsidRPr="007956E6">
        <w:t xml:space="preserve"> broadcast </w:t>
      </w:r>
      <w:r w:rsidRPr="007956E6">
        <w:rPr>
          <w:rtl/>
        </w:rPr>
        <w:t xml:space="preserve">هو </w:t>
      </w:r>
      <w:proofErr w:type="gramStart"/>
      <w:r w:rsidRPr="007956E6">
        <w:t>FF:FF</w:t>
      </w:r>
      <w:proofErr w:type="gramEnd"/>
      <w:r w:rsidRPr="007956E6">
        <w:t>:</w:t>
      </w:r>
      <w:proofErr w:type="gramStart"/>
      <w:r w:rsidRPr="007956E6">
        <w:t>FF:FF</w:t>
      </w:r>
      <w:proofErr w:type="gramEnd"/>
      <w:r w:rsidRPr="007956E6">
        <w:t>:</w:t>
      </w:r>
      <w:proofErr w:type="gramStart"/>
      <w:r w:rsidRPr="007956E6">
        <w:t>FF:FF</w:t>
      </w:r>
      <w:proofErr w:type="gramEnd"/>
      <w:r w:rsidRPr="007956E6">
        <w:rPr>
          <w:rtl/>
        </w:rPr>
        <w:t xml:space="preserve">، ويُستخدم لإرسال رسالة إلى </w:t>
      </w:r>
      <w:r w:rsidRPr="007956E6">
        <w:rPr>
          <w:b/>
          <w:bCs/>
          <w:rtl/>
        </w:rPr>
        <w:t>جميع</w:t>
      </w:r>
      <w:r w:rsidRPr="007956E6">
        <w:rPr>
          <w:rtl/>
        </w:rPr>
        <w:t xml:space="preserve"> الأجهزة الموجودة داخل الشبكة المحلية</w:t>
      </w:r>
      <w:r w:rsidRPr="007956E6">
        <w:t>.</w:t>
      </w:r>
    </w:p>
    <w:p w14:paraId="098B3D02" w14:textId="77777777" w:rsidR="007956E6" w:rsidRDefault="007956E6" w:rsidP="007956E6">
      <w:r w:rsidRPr="007956E6">
        <w:pict w14:anchorId="1D24B965">
          <v:rect id="_x0000_i1077" style="width:0;height:1.5pt" o:hralign="center" o:hrstd="t" o:hr="t" fillcolor="#a0a0a0" stroked="f"/>
        </w:pict>
      </w:r>
    </w:p>
    <w:p w14:paraId="44B897CE" w14:textId="77777777" w:rsidR="007956E6" w:rsidRDefault="007956E6" w:rsidP="007956E6"/>
    <w:p w14:paraId="5B7D5422" w14:textId="77777777" w:rsidR="007956E6" w:rsidRDefault="007956E6" w:rsidP="007956E6"/>
    <w:p w14:paraId="23ADBEF0" w14:textId="77777777" w:rsidR="007956E6" w:rsidRDefault="007956E6" w:rsidP="007956E6"/>
    <w:p w14:paraId="44EA7FF1" w14:textId="77777777" w:rsidR="007956E6" w:rsidRDefault="007956E6" w:rsidP="007956E6"/>
    <w:p w14:paraId="3AFD9C32" w14:textId="77777777" w:rsidR="007956E6" w:rsidRPr="007956E6" w:rsidRDefault="007956E6" w:rsidP="007956E6"/>
    <w:p w14:paraId="3DB03258" w14:textId="77777777" w:rsidR="007956E6" w:rsidRPr="007956E6" w:rsidRDefault="007956E6" w:rsidP="007956E6">
      <w:pPr>
        <w:rPr>
          <w:b/>
          <w:bCs/>
        </w:rPr>
      </w:pPr>
      <w:r w:rsidRPr="007956E6">
        <w:rPr>
          <w:rFonts w:ascii="Segoe UI Emoji" w:hAnsi="Segoe UI Emoji" w:cs="Segoe UI Emoji"/>
          <w:b/>
          <w:bCs/>
        </w:rPr>
        <w:t>✅</w:t>
      </w:r>
      <w:r w:rsidRPr="007956E6">
        <w:rPr>
          <w:b/>
          <w:bCs/>
        </w:rPr>
        <w:t xml:space="preserve"> 4. Résumé visuel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2072"/>
        <w:gridCol w:w="1946"/>
      </w:tblGrid>
      <w:tr w:rsidR="007956E6" w:rsidRPr="007956E6" w14:paraId="26E0812C" w14:textId="77777777" w:rsidTr="007956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8831C9" w14:textId="77777777" w:rsidR="007956E6" w:rsidRPr="007956E6" w:rsidRDefault="007956E6" w:rsidP="007956E6">
            <w:pPr>
              <w:rPr>
                <w:b/>
                <w:bCs/>
              </w:rPr>
            </w:pPr>
            <w:r w:rsidRPr="007956E6">
              <w:rPr>
                <w:b/>
                <w:bCs/>
              </w:rPr>
              <w:t>Type d'adresse</w:t>
            </w:r>
          </w:p>
        </w:tc>
        <w:tc>
          <w:tcPr>
            <w:tcW w:w="0" w:type="auto"/>
            <w:vAlign w:val="center"/>
            <w:hideMark/>
          </w:tcPr>
          <w:p w14:paraId="22EAC15D" w14:textId="77777777" w:rsidR="007956E6" w:rsidRPr="007956E6" w:rsidRDefault="007956E6" w:rsidP="007956E6">
            <w:pPr>
              <w:rPr>
                <w:b/>
                <w:bCs/>
              </w:rPr>
            </w:pPr>
            <w:r w:rsidRPr="007956E6">
              <w:rPr>
                <w:b/>
                <w:bCs/>
              </w:rPr>
              <w:t>Exemple</w:t>
            </w:r>
          </w:p>
        </w:tc>
        <w:tc>
          <w:tcPr>
            <w:tcW w:w="0" w:type="auto"/>
            <w:vAlign w:val="center"/>
            <w:hideMark/>
          </w:tcPr>
          <w:p w14:paraId="2308E25B" w14:textId="77777777" w:rsidR="007956E6" w:rsidRPr="007956E6" w:rsidRDefault="007956E6" w:rsidP="007956E6">
            <w:pPr>
              <w:rPr>
                <w:b/>
                <w:bCs/>
              </w:rPr>
            </w:pPr>
            <w:r w:rsidRPr="007956E6">
              <w:rPr>
                <w:b/>
                <w:bCs/>
              </w:rPr>
              <w:t>Destinataires</w:t>
            </w:r>
          </w:p>
        </w:tc>
      </w:tr>
      <w:tr w:rsidR="007956E6" w:rsidRPr="007956E6" w14:paraId="17F21177" w14:textId="77777777" w:rsidTr="00795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82CBC" w14:textId="77777777" w:rsidR="007956E6" w:rsidRPr="007956E6" w:rsidRDefault="007956E6" w:rsidP="007956E6">
            <w:r w:rsidRPr="007956E6">
              <w:rPr>
                <w:b/>
                <w:bCs/>
              </w:rPr>
              <w:t>Unicast</w:t>
            </w:r>
          </w:p>
        </w:tc>
        <w:tc>
          <w:tcPr>
            <w:tcW w:w="0" w:type="auto"/>
            <w:vAlign w:val="center"/>
            <w:hideMark/>
          </w:tcPr>
          <w:p w14:paraId="5368E12B" w14:textId="77777777" w:rsidR="007956E6" w:rsidRPr="007956E6" w:rsidRDefault="007956E6" w:rsidP="007956E6">
            <w:proofErr w:type="gramStart"/>
            <w:r w:rsidRPr="007956E6">
              <w:t>00:</w:t>
            </w:r>
            <w:proofErr w:type="gramEnd"/>
            <w:r w:rsidRPr="007956E6">
              <w:t>1</w:t>
            </w:r>
            <w:proofErr w:type="gramStart"/>
            <w:r w:rsidRPr="007956E6">
              <w:t>A:</w:t>
            </w:r>
            <w:proofErr w:type="gramEnd"/>
            <w:r w:rsidRPr="007956E6">
              <w:t>2</w:t>
            </w:r>
            <w:proofErr w:type="gramStart"/>
            <w:r w:rsidRPr="007956E6">
              <w:t>B:</w:t>
            </w:r>
            <w:proofErr w:type="gramEnd"/>
            <w:r w:rsidRPr="007956E6">
              <w:t>3</w:t>
            </w:r>
            <w:proofErr w:type="gramStart"/>
            <w:r w:rsidRPr="007956E6">
              <w:t>C:</w:t>
            </w:r>
            <w:proofErr w:type="gramEnd"/>
            <w:r w:rsidRPr="007956E6">
              <w:t>4</w:t>
            </w:r>
            <w:proofErr w:type="gramStart"/>
            <w:r w:rsidRPr="007956E6">
              <w:t>D:</w:t>
            </w:r>
            <w:proofErr w:type="gramEnd"/>
            <w:r w:rsidRPr="007956E6">
              <w:t>5E</w:t>
            </w:r>
          </w:p>
        </w:tc>
        <w:tc>
          <w:tcPr>
            <w:tcW w:w="0" w:type="auto"/>
            <w:vAlign w:val="center"/>
            <w:hideMark/>
          </w:tcPr>
          <w:p w14:paraId="79930349" w14:textId="77777777" w:rsidR="007956E6" w:rsidRPr="007956E6" w:rsidRDefault="007956E6" w:rsidP="007956E6">
            <w:r w:rsidRPr="007956E6">
              <w:rPr>
                <w:rtl/>
              </w:rPr>
              <w:t>جهاز واحد فقط</w:t>
            </w:r>
          </w:p>
        </w:tc>
      </w:tr>
      <w:tr w:rsidR="007956E6" w:rsidRPr="007956E6" w14:paraId="1AA1B9E8" w14:textId="77777777" w:rsidTr="00795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4C524" w14:textId="77777777" w:rsidR="007956E6" w:rsidRPr="007956E6" w:rsidRDefault="007956E6" w:rsidP="007956E6">
            <w:r w:rsidRPr="007956E6">
              <w:rPr>
                <w:b/>
                <w:bCs/>
              </w:rPr>
              <w:t>Multicast</w:t>
            </w:r>
          </w:p>
        </w:tc>
        <w:tc>
          <w:tcPr>
            <w:tcW w:w="0" w:type="auto"/>
            <w:vAlign w:val="center"/>
            <w:hideMark/>
          </w:tcPr>
          <w:p w14:paraId="325BD7C9" w14:textId="77777777" w:rsidR="007956E6" w:rsidRPr="007956E6" w:rsidRDefault="007956E6" w:rsidP="007956E6">
            <w:proofErr w:type="gramStart"/>
            <w:r w:rsidRPr="007956E6">
              <w:t>01:00:</w:t>
            </w:r>
            <w:proofErr w:type="gramEnd"/>
            <w:r w:rsidRPr="007956E6">
              <w:t>5</w:t>
            </w:r>
            <w:proofErr w:type="gramStart"/>
            <w:r w:rsidRPr="007956E6">
              <w:t>E:xx</w:t>
            </w:r>
            <w:proofErr w:type="gramEnd"/>
            <w:r w:rsidRPr="007956E6">
              <w:t>:</w:t>
            </w:r>
            <w:proofErr w:type="gramStart"/>
            <w:r w:rsidRPr="007956E6">
              <w:t>xx:xx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8720E78" w14:textId="77777777" w:rsidR="007956E6" w:rsidRPr="007956E6" w:rsidRDefault="007956E6" w:rsidP="007956E6">
            <w:r w:rsidRPr="007956E6">
              <w:rPr>
                <w:rtl/>
              </w:rPr>
              <w:t>مجموعة أجهزة محددة</w:t>
            </w:r>
          </w:p>
        </w:tc>
      </w:tr>
      <w:tr w:rsidR="007956E6" w:rsidRPr="007956E6" w14:paraId="74531669" w14:textId="77777777" w:rsidTr="00795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5C87B" w14:textId="77777777" w:rsidR="007956E6" w:rsidRPr="007956E6" w:rsidRDefault="007956E6" w:rsidP="007956E6">
            <w:r w:rsidRPr="007956E6">
              <w:rPr>
                <w:b/>
                <w:bCs/>
              </w:rPr>
              <w:t>Broadcast</w:t>
            </w:r>
          </w:p>
        </w:tc>
        <w:tc>
          <w:tcPr>
            <w:tcW w:w="0" w:type="auto"/>
            <w:vAlign w:val="center"/>
            <w:hideMark/>
          </w:tcPr>
          <w:p w14:paraId="60C8F04C" w14:textId="77777777" w:rsidR="007956E6" w:rsidRPr="007956E6" w:rsidRDefault="007956E6" w:rsidP="007956E6">
            <w:pPr>
              <w:rPr>
                <w:lang w:val="en-US"/>
              </w:rPr>
            </w:pPr>
            <w:proofErr w:type="gramStart"/>
            <w:r w:rsidRPr="007956E6">
              <w:rPr>
                <w:lang w:val="en-US"/>
              </w:rPr>
              <w:t>FF:FF</w:t>
            </w:r>
            <w:proofErr w:type="gramEnd"/>
            <w:r w:rsidRPr="007956E6">
              <w:rPr>
                <w:lang w:val="en-US"/>
              </w:rPr>
              <w:t>:</w:t>
            </w:r>
            <w:proofErr w:type="gramStart"/>
            <w:r w:rsidRPr="007956E6">
              <w:rPr>
                <w:lang w:val="en-US"/>
              </w:rPr>
              <w:t>FF:FF</w:t>
            </w:r>
            <w:proofErr w:type="gramEnd"/>
            <w:r w:rsidRPr="007956E6">
              <w:rPr>
                <w:lang w:val="en-US"/>
              </w:rPr>
              <w:t>:</w:t>
            </w:r>
            <w:proofErr w:type="gramStart"/>
            <w:r w:rsidRPr="007956E6">
              <w:rPr>
                <w:lang w:val="en-US"/>
              </w:rPr>
              <w:t>FF:FF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7B776BE" w14:textId="77777777" w:rsidR="007956E6" w:rsidRPr="007956E6" w:rsidRDefault="007956E6" w:rsidP="007956E6">
            <w:r w:rsidRPr="007956E6">
              <w:rPr>
                <w:rtl/>
              </w:rPr>
              <w:t>جميع الأجهزة في الشبكة</w:t>
            </w:r>
          </w:p>
        </w:tc>
      </w:tr>
    </w:tbl>
    <w:p w14:paraId="328FAD9C" w14:textId="77777777" w:rsidR="007956E6" w:rsidRPr="007956E6" w:rsidRDefault="007956E6" w:rsidP="007956E6">
      <w:r w:rsidRPr="007956E6">
        <w:pict w14:anchorId="24E90DCB">
          <v:rect id="_x0000_i1078" style="width:0;height:1.5pt" o:hralign="center" o:hrstd="t" o:hr="t" fillcolor="#a0a0a0" stroked="f"/>
        </w:pict>
      </w:r>
    </w:p>
    <w:p w14:paraId="06B2F400" w14:textId="77777777" w:rsidR="00E530FC" w:rsidRPr="008A7954" w:rsidRDefault="00E530FC" w:rsidP="008A7954"/>
    <w:sectPr w:rsidR="00E530FC" w:rsidRPr="008A7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256D0"/>
    <w:multiLevelType w:val="multilevel"/>
    <w:tmpl w:val="6948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E7CF3"/>
    <w:multiLevelType w:val="multilevel"/>
    <w:tmpl w:val="A8A0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C6BC4"/>
    <w:multiLevelType w:val="multilevel"/>
    <w:tmpl w:val="F57E6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95DE9"/>
    <w:multiLevelType w:val="multilevel"/>
    <w:tmpl w:val="F0E8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5641D"/>
    <w:multiLevelType w:val="multilevel"/>
    <w:tmpl w:val="DD84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B28C7"/>
    <w:multiLevelType w:val="multilevel"/>
    <w:tmpl w:val="2EBA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438B6"/>
    <w:multiLevelType w:val="multilevel"/>
    <w:tmpl w:val="9B524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FA4FEF"/>
    <w:multiLevelType w:val="multilevel"/>
    <w:tmpl w:val="8C7C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D7EB9"/>
    <w:multiLevelType w:val="multilevel"/>
    <w:tmpl w:val="A264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15829"/>
    <w:multiLevelType w:val="multilevel"/>
    <w:tmpl w:val="DE8E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130049"/>
    <w:multiLevelType w:val="multilevel"/>
    <w:tmpl w:val="5586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5062CF"/>
    <w:multiLevelType w:val="multilevel"/>
    <w:tmpl w:val="E39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EC3386"/>
    <w:multiLevelType w:val="multilevel"/>
    <w:tmpl w:val="B43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657971">
    <w:abstractNumId w:val="10"/>
  </w:num>
  <w:num w:numId="2" w16cid:durableId="1554779115">
    <w:abstractNumId w:val="7"/>
  </w:num>
  <w:num w:numId="3" w16cid:durableId="1672104814">
    <w:abstractNumId w:val="2"/>
  </w:num>
  <w:num w:numId="4" w16cid:durableId="557203723">
    <w:abstractNumId w:val="4"/>
  </w:num>
  <w:num w:numId="5" w16cid:durableId="1378118471">
    <w:abstractNumId w:val="11"/>
  </w:num>
  <w:num w:numId="6" w16cid:durableId="2046103509">
    <w:abstractNumId w:val="1"/>
  </w:num>
  <w:num w:numId="7" w16cid:durableId="473988883">
    <w:abstractNumId w:val="9"/>
  </w:num>
  <w:num w:numId="8" w16cid:durableId="975909077">
    <w:abstractNumId w:val="8"/>
  </w:num>
  <w:num w:numId="9" w16cid:durableId="1875919987">
    <w:abstractNumId w:val="6"/>
  </w:num>
  <w:num w:numId="10" w16cid:durableId="151678496">
    <w:abstractNumId w:val="5"/>
  </w:num>
  <w:num w:numId="11" w16cid:durableId="1948652595">
    <w:abstractNumId w:val="3"/>
  </w:num>
  <w:num w:numId="12" w16cid:durableId="1604916383">
    <w:abstractNumId w:val="0"/>
  </w:num>
  <w:num w:numId="13" w16cid:durableId="20092075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54"/>
    <w:rsid w:val="00033320"/>
    <w:rsid w:val="00414815"/>
    <w:rsid w:val="005F2546"/>
    <w:rsid w:val="0066232B"/>
    <w:rsid w:val="006E5E67"/>
    <w:rsid w:val="007956E6"/>
    <w:rsid w:val="008A7954"/>
    <w:rsid w:val="00E530FC"/>
    <w:rsid w:val="00FD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08D1D"/>
  <w15:chartTrackingRefBased/>
  <w15:docId w15:val="{A610EB44-5689-4FD8-A46C-524BFC5C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7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7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7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7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7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7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7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7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7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A7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7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A795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795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795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A795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A795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A795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A7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7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7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7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A7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79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A79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79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7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79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A7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672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e2704</dc:creator>
  <cp:keywords/>
  <dc:description/>
  <cp:lastModifiedBy>e2704</cp:lastModifiedBy>
  <cp:revision>2</cp:revision>
  <dcterms:created xsi:type="dcterms:W3CDTF">2025-07-16T22:40:00Z</dcterms:created>
  <dcterms:modified xsi:type="dcterms:W3CDTF">2025-07-17T00:22:00Z</dcterms:modified>
</cp:coreProperties>
</file>