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941389" w14:textId="77777777" w:rsidR="00D03DC6" w:rsidRDefault="00D03DC6" w:rsidP="00AB5634">
      <w:pPr>
        <w:rPr>
          <w:rFonts w:asciiTheme="majorHAnsi" w:hAnsiTheme="majorHAnsi"/>
          <w:b/>
          <w:sz w:val="28"/>
          <w:szCs w:val="28"/>
          <w:u w:val="single"/>
        </w:rPr>
      </w:pPr>
      <w:r w:rsidRPr="00D03DC6">
        <w:rPr>
          <w:rFonts w:asciiTheme="majorHAnsi" w:hAnsiTheme="majorHAnsi"/>
          <w:b/>
          <w:sz w:val="28"/>
          <w:szCs w:val="28"/>
          <w:u w:val="single"/>
        </w:rPr>
        <w:t>My Mother Is The Woman In Revelations 12 and She WIll Be With You During The Tribulation</w:t>
      </w:r>
    </w:p>
    <w:p w14:paraId="36CC471E" w14:textId="181F1811" w:rsidR="00AB5634" w:rsidRDefault="00A07D6D" w:rsidP="00AB5634">
      <w:pPr>
        <w:rPr>
          <w:rFonts w:asciiTheme="majorHAnsi" w:hAnsiTheme="majorHAnsi"/>
          <w:sz w:val="22"/>
          <w:szCs w:val="22"/>
        </w:rPr>
      </w:pPr>
      <w:r>
        <w:rPr>
          <w:rFonts w:asciiTheme="majorHAnsi" w:hAnsiTheme="majorHAnsi"/>
          <w:sz w:val="22"/>
          <w:szCs w:val="22"/>
        </w:rPr>
        <w:t xml:space="preserve">December </w:t>
      </w:r>
      <w:r w:rsidR="00D03DC6">
        <w:rPr>
          <w:rFonts w:asciiTheme="majorHAnsi" w:hAnsiTheme="majorHAnsi"/>
          <w:sz w:val="22"/>
          <w:szCs w:val="22"/>
        </w:rPr>
        <w:t>31st</w:t>
      </w:r>
      <w:r w:rsidR="007B7949" w:rsidRPr="00896953">
        <w:rPr>
          <w:rFonts w:asciiTheme="majorHAnsi" w:hAnsiTheme="majorHAnsi"/>
          <w:sz w:val="22"/>
          <w:szCs w:val="22"/>
        </w:rPr>
        <w:t>, 20</w:t>
      </w:r>
      <w:r w:rsidR="0027724A">
        <w:rPr>
          <w:rFonts w:asciiTheme="majorHAnsi" w:hAnsiTheme="majorHAnsi"/>
          <w:sz w:val="22"/>
          <w:szCs w:val="22"/>
        </w:rPr>
        <w:t>20</w:t>
      </w:r>
    </w:p>
    <w:p w14:paraId="69580B11" w14:textId="14CC7283" w:rsidR="00D03DC6" w:rsidRPr="005E18D7" w:rsidRDefault="005A0B87" w:rsidP="00D03DC6">
      <w:pPr>
        <w:rPr>
          <w:rFonts w:cs="Helvetica"/>
          <w:kern w:val="1"/>
          <w:u w:color="393939"/>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D0D95C5">
            <wp:simplePos x="0" y="0"/>
            <wp:positionH relativeFrom="column">
              <wp:posOffset>367665</wp:posOffset>
            </wp:positionH>
            <wp:positionV relativeFrom="paragraph">
              <wp:posOffset>199390</wp:posOffset>
            </wp:positionV>
            <wp:extent cx="1069975" cy="802640"/>
            <wp:effectExtent l="57150" t="57150" r="168275" b="149860"/>
            <wp:wrapTight wrapText="bothSides">
              <wp:wrapPolygon edited="0">
                <wp:start x="-769" y="-1538"/>
                <wp:lineTo x="-1154" y="-1025"/>
                <wp:lineTo x="-1154" y="23582"/>
                <wp:lineTo x="-769" y="25120"/>
                <wp:lineTo x="24228" y="25120"/>
                <wp:lineTo x="24612" y="23582"/>
                <wp:lineTo x="24612" y="7177"/>
                <wp:lineTo x="24228" y="-513"/>
                <wp:lineTo x="24228" y="-1538"/>
                <wp:lineTo x="-769" y="-153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069975" cy="80264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03DC6" w:rsidRPr="005E18D7">
        <w:rPr>
          <w:rFonts w:cs="Helvetica"/>
          <w:kern w:val="1"/>
          <w:u w:color="393939"/>
        </w:rPr>
        <w:t>Hello brothers and sisters and YouTube family. Hope you guys are being blessed. This message just blew my mind as the Lord revealed a hidden mystery in scripture that will bring so much comfort, encouragement and amazement to all who would hear it.</w:t>
      </w:r>
    </w:p>
    <w:p w14:paraId="71AD83BC"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28A3A71A" w14:textId="77777777" w:rsidR="00D03DC6" w:rsidRPr="005E18D7" w:rsidRDefault="00D03DC6" w:rsidP="00D03DC6">
      <w:pPr>
        <w:rPr>
          <w:rFonts w:cs="Helvetica"/>
          <w:kern w:val="1"/>
          <w:u w:color="393939"/>
        </w:rPr>
      </w:pPr>
      <w:r w:rsidRPr="005E18D7">
        <w:rPr>
          <w:rFonts w:cs="Helvetica"/>
          <w:kern w:val="1"/>
          <w:u w:color="393939"/>
        </w:rPr>
        <w:t>I was before him in adoration and the New Heaven and New Earth kept ringing through my heart over and over again. So I decided to pick up the Bible and read the Revelation 21 passage really meditating on what that would be like on that day when the City of God comes down from heaven and God dwells among his people. I envision the beautiful gates made of pearl and the gold streets and the river of life that is flowing in the in the middle of the city. I picture</w:t>
      </w:r>
      <w:r>
        <w:rPr>
          <w:rFonts w:cs="Helvetica"/>
          <w:kern w:val="1"/>
          <w:u w:color="393939"/>
        </w:rPr>
        <w:t>d</w:t>
      </w:r>
      <w:r w:rsidRPr="005E18D7">
        <w:rPr>
          <w:rFonts w:cs="Helvetica"/>
          <w:kern w:val="1"/>
          <w:u w:color="393939"/>
        </w:rPr>
        <w:t xml:space="preserve"> people in white robes go about to and fro with such love for one another and for God. I envisioned the tree of life on either side of the river and saw people gathered around it fellowshipping and eating of it’s fruit. Then I envisioned seeing Jesus in such humility helping a soul do some work and as I approached him he looked up and smiled radiantly with excitement to see me. Truly he was the lamb and light of the whole city for it was filled with his glory so there was no need of the sun. I was smiling envisioning this beautiful spectacle before me hardly able to wait until I see my sweet Jesus face to face not through a veil in the Eucharist.</w:t>
      </w:r>
    </w:p>
    <w:p w14:paraId="294E6830"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3FFFC7D0" w14:textId="77777777" w:rsidR="00D03DC6" w:rsidRPr="005E18D7" w:rsidRDefault="00D03DC6" w:rsidP="00D03DC6">
      <w:pPr>
        <w:rPr>
          <w:rFonts w:cs="Helvetica"/>
          <w:kern w:val="1"/>
          <w:u w:color="393939"/>
        </w:rPr>
      </w:pPr>
      <w:r w:rsidRPr="005E18D7">
        <w:rPr>
          <w:rFonts w:cs="Helvetica"/>
          <w:kern w:val="1"/>
          <w:u w:color="393939"/>
        </w:rPr>
        <w:t>Then I saw another vision as Blessed Mother appeared in the sky. She was beautiful, in white and in a baby blue veil, she had the most sweetest smile and countenance as she shined brilliantly. I sensed that everyone all over the world saw her. Somewhere terrified at first but she calmed the hearts of all man as she said “There is nothing to fear Mother is here” and I was made known that this wasn’t out loud, but her voice was heard in the hearts of all souls upon the earth. She began to speak to the hearts of all souls individually. Every person could hear her speaking to them in their conscience. Many had their cell phones out recording it. Some fell on their knees weeping and hearts truly broken in contrition. I then saw a news anchor saying that “today it appeared to be a women in the sky”. As social media outlets where going crazy and new stations from all over the world because of what the whole world had seen as videos from all over where pouring in.</w:t>
      </w:r>
    </w:p>
    <w:p w14:paraId="52A15040"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1190915A" w14:textId="77777777" w:rsidR="00D03DC6" w:rsidRPr="005E18D7" w:rsidRDefault="00D03DC6" w:rsidP="00D03DC6">
      <w:pPr>
        <w:rPr>
          <w:rFonts w:cs="Helvetica"/>
          <w:kern w:val="1"/>
          <w:u w:color="393939"/>
        </w:rPr>
      </w:pPr>
      <w:r w:rsidRPr="005E18D7">
        <w:rPr>
          <w:rFonts w:cs="Helvetica"/>
          <w:kern w:val="1"/>
          <w:u w:color="393939"/>
        </w:rPr>
        <w:t>When I came out of the vision, I couldn’t get it out of my mind as I was led to look now at Revelation 12 about The women and the dragon. I pondered, thinking Lord is this what I could’ve just seen. Then I saw another vision now with Blessed Mother still appearing in the sky but the red dragon was now before her. Everyone was seeing this unfold as he was so angry wanting to devour her then she was taken away and just as quick as she came appearing in the sky she was gone and few seconds later so was the red dragon.</w:t>
      </w:r>
    </w:p>
    <w:p w14:paraId="7224E4F6"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C70A536"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r w:rsidRPr="005E18D7">
        <w:rPr>
          <w:rFonts w:cs="Helvetica"/>
        </w:rPr>
        <w:lastRenderedPageBreak/>
        <w:t>Then as I went back to re-read the passage again all of these thoughts came rushing to my mind and heart so strongly as Revelation 12 reads</w:t>
      </w:r>
    </w:p>
    <w:p w14:paraId="587EB533"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rPr>
      </w:pPr>
    </w:p>
    <w:p w14:paraId="0FFA424B" w14:textId="77777777" w:rsidR="00D03DC6" w:rsidRPr="005E18D7" w:rsidRDefault="00D03DC6" w:rsidP="00D03DC6">
      <w:pPr>
        <w:widowControl w:val="0"/>
        <w:autoSpaceDE w:val="0"/>
        <w:autoSpaceDN w:val="0"/>
        <w:adjustRightInd w:val="0"/>
        <w:rPr>
          <w:rFonts w:cs="HelveticaNeue"/>
          <w:u w:color="393939"/>
        </w:rPr>
      </w:pPr>
      <w:r w:rsidRPr="005E18D7">
        <w:rPr>
          <w:rFonts w:cs="HelveticaNeue-Bold"/>
          <w:b/>
          <w:bCs/>
        </w:rPr>
        <w:t> </w:t>
      </w:r>
      <w:r w:rsidRPr="005E18D7">
        <w:rPr>
          <w:rFonts w:cs="HelveticaNeue"/>
        </w:rPr>
        <w:t xml:space="preserve">A great sign appeared in heaven: a woman clothed with the sun, with the moon under her feet and a crown of twelve stars on her head. </w:t>
      </w:r>
      <w:r w:rsidRPr="005E18D7">
        <w:rPr>
          <w:rFonts w:cs="HelveticaNeue-Bold"/>
          <w:b/>
          <w:bCs/>
        </w:rPr>
        <w:t>2 </w:t>
      </w:r>
      <w:r w:rsidRPr="005E18D7">
        <w:rPr>
          <w:rFonts w:cs="HelveticaNeue"/>
        </w:rPr>
        <w:t xml:space="preserve">She was pregnant and cried out in pain as she was about to give birth. </w:t>
      </w:r>
      <w:r w:rsidRPr="005E18D7">
        <w:rPr>
          <w:rFonts w:cs="HelveticaNeue-Bold"/>
          <w:b/>
          <w:bCs/>
        </w:rPr>
        <w:t>3 </w:t>
      </w:r>
      <w:r w:rsidRPr="005E18D7">
        <w:rPr>
          <w:rFonts w:cs="HelveticaNeue"/>
        </w:rPr>
        <w:t xml:space="preserve">Then another sign appeared in heaven: an enormous red dragon with seven heads and ten horns and seven crowns on its heads. </w:t>
      </w:r>
      <w:r w:rsidRPr="005E18D7">
        <w:rPr>
          <w:rFonts w:cs="HelveticaNeue-Bold"/>
          <w:b/>
          <w:bCs/>
        </w:rPr>
        <w:t>4 </w:t>
      </w:r>
      <w:r w:rsidRPr="005E18D7">
        <w:rPr>
          <w:rFonts w:cs="HelveticaNeue"/>
        </w:rPr>
        <w:t xml:space="preserve">Its tail swept a third of the stars out of the sky and flung them to the earth. The dragon stood in front of the woman who was about to give birth, so that it might devour her child the moment he was born. </w:t>
      </w:r>
      <w:r w:rsidRPr="005E18D7">
        <w:rPr>
          <w:rFonts w:cs="HelveticaNeue-Bold"/>
          <w:b/>
          <w:bCs/>
        </w:rPr>
        <w:t>5 </w:t>
      </w:r>
      <w:r w:rsidRPr="005E18D7">
        <w:rPr>
          <w:rFonts w:cs="HelveticaNeue"/>
        </w:rPr>
        <w:t>She gave birth to a son, a male child, who “will rule all the nations with an iron scepter.”[</w:t>
      </w:r>
      <w:r w:rsidRPr="005E18D7">
        <w:rPr>
          <w:rFonts w:cs="HelveticaNeue"/>
          <w:color w:val="393939"/>
          <w:u w:val="single" w:color="393939"/>
        </w:rPr>
        <w:t>a</w:t>
      </w:r>
      <w:r w:rsidRPr="005E18D7">
        <w:rPr>
          <w:rFonts w:cs="HelveticaNeue"/>
          <w:u w:color="393939"/>
        </w:rPr>
        <w:t xml:space="preserve">] And her child was snatched up to God and to his throne. </w:t>
      </w:r>
      <w:r w:rsidRPr="005E18D7">
        <w:rPr>
          <w:rFonts w:cs="HelveticaNeue-Bold"/>
          <w:b/>
          <w:bCs/>
          <w:u w:color="393939"/>
        </w:rPr>
        <w:t>6 </w:t>
      </w:r>
      <w:r w:rsidRPr="005E18D7">
        <w:rPr>
          <w:rFonts w:cs="HelveticaNeue"/>
          <w:u w:color="393939"/>
        </w:rPr>
        <w:t>The woman fled into the wilderness to a place prepared for her by God, where she might be taken care of for 1,260 days.</w:t>
      </w:r>
    </w:p>
    <w:p w14:paraId="0ECDE5C8" w14:textId="77777777" w:rsidR="00D03DC6" w:rsidRPr="005E18D7" w:rsidRDefault="00D03DC6" w:rsidP="00D03DC6">
      <w:pPr>
        <w:widowControl w:val="0"/>
        <w:autoSpaceDE w:val="0"/>
        <w:autoSpaceDN w:val="0"/>
        <w:adjustRightInd w:val="0"/>
        <w:rPr>
          <w:rFonts w:cs="HelveticaNeue"/>
          <w:u w:color="393939"/>
        </w:rPr>
      </w:pPr>
      <w:r w:rsidRPr="005E18D7">
        <w:rPr>
          <w:rFonts w:cs="HelveticaNeue-Bold"/>
          <w:b/>
          <w:bCs/>
          <w:u w:color="393939"/>
        </w:rPr>
        <w:t>7 </w:t>
      </w:r>
      <w:r w:rsidRPr="005E18D7">
        <w:rPr>
          <w:rFonts w:cs="HelveticaNeue"/>
          <w:u w:color="393939"/>
        </w:rPr>
        <w:t xml:space="preserve">Then war broke out in heaven. Michael and his angels fought against the dragon, and the dragon and his angels fought back. </w:t>
      </w:r>
      <w:r w:rsidRPr="005E18D7">
        <w:rPr>
          <w:rFonts w:cs="HelveticaNeue-Bold"/>
          <w:b/>
          <w:bCs/>
          <w:u w:color="393939"/>
        </w:rPr>
        <w:t>8 </w:t>
      </w:r>
      <w:r w:rsidRPr="005E18D7">
        <w:rPr>
          <w:rFonts w:cs="HelveticaNeue"/>
          <w:u w:color="393939"/>
        </w:rPr>
        <w:t xml:space="preserve">But he was not strong enough, and they lost their place in heaven. </w:t>
      </w:r>
      <w:r w:rsidRPr="005E18D7">
        <w:rPr>
          <w:rFonts w:cs="HelveticaNeue-Bold"/>
          <w:b/>
          <w:bCs/>
          <w:u w:color="393939"/>
        </w:rPr>
        <w:t>9 </w:t>
      </w:r>
      <w:r w:rsidRPr="005E18D7">
        <w:rPr>
          <w:rFonts w:cs="HelveticaNeue"/>
          <w:u w:color="393939"/>
        </w:rPr>
        <w:t>The great dragon was hurled down—that ancient serpent called the devil, or Satan, who leads the whole world astray. He was hurled to the earth, and his angels with him.</w:t>
      </w:r>
    </w:p>
    <w:p w14:paraId="0BF4D56B" w14:textId="77777777" w:rsidR="00D03DC6" w:rsidRPr="005E18D7" w:rsidRDefault="00D03DC6" w:rsidP="00D03DC6">
      <w:pPr>
        <w:widowControl w:val="0"/>
        <w:autoSpaceDE w:val="0"/>
        <w:autoSpaceDN w:val="0"/>
        <w:adjustRightInd w:val="0"/>
        <w:rPr>
          <w:rFonts w:cs="HelveticaNeue"/>
          <w:u w:color="393939"/>
        </w:rPr>
      </w:pPr>
      <w:r w:rsidRPr="005E18D7">
        <w:rPr>
          <w:rFonts w:cs="HelveticaNeue-Bold"/>
          <w:b/>
          <w:bCs/>
          <w:u w:color="393939"/>
        </w:rPr>
        <w:t>10 </w:t>
      </w:r>
      <w:r w:rsidRPr="005E18D7">
        <w:rPr>
          <w:rFonts w:cs="HelveticaNeue"/>
          <w:u w:color="393939"/>
        </w:rPr>
        <w:t>Then I heard a loud voice in heaven say:</w:t>
      </w:r>
    </w:p>
    <w:p w14:paraId="4AAC2058" w14:textId="77777777" w:rsidR="00D03DC6" w:rsidRPr="005E18D7" w:rsidRDefault="00D03DC6" w:rsidP="00D03DC6">
      <w:pPr>
        <w:widowControl w:val="0"/>
        <w:autoSpaceDE w:val="0"/>
        <w:autoSpaceDN w:val="0"/>
        <w:adjustRightInd w:val="0"/>
        <w:rPr>
          <w:rFonts w:cs="HelveticaNeue"/>
          <w:u w:color="393939"/>
        </w:rPr>
      </w:pPr>
      <w:r w:rsidRPr="005E18D7">
        <w:rPr>
          <w:rFonts w:cs="HelveticaNeue"/>
          <w:u w:color="393939"/>
        </w:rPr>
        <w:t>“Now have come the salvation and the power</w:t>
      </w:r>
    </w:p>
    <w:p w14:paraId="4861ABD5" w14:textId="77777777" w:rsidR="00D03DC6" w:rsidRPr="005E18D7" w:rsidRDefault="00D03DC6" w:rsidP="00D03DC6">
      <w:pPr>
        <w:widowControl w:val="0"/>
        <w:autoSpaceDE w:val="0"/>
        <w:autoSpaceDN w:val="0"/>
        <w:adjustRightInd w:val="0"/>
        <w:rPr>
          <w:rFonts w:cs="HelveticaNeue"/>
          <w:u w:color="393939"/>
        </w:rPr>
      </w:pPr>
      <w:r>
        <w:rPr>
          <w:rFonts w:cs="Menlo-Regular"/>
          <w:u w:color="393939"/>
        </w:rPr>
        <w:t xml:space="preserve"> </w:t>
      </w:r>
      <w:r w:rsidRPr="005E18D7">
        <w:rPr>
          <w:rFonts w:cs="HelveticaNeue"/>
          <w:u w:color="393939"/>
        </w:rPr>
        <w:t>and the kingdom of our God,</w:t>
      </w:r>
    </w:p>
    <w:p w14:paraId="6609D861" w14:textId="77777777" w:rsidR="00D03DC6" w:rsidRPr="005E18D7" w:rsidRDefault="00D03DC6" w:rsidP="00D03DC6">
      <w:pPr>
        <w:widowControl w:val="0"/>
        <w:autoSpaceDE w:val="0"/>
        <w:autoSpaceDN w:val="0"/>
        <w:adjustRightInd w:val="0"/>
        <w:rPr>
          <w:rFonts w:cs="HelveticaNeue"/>
          <w:u w:color="393939"/>
        </w:rPr>
      </w:pPr>
      <w:r>
        <w:rPr>
          <w:rFonts w:cs="Menlo-Regular"/>
          <w:u w:color="393939"/>
        </w:rPr>
        <w:t xml:space="preserve"> </w:t>
      </w:r>
      <w:r w:rsidRPr="005E18D7">
        <w:rPr>
          <w:rFonts w:cs="HelveticaNeue"/>
          <w:u w:color="393939"/>
        </w:rPr>
        <w:t>and the authority of his Messiah.</w:t>
      </w:r>
    </w:p>
    <w:p w14:paraId="22BEDE74" w14:textId="77777777" w:rsidR="00D03DC6" w:rsidRPr="005E18D7" w:rsidRDefault="00D03DC6" w:rsidP="00D03DC6">
      <w:pPr>
        <w:widowControl w:val="0"/>
        <w:autoSpaceDE w:val="0"/>
        <w:autoSpaceDN w:val="0"/>
        <w:adjustRightInd w:val="0"/>
        <w:rPr>
          <w:rFonts w:cs="HelveticaNeue"/>
          <w:u w:color="393939"/>
        </w:rPr>
      </w:pPr>
      <w:r w:rsidRPr="005E18D7">
        <w:rPr>
          <w:rFonts w:cs="HelveticaNeue"/>
          <w:u w:color="393939"/>
        </w:rPr>
        <w:t>For the accuser of our brothers and sisters,</w:t>
      </w:r>
    </w:p>
    <w:p w14:paraId="0F68BA1F" w14:textId="77777777" w:rsidR="00D03DC6" w:rsidRPr="005E18D7" w:rsidRDefault="00D03DC6" w:rsidP="00D03DC6">
      <w:pPr>
        <w:widowControl w:val="0"/>
        <w:autoSpaceDE w:val="0"/>
        <w:autoSpaceDN w:val="0"/>
        <w:adjustRightInd w:val="0"/>
        <w:rPr>
          <w:rFonts w:cs="HelveticaNeue"/>
          <w:u w:color="393939"/>
        </w:rPr>
      </w:pPr>
      <w:r>
        <w:rPr>
          <w:rFonts w:cs="Menlo-Regular"/>
          <w:u w:color="393939"/>
        </w:rPr>
        <w:t xml:space="preserve"> </w:t>
      </w:r>
      <w:r w:rsidRPr="005E18D7">
        <w:rPr>
          <w:rFonts w:cs="HelveticaNeue"/>
          <w:u w:color="393939"/>
        </w:rPr>
        <w:t>who accuses them before our God day and night,</w:t>
      </w:r>
    </w:p>
    <w:p w14:paraId="3FB8F0A8" w14:textId="77777777" w:rsidR="00D03DC6" w:rsidRPr="005E18D7" w:rsidRDefault="00D03DC6" w:rsidP="00D03DC6">
      <w:pPr>
        <w:widowControl w:val="0"/>
        <w:autoSpaceDE w:val="0"/>
        <w:autoSpaceDN w:val="0"/>
        <w:adjustRightInd w:val="0"/>
        <w:rPr>
          <w:rFonts w:cs="HelveticaNeue"/>
          <w:u w:color="393939"/>
        </w:rPr>
      </w:pPr>
      <w:r>
        <w:rPr>
          <w:rFonts w:cs="Menlo-Regular"/>
          <w:u w:color="393939"/>
        </w:rPr>
        <w:t xml:space="preserve"> </w:t>
      </w:r>
      <w:r w:rsidRPr="005E18D7">
        <w:rPr>
          <w:rFonts w:cs="HelveticaNeue"/>
          <w:u w:color="393939"/>
        </w:rPr>
        <w:t>has been hurled down.</w:t>
      </w:r>
    </w:p>
    <w:p w14:paraId="34F53C1E" w14:textId="77777777" w:rsidR="00D03DC6" w:rsidRPr="005E18D7" w:rsidRDefault="00D03DC6" w:rsidP="00D03DC6">
      <w:pPr>
        <w:widowControl w:val="0"/>
        <w:autoSpaceDE w:val="0"/>
        <w:autoSpaceDN w:val="0"/>
        <w:adjustRightInd w:val="0"/>
        <w:rPr>
          <w:rFonts w:cs="HelveticaNeue-Bold"/>
          <w:b/>
          <w:bCs/>
          <w:u w:color="393939"/>
        </w:rPr>
      </w:pPr>
      <w:r w:rsidRPr="005E18D7">
        <w:rPr>
          <w:rFonts w:cs="HelveticaNeue-Bold"/>
          <w:b/>
          <w:bCs/>
          <w:u w:color="393939"/>
        </w:rPr>
        <w:t>11 </w:t>
      </w:r>
    </w:p>
    <w:p w14:paraId="3F1011A2" w14:textId="77777777" w:rsidR="00D03DC6" w:rsidRPr="005E18D7" w:rsidRDefault="00D03DC6" w:rsidP="00D03DC6">
      <w:pPr>
        <w:widowControl w:val="0"/>
        <w:autoSpaceDE w:val="0"/>
        <w:autoSpaceDN w:val="0"/>
        <w:adjustRightInd w:val="0"/>
        <w:rPr>
          <w:rFonts w:cs="HelveticaNeue"/>
          <w:u w:color="393939"/>
        </w:rPr>
      </w:pPr>
      <w:r w:rsidRPr="005E18D7">
        <w:rPr>
          <w:rFonts w:cs="HelveticaNeue"/>
          <w:u w:color="393939"/>
        </w:rPr>
        <w:t>They triumphed over him</w:t>
      </w:r>
    </w:p>
    <w:p w14:paraId="6681394F" w14:textId="77777777" w:rsidR="00D03DC6" w:rsidRPr="005E18D7" w:rsidRDefault="00D03DC6" w:rsidP="00D03DC6">
      <w:pPr>
        <w:widowControl w:val="0"/>
        <w:autoSpaceDE w:val="0"/>
        <w:autoSpaceDN w:val="0"/>
        <w:adjustRightInd w:val="0"/>
        <w:rPr>
          <w:rFonts w:cs="HelveticaNeue"/>
          <w:u w:color="393939"/>
        </w:rPr>
      </w:pPr>
      <w:r>
        <w:rPr>
          <w:rFonts w:cs="Menlo-Regular"/>
          <w:u w:color="393939"/>
        </w:rPr>
        <w:t xml:space="preserve"> </w:t>
      </w:r>
      <w:r w:rsidRPr="005E18D7">
        <w:rPr>
          <w:rFonts w:cs="HelveticaNeue"/>
          <w:u w:color="393939"/>
        </w:rPr>
        <w:t>by the blood of the Lamb</w:t>
      </w:r>
    </w:p>
    <w:p w14:paraId="06807427" w14:textId="77777777" w:rsidR="00D03DC6" w:rsidRPr="005E18D7" w:rsidRDefault="00D03DC6" w:rsidP="00D03DC6">
      <w:pPr>
        <w:widowControl w:val="0"/>
        <w:autoSpaceDE w:val="0"/>
        <w:autoSpaceDN w:val="0"/>
        <w:adjustRightInd w:val="0"/>
        <w:rPr>
          <w:rFonts w:cs="HelveticaNeue"/>
          <w:u w:color="393939"/>
        </w:rPr>
      </w:pPr>
      <w:r>
        <w:rPr>
          <w:rFonts w:cs="Menlo-Regular"/>
          <w:u w:color="393939"/>
        </w:rPr>
        <w:t xml:space="preserve"> </w:t>
      </w:r>
      <w:r w:rsidRPr="005E18D7">
        <w:rPr>
          <w:rFonts w:cs="HelveticaNeue"/>
          <w:u w:color="393939"/>
        </w:rPr>
        <w:t>and by the word of their testimony;</w:t>
      </w:r>
    </w:p>
    <w:p w14:paraId="08F4B797" w14:textId="77777777" w:rsidR="00D03DC6" w:rsidRPr="005E18D7" w:rsidRDefault="00D03DC6" w:rsidP="00D03DC6">
      <w:pPr>
        <w:widowControl w:val="0"/>
        <w:autoSpaceDE w:val="0"/>
        <w:autoSpaceDN w:val="0"/>
        <w:adjustRightInd w:val="0"/>
        <w:rPr>
          <w:rFonts w:cs="HelveticaNeue"/>
          <w:u w:color="393939"/>
        </w:rPr>
      </w:pPr>
      <w:r w:rsidRPr="005E18D7">
        <w:rPr>
          <w:rFonts w:cs="HelveticaNeue"/>
          <w:u w:color="393939"/>
        </w:rPr>
        <w:t>they did not love their lives so much</w:t>
      </w:r>
    </w:p>
    <w:p w14:paraId="2F33D0E8" w14:textId="77777777" w:rsidR="00D03DC6" w:rsidRPr="005E18D7" w:rsidRDefault="00D03DC6" w:rsidP="00D03DC6">
      <w:pPr>
        <w:widowControl w:val="0"/>
        <w:autoSpaceDE w:val="0"/>
        <w:autoSpaceDN w:val="0"/>
        <w:adjustRightInd w:val="0"/>
        <w:rPr>
          <w:rFonts w:cs="HelveticaNeue"/>
          <w:u w:color="393939"/>
        </w:rPr>
      </w:pPr>
      <w:r>
        <w:rPr>
          <w:rFonts w:cs="Menlo-Regular"/>
          <w:u w:color="393939"/>
        </w:rPr>
        <w:t xml:space="preserve"> </w:t>
      </w:r>
      <w:r w:rsidRPr="005E18D7">
        <w:rPr>
          <w:rFonts w:cs="HelveticaNeue"/>
          <w:u w:color="393939"/>
        </w:rPr>
        <w:t>as to shrink from death.</w:t>
      </w:r>
    </w:p>
    <w:p w14:paraId="71E21ED5" w14:textId="77777777" w:rsidR="00D03DC6" w:rsidRPr="005E18D7" w:rsidRDefault="00D03DC6" w:rsidP="00D03DC6">
      <w:pPr>
        <w:widowControl w:val="0"/>
        <w:autoSpaceDE w:val="0"/>
        <w:autoSpaceDN w:val="0"/>
        <w:adjustRightInd w:val="0"/>
        <w:rPr>
          <w:rFonts w:cs="HelveticaNeue-Bold"/>
          <w:b/>
          <w:bCs/>
          <w:u w:color="393939"/>
        </w:rPr>
      </w:pPr>
      <w:r w:rsidRPr="005E18D7">
        <w:rPr>
          <w:rFonts w:cs="HelveticaNeue-Bold"/>
          <w:b/>
          <w:bCs/>
          <w:u w:color="393939"/>
        </w:rPr>
        <w:t>12 </w:t>
      </w:r>
    </w:p>
    <w:p w14:paraId="0AC5C752" w14:textId="77777777" w:rsidR="00D03DC6" w:rsidRPr="005E18D7" w:rsidRDefault="00D03DC6" w:rsidP="00D03DC6">
      <w:pPr>
        <w:rPr>
          <w:rFonts w:cs="HelveticaNeue"/>
          <w:kern w:val="1"/>
          <w:u w:color="393939"/>
        </w:rPr>
      </w:pPr>
      <w:r w:rsidRPr="005E18D7">
        <w:rPr>
          <w:rFonts w:cs="HelveticaNeue"/>
          <w:kern w:val="1"/>
          <w:u w:color="393939"/>
        </w:rPr>
        <w:t>Therefore rejoice, you heavens</w:t>
      </w:r>
    </w:p>
    <w:p w14:paraId="607C44AB" w14:textId="77777777" w:rsidR="00D03DC6" w:rsidRPr="005E18D7" w:rsidRDefault="00D03DC6" w:rsidP="00D03DC6">
      <w:pPr>
        <w:widowControl w:val="0"/>
        <w:autoSpaceDE w:val="0"/>
        <w:autoSpaceDN w:val="0"/>
        <w:adjustRightInd w:val="0"/>
        <w:rPr>
          <w:rFonts w:cs="HelveticaNeue"/>
          <w:u w:color="393939"/>
        </w:rPr>
      </w:pPr>
      <w:r>
        <w:rPr>
          <w:rFonts w:cs="Menlo-Regular"/>
          <w:u w:color="393939"/>
        </w:rPr>
        <w:t xml:space="preserve"> </w:t>
      </w:r>
      <w:r w:rsidRPr="005E18D7">
        <w:rPr>
          <w:rFonts w:cs="HelveticaNeue"/>
          <w:u w:color="393939"/>
        </w:rPr>
        <w:t>and you who dwell in them!</w:t>
      </w:r>
    </w:p>
    <w:p w14:paraId="1A633096" w14:textId="77777777" w:rsidR="00D03DC6" w:rsidRPr="005E18D7" w:rsidRDefault="00D03DC6" w:rsidP="00D03DC6">
      <w:pPr>
        <w:widowControl w:val="0"/>
        <w:autoSpaceDE w:val="0"/>
        <w:autoSpaceDN w:val="0"/>
        <w:adjustRightInd w:val="0"/>
        <w:rPr>
          <w:rFonts w:cs="HelveticaNeue"/>
          <w:u w:color="393939"/>
        </w:rPr>
      </w:pPr>
      <w:r w:rsidRPr="005E18D7">
        <w:rPr>
          <w:rFonts w:cs="HelveticaNeue"/>
          <w:u w:color="393939"/>
        </w:rPr>
        <w:t>But woe to the earth and the sea,</w:t>
      </w:r>
    </w:p>
    <w:p w14:paraId="6A4BA383" w14:textId="77777777" w:rsidR="00D03DC6" w:rsidRPr="005E18D7" w:rsidRDefault="00D03DC6" w:rsidP="00D03DC6">
      <w:pPr>
        <w:widowControl w:val="0"/>
        <w:autoSpaceDE w:val="0"/>
        <w:autoSpaceDN w:val="0"/>
        <w:adjustRightInd w:val="0"/>
        <w:rPr>
          <w:rFonts w:cs="HelveticaNeue"/>
          <w:u w:color="393939"/>
        </w:rPr>
      </w:pPr>
      <w:r>
        <w:rPr>
          <w:rFonts w:cs="Menlo-Regular"/>
          <w:u w:color="393939"/>
        </w:rPr>
        <w:t xml:space="preserve"> </w:t>
      </w:r>
      <w:r w:rsidRPr="005E18D7">
        <w:rPr>
          <w:rFonts w:cs="HelveticaNeue"/>
          <w:u w:color="393939"/>
        </w:rPr>
        <w:t>because the devil has gone down to you!</w:t>
      </w:r>
    </w:p>
    <w:p w14:paraId="72CCBB31" w14:textId="77777777" w:rsidR="00D03DC6" w:rsidRPr="005E18D7" w:rsidRDefault="00D03DC6" w:rsidP="00D03DC6">
      <w:pPr>
        <w:widowControl w:val="0"/>
        <w:autoSpaceDE w:val="0"/>
        <w:autoSpaceDN w:val="0"/>
        <w:adjustRightInd w:val="0"/>
        <w:rPr>
          <w:rFonts w:cs="HelveticaNeue"/>
          <w:u w:color="393939"/>
        </w:rPr>
      </w:pPr>
      <w:r w:rsidRPr="005E18D7">
        <w:rPr>
          <w:rFonts w:cs="HelveticaNeue"/>
          <w:u w:color="393939"/>
        </w:rPr>
        <w:t>He is filled with fury,</w:t>
      </w:r>
    </w:p>
    <w:p w14:paraId="33364881" w14:textId="77777777" w:rsidR="00D03DC6" w:rsidRPr="005E18D7" w:rsidRDefault="00D03DC6" w:rsidP="00D03DC6">
      <w:pPr>
        <w:widowControl w:val="0"/>
        <w:autoSpaceDE w:val="0"/>
        <w:autoSpaceDN w:val="0"/>
        <w:adjustRightInd w:val="0"/>
        <w:rPr>
          <w:rFonts w:cs="HelveticaNeue"/>
          <w:u w:color="393939"/>
        </w:rPr>
      </w:pPr>
      <w:r>
        <w:rPr>
          <w:rFonts w:cs="Menlo-Regular"/>
          <w:u w:color="393939"/>
        </w:rPr>
        <w:t xml:space="preserve"> </w:t>
      </w:r>
      <w:r w:rsidRPr="005E18D7">
        <w:rPr>
          <w:rFonts w:cs="HelveticaNeue"/>
          <w:u w:color="393939"/>
        </w:rPr>
        <w:t>because he knows that his time is short.”</w:t>
      </w:r>
    </w:p>
    <w:p w14:paraId="44884086" w14:textId="77777777" w:rsidR="00D03DC6" w:rsidRPr="005E18D7" w:rsidRDefault="00D03DC6" w:rsidP="00D03DC6">
      <w:pPr>
        <w:widowControl w:val="0"/>
        <w:autoSpaceDE w:val="0"/>
        <w:autoSpaceDN w:val="0"/>
        <w:adjustRightInd w:val="0"/>
        <w:rPr>
          <w:rFonts w:cs="HelveticaNeue"/>
          <w:u w:color="393939"/>
        </w:rPr>
      </w:pPr>
      <w:r w:rsidRPr="005E18D7">
        <w:rPr>
          <w:rFonts w:cs="HelveticaNeue-Bold"/>
          <w:b/>
          <w:bCs/>
          <w:u w:color="393939"/>
        </w:rPr>
        <w:t>13 </w:t>
      </w:r>
      <w:r w:rsidRPr="005E18D7">
        <w:rPr>
          <w:rFonts w:cs="HelveticaNeue"/>
          <w:u w:color="393939"/>
        </w:rPr>
        <w:t xml:space="preserve">When the dragon saw that he had been hurled to the earth, he pursued the woman who had given birth to the male child. </w:t>
      </w:r>
      <w:r w:rsidRPr="005E18D7">
        <w:rPr>
          <w:rFonts w:cs="HelveticaNeue-Bold"/>
          <w:b/>
          <w:bCs/>
          <w:u w:color="393939"/>
        </w:rPr>
        <w:t>14 </w:t>
      </w:r>
      <w:r w:rsidRPr="005E18D7">
        <w:rPr>
          <w:rFonts w:cs="HelveticaNeue"/>
          <w:u w:color="393939"/>
        </w:rPr>
        <w:t xml:space="preserve">The woman was given the two wings of a great eagle, so that she might fly to the place prepared for her in the wilderness, where she would be taken care of for a time, times and half a time, out of the serpent’s reach. </w:t>
      </w:r>
      <w:r w:rsidRPr="005E18D7">
        <w:rPr>
          <w:rFonts w:cs="HelveticaNeue-Bold"/>
          <w:b/>
          <w:bCs/>
          <w:u w:color="393939"/>
        </w:rPr>
        <w:t>15 </w:t>
      </w:r>
      <w:r w:rsidRPr="005E18D7">
        <w:rPr>
          <w:rFonts w:cs="HelveticaNeue"/>
          <w:u w:color="393939"/>
        </w:rPr>
        <w:t xml:space="preserve">Then from his mouth the serpent spewed water like a river, to overtake the woman and sweep her away with the torrent. </w:t>
      </w:r>
      <w:r w:rsidRPr="005E18D7">
        <w:rPr>
          <w:rFonts w:cs="HelveticaNeue-Bold"/>
          <w:b/>
          <w:bCs/>
          <w:u w:color="393939"/>
        </w:rPr>
        <w:t>16 </w:t>
      </w:r>
      <w:r w:rsidRPr="005E18D7">
        <w:rPr>
          <w:rFonts w:cs="HelveticaNeue"/>
          <w:u w:color="393939"/>
        </w:rPr>
        <w:t xml:space="preserve">But the earth helped the woman by opening its mouth and swallowing the river that the dragon had spewed out of his mouth. </w:t>
      </w:r>
      <w:r w:rsidRPr="005E18D7">
        <w:rPr>
          <w:rFonts w:cs="HelveticaNeue-Bold"/>
          <w:b/>
          <w:bCs/>
          <w:u w:color="393939"/>
        </w:rPr>
        <w:t>17 </w:t>
      </w:r>
      <w:r w:rsidRPr="005E18D7">
        <w:rPr>
          <w:rFonts w:cs="HelveticaNeue"/>
          <w:u w:color="393939"/>
        </w:rPr>
        <w:t>Then the dragon was enraged at the woman and went off to wage war against the rest of her offspring—those who keep God’s commands and hold fast their testimony about Jesus.</w:t>
      </w:r>
    </w:p>
    <w:p w14:paraId="3A202F58" w14:textId="77777777" w:rsidR="00D03DC6" w:rsidRPr="005E18D7" w:rsidRDefault="00D03DC6" w:rsidP="00D03DC6">
      <w:pPr>
        <w:widowControl w:val="0"/>
        <w:autoSpaceDE w:val="0"/>
        <w:autoSpaceDN w:val="0"/>
        <w:adjustRightInd w:val="0"/>
        <w:rPr>
          <w:rFonts w:cs="HelveticaNeue"/>
          <w:u w:color="393939"/>
        </w:rPr>
      </w:pPr>
    </w:p>
    <w:p w14:paraId="7FC51490" w14:textId="77777777" w:rsidR="00D03DC6" w:rsidRPr="005E18D7" w:rsidRDefault="00D03DC6" w:rsidP="00D03DC6">
      <w:pPr>
        <w:widowControl w:val="0"/>
        <w:autoSpaceDE w:val="0"/>
        <w:autoSpaceDN w:val="0"/>
        <w:adjustRightInd w:val="0"/>
        <w:rPr>
          <w:rFonts w:cs="HelveticaNeue"/>
          <w:u w:color="393939"/>
        </w:rPr>
      </w:pPr>
      <w:r w:rsidRPr="005E18D7">
        <w:rPr>
          <w:rFonts w:cs="HelveticaNeue"/>
          <w:u w:color="393939"/>
        </w:rPr>
        <w:t>Now many eschatologist which are those who study end times events have speculated that the women is a symbol for the “Church’ and her child is the nation of Israel or all believers of Christ” and of course the dragon is Satan who will come persecute the Church during the end times and many just leave it at that.</w:t>
      </w:r>
    </w:p>
    <w:p w14:paraId="46B2D119" w14:textId="77777777" w:rsidR="00D03DC6" w:rsidRPr="005E18D7" w:rsidRDefault="00D03DC6" w:rsidP="00D03DC6">
      <w:pPr>
        <w:widowControl w:val="0"/>
        <w:autoSpaceDE w:val="0"/>
        <w:autoSpaceDN w:val="0"/>
        <w:adjustRightInd w:val="0"/>
        <w:rPr>
          <w:rFonts w:cs="HelveticaNeue"/>
          <w:u w:color="393939"/>
        </w:rPr>
      </w:pPr>
    </w:p>
    <w:p w14:paraId="550C7E6D" w14:textId="77777777" w:rsidR="00D03DC6" w:rsidRPr="005E18D7" w:rsidRDefault="00D03DC6" w:rsidP="00D03DC6">
      <w:pPr>
        <w:widowControl w:val="0"/>
        <w:autoSpaceDE w:val="0"/>
        <w:autoSpaceDN w:val="0"/>
        <w:adjustRightInd w:val="0"/>
        <w:rPr>
          <w:rFonts w:cs="HelveticaNeue"/>
          <w:u w:color="393939"/>
        </w:rPr>
      </w:pPr>
      <w:r w:rsidRPr="005E18D7">
        <w:rPr>
          <w:rFonts w:cs="HelveticaNeue"/>
          <w:u w:color="393939"/>
        </w:rPr>
        <w:t>However, what I saw was a very literals and physical event that all the world will see take place. I went first to the BP to get a confirmation if that vision was from him and I got “Holy Spirit”. I was blown away as I realized the thoughts that were coming to my mind and what I had just witnessed was the Lord speaking to me. As the Holy Spirit reveled that Blessed Mother will be the women that will be shown as a sign from Heaven. That everyone will see her and this scene will replay before their eyes, of Satan trying to devour Christ at his birth but now he has been defeated and is ruler over all the nations and sits at the right hand of God on his throne. This re-enactment will be shown as a sign to all that Jesus Christ is Lord and King.</w:t>
      </w:r>
    </w:p>
    <w:p w14:paraId="5B5B0D56" w14:textId="77777777" w:rsidR="00D03DC6" w:rsidRPr="005E18D7" w:rsidRDefault="00D03DC6" w:rsidP="00D03DC6">
      <w:pPr>
        <w:widowControl w:val="0"/>
        <w:autoSpaceDE w:val="0"/>
        <w:autoSpaceDN w:val="0"/>
        <w:adjustRightInd w:val="0"/>
        <w:rPr>
          <w:rFonts w:cs="HelveticaNeue"/>
          <w:u w:color="393939"/>
        </w:rPr>
      </w:pPr>
    </w:p>
    <w:p w14:paraId="4F1B921B" w14:textId="77777777" w:rsidR="00D03DC6" w:rsidRPr="005E18D7" w:rsidRDefault="00D03DC6" w:rsidP="00D03DC6">
      <w:pPr>
        <w:widowControl w:val="0"/>
        <w:autoSpaceDE w:val="0"/>
        <w:autoSpaceDN w:val="0"/>
        <w:adjustRightInd w:val="0"/>
        <w:rPr>
          <w:rFonts w:cs="HelveticaNeue"/>
          <w:u w:color="393939"/>
        </w:rPr>
      </w:pPr>
      <w:r w:rsidRPr="005E18D7">
        <w:rPr>
          <w:rFonts w:cs="HelveticaNeue"/>
          <w:u w:color="393939"/>
        </w:rPr>
        <w:t xml:space="preserve">Then Satan and his angels will be cast down to earth and Blessed Mother will be taken away in the spirit to a location in the dessert to be physically present to the Church. </w:t>
      </w:r>
    </w:p>
    <w:p w14:paraId="6FC0E4EE"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561B7778"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76C31DEB"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 xml:space="preserve"> At this point I realized I needed to write down what he was speaking to me so I came before the Lord saying,</w:t>
      </w:r>
    </w:p>
    <w:p w14:paraId="365FACB8"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0F71DB80"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If this revelation is from you Lord, I am utterly flabbergasted by the revelation you are given me. Is it true Lord you would give your Mother to us in the time of the tribulation. She will be with us here on earth physically or is that spiritually?</w:t>
      </w:r>
    </w:p>
    <w:p w14:paraId="1DFE6A03"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4435A485"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Jesus began,</w:t>
      </w:r>
    </w:p>
    <w:p w14:paraId="58F55B54"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Oblique"/>
          <w:i/>
          <w:iCs/>
          <w:kern w:val="1"/>
          <w:u w:color="393939"/>
        </w:rPr>
        <w:t>“Both my beloved one, I have told you that I will never forsake you nor leave you and I have made provision for my beloved ones in the time of the darkest hour upon the whole earth to be helped, protected and nourished by my Mother just like the first apostles where after my ascension. She is the women in the heaven’s revelation talks about. Just as I will be seen when I come to rapture my bride</w:t>
      </w:r>
    </w:p>
    <w:p w14:paraId="57BD9DA0"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2054E37C"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He is referencing too Revelation 1:7</w:t>
      </w:r>
    </w:p>
    <w:p w14:paraId="73A7D626" w14:textId="77777777" w:rsidR="00D03DC6" w:rsidRPr="005E18D7" w:rsidRDefault="00D03DC6" w:rsidP="00D03DC6">
      <w:pPr>
        <w:widowControl w:val="0"/>
        <w:autoSpaceDE w:val="0"/>
        <w:autoSpaceDN w:val="0"/>
        <w:adjustRightInd w:val="0"/>
        <w:jc w:val="both"/>
        <w:rPr>
          <w:rFonts w:cs="Helvetica"/>
          <w:kern w:val="1"/>
          <w:u w:color="393939"/>
        </w:rPr>
      </w:pPr>
      <w:r w:rsidRPr="005E18D7">
        <w:rPr>
          <w:rFonts w:cs="Helvetica"/>
          <w:color w:val="010F18"/>
          <w:u w:color="393939"/>
        </w:rPr>
        <w:t xml:space="preserve">"Look, he is coming with the clouds," and "every eye will see him, even those who pierced him"; and all peoples on earth "will mourn because of him." </w:t>
      </w:r>
    </w:p>
    <w:p w14:paraId="08CF624C"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16FAC611"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Oblique"/>
          <w:i/>
          <w:iCs/>
          <w:kern w:val="1"/>
          <w:u w:color="393939"/>
        </w:rPr>
      </w:pPr>
      <w:r w:rsidRPr="005E18D7">
        <w:rPr>
          <w:rFonts w:cs="Helvetica-Oblique"/>
          <w:i/>
          <w:iCs/>
          <w:kern w:val="1"/>
          <w:u w:color="393939"/>
        </w:rPr>
        <w:t xml:space="preserve">she too will be seen by all of the world and all souls when she comes to make her presence known among the people of the earth. Every eye will see her, but not everyone will believe. She will speak to the heart of man’s consciences with her motherly tenderness, love and gentleness beckoning them back to me. Back into her Immaculate Heart where they can be loved, protected and nurtured. There will be many conversions. I mean many will break down in astonishment and give their hearts to me for no hardened heart can stand in the face of my Mother’s love. </w:t>
      </w:r>
    </w:p>
    <w:p w14:paraId="2D8D4674"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Oblique"/>
          <w:i/>
          <w:iCs/>
          <w:kern w:val="1"/>
          <w:u w:color="393939"/>
        </w:rPr>
      </w:pPr>
    </w:p>
    <w:p w14:paraId="1FD4A689"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Oblique"/>
          <w:i/>
          <w:iCs/>
          <w:kern w:val="1"/>
          <w:u w:color="393939"/>
        </w:rPr>
        <w:t>However, there will be many who will be conditioned to take the mark already and</w:t>
      </w:r>
      <w:r>
        <w:rPr>
          <w:rFonts w:cs="Helvetica-Oblique"/>
          <w:i/>
          <w:iCs/>
          <w:kern w:val="1"/>
          <w:u w:color="393939"/>
        </w:rPr>
        <w:t xml:space="preserve"> </w:t>
      </w:r>
      <w:r w:rsidRPr="005E18D7">
        <w:rPr>
          <w:rFonts w:cs="Helvetica-Oblique"/>
          <w:i/>
          <w:iCs/>
          <w:kern w:val="1"/>
          <w:u w:color="393939"/>
        </w:rPr>
        <w:t>will have hearts of stone and will disregard this sign as nothing but a meer mirage. As you saw in the vision the media downplaying this event.</w:t>
      </w:r>
      <w:r>
        <w:rPr>
          <w:rFonts w:cs="Helvetica-Oblique"/>
          <w:i/>
          <w:iCs/>
          <w:kern w:val="1"/>
          <w:u w:color="393939"/>
        </w:rPr>
        <w:t xml:space="preserve"> </w:t>
      </w:r>
      <w:r w:rsidRPr="005E18D7">
        <w:rPr>
          <w:rFonts w:cs="Helvetica-Oblique"/>
          <w:i/>
          <w:iCs/>
          <w:kern w:val="1"/>
          <w:u w:color="393939"/>
        </w:rPr>
        <w:t>These souls I won’t be able to help any longer once they have given themselves over completely to satan by taking this mark. They will have no conscience, but be more like robots inhabited by demons. It so sad my beloved little ones. Pray for Gods mercy over these souls</w:t>
      </w:r>
    </w:p>
    <w:p w14:paraId="3C0599CE"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3DEA4AFA"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I then asked,</w:t>
      </w:r>
    </w:p>
    <w:p w14:paraId="604B3C2C"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But Lord is there hope if we pray for mercy?</w:t>
      </w:r>
    </w:p>
    <w:p w14:paraId="41505EA4"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434BA0AE"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Bold"/>
          <w:b/>
          <w:bCs/>
          <w:kern w:val="1"/>
          <w:u w:color="393939"/>
        </w:rPr>
        <w:t>Jesus responded,</w:t>
      </w:r>
    </w:p>
    <w:p w14:paraId="47600AA7" w14:textId="77777777" w:rsidR="00D03DC6" w:rsidRPr="005E18D7" w:rsidRDefault="00D03DC6" w:rsidP="00D03DC6">
      <w:pPr>
        <w:rPr>
          <w:rFonts w:cs="Helvetica"/>
          <w:kern w:val="1"/>
          <w:u w:color="393939"/>
        </w:rPr>
      </w:pPr>
      <w:r w:rsidRPr="005E18D7">
        <w:rPr>
          <w:rFonts w:cs="Helvetica-Oblique"/>
          <w:i/>
          <w:iCs/>
          <w:kern w:val="1"/>
          <w:u w:color="393939"/>
        </w:rPr>
        <w:t>“There is always hope beloved. Although those with the mark cannot be saved after consenting to it. Your prayers for mercy over them will determine the measure of their punishment in hell. Yes, even in hell my mercy is able to touch souls not bringing them out of the fire, but diminishing their pain if just for a moment. Remember I love these souls, they are my children too. So pray my beloved ones for these souls and for this sign that is soon to come.</w:t>
      </w:r>
      <w:r w:rsidRPr="005E18D7">
        <w:rPr>
          <w:rFonts w:cs="Helvetica"/>
          <w:kern w:val="1"/>
          <w:u w:color="393939"/>
        </w:rPr>
        <w:t>”</w:t>
      </w:r>
    </w:p>
    <w:p w14:paraId="4A858188"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7EC72893"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As an aside here I remember in the Mary Baxter audio book where she was taken to hell for 40 days. There was a soul who was crying out</w:t>
      </w:r>
      <w:r>
        <w:rPr>
          <w:rFonts w:cs="Helvetica"/>
          <w:kern w:val="1"/>
          <w:u w:color="393939"/>
        </w:rPr>
        <w:t xml:space="preserve"> </w:t>
      </w:r>
      <w:r w:rsidRPr="005E18D7">
        <w:rPr>
          <w:rFonts w:cs="Helvetica"/>
          <w:kern w:val="1"/>
          <w:u w:color="393939"/>
        </w:rPr>
        <w:t>to them in hell as Jesus and her walked past this soul. He cried out to Jesus to have mercy. Jesus was crying then he looked up to the Father and said “Father mercy, please mercy” and then the flames of hell went down for a few moments. Only if we knew the extend of Gods mercy it so fathomless. Lord have mercy on these souls. I then said,</w:t>
      </w:r>
    </w:p>
    <w:p w14:paraId="396C9E5E"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17044582"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Lord you have been giving everyone here in the community rapture readings that you are coming soon?</w:t>
      </w:r>
    </w:p>
    <w:p w14:paraId="19EB3909"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And guys we all began to wonder if we didn’t have 3 1/2 years left as he told Mother Clare or he would be coming sooner.</w:t>
      </w:r>
    </w:p>
    <w:p w14:paraId="6FF7D992"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1262A4F0"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Bold"/>
          <w:b/>
          <w:bCs/>
          <w:kern w:val="1"/>
          <w:u w:color="393939"/>
        </w:rPr>
        <w:t>Jesus responded,</w:t>
      </w:r>
    </w:p>
    <w:p w14:paraId="6D5E3811" w14:textId="77777777" w:rsidR="00D03DC6" w:rsidRPr="005E18D7" w:rsidRDefault="00D03DC6" w:rsidP="00D03DC6">
      <w:pPr>
        <w:rPr>
          <w:rFonts w:cs="Helvetica"/>
          <w:kern w:val="1"/>
          <w:u w:color="393939"/>
        </w:rPr>
      </w:pPr>
      <w:r w:rsidRPr="005E18D7">
        <w:rPr>
          <w:rFonts w:cs="Helvetica-Oblique"/>
          <w:i/>
          <w:iCs/>
          <w:kern w:val="1"/>
          <w:u w:color="393939"/>
        </w:rPr>
        <w:t>“I want my brides to be watchful, awake and ready beloved. It can be any moment when the Father makes that call. So continue to work, build my kingdom, but be ready, watchful and sober my beloved ones. Now back to my Mother that is why I am asking my brides to entrust her into their hearts. She will be such a great help for the times to come more than you know. I have much to reveal to you and that is why I continue to prompt you not to fear and not to give up on this call. This message will bring encouragement to so many especially when the hour is at hand that I am sending my Mother to be of help to you all. Just as I mentioned in scripture there is a place prepared for her by my Father in the dessert. When the time comes it will be known among my beloved ones. She will be present with you all for 3/12 years the first half of the tribulation. Just as she was to my apostles during the worst persecution before Nero’s time. She too will be with you all, available for prayers, council, wisdom, and instructions to all.”</w:t>
      </w:r>
    </w:p>
    <w:p w14:paraId="5299DCCF"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73B8DC1E"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 xml:space="preserve">I then felt prompted to look up the chronological time line from Jesus birth, the work of the apostles and who was King or Caesar at that time. From the time line Blessed Mother died right before Nero came into power and he was by far the most wicked Emperor of Rome and his time of reign is called “Nero’s reign of terror”. Where he persecuted Christians ruthlessly and burned them alive to be torches for the city. Paul was sent to Rome to stand before him and I can’t deny the similarities that Jesus left Blessed Mother even then with the church to also prepare them for such a great time of tribulation. He knew they would need her instructions, her faith and her courage to help them endure what they would have to go through for love of Him. Just like she will be with us right before the greatest persecution to take place in history upon the whole world and the Church. </w:t>
      </w:r>
    </w:p>
    <w:p w14:paraId="15E172D2"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http://www.4kingdoms.com/time-line.html</w:t>
      </w:r>
    </w:p>
    <w:p w14:paraId="04FEA8F3"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38A430C5"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So, I then asked, Lord will we all be able to see her and talk with her?</w:t>
      </w:r>
    </w:p>
    <w:p w14:paraId="0DEFBBC7"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As an aside here I wanted to clarify that Blessed Mother would be with us physically on earth and not like a form of an apparition where only a few may see her or talk with her so I asked</w:t>
      </w:r>
    </w:p>
    <w:p w14:paraId="41037C56"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3DC5CE2D"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68837381"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15F30FEE"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Bold"/>
          <w:b/>
          <w:bCs/>
          <w:kern w:val="1"/>
          <w:u w:color="393939"/>
        </w:rPr>
        <w:t>Jesus responded,</w:t>
      </w:r>
    </w:p>
    <w:p w14:paraId="28B6DECD"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Oblique"/>
          <w:i/>
          <w:iCs/>
          <w:kern w:val="1"/>
          <w:u w:color="393939"/>
        </w:rPr>
        <w:t>“Yes beloved, however there are those who I have called to help lead this desert place and just as I have Mother Clare over you. There will be souls I will choose to lead that community and place of hiddness where my Mother will dwell among them. There will be many messages from her that will go forth to help build up and instruct you beloved ones to not lose hope and prepare you for the darkest time to come because it is the latter of the 7 years that will be the most tumulchuous and horrible. Nothing like you ever seen in movies or can even dream of”</w:t>
      </w:r>
    </w:p>
    <w:p w14:paraId="0A8E20F0"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09924F16"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 xml:space="preserve">Lord can you also clarify because I don’t understand when it says in scripture the dragon Satan will be hurled down to earth. Isn’t Satan already on the earth? </w:t>
      </w:r>
    </w:p>
    <w:p w14:paraId="4CF0C5CD"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4BE115E6"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Bold"/>
          <w:b/>
          <w:bCs/>
          <w:kern w:val="1"/>
          <w:u w:color="393939"/>
        </w:rPr>
        <w:t>Jesus responded,</w:t>
      </w:r>
    </w:p>
    <w:p w14:paraId="1511FCE3"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Oblique"/>
          <w:i/>
          <w:iCs/>
          <w:kern w:val="1"/>
          <w:u w:color="393939"/>
        </w:rPr>
        <w:t>No, beloved hell is in the center of the earth, but his dominion is an invisible one and made in the second heaven. He has access to earth because of sin and where there is sin his authority is given.</w:t>
      </w:r>
      <w:r>
        <w:rPr>
          <w:rFonts w:cs="Helvetica-Oblique"/>
          <w:i/>
          <w:iCs/>
          <w:kern w:val="1"/>
          <w:u w:color="393939"/>
        </w:rPr>
        <w:t xml:space="preserve"> </w:t>
      </w:r>
      <w:r w:rsidRPr="005E18D7">
        <w:rPr>
          <w:rFonts w:cs="Helvetica-Oblique"/>
          <w:i/>
          <w:iCs/>
          <w:kern w:val="1"/>
          <w:u w:color="393939"/>
        </w:rPr>
        <w:t>In scripture it is why he is referenced to the prince of the air.</w:t>
      </w:r>
      <w:r w:rsidRPr="005E18D7">
        <w:rPr>
          <w:rFonts w:cs="Helvetica"/>
          <w:kern w:val="1"/>
          <w:u w:color="393939"/>
        </w:rPr>
        <w:t xml:space="preserve"> </w:t>
      </w:r>
    </w:p>
    <w:p w14:paraId="6E1F4C41"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41BD57DE"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Bold"/>
          <w:b/>
          <w:bCs/>
          <w:kern w:val="1"/>
          <w:u w:color="393939"/>
        </w:rPr>
      </w:pPr>
      <w:r w:rsidRPr="005E18D7">
        <w:rPr>
          <w:rFonts w:cs="Helvetica"/>
          <w:kern w:val="1"/>
          <w:u w:color="393939"/>
        </w:rPr>
        <w:t xml:space="preserve">Here He is referencing too </w:t>
      </w:r>
      <w:r w:rsidRPr="005E18D7">
        <w:rPr>
          <w:rFonts w:cs="Helvetica-Bold"/>
          <w:b/>
          <w:bCs/>
          <w:kern w:val="1"/>
          <w:u w:color="393939"/>
        </w:rPr>
        <w:t>Ephesians 2:2 it reads</w:t>
      </w:r>
    </w:p>
    <w:p w14:paraId="17E0BC0A" w14:textId="77777777" w:rsidR="00D03DC6" w:rsidRPr="005E18D7" w:rsidRDefault="00D03DC6" w:rsidP="00D03DC6">
      <w:pPr>
        <w:widowControl w:val="0"/>
        <w:autoSpaceDE w:val="0"/>
        <w:autoSpaceDN w:val="0"/>
        <w:adjustRightInd w:val="0"/>
        <w:rPr>
          <w:rFonts w:cs="Helvetica"/>
          <w:kern w:val="1"/>
          <w:u w:color="393939"/>
        </w:rPr>
      </w:pPr>
      <w:r w:rsidRPr="005E18D7">
        <w:rPr>
          <w:rFonts w:cs="HelveticaNeue-Bold"/>
          <w:b/>
          <w:bCs/>
          <w:u w:color="393939"/>
        </w:rPr>
        <w:t>in which you used to live when you followed the ways of this world and of the ruler of the kingdom of the air NKJV says the prince of the power of the air, the spirit who is now at work in those who are disobedient.</w:t>
      </w:r>
      <w:r w:rsidRPr="005E18D7">
        <w:rPr>
          <w:rFonts w:cs="Helvetica"/>
          <w:kern w:val="1"/>
          <w:u w:color="393939"/>
        </w:rPr>
        <w:t xml:space="preserve"> </w:t>
      </w:r>
    </w:p>
    <w:p w14:paraId="239A7DB0" w14:textId="77777777" w:rsidR="00D03DC6" w:rsidRPr="005E18D7" w:rsidRDefault="00D03DC6" w:rsidP="00D03DC6">
      <w:pPr>
        <w:widowControl w:val="0"/>
        <w:autoSpaceDE w:val="0"/>
        <w:autoSpaceDN w:val="0"/>
        <w:adjustRightInd w:val="0"/>
        <w:rPr>
          <w:rFonts w:cs="Helvetica"/>
          <w:kern w:val="1"/>
          <w:u w:color="393939"/>
        </w:rPr>
      </w:pPr>
    </w:p>
    <w:p w14:paraId="78D4894C" w14:textId="77777777" w:rsidR="00D03DC6" w:rsidRPr="005E18D7" w:rsidRDefault="00D03DC6" w:rsidP="00D03DC6">
      <w:pPr>
        <w:widowControl w:val="0"/>
        <w:autoSpaceDE w:val="0"/>
        <w:autoSpaceDN w:val="0"/>
        <w:adjustRightInd w:val="0"/>
        <w:rPr>
          <w:rFonts w:cs="Helvetica"/>
          <w:kern w:val="1"/>
          <w:u w:color="393939"/>
        </w:rPr>
      </w:pPr>
      <w:r w:rsidRPr="005E18D7">
        <w:rPr>
          <w:rFonts w:cs="Helvetica-Oblique"/>
          <w:i/>
          <w:iCs/>
          <w:kern w:val="1"/>
          <w:u w:color="393939"/>
        </w:rPr>
        <w:t>However in the time of tribulation he and all the fallen angels will truly take there inhabitants upon the earth. There will be no more veils between the kingdom of darkness and the earth. That is why it’s said the men’s heart will fail them Luke 21:26. For the things, creatures, events many will see they will die of fright. That is why I am sending My Mother to help prepare those left behind for the great time of testing and horror. Her prayers, Her words, Her presence will bring so much comfort to so many to endure when this time comes upon you all.</w:t>
      </w:r>
    </w:p>
    <w:p w14:paraId="0CA429F0"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10E9A373"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 xml:space="preserve">Lord will she then leave after the 3 1/2 years? </w:t>
      </w:r>
    </w:p>
    <w:p w14:paraId="6E301C49"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As an aside I was asking referencing to what it says in Revelation “</w:t>
      </w:r>
      <w:r w:rsidRPr="005E18D7">
        <w:rPr>
          <w:rFonts w:cs="HelveticaNeue"/>
          <w:u w:color="393939"/>
        </w:rPr>
        <w:t>where she would be taken care of for a time, times and half a time, out of the serpent’s reach.”</w:t>
      </w:r>
      <w:r>
        <w:rPr>
          <w:rFonts w:cs="Helvetica"/>
          <w:kern w:val="1"/>
          <w:u w:color="393939"/>
        </w:rPr>
        <w:t xml:space="preserve"> </w:t>
      </w:r>
      <w:r w:rsidRPr="005E18D7">
        <w:rPr>
          <w:rFonts w:cs="Helvetica"/>
          <w:kern w:val="1"/>
          <w:u w:color="393939"/>
        </w:rPr>
        <w:t>Which is 3 1/2 years that she will be with us</w:t>
      </w:r>
    </w:p>
    <w:p w14:paraId="46BA0E7C"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6ACA8F86"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Bold"/>
          <w:b/>
          <w:bCs/>
          <w:kern w:val="1"/>
          <w:u w:color="393939"/>
        </w:rPr>
        <w:t>Jesus responded,</w:t>
      </w:r>
    </w:p>
    <w:p w14:paraId="77F0F7C5"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Oblique"/>
          <w:i/>
          <w:iCs/>
          <w:kern w:val="1"/>
          <w:u w:color="393939"/>
        </w:rPr>
      </w:pPr>
      <w:r w:rsidRPr="005E18D7">
        <w:rPr>
          <w:rFonts w:cs="Helvetica-Oblique"/>
          <w:i/>
          <w:iCs/>
          <w:kern w:val="1"/>
          <w:u w:color="393939"/>
        </w:rPr>
        <w:t>“Yes, she will not be as present physically, however you will be able to commune with her as you do now. In the blessed Sacrament and in your heart. She will return to heaven and continuously be praying over you and over my church. That is why I have asked my brides to prepare the way for her. This is indeed her time of glory and I am asking all my brides to begin to pray into this now. It is by your prayers that will pave the way for men’s heart to receive her and embrace her as the gift she is. I want my brides to be zealous for her honor and glory. Tell others about her and the power of praying the rosary. Pray every day for the hearts of souls left behind to receive a grace of repentance and illumination when she appears that they all might turn to me and be steadfast when satan comes on earth to declare war against them. The time is drawing near my beloved ones pray and be ready. Embrace My Mother now. Love and cherish her for she is the greatest help apart from the Holy Spirit that I am sending to be of help before my second coming. Don’t be discouraged my beloved ones, those who will be left behind. The time will be short and you will not be left alone without help”</w:t>
      </w:r>
    </w:p>
    <w:p w14:paraId="725E3693"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2360A8E7"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
          <w:kern w:val="1"/>
          <w:u w:color="393939"/>
        </w:rPr>
        <w:t>I am so humbled that you would reveal such a mystery Lord to us, truly</w:t>
      </w:r>
    </w:p>
    <w:p w14:paraId="4E3C775D"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p>
    <w:p w14:paraId="00BC15A3"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kern w:val="1"/>
          <w:u w:color="393939"/>
        </w:rPr>
      </w:pPr>
      <w:r w:rsidRPr="005E18D7">
        <w:rPr>
          <w:rFonts w:cs="Helvetica-Bold"/>
          <w:b/>
          <w:bCs/>
          <w:kern w:val="1"/>
          <w:u w:color="393939"/>
        </w:rPr>
        <w:t>Jesus responded,</w:t>
      </w:r>
    </w:p>
    <w:p w14:paraId="4A96C271" w14:textId="77777777" w:rsidR="00D03DC6" w:rsidRPr="005E18D7" w:rsidRDefault="00D03DC6" w:rsidP="00D03D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Bold"/>
          <w:b/>
          <w:bCs/>
          <w:kern w:val="1"/>
          <w:u w:color="393939"/>
        </w:rPr>
      </w:pPr>
      <w:r w:rsidRPr="005E18D7">
        <w:rPr>
          <w:rFonts w:cs="Helvetica"/>
          <w:kern w:val="1"/>
          <w:u w:color="393939"/>
        </w:rPr>
        <w:t xml:space="preserve">Remember it is to the little ones in the kingdom I reveal my mysteries too. </w:t>
      </w:r>
      <w:r w:rsidRPr="005E18D7">
        <w:rPr>
          <w:rFonts w:cs="Helvetica-Bold"/>
          <w:b/>
          <w:bCs/>
          <w:kern w:val="1"/>
          <w:u w:color="393939"/>
        </w:rPr>
        <w:t>Matthew 11: 25</w:t>
      </w:r>
    </w:p>
    <w:p w14:paraId="14AE33AF" w14:textId="77777777" w:rsidR="00D03DC6" w:rsidRPr="005E18D7" w:rsidRDefault="00D03DC6" w:rsidP="00D03DC6">
      <w:pPr>
        <w:widowControl w:val="0"/>
        <w:autoSpaceDE w:val="0"/>
        <w:autoSpaceDN w:val="0"/>
        <w:adjustRightInd w:val="0"/>
        <w:jc w:val="both"/>
        <w:rPr>
          <w:rFonts w:cs="Helvetica"/>
          <w:kern w:val="1"/>
          <w:u w:color="393939"/>
        </w:rPr>
      </w:pPr>
      <w:r w:rsidRPr="005E18D7">
        <w:rPr>
          <w:rFonts w:cs="Helvetica-Bold"/>
          <w:b/>
          <w:bCs/>
          <w:color w:val="010F18"/>
          <w:u w:color="393939"/>
        </w:rPr>
        <w:t>At that time Jesus said, "I praise you, Father, Lord of heaven and earth, because you have hidden these things from the wise and learned, and revealed them to little children.</w:t>
      </w:r>
      <w:r w:rsidRPr="005E18D7">
        <w:rPr>
          <w:rFonts w:cs="Helvetica"/>
          <w:kern w:val="1"/>
          <w:u w:color="393939"/>
        </w:rPr>
        <w:t xml:space="preserve"> Stay little, be a nothing and a nobody beloved and I will reveal more to you and our beloved flock in the times to come. I love you my little ones trust these words of prophecy and treasure them in your heart it will be a source of great comfort when the time comes upon you.</w:t>
      </w:r>
    </w:p>
    <w:p w14:paraId="7A017C37" w14:textId="77777777" w:rsidR="00D03DC6" w:rsidRPr="005E18D7" w:rsidRDefault="00D03DC6" w:rsidP="00D03DC6">
      <w:pPr>
        <w:widowControl w:val="0"/>
        <w:autoSpaceDE w:val="0"/>
        <w:autoSpaceDN w:val="0"/>
        <w:adjustRightInd w:val="0"/>
        <w:jc w:val="both"/>
        <w:rPr>
          <w:rFonts w:cs="Helvetica"/>
          <w:kern w:val="1"/>
          <w:u w:color="393939"/>
        </w:rPr>
      </w:pPr>
    </w:p>
    <w:p w14:paraId="26073A4D" w14:textId="77777777" w:rsidR="00D03DC6" w:rsidRPr="005E18D7" w:rsidRDefault="00D03DC6" w:rsidP="00D03DC6">
      <w:pPr>
        <w:widowControl w:val="0"/>
        <w:autoSpaceDE w:val="0"/>
        <w:autoSpaceDN w:val="0"/>
        <w:adjustRightInd w:val="0"/>
        <w:jc w:val="both"/>
        <w:rPr>
          <w:rFonts w:cs="Helvetica"/>
          <w:kern w:val="1"/>
          <w:u w:color="393939"/>
        </w:rPr>
      </w:pPr>
      <w:r w:rsidRPr="005E18D7">
        <w:rPr>
          <w:rFonts w:cs="Helvetica"/>
          <w:kern w:val="1"/>
          <w:u w:color="393939"/>
        </w:rPr>
        <w:t>That was the end of Jesus message</w:t>
      </w:r>
    </w:p>
    <w:p w14:paraId="7E545A3C" w14:textId="77777777" w:rsidR="00D03DC6" w:rsidRPr="005E18D7" w:rsidRDefault="00D03DC6" w:rsidP="00D03DC6">
      <w:pPr>
        <w:widowControl w:val="0"/>
        <w:autoSpaceDE w:val="0"/>
        <w:autoSpaceDN w:val="0"/>
        <w:adjustRightInd w:val="0"/>
        <w:jc w:val="both"/>
        <w:rPr>
          <w:rFonts w:cs="Helvetica"/>
          <w:kern w:val="1"/>
          <w:u w:color="393939"/>
        </w:rPr>
      </w:pPr>
    </w:p>
    <w:p w14:paraId="0516ADD5" w14:textId="77777777" w:rsidR="00D03DC6" w:rsidRPr="005E18D7" w:rsidRDefault="00D03DC6" w:rsidP="00D03DC6">
      <w:pPr>
        <w:widowControl w:val="0"/>
        <w:autoSpaceDE w:val="0"/>
        <w:autoSpaceDN w:val="0"/>
        <w:adjustRightInd w:val="0"/>
        <w:jc w:val="both"/>
        <w:rPr>
          <w:rFonts w:cs="Helvetica"/>
          <w:kern w:val="1"/>
          <w:u w:color="393939"/>
        </w:rPr>
      </w:pPr>
      <w:r w:rsidRPr="005E18D7">
        <w:rPr>
          <w:rFonts w:cs="Helvetica"/>
          <w:kern w:val="1"/>
          <w:u w:color="393939"/>
        </w:rPr>
        <w:t>I was blown away at this message and revelation that was hidden, but now revealed that Blessed Mother is also coming upon the earth to be with us during the tribulation. What a mystery!</w:t>
      </w:r>
    </w:p>
    <w:p w14:paraId="52176592" w14:textId="77777777" w:rsidR="00D03DC6" w:rsidRPr="005E18D7" w:rsidRDefault="00D03DC6" w:rsidP="00D03DC6">
      <w:pPr>
        <w:widowControl w:val="0"/>
        <w:autoSpaceDE w:val="0"/>
        <w:autoSpaceDN w:val="0"/>
        <w:adjustRightInd w:val="0"/>
        <w:jc w:val="both"/>
        <w:rPr>
          <w:rFonts w:cs="Helvetica"/>
          <w:kern w:val="1"/>
          <w:u w:color="393939"/>
        </w:rPr>
      </w:pPr>
    </w:p>
    <w:p w14:paraId="66A07DC9" w14:textId="77777777" w:rsidR="00D03DC6" w:rsidRPr="005E18D7" w:rsidRDefault="00D03DC6" w:rsidP="00D03DC6">
      <w:pPr>
        <w:widowControl w:val="0"/>
        <w:autoSpaceDE w:val="0"/>
        <w:autoSpaceDN w:val="0"/>
        <w:adjustRightInd w:val="0"/>
        <w:jc w:val="both"/>
        <w:rPr>
          <w:rFonts w:cs="Helvetica"/>
          <w:kern w:val="1"/>
          <w:u w:color="393939"/>
        </w:rPr>
      </w:pPr>
      <w:r w:rsidRPr="005E18D7">
        <w:rPr>
          <w:rFonts w:cs="Helvetica"/>
          <w:kern w:val="1"/>
          <w:u w:color="393939"/>
        </w:rPr>
        <w:t xml:space="preserve"> I went to Mother Clare for discernment to confirm this message and she said it was a confirmation of what she had sensed in her heart. As I my roommate brought some things to my mind that God sent Mother Mary as the New Ark of the Covenant as a place for his son God incarnate to dwell and be birth in her and for all mankind. The devil had to be restrained so that he could come upon the earth int he purest form. God the Father gave her so much authority in prayer as we found out when we read the Mary audiobooks that the devils could not stand a chance near her and she cleared the way spiritually with her prayers. Blessed Mother dedicated her life to prayer and purity to prepare the way for Jesus before He came.</w:t>
      </w:r>
    </w:p>
    <w:p w14:paraId="36066981" w14:textId="77777777" w:rsidR="00D03DC6" w:rsidRPr="005E18D7" w:rsidRDefault="00D03DC6" w:rsidP="00D03DC6">
      <w:pPr>
        <w:widowControl w:val="0"/>
        <w:autoSpaceDE w:val="0"/>
        <w:autoSpaceDN w:val="0"/>
        <w:adjustRightInd w:val="0"/>
        <w:jc w:val="both"/>
        <w:rPr>
          <w:rFonts w:cs="Helvetica"/>
          <w:kern w:val="1"/>
          <w:u w:color="393939"/>
        </w:rPr>
      </w:pPr>
    </w:p>
    <w:p w14:paraId="2F0A3967" w14:textId="77777777" w:rsidR="00D03DC6" w:rsidRPr="005E18D7" w:rsidRDefault="00D03DC6" w:rsidP="00D03DC6">
      <w:pPr>
        <w:widowControl w:val="0"/>
        <w:autoSpaceDE w:val="0"/>
        <w:autoSpaceDN w:val="0"/>
        <w:adjustRightInd w:val="0"/>
        <w:jc w:val="both"/>
        <w:rPr>
          <w:rFonts w:cs="Helvetica"/>
          <w:kern w:val="1"/>
          <w:u w:color="393939"/>
        </w:rPr>
      </w:pPr>
      <w:r w:rsidRPr="005E18D7">
        <w:rPr>
          <w:rFonts w:cs="Helvetica"/>
          <w:kern w:val="1"/>
          <w:u w:color="393939"/>
        </w:rPr>
        <w:t>The Angel Gabriel was sent ahead to announce this most amazing conception and the Blessed Mother became the</w:t>
      </w:r>
      <w:r>
        <w:rPr>
          <w:rFonts w:cs="Helvetica"/>
          <w:kern w:val="1"/>
          <w:u w:color="393939"/>
        </w:rPr>
        <w:t xml:space="preserve"> </w:t>
      </w:r>
      <w:r w:rsidRPr="005E18D7">
        <w:rPr>
          <w:rFonts w:cs="Helvetica"/>
          <w:kern w:val="1"/>
          <w:u w:color="393939"/>
        </w:rPr>
        <w:t>hidden forerunner for Jesus also preparing the way with prayer for the early Church before Jesus left them. Now at his second coming The Lord will send the Angels to announce his return with Trumpets, He will also send His Mother to lead the way now as the visible forerunner to prepare the way for his seconding coming after Jesus again leaves with his bride during the rapture. The Lord has mentioned to Mother Clare in his messages that the book of revelations is in chronological order. So, all the events will happen accordingly. Blessed Mother will appear and be among us after the rapture takes place for the first half of the tribulation to prepare us for the remaining 3 1/2 years which Jesus says will be the most horrific and where the Anti-Christ will be taken over by the dragon and the beast system will be enforced. Another foreshadowing is that she is known as the “City of God” one of her many titles and in revelation 21 in some translations rather than saying the New Jerusalem they reference the name as the “City of God” where God dwells among his people. Now before that even takes place Jesus is sending his Mother, who is the “City of God”, to come down from heaven and dwell among the people of the earth.</w:t>
      </w:r>
      <w:r>
        <w:rPr>
          <w:rFonts w:cs="Helvetica"/>
          <w:kern w:val="1"/>
          <w:u w:color="393939"/>
        </w:rPr>
        <w:t xml:space="preserve"> </w:t>
      </w:r>
      <w:r w:rsidRPr="005E18D7">
        <w:rPr>
          <w:rFonts w:cs="Helvetica"/>
          <w:kern w:val="1"/>
          <w:u w:color="393939"/>
        </w:rPr>
        <w:t>Amazing! Oh, thank you Jesus for your Mother, such a wonderful gift and consolation to us all when we are left behind to endure.</w:t>
      </w:r>
      <w:r>
        <w:rPr>
          <w:rFonts w:cs="Helvetica"/>
          <w:kern w:val="1"/>
          <w:u w:color="393939"/>
        </w:rPr>
        <w:t xml:space="preserve"> </w:t>
      </w:r>
      <w:r w:rsidRPr="005E18D7">
        <w:rPr>
          <w:rFonts w:cs="Helvetica"/>
          <w:kern w:val="1"/>
          <w:u w:color="393939"/>
        </w:rPr>
        <w:t>I can’t wait to run into Blessed Mothers arms and be comforted and instructed by her.</w:t>
      </w:r>
    </w:p>
    <w:p w14:paraId="3648FF75" w14:textId="77777777" w:rsidR="00D03DC6" w:rsidRPr="005E18D7" w:rsidRDefault="00D03DC6" w:rsidP="00D03DC6">
      <w:pPr>
        <w:widowControl w:val="0"/>
        <w:autoSpaceDE w:val="0"/>
        <w:autoSpaceDN w:val="0"/>
        <w:adjustRightInd w:val="0"/>
        <w:jc w:val="both"/>
        <w:rPr>
          <w:rFonts w:cs="Helvetica"/>
          <w:kern w:val="1"/>
          <w:u w:color="393939"/>
        </w:rPr>
      </w:pPr>
    </w:p>
    <w:p w14:paraId="297CF995" w14:textId="77777777" w:rsidR="00D03DC6" w:rsidRPr="005E18D7" w:rsidRDefault="00D03DC6" w:rsidP="00D03DC6">
      <w:pPr>
        <w:widowControl w:val="0"/>
        <w:autoSpaceDE w:val="0"/>
        <w:autoSpaceDN w:val="0"/>
        <w:adjustRightInd w:val="0"/>
        <w:jc w:val="both"/>
        <w:rPr>
          <w:rFonts w:cs="Helvetica"/>
          <w:kern w:val="1"/>
          <w:u w:color="393939"/>
        </w:rPr>
      </w:pPr>
      <w:r w:rsidRPr="005E18D7">
        <w:rPr>
          <w:rFonts w:cs="Helvetica"/>
          <w:kern w:val="1"/>
          <w:u w:color="393939"/>
        </w:rPr>
        <w:t>What an amazing grace the Lord has given us Heartdwellers lets never forget to thank him profoundly for this revelation and this gift of his Mother. Tell everyone about her! So we too can help prepare the way for her to be received in all man’s hearts.</w:t>
      </w:r>
    </w:p>
    <w:p w14:paraId="3A7F86F2" w14:textId="77777777" w:rsidR="00D03DC6" w:rsidRPr="005E18D7" w:rsidRDefault="00D03DC6" w:rsidP="00D03DC6">
      <w:pPr>
        <w:widowControl w:val="0"/>
        <w:autoSpaceDE w:val="0"/>
        <w:autoSpaceDN w:val="0"/>
        <w:adjustRightInd w:val="0"/>
        <w:jc w:val="both"/>
        <w:rPr>
          <w:rFonts w:cs="Helvetica"/>
          <w:kern w:val="1"/>
          <w:u w:color="393939"/>
        </w:rPr>
      </w:pPr>
    </w:p>
    <w:p w14:paraId="4968C622" w14:textId="77777777" w:rsidR="00D03DC6" w:rsidRPr="005E18D7" w:rsidRDefault="00D03DC6" w:rsidP="00D03DC6">
      <w:pPr>
        <w:widowControl w:val="0"/>
        <w:autoSpaceDE w:val="0"/>
        <w:autoSpaceDN w:val="0"/>
        <w:adjustRightInd w:val="0"/>
        <w:jc w:val="both"/>
      </w:pPr>
      <w:r w:rsidRPr="005E18D7">
        <w:rPr>
          <w:rFonts w:cs="Helvetica"/>
          <w:kern w:val="1"/>
          <w:u w:color="393939"/>
        </w:rPr>
        <w:t>God bless you guys until the next message</w:t>
      </w:r>
    </w:p>
    <w:p w14:paraId="4473C3F3" w14:textId="5385E67C" w:rsidR="00AB3BA9" w:rsidRPr="00D03DC6" w:rsidRDefault="00AB3BA9" w:rsidP="00D03DC6">
      <w:pPr>
        <w:spacing w:after="240" w:line="360" w:lineRule="atLeast"/>
      </w:pPr>
    </w:p>
    <w:sectPr w:rsidR="00AB3BA9" w:rsidRPr="00D03DC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HelveticaNeue-Bold">
    <w:altName w:val="Arial"/>
    <w:panose1 w:val="00000000000000000000"/>
    <w:charset w:val="00"/>
    <w:family w:val="auto"/>
    <w:notTrueType/>
    <w:pitch w:val="default"/>
    <w:sig w:usb0="00000003" w:usb1="00000000" w:usb2="00000000" w:usb3="00000000" w:csb0="00000001" w:csb1="00000000"/>
  </w:font>
  <w:font w:name="HelveticaNeue">
    <w:altName w:val="Arial"/>
    <w:panose1 w:val="00000000000000000000"/>
    <w:charset w:val="00"/>
    <w:family w:val="auto"/>
    <w:notTrueType/>
    <w:pitch w:val="default"/>
    <w:sig w:usb0="00000003" w:usb1="00000000" w:usb2="00000000" w:usb3="00000000" w:csb0="00000001" w:csb1="00000000"/>
  </w:font>
  <w:font w:name="Menlo-Regular">
    <w:altName w:val="Calibri"/>
    <w:panose1 w:val="00000000000000000000"/>
    <w:charset w:val="00"/>
    <w:family w:val="auto"/>
    <w:notTrueType/>
    <w:pitch w:val="default"/>
    <w:sig w:usb0="00000003" w:usb1="00000000" w:usb2="00000000" w:usb3="00000000" w:csb0="00000001" w:csb1="00000000"/>
  </w:font>
  <w:font w:name="Helvetica-Oblique">
    <w:altName w:val="Helvetica"/>
    <w:panose1 w:val="00000000000000000000"/>
    <w:charset w:val="00"/>
    <w:family w:val="swiss"/>
    <w:notTrueType/>
    <w:pitch w:val="default"/>
    <w:sig w:usb0="00000003" w:usb1="00000000" w:usb2="00000000" w:usb3="00000000" w:csb0="00000001" w:csb1="00000000"/>
  </w:font>
  <w:font w:name="Helvetica-Bold">
    <w:altName w:val="Helvetic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1113"/>
    <w:rsid w:val="001421BB"/>
    <w:rsid w:val="00170E14"/>
    <w:rsid w:val="0018014B"/>
    <w:rsid w:val="00206836"/>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63A97"/>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51FC1"/>
    <w:rsid w:val="0089520A"/>
    <w:rsid w:val="00896953"/>
    <w:rsid w:val="008B2614"/>
    <w:rsid w:val="008C0F48"/>
    <w:rsid w:val="008E3A84"/>
    <w:rsid w:val="00915DE5"/>
    <w:rsid w:val="00916193"/>
    <w:rsid w:val="0092498F"/>
    <w:rsid w:val="00953118"/>
    <w:rsid w:val="00957FC2"/>
    <w:rsid w:val="009A34A1"/>
    <w:rsid w:val="009B04A3"/>
    <w:rsid w:val="009B3D9D"/>
    <w:rsid w:val="009C0B10"/>
    <w:rsid w:val="009D4B11"/>
    <w:rsid w:val="009E346B"/>
    <w:rsid w:val="00A05F08"/>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D03DC6"/>
    <w:rsid w:val="00D11F6F"/>
    <w:rsid w:val="00D12E89"/>
    <w:rsid w:val="00D470CB"/>
    <w:rsid w:val="00D57FE7"/>
    <w:rsid w:val="00DC3A12"/>
    <w:rsid w:val="00DF20D7"/>
    <w:rsid w:val="00DF2DD5"/>
    <w:rsid w:val="00E156F6"/>
    <w:rsid w:val="00E224BD"/>
    <w:rsid w:val="00E27515"/>
    <w:rsid w:val="00E342B8"/>
    <w:rsid w:val="00E616F1"/>
    <w:rsid w:val="00E754C5"/>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7</Pages>
  <Words>2862</Words>
  <Characters>16317</Characters>
  <Application>Microsoft Office Word</Application>
  <DocSecurity>0</DocSecurity>
  <Lines>135</Lines>
  <Paragraphs>38</Paragraphs>
  <ScaleCrop>false</ScaleCrop>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93</cp:revision>
  <cp:lastPrinted>2020-12-12T21:05:00Z</cp:lastPrinted>
  <dcterms:created xsi:type="dcterms:W3CDTF">2020-08-20T22:01:00Z</dcterms:created>
  <dcterms:modified xsi:type="dcterms:W3CDTF">2020-12-30T01:19:00Z</dcterms:modified>
</cp:coreProperties>
</file>