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56A2"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Surrender to Me</w:t>
      </w:r>
    </w:p>
    <w:p w14:paraId="2D584D02" w14:textId="71110E16" w:rsidR="0079613E" w:rsidRDefault="005D73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1</w:t>
      </w:r>
      <w:r w:rsidR="00000000">
        <w:rPr>
          <w:rFonts w:ascii="Calibri" w:hAnsi="Calibri"/>
          <w:color w:val="000000"/>
        </w:rPr>
        <w:t>.8.26</w:t>
      </w:r>
    </w:p>
    <w:p w14:paraId="2F8F1C7F"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044F4A7"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“I surrender all Lord, I surrender all Lord, for I have heard Your call, be glorified for I surrender all,” Mother Clare began. “Jesus, when I look at the immensity of what is before us, of the way You are using us, without our knowledge and how so many things depend upon our obedience, I am truly overwhelmed. I know for a fact that I can do nothing except for Your grace. Jesus, please have mercy on us. Let us not be preoccupied with our own issues, but what is on Your Heart.  Please forgive our shallowness, and help us really pray from the heart about those things that are most important to You, Lord.”</w:t>
      </w:r>
    </w:p>
    <w:p w14:paraId="106A6D35"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DEC491E"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“Beloved, it is not My Heart that you should be confused and constantly feeling condemned. This can and will be stopped up and brought to an end. Clare, you know when you are in the flesh, and I know when you’re over the top and past being able to cope. I am not condemning you for that, in fact I am not condemning you at all, only calling you up to a higher level of consecration. Don’t you believe that I am aware of all your weaknesses and I would not be inviting you up unless I had a remedy for all you struggle against. Rest assured, have faith and Trust in Me, I do have an answer, a way free from the chains that have bound you, but it is My way not yours and it is doable IF you will Trust Me.” </w:t>
      </w:r>
      <w:r>
        <w:rPr>
          <w:rFonts w:ascii="Calibri" w:hAnsi="Calibri"/>
          <w:color w:val="000000"/>
        </w:rPr>
        <w:t>“Lord, I am willing to be made willing.”</w:t>
      </w:r>
    </w:p>
    <w:p w14:paraId="4CBDECF3"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D37F315"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 know this, but in your heart you imagine that it is impossible to you, and in a way that is true, but We’re not doing it your way, but Mine.” “</w:t>
      </w:r>
      <w:r>
        <w:rPr>
          <w:rFonts w:ascii="Calibri" w:hAnsi="Calibri"/>
          <w:color w:val="000000"/>
        </w:rPr>
        <w:t xml:space="preserve">Jesus, I have struggled and struggled and struggled and I have lost hope. Besides I do not want to take up this time with my personal struggles.” </w:t>
      </w:r>
      <w:r>
        <w:rPr>
          <w:rFonts w:ascii="Calibri" w:hAnsi="Calibri"/>
          <w:i/>
          <w:iCs/>
          <w:color w:val="000000"/>
        </w:rPr>
        <w:t>“Your struggles are not merely personal. Everyone struggles with their own issues just as hard as yours are to overcome. It is a matter of Love. Do you love Me enough to apply the medicine necessary to overcome these things?” “</w:t>
      </w:r>
      <w:r>
        <w:rPr>
          <w:rFonts w:ascii="Calibri" w:hAnsi="Calibri"/>
          <w:color w:val="000000"/>
        </w:rPr>
        <w:t>This Lord, is where I sincerely doubt and hide my fears, I want to crawl into a hole because my love for you is so little.”</w:t>
      </w:r>
    </w:p>
    <w:p w14:paraId="56752712"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768D173"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 understand and truly I say to you, I will crawl into that hole right after you to bring you back out. I do have a way and it is not impossible. You are facing many covens who have determined that they, collectively will bring you down, but they cannot bring Me down, so We will accomplish this together. It is partly a matter of perspective. You are looking at your mountain, not Me. When you change your focus We can move forward. It’s just that simple, more of Me. So, you see your opposition is tailored to keep you preoccupied and distracted away from the time necessary for your cure. It’s just that simple, they have manipulated your focus to keep it on you and your problem rather than Me. I am leading you back into the message I gave you recently about letting go of the struggle and trusting Me for the path to freedom. You are still expecting yourself to conquer your flesh, even after all these years, you are still looking to yourself.” “</w:t>
      </w:r>
      <w:r>
        <w:rPr>
          <w:rFonts w:ascii="Calibri" w:hAnsi="Calibri"/>
          <w:color w:val="000000"/>
        </w:rPr>
        <w:t>You are right Lord.”</w:t>
      </w:r>
    </w:p>
    <w:p w14:paraId="3B3828E8"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48616FB"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“Exactly. This applies to all of you who are taking My messages to Clare seriously. You can no longer rely on your self-discipline and restraint to solve your struggles with the flesh. The forces aligned against all of you are beyond your skill level to conquer. That’s why I am here to help you.” “</w:t>
      </w:r>
      <w:r>
        <w:rPr>
          <w:rFonts w:ascii="Calibri" w:hAnsi="Calibri"/>
          <w:color w:val="000000"/>
        </w:rPr>
        <w:t xml:space="preserve">But how Lord?” </w:t>
      </w:r>
      <w:r>
        <w:rPr>
          <w:rFonts w:ascii="Calibri" w:hAnsi="Calibri"/>
          <w:i/>
          <w:iCs/>
          <w:color w:val="000000"/>
        </w:rPr>
        <w:t xml:space="preserve">“Love is the answer. When you love Me more than your own comforts, you will have been given the means to surrender to Me. More of Me Beloved ones, more of Me, until you can no longer let entanglements hold you back from complete surrender. I am not suggesting you do this in your own power. That is impossible. What you must do is change your focus, change what you are looking at. Rivet your heart and mind totally </w:t>
      </w:r>
      <w:r>
        <w:rPr>
          <w:rFonts w:ascii="Calibri" w:hAnsi="Calibri"/>
          <w:i/>
          <w:iCs/>
          <w:color w:val="000000"/>
        </w:rPr>
        <w:lastRenderedPageBreak/>
        <w:t xml:space="preserve">on Me, and I will do the rest.    </w:t>
      </w:r>
    </w:p>
    <w:p w14:paraId="572C9F0E"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5DED04C" w14:textId="77777777" w:rsidR="0079613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“Fall in love all over again with Me, I am calling you, I am longing for you, I am suffering in My Heart because of your entanglements with the world and the comforts they bring you. I want to be the only One who brings you comfort. When you see Me clearly, you will realize that there is no competition, that only I can bring the comfort you are dying for. When you reach that point, you will be ready to let go of all the lesser comforts. Dive in beloved. Be the swimmer who plunges to the bottom and finds the pearls. Forsake the warmth and buoyancy of the water, forsake the refreshing and dive into the depths to find Me. When our eyes meet and our hearts embrace, there will no longer be a struggle, our Love for one another will finally close the door on the world forever.” </w:t>
      </w:r>
      <w:r>
        <w:rPr>
          <w:rFonts w:ascii="Calibri" w:hAnsi="Calibri"/>
          <w:color w:val="000000"/>
        </w:rPr>
        <w:t>Amen.</w:t>
      </w:r>
    </w:p>
    <w:p w14:paraId="2FE9E940"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BA5F678"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8ED389A" w14:textId="77777777" w:rsidR="0079613E" w:rsidRDefault="007961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sectPr w:rsidR="0079613E">
      <w:pgSz w:w="12240" w:h="15840"/>
      <w:pgMar w:top="1440" w:right="948" w:bottom="1440" w:left="948"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79613E"/>
    <w:rsid w:val="005D7334"/>
    <w:rsid w:val="0079613E"/>
    <w:rsid w:val="00D903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C186"/>
  <w15:docId w15:val="{E10310A0-19CA-49FF-95E3-BA761563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2</Pages>
  <Words>680</Words>
  <Characters>3880</Characters>
  <Application>Microsoft Office Word</Application>
  <DocSecurity>0</DocSecurity>
  <Lines>32</Lines>
  <Paragraphs>9</Paragraphs>
  <ScaleCrop>false</ScaleCrop>
  <Company>p0-91÷ASA˛https://youtu.be/P4IPzYKNOsQb</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F</cp:lastModifiedBy>
  <cp:revision>2</cp:revision>
  <dcterms:created xsi:type="dcterms:W3CDTF">2026-01-11T19:42:00Z</dcterms:created>
  <dcterms:modified xsi:type="dcterms:W3CDTF">2026-01-11T19:42:00Z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2026-01-07T17:33:13Z</dcterms:modified>
  <cp:revision>40</cp:revision>
  <dc:subject/>
  <dc:title/>
</cp:coreProperties>
</file>