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B5" w:rsidRDefault="00C736B5" w:rsidP="00C736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问题难度的总结：</w:t>
      </w:r>
    </w:p>
    <w:p w:rsidR="00C736B5" w:rsidRDefault="00C736B5" w:rsidP="00C736B5">
      <w:r>
        <w:rPr>
          <w:rFonts w:hint="eastAsia"/>
        </w:rPr>
        <w:t>这里介绍的问题难度主要分为：P问题(</w:t>
      </w:r>
      <w:r w:rsidRPr="00C736B5">
        <w:t>Polynomial</w:t>
      </w:r>
      <w:r>
        <w:t xml:space="preserve"> time)</w:t>
      </w:r>
      <w:r>
        <w:rPr>
          <w:rFonts w:hint="eastAsia"/>
        </w:rPr>
        <w:t>、NP问题(</w:t>
      </w:r>
      <w:r w:rsidRPr="00C736B5">
        <w:t>Non-deterministic Polynomial time</w:t>
      </w:r>
      <w:r>
        <w:t>)</w:t>
      </w:r>
      <w:r>
        <w:rPr>
          <w:rFonts w:hint="eastAsia"/>
        </w:rPr>
        <w:t>、NPC问题(</w:t>
      </w:r>
      <w:r w:rsidRPr="00C736B5">
        <w:t>NP-Complete</w:t>
      </w:r>
      <w:r>
        <w:t>)</w:t>
      </w:r>
      <w:r>
        <w:rPr>
          <w:rFonts w:hint="eastAsia"/>
        </w:rPr>
        <w:t>、NPH问题(</w:t>
      </w:r>
      <w:r>
        <w:t>NP-H</w:t>
      </w:r>
      <w:r>
        <w:rPr>
          <w:rFonts w:hint="eastAsia"/>
        </w:rPr>
        <w:t>ard</w:t>
      </w:r>
      <w:r>
        <w:t>)</w:t>
      </w:r>
      <w:r>
        <w:rPr>
          <w:rFonts w:hint="eastAsia"/>
        </w:rPr>
        <w:t>。还有</w:t>
      </w:r>
      <w:r w:rsidR="00004478">
        <w:rPr>
          <w:rFonts w:hint="eastAsia"/>
        </w:rPr>
        <w:t>其他对问题的</w:t>
      </w:r>
      <w:r>
        <w:rPr>
          <w:rFonts w:hint="eastAsia"/>
        </w:rPr>
        <w:t>分类</w:t>
      </w:r>
      <w:r w:rsidR="00004478">
        <w:rPr>
          <w:rFonts w:hint="eastAsia"/>
        </w:rPr>
        <w:t>，比如</w:t>
      </w:r>
      <w:r>
        <w:rPr>
          <w:rFonts w:hint="eastAsia"/>
        </w:rPr>
        <w:t>co-NP问题</w:t>
      </w:r>
      <w:r w:rsidR="00004478">
        <w:rPr>
          <w:rFonts w:hint="eastAsia"/>
        </w:rPr>
        <w:t>、PSPACE问题等。</w:t>
      </w:r>
    </w:p>
    <w:p w:rsidR="00C736B5" w:rsidRDefault="00C736B5" w:rsidP="00C736B5"/>
    <w:p w:rsidR="00C736B5" w:rsidRDefault="00C736B5" w:rsidP="00C736B5">
      <w:r>
        <w:rPr>
          <w:rFonts w:hint="eastAsia"/>
        </w:rPr>
        <w:t>先介绍P问题：</w:t>
      </w:r>
    </w:p>
    <w:p w:rsidR="00C736B5" w:rsidRDefault="00C736B5" w:rsidP="00C736B5">
      <w:r>
        <w:rPr>
          <w:rFonts w:hint="eastAsia"/>
        </w:rPr>
        <w:t>顾名思义，P问题是我们学习算法最一般的可解问题，它要求能够设计算法在多项式内求解。同样，求解也意味着我们可以在多项式内验证。</w:t>
      </w:r>
    </w:p>
    <w:p w:rsidR="00C736B5" w:rsidRDefault="00C736B5" w:rsidP="00C736B5"/>
    <w:p w:rsidR="00C736B5" w:rsidRDefault="00C736B5" w:rsidP="00C736B5">
      <w:r>
        <w:rPr>
          <w:rFonts w:hint="eastAsia"/>
        </w:rPr>
        <w:t>NP问题：</w:t>
      </w:r>
    </w:p>
    <w:p w:rsidR="00C736B5" w:rsidRDefault="00C736B5" w:rsidP="00C736B5">
      <w:bookmarkStart w:id="0" w:name="OLE_LINK1"/>
      <w:bookmarkStart w:id="1" w:name="OLE_LINK2"/>
      <w:r>
        <w:rPr>
          <w:rFonts w:hint="eastAsia"/>
        </w:rPr>
        <w:t>可以在多项式时间内验证，但不一定存在多项式的解法</w:t>
      </w:r>
      <w:bookmarkEnd w:id="0"/>
      <w:bookmarkEnd w:id="1"/>
      <w:r>
        <w:rPr>
          <w:rFonts w:hint="eastAsia"/>
        </w:rPr>
        <w:t>。显然，P</w:t>
      </w:r>
      <w:r>
        <w:t>&lt;=NP</w:t>
      </w:r>
      <w:r>
        <w:rPr>
          <w:rFonts w:hint="eastAsia"/>
        </w:rPr>
        <w:t>，但是否真的P=NP，仍是一个计算机科学领域的难题。如果P=NP，类似密码学的基础，大数分解，就会被攻陷。</w:t>
      </w:r>
      <w:r w:rsidR="00C00870">
        <w:rPr>
          <w:rFonts w:hint="eastAsia"/>
        </w:rPr>
        <w:t>找到一个问题的多项式解，可以将该问题由NP问题降级为P问题。</w:t>
      </w:r>
    </w:p>
    <w:p w:rsidR="00C00870" w:rsidRDefault="00C00870" w:rsidP="00C736B5"/>
    <w:p w:rsidR="00C00870" w:rsidRDefault="00C00870" w:rsidP="00C736B5">
      <w:r>
        <w:rPr>
          <w:rFonts w:hint="eastAsia"/>
        </w:rPr>
        <w:t>NPC问题：</w:t>
      </w:r>
    </w:p>
    <w:p w:rsidR="00C00870" w:rsidRDefault="00C00870" w:rsidP="00C736B5">
      <w:r>
        <w:rPr>
          <w:rFonts w:hint="eastAsia"/>
        </w:rPr>
        <w:t>NP问题的一种，同样要求可以在多项式时间内验证，但不一定存在多项式的解法。至少目前，对NPC问题还没有多项式的解法。它是所有NP问题</w:t>
      </w:r>
      <w:r w:rsidR="007E4595">
        <w:rPr>
          <w:rFonts w:hint="eastAsia"/>
        </w:rPr>
        <w:t>多项式</w:t>
      </w:r>
      <w:r>
        <w:rPr>
          <w:rFonts w:hint="eastAsia"/>
        </w:rPr>
        <w:t>规约的最</w:t>
      </w:r>
      <w:r w:rsidR="007E4595">
        <w:rPr>
          <w:rFonts w:hint="eastAsia"/>
        </w:rPr>
        <w:t>难</w:t>
      </w:r>
      <w:r>
        <w:rPr>
          <w:rFonts w:hint="eastAsia"/>
        </w:rPr>
        <w:t>形式。</w:t>
      </w:r>
    </w:p>
    <w:p w:rsidR="007E4595" w:rsidRDefault="007E4595" w:rsidP="00C736B5"/>
    <w:p w:rsidR="007E4595" w:rsidRDefault="007E4595" w:rsidP="00C736B5">
      <w:r>
        <w:rPr>
          <w:rFonts w:hint="eastAsia"/>
        </w:rPr>
        <w:t>NPH问题：</w:t>
      </w:r>
    </w:p>
    <w:p w:rsidR="007E4595" w:rsidRDefault="007E4595" w:rsidP="00C736B5">
      <w:r>
        <w:rPr>
          <w:rFonts w:hint="eastAsia"/>
        </w:rPr>
        <w:t>NPH问题不要求必须是NP问题，它是一种比NP问题更难的问题，任何NPC问题都可以在多项式时间内规约到它。</w:t>
      </w:r>
      <w:r w:rsidR="00F27ED0">
        <w:rPr>
          <w:rFonts w:hint="eastAsia"/>
        </w:rPr>
        <w:t>但如果NPH问题可以在多项式时间内验证，则它成为了一个NPC问题。</w:t>
      </w:r>
    </w:p>
    <w:p w:rsidR="00A731AF" w:rsidRDefault="00A731AF" w:rsidP="00C736B5"/>
    <w:p w:rsidR="00A731AF" w:rsidRDefault="00A731AF" w:rsidP="00C736B5">
      <w:r>
        <w:rPr>
          <w:rFonts w:hint="eastAsia"/>
        </w:rPr>
        <w:t>最后上两张图，表明他们的关系：</w:t>
      </w:r>
    </w:p>
    <w:p w:rsidR="00A731AF" w:rsidRDefault="00A731AF" w:rsidP="00C736B5"/>
    <w:p w:rsidR="00A731AF" w:rsidRDefault="00A731AF" w:rsidP="00C736B5">
      <w:r>
        <w:rPr>
          <w:noProof/>
        </w:rPr>
        <w:drawing>
          <wp:inline distT="0" distB="0" distL="0" distR="0" wp14:anchorId="7142E0C6" wp14:editId="5706707F">
            <wp:extent cx="5274310" cy="2199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AF" w:rsidRDefault="00A731AF" w:rsidP="00C736B5"/>
    <w:p w:rsidR="00A731AF" w:rsidRDefault="00A731AF" w:rsidP="00A731AF">
      <w:pPr>
        <w:jc w:val="center"/>
      </w:pPr>
      <w:r>
        <w:rPr>
          <w:noProof/>
        </w:rPr>
        <w:lastRenderedPageBreak/>
        <w:drawing>
          <wp:inline distT="0" distB="0" distL="0" distR="0" wp14:anchorId="1988491E" wp14:editId="2B6668CF">
            <wp:extent cx="3848018" cy="24669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433" cy="24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B5" w:rsidRDefault="00C736B5" w:rsidP="00C736B5"/>
    <w:p w:rsidR="00CF4114" w:rsidRDefault="00CF4114" w:rsidP="00C736B5">
      <w:r>
        <w:rPr>
          <w:rFonts w:hint="eastAsia"/>
        </w:rPr>
        <w:t>最后简单讨论一下co</w:t>
      </w:r>
      <w:r>
        <w:t>-NP</w:t>
      </w:r>
      <w:r w:rsidR="00EF519C">
        <w:rPr>
          <w:rFonts w:hint="eastAsia"/>
        </w:rPr>
        <w:t>和PSPACE</w:t>
      </w:r>
    </w:p>
    <w:p w:rsidR="00CF4114" w:rsidRDefault="00CF4114" w:rsidP="00C736B5"/>
    <w:p w:rsidR="00CF4114" w:rsidRDefault="00CF4114" w:rsidP="00C736B5">
      <w:r>
        <w:rPr>
          <w:rFonts w:hint="eastAsia"/>
        </w:rPr>
        <w:t>co-NP是对问题的反问题而言的，</w:t>
      </w:r>
      <w:r w:rsidR="00BD0D8B">
        <w:rPr>
          <w:rFonts w:hint="eastAsia"/>
        </w:rPr>
        <w:t>因为对于一个问题而言，它的反问题有时是无法在多项式时间内验证的。如果一个问题是P问题，则它的反问题也是P问题。但如果一个问题是NP问题，则它的反问题是否同样是NP的，还不得而知。我们知道的就是，如果NP</w:t>
      </w:r>
      <w:r w:rsidR="00BD0D8B">
        <w:t>!</w:t>
      </w:r>
      <w:r w:rsidR="00BD0D8B">
        <w:rPr>
          <w:rFonts w:hint="eastAsia"/>
        </w:rPr>
        <w:t>=co-NP，则N</w:t>
      </w:r>
      <w:r w:rsidR="00BD0D8B">
        <w:t>P!=P</w:t>
      </w:r>
      <w:r w:rsidR="00BD0D8B">
        <w:rPr>
          <w:rFonts w:hint="eastAsia"/>
        </w:rPr>
        <w:t>。</w:t>
      </w:r>
    </w:p>
    <w:p w:rsidR="00BD0D8B" w:rsidRDefault="00BD0D8B" w:rsidP="00C736B5">
      <w:r>
        <w:rPr>
          <w:rFonts w:hint="eastAsia"/>
        </w:rPr>
        <w:t>所以co</w:t>
      </w:r>
      <w:r>
        <w:t>-NP</w:t>
      </w:r>
      <w:r>
        <w:rPr>
          <w:rFonts w:hint="eastAsia"/>
        </w:rPr>
        <w:t>难度表示，该问题的反问题属于NP的。原问题的难度不一定是NP的。但仍然存在一些问题，它本身和它的反问题都是NP的，则我们说它具有良好品德，是一个更好解的</w:t>
      </w:r>
      <w:r w:rsidR="002B6AC4">
        <w:rPr>
          <w:rFonts w:hint="eastAsia"/>
        </w:rPr>
        <w:t>问题。</w:t>
      </w:r>
      <w:r w:rsidR="00202084">
        <w:rPr>
          <w:rFonts w:hint="eastAsia"/>
        </w:rPr>
        <w:t>（有可能是P的）</w:t>
      </w:r>
    </w:p>
    <w:p w:rsidR="00EF519C" w:rsidRDefault="00EF519C" w:rsidP="00C736B5"/>
    <w:p w:rsidR="00EF519C" w:rsidRDefault="00CE1702" w:rsidP="00C736B5">
      <w:r>
        <w:rPr>
          <w:rFonts w:hint="eastAsia"/>
        </w:rPr>
        <w:t>PSPACE是对解决问题在空间复杂度上的划分，如果一个问题可以在多项式空间解决，则称为PSPACE的。</w:t>
      </w:r>
    </w:p>
    <w:p w:rsidR="00CE1702" w:rsidRDefault="00CE1702" w:rsidP="00CE1702">
      <w:pPr>
        <w:jc w:val="center"/>
      </w:pPr>
      <w:r>
        <w:rPr>
          <w:noProof/>
        </w:rPr>
        <w:drawing>
          <wp:inline distT="0" distB="0" distL="0" distR="0">
            <wp:extent cx="2841644" cy="2583313"/>
            <wp:effectExtent l="0" t="0" r="0" b="7620"/>
            <wp:docPr id="3" name="图片 3" descr="https://upload.wikimedia.org/wikipedia/commons/thumb/6/6e/Complexity_subsets_pspace.svg/1024px-Complexity_subsets_psp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e/Complexity_subsets_pspace.svg/1024px-Complexity_subsets_pspac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26" cy="25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14" w:rsidRDefault="00CF4114" w:rsidP="00C736B5"/>
    <w:p w:rsidR="00CE1702" w:rsidRDefault="00CE1702" w:rsidP="00C736B5">
      <w:r>
        <w:rPr>
          <w:rFonts w:hint="eastAsia"/>
        </w:rPr>
        <w:t>参考资料：</w:t>
      </w:r>
    </w:p>
    <w:p w:rsidR="0082207A" w:rsidRDefault="00C736B5" w:rsidP="00763FA9">
      <w:pPr>
        <w:pStyle w:val="a3"/>
        <w:numPr>
          <w:ilvl w:val="0"/>
          <w:numId w:val="2"/>
        </w:numPr>
        <w:ind w:firstLineChars="0"/>
      </w:pPr>
      <w:r w:rsidRPr="00C736B5">
        <w:t>Computers and Intractability: A Guide to the Theory of NP-Completeness (Series of Books in the Mathematical Sciences)</w:t>
      </w:r>
      <w:r w:rsidR="00763FA9">
        <w:t xml:space="preserve"> </w:t>
      </w:r>
      <w:r w:rsidR="00763FA9">
        <w:rPr>
          <w:rFonts w:hint="eastAsia"/>
        </w:rPr>
        <w:t>（计算机科学中引用最多的书）</w:t>
      </w:r>
    </w:p>
    <w:p w:rsidR="00763FA9" w:rsidRDefault="00F7466E" w:rsidP="00763FA9">
      <w:pPr>
        <w:pStyle w:val="a3"/>
        <w:numPr>
          <w:ilvl w:val="0"/>
          <w:numId w:val="2"/>
        </w:numPr>
        <w:ind w:firstLineChars="0"/>
      </w:pPr>
      <w:hyperlink r:id="rId8" w:history="1">
        <w:r w:rsidRPr="00DE6C0B">
          <w:rPr>
            <w:rStyle w:val="a4"/>
          </w:rPr>
          <w:t>https://stackoverflow.com/questions/1857244/what-are-the-differences-between-</w:t>
        </w:r>
        <w:bookmarkStart w:id="2" w:name="_GoBack"/>
        <w:bookmarkEnd w:id="2"/>
        <w:r w:rsidRPr="00DE6C0B">
          <w:rPr>
            <w:rStyle w:val="a4"/>
          </w:rPr>
          <w:t>np-np-complete-and-np-hard</w:t>
        </w:r>
      </w:hyperlink>
    </w:p>
    <w:p w:rsidR="00F7466E" w:rsidRDefault="00F7466E" w:rsidP="00F7466E"/>
    <w:p w:rsidR="00F7466E" w:rsidRDefault="00F7466E" w:rsidP="00F746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规约问题</w:t>
      </w:r>
    </w:p>
    <w:p w:rsidR="00F7466E" w:rsidRPr="00C736B5" w:rsidRDefault="00F7466E" w:rsidP="00F7466E">
      <w:pPr>
        <w:rPr>
          <w:rFonts w:hint="eastAsia"/>
        </w:rPr>
      </w:pPr>
      <w:r>
        <w:rPr>
          <w:rFonts w:hint="eastAsia"/>
        </w:rPr>
        <w:t>要证明一个问题是NPC的问题，</w:t>
      </w:r>
      <w:bookmarkStart w:id="3" w:name="OLE_LINK3"/>
      <w:r>
        <w:rPr>
          <w:rFonts w:hint="eastAsia"/>
        </w:rPr>
        <w:t>需要找一个已知是NPC的问题，然后证明</w:t>
      </w:r>
      <w:proofErr w:type="gramStart"/>
      <w:r>
        <w:rPr>
          <w:rFonts w:hint="eastAsia"/>
        </w:rPr>
        <w:t>任意该</w:t>
      </w:r>
      <w:proofErr w:type="gramEnd"/>
      <w:r>
        <w:rPr>
          <w:rFonts w:hint="eastAsia"/>
        </w:rPr>
        <w:t>NPC问题的实例，都能规约到要证明这个问题的一个实例，这样才能证明该问题是NPC的。而不是将该问题的任意实例，规约到NPC问题。</w:t>
      </w:r>
      <w:bookmarkEnd w:id="3"/>
    </w:p>
    <w:sectPr w:rsidR="00F7466E" w:rsidRPr="00C7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2CCA"/>
    <w:multiLevelType w:val="hybridMultilevel"/>
    <w:tmpl w:val="F72602E2"/>
    <w:lvl w:ilvl="0" w:tplc="2F821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D4203"/>
    <w:multiLevelType w:val="hybridMultilevel"/>
    <w:tmpl w:val="573E5BE2"/>
    <w:lvl w:ilvl="0" w:tplc="D23027D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24"/>
    <w:rsid w:val="00004478"/>
    <w:rsid w:val="00202084"/>
    <w:rsid w:val="002B6AC4"/>
    <w:rsid w:val="00763FA9"/>
    <w:rsid w:val="007E4595"/>
    <w:rsid w:val="0082207A"/>
    <w:rsid w:val="009706A5"/>
    <w:rsid w:val="00A731AF"/>
    <w:rsid w:val="00BD0D8B"/>
    <w:rsid w:val="00C00870"/>
    <w:rsid w:val="00C736B5"/>
    <w:rsid w:val="00CE1702"/>
    <w:rsid w:val="00CF4114"/>
    <w:rsid w:val="00E77553"/>
    <w:rsid w:val="00E93283"/>
    <w:rsid w:val="00EB0A24"/>
    <w:rsid w:val="00EF519C"/>
    <w:rsid w:val="00F27ED0"/>
    <w:rsid w:val="00F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BBC2"/>
  <w15:chartTrackingRefBased/>
  <w15:docId w15:val="{8CD61570-70C9-494B-92CE-0CA2BAA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4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57244/what-are-the-differences-between-np-np-complete-and-np-h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13</cp:revision>
  <dcterms:created xsi:type="dcterms:W3CDTF">2019-01-04T05:25:00Z</dcterms:created>
  <dcterms:modified xsi:type="dcterms:W3CDTF">2019-01-04T11:33:00Z</dcterms:modified>
</cp:coreProperties>
</file>