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39BD" w14:textId="49CCDCE3" w:rsidR="004532B2" w:rsidRPr="004532B2" w:rsidRDefault="004532B2">
      <w:pPr>
        <w:rPr>
          <w:b/>
          <w:bCs/>
          <w:u w:val="single"/>
        </w:rPr>
      </w:pPr>
      <w:r w:rsidRPr="004532B2">
        <w:rPr>
          <w:b/>
          <w:bCs/>
          <w:u w:val="single"/>
        </w:rPr>
        <w:t>CSE450 Programming Assignment</w:t>
      </w:r>
    </w:p>
    <w:p w14:paraId="7DFF59E9" w14:textId="418556F1" w:rsidR="0097796C" w:rsidRDefault="0055650F">
      <w:r>
        <w:t xml:space="preserve">To be able to find the maximum capacity of flow from </w:t>
      </w:r>
      <w:r w:rsidRPr="0055650F">
        <w:t xml:space="preserve">LAX and </w:t>
      </w:r>
      <w:r>
        <w:t xml:space="preserve">to </w:t>
      </w:r>
      <w:r w:rsidRPr="0055650F">
        <w:t>NYC</w:t>
      </w:r>
      <w:r>
        <w:t>.</w:t>
      </w:r>
      <w:r w:rsidR="00030B47">
        <w:t xml:space="preserve"> We </w:t>
      </w:r>
      <w:r w:rsidR="00A11C47">
        <w:t>must</w:t>
      </w:r>
      <w:r w:rsidR="00030B47">
        <w:t xml:space="preserve"> use the </w:t>
      </w:r>
      <w:r w:rsidR="00030B47" w:rsidRPr="00030B47">
        <w:t>Ford–Fulkerson</w:t>
      </w:r>
      <w:r w:rsidR="00030B47">
        <w:t>.</w:t>
      </w:r>
      <w:r w:rsidR="00A11C47">
        <w:t xml:space="preserve"> </w:t>
      </w:r>
      <w:r w:rsidR="0097796C">
        <w:t>However,</w:t>
      </w:r>
      <w:r w:rsidR="00A11C47">
        <w:t xml:space="preserve"> in this case, we cannot just simply use Ford-Fulkerson blindly and take each node as the airport and </w:t>
      </w:r>
      <w:r w:rsidR="0097796C">
        <w:t>the capacity as is</w:t>
      </w:r>
      <w:r w:rsidR="005E76C9">
        <w:t>.</w:t>
      </w:r>
      <w:r w:rsidR="00A122E3">
        <w:t xml:space="preserve"> Because there is timing involved</w:t>
      </w:r>
      <w:r w:rsidR="001879CE">
        <w:t xml:space="preserve"> where the entire flight duration must be within 24 hours starting from 6am to 5:59am</w:t>
      </w:r>
      <w:r w:rsidR="00811581">
        <w:t xml:space="preserve"> next day</w:t>
      </w:r>
      <w:r w:rsidR="001879CE">
        <w:t>.</w:t>
      </w:r>
      <w:r w:rsidR="004312FA">
        <w:t xml:space="preserve"> Only compatible flights that </w:t>
      </w:r>
      <w:r w:rsidR="004976E3">
        <w:t xml:space="preserve">can be counted, say if the </w:t>
      </w:r>
      <w:r w:rsidR="009D73B8">
        <w:t>start time for first flight is 10am and reaches the mid stop at 1pm, then the next flight must strictly be after 1pm</w:t>
      </w:r>
      <w:r w:rsidR="00BA4834">
        <w:t xml:space="preserve"> or just right at 1pm</w:t>
      </w:r>
      <w:r w:rsidR="004976E3">
        <w:t>.</w:t>
      </w:r>
    </w:p>
    <w:p w14:paraId="09A2BC17" w14:textId="309ABFAD" w:rsidR="00DA4982" w:rsidRDefault="00865782">
      <w:r>
        <w:t>So,</w:t>
      </w:r>
      <w:r w:rsidR="00DA4982">
        <w:t xml:space="preserve"> with that constraint, we must construct the graph </w:t>
      </w:r>
      <w:r w:rsidR="000913AC">
        <w:t xml:space="preserve">in a way such that </w:t>
      </w:r>
      <w:r w:rsidR="00DA4982">
        <w:t xml:space="preserve">instead </w:t>
      </w:r>
      <w:r w:rsidR="000913AC">
        <w:t xml:space="preserve">of </w:t>
      </w:r>
      <w:r w:rsidR="00DA4982">
        <w:t xml:space="preserve">using just 10 nodes for all the airports, we need 10 x 24 nodes with each </w:t>
      </w:r>
      <w:r w:rsidR="002D1D40">
        <w:t>node representing the start flight time for a particular airport.</w:t>
      </w:r>
      <w:r w:rsidR="00F73E0D">
        <w:t xml:space="preserve"> Say (LAX, 6am), (LAX, 7am), (LAX, 8</w:t>
      </w:r>
      <w:r w:rsidR="003A3C3C">
        <w:t>am) …</w:t>
      </w:r>
      <w:r>
        <w:t xml:space="preserve"> </w:t>
      </w:r>
      <w:r w:rsidR="003A3C3C">
        <w:t xml:space="preserve">Then we will add edges from one node to another only if they are compatible in terms of </w:t>
      </w:r>
      <w:r w:rsidR="00200D92">
        <w:t>timing unless</w:t>
      </w:r>
      <w:r w:rsidR="001D44C9">
        <w:t xml:space="preserve"> it’s a direct flight from an airport to another.</w:t>
      </w:r>
    </w:p>
    <w:p w14:paraId="28AB84D9" w14:textId="14B9FBF0" w:rsidR="00450CF8" w:rsidRDefault="00450CF8">
      <w:r>
        <w:t>We will then also take all the LAX flight from 6am till 5:59am next day as the source</w:t>
      </w:r>
      <w:r w:rsidR="004F6C50">
        <w:t xml:space="preserve"> and try to reach any of the NYC nodes (destination) with timing from 6am till 5:59am next day.</w:t>
      </w:r>
      <w:r>
        <w:t xml:space="preserve"> </w:t>
      </w:r>
      <w:r w:rsidR="004F6C50">
        <w:t>A</w:t>
      </w:r>
      <w:r>
        <w:t>nd sum up all the capacity</w:t>
      </w:r>
      <w:r w:rsidR="004F6C50">
        <w:t>.</w:t>
      </w:r>
      <w:r w:rsidR="00C7442E">
        <w:t xml:space="preserve"> </w:t>
      </w:r>
      <w:r w:rsidR="00545303">
        <w:t>So,</w:t>
      </w:r>
      <w:r w:rsidR="00C7442E">
        <w:t xml:space="preserve"> there is not just 1 source and 1 destination but many sources to many possible </w:t>
      </w:r>
      <w:r w:rsidR="00000CB2">
        <w:t>destinations</w:t>
      </w:r>
      <w:r w:rsidR="00C7442E">
        <w:t xml:space="preserve"> we must compute using Ford-Fulkerson algorithm.</w:t>
      </w:r>
    </w:p>
    <w:p w14:paraId="1E4A041E" w14:textId="2A25BDB8" w:rsidR="00200D92" w:rsidRDefault="00200D92">
      <w:r>
        <w:t>The result I obtained is 9220.</w:t>
      </w:r>
    </w:p>
    <w:p w14:paraId="04EBF685" w14:textId="6A712E5F" w:rsidR="00D70000" w:rsidRDefault="00123DCD">
      <w:r>
        <w:t xml:space="preserve">Note that a linux based system is required. </w:t>
      </w:r>
      <w:r w:rsidR="00D70000">
        <w:t xml:space="preserve">g++ is used to compile the main.cpp file. </w:t>
      </w:r>
      <w:r>
        <w:t>Then the executable can be ran using ./a.out command.</w:t>
      </w:r>
    </w:p>
    <w:sectPr w:rsidR="00D7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DE"/>
    <w:rsid w:val="00000CB2"/>
    <w:rsid w:val="00030B47"/>
    <w:rsid w:val="000913AC"/>
    <w:rsid w:val="000C32F4"/>
    <w:rsid w:val="00123DCD"/>
    <w:rsid w:val="001879CE"/>
    <w:rsid w:val="001D44C9"/>
    <w:rsid w:val="00200D92"/>
    <w:rsid w:val="002D1D40"/>
    <w:rsid w:val="00370FA1"/>
    <w:rsid w:val="003A3C3C"/>
    <w:rsid w:val="004312FA"/>
    <w:rsid w:val="00450CF8"/>
    <w:rsid w:val="004532B2"/>
    <w:rsid w:val="004976E3"/>
    <w:rsid w:val="004F6C50"/>
    <w:rsid w:val="00545303"/>
    <w:rsid w:val="0055650F"/>
    <w:rsid w:val="005E76C9"/>
    <w:rsid w:val="006B7172"/>
    <w:rsid w:val="00811581"/>
    <w:rsid w:val="00865782"/>
    <w:rsid w:val="0097796C"/>
    <w:rsid w:val="009D73B8"/>
    <w:rsid w:val="00A11C47"/>
    <w:rsid w:val="00A122E3"/>
    <w:rsid w:val="00AB51DE"/>
    <w:rsid w:val="00BA4834"/>
    <w:rsid w:val="00C2074B"/>
    <w:rsid w:val="00C7442E"/>
    <w:rsid w:val="00D70000"/>
    <w:rsid w:val="00DA4982"/>
    <w:rsid w:val="00F7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7C3E"/>
  <w15:chartTrackingRefBased/>
  <w15:docId w15:val="{42A3B87B-B8A6-407C-B131-6BC26CFB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Wei Hng</dc:creator>
  <cp:keywords/>
  <dc:description/>
  <cp:lastModifiedBy>Yeo Wei Hng</cp:lastModifiedBy>
  <cp:revision>31</cp:revision>
  <dcterms:created xsi:type="dcterms:W3CDTF">2022-12-10T06:09:00Z</dcterms:created>
  <dcterms:modified xsi:type="dcterms:W3CDTF">2022-12-10T06:44:00Z</dcterms:modified>
</cp:coreProperties>
</file>