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28CAE" w14:textId="77777777" w:rsidR="00CE76AF" w:rsidRDefault="00CE76AF">
      <w:r>
        <w:t>Number of stages of paddy?</w:t>
      </w:r>
    </w:p>
    <w:p w14:paraId="124151AE" w14:textId="1D052FD7" w:rsidR="00462816" w:rsidRDefault="00CE76AF">
      <w:r>
        <w:t>Minimum and maximum water level for each crop stage?</w:t>
      </w:r>
      <w:r>
        <w:br/>
      </w:r>
      <w:r w:rsidRPr="00CE76AF">
        <w:t>How many days typically does each crop stage last in paddy cultivation?</w:t>
      </w:r>
    </w:p>
    <w:p w14:paraId="3DDC63FA" w14:textId="77777777" w:rsidR="00CE76AF" w:rsidRDefault="00CE76AF"/>
    <w:p w14:paraId="17543CBE" w14:textId="77777777" w:rsidR="00CE76AF" w:rsidRDefault="00CE76AF"/>
    <w:p w14:paraId="09E0EA0D" w14:textId="2F6C1EBB" w:rsidR="00CE76AF" w:rsidRDefault="00CE76AF">
      <w:r>
        <w:t>How much time the rainfall should be predicted?</w:t>
      </w:r>
    </w:p>
    <w:p w14:paraId="5E02F607" w14:textId="77777777" w:rsidR="00CE76AF" w:rsidRDefault="00CE76AF"/>
    <w:p w14:paraId="0CDACBA2" w14:textId="77777777" w:rsidR="00CE76AF" w:rsidRDefault="00CE76AF"/>
    <w:p w14:paraId="17333C96" w14:textId="77777777" w:rsidR="00CE76AF" w:rsidRPr="00CE76AF" w:rsidRDefault="00CE76AF" w:rsidP="00CE76AF">
      <w:r w:rsidRPr="00CE76AF">
        <w:t>On hot, sunny days (high temperature), does the crop need more water than usual? How much more (as a percentage)?</w:t>
      </w:r>
    </w:p>
    <w:p w14:paraId="18FFCDF8" w14:textId="77777777" w:rsidR="00CE76AF" w:rsidRPr="00CE76AF" w:rsidRDefault="00CE76AF" w:rsidP="00CE76AF">
      <w:r w:rsidRPr="00CE76AF">
        <w:t>On cooler, cloudy days, does the crop need less water? How much less (as a percentage)?</w:t>
      </w:r>
    </w:p>
    <w:p w14:paraId="1F5073A3" w14:textId="77777777" w:rsidR="00CE76AF" w:rsidRPr="00CE76AF" w:rsidRDefault="00CE76AF" w:rsidP="00CE76AF">
      <w:r w:rsidRPr="00CE76AF">
        <w:t>During which crop stage does the plant lose the most water through its leaves?</w:t>
      </w:r>
    </w:p>
    <w:p w14:paraId="55B10510" w14:textId="77777777" w:rsidR="00CE76AF" w:rsidRPr="00CE76AF" w:rsidRDefault="00CE76AF" w:rsidP="00CE76AF">
      <w:r w:rsidRPr="00CE76AF">
        <w:t>What temperature range is considered "normal" for paddy cultivation in your region? What is "hot" and what is "cold"?</w:t>
      </w:r>
    </w:p>
    <w:p w14:paraId="7558C5F3" w14:textId="77777777" w:rsidR="00CE76AF" w:rsidRDefault="00CE76AF"/>
    <w:p w14:paraId="552EF4A2" w14:textId="77777777" w:rsidR="00CE76AF" w:rsidRDefault="00CE76AF"/>
    <w:p w14:paraId="520D4536" w14:textId="77777777" w:rsidR="00CE76AF" w:rsidRPr="00CE76AF" w:rsidRDefault="00CE76AF" w:rsidP="00CE76AF">
      <w:r w:rsidRPr="00CE76AF">
        <w:t>If the tank water level is low and soil moisture is decreasing, which crop stage should receive priority for irrigation?</w:t>
      </w:r>
    </w:p>
    <w:p w14:paraId="677A2240" w14:textId="77777777" w:rsidR="00CE76AF" w:rsidRDefault="00CE76AF" w:rsidP="00CE76AF">
      <w:r w:rsidRPr="00CE76AF">
        <w:t>What is the maximum amount of water that should be added in a single irrigation event to avoid flooding?</w:t>
      </w:r>
    </w:p>
    <w:p w14:paraId="6A90D38A" w14:textId="77777777" w:rsidR="00CE76AF" w:rsidRPr="00CE76AF" w:rsidRDefault="00CE76AF" w:rsidP="00CE76AF">
      <w:r w:rsidRPr="00CE76AF">
        <w:t>Should irrigation be done at a specific time of day? Does morning vs. evening irrigation make a difference?</w:t>
      </w:r>
    </w:p>
    <w:p w14:paraId="27CB9EFE" w14:textId="77777777" w:rsidR="00CE76AF" w:rsidRDefault="00CE76AF" w:rsidP="00CE76AF"/>
    <w:p w14:paraId="47967BED" w14:textId="77777777" w:rsidR="00CE76AF" w:rsidRPr="00CE76AF" w:rsidRDefault="00CE76AF" w:rsidP="00CE76AF"/>
    <w:p w14:paraId="128AEA4B" w14:textId="77777777" w:rsidR="00CE76AF" w:rsidRDefault="00CE76AF"/>
    <w:sectPr w:rsidR="00CE76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A71D0"/>
    <w:multiLevelType w:val="multilevel"/>
    <w:tmpl w:val="099036E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2C5327"/>
    <w:multiLevelType w:val="multilevel"/>
    <w:tmpl w:val="95E28A62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0109A6"/>
    <w:multiLevelType w:val="multilevel"/>
    <w:tmpl w:val="A672DAC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047806"/>
    <w:multiLevelType w:val="multilevel"/>
    <w:tmpl w:val="A920B60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2607EA"/>
    <w:multiLevelType w:val="multilevel"/>
    <w:tmpl w:val="A5227854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275769"/>
    <w:multiLevelType w:val="multilevel"/>
    <w:tmpl w:val="2F6A836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4227C3"/>
    <w:multiLevelType w:val="multilevel"/>
    <w:tmpl w:val="3E00FCD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4745820">
    <w:abstractNumId w:val="2"/>
  </w:num>
  <w:num w:numId="2" w16cid:durableId="1865827512">
    <w:abstractNumId w:val="6"/>
  </w:num>
  <w:num w:numId="3" w16cid:durableId="367729933">
    <w:abstractNumId w:val="3"/>
  </w:num>
  <w:num w:numId="4" w16cid:durableId="93786539">
    <w:abstractNumId w:val="0"/>
  </w:num>
  <w:num w:numId="5" w16cid:durableId="1018386414">
    <w:abstractNumId w:val="1"/>
  </w:num>
  <w:num w:numId="6" w16cid:durableId="768234242">
    <w:abstractNumId w:val="5"/>
  </w:num>
  <w:num w:numId="7" w16cid:durableId="15675699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6AF"/>
    <w:rsid w:val="00462816"/>
    <w:rsid w:val="00BC063A"/>
    <w:rsid w:val="00CE76AF"/>
    <w:rsid w:val="00D7564A"/>
    <w:rsid w:val="00ED7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A1DA1"/>
  <w15:chartTrackingRefBased/>
  <w15:docId w15:val="{9EA0455A-862D-4CE2-AFEC-ABC16A6DD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6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6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6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6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6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6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6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6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6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6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6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6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6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6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6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6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6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6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6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6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6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6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6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6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2874</TotalTime>
  <Pages>1</Pages>
  <Words>160</Words>
  <Characters>773</Characters>
  <Application>Microsoft Office Word</Application>
  <DocSecurity>0</DocSecurity>
  <Lines>24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1</cp:revision>
  <dcterms:created xsi:type="dcterms:W3CDTF">2026-01-16T08:15:00Z</dcterms:created>
  <dcterms:modified xsi:type="dcterms:W3CDTF">2026-01-29T12:40:00Z</dcterms:modified>
</cp:coreProperties>
</file>