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ディフューズしようよ！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扩散开来吧！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日がミュージアム</w:t>
      </w:r>
    </w:p>
    <w:p w:rsidR="00ED7028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每天都是博物馆</w:t>
      </w:r>
      <w:r w:rsidRPr="00396234">
        <w:rPr>
          <w:rFonts w:asciiTheme="minorEastAsia" w:hAnsiTheme="minorEastAsia" w:cs="Arial"/>
          <w:color w:val="000000"/>
          <w:szCs w:val="21"/>
        </w:rPr>
        <w:br/>
        <w:t>笑顔を飾ったエキシビションね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是用笑容装饰的展览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ファッションはヴィジョンのレスポンス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所谓流行就是视觉映像的反映</w:t>
      </w:r>
      <w:r w:rsidR="00755BA9" w:rsidRPr="00755BA9">
        <w:rPr>
          <w:rFonts w:asciiTheme="minorEastAsia" w:hAnsiTheme="minorEastAsia" w:cs="Arial" w:hint="eastAsia"/>
          <w:color w:val="000000"/>
          <w:szCs w:val="21"/>
        </w:rPr>
        <w:t>回馈</w:t>
      </w:r>
      <w:bookmarkStart w:id="0" w:name="_GoBack"/>
      <w:bookmarkEnd w:id="0"/>
      <w:r w:rsidRPr="00396234">
        <w:rPr>
          <w:rFonts w:asciiTheme="minorEastAsia" w:hAnsiTheme="minorEastAsia" w:cs="Arial"/>
          <w:color w:val="000000"/>
          <w:szCs w:val="21"/>
        </w:rPr>
        <w:br/>
        <w:t>ニューモード、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换上，</w:t>
      </w:r>
      <w:r w:rsidRPr="00396234">
        <w:rPr>
          <w:rFonts w:asciiTheme="minorEastAsia" w:hAnsiTheme="minorEastAsia" w:cs="Arial"/>
          <w:color w:val="000000"/>
          <w:szCs w:val="21"/>
        </w:rPr>
        <w:br/>
        <w:t>ウェアしちゃって爽快Walk In Town!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新流行的衣服精神爽快地Walk In Town!</w:t>
      </w:r>
      <w:r w:rsidRPr="00396234">
        <w:rPr>
          <w:rFonts w:asciiTheme="minorEastAsia" w:hAnsiTheme="minorEastAsia" w:cs="Arial"/>
          <w:color w:val="000000"/>
          <w:szCs w:val="21"/>
        </w:rPr>
        <w:br/>
        <w:t>レイテストガジェットにインストール、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安装上新型的小插件，</w:t>
      </w:r>
      <w:r w:rsidRPr="00396234">
        <w:rPr>
          <w:rFonts w:asciiTheme="minorEastAsia" w:hAnsiTheme="minorEastAsia" w:cs="Arial"/>
          <w:color w:val="000000"/>
          <w:szCs w:val="21"/>
        </w:rPr>
        <w:br/>
        <w:t>カメラアプリSo Cute!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是照相机的app So Cute！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まわりの誰とも同じじゃいられない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不需要与周围的人做相同的表现</w:t>
      </w:r>
      <w:r w:rsidRPr="00396234">
        <w:rPr>
          <w:rFonts w:asciiTheme="minorEastAsia" w:hAnsiTheme="minorEastAsia" w:cs="Arial"/>
          <w:color w:val="000000"/>
          <w:szCs w:val="21"/>
        </w:rPr>
        <w:br/>
        <w:t>表現したいのは“MYSELF”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想要表现出的是“MYSELF”</w:t>
      </w:r>
      <w:r w:rsidRPr="00396234">
        <w:rPr>
          <w:rFonts w:asciiTheme="minorEastAsia" w:hAnsiTheme="minorEastAsia" w:cs="Arial"/>
          <w:color w:val="000000"/>
          <w:szCs w:val="21"/>
        </w:rPr>
        <w:br/>
        <w:t>特別でないとね、面白くないでしょ？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如果不与众不同的话，那就不显得有趣了吧？</w:t>
      </w:r>
      <w:r w:rsidRPr="00396234">
        <w:rPr>
          <w:rFonts w:asciiTheme="minorEastAsia" w:hAnsiTheme="minorEastAsia" w:cs="Arial"/>
          <w:color w:val="000000"/>
          <w:szCs w:val="21"/>
        </w:rPr>
        <w:br/>
        <w:t>“IMPRESSION”→“EXPRESSION”→</w:t>
      </w:r>
      <w:r w:rsidRPr="00396234">
        <w:rPr>
          <w:rFonts w:asciiTheme="minorEastAsia" w:hAnsiTheme="minorEastAsia" w:cs="Arial"/>
          <w:color w:val="000000"/>
          <w:szCs w:val="21"/>
        </w:rPr>
        <w:br/>
        <w:t>“LOCOMOTION”</w:t>
      </w:r>
      <w:r w:rsidRPr="00396234">
        <w:rPr>
          <w:rFonts w:asciiTheme="minorEastAsia" w:hAnsiTheme="minorEastAsia" w:cs="Arial"/>
          <w:color w:val="000000"/>
          <w:szCs w:val="21"/>
        </w:rPr>
        <w:br/>
        <w:t>さぁ、MAKE NEW!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来吧，MAKE NEW！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ハートのペイントボックスいっぱいの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心中的画箱早已填满</w:t>
      </w:r>
      <w:r w:rsidRPr="00396234">
        <w:rPr>
          <w:rFonts w:asciiTheme="minorEastAsia" w:hAnsiTheme="minorEastAsia" w:cs="Arial"/>
          <w:color w:val="000000"/>
          <w:szCs w:val="21"/>
        </w:rPr>
        <w:br/>
        <w:t>カラフルな衝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動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がもっと！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丰富多彩的冲动 更多！</w:t>
      </w:r>
      <w:r w:rsidRPr="00396234">
        <w:rPr>
          <w:rFonts w:asciiTheme="minorEastAsia" w:hAnsiTheme="minorEastAsia" w:cs="Arial"/>
          <w:color w:val="000000"/>
          <w:szCs w:val="21"/>
        </w:rPr>
        <w:br/>
        <w:t>もっと！もっと！って言ってる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更多！更多！心里说着</w:t>
      </w:r>
      <w:r w:rsidRPr="00396234">
        <w:rPr>
          <w:rFonts w:asciiTheme="minorEastAsia" w:hAnsiTheme="minorEastAsia" w:cs="Arial"/>
          <w:color w:val="000000"/>
          <w:szCs w:val="21"/>
        </w:rPr>
        <w:br/>
        <w:t>アーティストのモーメントはドキドキの連続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艺术家所需的要素是时刻不断的心跳不已</w:t>
      </w:r>
      <w:r w:rsidRPr="00396234">
        <w:rPr>
          <w:rFonts w:asciiTheme="minorEastAsia" w:hAnsiTheme="minorEastAsia" w:cs="Arial"/>
          <w:color w:val="000000"/>
          <w:szCs w:val="21"/>
        </w:rPr>
        <w:br/>
        <w:t>描きたい、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撮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りたい、読みたい、聴きたい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好想描绘，好想拍照，好想阅读，好想聆听</w:t>
      </w:r>
      <w:r w:rsidRPr="00396234">
        <w:rPr>
          <w:rFonts w:asciiTheme="minorEastAsia" w:hAnsiTheme="minorEastAsia" w:cs="Arial"/>
          <w:color w:val="000000"/>
          <w:szCs w:val="21"/>
        </w:rPr>
        <w:br/>
        <w:t>楽しいをディフューズしようよ！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将快乐扩散开来吧！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日がミュージアム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每天都是博物馆</w:t>
      </w:r>
      <w:r w:rsidRPr="00396234">
        <w:rPr>
          <w:rFonts w:asciiTheme="minorEastAsia" w:hAnsiTheme="minorEastAsia" w:cs="Arial"/>
          <w:color w:val="000000"/>
          <w:szCs w:val="21"/>
        </w:rPr>
        <w:br/>
        <w:t>笑顔を飾って届けたいCOLOR!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想要送出装饰笑容的Color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ミュージックプレイバック、ヘッドフォン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在耳机里，播放的音乐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r w:rsidRPr="00396234">
        <w:rPr>
          <w:rFonts w:asciiTheme="minorEastAsia" w:hAnsiTheme="minorEastAsia" w:cs="Arial"/>
          <w:color w:val="000000"/>
          <w:szCs w:val="21"/>
        </w:rPr>
        <w:lastRenderedPageBreak/>
        <w:t>フェイバリットグルーブでテンション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是我最喜欢的乐队心情瞬时</w:t>
      </w:r>
      <w:r w:rsidRPr="00396234">
        <w:rPr>
          <w:rFonts w:asciiTheme="minorEastAsia" w:hAnsiTheme="minorEastAsia" w:cs="Arial"/>
          <w:color w:val="000000"/>
          <w:szCs w:val="21"/>
        </w:rPr>
        <w:br/>
        <w:t>Up To Date!</w:t>
      </w:r>
      <w:r w:rsidRPr="00396234">
        <w:rPr>
          <w:rFonts w:asciiTheme="minorEastAsia" w:hAnsiTheme="minorEastAsia" w:cs="Arial"/>
          <w:color w:val="000000"/>
          <w:szCs w:val="21"/>
        </w:rPr>
        <w:br/>
        <w:t>レイテストガジェットでサーチング、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为了搜索最新的小插件，</w:t>
      </w:r>
      <w:r w:rsidRPr="00396234">
        <w:rPr>
          <w:rFonts w:asciiTheme="minorEastAsia" w:hAnsiTheme="minorEastAsia" w:cs="Arial"/>
          <w:color w:val="000000"/>
          <w:szCs w:val="21"/>
        </w:rPr>
        <w:br/>
        <w:t>ミニシアターCheck It Out!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这个迷你剧院Check It Out!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変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わってるんじゃなくって、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不是因为在改变，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変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わっていきたいのよ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而想要去改变</w:t>
      </w:r>
      <w:r w:rsidRPr="00396234">
        <w:rPr>
          <w:rFonts w:asciiTheme="minorEastAsia" w:hAnsiTheme="minorEastAsia" w:cs="Arial"/>
          <w:color w:val="000000"/>
          <w:szCs w:val="21"/>
        </w:rPr>
        <w:br/>
        <w:t>挑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戦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したいから“MYSELF”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因为渴望挑战“MYSELF”</w:t>
      </w:r>
      <w:r w:rsidRPr="00396234">
        <w:rPr>
          <w:rFonts w:asciiTheme="minorEastAsia" w:hAnsiTheme="minorEastAsia" w:cs="Arial"/>
          <w:color w:val="000000"/>
          <w:szCs w:val="21"/>
        </w:rPr>
        <w:br/>
        <w:t>新しくないとね、興味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湧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かないでしょ？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要是不新奇的话，就不会涌现出兴趣的吧？</w:t>
      </w:r>
      <w:r w:rsidRPr="00396234">
        <w:rPr>
          <w:rFonts w:asciiTheme="minorEastAsia" w:hAnsiTheme="minorEastAsia" w:cs="Arial"/>
          <w:color w:val="000000"/>
          <w:szCs w:val="21"/>
        </w:rPr>
        <w:br/>
        <w:t>“INTERESTING”→“EXCITING”→</w:t>
      </w:r>
      <w:r w:rsidRPr="00396234">
        <w:rPr>
          <w:rFonts w:asciiTheme="minorEastAsia" w:hAnsiTheme="minorEastAsia" w:cs="Arial"/>
          <w:color w:val="000000"/>
          <w:szCs w:val="21"/>
        </w:rPr>
        <w:br/>
        <w:t>“LOCOMOTING”</w:t>
      </w:r>
      <w:r w:rsidRPr="00396234">
        <w:rPr>
          <w:rFonts w:asciiTheme="minorEastAsia" w:hAnsiTheme="minorEastAsia" w:cs="Arial"/>
          <w:color w:val="000000"/>
          <w:szCs w:val="21"/>
        </w:rPr>
        <w:br/>
        <w:t>さぁ、BRAND NEW!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来吧，BRAND NEW!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アートはレインボーみたい、いつでも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艺术就像彩虹一样，无时无刻</w:t>
      </w:r>
      <w:r w:rsidRPr="00396234">
        <w:rPr>
          <w:rFonts w:asciiTheme="minorEastAsia" w:hAnsiTheme="minorEastAsia" w:cs="Arial"/>
          <w:color w:val="000000"/>
          <w:szCs w:val="21"/>
        </w:rPr>
        <w:br/>
        <w:t>カラフルなインフィニティ！ずっと！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多彩的Infinity！永远！</w:t>
      </w:r>
      <w:r w:rsidRPr="00396234">
        <w:rPr>
          <w:rFonts w:asciiTheme="minorEastAsia" w:hAnsiTheme="minorEastAsia" w:cs="Arial"/>
          <w:color w:val="000000"/>
          <w:szCs w:val="21"/>
        </w:rPr>
        <w:br/>
        <w:t>ずっと！ずっと架かってる！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永远！永远穿越天空！</w:t>
      </w:r>
      <w:r w:rsidRPr="00396234">
        <w:rPr>
          <w:rFonts w:asciiTheme="minorEastAsia" w:hAnsiTheme="minorEastAsia" w:cs="Arial"/>
          <w:color w:val="000000"/>
          <w:szCs w:val="21"/>
        </w:rPr>
        <w:br/>
        <w:t>ダイジェストじゃモーメントは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Digest的时刻是</w:t>
      </w:r>
      <w:r w:rsidRPr="00396234">
        <w:rPr>
          <w:rFonts w:asciiTheme="minorEastAsia" w:hAnsiTheme="minorEastAsia" w:cs="Arial"/>
          <w:color w:val="000000"/>
          <w:szCs w:val="21"/>
        </w:rPr>
        <w:br/>
        <w:t>共有できないから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无法做到共享的</w:t>
      </w:r>
      <w:r w:rsidRPr="00396234">
        <w:rPr>
          <w:rFonts w:asciiTheme="minorEastAsia" w:hAnsiTheme="minorEastAsia" w:cs="Arial"/>
          <w:color w:val="000000"/>
          <w:szCs w:val="21"/>
        </w:rPr>
        <w:br/>
        <w:t>知りたい、触れたい、飛びたい…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好想知道，好想感受，好想飞翔</w:t>
      </w:r>
      <w:r w:rsidRPr="00396234">
        <w:rPr>
          <w:rFonts w:asciiTheme="minorEastAsia" w:hAnsiTheme="minorEastAsia" w:cs="Arial"/>
          <w:color w:val="000000"/>
          <w:szCs w:val="21"/>
        </w:rPr>
        <w:t>…</w:t>
      </w:r>
      <w:r w:rsidRPr="00396234">
        <w:rPr>
          <w:rFonts w:asciiTheme="minorEastAsia" w:hAnsiTheme="minorEastAsia" w:cs="Arial"/>
          <w:color w:val="000000"/>
          <w:szCs w:val="21"/>
        </w:rPr>
        <w:br/>
        <w:t>絶対、その瞬間を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一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緒にいようよ！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那个瞬间绝对，要在一起哟！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日がショウタイム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每天都是Showtime</w:t>
      </w:r>
      <w:r w:rsidRPr="00396234">
        <w:rPr>
          <w:rFonts w:asciiTheme="minorEastAsia" w:hAnsiTheme="minorEastAsia" w:cs="Arial"/>
          <w:color w:val="000000"/>
          <w:szCs w:val="21"/>
        </w:rPr>
        <w:br/>
        <w:t>笑顔で歌ったライブアクト！</w:t>
      </w:r>
    </w:p>
    <w:p w:rsidR="00396234" w:rsidRPr="00396234" w:rsidRDefault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带着笑容的Live act！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いつだってライフスタイル、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一直进行着前卫的，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アヴァンギャルドで行こう！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生活方式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“IMPRESSION”→“EXPRESSION”→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“CREATION”→“ESCALATION”→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“</w:t>
      </w:r>
      <w:r w:rsidRPr="00396234">
        <w:rPr>
          <w:rFonts w:asciiTheme="minorEastAsia" w:hAnsiTheme="minorEastAsia"/>
          <w:szCs w:val="21"/>
        </w:rPr>
        <w:t>LOCOMOTION”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lastRenderedPageBreak/>
        <w:t>さぁ、MAKE NEW!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来吧，MAKE NEW！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ハートのペイントボックスいっぱいの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心中的画箱早已填满</w:t>
      </w:r>
      <w:r w:rsidRPr="00396234">
        <w:rPr>
          <w:rFonts w:asciiTheme="minorEastAsia" w:hAnsiTheme="minorEastAsia" w:cs="Arial"/>
          <w:color w:val="000000"/>
          <w:szCs w:val="21"/>
        </w:rPr>
        <w:br/>
        <w:t>カラフルな衝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動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がもっと！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丰富多彩的冲动 更多！</w:t>
      </w:r>
      <w:r w:rsidRPr="00396234">
        <w:rPr>
          <w:rFonts w:asciiTheme="minorEastAsia" w:hAnsiTheme="minorEastAsia" w:cs="Arial"/>
          <w:color w:val="000000"/>
          <w:szCs w:val="21"/>
        </w:rPr>
        <w:br/>
        <w:t>もっと！もっと！って言ってる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更多！更多！心里说着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/>
          <w:color w:val="000000"/>
          <w:szCs w:val="21"/>
        </w:rPr>
        <w:t>アーティストのモーメントはドキドキの連続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艺术家所需的要素是时刻不断的心跳不已</w:t>
      </w:r>
      <w:r w:rsidRPr="00396234">
        <w:rPr>
          <w:rFonts w:asciiTheme="minorEastAsia" w:hAnsiTheme="minorEastAsia" w:cs="Arial"/>
          <w:color w:val="000000"/>
          <w:szCs w:val="21"/>
        </w:rPr>
        <w:br/>
        <w:t>描きたい、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撮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りたい、読みたい、聴きたい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好想描绘，好想拍照，好想阅读，好想聆听</w:t>
      </w:r>
      <w:r w:rsidRPr="00396234">
        <w:rPr>
          <w:rFonts w:asciiTheme="minorEastAsia" w:hAnsiTheme="minorEastAsia" w:cs="Arial"/>
          <w:color w:val="000000"/>
          <w:szCs w:val="21"/>
        </w:rPr>
        <w:br/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嬉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しい、楽しい、新しいMOVE創ろうよ！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创造开心的，快乐的，全新的MOVE吧！</w:t>
      </w:r>
      <w:r w:rsidRPr="00396234">
        <w:rPr>
          <w:rFonts w:asciiTheme="minorEastAsia" w:hAnsiTheme="minorEastAsia" w:cs="Arial"/>
          <w:color w:val="000000"/>
          <w:szCs w:val="21"/>
        </w:rPr>
        <w:br/>
        <w:t>笑っていようよ！</w:t>
      </w:r>
    </w:p>
    <w:p w:rsidR="00396234" w:rsidRPr="00396234" w:rsidRDefault="00396234" w:rsidP="00396234">
      <w:pPr>
        <w:rPr>
          <w:rFonts w:asciiTheme="minorEastAsia" w:hAnsiTheme="minorEastAsia" w:cs="Arial"/>
          <w:color w:val="000000"/>
          <w:szCs w:val="21"/>
        </w:rPr>
      </w:pPr>
      <w:r w:rsidRPr="00396234">
        <w:rPr>
          <w:rFonts w:asciiTheme="minorEastAsia" w:hAnsiTheme="minorEastAsia" w:cs="Arial" w:hint="eastAsia"/>
          <w:color w:val="000000"/>
          <w:szCs w:val="21"/>
        </w:rPr>
        <w:t>一起欢笑吧！</w:t>
      </w:r>
      <w:r w:rsidRPr="00396234">
        <w:rPr>
          <w:rFonts w:asciiTheme="minorEastAsia" w:hAnsiTheme="minorEastAsia" w:cs="Arial"/>
          <w:color w:val="000000"/>
          <w:szCs w:val="21"/>
        </w:rPr>
        <w:br/>
        <w:t>そうしたらきっと、</w:t>
      </w:r>
      <w:proofErr w:type="gramStart"/>
      <w:r w:rsidRPr="00396234">
        <w:rPr>
          <w:rFonts w:asciiTheme="minorEastAsia" w:hAnsiTheme="minorEastAsia" w:cs="Arial"/>
          <w:color w:val="000000"/>
          <w:szCs w:val="21"/>
        </w:rPr>
        <w:t>毎</w:t>
      </w:r>
      <w:proofErr w:type="gramEnd"/>
      <w:r w:rsidRPr="00396234">
        <w:rPr>
          <w:rFonts w:asciiTheme="minorEastAsia" w:hAnsiTheme="minorEastAsia" w:cs="Arial"/>
          <w:color w:val="000000"/>
          <w:szCs w:val="21"/>
        </w:rPr>
        <w:t>日がART!</w:t>
      </w:r>
    </w:p>
    <w:p w:rsidR="00396234" w:rsidRPr="00396234" w:rsidRDefault="00396234" w:rsidP="00396234">
      <w:pPr>
        <w:rPr>
          <w:rFonts w:asciiTheme="minorEastAsia" w:hAnsiTheme="minorEastAsia"/>
          <w:szCs w:val="21"/>
        </w:rPr>
      </w:pPr>
      <w:r w:rsidRPr="00396234">
        <w:rPr>
          <w:rFonts w:asciiTheme="minorEastAsia" w:hAnsiTheme="minorEastAsia" w:hint="eastAsia"/>
          <w:szCs w:val="21"/>
        </w:rPr>
        <w:t>那样的话 每天一定都是Art！</w:t>
      </w:r>
    </w:p>
    <w:sectPr w:rsidR="00396234" w:rsidRPr="0039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3C"/>
    <w:rsid w:val="0021363C"/>
    <w:rsid w:val="00396234"/>
    <w:rsid w:val="00755BA9"/>
    <w:rsid w:val="00E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2019-11-26T08:02:00Z</dcterms:created>
  <dcterms:modified xsi:type="dcterms:W3CDTF">2019-11-29T01:41:00Z</dcterms:modified>
</cp:coreProperties>
</file>