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DCC2" w14:textId="77777777" w:rsidR="006C6190" w:rsidRDefault="006C6190" w:rsidP="006C6190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1CC55A" wp14:editId="74CBBF85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71C85" w14:textId="77777777" w:rsidR="006C6190" w:rsidRDefault="006C6190" w:rsidP="006C6190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CC55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1F171C85" w14:textId="77777777" w:rsidR="006C6190" w:rsidRDefault="006C6190" w:rsidP="006C6190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34BB9F" w14:textId="77777777" w:rsidR="006C6190" w:rsidRPr="001A57DB" w:rsidRDefault="006C6190" w:rsidP="006C619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470E7EA1" w14:textId="37DE1F94" w:rsidR="006C6190" w:rsidRDefault="006C6190" w:rsidP="006C6190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</w:t>
      </w:r>
      <w:proofErr w:type="spellStart"/>
      <w:r w:rsidRPr="001A57DB">
        <w:rPr>
          <w:b/>
          <w:bCs/>
          <w:lang w:val="en-US"/>
        </w:rPr>
        <w:t>n</w:t>
      </w:r>
      <w:proofErr w:type="spellEnd"/>
      <w:r w:rsidRPr="001A57DB">
        <w:rPr>
          <w:b/>
          <w:bCs/>
          <w:lang w:val="en-US"/>
        </w:rPr>
        <w:t>°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1A57DB">
        <w:rPr>
          <w:b/>
          <w:bCs/>
          <w:lang w:val="en-US"/>
        </w:rPr>
        <w:t xml:space="preserve">from </w:t>
      </w:r>
      <w:r>
        <w:rPr>
          <w:b/>
          <w:bCs/>
          <w:lang w:val="en-US"/>
        </w:rPr>
        <w:t>02</w:t>
      </w:r>
      <w:r w:rsidRPr="001A57DB">
        <w:rPr>
          <w:b/>
          <w:bCs/>
          <w:lang w:val="en-US"/>
        </w:rPr>
        <w:t>/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5</w:t>
      </w:r>
      <w:r w:rsidRPr="001A57DB">
        <w:rPr>
          <w:b/>
          <w:bCs/>
          <w:lang w:val="en-US"/>
        </w:rPr>
        <w:t>/2</w:t>
      </w:r>
      <w:r>
        <w:rPr>
          <w:b/>
          <w:bCs/>
          <w:lang w:val="en-US"/>
        </w:rPr>
        <w:t>3</w:t>
      </w:r>
      <w:r w:rsidRPr="001A57DB">
        <w:rPr>
          <w:b/>
          <w:bCs/>
          <w:lang w:val="en-US"/>
        </w:rPr>
        <w:t> :</w:t>
      </w:r>
    </w:p>
    <w:p w14:paraId="0BD70023" w14:textId="43FE5414" w:rsidR="00351080" w:rsidRPr="00351080" w:rsidRDefault="00351080" w:rsidP="00351080">
      <w:pPr>
        <w:rPr>
          <w:lang w:val="en-US"/>
        </w:rPr>
      </w:pPr>
      <w:r w:rsidRPr="00351080">
        <w:rPr>
          <w:lang w:val="en-US"/>
        </w:rPr>
        <w:t>In anticipation of the oral passage that will conclude our PolySnake project next week, we have focused on fine-tuning the details.</w:t>
      </w:r>
    </w:p>
    <w:p w14:paraId="522CEC7F" w14:textId="68BBB775" w:rsidR="00351080" w:rsidRPr="00351080" w:rsidRDefault="00351080" w:rsidP="00351080">
      <w:pPr>
        <w:rPr>
          <w:lang w:val="en-US"/>
        </w:rPr>
      </w:pPr>
    </w:p>
    <w:p w14:paraId="2CBD3812" w14:textId="6E5732EE" w:rsidR="00C60C4D" w:rsidRDefault="00351080" w:rsidP="00351080">
      <w:pPr>
        <w:rPr>
          <w:lang w:val="en-US"/>
        </w:rPr>
      </w:pPr>
      <w:r w:rsidRPr="00351080">
        <w:rPr>
          <w:lang w:val="en-US"/>
        </w:rPr>
        <w:t>First, I started the week by adding capacitors to avoid voltage drops. My calculations having not borne fruit, I decided to use 1000µF capacitors which after a few tests seem to work very well on our project as shown in Figure 22.1.</w:t>
      </w:r>
    </w:p>
    <w:p w14:paraId="27DCBD98" w14:textId="757F9445" w:rsidR="00C60C4D" w:rsidRDefault="00C60C4D" w:rsidP="00351080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81127" wp14:editId="59E41B24">
                <wp:simplePos x="0" y="0"/>
                <wp:positionH relativeFrom="column">
                  <wp:posOffset>2460625</wp:posOffset>
                </wp:positionH>
                <wp:positionV relativeFrom="paragraph">
                  <wp:posOffset>97790</wp:posOffset>
                </wp:positionV>
                <wp:extent cx="838200" cy="266700"/>
                <wp:effectExtent l="0" t="0" r="19050" b="19050"/>
                <wp:wrapNone/>
                <wp:docPr id="1708005838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46093" w14:textId="06BC094F" w:rsidR="00C60C4D" w:rsidRDefault="00C60C4D">
                            <w:r>
                              <w:t>Figure 22.1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81127" id="Zone de texte 2" o:spid="_x0000_s1027" type="#_x0000_t202" style="position:absolute;margin-left:193.75pt;margin-top:7.7pt;width:66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WFbOAIAAIIEAAAOAAAAZHJzL2Uyb0RvYy54bWysVE1vGjEQvVfqf7B8LwuEEIpYIkpEVQkl&#10;kUiVs/HarFWvx7UNu/TXd+xdPpL2VPXiHXvGzzNv3uzsvqk0OQjnFZicDnp9SoThUCizy+n3l9Wn&#10;CSU+MFMwDUbk9Cg8vZ9//DCr7VQMoQRdCEcQxPhpbXNahmCnWeZ5KSrme2CFQacEV7GAW7fLCsdq&#10;RK90Nuz3x1kNrrAOuPAeTx9aJ50nfCkFD09SehGIzinmFtLq0rqNazafsenOMVsq3qXB/iGLiimD&#10;j56hHlhgZO/UH1CV4g48yNDjUGUgpeIi1YDVDPrvqtmUzIpUC5Lj7Zkm//9g+eNhY58dCc0XaLCB&#10;kZDa+qnHw1hPI10Vv5gpQT9SeDzTJppAOB5ObibYCko4uobj8R3aiJJdLlvnw1cBFYlGTh12JZHF&#10;Dmsf2tBTSHzLg1bFSmmdNlEJYqkdOTDsoQ4pRQR/E6UNqXM6vrntJ+A3vgh9vr/VjP/o0ruKQjxt&#10;MOdL6dEKzbYhqriiZQvFEdly0ArJW75SCL9mPjwzh8pBGnAawhMuUgPmBJ1FSQnu19/OYzw2FL2U&#10;1KjEnPqfe+YEJfqbwVZ/HoxGUbppM7q9G+LGXXu21x6zr5aARA1w7ixPZowP+mRKB9UrDs0ivoou&#10;Zji+ndNwMpehnQ8cOi4WixSEYrUsrM3G8ggdGxNpfWlembNdWwPq4RFOmmXTd91tY+NNA4t9AKlS&#10;6yPPLasd/Sj0JJ5uKOMkXe9T1OXXMf8NAAD//wMAUEsDBBQABgAIAAAAIQD8NN713QAAAAkBAAAP&#10;AAAAZHJzL2Rvd25yZXYueG1sTI/BTsMwEETvSPyDtUjcqFNoaJrGqQAVLj1RUM9uvLUtYjuy3TT8&#10;PcsJbrs7o9k3zWZyPRsxJhu8gPmsAIa+C8p6LeDz4/WuApay9Er2waOAb0ywaa+vGlmrcPHvOO6z&#10;ZhTiUy0FmJyHmvPUGXQyzcKAnrRTiE5mWqPmKsoLhbue3xfFI3fSevpg5IAvBruv/dkJ2D7rle4q&#10;Gc22UtaO0+G0029C3N5MT2tgGaf8Z4ZffEKHlpiO4exVYr2Ah2pZkpWEcgGMDOV8RYcjDcsF8Lbh&#10;/xu0PwAAAP//AwBQSwECLQAUAAYACAAAACEAtoM4kv4AAADhAQAAEwAAAAAAAAAAAAAAAAAAAAAA&#10;W0NvbnRlbnRfVHlwZXNdLnhtbFBLAQItABQABgAIAAAAIQA4/SH/1gAAAJQBAAALAAAAAAAAAAAA&#10;AAAAAC8BAABfcmVscy8ucmVsc1BLAQItABQABgAIAAAAIQCxzWFbOAIAAIIEAAAOAAAAAAAAAAAA&#10;AAAAAC4CAABkcnMvZTJvRG9jLnhtbFBLAQItABQABgAIAAAAIQD8NN713QAAAAkBAAAPAAAAAAAA&#10;AAAAAAAAAJIEAABkcnMvZG93bnJldi54bWxQSwUGAAAAAAQABADzAAAAnAUAAAAA&#10;" fillcolor="white [3201]" strokeweight=".5pt">
                <v:textbox>
                  <w:txbxContent>
                    <w:p w14:paraId="48246093" w14:textId="06BC094F" w:rsidR="00C60C4D" w:rsidRDefault="00C60C4D">
                      <w:r>
                        <w:t>Figure 22.1</w:t>
                      </w:r>
                    </w:p>
                  </w:txbxContent>
                </v:textbox>
              </v:shape>
            </w:pict>
          </mc:Fallback>
        </mc:AlternateContent>
      </w:r>
    </w:p>
    <w:p w14:paraId="58F2574C" w14:textId="0FAA3330" w:rsidR="00C60C4D" w:rsidRDefault="00C60C4D" w:rsidP="0035108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4DF85AA" wp14:editId="6976200D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3299460" cy="2683510"/>
            <wp:effectExtent l="133350" t="114300" r="129540" b="173990"/>
            <wp:wrapTight wrapText="bothSides">
              <wp:wrapPolygon edited="0">
                <wp:start x="-748" y="-920"/>
                <wp:lineTo x="-873" y="21620"/>
                <wp:lineTo x="-499" y="22847"/>
                <wp:lineTo x="21949" y="22847"/>
                <wp:lineTo x="22074" y="22540"/>
                <wp:lineTo x="22323" y="21467"/>
                <wp:lineTo x="22199" y="-920"/>
                <wp:lineTo x="-748" y="-920"/>
              </wp:wrapPolygon>
            </wp:wrapTight>
            <wp:docPr id="18664839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53" b="20536"/>
                    <a:stretch/>
                  </pic:blipFill>
                  <pic:spPr bwMode="auto">
                    <a:xfrm>
                      <a:off x="0" y="0"/>
                      <a:ext cx="3299460" cy="2683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B53CA" w14:textId="301ADA42" w:rsidR="00C60C4D" w:rsidRDefault="00C60C4D" w:rsidP="00351080">
      <w:pPr>
        <w:rPr>
          <w:lang w:val="en-US"/>
        </w:rPr>
      </w:pPr>
    </w:p>
    <w:p w14:paraId="565E1999" w14:textId="3F023009" w:rsidR="00C60C4D" w:rsidRDefault="00C60C4D" w:rsidP="00351080">
      <w:pPr>
        <w:rPr>
          <w:noProof/>
          <w:lang w:val="en-US"/>
        </w:rPr>
      </w:pPr>
    </w:p>
    <w:p w14:paraId="77A3814C" w14:textId="468AF33A" w:rsidR="006C6190" w:rsidRDefault="006C6190" w:rsidP="00351080">
      <w:pPr>
        <w:rPr>
          <w:lang w:val="en-US"/>
        </w:rPr>
      </w:pPr>
    </w:p>
    <w:p w14:paraId="0E7286DC" w14:textId="77777777" w:rsidR="003E007F" w:rsidRDefault="003E007F" w:rsidP="00351080">
      <w:pPr>
        <w:rPr>
          <w:lang w:val="en-US"/>
        </w:rPr>
      </w:pPr>
    </w:p>
    <w:p w14:paraId="2476770E" w14:textId="76CCFF75" w:rsidR="003E007F" w:rsidRDefault="003E007F" w:rsidP="00351080">
      <w:pPr>
        <w:rPr>
          <w:lang w:val="en-US"/>
        </w:rPr>
      </w:pPr>
    </w:p>
    <w:p w14:paraId="05B6A24D" w14:textId="77777777" w:rsidR="003E007F" w:rsidRDefault="003E007F" w:rsidP="00351080">
      <w:pPr>
        <w:rPr>
          <w:lang w:val="en-US"/>
        </w:rPr>
      </w:pPr>
    </w:p>
    <w:p w14:paraId="3D2FDA7C" w14:textId="0E696BBF" w:rsidR="003E007F" w:rsidRDefault="003E007F" w:rsidP="00351080">
      <w:pPr>
        <w:rPr>
          <w:lang w:val="en-US"/>
        </w:rPr>
      </w:pPr>
    </w:p>
    <w:p w14:paraId="20EB5EBF" w14:textId="77777777" w:rsidR="003E007F" w:rsidRDefault="003E007F" w:rsidP="00351080">
      <w:pPr>
        <w:rPr>
          <w:lang w:val="en-US"/>
        </w:rPr>
      </w:pPr>
    </w:p>
    <w:p w14:paraId="5EB1585D" w14:textId="0E24CE69" w:rsidR="003E007F" w:rsidRDefault="003E007F" w:rsidP="00351080">
      <w:pPr>
        <w:rPr>
          <w:lang w:val="en-US"/>
        </w:rPr>
      </w:pPr>
    </w:p>
    <w:p w14:paraId="6254155A" w14:textId="21152EB5" w:rsidR="003E007F" w:rsidRDefault="003E007F" w:rsidP="00351080">
      <w:pPr>
        <w:rPr>
          <w:lang w:val="en-US"/>
        </w:rPr>
      </w:pPr>
    </w:p>
    <w:p w14:paraId="76295260" w14:textId="77777777" w:rsidR="003E007F" w:rsidRDefault="003E007F" w:rsidP="00351080">
      <w:pPr>
        <w:rPr>
          <w:noProof/>
          <w:lang w:val="en-US"/>
        </w:rPr>
      </w:pPr>
    </w:p>
    <w:p w14:paraId="0F1F9C72" w14:textId="3AB60B53" w:rsidR="003E007F" w:rsidRDefault="003E007F" w:rsidP="00351080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D3D4D" wp14:editId="07CE1CB6">
                <wp:simplePos x="0" y="0"/>
                <wp:positionH relativeFrom="margin">
                  <wp:posOffset>2491105</wp:posOffset>
                </wp:positionH>
                <wp:positionV relativeFrom="paragraph">
                  <wp:posOffset>407670</wp:posOffset>
                </wp:positionV>
                <wp:extent cx="822960" cy="281940"/>
                <wp:effectExtent l="0" t="0" r="15240" b="22860"/>
                <wp:wrapNone/>
                <wp:docPr id="1994585712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4F8AD" w14:textId="698EA98F" w:rsidR="003E007F" w:rsidRDefault="003E007F">
                            <w:r>
                              <w:t>Figure 22.2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DD3D4D" id="Zone de texte 4" o:spid="_x0000_s1028" type="#_x0000_t202" style="position:absolute;margin-left:196.15pt;margin-top:32.1pt;width:64.8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PsaOQIAAIIEAAAOAAAAZHJzL2Uyb0RvYy54bWysVE2PGjEMvVfqf4hyLwNTlgJiWFFWVJXQ&#10;7krsas8hkzBRM3GaBGbor68Tvrc9Vb1k7Nh5tp/tmdy3tSY74bwCU9Bep0uJMBxKZTYFfX1ZfBpS&#10;4gMzJdNgREH3wtP76ccPk8aORQ4V6FI4giDGjxtb0CoEO84yzytRM98BKwwaJbiaBVTdJisdaxC9&#10;1lne7Q6yBlxpHXDhPd4+HIx0mvClFDw8SelFILqgmFtIp0vnOp7ZdMLGG8dspfgxDfYPWdRMGQx6&#10;hnpggZGtU39A1Yo78CBDh0OdgZSKi1QDVtPrvqtmVTErUi1Ijrdnmvz/g+WPu5V9diS0X6HFBkZC&#10;GuvHHi9jPa10dfxipgTtSOH+TJtoA+F4Oczz0QAtHE35sDfqJ1qzy2PrfPgmoCZRKKjDriSy2G7p&#10;AwZE15NLjOVBq3KhtE5KnAQx147sGPZQh5Qivrjx0oY0BR18vusm4BtbhD6/X2vGf8QibxFQ0wYv&#10;L6VHKbTrlqgSqzrRsoZyj2w5OAySt3yhEH7JfHhmDicHacBtCE94SA2YExwlSipwv/52H/2xoWil&#10;pMFJLKj/uWVOUKK/G2z1qNdHRklISv/uS46Ku7asry1mW88Bierh3lmexOgf9EmUDuo3XJpZjIom&#10;ZjjGLmg4ifNw2A9cOi5ms+SEw2pZWJqV5RE6NibS+tK+MWePbQ04D49wmlk2ftfdg298aWC2DSBV&#10;an3k+cDqkX4c9NSd41LGTbrWk9fl1zH9DQAA//8DAFBLAwQUAAYACAAAACEA6v/9cN0AAAAKAQAA&#10;DwAAAGRycy9kb3ducmV2LnhtbEyPwU7DMBBE70j8g7VI3KjTFKIkxKkAFS6cKIizG7u2RbyObDcN&#10;f89yguNqnmbedtvFj2zWMbmAAtarApjGISiHRsDH+/NNDSxliUqOAbWAb51g219edLJV4Yxvet5n&#10;w6gEUysF2JynlvM0WO1lWoVJI2XHEL3MdEbDVZRnKvcjL4ui4l46pAUrJ/1k9fC1P3kBu0fTmKGW&#10;0e5q5dy8fB5fzYsQ11fLwz2wrJf8B8OvPqlDT06HcEKV2Chg05QbQgVUtyUwAu7KdQPsQGRRV8D7&#10;jv9/of8BAAD//wMAUEsBAi0AFAAGAAgAAAAhALaDOJL+AAAA4QEAABMAAAAAAAAAAAAAAAAAAAAA&#10;AFtDb250ZW50X1R5cGVzXS54bWxQSwECLQAUAAYACAAAACEAOP0h/9YAAACUAQAACwAAAAAAAAAA&#10;AAAAAAAvAQAAX3JlbHMvLnJlbHNQSwECLQAUAAYACAAAACEAA5z7GjkCAACCBAAADgAAAAAAAAAA&#10;AAAAAAAuAgAAZHJzL2Uyb0RvYy54bWxQSwECLQAUAAYACAAAACEA6v/9cN0AAAAKAQAADwAAAAAA&#10;AAAAAAAAAACTBAAAZHJzL2Rvd25yZXYueG1sUEsFBgAAAAAEAAQA8wAAAJ0FAAAAAA==&#10;" fillcolor="white [3201]" strokeweight=".5pt">
                <v:textbox>
                  <w:txbxContent>
                    <w:p w14:paraId="0E64F8AD" w14:textId="698EA98F" w:rsidR="003E007F" w:rsidRDefault="003E007F">
                      <w:r>
                        <w:t>Figure 22.2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5F925B6" wp14:editId="1B0DAD6F">
            <wp:simplePos x="0" y="0"/>
            <wp:positionH relativeFrom="margin">
              <wp:posOffset>-5715</wp:posOffset>
            </wp:positionH>
            <wp:positionV relativeFrom="paragraph">
              <wp:posOffset>754380</wp:posOffset>
            </wp:positionV>
            <wp:extent cx="5753100" cy="1333500"/>
            <wp:effectExtent l="133350" t="114300" r="152400" b="152400"/>
            <wp:wrapTight wrapText="bothSides">
              <wp:wrapPolygon edited="0">
                <wp:start x="-429" y="-1851"/>
                <wp:lineTo x="-501" y="23760"/>
                <wp:lineTo x="22029" y="23760"/>
                <wp:lineTo x="22101" y="3703"/>
                <wp:lineTo x="21958" y="-1851"/>
                <wp:lineTo x="-429" y="-1851"/>
              </wp:wrapPolygon>
            </wp:wrapTight>
            <wp:docPr id="99180453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9" b="39222"/>
                    <a:stretch/>
                  </pic:blipFill>
                  <pic:spPr bwMode="auto">
                    <a:xfrm>
                      <a:off x="0" y="0"/>
                      <a:ext cx="5753100" cy="133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E007F">
        <w:rPr>
          <w:lang w:val="en-US"/>
        </w:rPr>
        <w:t>After performing this step on all the servomotors, you can see the result in figure 22.2.</w:t>
      </w:r>
    </w:p>
    <w:p w14:paraId="62F3DBF0" w14:textId="77777777" w:rsidR="00AD6CDB" w:rsidRDefault="00AD6CDB" w:rsidP="00351080">
      <w:pPr>
        <w:rPr>
          <w:lang w:val="en-US"/>
        </w:rPr>
      </w:pPr>
    </w:p>
    <w:p w14:paraId="5C8240DB" w14:textId="77777777" w:rsidR="00AD6CDB" w:rsidRDefault="00AD6CDB" w:rsidP="00351080">
      <w:pPr>
        <w:rPr>
          <w:lang w:val="en-US"/>
        </w:rPr>
      </w:pPr>
    </w:p>
    <w:p w14:paraId="3844AD1B" w14:textId="77777777" w:rsidR="00B31D82" w:rsidRPr="00B31D82" w:rsidRDefault="00B31D82" w:rsidP="00B31D82">
      <w:pPr>
        <w:rPr>
          <w:lang w:val="en-US"/>
        </w:rPr>
      </w:pPr>
      <w:r w:rsidRPr="00B31D82">
        <w:rPr>
          <w:lang w:val="en-US"/>
        </w:rPr>
        <w:lastRenderedPageBreak/>
        <w:t>Once this step was completed and after restarting several welds which was the cause of bad contact and therefore poor power supply to the snake, I finally managed to power our project in 6.5V using 5 batteries varying between 1.2 and 1.5V and which allow to have a good movement of the snake using the Younousse program.</w:t>
      </w:r>
    </w:p>
    <w:p w14:paraId="12BBEC62" w14:textId="3732B75A" w:rsidR="00B31D82" w:rsidRDefault="00B31D82" w:rsidP="00B31D82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075FD2AA" wp14:editId="0C8E3B12">
            <wp:simplePos x="0" y="0"/>
            <wp:positionH relativeFrom="column">
              <wp:posOffset>93345</wp:posOffset>
            </wp:positionH>
            <wp:positionV relativeFrom="paragraph">
              <wp:posOffset>382905</wp:posOffset>
            </wp:positionV>
            <wp:extent cx="1675130" cy="3149600"/>
            <wp:effectExtent l="120015" t="108585" r="121285" b="140335"/>
            <wp:wrapTight wrapText="bothSides">
              <wp:wrapPolygon edited="0">
                <wp:start x="-1400" y="22162"/>
                <wp:lineTo x="-663" y="22162"/>
                <wp:lineTo x="3021" y="22423"/>
                <wp:lineTo x="23164" y="22292"/>
                <wp:lineTo x="23164" y="-570"/>
                <wp:lineTo x="3021" y="-701"/>
                <wp:lineTo x="-663" y="-440"/>
                <wp:lineTo x="-1400" y="-440"/>
                <wp:lineTo x="-1400" y="22162"/>
              </wp:wrapPolygon>
            </wp:wrapTight>
            <wp:docPr id="20240195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11" t="22615" r="31921" b="3004"/>
                    <a:stretch/>
                  </pic:blipFill>
                  <pic:spPr bwMode="auto">
                    <a:xfrm rot="5400000">
                      <a:off x="0" y="0"/>
                      <a:ext cx="1675130" cy="31496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1D82">
        <w:rPr>
          <w:lang w:val="en-US"/>
        </w:rPr>
        <w:t>In addition, in order to be able to separate the Lego wheels, I decided to weld them together so as not to have any unpleasant surprises during the presentation of the project as in figure 22.3</w:t>
      </w:r>
      <w:r>
        <w:rPr>
          <w:lang w:val="en-US"/>
        </w:rPr>
        <w:t>.1 and 22.3.2</w:t>
      </w:r>
      <w:r w:rsidRPr="00B31D82">
        <w:rPr>
          <w:lang w:val="en-US"/>
        </w:rPr>
        <w:t>.</w:t>
      </w:r>
    </w:p>
    <w:p w14:paraId="10500D06" w14:textId="5BD8F857" w:rsidR="00B31D82" w:rsidRDefault="00D31A54" w:rsidP="00B31D82">
      <w:pPr>
        <w:rPr>
          <w:noProof/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8B2DC7" wp14:editId="0EB053A3">
                <wp:simplePos x="0" y="0"/>
                <wp:positionH relativeFrom="column">
                  <wp:posOffset>4167505</wp:posOffset>
                </wp:positionH>
                <wp:positionV relativeFrom="paragraph">
                  <wp:posOffset>107950</wp:posOffset>
                </wp:positionV>
                <wp:extent cx="937260" cy="259080"/>
                <wp:effectExtent l="0" t="0" r="15240" b="26670"/>
                <wp:wrapNone/>
                <wp:docPr id="1672341327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21DC08" w14:textId="2B6D34D6" w:rsidR="00B31D82" w:rsidRDefault="00B31D82">
                            <w:r>
                              <w:t>Figure 22.3.2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B2DC7" id="Zone de texte 8" o:spid="_x0000_s1029" type="#_x0000_t202" style="position:absolute;margin-left:328.15pt;margin-top:8.5pt;width:73.8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9CDOgIAAII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x/273ggtHE294Ti9j7Qml8fGOv9NQE2CkFOLXYlksd3S&#10;eQyIrieXEMuBksVCKhWVMAlirizZMeyh8jFFfHHjpTRpcjrqD9MIfGML0Of3a8X4j1DkLQJqSuPl&#10;pfQg+XbdElnktH+iZQ3FHtmycBgkZ/hCIvySOf/CLE4O0oDb4J/xKBVgTnCUKKnA/vrbffDHhqKV&#10;kgYnMafu55ZZQYn6rrHV4+5gEEY3KoPhXQ8Ve21ZX1v0tp4DEtXFvTM8isHfq5NYWqjfcWlmISqa&#10;mOYYO6f+JM79YT9w6biYzaITDqthfqlXhgfo0JhA62v7zqw5ttXjPDzBaWZZ9qG7B9/wUsNs66GU&#10;sfWB5wOrR/px0GN3jksZNulaj16XX8f0NwAAAP//AwBQSwMEFAAGAAgAAAAhAFfp+ZfcAAAACQEA&#10;AA8AAABkcnMvZG93bnJldi54bWxMj8FOwzAQRO9I/IO1SNyoA1VTN8SpABUunCiIsxtvbYvYjmw3&#10;DX/PcoLjap5m37Tb2Q9swpRdDBJuFxUwDH3ULhgJH+/PNwJYLipoNcSAEr4xw7a7vGhVo+M5vOG0&#10;L4ZRSciNkmBLGRvOc2/Rq7yIIwbKjjF5VehMhuukzlTuB35XVTX3ygX6YNWITxb7r/3JS9g9mo3p&#10;hUp2J7Rz0/x5fDUvUl5fzQ/3wArO5Q+GX31Sh46cDvEUdGaDhHpVLwmlYE2bCBDVcgPsIGG1FsC7&#10;lv9f0P0AAAD//wMAUEsBAi0AFAAGAAgAAAAhALaDOJL+AAAA4QEAABMAAAAAAAAAAAAAAAAAAAAA&#10;AFtDb250ZW50X1R5cGVzXS54bWxQSwECLQAUAAYACAAAACEAOP0h/9YAAACUAQAACwAAAAAAAAAA&#10;AAAAAAAvAQAAX3JlbHMvLnJlbHNQSwECLQAUAAYACAAAACEAucfQgzoCAACCBAAADgAAAAAAAAAA&#10;AAAAAAAuAgAAZHJzL2Uyb0RvYy54bWxQSwECLQAUAAYACAAAACEAV+n5l9wAAAAJAQAADwAAAAAA&#10;AAAAAAAAAACUBAAAZHJzL2Rvd25yZXYueG1sUEsFBgAAAAAEAAQA8wAAAJ0FAAAAAA==&#10;" fillcolor="white [3201]" strokeweight=".5pt">
                <v:textbox>
                  <w:txbxContent>
                    <w:p w14:paraId="7521DC08" w14:textId="2B6D34D6" w:rsidR="00B31D82" w:rsidRDefault="00B31D82">
                      <w:r>
                        <w:t>Figure 22.3.2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3728B" wp14:editId="30DA0CE3">
                <wp:simplePos x="0" y="0"/>
                <wp:positionH relativeFrom="column">
                  <wp:posOffset>494665</wp:posOffset>
                </wp:positionH>
                <wp:positionV relativeFrom="paragraph">
                  <wp:posOffset>85090</wp:posOffset>
                </wp:positionV>
                <wp:extent cx="967740" cy="281940"/>
                <wp:effectExtent l="0" t="0" r="22860" b="22860"/>
                <wp:wrapNone/>
                <wp:docPr id="515597833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BC26A" w14:textId="13F9EAE6" w:rsidR="00B31D82" w:rsidRDefault="00B31D82">
                            <w:r>
                              <w:t>Figure 22.3.1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13728B" id="Zone de texte 7" o:spid="_x0000_s1030" type="#_x0000_t202" style="position:absolute;margin-left:38.95pt;margin-top:6.7pt;width:76.2pt;height:22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bcOgIAAIIEAAAOAAAAZHJzL2Uyb0RvYy54bWysVE1vGjEQvVfqf7B8LwuUkIBYIkpEVQkl&#10;kUiVs/HarFWvx7UNu/TXd+xdPpL2VPXiHfuNn2fezOzsvqk0OQjnFZicDnp9SoThUCizy+n3l9Wn&#10;O0p8YKZgGozI6VF4ej//+GFW26kYQgm6EI4gifHT2ua0DMFOs8zzUlTM98AKg6AEV7GAW7fLCsdq&#10;ZK90Nuz3x1kNrrAOuPAeTx9akM4Tv5SChycpvQhE5xRjC2l1ad3GNZvP2HTnmC0V78Jg/xBFxZTB&#10;R89UDywwsnfqD6pKcQceZOhxqDKQUnGRcsBsBv132WxKZkXKBcXx9iyT/3+0/PGwsc+OhOYLNFjA&#10;KEht/dTjYcynka6KX4yUII4SHs+yiSYQjoeT8e3tCBGO0PBuMEEbWbLLZet8+CqgItHIqcOqJLHY&#10;Ye1D63pyiW950KpYKa3TJnaCWGpHDgxrqEMKEcnfeGlD6pyOP9/0E/EbLFKf72814z+68K68kE8b&#10;jPmSerRCs22IKnI6OsmyheKIajloG8lbvlJIv2Y+PDOHnYMy4DSEJ1ykBowJOouSEtyvv51Hfywo&#10;opTU2Ik59T/3zAlK9DeDpZ4MRlHdkDajm9shbtw1sr1GzL5aAgo1wLmzPJnRP+iTKR1Urzg0i/gq&#10;QsxwfDun4WQuQzsfOHRcLBbJCZvVsrA2G8sjdSxMlPWleWXOdmUN2A+PcOpZNn1X3dY33jSw2AeQ&#10;KpU+6tyq2smPjZ6apxvKOEnX++R1+XXMfwMAAP//AwBQSwMEFAAGAAgAAAAhAHYSygDcAAAACAEA&#10;AA8AAABkcnMvZG93bnJldi54bWxMj8FOwzAQRO9I/IO1SNyoQwMkTeNUgAoXThTE2Y23ttXYjmw3&#10;DX/PcoLj7Ixm3rab2Q1swphs8AJuFwUw9H1Q1msBnx8vNzWwlKVXcggeBXxjgk13edHKRoWzf8dp&#10;lzWjEp8aKcDkPDacp96gk2kRRvTkHUJ0MpOMmqsoz1TuBr4sigfupPW0YOSIzwb74+7kBGyf9Er3&#10;tYxmWytrp/nr8KZfhbi+mh/XwDLO+S8Mv/iEDh0x7cPJq8QGAVW1oiTdyztg5C/LogS2F3Bf1cC7&#10;lv9/oPsBAAD//wMAUEsBAi0AFAAGAAgAAAAhALaDOJL+AAAA4QEAABMAAAAAAAAAAAAAAAAAAAAA&#10;AFtDb250ZW50X1R5cGVzXS54bWxQSwECLQAUAAYACAAAACEAOP0h/9YAAACUAQAACwAAAAAAAAAA&#10;AAAAAAAvAQAAX3JlbHMvLnJlbHNQSwECLQAUAAYACAAAACEA1x723DoCAACCBAAADgAAAAAAAAAA&#10;AAAAAAAuAgAAZHJzL2Uyb0RvYy54bWxQSwECLQAUAAYACAAAACEAdhLKANwAAAAIAQAADwAAAAAA&#10;AAAAAAAAAACUBAAAZHJzL2Rvd25yZXYueG1sUEsFBgAAAAAEAAQA8wAAAJ0FAAAAAA==&#10;" fillcolor="white [3201]" strokeweight=".5pt">
                <v:textbox>
                  <w:txbxContent>
                    <w:p w14:paraId="41EBC26A" w14:textId="13F9EAE6" w:rsidR="00B31D82" w:rsidRDefault="00B31D82">
                      <w:r>
                        <w:t>Figure 22.3.1</w:t>
                      </w:r>
                    </w:p>
                  </w:txbxContent>
                </v:textbox>
              </v:shape>
            </w:pict>
          </mc:Fallback>
        </mc:AlternateContent>
      </w:r>
      <w:r w:rsidR="00B31D82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706900B5" wp14:editId="31B7648E">
            <wp:simplePos x="0" y="0"/>
            <wp:positionH relativeFrom="page">
              <wp:posOffset>3653790</wp:posOffset>
            </wp:positionH>
            <wp:positionV relativeFrom="paragraph">
              <wp:posOffset>490220</wp:posOffset>
            </wp:positionV>
            <wp:extent cx="3600450" cy="1656715"/>
            <wp:effectExtent l="152400" t="114300" r="152400" b="172085"/>
            <wp:wrapTight wrapText="bothSides">
              <wp:wrapPolygon edited="0">
                <wp:start x="-686" y="-1490"/>
                <wp:lineTo x="-914" y="2980"/>
                <wp:lineTo x="-800" y="22850"/>
                <wp:lineTo x="-457" y="23595"/>
                <wp:lineTo x="21943" y="23595"/>
                <wp:lineTo x="22171" y="22850"/>
                <wp:lineTo x="22400" y="19125"/>
                <wp:lineTo x="22400" y="2980"/>
                <wp:lineTo x="22057" y="-745"/>
                <wp:lineTo x="22057" y="-1490"/>
                <wp:lineTo x="-686" y="-1490"/>
              </wp:wrapPolygon>
            </wp:wrapTight>
            <wp:docPr id="190669718" name="Image 6" descr="Une image contenant mur, adapt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69718" name="Image 6" descr="Une image contenant mur, adaptateur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7" t="33532" r="17328" b="37797"/>
                    <a:stretch/>
                  </pic:blipFill>
                  <pic:spPr bwMode="auto">
                    <a:xfrm>
                      <a:off x="0" y="0"/>
                      <a:ext cx="3600450" cy="1656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5340" w14:textId="5AEA20D1" w:rsidR="00AD6CDB" w:rsidRPr="006C6190" w:rsidRDefault="00AD6CDB" w:rsidP="00B31D82">
      <w:pPr>
        <w:rPr>
          <w:lang w:val="en-US"/>
        </w:rPr>
      </w:pPr>
    </w:p>
    <w:sectPr w:rsidR="00AD6CDB" w:rsidRPr="006C61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90"/>
    <w:rsid w:val="00351080"/>
    <w:rsid w:val="003E007F"/>
    <w:rsid w:val="006C6190"/>
    <w:rsid w:val="00AD6CDB"/>
    <w:rsid w:val="00B31D82"/>
    <w:rsid w:val="00C60C4D"/>
    <w:rsid w:val="00D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C82B"/>
  <w15:chartTrackingRefBased/>
  <w15:docId w15:val="{2F6166FA-D052-41B9-9108-D710FF9C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190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4</cp:revision>
  <dcterms:created xsi:type="dcterms:W3CDTF">2023-05-06T13:16:00Z</dcterms:created>
  <dcterms:modified xsi:type="dcterms:W3CDTF">2023-05-06T13:52:00Z</dcterms:modified>
</cp:coreProperties>
</file>