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FB" w:rsidRDefault="00F03FB7" w:rsidP="009E67FB">
      <w:pPr>
        <w:pStyle w:val="1"/>
        <w:rPr>
          <w:rFonts w:eastAsia="宋体"/>
          <w:color w:val="393939"/>
          <w:kern w:val="0"/>
          <w:szCs w:val="21"/>
        </w:rPr>
      </w:pPr>
      <w:hyperlink r:id="rId6" w:history="1">
        <w:r w:rsidR="009E67FB">
          <w:rPr>
            <w:rStyle w:val="a3"/>
            <w:rFonts w:ascii="Helvetica" w:hAnsi="Helvetica" w:cs="Helvetica"/>
            <w:b w:val="0"/>
            <w:bCs w:val="0"/>
            <w:sz w:val="23"/>
            <w:szCs w:val="23"/>
          </w:rPr>
          <w:t>linux</w:t>
        </w:r>
        <w:r w:rsidR="009E67FB">
          <w:rPr>
            <w:rStyle w:val="a3"/>
            <w:rFonts w:ascii="Helvetica" w:hAnsi="Helvetica" w:cs="Helvetica"/>
            <w:b w:val="0"/>
            <w:bCs w:val="0"/>
            <w:sz w:val="23"/>
            <w:szCs w:val="23"/>
          </w:rPr>
          <w:t>中批量替换文本中字符串</w:t>
        </w:r>
        <w:r w:rsidR="009E67FB">
          <w:rPr>
            <w:rStyle w:val="a3"/>
            <w:rFonts w:ascii="Helvetica" w:hAnsi="Helvetica" w:cs="Helvetica"/>
            <w:b w:val="0"/>
            <w:bCs w:val="0"/>
            <w:sz w:val="23"/>
            <w:szCs w:val="23"/>
          </w:rPr>
          <w:t>--</w:t>
        </w:r>
        <w:r w:rsidR="009E67FB">
          <w:rPr>
            <w:rStyle w:val="a3"/>
            <w:rFonts w:ascii="Helvetica" w:hAnsi="Helvetica" w:cs="Helvetica"/>
            <w:b w:val="0"/>
            <w:bCs w:val="0"/>
            <w:sz w:val="23"/>
            <w:szCs w:val="23"/>
          </w:rPr>
          <w:t>转载</w:t>
        </w:r>
      </w:hyperlink>
    </w:p>
    <w:p w:rsid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（一）通过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vi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编辑器来替换。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vi/vim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中可以使用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:s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命令来替换字符串。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:s/well/good/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替换当前行第一个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:s/well/good/g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替换当前行所有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:n,$s/well/good/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行开始到最后一行中每一行的第一个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:n,$s/well/good/g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行开始到最后一行中每一行所有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为数字，若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n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.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，表示从当前行开始到最后一行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:%s/well/good/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（等同于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:g/well/s//good/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替换每一行的第一个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:%s/well/good/g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（等同于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:g/well/s//good/g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替换每一行中所有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可以使用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#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作为分隔符，此时中间出现的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不会作为分隔符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:s#well/#good/#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替换当前行第一个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well/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good/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:%s#/usr/bin#/bin#g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可以把文件中所有路径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/usr/bin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换成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/bin</w:t>
      </w:r>
    </w:p>
    <w:p w:rsidR="005E6378" w:rsidRPr="005E6378" w:rsidRDefault="003F6FA6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 w:hint="eastAsi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G</w:t>
      </w:r>
      <w:bookmarkStart w:id="0" w:name="_GoBack"/>
      <w:bookmarkEnd w:id="0"/>
      <w:r w:rsidR="002D4871">
        <w:rPr>
          <w:rFonts w:ascii="Helvetica" w:eastAsia="宋体" w:hAnsi="Helvetica" w:cs="Helvetica"/>
          <w:color w:val="393939"/>
          <w:kern w:val="0"/>
          <w:szCs w:val="21"/>
        </w:rPr>
        <w:t>:</w:t>
      </w:r>
      <w:r w:rsidR="002D4871">
        <w:rPr>
          <w:rFonts w:ascii="Helvetica" w:eastAsia="宋体" w:hAnsi="Helvetica" w:cs="Helvetica" w:hint="eastAsia"/>
          <w:color w:val="393939"/>
          <w:kern w:val="0"/>
          <w:szCs w:val="21"/>
        </w:rPr>
        <w:t>跳转到底部</w:t>
      </w:r>
    </w:p>
    <w:p w:rsidR="005E6378" w:rsidRPr="009E67FB" w:rsidRDefault="005E6378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（二）直接替换文件中的字符串。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(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此法不用打开文件即可替换字符串，而且可以批量替换多个文件。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)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1.perl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命令替换，参数含义如下：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-a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自动分隔模式，用空格分隔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$_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并保存到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@F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中。相当于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@F = split ”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。分隔符可以使用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-F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参数指定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-F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指定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-a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的分隔符，可以使用正则表达式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-e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执行指定的脚本。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-i&lt;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扩展名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&gt;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原地替换文件，并将旧文件用指定的扩展名备份。不指定扩展名则不备份。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-l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对输入内容自动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chomp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，对输出内容自动添加换行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-n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自动循环，相当于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while(&lt;&gt;) {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脚本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; }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-p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自动循环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+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自动输出，相当于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while(&lt;&gt;) {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脚本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; print; }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用法示例：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perl -p -i.bak -e 's/\bfoo\b/bar/g' *.c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将所有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C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程序中的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foo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替换成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bar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，旧文件备份成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.bak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perl -p -i -e "s/shan/hua/g" ./lishan.txt ./lishan.txt.bak 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将当前文件夹下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lishan.txt.bak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中的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“shan”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都替换为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“hua”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perl -i.bak -pe 's/(\d+)/ 1 + $1 /ge' file1 file2 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将每个文件中出现的数值都加一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2.sed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命令下批量替换文件内容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　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格式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: sed -i "s/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查找字段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/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替换字段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/g" `grep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查找字段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 -rl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路径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`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文件名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-i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inplace edit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，就地修改文件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-r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表示搜索子目录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-l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表示输出匹配的文件名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s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表示替换，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表示删除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示例：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 -i "s/shan/hua/g"  lishan.txt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 xml:space="preserve">       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把当前目录下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lishan.txt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里的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shan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都替换为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hua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 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的其他用法如下：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、删除行首空格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sed 's/^[ ]*//g'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sed 's/^ *//g'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sed 's/^[[:space:]]*//g'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、行后和行前添加新行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行后：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 's/pattern/&amp;\n/g'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 xml:space="preserve">   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行前：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sed 's/pattern/\n&amp;/g' filename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&amp;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代表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pattern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、使用变量替换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(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使用双引号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)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  sed -e "s/$var1/$var2/g"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4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、在第一行前插入文本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  sed -i '1 i\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5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、在最后一行插入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  sed -i '$ a\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6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、在匹配行前插入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  sed -i '/pattern/ i "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"' filename</w:t>
      </w:r>
    </w:p>
    <w:p w:rsidR="009E67FB" w:rsidRPr="009E67FB" w:rsidRDefault="009E67FB" w:rsidP="009E67FB">
      <w:pPr>
        <w:widowControl/>
        <w:wordWrap w:val="0"/>
        <w:spacing w:before="150" w:after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t>7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、在匹配行后插入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sed -i '/pattern/ a "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插入字符串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"' filename</w:t>
      </w:r>
    </w:p>
    <w:p w:rsidR="009E67FB" w:rsidRDefault="009E67FB" w:rsidP="009E67FB">
      <w:pPr>
        <w:widowControl/>
        <w:wordWrap w:val="0"/>
        <w:spacing w:before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9E67FB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8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、删除文本中空行和空格组成的行以及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t>号注释的行</w:t>
      </w:r>
      <w:r w:rsidRPr="009E67FB">
        <w:rPr>
          <w:rFonts w:ascii="Helvetica" w:eastAsia="宋体" w:hAnsi="Helvetica" w:cs="Helvetica"/>
          <w:color w:val="393939"/>
          <w:kern w:val="0"/>
          <w:szCs w:val="21"/>
        </w:rPr>
        <w:br/>
        <w:t>   grep -v ^# filename | sed /^[[:space:]]*$/d | sed /^$/d</w:t>
      </w:r>
    </w:p>
    <w:p w:rsidR="005E6378" w:rsidRPr="009E67FB" w:rsidRDefault="005E6378" w:rsidP="009E67FB">
      <w:pPr>
        <w:widowControl/>
        <w:wordWrap w:val="0"/>
        <w:spacing w:before="150" w:line="360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892017" w:rsidRDefault="006F55D9" w:rsidP="006F55D9">
      <w:pPr>
        <w:pStyle w:val="1"/>
      </w:pPr>
      <w:r>
        <w:rPr>
          <w:rFonts w:hint="eastAsia"/>
        </w:rPr>
        <w:t>在后台启动应用</w:t>
      </w:r>
    </w:p>
    <w:p w:rsidR="006F55D9" w:rsidRPr="009E67FB" w:rsidRDefault="006F55D9">
      <w:r w:rsidRPr="006F55D9">
        <w:t>nohup ./startWebLogic.sh &gt;</w:t>
      </w:r>
      <w:r>
        <w:t>./nohup.out</w:t>
      </w:r>
      <w:r w:rsidRPr="006F55D9">
        <w:t>.log 2&gt;&amp;1 &amp;</w:t>
      </w:r>
    </w:p>
    <w:sectPr w:rsidR="006F55D9" w:rsidRPr="009E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FB7" w:rsidRDefault="00F03FB7" w:rsidP="006F55D9">
      <w:r>
        <w:separator/>
      </w:r>
    </w:p>
  </w:endnote>
  <w:endnote w:type="continuationSeparator" w:id="0">
    <w:p w:rsidR="00F03FB7" w:rsidRDefault="00F03FB7" w:rsidP="006F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FB7" w:rsidRDefault="00F03FB7" w:rsidP="006F55D9">
      <w:r>
        <w:separator/>
      </w:r>
    </w:p>
  </w:footnote>
  <w:footnote w:type="continuationSeparator" w:id="0">
    <w:p w:rsidR="00F03FB7" w:rsidRDefault="00F03FB7" w:rsidP="006F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36"/>
    <w:rsid w:val="001C5038"/>
    <w:rsid w:val="002D4871"/>
    <w:rsid w:val="003F6FA6"/>
    <w:rsid w:val="005E6378"/>
    <w:rsid w:val="006F55D9"/>
    <w:rsid w:val="00892017"/>
    <w:rsid w:val="009E67FB"/>
    <w:rsid w:val="00B47E36"/>
    <w:rsid w:val="00F03FB7"/>
    <w:rsid w:val="00FD5F90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844E1-5BE2-4B4A-BCB6-9A56FEC1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7FB"/>
    <w:rPr>
      <w:strike w:val="0"/>
      <w:dstrike w:val="0"/>
      <w:color w:val="D84D2D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9E67FB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F5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5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55D9"/>
    <w:rPr>
      <w:sz w:val="18"/>
      <w:szCs w:val="18"/>
    </w:rPr>
  </w:style>
  <w:style w:type="paragraph" w:styleId="a6">
    <w:name w:val="List Paragraph"/>
    <w:basedOn w:val="a"/>
    <w:uiPriority w:val="34"/>
    <w:qFormat/>
    <w:rsid w:val="005E63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12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367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6428547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nkwy2012/p/636571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23</cp:revision>
  <dcterms:created xsi:type="dcterms:W3CDTF">2018-09-18T14:00:00Z</dcterms:created>
  <dcterms:modified xsi:type="dcterms:W3CDTF">2018-12-27T14:44:00Z</dcterms:modified>
</cp:coreProperties>
</file>