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23" w:rsidRDefault="000F4A70" w:rsidP="000F4A70">
      <w:pPr>
        <w:pStyle w:val="1"/>
      </w:pPr>
      <w:r>
        <w:rPr>
          <w:rFonts w:hint="eastAsia"/>
        </w:rPr>
        <w:t>地址</w:t>
      </w:r>
    </w:p>
    <w:p w:rsidR="000F4A70" w:rsidRPr="00CE1C04" w:rsidRDefault="000F4A70" w:rsidP="000F4A70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  <w:r w:rsidRPr="00A82040">
        <w:rPr>
          <w:sz w:val="30"/>
          <w:szCs w:val="30"/>
        </w:rPr>
        <w:t>S</w:t>
      </w:r>
      <w:r w:rsidRPr="00A82040">
        <w:rPr>
          <w:rFonts w:hint="eastAsia"/>
          <w:sz w:val="30"/>
          <w:szCs w:val="30"/>
        </w:rPr>
        <w:t>vn</w:t>
      </w:r>
      <w:r w:rsidRPr="00A82040">
        <w:rPr>
          <w:sz w:val="30"/>
          <w:szCs w:val="30"/>
        </w:rPr>
        <w:t>:</w:t>
      </w:r>
      <w:r w:rsidRPr="00CE1C04">
        <w:rPr>
          <w:rFonts w:ascii="微软雅黑" w:eastAsia="微软雅黑" w:cs="微软雅黑"/>
          <w:color w:val="004080"/>
          <w:kern w:val="0"/>
          <w:sz w:val="30"/>
          <w:szCs w:val="30"/>
        </w:rPr>
        <w:t xml:space="preserve"> </w:t>
      </w:r>
      <w:hyperlink r:id="rId7" w:history="1">
        <w:r w:rsidR="00CE1C04" w:rsidRPr="00CE1C04">
          <w:rPr>
            <w:rStyle w:val="a3"/>
            <w:rFonts w:ascii="微软雅黑" w:eastAsia="微软雅黑" w:cs="微软雅黑"/>
            <w:kern w:val="0"/>
            <w:sz w:val="30"/>
            <w:szCs w:val="30"/>
          </w:rPr>
          <w:t>https://172.31.92.20/svn/core/dcits</w:t>
        </w:r>
      </w:hyperlink>
    </w:p>
    <w:p w:rsidR="00CE1C04" w:rsidRDefault="00CE1C04" w:rsidP="000F4A70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  <w:r w:rsidRPr="00CE1C04">
        <w:rPr>
          <w:rFonts w:ascii="微软雅黑" w:eastAsia="微软雅黑" w:cs="微软雅黑"/>
          <w:color w:val="004080"/>
          <w:kern w:val="0"/>
          <w:sz w:val="30"/>
          <w:szCs w:val="30"/>
        </w:rPr>
        <w:t>E</w:t>
      </w:r>
      <w:r>
        <w:rPr>
          <w:rFonts w:ascii="微软雅黑" w:eastAsia="微软雅黑" w:cs="微软雅黑" w:hint="eastAsia"/>
          <w:color w:val="004080"/>
          <w:kern w:val="0"/>
          <w:sz w:val="30"/>
          <w:szCs w:val="30"/>
        </w:rPr>
        <w:t>SB页面:</w:t>
      </w:r>
      <w:r w:rsidRPr="00CE1C04">
        <w:t xml:space="preserve"> </w:t>
      </w:r>
      <w:r w:rsidRPr="00CE1C04">
        <w:rPr>
          <w:rFonts w:ascii="微软雅黑" w:eastAsia="微软雅黑" w:cs="微软雅黑"/>
          <w:color w:val="004080"/>
          <w:kern w:val="0"/>
          <w:sz w:val="30"/>
          <w:szCs w:val="30"/>
        </w:rPr>
        <w:t>172.31.83.11:8081/esbconsole/</w:t>
      </w:r>
      <w:r w:rsidR="00D906FE">
        <w:rPr>
          <w:rFonts w:ascii="微软雅黑" w:eastAsia="微软雅黑" w:cs="微软雅黑"/>
          <w:color w:val="004080"/>
          <w:kern w:val="0"/>
          <w:sz w:val="30"/>
          <w:szCs w:val="30"/>
        </w:rPr>
        <w:t xml:space="preserve">  UAT</w:t>
      </w:r>
      <w:r w:rsidR="007B7E0F">
        <w:rPr>
          <w:rFonts w:ascii="微软雅黑" w:eastAsia="微软雅黑" w:cs="微软雅黑"/>
          <w:color w:val="004080"/>
          <w:kern w:val="0"/>
          <w:sz w:val="30"/>
          <w:szCs w:val="30"/>
        </w:rPr>
        <w:t xml:space="preserve"> </w:t>
      </w:r>
    </w:p>
    <w:p w:rsidR="007B7E0F" w:rsidRDefault="007B7E0F" w:rsidP="000F4A70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  <w:r>
        <w:rPr>
          <w:rFonts w:ascii="微软雅黑" w:eastAsia="微软雅黑" w:cs="微软雅黑"/>
          <w:color w:val="004080"/>
          <w:kern w:val="0"/>
          <w:sz w:val="30"/>
          <w:szCs w:val="30"/>
        </w:rPr>
        <w:tab/>
      </w:r>
      <w:r>
        <w:rPr>
          <w:rFonts w:ascii="微软雅黑" w:eastAsia="微软雅黑" w:cs="微软雅黑"/>
          <w:color w:val="004080"/>
          <w:kern w:val="0"/>
          <w:sz w:val="30"/>
          <w:szCs w:val="30"/>
        </w:rPr>
        <w:tab/>
      </w:r>
      <w:r>
        <w:rPr>
          <w:rFonts w:ascii="微软雅黑" w:eastAsia="微软雅黑" w:cs="微软雅黑"/>
          <w:color w:val="004080"/>
          <w:kern w:val="0"/>
          <w:sz w:val="30"/>
          <w:szCs w:val="30"/>
        </w:rPr>
        <w:tab/>
      </w:r>
      <w:hyperlink r:id="rId8" w:history="1">
        <w:r w:rsidRPr="000922A6">
          <w:rPr>
            <w:rStyle w:val="a3"/>
            <w:rFonts w:ascii="微软雅黑" w:eastAsia="微软雅黑" w:cs="微软雅黑"/>
            <w:kern w:val="0"/>
            <w:sz w:val="30"/>
            <w:szCs w:val="30"/>
          </w:rPr>
          <w:t>172.31.81.11:8081/esbconsole</w:t>
        </w:r>
      </w:hyperlink>
      <w:r>
        <w:rPr>
          <w:rFonts w:ascii="微软雅黑" w:eastAsia="微软雅黑" w:cs="微软雅黑"/>
          <w:color w:val="004080"/>
          <w:kern w:val="0"/>
          <w:sz w:val="30"/>
          <w:szCs w:val="30"/>
        </w:rPr>
        <w:t>/ Dev admin 6</w:t>
      </w:r>
      <w:r>
        <w:rPr>
          <w:rFonts w:ascii="微软雅黑" w:eastAsia="微软雅黑" w:cs="微软雅黑" w:hint="eastAsia"/>
          <w:color w:val="004080"/>
          <w:kern w:val="0"/>
          <w:sz w:val="30"/>
          <w:szCs w:val="30"/>
        </w:rPr>
        <w:t>个8</w:t>
      </w:r>
      <w:r>
        <w:rPr>
          <w:rFonts w:ascii="微软雅黑" w:eastAsia="微软雅黑" w:cs="微软雅黑"/>
          <w:color w:val="004080"/>
          <w:kern w:val="0"/>
          <w:sz w:val="30"/>
          <w:szCs w:val="30"/>
        </w:rPr>
        <w:t xml:space="preserve"> </w:t>
      </w:r>
    </w:p>
    <w:p w:rsidR="008C31A6" w:rsidRDefault="008C31A6" w:rsidP="000F4A70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</w:p>
    <w:p w:rsidR="002F4869" w:rsidRPr="002F4869" w:rsidRDefault="002F4869" w:rsidP="002F4869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  <w:r w:rsidRPr="002F4869">
        <w:rPr>
          <w:rFonts w:ascii="微软雅黑" w:eastAsia="微软雅黑" w:cs="微软雅黑" w:hint="eastAsia"/>
          <w:color w:val="004080"/>
          <w:kern w:val="0"/>
          <w:sz w:val="30"/>
          <w:szCs w:val="30"/>
        </w:rPr>
        <w:t>sit环境172.31.93.54，端口9820</w:t>
      </w:r>
    </w:p>
    <w:p w:rsidR="002F4869" w:rsidRDefault="002F4869" w:rsidP="002F4869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  <w:r w:rsidRPr="002F4869">
        <w:rPr>
          <w:rFonts w:ascii="微软雅黑" w:eastAsia="微软雅黑" w:cs="微软雅黑" w:hint="eastAsia"/>
          <w:color w:val="004080"/>
          <w:kern w:val="0"/>
          <w:sz w:val="30"/>
          <w:szCs w:val="30"/>
        </w:rPr>
        <w:t>uat环境172.31.93.66，端口9820</w:t>
      </w:r>
    </w:p>
    <w:p w:rsidR="00BB40F2" w:rsidRDefault="00BB40F2" w:rsidP="00BB40F2">
      <w:pPr>
        <w:pStyle w:val="1"/>
      </w:pPr>
      <w:r w:rsidRPr="00BB40F2">
        <w:rPr>
          <w:rFonts w:hint="eastAsia"/>
        </w:rPr>
        <w:t>其他</w:t>
      </w:r>
    </w:p>
    <w:tbl>
      <w:tblPr>
        <w:tblW w:w="7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0"/>
      </w:tblGrid>
      <w:tr w:rsidR="00BB40F2" w:rsidRPr="00BB40F2">
        <w:trPr>
          <w:jc w:val="center"/>
        </w:trPr>
        <w:tc>
          <w:tcPr>
            <w:tcW w:w="0" w:type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BB40F2" w:rsidRPr="00BB40F2" w:rsidRDefault="00BB40F2" w:rsidP="00BB40F2">
            <w:pPr>
              <w:widowControl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您好！很高兴通知您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施贵耀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1015178”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在携程申请的账号已开通。</w:t>
            </w:r>
          </w:p>
        </w:tc>
      </w:tr>
      <w:tr w:rsidR="00BB40F2" w:rsidRPr="00BB40F2">
        <w:trPr>
          <w:jc w:val="center"/>
        </w:trPr>
        <w:tc>
          <w:tcPr>
            <w:tcW w:w="0" w:type="auto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BB40F2" w:rsidRPr="00BB40F2" w:rsidRDefault="00BB40F2" w:rsidP="00BB40F2">
            <w:pPr>
              <w:widowControl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账号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Ctrip ID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2161484877</w:t>
            </w:r>
          </w:p>
        </w:tc>
      </w:tr>
      <w:tr w:rsidR="00BB40F2" w:rsidRPr="00BB40F2">
        <w:trPr>
          <w:jc w:val="center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BB40F2" w:rsidRPr="00BB40F2" w:rsidRDefault="00BB40F2" w:rsidP="00BB40F2">
            <w:pPr>
              <w:widowControl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初始密码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Initial password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Dn8{?gKT</w:t>
            </w:r>
          </w:p>
        </w:tc>
      </w:tr>
    </w:tbl>
    <w:p w:rsidR="00BB40F2" w:rsidRPr="00BB40F2" w:rsidRDefault="00BB40F2" w:rsidP="00BB40F2"/>
    <w:p w:rsidR="008C31A6" w:rsidRDefault="008C31A6" w:rsidP="008C31A6">
      <w:pPr>
        <w:pStyle w:val="1"/>
      </w:pPr>
      <w:r>
        <w:rPr>
          <w:rFonts w:hint="eastAsia"/>
        </w:rPr>
        <w:t>数据库表</w:t>
      </w:r>
    </w:p>
    <w:p w:rsidR="00824381" w:rsidRDefault="00BF6FF8" w:rsidP="008C31A6">
      <w:r>
        <w:rPr>
          <w:rFonts w:hint="eastAsia"/>
        </w:rPr>
        <w:t>ENSEMBEL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FF8" w:rsidTr="00BF6FF8">
        <w:tc>
          <w:tcPr>
            <w:tcW w:w="8296" w:type="dxa"/>
          </w:tcPr>
          <w:p w:rsidR="00BF6FF8" w:rsidRDefault="00BF6FF8" w:rsidP="00BF6FF8">
            <w:r w:rsidRPr="008C31A6">
              <w:t>CBSD_PROC_RULE</w:t>
            </w:r>
            <w:r>
              <w:t xml:space="preserve">             </w:t>
            </w:r>
            <w:r>
              <w:rPr>
                <w:rFonts w:hint="eastAsia"/>
              </w:rPr>
              <w:t>查询接口明细</w:t>
            </w:r>
          </w:p>
          <w:p w:rsidR="00863AF8" w:rsidRDefault="00863AF8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cbsd_proc_type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输入输出配置</w:t>
            </w:r>
          </w:p>
          <w:p w:rsidR="006D6ED5" w:rsidRPr="006D6ED5" w:rsidRDefault="006D6ED5" w:rsidP="00BF6FF8">
            <w:r w:rsidRPr="006D6ED5">
              <w:t>FM_CHANNEL</w:t>
            </w:r>
            <w:r w:rsidR="00654F25">
              <w:t xml:space="preserve">                   </w:t>
            </w:r>
            <w:r w:rsidR="00654F25">
              <w:rPr>
                <w:rFonts w:hint="eastAsia"/>
              </w:rPr>
              <w:t>渠道</w:t>
            </w:r>
            <w:r>
              <w:rPr>
                <w:rFonts w:hint="eastAsia"/>
              </w:rPr>
              <w:t>类型</w:t>
            </w:r>
            <w:r w:rsidR="00654F25">
              <w:rPr>
                <w:rFonts w:hint="eastAsia"/>
              </w:rPr>
              <w:t>表</w:t>
            </w:r>
          </w:p>
          <w:p w:rsidR="00BF6FF8" w:rsidRDefault="00BF6FF8" w:rsidP="00BF6FF8">
            <w:r>
              <w:t>R</w:t>
            </w:r>
            <w:r>
              <w:rPr>
                <w:rFonts w:hint="eastAsia"/>
              </w:rPr>
              <w:t>b</w:t>
            </w:r>
            <w:r>
              <w:t>_acct_type</w:t>
            </w:r>
            <w:r w:rsidR="00835A0D">
              <w:t xml:space="preserve">                </w:t>
            </w:r>
            <w:r w:rsidR="00835A0D">
              <w:rPr>
                <w:rFonts w:hint="eastAsia"/>
              </w:rPr>
              <w:t>账户类型</w:t>
            </w:r>
          </w:p>
          <w:p w:rsidR="00C435EC" w:rsidRDefault="004D3EC0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fm_file_dir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</w:t>
            </w:r>
            <w:r w:rsidR="0082039F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生成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文件路径表</w:t>
            </w:r>
          </w:p>
          <w:p w:rsidR="004D3EC0" w:rsidRDefault="004D3EC0" w:rsidP="00BF6FF8"/>
          <w:p w:rsidR="004D3EC0" w:rsidRPr="004D3EC0" w:rsidRDefault="004D3EC0" w:rsidP="00BF6FF8"/>
          <w:p w:rsidR="00BF6FF8" w:rsidRDefault="00835A0D" w:rsidP="008C31A6">
            <w:r w:rsidRPr="00835A0D">
              <w:t>CD_CARD_ARCH</w:t>
            </w:r>
            <w:r>
              <w:t xml:space="preserve">                </w:t>
            </w:r>
            <w:r>
              <w:rPr>
                <w:rFonts w:hint="eastAsia"/>
              </w:rPr>
              <w:t>卡号查询</w:t>
            </w:r>
          </w:p>
          <w:p w:rsidR="00C435EC" w:rsidRDefault="00C435EC" w:rsidP="00C435EC">
            <w:r>
              <w:rPr>
                <w:rFonts w:hint="eastAsia"/>
              </w:rPr>
              <w:t xml:space="preserve">rb_acct     </w:t>
            </w:r>
            <w:r>
              <w:rPr>
                <w:rFonts w:hint="eastAsia"/>
              </w:rPr>
              <w:t>账户信息表</w:t>
            </w:r>
          </w:p>
          <w:p w:rsidR="000A5730" w:rsidRDefault="000A5730" w:rsidP="00C435EC">
            <w:r w:rsidRPr="000A5730">
              <w:lastRenderedPageBreak/>
              <w:t>RB_ACCT_ATTACH</w:t>
            </w:r>
            <w:r>
              <w:t xml:space="preserve">            </w:t>
            </w:r>
          </w:p>
          <w:p w:rsidR="000A5730" w:rsidRDefault="000A5730" w:rsidP="00C435EC">
            <w:r w:rsidRPr="000A5730">
              <w:t>RB_ACCT_BAL</w:t>
            </w:r>
            <w:r>
              <w:t xml:space="preserve">              </w:t>
            </w:r>
            <w:r>
              <w:rPr>
                <w:rFonts w:hint="eastAsia"/>
              </w:rPr>
              <w:t>账户余额表</w:t>
            </w:r>
          </w:p>
          <w:p w:rsidR="00D03912" w:rsidRDefault="00D03912" w:rsidP="00C435EC">
            <w:r w:rsidRPr="00D03912">
              <w:t>RB_ACCT_STATS</w:t>
            </w:r>
            <w:r w:rsidR="00741E77">
              <w:t xml:space="preserve">               </w:t>
            </w:r>
            <w:r w:rsidR="00741E77">
              <w:rPr>
                <w:rFonts w:hint="eastAsia"/>
              </w:rPr>
              <w:t>账户状态</w:t>
            </w:r>
          </w:p>
          <w:p w:rsidR="00741E77" w:rsidRPr="000A5730" w:rsidRDefault="00741E77" w:rsidP="00C435EC"/>
          <w:p w:rsidR="00C435EC" w:rsidRDefault="00C435EC" w:rsidP="00C435EC">
            <w:r>
              <w:rPr>
                <w:rFonts w:hint="eastAsia"/>
              </w:rPr>
              <w:t>fm_client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客户信息表</w:t>
            </w:r>
          </w:p>
          <w:p w:rsidR="00C96B41" w:rsidRDefault="00C96B41" w:rsidP="00C435EC">
            <w:r w:rsidRPr="00C96B41">
              <w:t>FM_CLIENT_DOCUMENT</w:t>
            </w:r>
            <w:r>
              <w:t xml:space="preserve">     </w:t>
            </w:r>
            <w:r>
              <w:rPr>
                <w:rFonts w:hint="eastAsia"/>
              </w:rPr>
              <w:t>证件信息表</w:t>
            </w:r>
          </w:p>
          <w:p w:rsidR="00094460" w:rsidRDefault="00094460" w:rsidP="00C435EC">
            <w:r w:rsidRPr="00094460">
              <w:t>FM_BRANCH_TBL</w:t>
            </w:r>
            <w:r>
              <w:t xml:space="preserve">         </w:t>
            </w:r>
            <w:r>
              <w:rPr>
                <w:rFonts w:hint="eastAsia"/>
              </w:rPr>
              <w:t>机构号信息</w:t>
            </w:r>
          </w:p>
          <w:p w:rsidR="005D51FF" w:rsidRDefault="005D51FF" w:rsidP="00C435EC">
            <w:r>
              <w:rPr>
                <w:rFonts w:hint="eastAsia"/>
              </w:rPr>
              <w:t>FM</w:t>
            </w:r>
            <w:r>
              <w:t xml:space="preserve">_USER                  </w:t>
            </w:r>
            <w:r>
              <w:rPr>
                <w:rFonts w:hint="eastAsia"/>
              </w:rPr>
              <w:t>柜员号</w:t>
            </w:r>
          </w:p>
          <w:p w:rsidR="00C435EC" w:rsidRDefault="00655CCF" w:rsidP="00C435EC">
            <w:r w:rsidRPr="00655CCF">
              <w:t>fm_system</w:t>
            </w:r>
            <w:r>
              <w:t xml:space="preserve">                   </w:t>
            </w:r>
            <w:r>
              <w:rPr>
                <w:rFonts w:hint="eastAsia"/>
              </w:rPr>
              <w:t>核心系统日期</w:t>
            </w:r>
          </w:p>
          <w:p w:rsidR="00EF37BC" w:rsidRDefault="00EF37BC" w:rsidP="00C435EC"/>
          <w:p w:rsidR="000A7CE0" w:rsidRDefault="00735A64" w:rsidP="00C435EC">
            <w:r w:rsidRPr="00502FE7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CIF_FM_SIGN_TYPE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产品类型表</w:t>
            </w:r>
          </w:p>
          <w:p w:rsidR="000A7CE0" w:rsidRDefault="000A7CE0" w:rsidP="00C435EC"/>
          <w:p w:rsidR="00F52978" w:rsidRDefault="000A7CE0" w:rsidP="00C435EC">
            <w:r w:rsidRPr="000A7CE0">
              <w:t>pt_settle_flow</w:t>
            </w:r>
            <w:r>
              <w:t xml:space="preserve">                 </w:t>
            </w:r>
            <w:r>
              <w:rPr>
                <w:rFonts w:hint="eastAsia"/>
              </w:rPr>
              <w:t>交易类型</w:t>
            </w:r>
            <w:r w:rsidR="00731A17">
              <w:rPr>
                <w:rFonts w:hint="eastAsia"/>
              </w:rPr>
              <w:t>tran</w:t>
            </w:r>
            <w:r w:rsidR="00731A17">
              <w:t xml:space="preserve">_type </w:t>
            </w:r>
            <w:r w:rsidR="00731A17">
              <w:rPr>
                <w:rFonts w:hint="eastAsia"/>
              </w:rPr>
              <w:t>查询的表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pt_payment_tran_hist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支付流水表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gl_post_today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 xml:space="preserve">今天的分录表 </w:t>
            </w:r>
          </w:p>
          <w:p w:rsidR="00F52978" w:rsidRPr="002069A4" w:rsidRDefault="00F52978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 w:rsidRPr="002069A4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rb_tran_def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交易类型</w:t>
            </w:r>
            <w:r w:rsidR="00770606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定义表</w:t>
            </w:r>
          </w:p>
          <w:p w:rsidR="00F52978" w:rsidRDefault="00F52978" w:rsidP="00C435EC"/>
          <w:p w:rsidR="00A22DE0" w:rsidRDefault="00A22DE0" w:rsidP="00C435EC">
            <w:r w:rsidRPr="00A22DE0">
              <w:t>PT_EVENT_DEF</w:t>
            </w:r>
            <w:r>
              <w:t xml:space="preserve">          </w:t>
            </w:r>
            <w:r>
              <w:rPr>
                <w:rFonts w:hint="eastAsia"/>
              </w:rPr>
              <w:t>event</w:t>
            </w:r>
            <w:r>
              <w:t>_type</w:t>
            </w:r>
            <w:r>
              <w:rPr>
                <w:rFonts w:hint="eastAsia"/>
              </w:rPr>
              <w:t>事件类型表</w:t>
            </w:r>
          </w:p>
          <w:p w:rsidR="00502FE7" w:rsidRDefault="00502FE7" w:rsidP="00C435EC">
            <w:r w:rsidRPr="00502FE7">
              <w:t>FM_CLIENT_CONTACT_TBL</w:t>
            </w:r>
            <w:r>
              <w:t xml:space="preserve">      </w:t>
            </w:r>
            <w:r>
              <w:rPr>
                <w:rFonts w:hint="eastAsia"/>
              </w:rPr>
              <w:t>卡号对应的手机号</w:t>
            </w:r>
          </w:p>
          <w:p w:rsidR="005E4FB5" w:rsidRDefault="005E4FB5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fm_client_type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客户类型</w:t>
            </w:r>
            <w:r w:rsidR="00EC244B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，账户类型</w:t>
            </w:r>
          </w:p>
          <w:p w:rsidR="00372F13" w:rsidRDefault="00372F13" w:rsidP="00C435EC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>gl_post_today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  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  <w:highlight w:val="white"/>
              </w:rPr>
              <w:t>查询分录，存入支取借贷方向</w:t>
            </w:r>
          </w:p>
          <w:p w:rsidR="005C1F82" w:rsidRDefault="005C1F82" w:rsidP="00C435EC">
            <w:r w:rsidRPr="005C1F82">
              <w:t>FM_GL_MAST_TBL</w:t>
            </w:r>
            <w:r>
              <w:t xml:space="preserve">                  </w:t>
            </w:r>
            <w:r>
              <w:rPr>
                <w:rFonts w:hint="eastAsia"/>
              </w:rPr>
              <w:t>科目查询</w:t>
            </w:r>
          </w:p>
          <w:p w:rsidR="00077AE8" w:rsidRDefault="00077AE8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tb_trailbox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现金尾箱表</w:t>
            </w:r>
          </w:p>
          <w:p w:rsidR="00C8514B" w:rsidRPr="00BB40F2" w:rsidRDefault="00C8514B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tb_voucher_info   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凭证尾箱信息表</w:t>
            </w:r>
          </w:p>
          <w:p w:rsidR="00D772DA" w:rsidRPr="00FD4BBB" w:rsidRDefault="00D772DA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TB_VOUCHER_TRAILBOX_INFO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这是尾箱凭证信息表</w:t>
            </w:r>
          </w:p>
          <w:p w:rsidR="00280DDE" w:rsidRPr="00BF44D6" w:rsidRDefault="00280DDE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RB_RESTRAINTS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限制表</w:t>
            </w:r>
            <w:r w:rsidRPr="00BF44D6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</w:rPr>
              <w:t>，</w:t>
            </w:r>
          </w:p>
          <w:p w:rsidR="00280DDE" w:rsidRPr="00BF44D6" w:rsidRDefault="006E4457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>RB_RESTRAINT_TYPE</w:t>
            </w:r>
            <w:r w:rsidR="00280DDE"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 </w:t>
            </w:r>
            <w:r w:rsidR="00280DDE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限制类型表</w:t>
            </w:r>
          </w:p>
          <w:p w:rsidR="00FD4BBB" w:rsidRPr="00BF44D6" w:rsidRDefault="00FD4BBB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</w:p>
          <w:p w:rsidR="00FD4BBB" w:rsidRDefault="00FD4BBB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cif_fm_sign_reg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签约信息表</w:t>
            </w:r>
          </w:p>
          <w:p w:rsidR="00FB47B3" w:rsidRPr="00502FE7" w:rsidRDefault="00FB47B3" w:rsidP="00C435EC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fm_branch_tbl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机构信息查询</w:t>
            </w:r>
          </w:p>
        </w:tc>
      </w:tr>
    </w:tbl>
    <w:p w:rsidR="00BF6FF8" w:rsidRDefault="00BF6FF8" w:rsidP="008C31A6"/>
    <w:p w:rsidR="00BF6FF8" w:rsidRDefault="00B37401" w:rsidP="008C31A6">
      <w:r w:rsidRPr="00B37401">
        <w:t>RECORD</w:t>
      </w:r>
      <w:r>
        <w:t xml:space="preserve"> </w:t>
      </w:r>
      <w:r>
        <w:rPr>
          <w:rFonts w:hint="eastAsia"/>
        </w:rPr>
        <w:t>录入</w:t>
      </w:r>
    </w:p>
    <w:p w:rsidR="00BF6FF8" w:rsidRDefault="00BF6FF8" w:rsidP="008C31A6"/>
    <w:p w:rsidR="00824381" w:rsidRDefault="00824381" w:rsidP="008C31A6">
      <w:r>
        <w:rPr>
          <w:rFonts w:hint="eastAsia"/>
        </w:rPr>
        <w:t>Teller</w:t>
      </w:r>
      <w:r>
        <w:t>9</w:t>
      </w:r>
    </w:p>
    <w:p w:rsidR="00051AD9" w:rsidRDefault="00824381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SSO_RESOURCEBASIC</w:t>
      </w:r>
    </w:p>
    <w:p w:rsidR="00BE2105" w:rsidRDefault="00BE2105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微软雅黑" w:eastAsia="微软雅黑" w:cs="微软雅黑"/>
          <w:color w:val="004080"/>
          <w:kern w:val="0"/>
          <w:sz w:val="20"/>
          <w:szCs w:val="20"/>
          <w:lang w:val="zh-CN"/>
        </w:rPr>
        <w:t xml:space="preserve">tl9_usermedium       </w:t>
      </w:r>
      <w:r>
        <w:rPr>
          <w:rFonts w:ascii="微软雅黑" w:eastAsia="微软雅黑" w:cs="微软雅黑" w:hint="eastAsia"/>
          <w:color w:val="004080"/>
          <w:kern w:val="0"/>
          <w:sz w:val="20"/>
          <w:szCs w:val="20"/>
          <w:lang w:val="zh-CN"/>
        </w:rPr>
        <w:t>用户密码信息表</w:t>
      </w:r>
    </w:p>
    <w:p w:rsidR="00A3062A" w:rsidRDefault="00A3062A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A3062A" w:rsidRDefault="00A3062A" w:rsidP="008C31A6">
      <w:r w:rsidRPr="00A3062A">
        <w:rPr>
          <w:rFonts w:hint="eastAsia"/>
        </w:rPr>
        <w:t>ESB</w:t>
      </w:r>
      <w:r w:rsidRPr="00A3062A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6A3" w:rsidTr="001546A3">
        <w:tc>
          <w:tcPr>
            <w:tcW w:w="8296" w:type="dxa"/>
          </w:tcPr>
          <w:p w:rsidR="001546A3" w:rsidRDefault="009A6045" w:rsidP="008C31A6">
            <w:r w:rsidRPr="009A6045">
              <w:t>PROTOCOLBIND</w:t>
            </w:r>
            <w:r>
              <w:t xml:space="preserve">                  </w:t>
            </w:r>
          </w:p>
          <w:p w:rsidR="009A6045" w:rsidRDefault="009A6045" w:rsidP="008C31A6">
            <w:r w:rsidRPr="009A6045">
              <w:t>SERVICEINFO</w:t>
            </w:r>
            <w:r>
              <w:t xml:space="preserve">                    </w:t>
            </w:r>
          </w:p>
          <w:p w:rsidR="00142E6F" w:rsidRDefault="00142E6F" w:rsidP="008C31A6">
            <w:r w:rsidRPr="00142E6F">
              <w:t>BINDMAP</w:t>
            </w:r>
            <w:r>
              <w:t xml:space="preserve">                    </w:t>
            </w:r>
          </w:p>
          <w:p w:rsidR="001409C8" w:rsidRDefault="001409C8" w:rsidP="008C31A6">
            <w:r w:rsidRPr="001409C8">
              <w:lastRenderedPageBreak/>
              <w:t>DATAADAPTER</w:t>
            </w:r>
            <w:r>
              <w:t xml:space="preserve">                        </w:t>
            </w:r>
          </w:p>
          <w:p w:rsidR="008C0281" w:rsidRDefault="008C0281" w:rsidP="008C31A6">
            <w:r w:rsidRPr="008C0281">
              <w:t>SERVICES</w:t>
            </w:r>
            <w:r>
              <w:t xml:space="preserve">                               </w:t>
            </w:r>
          </w:p>
          <w:p w:rsidR="00ED0634" w:rsidRDefault="00ED0634" w:rsidP="008C31A6">
            <w:r w:rsidRPr="00ED0634">
              <w:t>SERVICESYSTEM</w:t>
            </w:r>
            <w:r w:rsidR="002046DE">
              <w:t xml:space="preserve">                           </w:t>
            </w:r>
          </w:p>
          <w:p w:rsidR="00BA52A5" w:rsidRDefault="00BA52A5" w:rsidP="008C31A6">
            <w:r w:rsidRPr="00BA52A5">
              <w:t>ESB_ADAPTER_TEMPLATE</w:t>
            </w:r>
            <w:r>
              <w:t xml:space="preserve">                   </w:t>
            </w:r>
          </w:p>
        </w:tc>
      </w:tr>
    </w:tbl>
    <w:p w:rsidR="00EE1D4E" w:rsidRPr="00A3062A" w:rsidRDefault="00EE1D4E" w:rsidP="008C31A6"/>
    <w:p w:rsidR="00304236" w:rsidRDefault="00304236" w:rsidP="00304236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常用</w:t>
      </w:r>
      <w:r>
        <w:rPr>
          <w:rFonts w:hint="eastAsia"/>
        </w:rPr>
        <w:t>API</w:t>
      </w:r>
    </w:p>
    <w:p w:rsidR="004C034C" w:rsidRDefault="004C034C" w:rsidP="004C034C">
      <w:pPr>
        <w:pStyle w:val="2"/>
      </w:pPr>
      <w:r>
        <w:rPr>
          <w:rFonts w:hint="eastAsia"/>
        </w:rPr>
        <w:t>字符串大小写转换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67D" w:rsidTr="0067667D">
        <w:tc>
          <w:tcPr>
            <w:tcW w:w="8296" w:type="dxa"/>
          </w:tcPr>
          <w:p w:rsidR="0067667D" w:rsidRDefault="0067667D" w:rsidP="0067667D">
            <w:pPr>
              <w:pStyle w:val="a5"/>
            </w:pPr>
            <w:r>
              <w:t>.toLowerCase();//转成小写</w:t>
            </w:r>
            <w:r>
              <w:br/>
              <w:t>.toUpperCase();//转成大写</w:t>
            </w:r>
          </w:p>
          <w:p w:rsidR="0067667D" w:rsidRDefault="0067667D" w:rsidP="0067667D">
            <w:pPr>
              <w:pStyle w:val="a5"/>
            </w:pPr>
            <w:r>
              <w:t>例：</w:t>
            </w:r>
          </w:p>
          <w:p w:rsidR="0067667D" w:rsidRDefault="0067667D" w:rsidP="0067667D">
            <w:pPr>
              <w:pStyle w:val="a5"/>
            </w:pPr>
            <w:r>
              <w:t>String str = "aaaaaBBcccc";</w:t>
            </w:r>
            <w:r>
              <w:br/>
              <w:t>String Upstr = str.toUpperCase();</w:t>
            </w:r>
          </w:p>
          <w:p w:rsidR="0067667D" w:rsidRDefault="0067667D" w:rsidP="0067667D">
            <w:pPr>
              <w:pStyle w:val="a5"/>
            </w:pPr>
            <w:r>
              <w:t>String Lowstr = str.toLowerCase();</w:t>
            </w:r>
          </w:p>
          <w:p w:rsidR="0067667D" w:rsidRDefault="0067667D" w:rsidP="0067667D">
            <w:pPr>
              <w:pStyle w:val="a5"/>
            </w:pPr>
            <w:r>
              <w:t> </w:t>
            </w:r>
          </w:p>
          <w:p w:rsidR="0067667D" w:rsidRDefault="0067667D" w:rsidP="0067667D">
            <w:pPr>
              <w:pStyle w:val="a5"/>
            </w:pPr>
            <w:r>
              <w:t>Upstr 的值是 "AAAAABBCCCC"</w:t>
            </w:r>
          </w:p>
          <w:p w:rsidR="0067667D" w:rsidRPr="0067667D" w:rsidRDefault="0067667D" w:rsidP="00B22817">
            <w:pPr>
              <w:pStyle w:val="a5"/>
            </w:pPr>
            <w:r>
              <w:t>Lowstr 的值是 "aaaaabbcccc"</w:t>
            </w:r>
          </w:p>
        </w:tc>
      </w:tr>
    </w:tbl>
    <w:p w:rsidR="0067667D" w:rsidRDefault="007E309F" w:rsidP="007E309F">
      <w:pPr>
        <w:pStyle w:val="1"/>
      </w:pPr>
      <w:r>
        <w:rPr>
          <w:rFonts w:hint="eastAsia"/>
        </w:rPr>
        <w:t>数据字典说明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16D" w:rsidTr="00A5716D">
        <w:tc>
          <w:tcPr>
            <w:tcW w:w="8296" w:type="dxa"/>
          </w:tcPr>
          <w:p w:rsidR="00D4291B" w:rsidRDefault="00D4291B" w:rsidP="00D4291B">
            <w:r>
              <w:rPr>
                <w:rFonts w:hint="eastAsia"/>
              </w:rPr>
              <w:t xml:space="preserve">AD </w:t>
            </w:r>
            <w:r>
              <w:rPr>
                <w:rFonts w:hint="eastAsia"/>
              </w:rPr>
              <w:t>银行承兑汇票</w:t>
            </w:r>
          </w:p>
          <w:p w:rsidR="00D4291B" w:rsidRDefault="00D4291B" w:rsidP="00D4291B">
            <w:r>
              <w:rPr>
                <w:rFonts w:hint="eastAsia"/>
              </w:rPr>
              <w:t xml:space="preserve">CD  </w:t>
            </w:r>
            <w:r>
              <w:rPr>
                <w:rFonts w:hint="eastAsia"/>
              </w:rPr>
              <w:t>卡</w:t>
            </w:r>
          </w:p>
          <w:p w:rsidR="00D4291B" w:rsidRDefault="00D4291B" w:rsidP="00D4291B">
            <w:r>
              <w:rPr>
                <w:rFonts w:hint="eastAsia"/>
              </w:rPr>
              <w:t>CL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贷款</w:t>
            </w:r>
          </w:p>
          <w:p w:rsidR="00D4291B" w:rsidRDefault="00D4291B" w:rsidP="00D4291B">
            <w:r>
              <w:rPr>
                <w:rFonts w:hint="eastAsia"/>
              </w:rPr>
              <w:t xml:space="preserve">PT  </w:t>
            </w:r>
            <w:r>
              <w:rPr>
                <w:rFonts w:hint="eastAsia"/>
              </w:rPr>
              <w:t>支付</w:t>
            </w:r>
          </w:p>
          <w:p w:rsidR="00D4291B" w:rsidRDefault="00D4291B" w:rsidP="00D4291B">
            <w:r>
              <w:rPr>
                <w:rFonts w:hint="eastAsia"/>
              </w:rPr>
              <w:t xml:space="preserve">FM </w:t>
            </w:r>
            <w:r>
              <w:rPr>
                <w:rFonts w:hint="eastAsia"/>
              </w:rPr>
              <w:t>公共</w:t>
            </w:r>
          </w:p>
          <w:p w:rsidR="00D4291B" w:rsidRDefault="00D4291B" w:rsidP="00D4291B">
            <w:r>
              <w:rPr>
                <w:rFonts w:hint="eastAsia"/>
              </w:rPr>
              <w:t xml:space="preserve">RB </w:t>
            </w:r>
            <w:r>
              <w:rPr>
                <w:rFonts w:hint="eastAsia"/>
              </w:rPr>
              <w:t>存款</w:t>
            </w:r>
          </w:p>
          <w:p w:rsidR="00D4291B" w:rsidRDefault="00D4291B" w:rsidP="00D4291B">
            <w:r>
              <w:rPr>
                <w:rFonts w:hint="eastAsia"/>
              </w:rPr>
              <w:t xml:space="preserve">GL  </w:t>
            </w:r>
            <w:r>
              <w:rPr>
                <w:rFonts w:hint="eastAsia"/>
              </w:rPr>
              <w:t>总账</w:t>
            </w:r>
          </w:p>
          <w:p w:rsidR="00A5716D" w:rsidRDefault="00D4291B" w:rsidP="00D4291B">
            <w:r>
              <w:rPr>
                <w:rFonts w:hint="eastAsia"/>
              </w:rPr>
              <w:t xml:space="preserve">LG  </w:t>
            </w:r>
            <w:r>
              <w:rPr>
                <w:rFonts w:hint="eastAsia"/>
              </w:rPr>
              <w:t>保函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属于贷款业务</w:t>
            </w:r>
          </w:p>
        </w:tc>
      </w:tr>
    </w:tbl>
    <w:p w:rsidR="008E3C5A" w:rsidRDefault="00DD333B" w:rsidP="00DD333B">
      <w:pPr>
        <w:pStyle w:val="1"/>
      </w:pPr>
      <w:r>
        <w:rPr>
          <w:rFonts w:hint="eastAsia"/>
        </w:rPr>
        <w:lastRenderedPageBreak/>
        <w:t>外网内网同时联通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33B" w:rsidTr="00DD333B">
        <w:tc>
          <w:tcPr>
            <w:tcW w:w="8296" w:type="dxa"/>
          </w:tcPr>
          <w:p w:rsidR="00DD333B" w:rsidRDefault="00DD333B" w:rsidP="00DD333B">
            <w:r>
              <w:t>route delete 0.0.0.0 mask 0.0.0.0</w:t>
            </w:r>
          </w:p>
          <w:p w:rsidR="00DD333B" w:rsidRDefault="00DD333B" w:rsidP="00DD333B">
            <w:r>
              <w:t>route delete 25.0.0.0</w:t>
            </w:r>
          </w:p>
          <w:p w:rsidR="00DD333B" w:rsidRDefault="00DD333B" w:rsidP="00DD333B">
            <w:r>
              <w:t xml:space="preserve">route delete 172.0.0.0  </w:t>
            </w:r>
          </w:p>
          <w:p w:rsidR="00DD333B" w:rsidRDefault="00DD333B" w:rsidP="00DD333B">
            <w:r>
              <w:t>route delete 10.0.0.0</w:t>
            </w:r>
          </w:p>
          <w:p w:rsidR="00DD333B" w:rsidRDefault="00DD333B" w:rsidP="00DD333B">
            <w:r>
              <w:t xml:space="preserve"> </w:t>
            </w:r>
          </w:p>
          <w:p w:rsidR="00DD333B" w:rsidRDefault="00DD333B" w:rsidP="00DD333B"/>
          <w:p w:rsidR="00DD333B" w:rsidRDefault="00DD333B" w:rsidP="00DD333B">
            <w:r>
              <w:t>route add -p 0.0.0.0 mask 0.0.0.0 172.31.110.1</w:t>
            </w:r>
          </w:p>
          <w:p w:rsidR="00DD333B" w:rsidRDefault="00DD333B" w:rsidP="00DD333B">
            <w:r>
              <w:t>route add -p 25.0.0.0 mask 255.0.0.0 172.31.10.1</w:t>
            </w:r>
          </w:p>
          <w:p w:rsidR="00DD333B" w:rsidRDefault="00DD333B" w:rsidP="00DD333B">
            <w:r>
              <w:t>route add -p 172.0.0.0 mask 255.0.0.0 172.31.10.1</w:t>
            </w:r>
          </w:p>
          <w:p w:rsidR="00DD333B" w:rsidRDefault="00DD333B" w:rsidP="00DD333B">
            <w:r>
              <w:t>route add -p 10.0.0.0 mask 255.0.0.0 172.31.10.1</w:t>
            </w:r>
          </w:p>
        </w:tc>
      </w:tr>
    </w:tbl>
    <w:p w:rsidR="00DD333B" w:rsidRDefault="00DD333B" w:rsidP="00DD333B"/>
    <w:p w:rsidR="00445CF2" w:rsidRDefault="00445CF2" w:rsidP="00DD333B"/>
    <w:p w:rsidR="00445CF2" w:rsidRDefault="00445CF2" w:rsidP="00445CF2">
      <w:pPr>
        <w:pStyle w:val="1"/>
      </w:pPr>
      <w:r>
        <w:rPr>
          <w:rFonts w:hint="eastAsia"/>
        </w:rPr>
        <w:t>一些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:rsidR="00C87693" w:rsidRDefault="00C87693" w:rsidP="00023934">
      <w:pPr>
        <w:pStyle w:val="2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7693" w:rsidTr="00C87693">
        <w:tc>
          <w:tcPr>
            <w:tcW w:w="8296" w:type="dxa"/>
          </w:tcPr>
          <w:p w:rsidR="00C87693" w:rsidRDefault="00C87693" w:rsidP="00C87693"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Rownum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  <w:t xml:space="preserve"> </w:t>
            </w:r>
            <w:r w:rsidR="005750D1">
              <w:rPr>
                <w:rFonts w:ascii="Courier" w:hAnsi="Courier" w:cs="Courier" w:hint="eastAsia"/>
                <w:color w:val="0000FF"/>
                <w:kern w:val="0"/>
                <w:sz w:val="20"/>
                <w:szCs w:val="20"/>
              </w:rPr>
              <w:t>行</w:t>
            </w:r>
          </w:p>
        </w:tc>
      </w:tr>
    </w:tbl>
    <w:p w:rsidR="00C87693" w:rsidRPr="00C87693" w:rsidRDefault="00C87693" w:rsidP="00C87693"/>
    <w:p w:rsidR="00445CF2" w:rsidRDefault="006A516B" w:rsidP="006A516B">
      <w:pPr>
        <w:pStyle w:val="2"/>
      </w:pPr>
      <w:r>
        <w:rPr>
          <w:rFonts w:hint="eastAsia"/>
        </w:rPr>
        <w:t>存储过程</w:t>
      </w:r>
    </w:p>
    <w:p w:rsidR="006A516B" w:rsidRDefault="006A516B" w:rsidP="00445CF2"/>
    <w:p w:rsidR="006A516B" w:rsidRDefault="006A516B" w:rsidP="006A516B">
      <w:pPr>
        <w:pStyle w:val="2"/>
      </w:pPr>
      <w:r>
        <w:rPr>
          <w:rFonts w:hint="eastAsia"/>
        </w:rPr>
        <w:t>其他</w:t>
      </w:r>
    </w:p>
    <w:p w:rsidR="00445CF2" w:rsidRDefault="005C5845" w:rsidP="00445CF2">
      <w:r>
        <w:rPr>
          <w:rFonts w:hint="eastAsia"/>
        </w:rPr>
        <w:t>全库模糊搜索用到的存储过程</w:t>
      </w:r>
    </w:p>
    <w:p w:rsidR="00445CF2" w:rsidRDefault="00445CF2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user_source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upper(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like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'%RB_SEAL_RELATION%'</w:t>
      </w:r>
    </w:p>
    <w:p w:rsidR="00233489" w:rsidRDefault="00233489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A9751F" w:rsidRDefault="00A9751F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 w:hint="eastAsia"/>
          <w:color w:val="FF0000"/>
          <w:kern w:val="0"/>
          <w:sz w:val="20"/>
          <w:szCs w:val="20"/>
        </w:rPr>
        <w:t>查询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余额为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0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的</w:t>
      </w:r>
      <w:r>
        <w:rPr>
          <w:rFonts w:ascii="Courier" w:hAnsi="Courier" w:cs="Courier" w:hint="eastAsia"/>
          <w:color w:val="FF0000"/>
          <w:kern w:val="0"/>
          <w:sz w:val="20"/>
          <w:szCs w:val="20"/>
        </w:rPr>
        <w:t>卡号账号信息</w:t>
      </w:r>
    </w:p>
    <w:p w:rsidR="00A9751F" w:rsidRDefault="00A9751F" w:rsidP="00A9751F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card_no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base_acct_no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agg_bal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prev_day_agg_bal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CD_CARD_ARCH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inner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rb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main_acc_no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base_acct_no </w:t>
      </w:r>
    </w:p>
    <w:p w:rsidR="00A9751F" w:rsidRDefault="00A9751F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agg_bal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'0'</w:t>
      </w:r>
    </w:p>
    <w:p w:rsidR="001B403C" w:rsidRPr="001B403C" w:rsidRDefault="001B403C" w:rsidP="00A9751F"/>
    <w:p w:rsidR="001B403C" w:rsidRDefault="001B403C" w:rsidP="00A9751F">
      <w:r w:rsidRPr="001B403C">
        <w:rPr>
          <w:rFonts w:hint="eastAsia"/>
        </w:rPr>
        <w:t>对公账户</w:t>
      </w:r>
      <w:r w:rsidR="0029794E">
        <w:rPr>
          <w:rFonts w:hint="eastAsia"/>
        </w:rPr>
        <w:t>查询</w:t>
      </w:r>
    </w:p>
    <w:p w:rsidR="001B403C" w:rsidRDefault="004806C6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  <w:u w:val="singl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client_type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'200'</w:t>
      </w:r>
    </w:p>
    <w:p w:rsidR="0073375A" w:rsidRDefault="0073375A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73375A" w:rsidRPr="00B03CBF" w:rsidRDefault="0073375A" w:rsidP="00A9751F">
      <w:r w:rsidRPr="00B03CBF">
        <w:rPr>
          <w:rFonts w:hint="eastAsia"/>
        </w:rPr>
        <w:lastRenderedPageBreak/>
        <w:t>查询未被限制的账号</w:t>
      </w:r>
    </w:p>
    <w:p w:rsidR="00B03CBF" w:rsidRPr="001B403C" w:rsidRDefault="00B03CBF" w:rsidP="00A9751F"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acct_status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'A'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internal_key 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INTERNAL_KEY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rb_restraints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);</w:t>
      </w:r>
    </w:p>
    <w:p w:rsidR="00233489" w:rsidRDefault="00233489" w:rsidP="00233489">
      <w:pPr>
        <w:pStyle w:val="1"/>
      </w:pPr>
      <w:r>
        <w:t>T</w:t>
      </w:r>
      <w:r>
        <w:rPr>
          <w:rFonts w:hint="eastAsia"/>
          <w:highlight w:val="white"/>
        </w:rPr>
        <w:t>oad</w:t>
      </w:r>
      <w:r>
        <w:rPr>
          <w:rFonts w:hint="eastAsia"/>
          <w:highlight w:val="white"/>
        </w:rPr>
        <w:t>的操作</w:t>
      </w:r>
    </w:p>
    <w:p w:rsidR="00980A21" w:rsidRDefault="00711C3D" w:rsidP="00D11EB1">
      <w:pPr>
        <w:pStyle w:val="2"/>
      </w:pPr>
      <w:r>
        <w:rPr>
          <w:rFonts w:hint="eastAsia"/>
        </w:rPr>
        <w:t>复制一行</w:t>
      </w:r>
    </w:p>
    <w:p w:rsidR="003F4C71" w:rsidRDefault="003F4C71" w:rsidP="003F4C71">
      <w:r>
        <w:rPr>
          <w:rFonts w:hint="eastAsia"/>
        </w:rPr>
        <w:t>如下选中右键，按</w:t>
      </w:r>
      <w:r>
        <w:rPr>
          <w:rFonts w:hint="eastAsia"/>
        </w:rPr>
        <w:t>D</w:t>
      </w:r>
    </w:p>
    <w:p w:rsidR="003F4C71" w:rsidRDefault="003F4C71" w:rsidP="003F4C71">
      <w:r>
        <w:rPr>
          <w:noProof/>
        </w:rPr>
        <w:drawing>
          <wp:inline distT="0" distB="0" distL="0" distR="0" wp14:anchorId="2FDB5054" wp14:editId="5B33445D">
            <wp:extent cx="5274310" cy="1370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71" w:rsidRDefault="00252A51" w:rsidP="00252A51">
      <w:pPr>
        <w:pStyle w:val="2"/>
      </w:pPr>
      <w:r>
        <w:rPr>
          <w:rFonts w:hint="eastAsia"/>
        </w:rPr>
        <w:t>快捷键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D40" w:rsidTr="00114D40">
        <w:tc>
          <w:tcPr>
            <w:tcW w:w="8296" w:type="dxa"/>
          </w:tcPr>
          <w:p w:rsidR="0066214C" w:rsidRDefault="0066214C" w:rsidP="0066214C">
            <w:r>
              <w:rPr>
                <w:rFonts w:hint="eastAsia"/>
              </w:rPr>
              <w:t xml:space="preserve">F4 </w:t>
            </w:r>
            <w:r>
              <w:rPr>
                <w:rFonts w:hint="eastAsia"/>
              </w:rPr>
              <w:t>看表的结构</w:t>
            </w:r>
          </w:p>
          <w:p w:rsidR="0066214C" w:rsidRDefault="0066214C" w:rsidP="0066214C">
            <w:r>
              <w:rPr>
                <w:rFonts w:hint="eastAsia"/>
              </w:rPr>
              <w:t xml:space="preserve">F5 </w:t>
            </w:r>
            <w:r>
              <w:rPr>
                <w:rFonts w:hint="eastAsia"/>
              </w:rPr>
              <w:t>执行对话框中的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，注意最后需要以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结尾</w:t>
            </w:r>
          </w:p>
          <w:p w:rsidR="0066214C" w:rsidRDefault="0066214C" w:rsidP="0066214C">
            <w:r>
              <w:rPr>
                <w:rFonts w:hint="eastAsia"/>
              </w:rPr>
              <w:t xml:space="preserve">F7 </w:t>
            </w:r>
            <w:r>
              <w:rPr>
                <w:rFonts w:hint="eastAsia"/>
              </w:rPr>
              <w:t>清除当前编辑框中所有的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F8 </w:t>
            </w:r>
            <w:r>
              <w:rPr>
                <w:rFonts w:hint="eastAsia"/>
              </w:rPr>
              <w:t>查看历史的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66214C" w:rsidRDefault="0066214C" w:rsidP="0066214C">
            <w:r>
              <w:rPr>
                <w:rFonts w:hint="eastAsia"/>
              </w:rPr>
              <w:t xml:space="preserve">F9 </w:t>
            </w:r>
            <w:r>
              <w:rPr>
                <w:rFonts w:hint="eastAsia"/>
              </w:rPr>
              <w:t>执行当前行的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F10  </w:t>
            </w:r>
            <w:r>
              <w:rPr>
                <w:rFonts w:hint="eastAsia"/>
              </w:rPr>
              <w:t>看菜单</w:t>
            </w:r>
          </w:p>
          <w:p w:rsidR="0066214C" w:rsidRDefault="0066214C" w:rsidP="0066214C">
            <w:r>
              <w:rPr>
                <w:rFonts w:hint="eastAsia"/>
              </w:rPr>
              <w:t xml:space="preserve">Ctrl + F12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为文档</w:t>
            </w:r>
          </w:p>
          <w:p w:rsidR="0066214C" w:rsidRDefault="0066214C" w:rsidP="0066214C">
            <w:r>
              <w:rPr>
                <w:rFonts w:hint="eastAsia"/>
              </w:rPr>
              <w:t xml:space="preserve">Ctrl +. 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</w:p>
          <w:p w:rsidR="0066214C" w:rsidRDefault="0066214C" w:rsidP="0066214C">
            <w:r>
              <w:rPr>
                <w:rFonts w:hint="eastAsia"/>
              </w:rPr>
              <w:t xml:space="preserve">Ctrl + t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  <w:r>
              <w:rPr>
                <w:rFonts w:hint="eastAsia"/>
              </w:rPr>
              <w:t>，或者显示字段</w:t>
            </w:r>
            <w:r>
              <w:rPr>
                <w:rFonts w:hint="eastAsia"/>
              </w:rPr>
              <w:t xml:space="preserve"> </w:t>
            </w:r>
          </w:p>
          <w:p w:rsidR="0066214C" w:rsidRDefault="0066214C" w:rsidP="0066214C">
            <w:r>
              <w:rPr>
                <w:rFonts w:hint="eastAsia"/>
              </w:rPr>
              <w:t xml:space="preserve">Ctrl + e  </w:t>
            </w:r>
            <w:r>
              <w:rPr>
                <w:rFonts w:hint="eastAsia"/>
              </w:rPr>
              <w:t>查看当前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的执行计划</w:t>
            </w:r>
          </w:p>
          <w:p w:rsidR="0066214C" w:rsidRDefault="0066214C" w:rsidP="0066214C">
            <w:r>
              <w:rPr>
                <w:rFonts w:hint="eastAsia"/>
              </w:rPr>
              <w:t xml:space="preserve">Ctrl+Enter </w:t>
            </w:r>
            <w:r>
              <w:rPr>
                <w:rFonts w:hint="eastAsia"/>
              </w:rPr>
              <w:t>直接执行当前</w:t>
            </w:r>
            <w:r>
              <w:rPr>
                <w:rFonts w:hint="eastAsia"/>
              </w:rPr>
              <w:t xml:space="preserve">sql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 xml:space="preserve">Ctrl+Shift+F </w:t>
            </w:r>
            <w:r>
              <w:rPr>
                <w:rFonts w:hint="eastAsia"/>
              </w:rPr>
              <w:t>格式化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箭头上下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sql history</w:t>
            </w:r>
          </w:p>
          <w:p w:rsidR="0066214C" w:rsidRDefault="0066214C" w:rsidP="0066214C">
            <w:r>
              <w:rPr>
                <w:rFonts w:hint="eastAsia"/>
              </w:rPr>
              <w:t xml:space="preserve">Ctrl+F  </w:t>
            </w:r>
            <w:r>
              <w:rPr>
                <w:rFonts w:hint="eastAsia"/>
              </w:rPr>
              <w:t>查找</w:t>
            </w:r>
          </w:p>
          <w:p w:rsidR="0066214C" w:rsidRDefault="0066214C" w:rsidP="0066214C">
            <w:r>
              <w:rPr>
                <w:rFonts w:hint="eastAsia"/>
              </w:rPr>
              <w:t xml:space="preserve">Ctrl+R  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要全部替换需要选中对话框中的</w:t>
            </w:r>
            <w:r>
              <w:rPr>
                <w:rFonts w:hint="eastAsia"/>
              </w:rPr>
              <w:t>Entire scope</w:t>
            </w:r>
          </w:p>
          <w:p w:rsidR="0066214C" w:rsidRDefault="0066214C" w:rsidP="0066214C">
            <w:r>
              <w:rPr>
                <w:rFonts w:hint="eastAsia"/>
              </w:rPr>
              <w:t xml:space="preserve">Ctrl+U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语句全部大写</w:t>
            </w:r>
          </w:p>
          <w:p w:rsidR="0066214C" w:rsidRDefault="0066214C" w:rsidP="0066214C">
            <w:r>
              <w:rPr>
                <w:rFonts w:hint="eastAsia"/>
              </w:rPr>
              <w:t xml:space="preserve">Ctrl+L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语句全部小写</w:t>
            </w:r>
          </w:p>
          <w:p w:rsidR="0066214C" w:rsidRDefault="0066214C" w:rsidP="0066214C">
            <w:r>
              <w:rPr>
                <w:rFonts w:hint="eastAsia"/>
              </w:rPr>
              <w:t xml:space="preserve">Ctrl+B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语句语句注释，</w:t>
            </w:r>
            <w:r>
              <w:rPr>
                <w:rFonts w:hint="eastAsia"/>
              </w:rPr>
              <w:t>commet block</w:t>
            </w:r>
          </w:p>
          <w:p w:rsidR="00114D40" w:rsidRDefault="0066214C" w:rsidP="0066214C">
            <w:r>
              <w:rPr>
                <w:rFonts w:hint="eastAsia"/>
              </w:rPr>
              <w:t xml:space="preserve">Ctrl++Shift+B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语句取消注释，</w:t>
            </w:r>
            <w:r>
              <w:rPr>
                <w:rFonts w:hint="eastAsia"/>
              </w:rPr>
              <w:t>uncommet block</w:t>
            </w:r>
          </w:p>
          <w:p w:rsidR="000D12DD" w:rsidRDefault="000D12DD" w:rsidP="0066214C"/>
          <w:p w:rsidR="000D12DD" w:rsidRDefault="000D12DD" w:rsidP="0066214C">
            <w:r>
              <w:rPr>
                <w:rFonts w:hint="eastAsia"/>
              </w:rPr>
              <w:t xml:space="preserve">Ctrl+G         </w:t>
            </w:r>
            <w:r>
              <w:rPr>
                <w:rFonts w:hint="eastAsia"/>
              </w:rPr>
              <w:t>跳转到存储过程的指定行</w:t>
            </w:r>
          </w:p>
          <w:p w:rsidR="000D12DD" w:rsidRPr="00114D40" w:rsidRDefault="000D12DD" w:rsidP="0066214C"/>
        </w:tc>
      </w:tr>
    </w:tbl>
    <w:p w:rsidR="00114D40" w:rsidRDefault="00114D40" w:rsidP="00114D40"/>
    <w:p w:rsidR="00A44E11" w:rsidRDefault="00A44E11" w:rsidP="00114D40">
      <w:r>
        <w:rPr>
          <w:rFonts w:hint="eastAsia"/>
        </w:rPr>
        <w:t>Edi</w:t>
      </w:r>
      <w:r>
        <w:t xml:space="preserve">tPlus </w:t>
      </w:r>
      <w:r>
        <w:rPr>
          <w:rFonts w:hint="eastAsia"/>
        </w:rPr>
        <w:t>刷新文件操作</w:t>
      </w:r>
    </w:p>
    <w:p w:rsidR="00E764C5" w:rsidRDefault="00E764C5" w:rsidP="00114D40">
      <w:r>
        <w:rPr>
          <w:rFonts w:hint="eastAsia"/>
        </w:rPr>
        <w:t>Alt</w:t>
      </w:r>
      <w:r>
        <w:t xml:space="preserve"> + D + E</w:t>
      </w:r>
    </w:p>
    <w:p w:rsidR="000D12DD" w:rsidRDefault="000D12DD" w:rsidP="00114D40"/>
    <w:p w:rsidR="000D12DD" w:rsidRDefault="00B85CDC" w:rsidP="00B85CDC">
      <w:pPr>
        <w:pStyle w:val="1"/>
      </w:pPr>
      <w:r>
        <w:rPr>
          <w:rFonts w:hint="eastAsia"/>
        </w:rPr>
        <w:t>新建核心工程</w:t>
      </w:r>
    </w:p>
    <w:p w:rsidR="00B85CDC" w:rsidRDefault="00B85CDC" w:rsidP="001114D5">
      <w:pPr>
        <w:pStyle w:val="2"/>
        <w:numPr>
          <w:ilvl w:val="0"/>
          <w:numId w:val="2"/>
        </w:numPr>
      </w:pPr>
      <w:r>
        <w:rPr>
          <w:rFonts w:hint="eastAsia"/>
        </w:rPr>
        <w:t>生成</w:t>
      </w:r>
      <w:r>
        <w:rPr>
          <w:rFonts w:hint="eastAsia"/>
        </w:rPr>
        <w:t>b</w:t>
      </w:r>
      <w:r w:rsidR="001114D5">
        <w:t>e</w:t>
      </w:r>
      <w:r>
        <w:rPr>
          <w:rFonts w:hint="eastAsia"/>
        </w:rPr>
        <w:t>an</w:t>
      </w:r>
    </w:p>
    <w:p w:rsidR="001114D5" w:rsidRPr="001114D5" w:rsidRDefault="001114D5" w:rsidP="001114D5">
      <w:r>
        <w:rPr>
          <w:rFonts w:hint="eastAsia"/>
        </w:rPr>
        <w:t>修改</w:t>
      </w:r>
      <w:r>
        <w:rPr>
          <w:rFonts w:hint="eastAsia"/>
        </w:rPr>
        <w:t>conf</w:t>
      </w:r>
      <w:r>
        <w:rPr>
          <w:rFonts w:hint="eastAsia"/>
        </w:rPr>
        <w:t>下的文件，执行</w:t>
      </w:r>
      <w:r>
        <w:rPr>
          <w:rFonts w:hint="eastAsia"/>
        </w:rPr>
        <w:t>bat</w:t>
      </w:r>
      <w:r>
        <w:rPr>
          <w:rFonts w:hint="eastAsia"/>
        </w:rPr>
        <w:t>生成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an</w:t>
      </w:r>
    </w:p>
    <w:p w:rsidR="00B85CDC" w:rsidRDefault="00EC2C9E" w:rsidP="00B85CDC">
      <w:r>
        <w:rPr>
          <w:noProof/>
        </w:rPr>
        <w:drawing>
          <wp:inline distT="0" distB="0" distL="0" distR="0" wp14:anchorId="501470B6" wp14:editId="558965BF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B85CDC"/>
    <w:p w:rsidR="00357E6D" w:rsidRDefault="00357E6D" w:rsidP="005E712E">
      <w:pPr>
        <w:pStyle w:val="2"/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E712E" w:rsidRPr="005E712E" w:rsidRDefault="005E712E" w:rsidP="005E712E">
      <w:pPr>
        <w:pStyle w:val="a6"/>
        <w:ind w:left="360" w:firstLineChars="0" w:firstLine="0"/>
      </w:pPr>
      <w:r>
        <w:rPr>
          <w:rFonts w:hint="eastAsia"/>
        </w:rPr>
        <w:t>把生成的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文件加入如下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41C729A" wp14:editId="30A12AA9">
            <wp:extent cx="5274310" cy="158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3490A9" wp14:editId="53D7D018">
            <wp:extent cx="5274310" cy="2660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48" w:rsidRDefault="00563A48" w:rsidP="00357E6D">
      <w:pPr>
        <w:pStyle w:val="a6"/>
        <w:ind w:left="360" w:firstLineChars="0" w:firstLine="0"/>
      </w:pPr>
    </w:p>
    <w:p w:rsidR="00563A48" w:rsidRDefault="00563A48" w:rsidP="00563A4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修改对应</w:t>
      </w:r>
      <w:r>
        <w:rPr>
          <w:rFonts w:hint="eastAsia"/>
        </w:rPr>
        <w:t>xml</w:t>
      </w:r>
    </w:p>
    <w:p w:rsidR="00705E3C" w:rsidRDefault="00563A48" w:rsidP="00E876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DC61754" wp14:editId="18AE78DA">
            <wp:extent cx="5274310" cy="1751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36" w:rsidRDefault="00E87636" w:rsidP="00E87636">
      <w:pPr>
        <w:pStyle w:val="a6"/>
        <w:ind w:left="360" w:firstLineChars="0" w:firstLine="0"/>
      </w:pPr>
      <w:r>
        <w:rPr>
          <w:rFonts w:hint="eastAsia"/>
        </w:rPr>
        <w:t>最后重启服务</w:t>
      </w:r>
    </w:p>
    <w:p w:rsidR="00AF5EF2" w:rsidRDefault="00AF5EF2" w:rsidP="00E87636">
      <w:pPr>
        <w:pStyle w:val="a6"/>
        <w:ind w:left="360" w:firstLineChars="0" w:firstLine="0"/>
      </w:pPr>
    </w:p>
    <w:p w:rsidR="00AF5EF2" w:rsidRDefault="00AF5EF2" w:rsidP="00E87636">
      <w:pPr>
        <w:pStyle w:val="a6"/>
        <w:ind w:left="360" w:firstLineChars="0" w:firstLine="0"/>
      </w:pPr>
    </w:p>
    <w:p w:rsidR="008437A1" w:rsidRDefault="008437A1" w:rsidP="008437A1">
      <w:pPr>
        <w:pStyle w:val="1"/>
      </w:pPr>
      <w:r>
        <w:rPr>
          <w:rFonts w:hint="eastAsia"/>
        </w:rPr>
        <w:t>文件共享服务器</w:t>
      </w:r>
    </w:p>
    <w:p w:rsidR="005E55E4" w:rsidRDefault="00BF44D6" w:rsidP="005E55E4">
      <w:r>
        <w:rPr>
          <w:rFonts w:hint="eastAsia"/>
        </w:rPr>
        <w:t>NFS</w:t>
      </w:r>
      <w:r w:rsidR="005E55E4">
        <w:rPr>
          <w:rFonts w:hint="eastAsia"/>
        </w:rPr>
        <w:t>搭建相关地址</w:t>
      </w:r>
      <w:hyperlink r:id="rId14" w:history="1">
        <w:r w:rsidR="009F0BF4" w:rsidRPr="00C52EB7">
          <w:rPr>
            <w:rStyle w:val="a3"/>
          </w:rPr>
          <w:t>https://jingyan.baidu.com/article/ce09321b7f0a182bff858ff5.html</w:t>
        </w:r>
      </w:hyperlink>
    </w:p>
    <w:p w:rsidR="009F0BF4" w:rsidRDefault="00BF44D6" w:rsidP="005E55E4">
      <w:r>
        <w:rPr>
          <w:rFonts w:hint="eastAsia"/>
        </w:rPr>
        <w:t>NAS</w:t>
      </w:r>
      <w:r>
        <w:rPr>
          <w:rFonts w:hint="eastAsia"/>
        </w:rPr>
        <w:t>数据中心搭建</w:t>
      </w:r>
      <w:r w:rsidRPr="00BF44D6">
        <w:t>https://blog.csdn.net/aiming66/article/details/71737135</w:t>
      </w:r>
    </w:p>
    <w:p w:rsidR="009F0BF4" w:rsidRPr="005E55E4" w:rsidRDefault="009F0BF4" w:rsidP="005E55E4"/>
    <w:p w:rsidR="00AF5EF2" w:rsidRDefault="00AF5EF2" w:rsidP="00487D5E">
      <w:pPr>
        <w:pStyle w:val="1"/>
      </w:pPr>
      <w:r>
        <w:rPr>
          <w:rFonts w:hint="eastAsia"/>
        </w:rPr>
        <w:lastRenderedPageBreak/>
        <w:t>ESB</w:t>
      </w:r>
      <w:r>
        <w:rPr>
          <w:rFonts w:hint="eastAsia"/>
        </w:rPr>
        <w:t>配置</w:t>
      </w:r>
    </w:p>
    <w:p w:rsidR="00487D5E" w:rsidRPr="00487D5E" w:rsidRDefault="00487D5E" w:rsidP="00487D5E">
      <w:pPr>
        <w:pStyle w:val="2"/>
      </w:pPr>
      <w:r>
        <w:t>ESB</w:t>
      </w:r>
      <w:r>
        <w:rPr>
          <w:rFonts w:hint="eastAsia"/>
        </w:rPr>
        <w:t>起停</w:t>
      </w:r>
    </w:p>
    <w:p w:rsidR="00AF5EF2" w:rsidRDefault="002544CC" w:rsidP="00E87636">
      <w:pPr>
        <w:pStyle w:val="a6"/>
        <w:ind w:left="360" w:firstLineChars="0" w:firstLine="0"/>
      </w:pPr>
      <w:r>
        <w:t>./stopSmart</w:t>
      </w:r>
    </w:p>
    <w:p w:rsidR="002544CC" w:rsidRDefault="00925167" w:rsidP="00E87636">
      <w:pPr>
        <w:pStyle w:val="a6"/>
        <w:ind w:left="360" w:firstLineChars="0" w:firstLine="0"/>
      </w:pPr>
      <w:r>
        <w:t>./</w:t>
      </w:r>
      <w:r w:rsidR="002544CC">
        <w:t>4-startSmart</w:t>
      </w:r>
    </w:p>
    <w:p w:rsidR="00682D11" w:rsidRDefault="00682D11" w:rsidP="00E87636">
      <w:pPr>
        <w:pStyle w:val="a6"/>
        <w:ind w:left="360" w:firstLineChars="0" w:firstLine="0"/>
      </w:pPr>
    </w:p>
    <w:p w:rsidR="00682D11" w:rsidRDefault="00F46CDA" w:rsidP="00F30DF4">
      <w:pPr>
        <w:pStyle w:val="2"/>
      </w:pPr>
      <w:r>
        <w:rPr>
          <w:rFonts w:hint="eastAsia"/>
        </w:rPr>
        <w:t>ESB</w:t>
      </w:r>
      <w:r>
        <w:rPr>
          <w:rFonts w:hint="eastAsia"/>
        </w:rPr>
        <w:t>界面操作和表的对应关系</w:t>
      </w:r>
    </w:p>
    <w:p w:rsidR="002A3072" w:rsidRDefault="002A3072" w:rsidP="00106442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in</w:t>
      </w:r>
    </w:p>
    <w:p w:rsidR="00106442" w:rsidRPr="00106442" w:rsidRDefault="0000357B" w:rsidP="0000357B">
      <w:r>
        <w:rPr>
          <w:rFonts w:hint="eastAsia"/>
        </w:rPr>
        <w:t>增加</w:t>
      </w:r>
      <w:r>
        <w:rPr>
          <w:rFonts w:hint="eastAsia"/>
        </w:rPr>
        <w:t>in</w:t>
      </w:r>
      <w:r>
        <w:rPr>
          <w:rFonts w:hint="eastAsia"/>
        </w:rPr>
        <w:t>接入在表</w:t>
      </w:r>
      <w:r w:rsidRPr="0000357B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2023F" w:rsidRDefault="00982B63" w:rsidP="00982B63">
      <w:r>
        <w:rPr>
          <w:noProof/>
        </w:rPr>
        <w:drawing>
          <wp:inline distT="0" distB="0" distL="0" distR="0" wp14:anchorId="2A4F620E" wp14:editId="4D0410B0">
            <wp:extent cx="5274310" cy="1123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3F" w:rsidRDefault="007C7C35" w:rsidP="00FB19AF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out</w:t>
      </w:r>
    </w:p>
    <w:p w:rsidR="00FB19AF" w:rsidRDefault="00802D63" w:rsidP="00802D63">
      <w:r>
        <w:rPr>
          <w:rFonts w:hint="eastAsia"/>
        </w:rPr>
        <w:t>增加</w:t>
      </w:r>
      <w:r>
        <w:rPr>
          <w:rFonts w:hint="eastAsia"/>
        </w:rPr>
        <w:t>out</w:t>
      </w:r>
      <w:r>
        <w:rPr>
          <w:rFonts w:hint="eastAsia"/>
        </w:rPr>
        <w:t>接入在表</w:t>
      </w:r>
      <w:r w:rsidRPr="00802D63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9338B" w:rsidRDefault="00802D63" w:rsidP="00FB19AF">
      <w:r>
        <w:rPr>
          <w:noProof/>
        </w:rPr>
        <w:drawing>
          <wp:inline distT="0" distB="0" distL="0" distR="0" wp14:anchorId="10DFBAF1" wp14:editId="180AB902">
            <wp:extent cx="5274310" cy="1227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F" w:rsidRDefault="00FD3C27" w:rsidP="00FD3C27">
      <w:pPr>
        <w:pStyle w:val="3"/>
        <w:numPr>
          <w:ilvl w:val="0"/>
          <w:numId w:val="3"/>
        </w:numPr>
      </w:pPr>
      <w:r>
        <w:rPr>
          <w:rFonts w:hint="eastAsia"/>
        </w:rPr>
        <w:t>增加一个系统服务</w:t>
      </w:r>
      <w:r>
        <w:rPr>
          <w:rFonts w:hint="eastAsia"/>
        </w:rPr>
        <w:t>SYSTEM</w:t>
      </w:r>
    </w:p>
    <w:p w:rsidR="00FD3C27" w:rsidRDefault="00AE604C" w:rsidP="00FD3C27">
      <w:r>
        <w:rPr>
          <w:rFonts w:hint="eastAsia"/>
        </w:rPr>
        <w:t>增肌啊一个系统服务</w:t>
      </w:r>
      <w:r>
        <w:rPr>
          <w:rFonts w:hint="eastAsia"/>
        </w:rPr>
        <w:t>SYSTEM</w:t>
      </w:r>
      <w:r>
        <w:rPr>
          <w:rFonts w:hint="eastAsia"/>
        </w:rPr>
        <w:t>如下，会在表</w:t>
      </w:r>
      <w:r w:rsidR="00047665" w:rsidRPr="0004766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</w:t>
      </w:r>
      <w:r w:rsidR="00047665" w:rsidRPr="00047665">
        <w:rPr>
          <w:rFonts w:hint="eastAsia"/>
        </w:rPr>
        <w:t>中增加一条数据</w:t>
      </w:r>
    </w:p>
    <w:p w:rsidR="00FD3C27" w:rsidRDefault="00FD3C27" w:rsidP="00FD3C27">
      <w:r>
        <w:rPr>
          <w:noProof/>
        </w:rPr>
        <w:lastRenderedPageBreak/>
        <w:drawing>
          <wp:inline distT="0" distB="0" distL="0" distR="0" wp14:anchorId="4043B514" wp14:editId="4F9802C0">
            <wp:extent cx="5274310" cy="1049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27" w:rsidRDefault="00FD3C27" w:rsidP="00FD3C27"/>
    <w:p w:rsidR="00FD3C27" w:rsidRDefault="00193FA0" w:rsidP="00193FA0">
      <w:pPr>
        <w:pStyle w:val="3"/>
      </w:pPr>
      <w:r>
        <w:t>4.</w:t>
      </w:r>
      <w:r>
        <w:rPr>
          <w:rFonts w:hint="eastAsia"/>
        </w:rPr>
        <w:t>增加业务服务管理配置</w:t>
      </w:r>
    </w:p>
    <w:p w:rsidR="00DB3A08" w:rsidRDefault="008A7BC6" w:rsidP="00FD3C27">
      <w:r>
        <w:rPr>
          <w:rFonts w:hint="eastAsia"/>
        </w:rPr>
        <w:t>在相应的表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BUSSSERVICES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DEPLOYMENTS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SERVICESYSTEMMAP</w:t>
      </w:r>
    </w:p>
    <w:p w:rsidR="00193FA0" w:rsidRDefault="008A7BC6" w:rsidP="00FD3C27">
      <w:r>
        <w:rPr>
          <w:rFonts w:hint="eastAsia"/>
        </w:rPr>
        <w:t>中增加数据</w:t>
      </w:r>
      <w:r w:rsidR="0078524D">
        <w:rPr>
          <w:rFonts w:hint="eastAsia"/>
        </w:rPr>
        <w:t>。</w:t>
      </w:r>
    </w:p>
    <w:p w:rsidR="008A7BC6" w:rsidRDefault="008A7BC6" w:rsidP="00FD3C27"/>
    <w:p w:rsidR="00EB78C7" w:rsidRDefault="003D215B" w:rsidP="00FD3C27">
      <w:r>
        <w:rPr>
          <w:noProof/>
        </w:rPr>
        <w:drawing>
          <wp:inline distT="0" distB="0" distL="0" distR="0" wp14:anchorId="373BC463" wp14:editId="3664CFF8">
            <wp:extent cx="5274310" cy="1130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C7" w:rsidRDefault="00EB78C7" w:rsidP="00FD3C27"/>
    <w:p w:rsidR="00193FA0" w:rsidRDefault="00BB1CF0" w:rsidP="00BB1C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增加渠道管理</w:t>
      </w:r>
    </w:p>
    <w:p w:rsidR="00A11867" w:rsidRDefault="004B24E5" w:rsidP="00BB1CF0">
      <w:r>
        <w:rPr>
          <w:rFonts w:hint="eastAsia"/>
        </w:rPr>
        <w:t>在表</w:t>
      </w:r>
    </w:p>
    <w:p w:rsidR="00A11867" w:rsidRPr="00BA0225" w:rsidRDefault="00A11867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BB1CF0" w:rsidRDefault="004B24E5" w:rsidP="00BB1CF0">
      <w:r>
        <w:rPr>
          <w:rFonts w:hint="eastAsia"/>
        </w:rPr>
        <w:t>中增加</w:t>
      </w:r>
      <w:r w:rsidR="00A11867">
        <w:rPr>
          <w:rFonts w:hint="eastAsia"/>
        </w:rPr>
        <w:t>数据则界面</w:t>
      </w:r>
      <w:r>
        <w:rPr>
          <w:rFonts w:hint="eastAsia"/>
        </w:rPr>
        <w:t>如下</w:t>
      </w:r>
    </w:p>
    <w:p w:rsidR="004B24E5" w:rsidRDefault="004B24E5" w:rsidP="00BB1CF0"/>
    <w:p w:rsidR="00BB1CF0" w:rsidRDefault="00BB1CF0" w:rsidP="00BB1CF0">
      <w:r>
        <w:rPr>
          <w:noProof/>
        </w:rPr>
        <w:drawing>
          <wp:inline distT="0" distB="0" distL="0" distR="0" wp14:anchorId="6E753C46" wp14:editId="3210F9D1">
            <wp:extent cx="5274310" cy="781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F0" w:rsidRDefault="00BB1CF0" w:rsidP="00FD3C27"/>
    <w:p w:rsidR="00BB1CF0" w:rsidRDefault="00F7737E" w:rsidP="00D4129F">
      <w:pPr>
        <w:pStyle w:val="2"/>
      </w:pPr>
      <w:r>
        <w:rPr>
          <w:rFonts w:hint="eastAsia"/>
        </w:rPr>
        <w:lastRenderedPageBreak/>
        <w:t>单方面关闭输出流</w:t>
      </w:r>
    </w:p>
    <w:p w:rsidR="00F7737E" w:rsidRDefault="00F7737E" w:rsidP="00FD3C27">
      <w:r>
        <w:rPr>
          <w:noProof/>
        </w:rPr>
        <w:drawing>
          <wp:inline distT="0" distB="0" distL="0" distR="0" wp14:anchorId="3B57395B" wp14:editId="3E36E1D9">
            <wp:extent cx="5274310" cy="175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7E" w:rsidRDefault="00F7737E" w:rsidP="00FD3C27">
      <w:r w:rsidRPr="00F7737E">
        <w:t>shutdown_output</w:t>
      </w:r>
    </w:p>
    <w:p w:rsidR="00F7737E" w:rsidRDefault="00F7737E" w:rsidP="00FD3C27"/>
    <w:p w:rsidR="00BB1CF0" w:rsidRPr="00FD3C27" w:rsidRDefault="00BB1CF0" w:rsidP="00FD3C27"/>
    <w:p w:rsidR="00AF5EF2" w:rsidRDefault="00C1317A" w:rsidP="00F46CDA">
      <w:pPr>
        <w:pStyle w:val="1"/>
      </w:pPr>
      <w:r>
        <w:rPr>
          <w:rFonts w:hint="eastAsia"/>
        </w:rPr>
        <w:t>EXEL</w:t>
      </w:r>
      <w:r>
        <w:rPr>
          <w:rFonts w:hint="eastAsia"/>
        </w:rPr>
        <w:t>操作</w:t>
      </w:r>
    </w:p>
    <w:p w:rsidR="00A144A2" w:rsidRDefault="00A144A2" w:rsidP="00A144A2">
      <w:r>
        <w:rPr>
          <w:rFonts w:hint="eastAsia"/>
        </w:rPr>
        <w:t>增加下拉</w:t>
      </w:r>
      <w:r w:rsidR="005C1692">
        <w:rPr>
          <w:rFonts w:hint="eastAsia"/>
        </w:rPr>
        <w:t>如下</w:t>
      </w:r>
    </w:p>
    <w:p w:rsidR="005C1692" w:rsidRDefault="00E27E68" w:rsidP="00A144A2">
      <w:r>
        <w:rPr>
          <w:noProof/>
        </w:rPr>
        <w:drawing>
          <wp:inline distT="0" distB="0" distL="0" distR="0" wp14:anchorId="2377A023" wp14:editId="1765B0C6">
            <wp:extent cx="356235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rFonts w:hint="eastAsia"/>
        </w:rPr>
        <w:t>操作方法</w:t>
      </w:r>
      <w:r w:rsidR="006E2886">
        <w:rPr>
          <w:rFonts w:hint="eastAsia"/>
        </w:rPr>
        <w:t>如下，逗号分隔</w:t>
      </w:r>
    </w:p>
    <w:p w:rsidR="003A0828" w:rsidRDefault="003A0828" w:rsidP="00A144A2">
      <w:r>
        <w:rPr>
          <w:noProof/>
        </w:rPr>
        <w:drawing>
          <wp:inline distT="0" distB="0" distL="0" distR="0" wp14:anchorId="14EF662E" wp14:editId="21C423E3">
            <wp:extent cx="5274310" cy="1321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noProof/>
        </w:rPr>
        <w:lastRenderedPageBreak/>
        <w:drawing>
          <wp:inline distT="0" distB="0" distL="0" distR="0" wp14:anchorId="2BCBEE9A" wp14:editId="7E469FDA">
            <wp:extent cx="5274310" cy="4459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A144A2"/>
    <w:p w:rsidR="00A40B3F" w:rsidRDefault="00A40B3F" w:rsidP="00D10BBF">
      <w:pPr>
        <w:pStyle w:val="1"/>
      </w:pPr>
      <w:r w:rsidRPr="00A40B3F">
        <w:t>EditPlus</w:t>
      </w:r>
      <w:r>
        <w:rPr>
          <w:rFonts w:hint="eastAsia"/>
        </w:rPr>
        <w:t>操作</w:t>
      </w:r>
    </w:p>
    <w:p w:rsidR="00A40B3F" w:rsidRDefault="00A40B3F" w:rsidP="00D10BBF">
      <w:pPr>
        <w:pStyle w:val="2"/>
      </w:pPr>
      <w:r>
        <w:rPr>
          <w:rFonts w:hint="eastAsia"/>
        </w:rPr>
        <w:t>列选择快捷键</w:t>
      </w:r>
    </w:p>
    <w:p w:rsidR="007D09BE" w:rsidRDefault="007D09BE" w:rsidP="00A40B3F">
      <w:pPr>
        <w:rPr>
          <w:rFonts w:hint="eastAsia"/>
        </w:rPr>
      </w:pPr>
      <w:r>
        <w:rPr>
          <w:rFonts w:hint="eastAsia"/>
        </w:rPr>
        <w:t>Alt</w:t>
      </w:r>
      <w:r>
        <w:t>+</w:t>
      </w:r>
      <w:r>
        <w:rPr>
          <w:rFonts w:hint="eastAsia"/>
        </w:rPr>
        <w:t>鼠标左键选中</w:t>
      </w:r>
    </w:p>
    <w:p w:rsidR="00A40B3F" w:rsidRDefault="00A40B3F" w:rsidP="00D10BBF">
      <w:pPr>
        <w:pStyle w:val="2"/>
      </w:pPr>
      <w:bookmarkStart w:id="0" w:name="_GoBack"/>
      <w:r>
        <w:rPr>
          <w:rFonts w:hint="eastAsia"/>
        </w:rPr>
        <w:t>连接远程</w:t>
      </w:r>
      <w:r w:rsidR="007D09BE">
        <w:rPr>
          <w:rFonts w:hint="eastAsia"/>
        </w:rPr>
        <w:t>linux</w:t>
      </w:r>
      <w:r w:rsidR="007D09BE">
        <w:rPr>
          <w:rFonts w:hint="eastAsia"/>
        </w:rPr>
        <w:t>编辑</w:t>
      </w:r>
    </w:p>
    <w:bookmarkEnd w:id="0"/>
    <w:p w:rsidR="007D09BE" w:rsidRDefault="007D09BE" w:rsidP="00A40B3F">
      <w:r>
        <w:rPr>
          <w:rFonts w:hint="eastAsia"/>
        </w:rPr>
        <w:t>File</w:t>
      </w:r>
      <w:r>
        <w:sym w:font="Wingdings" w:char="F0E0"/>
      </w:r>
      <w:r>
        <w:t>FTP</w:t>
      </w:r>
      <w:r>
        <w:sym w:font="Wingdings" w:char="F0E0"/>
      </w:r>
      <w:r>
        <w:t>FTP Settings</w:t>
      </w:r>
    </w:p>
    <w:p w:rsidR="007D09BE" w:rsidRDefault="007D09BE" w:rsidP="00A40B3F">
      <w:r>
        <w:rPr>
          <w:noProof/>
        </w:rPr>
        <w:lastRenderedPageBreak/>
        <w:drawing>
          <wp:inline distT="0" distB="0" distL="0" distR="0" wp14:anchorId="3D09E7F4" wp14:editId="26969E95">
            <wp:extent cx="5274310" cy="6391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Default="007D09BE" w:rsidP="00A40B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D87EAC" wp14:editId="6AB2D72A">
            <wp:extent cx="5274310" cy="66732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Pr="007D09BE" w:rsidRDefault="007D09BE" w:rsidP="00A40B3F">
      <w:pPr>
        <w:rPr>
          <w:rFonts w:hint="eastAsia"/>
        </w:rPr>
      </w:pPr>
    </w:p>
    <w:sectPr w:rsidR="007D09BE" w:rsidRPr="007D0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D0A" w:rsidRDefault="003C2D0A" w:rsidP="00A40B3F">
      <w:r>
        <w:separator/>
      </w:r>
    </w:p>
  </w:endnote>
  <w:endnote w:type="continuationSeparator" w:id="0">
    <w:p w:rsidR="003C2D0A" w:rsidRDefault="003C2D0A" w:rsidP="00A4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D0A" w:rsidRDefault="003C2D0A" w:rsidP="00A40B3F">
      <w:r>
        <w:separator/>
      </w:r>
    </w:p>
  </w:footnote>
  <w:footnote w:type="continuationSeparator" w:id="0">
    <w:p w:rsidR="003C2D0A" w:rsidRDefault="003C2D0A" w:rsidP="00A40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425"/>
    <w:multiLevelType w:val="hybridMultilevel"/>
    <w:tmpl w:val="598A8B70"/>
    <w:lvl w:ilvl="0" w:tplc="C0BC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1F6070"/>
    <w:multiLevelType w:val="hybridMultilevel"/>
    <w:tmpl w:val="4AE6B648"/>
    <w:lvl w:ilvl="0" w:tplc="39108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176C1"/>
    <w:multiLevelType w:val="hybridMultilevel"/>
    <w:tmpl w:val="F9642A0E"/>
    <w:lvl w:ilvl="0" w:tplc="4FEEE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1D212F"/>
    <w:multiLevelType w:val="hybridMultilevel"/>
    <w:tmpl w:val="248E9F2C"/>
    <w:lvl w:ilvl="0" w:tplc="E1C6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B4"/>
    <w:rsid w:val="0000357B"/>
    <w:rsid w:val="00013ACC"/>
    <w:rsid w:val="0002023F"/>
    <w:rsid w:val="00023934"/>
    <w:rsid w:val="00047665"/>
    <w:rsid w:val="00051AD9"/>
    <w:rsid w:val="00077AE8"/>
    <w:rsid w:val="00085133"/>
    <w:rsid w:val="0009338B"/>
    <w:rsid w:val="00094460"/>
    <w:rsid w:val="000A4892"/>
    <w:rsid w:val="000A5730"/>
    <w:rsid w:val="000A7CE0"/>
    <w:rsid w:val="000B5455"/>
    <w:rsid w:val="000D12DD"/>
    <w:rsid w:val="000F4A70"/>
    <w:rsid w:val="00106442"/>
    <w:rsid w:val="001114D5"/>
    <w:rsid w:val="00114D40"/>
    <w:rsid w:val="001409C8"/>
    <w:rsid w:val="00141F0D"/>
    <w:rsid w:val="00142E6F"/>
    <w:rsid w:val="001546A3"/>
    <w:rsid w:val="00160474"/>
    <w:rsid w:val="00165C28"/>
    <w:rsid w:val="00193FA0"/>
    <w:rsid w:val="001B403C"/>
    <w:rsid w:val="00202CB6"/>
    <w:rsid w:val="002046DE"/>
    <w:rsid w:val="002069A4"/>
    <w:rsid w:val="00217466"/>
    <w:rsid w:val="00220478"/>
    <w:rsid w:val="00233489"/>
    <w:rsid w:val="00252A51"/>
    <w:rsid w:val="002544CC"/>
    <w:rsid w:val="00262F77"/>
    <w:rsid w:val="00280DDE"/>
    <w:rsid w:val="0029794E"/>
    <w:rsid w:val="002A3072"/>
    <w:rsid w:val="002F4869"/>
    <w:rsid w:val="00304236"/>
    <w:rsid w:val="00357E6D"/>
    <w:rsid w:val="00372F13"/>
    <w:rsid w:val="00390004"/>
    <w:rsid w:val="003A0828"/>
    <w:rsid w:val="003A6991"/>
    <w:rsid w:val="003C2D0A"/>
    <w:rsid w:val="003D215B"/>
    <w:rsid w:val="003F4C71"/>
    <w:rsid w:val="00425CE2"/>
    <w:rsid w:val="00445CF2"/>
    <w:rsid w:val="00453E22"/>
    <w:rsid w:val="004806C6"/>
    <w:rsid w:val="00487D5E"/>
    <w:rsid w:val="004B0A49"/>
    <w:rsid w:val="004B24E5"/>
    <w:rsid w:val="004C034C"/>
    <w:rsid w:val="004D23F2"/>
    <w:rsid w:val="004D3EC0"/>
    <w:rsid w:val="00500809"/>
    <w:rsid w:val="00502FE7"/>
    <w:rsid w:val="00563A48"/>
    <w:rsid w:val="005750D1"/>
    <w:rsid w:val="00576248"/>
    <w:rsid w:val="005934C9"/>
    <w:rsid w:val="005C1692"/>
    <w:rsid w:val="005C1F82"/>
    <w:rsid w:val="005C5845"/>
    <w:rsid w:val="005D12FD"/>
    <w:rsid w:val="005D51FF"/>
    <w:rsid w:val="005E4FB5"/>
    <w:rsid w:val="005E55E4"/>
    <w:rsid w:val="005E712E"/>
    <w:rsid w:val="00654F25"/>
    <w:rsid w:val="00655CCF"/>
    <w:rsid w:val="0066214C"/>
    <w:rsid w:val="0067667D"/>
    <w:rsid w:val="0067754C"/>
    <w:rsid w:val="00682D11"/>
    <w:rsid w:val="0069384F"/>
    <w:rsid w:val="006A516B"/>
    <w:rsid w:val="006D6ED5"/>
    <w:rsid w:val="006E2886"/>
    <w:rsid w:val="006E4457"/>
    <w:rsid w:val="006E604F"/>
    <w:rsid w:val="00705E3C"/>
    <w:rsid w:val="00711C3D"/>
    <w:rsid w:val="00731A17"/>
    <w:rsid w:val="0073375A"/>
    <w:rsid w:val="00735A64"/>
    <w:rsid w:val="00741E77"/>
    <w:rsid w:val="00770606"/>
    <w:rsid w:val="00782C23"/>
    <w:rsid w:val="0078524D"/>
    <w:rsid w:val="00792252"/>
    <w:rsid w:val="007B7E0F"/>
    <w:rsid w:val="007C7C35"/>
    <w:rsid w:val="007D09BE"/>
    <w:rsid w:val="007E309F"/>
    <w:rsid w:val="00802D63"/>
    <w:rsid w:val="0082039F"/>
    <w:rsid w:val="00824381"/>
    <w:rsid w:val="00835A0D"/>
    <w:rsid w:val="00840470"/>
    <w:rsid w:val="00842AA8"/>
    <w:rsid w:val="008437A1"/>
    <w:rsid w:val="00863AF8"/>
    <w:rsid w:val="008A7BC6"/>
    <w:rsid w:val="008C0281"/>
    <w:rsid w:val="008C31A6"/>
    <w:rsid w:val="008E3C5A"/>
    <w:rsid w:val="008E6C41"/>
    <w:rsid w:val="00925167"/>
    <w:rsid w:val="009524D9"/>
    <w:rsid w:val="0096293A"/>
    <w:rsid w:val="00980A21"/>
    <w:rsid w:val="00982B63"/>
    <w:rsid w:val="009A6045"/>
    <w:rsid w:val="009E5354"/>
    <w:rsid w:val="009F0BF4"/>
    <w:rsid w:val="00A11867"/>
    <w:rsid w:val="00A144A2"/>
    <w:rsid w:val="00A22DE0"/>
    <w:rsid w:val="00A3062A"/>
    <w:rsid w:val="00A40B3F"/>
    <w:rsid w:val="00A44E11"/>
    <w:rsid w:val="00A5716D"/>
    <w:rsid w:val="00A77B18"/>
    <w:rsid w:val="00A82040"/>
    <w:rsid w:val="00A9751F"/>
    <w:rsid w:val="00AC469F"/>
    <w:rsid w:val="00AD236A"/>
    <w:rsid w:val="00AE604C"/>
    <w:rsid w:val="00AF5EF2"/>
    <w:rsid w:val="00B03CBF"/>
    <w:rsid w:val="00B22817"/>
    <w:rsid w:val="00B37401"/>
    <w:rsid w:val="00B51A10"/>
    <w:rsid w:val="00B85CDC"/>
    <w:rsid w:val="00BA0225"/>
    <w:rsid w:val="00BA52A5"/>
    <w:rsid w:val="00BB1CF0"/>
    <w:rsid w:val="00BB40F2"/>
    <w:rsid w:val="00BE2105"/>
    <w:rsid w:val="00BF44D6"/>
    <w:rsid w:val="00BF4A5E"/>
    <w:rsid w:val="00BF6FF8"/>
    <w:rsid w:val="00C1317A"/>
    <w:rsid w:val="00C173F2"/>
    <w:rsid w:val="00C431B4"/>
    <w:rsid w:val="00C435EC"/>
    <w:rsid w:val="00C8514B"/>
    <w:rsid w:val="00C87693"/>
    <w:rsid w:val="00C96B41"/>
    <w:rsid w:val="00CA04DC"/>
    <w:rsid w:val="00CE1C04"/>
    <w:rsid w:val="00CE7BB0"/>
    <w:rsid w:val="00D03912"/>
    <w:rsid w:val="00D10BBF"/>
    <w:rsid w:val="00D11EB1"/>
    <w:rsid w:val="00D12230"/>
    <w:rsid w:val="00D4129F"/>
    <w:rsid w:val="00D4291B"/>
    <w:rsid w:val="00D772DA"/>
    <w:rsid w:val="00D85DC8"/>
    <w:rsid w:val="00D906FE"/>
    <w:rsid w:val="00DB3A08"/>
    <w:rsid w:val="00DC6C8A"/>
    <w:rsid w:val="00DD333B"/>
    <w:rsid w:val="00E00849"/>
    <w:rsid w:val="00E20B75"/>
    <w:rsid w:val="00E21E1C"/>
    <w:rsid w:val="00E27E68"/>
    <w:rsid w:val="00E378B8"/>
    <w:rsid w:val="00E764C5"/>
    <w:rsid w:val="00E87636"/>
    <w:rsid w:val="00E947E1"/>
    <w:rsid w:val="00EB78C7"/>
    <w:rsid w:val="00EC0AB4"/>
    <w:rsid w:val="00EC244B"/>
    <w:rsid w:val="00EC2C9E"/>
    <w:rsid w:val="00ED0634"/>
    <w:rsid w:val="00ED5189"/>
    <w:rsid w:val="00EE1D4E"/>
    <w:rsid w:val="00EF37BC"/>
    <w:rsid w:val="00F30DF4"/>
    <w:rsid w:val="00F46CDA"/>
    <w:rsid w:val="00F52978"/>
    <w:rsid w:val="00F7737E"/>
    <w:rsid w:val="00FB19AF"/>
    <w:rsid w:val="00FB47B3"/>
    <w:rsid w:val="00FD3C27"/>
    <w:rsid w:val="00F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713E4-BA4E-4311-BBCA-D1F4EAA6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A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1C0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C03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76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676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F4C7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7466"/>
    <w:rPr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A40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40B3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40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40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81.11:8081/esbconsol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172.31.92.20/svn/core/dcit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jingyan.baidu.com/article/ce09321b7f0a182bff858ff5.html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24647</TotalTime>
  <Pages>13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922</cp:revision>
  <dcterms:created xsi:type="dcterms:W3CDTF">2018-07-19T01:53:00Z</dcterms:created>
  <dcterms:modified xsi:type="dcterms:W3CDTF">2018-10-16T03:03:00Z</dcterms:modified>
</cp:coreProperties>
</file>