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3FFD" w14:textId="074FFB9D" w:rsidR="003D13C5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Q5: </w:t>
      </w:r>
    </w:p>
    <w:p w14:paraId="22745BA7" w14:textId="64ECD02F" w:rsidR="009C6620" w:rsidRDefault="009C6620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FB95F4" w14:textId="2DB4ADA6" w:rsidR="009C6620" w:rsidRDefault="009C6620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42535B" w14:textId="097063D6" w:rsidR="009C6620" w:rsidRDefault="009C6620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The sample solution counts the total number of letters (26 letters from A to Z) and then using the logic below to indicate the corresponding digit. </w:t>
      </w:r>
    </w:p>
    <w:p w14:paraId="37B2C1B0" w14:textId="38B2DFBF" w:rsidR="009C6620" w:rsidRDefault="00087347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2</w:t>
      </w:r>
      <w:r w:rsidR="009C662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="009C6620">
        <w:rPr>
          <w:rFonts w:ascii="Menlo" w:eastAsia="Times New Roman" w:hAnsi="Menlo" w:cs="Menlo"/>
          <w:color w:val="D4D4D4"/>
          <w:sz w:val="18"/>
          <w:szCs w:val="18"/>
        </w:rPr>
        <w:t>abc</w:t>
      </w:r>
      <w:proofErr w:type="spellEnd"/>
      <w:r w:rsidR="009C662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925DC9D" w14:textId="0CA18F44" w:rsidR="009C6620" w:rsidRDefault="00087347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3</w:t>
      </w:r>
      <w:r w:rsidR="009C6620">
        <w:rPr>
          <w:rFonts w:ascii="Menlo" w:eastAsia="Times New Roman" w:hAnsi="Menlo" w:cs="Menlo"/>
          <w:color w:val="D4D4D4"/>
          <w:sz w:val="18"/>
          <w:szCs w:val="18"/>
        </w:rPr>
        <w:t>(def)</w:t>
      </w:r>
    </w:p>
    <w:p w14:paraId="6B320468" w14:textId="3C9A1B03" w:rsidR="009C6620" w:rsidRDefault="00087347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4</w:t>
      </w:r>
      <w:r w:rsidR="009C662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="009C6620">
        <w:rPr>
          <w:rFonts w:ascii="Menlo" w:eastAsia="Times New Roman" w:hAnsi="Menlo" w:cs="Menlo"/>
          <w:color w:val="D4D4D4"/>
          <w:sz w:val="18"/>
          <w:szCs w:val="18"/>
        </w:rPr>
        <w:t>ghi</w:t>
      </w:r>
      <w:proofErr w:type="spellEnd"/>
      <w:r w:rsidR="009C662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E28FAE" w14:textId="2331274B" w:rsidR="009C6620" w:rsidRDefault="00087347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5</w:t>
      </w:r>
      <w:r w:rsidR="009C662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jkl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7747D8" w14:textId="003A0FCA" w:rsidR="009C6620" w:rsidRDefault="00087347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6(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mno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E78480" w14:textId="170FE6C8" w:rsidR="009C6620" w:rsidRDefault="00087347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7(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pqrs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8BFCD9" w14:textId="6E25880E" w:rsidR="009C6620" w:rsidRDefault="00087347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8(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tuv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A92046" w14:textId="67438069" w:rsidR="009C6620" w:rsidRDefault="00087347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9(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wxyz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55A71A" w14:textId="6A0F9809" w:rsidR="009C6620" w:rsidRDefault="007548BA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-------</w:t>
      </w:r>
    </w:p>
    <w:p w14:paraId="30D39DFC" w14:textId="7D90D586" w:rsidR="003D13C5" w:rsidRDefault="007548BA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Below is my solution </w:t>
      </w:r>
    </w:p>
    <w:p w14:paraId="385C732F" w14:textId="4DBBB581" w:rsidR="007548BA" w:rsidRDefault="007548BA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2EF120" w14:textId="77777777" w:rsidR="007548BA" w:rsidRDefault="007548BA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60948E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12FD46B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F4D5A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5B44346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85C0B3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3E7EED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D981326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E239CD4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444CF4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249019D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"Program to convert letters to their corresponding telephone digits"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5CF96C2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7D78F8E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) &amp;&amp;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3AB16D2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597672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C5C4BF4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++;</w:t>
      </w:r>
      <w:r w:rsidRPr="001B2366">
        <w:rPr>
          <w:rFonts w:ascii="Menlo" w:eastAsia="Times New Roman" w:hAnsi="Menlo" w:cs="Menlo"/>
          <w:color w:val="6A9955"/>
          <w:sz w:val="18"/>
          <w:szCs w:val="18"/>
        </w:rPr>
        <w:t xml:space="preserve"> // Only increment the counter for valid characters</w:t>
      </w:r>
    </w:p>
    <w:p w14:paraId="7BDAD037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472C27F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1B2366">
        <w:rPr>
          <w:rFonts w:ascii="Menlo" w:eastAsia="Times New Roman" w:hAnsi="Menlo" w:cs="Menlo"/>
          <w:color w:val="6A9955"/>
          <w:sz w:val="18"/>
          <w:szCs w:val="18"/>
        </w:rPr>
        <w:t xml:space="preserve"> // Convert lowercase to uppercase if required.</w:t>
      </w:r>
    </w:p>
    <w:p w14:paraId="119C4700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35C7BB4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7E0284C6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1AC9EB5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1B2366">
        <w:rPr>
          <w:rFonts w:ascii="Menlo" w:eastAsia="Times New Roman" w:hAnsi="Menlo" w:cs="Menlo"/>
          <w:color w:val="6A9955"/>
          <w:sz w:val="18"/>
          <w:szCs w:val="18"/>
        </w:rPr>
        <w:t xml:space="preserve"> // Print the hyphen when required</w:t>
      </w:r>
    </w:p>
    <w:p w14:paraId="16516C7C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CBB85A5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102F869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A00BC7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94A3543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EA08B4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'C'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5CD886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"2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BEB85B0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749844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'D'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5022EB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'E'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C5E27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'F'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58CCDFD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"3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C71A95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2539E65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'G'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CF0617B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'H'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CD88EE3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'I'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EE872F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"4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BC5057E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0709070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'J'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961CE1C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'K'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82CF59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'L'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FD59D0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"5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0F52DB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8E6C2BC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'M'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C95B32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'N'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2BC7025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'O'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2271343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"6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01AA052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8853F5D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'P'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ADC8788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4867CF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9C376B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AAD664E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"7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93A776F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304A08A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'T'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38F7EFD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'U'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30773DF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'V'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FF5022F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"8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61AC8D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F257138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753C92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'X'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EA194F8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DC9F18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5D053FB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"9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4328C1D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2361CC2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0FA31CC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9550121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D19144C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62C8D9F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6420579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DD8BE69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0D989D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7A48A0B" w14:textId="77777777" w:rsidR="003D13C5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5074A8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Program to convert letters to their corresponding telephone digits</w:t>
      </w:r>
    </w:p>
    <w:p w14:paraId="0F980E67" w14:textId="77777777" w:rsidR="003D13C5" w:rsidRPr="001B2366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GET LOAN</w:t>
      </w:r>
    </w:p>
    <w:p w14:paraId="576D2FD4" w14:textId="77777777" w:rsidR="003D13C5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438-5626%      </w:t>
      </w:r>
    </w:p>
    <w:p w14:paraId="12D0AA84" w14:textId="77777777" w:rsidR="003D13C5" w:rsidRDefault="003D13C5" w:rsidP="003D13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F189E5" w14:textId="77777777" w:rsidR="0042025D" w:rsidRDefault="0042025D"/>
    <w:sectPr w:rsidR="0042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C5"/>
    <w:rsid w:val="00087347"/>
    <w:rsid w:val="00222B39"/>
    <w:rsid w:val="003D13C5"/>
    <w:rsid w:val="0042025D"/>
    <w:rsid w:val="007548BA"/>
    <w:rsid w:val="009C6620"/>
    <w:rsid w:val="009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0E09C"/>
  <w15:chartTrackingRefBased/>
  <w15:docId w15:val="{1520DB9B-7B30-F340-8725-227DCF0F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3</cp:revision>
  <dcterms:created xsi:type="dcterms:W3CDTF">2022-01-27T04:51:00Z</dcterms:created>
  <dcterms:modified xsi:type="dcterms:W3CDTF">2022-01-27T18:12:00Z</dcterms:modified>
</cp:coreProperties>
</file>