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data analysis and visualization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