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DBEAB" w14:textId="24CA2B4D" w:rsidR="005759C9" w:rsidRDefault="005759C9" w:rsidP="00304EF5">
      <w:pPr>
        <w:spacing w:after="0"/>
      </w:pPr>
      <w:r>
        <w:t>CPTS-223</w:t>
      </w:r>
    </w:p>
    <w:p w14:paraId="7AEBFFD0" w14:textId="6E6E52F8" w:rsidR="005759C9" w:rsidRDefault="005759C9" w:rsidP="00304EF5">
      <w:pPr>
        <w:spacing w:after="0"/>
      </w:pPr>
      <w:r>
        <w:t>Yurun Han</w:t>
      </w:r>
    </w:p>
    <w:p w14:paraId="1971D43B" w14:textId="68461E10" w:rsidR="005759C9" w:rsidRDefault="005759C9" w:rsidP="00304EF5">
      <w:pPr>
        <w:spacing w:after="0"/>
      </w:pPr>
      <w:r>
        <w:t>03/15/2021</w:t>
      </w:r>
    </w:p>
    <w:p w14:paraId="64FC28A6" w14:textId="67497146" w:rsidR="005759C9" w:rsidRDefault="00304EF5" w:rsidP="00304EF5">
      <w:pPr>
        <w:spacing w:after="0"/>
      </w:pPr>
      <w:r w:rsidRPr="00304EF5">
        <w:t>Written Homework Assignment 3</w:t>
      </w:r>
    </w:p>
    <w:p w14:paraId="078B86E4" w14:textId="0EC280FE" w:rsidR="00304EF5" w:rsidRDefault="00304EF5"/>
    <w:p w14:paraId="0CE8C7E4" w14:textId="77777777" w:rsidR="00AD71FA" w:rsidRDefault="00AD71FA"/>
    <w:p w14:paraId="6A37BF2C" w14:textId="77777777" w:rsidR="00AD71FA" w:rsidRDefault="00AD71FA"/>
    <w:p w14:paraId="67FA7893" w14:textId="77777777" w:rsidR="00AD71FA" w:rsidRDefault="00AD71FA"/>
    <w:p w14:paraId="3C78F966" w14:textId="77777777" w:rsidR="00AD71FA" w:rsidRDefault="00AD71FA"/>
    <w:p w14:paraId="348BAF1F" w14:textId="77777777" w:rsidR="00AD71FA" w:rsidRDefault="00AD71FA"/>
    <w:p w14:paraId="44C94DB7" w14:textId="0804A070" w:rsidR="00304EF5" w:rsidRDefault="00304EF5">
      <w:r>
        <w:t>1.</w:t>
      </w:r>
    </w:p>
    <w:p w14:paraId="39AA3104" w14:textId="5DE43036" w:rsidR="00AD71FA" w:rsidRDefault="00AD71FA">
      <w:r>
        <w:rPr>
          <w:noProof/>
        </w:rPr>
        <w:drawing>
          <wp:inline distT="0" distB="0" distL="0" distR="0" wp14:anchorId="684EB9C4" wp14:editId="2F3977EF">
            <wp:extent cx="5934075" cy="4772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F726" w14:textId="77777777" w:rsidR="00AD71FA" w:rsidRDefault="00AD71FA"/>
    <w:p w14:paraId="3E934226" w14:textId="77777777" w:rsidR="00AD71FA" w:rsidRDefault="00AD71FA"/>
    <w:p w14:paraId="494FD771" w14:textId="77777777" w:rsidR="00AD71FA" w:rsidRDefault="00AD71FA"/>
    <w:p w14:paraId="495547EF" w14:textId="77777777" w:rsidR="00AD71FA" w:rsidRDefault="00AD71FA"/>
    <w:p w14:paraId="37364F04" w14:textId="77777777" w:rsidR="00AD71FA" w:rsidRDefault="00AD71FA"/>
    <w:p w14:paraId="51CD13DD" w14:textId="77777777" w:rsidR="00AD71FA" w:rsidRDefault="00AD71FA"/>
    <w:p w14:paraId="1E518143" w14:textId="77777777" w:rsidR="00AD71FA" w:rsidRDefault="00AD71FA"/>
    <w:p w14:paraId="4103F5B2" w14:textId="437FF11B" w:rsidR="00304EF5" w:rsidRDefault="00304EF5">
      <w:r>
        <w:t>2.</w:t>
      </w:r>
    </w:p>
    <w:p w14:paraId="688FBDCA" w14:textId="5AB1587B" w:rsidR="00AD71FA" w:rsidRDefault="00AD71FA">
      <w:r>
        <w:rPr>
          <w:noProof/>
        </w:rPr>
        <w:drawing>
          <wp:inline distT="0" distB="0" distL="0" distR="0" wp14:anchorId="75CFE5B9" wp14:editId="3EEB0F28">
            <wp:extent cx="5934075" cy="3133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8582" w14:textId="03BC3FFB" w:rsidR="00304EF5" w:rsidRDefault="00304EF5">
      <w:r>
        <w:t>3.</w:t>
      </w:r>
    </w:p>
    <w:p w14:paraId="67EF2EB6" w14:textId="73282C71" w:rsidR="007C7DAC" w:rsidRDefault="007C7DAC" w:rsidP="007C7DAC">
      <w:pPr>
        <w:ind w:firstLine="720"/>
      </w:pPr>
      <w:r>
        <w:t>a)4</w:t>
      </w:r>
    </w:p>
    <w:p w14:paraId="248EF478" w14:textId="673DDE10" w:rsidR="007C7DAC" w:rsidRDefault="007C7DAC" w:rsidP="007C7DAC">
      <w:pPr>
        <w:ind w:firstLine="720"/>
      </w:pPr>
      <w:r>
        <w:t>b)0</w:t>
      </w:r>
    </w:p>
    <w:p w14:paraId="438E9CC0" w14:textId="4B7D051F" w:rsidR="007C7DAC" w:rsidRDefault="007C7DAC" w:rsidP="007C7DAC">
      <w:pPr>
        <w:ind w:firstLine="720"/>
      </w:pPr>
      <w:r>
        <w:t>c)1</w:t>
      </w:r>
    </w:p>
    <w:p w14:paraId="620D740E" w14:textId="163A5307" w:rsidR="007C7DAC" w:rsidRDefault="007C7DAC" w:rsidP="007C7DAC">
      <w:pPr>
        <w:ind w:firstLine="720"/>
      </w:pPr>
      <w:r>
        <w:t>d)4</w:t>
      </w:r>
    </w:p>
    <w:p w14:paraId="1DD08E0C" w14:textId="2C226F8E" w:rsidR="007C7DAC" w:rsidRDefault="007C7DAC" w:rsidP="007C7DAC">
      <w:pPr>
        <w:ind w:firstLine="720"/>
      </w:pPr>
      <w:r>
        <w:t>e)</w:t>
      </w:r>
      <w:r w:rsidRPr="007C7DA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0001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0020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0052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0083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0099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0125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0152</w:t>
      </w:r>
    </w:p>
    <w:p w14:paraId="7AEB2B3D" w14:textId="6D4107E9" w:rsidR="007C7DAC" w:rsidRDefault="007C7DAC" w:rsidP="007C7DAC">
      <w:pPr>
        <w:ind w:firstLine="720"/>
      </w:pPr>
      <w:r>
        <w:t>f)0</w:t>
      </w:r>
    </w:p>
    <w:p w14:paraId="0125E439" w14:textId="77777777" w:rsidR="00BE6962" w:rsidRDefault="007C7DAC" w:rsidP="00BE6962">
      <w:pPr>
        <w:shd w:val="clear" w:color="auto" w:fill="FFFFFF"/>
        <w:spacing w:after="0" w:line="240" w:lineRule="auto"/>
        <w:ind w:right="240" w:firstLine="720"/>
        <w:jc w:val="both"/>
        <w:textAlignment w:val="baseline"/>
        <w:rPr>
          <w:rFonts w:ascii="宋体" w:eastAsia="宋体" w:hAnsi="宋体" w:cs="宋体"/>
          <w:color w:val="333333"/>
          <w:sz w:val="21"/>
          <w:szCs w:val="21"/>
        </w:rPr>
      </w:pPr>
      <w:r>
        <w:t>g)</w:t>
      </w:r>
    </w:p>
    <w:p w14:paraId="71DB8AA5" w14:textId="3B43F1DB" w:rsidR="00BE6962" w:rsidRPr="00BE6962" w:rsidRDefault="00BE6962" w:rsidP="00BE6962">
      <w:pPr>
        <w:shd w:val="clear" w:color="auto" w:fill="FFFFFF"/>
        <w:spacing w:after="0" w:line="240" w:lineRule="auto"/>
        <w:ind w:right="240"/>
        <w:jc w:val="both"/>
        <w:textAlignment w:val="baseline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pre-order: 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</w:t>
      </w:r>
      <w:r>
        <w:rPr>
          <w:rFonts w:ascii="Helvetica" w:eastAsia="Times New Roman" w:hAnsi="Helvetica" w:cs="Helvetica"/>
          <w:color w:val="333333"/>
          <w:sz w:val="21"/>
          <w:szCs w:val="21"/>
        </w:rPr>
        <w:t>0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10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</w:t>
      </w:r>
      <w:r w:rsidR="00AD71FA">
        <w:rPr>
          <w:rFonts w:ascii="Helvetica" w:eastAsia="Times New Roman" w:hAnsi="Helvetica" w:cs="Helvetica"/>
          <w:color w:val="333333"/>
          <w:sz w:val="21"/>
          <w:szCs w:val="21"/>
        </w:rPr>
        <w:t>2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0003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0001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</w:t>
      </w:r>
      <w:r w:rsidR="00AD71FA">
        <w:rPr>
          <w:rFonts w:ascii="Helvetica" w:eastAsia="Times New Roman" w:hAnsi="Helvetica" w:cs="Helvetica"/>
          <w:color w:val="333333"/>
          <w:sz w:val="21"/>
          <w:szCs w:val="21"/>
        </w:rPr>
        <w:t>5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0080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0052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0090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0083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0099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0150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0125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0152</w:t>
      </w:r>
    </w:p>
    <w:p w14:paraId="0E62E357" w14:textId="44E483E5" w:rsidR="00BE6962" w:rsidRPr="00BE6962" w:rsidRDefault="00BE6962" w:rsidP="00BE6962">
      <w:pPr>
        <w:shd w:val="clear" w:color="auto" w:fill="FFFFFF"/>
        <w:spacing w:after="0" w:line="240" w:lineRule="auto"/>
        <w:ind w:right="240"/>
        <w:jc w:val="both"/>
        <w:textAlignment w:val="baseline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in-order: 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0001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0003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0020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005</w:t>
      </w:r>
      <w:r w:rsidR="00AD71FA">
        <w:rPr>
          <w:rFonts w:ascii="Helvetica" w:eastAsia="Times New Roman" w:hAnsi="Helvetica" w:cs="Helvetica"/>
          <w:color w:val="333333"/>
          <w:sz w:val="21"/>
          <w:szCs w:val="21"/>
        </w:rPr>
        <w:t>2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005</w:t>
      </w:r>
      <w:r w:rsidR="00AD71FA">
        <w:rPr>
          <w:rFonts w:ascii="Helvetica" w:eastAsia="Times New Roman" w:hAnsi="Helvetica" w:cs="Helvetica"/>
          <w:color w:val="333333"/>
          <w:sz w:val="21"/>
          <w:szCs w:val="21"/>
        </w:rPr>
        <w:t>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0080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0083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0090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0099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0010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0125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0150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0152</w:t>
      </w:r>
    </w:p>
    <w:p w14:paraId="02B83CC7" w14:textId="2AD9FC4A" w:rsidR="00BE6962" w:rsidRPr="00BE6962" w:rsidRDefault="00BE6962" w:rsidP="00BE6962">
      <w:pPr>
        <w:shd w:val="clear" w:color="auto" w:fill="FFFFFF"/>
        <w:spacing w:after="0" w:line="240" w:lineRule="auto"/>
        <w:ind w:right="240"/>
        <w:jc w:val="both"/>
        <w:textAlignment w:val="baseline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post-order: 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0001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0020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0003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0052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0083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0099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0090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0080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0050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0125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0152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0150</w:t>
      </w:r>
      <w:r>
        <w:rPr>
          <w:rFonts w:ascii="宋体" w:eastAsia="宋体" w:hAnsi="宋体" w:cs="宋体" w:hint="eastAsia"/>
          <w:color w:val="333333"/>
          <w:sz w:val="21"/>
          <w:szCs w:val="21"/>
        </w:rPr>
        <w:t>-</w:t>
      </w:r>
      <w:r w:rsidRPr="00BE6962">
        <w:rPr>
          <w:rFonts w:ascii="Helvetica" w:eastAsia="Times New Roman" w:hAnsi="Helvetica" w:cs="Helvetica"/>
          <w:color w:val="333333"/>
          <w:sz w:val="21"/>
          <w:szCs w:val="21"/>
        </w:rPr>
        <w:t>0010</w:t>
      </w:r>
    </w:p>
    <w:p w14:paraId="1E46A54E" w14:textId="71004C4C" w:rsidR="007C7DAC" w:rsidRDefault="007C7DAC" w:rsidP="007C7DAC">
      <w:pPr>
        <w:ind w:firstLine="720"/>
      </w:pPr>
    </w:p>
    <w:p w14:paraId="7AA9D22F" w14:textId="77777777" w:rsidR="00AD71FA" w:rsidRDefault="00AD71FA"/>
    <w:p w14:paraId="53A3FEC1" w14:textId="6DCA0835" w:rsidR="00304EF5" w:rsidRDefault="00304EF5">
      <w:r>
        <w:lastRenderedPageBreak/>
        <w:t>4.</w:t>
      </w:r>
    </w:p>
    <w:p w14:paraId="74E7DF7B" w14:textId="16528FEF" w:rsidR="00973A76" w:rsidRDefault="00973A76" w:rsidP="00973A76">
      <w:pPr>
        <w:ind w:firstLine="720"/>
      </w:pPr>
      <w:r>
        <w:t xml:space="preserve">a) </w:t>
      </w:r>
      <w:r w:rsidRPr="00973A76">
        <w:t>AVL tree is the first self-balancing binary search tree invented. The maximum difference between the heights of the two subtrees of any node in the AVL tree is 1, so it is also called a height-balanced tree. Adding and deleting may require one or more tree rotations to rebalance the tree.</w:t>
      </w:r>
    </w:p>
    <w:p w14:paraId="0BB06CB2" w14:textId="30CAEB56" w:rsidR="00973A76" w:rsidRDefault="00973A76" w:rsidP="00973A76">
      <w:pPr>
        <w:ind w:firstLine="720"/>
      </w:pPr>
      <w:r>
        <w:t>b</w:t>
      </w:r>
      <w:r w:rsidR="00AD71FA">
        <w:rPr>
          <w:rFonts w:hint="eastAsia"/>
        </w:rPr>
        <w:t>)</w:t>
      </w:r>
    </w:p>
    <w:p w14:paraId="0A46B120" w14:textId="5171E2DF" w:rsidR="00973A76" w:rsidRDefault="00973A76" w:rsidP="00973A76">
      <w:pPr>
        <w:ind w:firstLine="720"/>
      </w:pPr>
      <w:r>
        <w:t>1. t is a binary search tree.</w:t>
      </w:r>
    </w:p>
    <w:p w14:paraId="5CBAFF5D" w14:textId="5505BE8A" w:rsidR="00973A76" w:rsidRDefault="00973A76" w:rsidP="00973A76">
      <w:pPr>
        <w:ind w:firstLine="720"/>
      </w:pPr>
      <w:r>
        <w:t>2. With balance condition: the absolute value (balance factor) of the difference between the height of the left and right subtrees of each node is at most 1.</w:t>
      </w:r>
    </w:p>
    <w:p w14:paraId="68B14054" w14:textId="3F3F0B16" w:rsidR="00AD71FA" w:rsidRDefault="00304EF5">
      <w:r>
        <w:t>5.</w:t>
      </w:r>
    </w:p>
    <w:p w14:paraId="70992162" w14:textId="78B435AA" w:rsidR="00AD71FA" w:rsidRDefault="00AD71FA">
      <w:r>
        <w:rPr>
          <w:noProof/>
        </w:rPr>
        <w:drawing>
          <wp:inline distT="0" distB="0" distL="0" distR="0" wp14:anchorId="7766609E" wp14:editId="347BABFA">
            <wp:extent cx="5943600" cy="445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7D73" w14:textId="77777777" w:rsidR="00AD71FA" w:rsidRDefault="00AD71FA"/>
    <w:p w14:paraId="3CD05285" w14:textId="77777777" w:rsidR="00AD71FA" w:rsidRDefault="00AD71FA"/>
    <w:p w14:paraId="0EB18F9A" w14:textId="77777777" w:rsidR="00AD71FA" w:rsidRDefault="00AD71FA"/>
    <w:p w14:paraId="18AB0703" w14:textId="77777777" w:rsidR="00AD71FA" w:rsidRDefault="00AD71FA"/>
    <w:p w14:paraId="3E9C125D" w14:textId="77777777" w:rsidR="00AD71FA" w:rsidRDefault="00AD71FA"/>
    <w:p w14:paraId="3E9DE662" w14:textId="77777777" w:rsidR="00AD71FA" w:rsidRDefault="00AD71FA"/>
    <w:p w14:paraId="5F5EF130" w14:textId="77777777" w:rsidR="00AD71FA" w:rsidRDefault="00AD71FA"/>
    <w:p w14:paraId="01ADA297" w14:textId="4A9C0B01" w:rsidR="00304EF5" w:rsidRDefault="00304EF5">
      <w:r>
        <w:t>6.</w:t>
      </w:r>
    </w:p>
    <w:p w14:paraId="0BB949D6" w14:textId="1C7084DE" w:rsidR="00AD71FA" w:rsidRDefault="00AD71FA">
      <w:r>
        <w:rPr>
          <w:noProof/>
        </w:rPr>
        <w:drawing>
          <wp:inline distT="0" distB="0" distL="0" distR="0" wp14:anchorId="00F4F9F1" wp14:editId="46E6B9BE">
            <wp:extent cx="5943600" cy="445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93CA" w14:textId="77777777" w:rsidR="00AD71FA" w:rsidRDefault="00AD71FA"/>
    <w:p w14:paraId="3F1E86F7" w14:textId="77777777" w:rsidR="00AD71FA" w:rsidRDefault="00AD71FA"/>
    <w:p w14:paraId="73DF3E20" w14:textId="77777777" w:rsidR="00AD71FA" w:rsidRDefault="00AD71FA"/>
    <w:p w14:paraId="1DCDF210" w14:textId="77777777" w:rsidR="00AD71FA" w:rsidRDefault="00AD71FA"/>
    <w:p w14:paraId="3141B60B" w14:textId="77777777" w:rsidR="00AD71FA" w:rsidRDefault="00AD71FA"/>
    <w:p w14:paraId="0D69B8A3" w14:textId="77777777" w:rsidR="00AD71FA" w:rsidRDefault="00AD71FA"/>
    <w:p w14:paraId="5A652BA1" w14:textId="77777777" w:rsidR="00AD71FA" w:rsidRDefault="00AD71FA"/>
    <w:p w14:paraId="386F6809" w14:textId="77777777" w:rsidR="00AD71FA" w:rsidRDefault="00AD71FA"/>
    <w:p w14:paraId="629E3B64" w14:textId="7647B81F" w:rsidR="00304EF5" w:rsidRDefault="00304EF5">
      <w:r>
        <w:t>7.</w:t>
      </w:r>
    </w:p>
    <w:p w14:paraId="13F0AF4C" w14:textId="7A74A844" w:rsidR="00AD71FA" w:rsidRDefault="00AD71FA">
      <w:r>
        <w:rPr>
          <w:noProof/>
        </w:rPr>
        <w:lastRenderedPageBreak/>
        <w:drawing>
          <wp:inline distT="0" distB="0" distL="0" distR="0" wp14:anchorId="37DB7E5D" wp14:editId="61404A70">
            <wp:extent cx="5943600" cy="4457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55F5" w14:textId="77777777" w:rsidR="00304EF5" w:rsidRDefault="00304EF5"/>
    <w:sectPr w:rsidR="00304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B72021"/>
    <w:multiLevelType w:val="multilevel"/>
    <w:tmpl w:val="8314F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143"/>
    <w:rsid w:val="00304EF5"/>
    <w:rsid w:val="00372FB5"/>
    <w:rsid w:val="005759C9"/>
    <w:rsid w:val="006F7143"/>
    <w:rsid w:val="007C7DAC"/>
    <w:rsid w:val="008D7851"/>
    <w:rsid w:val="00973A76"/>
    <w:rsid w:val="00AD71FA"/>
    <w:rsid w:val="00BE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2E1BF"/>
  <w15:chartTrackingRefBased/>
  <w15:docId w15:val="{E3BDF3FD-9B15-48E2-B356-D7122E83D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759C9"/>
  </w:style>
  <w:style w:type="character" w:customStyle="1" w:styleId="a4">
    <w:name w:val="日期 字符"/>
    <w:basedOn w:val="a0"/>
    <w:link w:val="a3"/>
    <w:uiPriority w:val="99"/>
    <w:semiHidden/>
    <w:rsid w:val="00575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4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Han, Yurun</dc:creator>
  <cp:keywords/>
  <dc:description/>
  <cp:lastModifiedBy>Han, Yurun</cp:lastModifiedBy>
  <cp:revision>6</cp:revision>
  <dcterms:created xsi:type="dcterms:W3CDTF">2021-03-15T17:22:00Z</dcterms:created>
  <dcterms:modified xsi:type="dcterms:W3CDTF">2021-03-15T18:23:00Z</dcterms:modified>
</cp:coreProperties>
</file>