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6183F" w14:textId="77777777" w:rsidR="001B1B13" w:rsidRDefault="001B1B13" w:rsidP="001B1B13"/>
    <w:p w14:paraId="5A42C666" w14:textId="77777777" w:rsidR="001B1B13" w:rsidRDefault="001B1B13" w:rsidP="001B1B13"/>
    <w:p w14:paraId="6FF8F97A" w14:textId="53554707" w:rsidR="00477F15" w:rsidRDefault="00DE4C43" w:rsidP="001B1B13">
      <w:pPr>
        <w:rPr>
          <w:rFonts w:hint="eastAsia"/>
        </w:rPr>
      </w:pPr>
      <w:r>
        <w:rPr>
          <w:rFonts w:hint="eastAsia"/>
        </w:rPr>
        <w:t>计科2302王任杰 202308010212</w:t>
      </w:r>
    </w:p>
    <w:p w14:paraId="5A4E3FF4" w14:textId="77777777" w:rsidR="001B1B13" w:rsidRDefault="001B1B13" w:rsidP="001B1B13">
      <w:r>
        <w:t>1.1 项目名称</w:t>
      </w:r>
    </w:p>
    <w:p w14:paraId="06F85BB8" w14:textId="77777777" w:rsidR="001B1B13" w:rsidRDefault="001B1B13" w:rsidP="001B1B13">
      <w:r>
        <w:rPr>
          <w:rFonts w:hint="eastAsia"/>
        </w:rPr>
        <w:t>环境配置</w:t>
      </w:r>
    </w:p>
    <w:p w14:paraId="197366F7" w14:textId="77777777" w:rsidR="00477F15" w:rsidRDefault="00477F15" w:rsidP="001B1B13"/>
    <w:p w14:paraId="00E360CA" w14:textId="77777777" w:rsidR="001B1B13" w:rsidRDefault="001B1B13" w:rsidP="001B1B13">
      <w:r>
        <w:t>1.2 实验目的</w:t>
      </w:r>
    </w:p>
    <w:p w14:paraId="2E04C8AD" w14:textId="77777777" w:rsidR="001B1B13" w:rsidRDefault="001B1B13" w:rsidP="001B1B13">
      <w:r>
        <w:t>1) 安装、配置实验环境</w:t>
      </w:r>
    </w:p>
    <w:p w14:paraId="08935D88" w14:textId="77777777" w:rsidR="001B1B13" w:rsidRDefault="001B1B13" w:rsidP="001B1B13">
      <w:r>
        <w:t>2) 创建一个独立于操作系统的可执行程序（裸机程序）</w:t>
      </w:r>
    </w:p>
    <w:p w14:paraId="1877F0BB" w14:textId="77777777" w:rsidR="001B1B13" w:rsidRDefault="001B1B13" w:rsidP="001B1B13">
      <w:r>
        <w:t>3) 学会利用构建系统构建工程</w:t>
      </w:r>
    </w:p>
    <w:p w14:paraId="4C5AE83F" w14:textId="77777777" w:rsidR="001B1B13" w:rsidRDefault="001B1B13" w:rsidP="001B1B13">
      <w:r>
        <w:t>4) 了解并掌握 GDB 简单调试方法</w:t>
      </w:r>
    </w:p>
    <w:p w14:paraId="568CA4D2" w14:textId="77777777" w:rsidR="001B1B13" w:rsidRDefault="001B1B13" w:rsidP="001B1B13">
      <w:r>
        <w:t>5) 为后续实验做好准备</w:t>
      </w:r>
    </w:p>
    <w:p w14:paraId="295C0435" w14:textId="77777777" w:rsidR="00477F15" w:rsidRDefault="00477F15" w:rsidP="001B1B13"/>
    <w:p w14:paraId="6C9BEC0C" w14:textId="77777777" w:rsidR="001B1B13" w:rsidRDefault="001B1B13" w:rsidP="001B1B13">
      <w:r>
        <w:t>1.3 实验资源</w:t>
      </w:r>
    </w:p>
    <w:p w14:paraId="34BB6772" w14:textId="77777777" w:rsidR="001B1B13" w:rsidRDefault="001B1B13" w:rsidP="001B1B13">
      <w:r>
        <w:t>1）实验指导书 https://os2024lab.readthedocs.io</w:t>
      </w:r>
    </w:p>
    <w:p w14:paraId="147C4739" w14:textId="77777777" w:rsidR="001B1B13" w:rsidRDefault="001B1B13" w:rsidP="001B1B13">
      <w:r>
        <w:t>2）Linux 64 位操作系统——Ubuntu20.04</w:t>
      </w:r>
    </w:p>
    <w:p w14:paraId="6BBB56AE" w14:textId="5FB33781" w:rsidR="001B1B13" w:rsidRDefault="001B1B13" w:rsidP="001B1B13"/>
    <w:p w14:paraId="3A090F80" w14:textId="77777777" w:rsidR="001B1B13" w:rsidRDefault="001B1B13" w:rsidP="001B1B13"/>
    <w:p w14:paraId="0CF93372" w14:textId="77777777" w:rsidR="001B1B13" w:rsidRDefault="001B1B13" w:rsidP="001B1B13">
      <w:r>
        <w:t>2 实验任务</w:t>
      </w:r>
    </w:p>
    <w:p w14:paraId="6838F853" w14:textId="77777777" w:rsidR="00477F15" w:rsidRDefault="00477F15" w:rsidP="001B1B13"/>
    <w:p w14:paraId="4F3754FC" w14:textId="77777777" w:rsidR="001B1B13" w:rsidRDefault="001B1B13" w:rsidP="001B1B13">
      <w:r>
        <w:t>1 安装工具链</w:t>
      </w:r>
    </w:p>
    <w:p w14:paraId="18C426B5" w14:textId="77777777" w:rsidR="001B1B13" w:rsidRDefault="001B1B13" w:rsidP="001B1B13">
      <w:r>
        <w:rPr>
          <w:rFonts w:hint="eastAsia"/>
        </w:rPr>
        <w:t>一、安装交叉编译工具链</w:t>
      </w:r>
      <w:r>
        <w:t xml:space="preserve"> (aarch64)</w:t>
      </w:r>
    </w:p>
    <w:p w14:paraId="380DBB75" w14:textId="77777777" w:rsidR="001B1B13" w:rsidRDefault="001B1B13" w:rsidP="001B1B13">
      <w:r>
        <w:t>1、下载工具链，以下载工具链版本为 11.2，宿主机为 x86 64 位 Linux 机器为例</w:t>
      </w:r>
    </w:p>
    <w:p w14:paraId="01DD38D8" w14:textId="77777777" w:rsidR="001B1B13" w:rsidRDefault="001B1B13" w:rsidP="001B1B13">
      <w:r>
        <w:t>2、解压工具链</w:t>
      </w:r>
    </w:p>
    <w:p w14:paraId="1EDA78EF" w14:textId="77777777" w:rsidR="001B1B13" w:rsidRDefault="001B1B13" w:rsidP="001B1B13">
      <w:r>
        <w:t>3、重命名工具链目录</w:t>
      </w:r>
    </w:p>
    <w:p w14:paraId="3E5E20B9" w14:textId="77777777" w:rsidR="001B1B13" w:rsidRDefault="001B1B13" w:rsidP="001B1B13">
      <w:r>
        <w:t>$ wget</w:t>
      </w:r>
    </w:p>
    <w:p w14:paraId="54BD7E2D" w14:textId="6C9B7B04" w:rsidR="001B1B13" w:rsidRDefault="001B1B13" w:rsidP="001B1B13">
      <w:r>
        <w:t>https://developer.arm.com/-/media/Files/downloads/gnu/11.2-2022.02/binrel/gcc-arm-11.2-2022.02-x86_64-aarch64-none-elf.tar.xz</w:t>
      </w:r>
    </w:p>
    <w:p w14:paraId="049E6981" w14:textId="77777777" w:rsidR="001B1B13" w:rsidRDefault="001B1B13" w:rsidP="001B1B13">
      <w:r>
        <w:t>$ tar -xf gcc-arm-(按 Tab 键补全</w:t>
      </w:r>
    </w:p>
    <w:p w14:paraId="07FE393E" w14:textId="4C423595" w:rsidR="00902CA2" w:rsidRDefault="001B1B13" w:rsidP="001B1B13">
      <w:r>
        <w:t>$ mv gcc-arm-(按 Tab 键补全) aarch64-none-elf</w:t>
      </w:r>
    </w:p>
    <w:p w14:paraId="181DB9B9" w14:textId="5A93EE9B" w:rsidR="002E7C5D" w:rsidRDefault="002E7C5D" w:rsidP="001B1B13">
      <w:r>
        <w:rPr>
          <w:noProof/>
        </w:rPr>
        <w:drawing>
          <wp:inline distT="0" distB="0" distL="0" distR="0" wp14:anchorId="78359409" wp14:editId="70352968">
            <wp:extent cx="3905250" cy="1488095"/>
            <wp:effectExtent l="0" t="0" r="0" b="0"/>
            <wp:docPr id="2441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3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878" cy="149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E127" w14:textId="77777777" w:rsidR="001B1B13" w:rsidRDefault="001B1B13" w:rsidP="001B1B13"/>
    <w:p w14:paraId="5A15DE77" w14:textId="6F9B5FA5" w:rsidR="001B1B13" w:rsidRDefault="001B1B13" w:rsidP="001B1B13">
      <w:r w:rsidRPr="001B1B13">
        <w:t>4、将目录 /.../aarch64-none-elf/bin （可用 pwd 查看）加入到环境变量 PATH 中</w:t>
      </w:r>
    </w:p>
    <w:p w14:paraId="076C666D" w14:textId="33FAB4AE" w:rsidR="001B1B13" w:rsidRPr="001B1B13" w:rsidRDefault="001B1B13" w:rsidP="001B1B13">
      <w:r>
        <w:rPr>
          <w:rFonts w:hint="eastAsia"/>
        </w:rPr>
        <w:t xml:space="preserve">1 </w:t>
      </w:r>
      <w:r w:rsidRPr="001B1B13">
        <w:t>打开 ~/.bashrc 或 ~/.bash_profile 文件：</w:t>
      </w:r>
    </w:p>
    <w:p w14:paraId="6C0F4B05" w14:textId="77777777" w:rsidR="001B1B13" w:rsidRPr="001B1B13" w:rsidRDefault="001B1B13" w:rsidP="001B1B13"/>
    <w:p w14:paraId="0C62E3D0" w14:textId="77777777" w:rsidR="001B1B13" w:rsidRPr="001B1B13" w:rsidRDefault="001B1B13" w:rsidP="001B1B13">
      <w:r w:rsidRPr="001B1B13">
        <w:t>nano ~/.bashrc</w:t>
      </w:r>
    </w:p>
    <w:p w14:paraId="78DD4A1E" w14:textId="70FF9E32" w:rsidR="001B1B13" w:rsidRPr="001B1B13" w:rsidRDefault="001B1B13" w:rsidP="001B1B13">
      <w:r>
        <w:rPr>
          <w:rFonts w:hint="eastAsia"/>
        </w:rPr>
        <w:t xml:space="preserve">2 </w:t>
      </w:r>
      <w:r w:rsidRPr="001B1B13">
        <w:t>在文件末尾添加以下内容：</w:t>
      </w:r>
    </w:p>
    <w:p w14:paraId="5B77A600" w14:textId="77777777" w:rsidR="001B1B13" w:rsidRDefault="001B1B13" w:rsidP="001B1B13">
      <w:r w:rsidRPr="001B1B13">
        <w:lastRenderedPageBreak/>
        <w:t>export PATH=$PATH:/path/to/your/aarch64-none-elf/bin</w:t>
      </w:r>
    </w:p>
    <w:p w14:paraId="25201968" w14:textId="77777777" w:rsidR="00EC4273" w:rsidRDefault="004555E4" w:rsidP="001B1B13">
      <w:r>
        <w:rPr>
          <w:rFonts w:hint="eastAsia"/>
        </w:rPr>
        <w:t>这里我的路径是</w:t>
      </w:r>
      <w:r w:rsidR="00EC4273" w:rsidRPr="00EC4273">
        <w:t>/home/wang/opreatingSystem/practice/aarch64-none-elf/bin</w:t>
      </w:r>
    </w:p>
    <w:p w14:paraId="663A07F3" w14:textId="77777777" w:rsidR="002E7C5D" w:rsidRDefault="002E7C5D" w:rsidP="001B1B13"/>
    <w:p w14:paraId="2397F7BB" w14:textId="77777777" w:rsidR="002E7C5D" w:rsidRDefault="002E7C5D" w:rsidP="001B1B13"/>
    <w:p w14:paraId="7453EBEC" w14:textId="0B2A5BC1" w:rsidR="002E7C5D" w:rsidRDefault="002E7C5D" w:rsidP="001B1B13">
      <w:r>
        <w:rPr>
          <w:noProof/>
        </w:rPr>
        <w:drawing>
          <wp:inline distT="0" distB="0" distL="0" distR="0" wp14:anchorId="730EC4EA" wp14:editId="260EB6D2">
            <wp:extent cx="5274310" cy="3347085"/>
            <wp:effectExtent l="0" t="0" r="2540" b="5715"/>
            <wp:docPr id="1009579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79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8374" w14:textId="3B9A2F94" w:rsidR="001B1B13" w:rsidRDefault="001B1B13" w:rsidP="001B1B13">
      <w:r>
        <w:rPr>
          <w:rFonts w:hint="eastAsia"/>
        </w:rPr>
        <w:t>3 使修改后的文件生效：</w:t>
      </w:r>
    </w:p>
    <w:p w14:paraId="1848E6A7" w14:textId="523FB05A" w:rsidR="001B1B13" w:rsidRPr="001B1B13" w:rsidRDefault="001B1B13" w:rsidP="001B1B13">
      <w:r>
        <w:t>source ~/.bashrc</w:t>
      </w:r>
    </w:p>
    <w:p w14:paraId="7D30CD93" w14:textId="190DE278" w:rsidR="001B1B13" w:rsidRDefault="001B1B13" w:rsidP="001B1B13">
      <w:r>
        <w:rPr>
          <w:rFonts w:hint="eastAsia"/>
        </w:rPr>
        <w:t>4 你可以使用以下命令验证</w:t>
      </w:r>
      <w:r>
        <w:t xml:space="preserve"> PATH 环境变量是否已包含指定目录：</w:t>
      </w:r>
    </w:p>
    <w:p w14:paraId="4407F36E" w14:textId="77777777" w:rsidR="002E7C5D" w:rsidRDefault="002E7C5D" w:rsidP="002E7C5D">
      <w:r>
        <w:t>echo $PATH</w:t>
      </w:r>
    </w:p>
    <w:p w14:paraId="0F708C60" w14:textId="77777777" w:rsidR="001B1B13" w:rsidRDefault="001B1B13" w:rsidP="001B1B13"/>
    <w:p w14:paraId="2420162C" w14:textId="70B3057A" w:rsidR="001B1B13" w:rsidRDefault="002E7C5D" w:rsidP="001B1B13">
      <w:r>
        <w:rPr>
          <w:noProof/>
        </w:rPr>
        <w:drawing>
          <wp:inline distT="0" distB="0" distL="0" distR="0" wp14:anchorId="1EE6019F" wp14:editId="6A547332">
            <wp:extent cx="5274310" cy="1188085"/>
            <wp:effectExtent l="0" t="0" r="2540" b="0"/>
            <wp:docPr id="19418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7AAD" w14:textId="77777777" w:rsidR="001B1B13" w:rsidRPr="001B1B13" w:rsidRDefault="001B1B13" w:rsidP="001B1B13"/>
    <w:p w14:paraId="5361A827" w14:textId="22C05D89" w:rsidR="001B1B13" w:rsidRDefault="001B1B13" w:rsidP="001B1B13">
      <w:pPr>
        <w:rPr>
          <w:noProof/>
        </w:rPr>
      </w:pPr>
    </w:p>
    <w:p w14:paraId="0F1FEDBE" w14:textId="77777777" w:rsidR="002E7C5D" w:rsidRDefault="002E7C5D" w:rsidP="002E7C5D">
      <w:r>
        <w:rPr>
          <w:rFonts w:hint="eastAsia"/>
        </w:rPr>
        <w:t>二、安装</w:t>
      </w:r>
      <w:r>
        <w:t xml:space="preserve"> QEMU 模拟器</w:t>
      </w:r>
    </w:p>
    <w:p w14:paraId="56F04366" w14:textId="77777777" w:rsidR="002E7C5D" w:rsidRDefault="002E7C5D" w:rsidP="002E7C5D">
      <w:r>
        <w:t>$ sudo apt-get update</w:t>
      </w:r>
    </w:p>
    <w:p w14:paraId="5A5694CB" w14:textId="77777777" w:rsidR="002E7C5D" w:rsidRDefault="002E7C5D" w:rsidP="002E7C5D">
      <w:r>
        <w:t>$ sudo apt-get install qemu</w:t>
      </w:r>
    </w:p>
    <w:p w14:paraId="4697096F" w14:textId="77777777" w:rsidR="002E7C5D" w:rsidRDefault="002E7C5D" w:rsidP="002E7C5D">
      <w:r>
        <w:t>$ sudo apt-get install qemu-system</w:t>
      </w:r>
    </w:p>
    <w:p w14:paraId="06FCCD93" w14:textId="77777777" w:rsidR="002E7C5D" w:rsidRDefault="002E7C5D" w:rsidP="002E7C5D"/>
    <w:p w14:paraId="2B51D16D" w14:textId="77777777" w:rsidR="002E7C5D" w:rsidRDefault="002E7C5D" w:rsidP="002E7C5D">
      <w:r>
        <w:rPr>
          <w:rFonts w:hint="eastAsia"/>
        </w:rPr>
        <w:t>三、安装</w:t>
      </w:r>
      <w:r>
        <w:t xml:space="preserve"> CMake</w:t>
      </w:r>
    </w:p>
    <w:p w14:paraId="373F8D2E" w14:textId="7CDBFDDD" w:rsidR="00A54FD3" w:rsidRPr="00A54FD3" w:rsidRDefault="002E7C5D" w:rsidP="002E7C5D">
      <w:r>
        <w:t>$ sudo apt-get install</w:t>
      </w:r>
    </w:p>
    <w:p w14:paraId="5FF09D57" w14:textId="77777777" w:rsidR="00A54FD3" w:rsidRPr="00A54FD3" w:rsidRDefault="00A54FD3" w:rsidP="00A54FD3"/>
    <w:p w14:paraId="5883095C" w14:textId="77777777" w:rsidR="002E7C5D" w:rsidRDefault="002E7C5D" w:rsidP="002E7C5D">
      <w:r>
        <w:t>2 创建裸机(Bare Metal)程序</w:t>
      </w:r>
    </w:p>
    <w:p w14:paraId="360AEC15" w14:textId="77777777" w:rsidR="002E7C5D" w:rsidRDefault="002E7C5D" w:rsidP="002E7C5D">
      <w:r>
        <w:rPr>
          <w:rFonts w:hint="eastAsia"/>
        </w:rPr>
        <w:t>一、创建项目</w:t>
      </w:r>
    </w:p>
    <w:p w14:paraId="5C0FBD6A" w14:textId="77777777" w:rsidR="002E7C5D" w:rsidRDefault="002E7C5D" w:rsidP="002E7C5D">
      <w:r>
        <w:rPr>
          <w:rFonts w:hint="eastAsia"/>
        </w:rPr>
        <w:lastRenderedPageBreak/>
        <w:t>【目录结构】</w:t>
      </w:r>
    </w:p>
    <w:p w14:paraId="62E278E7" w14:textId="77777777" w:rsidR="002E7C5D" w:rsidRDefault="002E7C5D" w:rsidP="002E7C5D">
      <w:r>
        <w:t>src 目录：所有源代码均放在此处；</w:t>
      </w:r>
    </w:p>
    <w:p w14:paraId="25451740" w14:textId="77777777" w:rsidR="002E7C5D" w:rsidRDefault="002E7C5D" w:rsidP="002E7C5D">
      <w:r>
        <w:t>bsp 目录：存放与硬件紧密相关的代码；</w:t>
      </w:r>
    </w:p>
    <w:p w14:paraId="676A534E" w14:textId="6699CA37" w:rsidR="00A54FD3" w:rsidRPr="00A54FD3" w:rsidRDefault="002E7C5D" w:rsidP="002E7C5D">
      <w:r>
        <w:t>include 目录：中存放项目的大部分头文件</w:t>
      </w:r>
    </w:p>
    <w:p w14:paraId="3B4F2291" w14:textId="77777777" w:rsidR="00A54FD3" w:rsidRPr="00A54FD3" w:rsidRDefault="00A54FD3" w:rsidP="00A54FD3"/>
    <w:p w14:paraId="70A834DE" w14:textId="382BF3B1" w:rsidR="00A54FD3" w:rsidRPr="00A54FD3" w:rsidRDefault="002E7C5D" w:rsidP="00A54FD3">
      <w:r>
        <w:rPr>
          <w:noProof/>
        </w:rPr>
        <w:drawing>
          <wp:inline distT="0" distB="0" distL="0" distR="0" wp14:anchorId="0930A126" wp14:editId="6C6CE253">
            <wp:extent cx="5274310" cy="2839085"/>
            <wp:effectExtent l="0" t="0" r="2540" b="0"/>
            <wp:docPr id="1956851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1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C9DB" w14:textId="77777777" w:rsidR="00A54FD3" w:rsidRPr="00A54FD3" w:rsidRDefault="00A54FD3" w:rsidP="00A54FD3"/>
    <w:p w14:paraId="12BDE7E9" w14:textId="22911847" w:rsidR="00A54FD3" w:rsidRPr="00A54FD3" w:rsidRDefault="002E7C5D" w:rsidP="00A54FD3">
      <w:r>
        <w:rPr>
          <w:noProof/>
        </w:rPr>
        <w:drawing>
          <wp:inline distT="0" distB="0" distL="0" distR="0" wp14:anchorId="335D32F0" wp14:editId="1977DE2F">
            <wp:extent cx="3181350" cy="4105275"/>
            <wp:effectExtent l="0" t="0" r="0" b="9525"/>
            <wp:docPr id="380008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08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0F1DDA39" w14:textId="77777777" w:rsidR="002E7C5D" w:rsidRDefault="002E7C5D" w:rsidP="002E7C5D">
      <w:r>
        <w:rPr>
          <w:rFonts w:hint="eastAsia"/>
        </w:rPr>
        <w:t>在</w:t>
      </w:r>
      <w:r>
        <w:t>src/下创建main.c</w:t>
      </w:r>
    </w:p>
    <w:p w14:paraId="0749858B" w14:textId="77777777" w:rsidR="002E7C5D" w:rsidRDefault="002E7C5D" w:rsidP="002E7C5D"/>
    <w:p w14:paraId="28C5379E" w14:textId="0B9E8935" w:rsidR="002E7C5D" w:rsidRDefault="002E7C5D" w:rsidP="002E7C5D">
      <w:r>
        <w:t>main.c源码</w:t>
      </w:r>
    </w:p>
    <w:p w14:paraId="41738FD9" w14:textId="3EC424C3" w:rsidR="002E7C5D" w:rsidRDefault="002E7C5D" w:rsidP="00A54FD3">
      <w:r>
        <w:rPr>
          <w:noProof/>
        </w:rPr>
        <w:drawing>
          <wp:inline distT="0" distB="0" distL="0" distR="0" wp14:anchorId="05C328A2" wp14:editId="1346A0F5">
            <wp:extent cx="5274310" cy="2361565"/>
            <wp:effectExtent l="0" t="0" r="2540" b="635"/>
            <wp:docPr id="1879527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27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3B35" w14:textId="77777777" w:rsidR="002E7C5D" w:rsidRDefault="002E7C5D" w:rsidP="00A54FD3"/>
    <w:p w14:paraId="17F9676F" w14:textId="388739BE" w:rsidR="002E7C5D" w:rsidRDefault="002E7C5D" w:rsidP="00A54FD3">
      <w:r w:rsidRPr="002E7C5D">
        <w:t>在src/include/下创建prt_typedef.h</w:t>
      </w:r>
    </w:p>
    <w:p w14:paraId="19A23F27" w14:textId="77777777" w:rsidR="002E7C5D" w:rsidRPr="00A54FD3" w:rsidRDefault="002E7C5D" w:rsidP="00A54FD3"/>
    <w:p w14:paraId="058A1F6F" w14:textId="22432336" w:rsidR="00A54FD3" w:rsidRPr="00A54FD3" w:rsidRDefault="002E7C5D" w:rsidP="00A54FD3">
      <w:r>
        <w:rPr>
          <w:noProof/>
        </w:rPr>
        <w:drawing>
          <wp:inline distT="0" distB="0" distL="0" distR="0" wp14:anchorId="04AA9009" wp14:editId="780890EE">
            <wp:extent cx="5274310" cy="5215255"/>
            <wp:effectExtent l="0" t="0" r="2540" b="4445"/>
            <wp:docPr id="2052477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77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3767" w14:textId="4D430B73" w:rsidR="00A54FD3" w:rsidRPr="00A54FD3" w:rsidRDefault="002E7C5D" w:rsidP="00A54FD3">
      <w:r w:rsidRPr="002E7C5D">
        <w:lastRenderedPageBreak/>
        <w:t>在src/bsp/下创建 start.S 和 prt_reset_vector.S 两个文件</w:t>
      </w:r>
    </w:p>
    <w:p w14:paraId="41E29B60" w14:textId="77777777" w:rsidR="00A54FD3" w:rsidRPr="00A54FD3" w:rsidRDefault="00A54FD3" w:rsidP="00A54FD3"/>
    <w:p w14:paraId="17E3C2DC" w14:textId="77777777" w:rsidR="002E7C5D" w:rsidRDefault="002E7C5D" w:rsidP="00A54FD3">
      <w:r>
        <w:rPr>
          <w:noProof/>
        </w:rPr>
        <w:drawing>
          <wp:inline distT="0" distB="0" distL="0" distR="0" wp14:anchorId="475AEAE6" wp14:editId="6E26CEAE">
            <wp:extent cx="5274310" cy="4628515"/>
            <wp:effectExtent l="0" t="0" r="2540" b="635"/>
            <wp:docPr id="2046845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453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19CE" w14:textId="77777777" w:rsidR="002E7C5D" w:rsidRDefault="002E7C5D" w:rsidP="00A54FD3"/>
    <w:p w14:paraId="761B94EF" w14:textId="0EFEF181" w:rsidR="002E7C5D" w:rsidRDefault="002E7C5D" w:rsidP="00A54FD3">
      <w:r>
        <w:rPr>
          <w:noProof/>
        </w:rPr>
        <w:drawing>
          <wp:inline distT="0" distB="0" distL="0" distR="0" wp14:anchorId="6583ADC4" wp14:editId="3E4995F6">
            <wp:extent cx="5274310" cy="2825115"/>
            <wp:effectExtent l="0" t="0" r="2540" b="0"/>
            <wp:docPr id="1619872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72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F4AB" w14:textId="5682E1C1" w:rsidR="00A54FD3" w:rsidRPr="00A54FD3" w:rsidRDefault="002E7C5D" w:rsidP="00A54FD3">
      <w:r w:rsidRPr="002E7C5D">
        <w:t>在src/下创建链接文件 aarch64-qemu.ld</w:t>
      </w:r>
    </w:p>
    <w:p w14:paraId="52650E6E" w14:textId="77777777" w:rsidR="00A54FD3" w:rsidRPr="00A54FD3" w:rsidRDefault="00A54FD3" w:rsidP="00A54FD3"/>
    <w:p w14:paraId="0CA9B9F6" w14:textId="5E5BC751" w:rsidR="00A54FD3" w:rsidRPr="00A54FD3" w:rsidRDefault="004453A2" w:rsidP="00A54FD3">
      <w:r>
        <w:rPr>
          <w:noProof/>
        </w:rPr>
        <w:lastRenderedPageBreak/>
        <w:drawing>
          <wp:inline distT="0" distB="0" distL="0" distR="0" wp14:anchorId="01FA4B0B" wp14:editId="090DDE4D">
            <wp:extent cx="5274310" cy="5688330"/>
            <wp:effectExtent l="0" t="0" r="2540" b="7620"/>
            <wp:docPr id="1178376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76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C43F" w14:textId="77777777" w:rsidR="00A54FD3" w:rsidRPr="00A54FD3" w:rsidRDefault="00A54FD3" w:rsidP="00A54FD3"/>
    <w:p w14:paraId="472DD052" w14:textId="77777777" w:rsidR="002E7C5D" w:rsidRDefault="002E7C5D" w:rsidP="002E7C5D">
      <w:r w:rsidRPr="002E7C5D">
        <w:rPr>
          <w:b/>
          <w:bCs/>
        </w:rPr>
        <w:t>工程构建</w:t>
      </w:r>
      <w:hyperlink r:id="rId17" w:anchor="id8" w:tooltip="此标题的永久链接" w:history="1">
        <w:r w:rsidRPr="002E7C5D">
          <w:rPr>
            <w:rStyle w:val="ae"/>
            <w:rFonts w:hint="eastAsia"/>
            <w:b/>
            <w:bCs/>
          </w:rPr>
          <w:sym w:font="Symbol" w:char="F0C1"/>
        </w:r>
      </w:hyperlink>
    </w:p>
    <w:p w14:paraId="12A3E8ED" w14:textId="77777777" w:rsidR="002E7C5D" w:rsidRPr="002E7C5D" w:rsidRDefault="002E7C5D" w:rsidP="002E7C5D">
      <w:pPr>
        <w:rPr>
          <w:b/>
          <w:bCs/>
        </w:rPr>
      </w:pPr>
    </w:p>
    <w:p w14:paraId="16B005B8" w14:textId="77777777" w:rsidR="002E7C5D" w:rsidRDefault="002E7C5D" w:rsidP="002E7C5D">
      <w:r w:rsidRPr="002E7C5D">
        <w:t>CMake 是一个跨平台的开源构建系统。CMake 通过简单的、与平台和编译器无关的配置文件来控制软件编译过程。</w:t>
      </w:r>
    </w:p>
    <w:p w14:paraId="60E9856F" w14:textId="77777777" w:rsidR="002E7C5D" w:rsidRPr="002E7C5D" w:rsidRDefault="002E7C5D" w:rsidP="002E7C5D"/>
    <w:p w14:paraId="79D81B5D" w14:textId="77777777" w:rsidR="002E7C5D" w:rsidRPr="002E7C5D" w:rsidRDefault="002E7C5D" w:rsidP="002E7C5D">
      <w:pPr>
        <w:rPr>
          <w:b/>
          <w:bCs/>
        </w:rPr>
      </w:pPr>
      <w:r w:rsidRPr="002E7C5D">
        <w:rPr>
          <w:b/>
          <w:bCs/>
        </w:rPr>
        <w:t>CMakeLists.txt</w:t>
      </w:r>
      <w:hyperlink r:id="rId18" w:anchor="cmakelists-txt" w:tooltip="此标题的永久链接" w:history="1">
        <w:r w:rsidRPr="002E7C5D">
          <w:rPr>
            <w:rStyle w:val="ae"/>
            <w:rFonts w:hint="eastAsia"/>
            <w:b/>
            <w:bCs/>
          </w:rPr>
          <w:sym w:font="Symbol" w:char="F0C1"/>
        </w:r>
      </w:hyperlink>
    </w:p>
    <w:p w14:paraId="729EAF79" w14:textId="77777777" w:rsidR="002E7C5D" w:rsidRPr="002E7C5D" w:rsidRDefault="002E7C5D" w:rsidP="002E7C5D">
      <w:r w:rsidRPr="002E7C5D">
        <w:t>src/下的CMakeLists.txt</w:t>
      </w:r>
    </w:p>
    <w:p w14:paraId="0A2D53F5" w14:textId="77777777" w:rsidR="00A54FD3" w:rsidRPr="002E7C5D" w:rsidRDefault="00A54FD3" w:rsidP="00A54FD3"/>
    <w:p w14:paraId="31BA7838" w14:textId="3CAB20AD" w:rsidR="00A54FD3" w:rsidRDefault="004453A2" w:rsidP="00A54FD3">
      <w:r>
        <w:rPr>
          <w:noProof/>
        </w:rPr>
        <w:lastRenderedPageBreak/>
        <w:drawing>
          <wp:inline distT="0" distB="0" distL="0" distR="0" wp14:anchorId="0C114EA3" wp14:editId="7C0E3A1D">
            <wp:extent cx="5274310" cy="4456430"/>
            <wp:effectExtent l="0" t="0" r="2540" b="1270"/>
            <wp:docPr id="1430099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99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D3B9" w14:textId="598CFC5D" w:rsidR="002E7C5D" w:rsidRPr="00A54FD3" w:rsidRDefault="002E7C5D" w:rsidP="00A54FD3">
      <w:r w:rsidRPr="002E7C5D">
        <w:t>src/bsp/下的CMakeLists.txt</w:t>
      </w:r>
    </w:p>
    <w:p w14:paraId="5710D9F8" w14:textId="77777777" w:rsidR="00A54FD3" w:rsidRPr="00A54FD3" w:rsidRDefault="00A54FD3" w:rsidP="00A54FD3"/>
    <w:p w14:paraId="1E3703BD" w14:textId="7F341A1D" w:rsidR="00A54FD3" w:rsidRPr="00A54FD3" w:rsidRDefault="004453A2" w:rsidP="00A54FD3">
      <w:r>
        <w:rPr>
          <w:noProof/>
        </w:rPr>
        <w:drawing>
          <wp:inline distT="0" distB="0" distL="0" distR="0" wp14:anchorId="0CDAD18F" wp14:editId="71807E9C">
            <wp:extent cx="5274310" cy="859155"/>
            <wp:effectExtent l="0" t="0" r="2540" b="0"/>
            <wp:docPr id="475474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742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53F5" w14:textId="77777777" w:rsidR="00A54FD3" w:rsidRPr="00A54FD3" w:rsidRDefault="00A54FD3" w:rsidP="00A54FD3"/>
    <w:p w14:paraId="2D525DA4" w14:textId="77777777" w:rsidR="002E7C5D" w:rsidRDefault="002E7C5D" w:rsidP="002E7C5D">
      <w:r>
        <w:t>src/下的 CMakeLists.txt 设置了交叉工具路径、编译和链接选项、项目名称和语言等全局环境，然后设置了需包含头文件的位置和源文件及其子目录。</w:t>
      </w:r>
    </w:p>
    <w:p w14:paraId="4BDF2B54" w14:textId="77777777" w:rsidR="002E7C5D" w:rsidRDefault="002E7C5D" w:rsidP="002E7C5D"/>
    <w:p w14:paraId="4B8E0BAF" w14:textId="77777777" w:rsidR="002E7C5D" w:rsidRDefault="002E7C5D" w:rsidP="002E7C5D">
      <w:r>
        <w:rPr>
          <w:rFonts w:hint="eastAsia"/>
        </w:rPr>
        <w:t>编译运行</w:t>
      </w:r>
      <w:r>
        <w:t></w:t>
      </w:r>
    </w:p>
    <w:p w14:paraId="23630E12" w14:textId="77777777" w:rsidR="002E7C5D" w:rsidRDefault="002E7C5D" w:rsidP="002E7C5D">
      <w:r>
        <w:rPr>
          <w:rFonts w:hint="eastAsia"/>
        </w:rPr>
        <w:t>编译</w:t>
      </w:r>
    </w:p>
    <w:p w14:paraId="2A1F85AF" w14:textId="77777777" w:rsidR="002E7C5D" w:rsidRDefault="002E7C5D" w:rsidP="002E7C5D"/>
    <w:p w14:paraId="16584672" w14:textId="77777777" w:rsidR="002E7C5D" w:rsidRDefault="002E7C5D" w:rsidP="002E7C5D">
      <w:r>
        <w:rPr>
          <w:rFonts w:hint="eastAsia"/>
        </w:rPr>
        <w:t>首先在项目目录</w:t>
      </w:r>
      <w:r>
        <w:t xml:space="preserve"> lab1 下创建 build 目录用于编译生成，然后进入 build 目录执行</w:t>
      </w:r>
    </w:p>
    <w:p w14:paraId="53933BE9" w14:textId="77777777" w:rsidR="002E7C5D" w:rsidRDefault="002E7C5D" w:rsidP="002E7C5D"/>
    <w:p w14:paraId="526E31D6" w14:textId="77777777" w:rsidR="002E7C5D" w:rsidRDefault="002E7C5D" w:rsidP="002E7C5D">
      <w:r>
        <w:t>cmake ../src</w:t>
      </w:r>
    </w:p>
    <w:p w14:paraId="687AB090" w14:textId="77777777" w:rsidR="002E7C5D" w:rsidRDefault="002E7C5D" w:rsidP="002E7C5D">
      <w:r>
        <w:t>cmake --build .</w:t>
      </w:r>
    </w:p>
    <w:p w14:paraId="45D46BA3" w14:textId="77777777" w:rsidR="002E7C5D" w:rsidRDefault="002E7C5D" w:rsidP="002E7C5D">
      <w:r>
        <w:rPr>
          <w:rFonts w:hint="eastAsia"/>
        </w:rPr>
        <w:t>运行</w:t>
      </w:r>
    </w:p>
    <w:p w14:paraId="01323891" w14:textId="6C828778" w:rsidR="002E7C5D" w:rsidRDefault="004453A2" w:rsidP="002E7C5D">
      <w:r>
        <w:rPr>
          <w:noProof/>
        </w:rPr>
        <w:lastRenderedPageBreak/>
        <w:drawing>
          <wp:inline distT="0" distB="0" distL="0" distR="0" wp14:anchorId="6693F63C" wp14:editId="555A4E83">
            <wp:extent cx="3057525" cy="1543050"/>
            <wp:effectExtent l="0" t="0" r="9525" b="0"/>
            <wp:docPr id="112311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10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B8D0" w14:textId="77777777" w:rsidR="002E7C5D" w:rsidRDefault="002E7C5D" w:rsidP="002E7C5D">
      <w:r>
        <w:rPr>
          <w:rFonts w:hint="eastAsia"/>
        </w:rPr>
        <w:t>在项目目录</w:t>
      </w:r>
      <w:r>
        <w:t xml:space="preserve"> lab1 下执行</w:t>
      </w:r>
    </w:p>
    <w:p w14:paraId="5CAEEEDC" w14:textId="77777777" w:rsidR="002E7C5D" w:rsidRDefault="002E7C5D" w:rsidP="002E7C5D"/>
    <w:p w14:paraId="55424DCD" w14:textId="3E0E577F" w:rsidR="00A54FD3" w:rsidRPr="002E7C5D" w:rsidRDefault="002E7C5D" w:rsidP="002E7C5D">
      <w:r>
        <w:t>qemu-system-aarch64 -machine virt -m 1024M -cpu cortex-a53 -nographic -kernel build/miniEuler  -s</w:t>
      </w:r>
    </w:p>
    <w:p w14:paraId="47389C7A" w14:textId="77777777" w:rsidR="00A54FD3" w:rsidRPr="00A54FD3" w:rsidRDefault="00A54FD3" w:rsidP="00A54FD3"/>
    <w:p w14:paraId="3065BD0C" w14:textId="57138E34" w:rsidR="00A54FD3" w:rsidRPr="00A54FD3" w:rsidRDefault="004453A2" w:rsidP="00A54FD3">
      <w:r>
        <w:rPr>
          <w:noProof/>
        </w:rPr>
        <w:drawing>
          <wp:inline distT="0" distB="0" distL="0" distR="0" wp14:anchorId="24434213" wp14:editId="1F0CC989">
            <wp:extent cx="5274310" cy="1167765"/>
            <wp:effectExtent l="0" t="0" r="2540" b="0"/>
            <wp:docPr id="1113019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197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E2BC" w14:textId="77777777" w:rsidR="00A54FD3" w:rsidRPr="00A54FD3" w:rsidRDefault="00A54FD3" w:rsidP="00A54FD3"/>
    <w:p w14:paraId="665949BC" w14:textId="757E004B" w:rsidR="00A54FD3" w:rsidRPr="00A54FD3" w:rsidRDefault="00A54FD3" w:rsidP="00A54FD3"/>
    <w:p w14:paraId="644E1E07" w14:textId="77777777" w:rsidR="002E7C5D" w:rsidRDefault="002E7C5D" w:rsidP="002E7C5D">
      <w:pPr>
        <w:rPr>
          <w:noProof/>
        </w:rPr>
      </w:pPr>
      <w:r>
        <w:rPr>
          <w:rFonts w:hint="eastAsia"/>
          <w:noProof/>
        </w:rPr>
        <w:t>调试支持</w:t>
      </w:r>
      <w:r>
        <w:rPr>
          <w:noProof/>
        </w:rPr>
        <w:t></w:t>
      </w:r>
    </w:p>
    <w:p w14:paraId="23E2CBEF" w14:textId="77777777" w:rsidR="002E7C5D" w:rsidRDefault="002E7C5D" w:rsidP="002E7C5D">
      <w:pPr>
        <w:rPr>
          <w:noProof/>
        </w:rPr>
      </w:pPr>
      <w:r>
        <w:rPr>
          <w:noProof/>
        </w:rPr>
        <w:t>GDB简单调试方法</w:t>
      </w:r>
      <w:r>
        <w:rPr>
          <w:noProof/>
        </w:rPr>
        <w:t></w:t>
      </w:r>
    </w:p>
    <w:p w14:paraId="4EB65E0C" w14:textId="77777777" w:rsidR="002E7C5D" w:rsidRDefault="002E7C5D" w:rsidP="002E7C5D">
      <w:pPr>
        <w:rPr>
          <w:noProof/>
        </w:rPr>
      </w:pPr>
      <w:r>
        <w:rPr>
          <w:rFonts w:hint="eastAsia"/>
          <w:noProof/>
        </w:rPr>
        <w:t>编译成功后就可以运行，这需要使用前面安装的</w:t>
      </w:r>
      <w:r>
        <w:rPr>
          <w:noProof/>
        </w:rPr>
        <w:t>QEMU模拟器。此外，为了查找并修正bug，我们需要使用调试工具。</w:t>
      </w:r>
    </w:p>
    <w:p w14:paraId="4542E47A" w14:textId="77777777" w:rsidR="002E7C5D" w:rsidRDefault="002E7C5D" w:rsidP="002E7C5D">
      <w:pPr>
        <w:rPr>
          <w:noProof/>
        </w:rPr>
      </w:pPr>
    </w:p>
    <w:p w14:paraId="3243E84C" w14:textId="77777777" w:rsidR="002E7C5D" w:rsidRDefault="002E7C5D" w:rsidP="002E7C5D">
      <w:pPr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t>QEMU运行程序并启动调试服务器，默认端口1234</w:t>
      </w:r>
    </w:p>
    <w:p w14:paraId="72338C7D" w14:textId="77777777" w:rsidR="002E7C5D" w:rsidRDefault="002E7C5D" w:rsidP="002E7C5D">
      <w:pPr>
        <w:rPr>
          <w:noProof/>
        </w:rPr>
      </w:pPr>
    </w:p>
    <w:p w14:paraId="4E1BCC8A" w14:textId="3EA1924B" w:rsidR="00A54FD3" w:rsidRDefault="002E7C5D" w:rsidP="002E7C5D">
      <w:pPr>
        <w:rPr>
          <w:noProof/>
        </w:rPr>
      </w:pPr>
      <w:r>
        <w:rPr>
          <w:noProof/>
        </w:rPr>
        <w:t>qemu-system-aarch64 -machine virt,gic-version=2 -m 1024M -cpu cortex-a53 -nographic -kernel build/miniEule</w:t>
      </w:r>
    </w:p>
    <w:p w14:paraId="693F21E7" w14:textId="77777777" w:rsidR="002E7C5D" w:rsidRDefault="002E7C5D" w:rsidP="002E7C5D">
      <w:pPr>
        <w:rPr>
          <w:noProof/>
        </w:rPr>
      </w:pPr>
    </w:p>
    <w:p w14:paraId="480FE2B2" w14:textId="7ADD26FC" w:rsidR="004453A2" w:rsidRDefault="004453A2" w:rsidP="002E7C5D">
      <w:pPr>
        <w:rPr>
          <w:noProof/>
        </w:rPr>
      </w:pPr>
      <w:r>
        <w:rPr>
          <w:noProof/>
        </w:rPr>
        <w:drawing>
          <wp:inline distT="0" distB="0" distL="0" distR="0" wp14:anchorId="112D8D8E" wp14:editId="5583557B">
            <wp:extent cx="5274310" cy="1385570"/>
            <wp:effectExtent l="0" t="0" r="2540" b="5080"/>
            <wp:docPr id="2065044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446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45AE" w14:textId="77777777" w:rsidR="002E7C5D" w:rsidRDefault="002E7C5D" w:rsidP="002E7C5D">
      <w:pPr>
        <w:rPr>
          <w:noProof/>
        </w:rPr>
      </w:pPr>
      <w:r>
        <w:rPr>
          <w:rFonts w:hint="eastAsia"/>
          <w:noProof/>
        </w:rPr>
        <w:t>启动调试客户端</w:t>
      </w:r>
    </w:p>
    <w:p w14:paraId="3E3E295C" w14:textId="77777777" w:rsidR="002E7C5D" w:rsidRDefault="002E7C5D" w:rsidP="002E7C5D">
      <w:pPr>
        <w:rPr>
          <w:noProof/>
        </w:rPr>
      </w:pPr>
    </w:p>
    <w:p w14:paraId="71C57FB7" w14:textId="77777777" w:rsidR="002E7C5D" w:rsidRDefault="002E7C5D" w:rsidP="002E7C5D">
      <w:pPr>
        <w:rPr>
          <w:noProof/>
        </w:rPr>
      </w:pPr>
      <w:r>
        <w:rPr>
          <w:noProof/>
        </w:rPr>
        <w:t>aarch64-none-elf-gdb build/miniEuler</w:t>
      </w:r>
    </w:p>
    <w:p w14:paraId="6396FBA1" w14:textId="77777777" w:rsidR="00BD0A63" w:rsidRDefault="00BD0A63" w:rsidP="002E7C5D">
      <w:pPr>
        <w:rPr>
          <w:noProof/>
        </w:rPr>
      </w:pPr>
    </w:p>
    <w:p w14:paraId="625BCEBD" w14:textId="3CDEA971" w:rsidR="00BD0A63" w:rsidRDefault="00BD0A63" w:rsidP="002E7C5D">
      <w:pPr>
        <w:rPr>
          <w:noProof/>
        </w:rPr>
      </w:pPr>
      <w:r>
        <w:rPr>
          <w:rFonts w:hint="eastAsia"/>
          <w:noProof/>
        </w:rPr>
        <w:t>在这里出现了一个报错，虚拟机已经安装了python3.8，报错显示需要3.6的相关文件，查</w:t>
      </w:r>
      <w:r>
        <w:rPr>
          <w:rFonts w:hint="eastAsia"/>
          <w:noProof/>
        </w:rPr>
        <w:lastRenderedPageBreak/>
        <w:t>资料得到下面的代码解决了问题</w:t>
      </w:r>
    </w:p>
    <w:p w14:paraId="25651435" w14:textId="77777777" w:rsidR="00BD0A63" w:rsidRDefault="00BD0A63" w:rsidP="002E7C5D">
      <w:pPr>
        <w:rPr>
          <w:noProof/>
        </w:rPr>
      </w:pPr>
    </w:p>
    <w:p w14:paraId="25364A45" w14:textId="77777777" w:rsidR="00BD0A63" w:rsidRDefault="00BD0A63" w:rsidP="002E7C5D">
      <w:pPr>
        <w:rPr>
          <w:noProof/>
        </w:rPr>
      </w:pPr>
      <w:r>
        <w:rPr>
          <w:noProof/>
        </w:rPr>
        <w:drawing>
          <wp:inline distT="0" distB="0" distL="0" distR="0" wp14:anchorId="798D6301" wp14:editId="401C067D">
            <wp:extent cx="4683472" cy="825500"/>
            <wp:effectExtent l="0" t="0" r="3175" b="0"/>
            <wp:docPr id="2012315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151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930" cy="8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92C1" w14:textId="0E31BD42" w:rsidR="002E7C5D" w:rsidRDefault="002E7C5D" w:rsidP="002E7C5D">
      <w:pPr>
        <w:rPr>
          <w:noProof/>
        </w:rPr>
      </w:pPr>
      <w:r>
        <w:rPr>
          <w:rFonts w:hint="eastAsia"/>
          <w:noProof/>
        </w:rPr>
        <w:t>设置调试参数，开始调试</w:t>
      </w:r>
    </w:p>
    <w:p w14:paraId="5D27D8F1" w14:textId="7446CB4F" w:rsidR="002E7C5D" w:rsidRDefault="004453A2" w:rsidP="002E7C5D">
      <w:pPr>
        <w:rPr>
          <w:noProof/>
        </w:rPr>
      </w:pPr>
      <w:r>
        <w:rPr>
          <w:noProof/>
        </w:rPr>
        <w:drawing>
          <wp:inline distT="0" distB="0" distL="0" distR="0" wp14:anchorId="5AF28B8F" wp14:editId="239F4722">
            <wp:extent cx="5274310" cy="1971675"/>
            <wp:effectExtent l="0" t="0" r="2540" b="9525"/>
            <wp:docPr id="237744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444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85CB" w14:textId="77777777" w:rsidR="002E7C5D" w:rsidRDefault="002E7C5D" w:rsidP="002E7C5D">
      <w:pPr>
        <w:rPr>
          <w:noProof/>
        </w:rPr>
      </w:pPr>
      <w:r>
        <w:rPr>
          <w:noProof/>
        </w:rPr>
        <w:t>(gdb) target remote localhost:1234</w:t>
      </w:r>
    </w:p>
    <w:p w14:paraId="7AAB9A54" w14:textId="77777777" w:rsidR="002E7C5D" w:rsidRDefault="002E7C5D" w:rsidP="002E7C5D">
      <w:pPr>
        <w:rPr>
          <w:noProof/>
        </w:rPr>
      </w:pPr>
      <w:r>
        <w:rPr>
          <w:noProof/>
        </w:rPr>
        <w:t>(gdb) disassemble</w:t>
      </w:r>
    </w:p>
    <w:p w14:paraId="69C585AC" w14:textId="244C83B3" w:rsidR="002E7C5D" w:rsidRPr="002E7C5D" w:rsidRDefault="002E7C5D" w:rsidP="002E7C5D">
      <w:pPr>
        <w:rPr>
          <w:noProof/>
        </w:rPr>
      </w:pPr>
      <w:r>
        <w:rPr>
          <w:noProof/>
        </w:rPr>
        <w:t>(gdb) n</w:t>
      </w:r>
    </w:p>
    <w:p w14:paraId="01712FC0" w14:textId="37B72D3E" w:rsidR="00A54FD3" w:rsidRDefault="004453A2" w:rsidP="004453A2">
      <w:r>
        <w:rPr>
          <w:noProof/>
        </w:rPr>
        <w:drawing>
          <wp:inline distT="0" distB="0" distL="0" distR="0" wp14:anchorId="094F62EB" wp14:editId="6AD86F2D">
            <wp:extent cx="5274310" cy="2080260"/>
            <wp:effectExtent l="0" t="0" r="2540" b="0"/>
            <wp:docPr id="1216468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89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EF3F" w14:textId="77777777" w:rsidR="004453A2" w:rsidRDefault="004453A2" w:rsidP="004453A2"/>
    <w:p w14:paraId="4CBF3520" w14:textId="77777777" w:rsidR="004453A2" w:rsidRDefault="004453A2" w:rsidP="004453A2"/>
    <w:p w14:paraId="751F775F" w14:textId="77777777" w:rsidR="004453A2" w:rsidRDefault="004453A2" w:rsidP="004453A2">
      <w:r>
        <w:rPr>
          <w:rFonts w:hint="eastAsia"/>
        </w:rPr>
        <w:t>将调试集成到</w:t>
      </w:r>
      <w:r>
        <w:t>vscode</w:t>
      </w:r>
      <w:r>
        <w:t></w:t>
      </w:r>
    </w:p>
    <w:p w14:paraId="53335B77" w14:textId="77777777" w:rsidR="004453A2" w:rsidRDefault="004453A2" w:rsidP="004453A2">
      <w:r>
        <w:rPr>
          <w:rFonts w:hint="eastAsia"/>
        </w:rPr>
        <w:t>如上通过</w:t>
      </w:r>
      <w:r>
        <w:t>QEMU运行程序并启动调试服务器</w:t>
      </w:r>
    </w:p>
    <w:p w14:paraId="7448CA0E" w14:textId="77777777" w:rsidR="004453A2" w:rsidRDefault="004453A2" w:rsidP="004453A2"/>
    <w:p w14:paraId="277C7585" w14:textId="77777777" w:rsidR="004453A2" w:rsidRDefault="004453A2" w:rsidP="004453A2">
      <w:r>
        <w:rPr>
          <w:rFonts w:hint="eastAsia"/>
        </w:rPr>
        <w:t>打开</w:t>
      </w:r>
      <w:r>
        <w:t xml:space="preserve"> main.c 文件，点击 vscode左侧的运行和调试按钮，弹出对话框选择创建 launch.json文件，增加如下配置：</w:t>
      </w:r>
    </w:p>
    <w:p w14:paraId="6CB541A9" w14:textId="77777777" w:rsidR="004453A2" w:rsidRDefault="004453A2" w:rsidP="004453A2"/>
    <w:p w14:paraId="07300A6E" w14:textId="100DA8BF" w:rsidR="004453A2" w:rsidRDefault="004453A2" w:rsidP="004453A2">
      <w:r>
        <w:rPr>
          <w:noProof/>
        </w:rPr>
        <w:lastRenderedPageBreak/>
        <w:drawing>
          <wp:inline distT="0" distB="0" distL="0" distR="0" wp14:anchorId="770F6CC4" wp14:editId="08464A71">
            <wp:extent cx="5274310" cy="4108450"/>
            <wp:effectExtent l="0" t="0" r="2540" b="6350"/>
            <wp:docPr id="1849565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653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EAEE" w14:textId="77777777" w:rsidR="004453A2" w:rsidRDefault="004453A2" w:rsidP="004453A2"/>
    <w:p w14:paraId="660D3553" w14:textId="77777777" w:rsidR="004453A2" w:rsidRPr="004453A2" w:rsidRDefault="004453A2" w:rsidP="004453A2">
      <w:r w:rsidRPr="004453A2">
        <w:t>在左边面板顶部选择刚添加的 aarch64-gdb 选项，点击旁边的绿色 开始调试（F5） 按钮开始调试。</w:t>
      </w:r>
    </w:p>
    <w:p w14:paraId="23C39748" w14:textId="77777777" w:rsidR="004453A2" w:rsidRPr="004453A2" w:rsidRDefault="004453A2" w:rsidP="004453A2">
      <w:r w:rsidRPr="004453A2">
        <w:t>在调试时，可以在调试控制台执行gdb命令，如</w:t>
      </w:r>
    </w:p>
    <w:p w14:paraId="129B8A5F" w14:textId="78978EA1" w:rsidR="004453A2" w:rsidRDefault="004453A2" w:rsidP="004453A2">
      <w:pPr>
        <w:rPr>
          <w:noProof/>
        </w:rPr>
      </w:pPr>
      <w:r>
        <w:rPr>
          <w:noProof/>
        </w:rPr>
        <w:drawing>
          <wp:inline distT="0" distB="0" distL="0" distR="0" wp14:anchorId="6947A0F6" wp14:editId="3D67930A">
            <wp:extent cx="5274310" cy="1032510"/>
            <wp:effectExtent l="0" t="0" r="2540" b="0"/>
            <wp:docPr id="1579985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852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5B92" w14:textId="77777777" w:rsidR="004453A2" w:rsidRDefault="004453A2" w:rsidP="004453A2">
      <w:pPr>
        <w:rPr>
          <w:noProof/>
        </w:rPr>
      </w:pPr>
    </w:p>
    <w:p w14:paraId="329B03BB" w14:textId="77777777" w:rsidR="004453A2" w:rsidRDefault="004453A2" w:rsidP="004453A2">
      <w:r>
        <w:rPr>
          <w:rFonts w:hint="eastAsia"/>
        </w:rPr>
        <w:t>查看指定地址的内存内容。在调试控制台执行</w:t>
      </w:r>
      <w:r>
        <w:t xml:space="preserve"> -exec x/20xw 0x40000000 即可，其中 x表示查看命令，20表示查看数量，x表示格式，可选格式包括 Format letters are o(octal), x(hex), d(decimal), u(unsigned decimal),t(binary), f(float), a(address), i(instruction), c(char) and s(string).Size letters are b(byte), h(halfword), w(word), g(giant, 8 bytes).，最后的 w表示字宽，b表示单字节，h表示双字节，w表示四字节，g表示八字节。还可以是指令：-exec x/20i 0x40000000; 字符串：-exec x/20s 0x40000000</w:t>
      </w:r>
    </w:p>
    <w:p w14:paraId="7FEAE0F8" w14:textId="77777777" w:rsidR="004453A2" w:rsidRDefault="004453A2" w:rsidP="004453A2"/>
    <w:p w14:paraId="70C5783C" w14:textId="77777777" w:rsidR="004453A2" w:rsidRDefault="004453A2" w:rsidP="004453A2">
      <w:r>
        <w:rPr>
          <w:rFonts w:hint="eastAsia"/>
        </w:rPr>
        <w:t>显示所有寄存器。</w:t>
      </w:r>
      <w:r>
        <w:t>-exec info all-registers</w:t>
      </w:r>
    </w:p>
    <w:p w14:paraId="62A29699" w14:textId="77777777" w:rsidR="004453A2" w:rsidRDefault="004453A2" w:rsidP="004453A2"/>
    <w:p w14:paraId="12784EB7" w14:textId="77777777" w:rsidR="004453A2" w:rsidRDefault="004453A2" w:rsidP="004453A2">
      <w:r>
        <w:rPr>
          <w:rFonts w:hint="eastAsia"/>
        </w:rPr>
        <w:t>查看寄存器内容。</w:t>
      </w:r>
      <w:r>
        <w:t>-exec p/x $pc</w:t>
      </w:r>
    </w:p>
    <w:p w14:paraId="2C7081DF" w14:textId="77777777" w:rsidR="004453A2" w:rsidRDefault="004453A2" w:rsidP="004453A2"/>
    <w:p w14:paraId="7333151C" w14:textId="77777777" w:rsidR="004453A2" w:rsidRDefault="004453A2" w:rsidP="004453A2">
      <w:r>
        <w:rPr>
          <w:rFonts w:hint="eastAsia"/>
        </w:rPr>
        <w:t>修改寄存器内容。</w:t>
      </w:r>
      <w:r>
        <w:t>-exec set $x24 = 0x5</w:t>
      </w:r>
    </w:p>
    <w:p w14:paraId="09BDCFDB" w14:textId="77777777" w:rsidR="004453A2" w:rsidRDefault="004453A2" w:rsidP="004453A2"/>
    <w:p w14:paraId="51DBC1A0" w14:textId="77777777" w:rsidR="004453A2" w:rsidRDefault="004453A2" w:rsidP="004453A2">
      <w:r>
        <w:rPr>
          <w:rFonts w:hint="eastAsia"/>
        </w:rPr>
        <w:t>修改指定内存位置的内容。</w:t>
      </w:r>
      <w:r>
        <w:t>-exec set {int}0x4000000 = 0x1 或者 -exec set *((int *) 0x4000000) = 0x1</w:t>
      </w:r>
    </w:p>
    <w:p w14:paraId="769FF262" w14:textId="77777777" w:rsidR="004453A2" w:rsidRDefault="004453A2" w:rsidP="004453A2"/>
    <w:p w14:paraId="7122A2F1" w14:textId="77777777" w:rsidR="004453A2" w:rsidRDefault="004453A2" w:rsidP="004453A2">
      <w:r>
        <w:rPr>
          <w:rFonts w:hint="eastAsia"/>
        </w:rPr>
        <w:t>修改指定</w:t>
      </w:r>
      <w:r>
        <w:t>MMIO 寄存器的内容。 -exec set *((volatile int *) 0x08010004) = 0x1</w:t>
      </w:r>
    </w:p>
    <w:p w14:paraId="58D1F5CE" w14:textId="77777777" w:rsidR="004453A2" w:rsidRDefault="004453A2" w:rsidP="004453A2"/>
    <w:p w14:paraId="113CCBC2" w14:textId="09CFBC3A" w:rsidR="004453A2" w:rsidRDefault="004453A2" w:rsidP="004453A2">
      <w:r>
        <w:rPr>
          <w:rFonts w:hint="eastAsia"/>
        </w:rPr>
        <w:t>退出调试</w:t>
      </w:r>
      <w:r>
        <w:t xml:space="preserve"> -exec q</w:t>
      </w:r>
    </w:p>
    <w:p w14:paraId="0E47EF15" w14:textId="77777777" w:rsidR="004453A2" w:rsidRDefault="004453A2" w:rsidP="004453A2"/>
    <w:p w14:paraId="29AA8762" w14:textId="77777777" w:rsidR="004453A2" w:rsidRDefault="004453A2" w:rsidP="004453A2">
      <w:r>
        <w:rPr>
          <w:rFonts w:hint="eastAsia"/>
        </w:rPr>
        <w:t>自动化脚本</w:t>
      </w:r>
      <w:r>
        <w:t></w:t>
      </w:r>
    </w:p>
    <w:p w14:paraId="70910FF7" w14:textId="0E187593" w:rsidR="004453A2" w:rsidRDefault="004453A2" w:rsidP="004453A2">
      <w:r>
        <w:rPr>
          <w:rFonts w:hint="eastAsia"/>
        </w:rPr>
        <w:t>每次构建和运行系统都需要键入长短不一的命令。方便起见，我们可以使用</w:t>
      </w:r>
      <w:r>
        <w:t xml:space="preserve"> shell 脚本来简化这项工作。在项目目录 lab1 下新建 makeMiniEuler.sh 脚本来编译项目，新建 runMiniEuler.sh 脚本来运行项目。你也可以自行创建符合自己需求的脚本。</w:t>
      </w:r>
    </w:p>
    <w:p w14:paraId="08B51BA6" w14:textId="77777777" w:rsidR="004453A2" w:rsidRDefault="004453A2" w:rsidP="004453A2"/>
    <w:p w14:paraId="39E459ED" w14:textId="4D1431A7" w:rsidR="004453A2" w:rsidRDefault="004453A2" w:rsidP="004453A2">
      <w:r>
        <w:rPr>
          <w:noProof/>
        </w:rPr>
        <w:drawing>
          <wp:inline distT="0" distB="0" distL="0" distR="0" wp14:anchorId="1AC1BBF9" wp14:editId="1554ECF1">
            <wp:extent cx="4591050" cy="2057400"/>
            <wp:effectExtent l="0" t="0" r="0" b="0"/>
            <wp:docPr id="818017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178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F9DB" w14:textId="77777777" w:rsidR="004453A2" w:rsidRDefault="004453A2" w:rsidP="004453A2"/>
    <w:p w14:paraId="68DCF095" w14:textId="511F64CA" w:rsidR="004453A2" w:rsidRDefault="004453A2" w:rsidP="004453A2">
      <w:r>
        <w:rPr>
          <w:noProof/>
        </w:rPr>
        <w:drawing>
          <wp:inline distT="0" distB="0" distL="0" distR="0" wp14:anchorId="3C6A7266" wp14:editId="672C219D">
            <wp:extent cx="5274310" cy="1515745"/>
            <wp:effectExtent l="0" t="0" r="2540" b="8255"/>
            <wp:docPr id="2054017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172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5492" w14:textId="77777777" w:rsidR="004453A2" w:rsidRDefault="004453A2" w:rsidP="004453A2"/>
    <w:p w14:paraId="2D261F2C" w14:textId="77777777" w:rsidR="004453A2" w:rsidRDefault="004453A2" w:rsidP="004453A2">
      <w:r>
        <w:rPr>
          <w:rFonts w:hint="eastAsia"/>
        </w:rPr>
        <w:t>之后编译及运行程序只需要执行：</w:t>
      </w:r>
    </w:p>
    <w:p w14:paraId="2A869E0C" w14:textId="77777777" w:rsidR="004453A2" w:rsidRDefault="004453A2" w:rsidP="004453A2"/>
    <w:p w14:paraId="0969FBA5" w14:textId="77777777" w:rsidR="004453A2" w:rsidRDefault="004453A2" w:rsidP="004453A2">
      <w:r>
        <w:t>sh makeMiniEuler.sh</w:t>
      </w:r>
    </w:p>
    <w:p w14:paraId="456277F6" w14:textId="41E78EC8" w:rsidR="004453A2" w:rsidRDefault="004453A2" w:rsidP="004453A2">
      <w:r>
        <w:t>sh runMiniEuler.sh</w:t>
      </w:r>
    </w:p>
    <w:p w14:paraId="322B1EBE" w14:textId="615CB3C5" w:rsidR="00477F15" w:rsidRDefault="002227F4" w:rsidP="00477F15">
      <w:r>
        <w:rPr>
          <w:noProof/>
        </w:rPr>
        <w:lastRenderedPageBreak/>
        <w:drawing>
          <wp:inline distT="0" distB="0" distL="0" distR="0" wp14:anchorId="3C69710C" wp14:editId="49EC82B4">
            <wp:extent cx="5274310" cy="4107180"/>
            <wp:effectExtent l="0" t="0" r="2540" b="7620"/>
            <wp:docPr id="1146460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609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A15F" w14:textId="77777777" w:rsidR="00477F15" w:rsidRPr="00477F15" w:rsidRDefault="00477F15" w:rsidP="00477F15">
      <w:pPr>
        <w:rPr>
          <w:b/>
          <w:bCs/>
        </w:rPr>
      </w:pPr>
      <w:r w:rsidRPr="00477F15">
        <w:rPr>
          <w:b/>
          <w:bCs/>
        </w:rPr>
        <w:t>作业1</w:t>
      </w:r>
      <w:hyperlink r:id="rId32" w:anchor="id22" w:tooltip="此标题的永久链接" w:history="1">
        <w:r w:rsidRPr="00477F15">
          <w:rPr>
            <w:rStyle w:val="ae"/>
            <w:rFonts w:hint="eastAsia"/>
            <w:b/>
            <w:bCs/>
          </w:rPr>
          <w:sym w:font="Symbol" w:char="F0C1"/>
        </w:r>
      </w:hyperlink>
    </w:p>
    <w:p w14:paraId="585D9526" w14:textId="77777777" w:rsidR="00477F15" w:rsidRDefault="00477F15" w:rsidP="00477F15">
      <w:r w:rsidRPr="00477F15">
        <w:t>请操作 NZCV 寄存器获取 start.S 中执行 </w:t>
      </w:r>
      <w:r w:rsidRPr="00477F15">
        <w:rPr>
          <w:i/>
          <w:iCs/>
        </w:rPr>
        <w:t>CMP w6, w2</w:t>
      </w:r>
      <w:r w:rsidRPr="00477F15">
        <w:t> 前后 NZCV 寄存器的变化。</w:t>
      </w:r>
    </w:p>
    <w:p w14:paraId="12C5EE7C" w14:textId="77777777" w:rsidR="00D54ABE" w:rsidRDefault="00D54ABE" w:rsidP="00477F15"/>
    <w:p w14:paraId="0B03E414" w14:textId="591AE230" w:rsidR="00D54ABE" w:rsidRDefault="00D54ABE" w:rsidP="00477F15">
      <w:r>
        <w:rPr>
          <w:noProof/>
        </w:rPr>
        <w:drawing>
          <wp:inline distT="0" distB="0" distL="0" distR="0" wp14:anchorId="77644305" wp14:editId="35AAB094">
            <wp:extent cx="5274310" cy="750570"/>
            <wp:effectExtent l="0" t="0" r="2540" b="0"/>
            <wp:docPr id="98277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74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33C9" w14:textId="75AD8B0E" w:rsidR="00D54ABE" w:rsidRDefault="00D54ABE" w:rsidP="00477F15">
      <w:r>
        <w:rPr>
          <w:rFonts w:hint="eastAsia"/>
        </w:rPr>
        <w:t>在cmp前后打上断点</w:t>
      </w:r>
    </w:p>
    <w:p w14:paraId="7F4412A7" w14:textId="77777777" w:rsidR="00477F15" w:rsidRDefault="00477F15" w:rsidP="00477F15"/>
    <w:p w14:paraId="3642E7EB" w14:textId="4BBCFBFE" w:rsidR="00477F15" w:rsidRDefault="00D54ABE" w:rsidP="00477F15">
      <w:r>
        <w:rPr>
          <w:noProof/>
        </w:rPr>
        <w:drawing>
          <wp:inline distT="0" distB="0" distL="0" distR="0" wp14:anchorId="2C1C0C73" wp14:editId="1FAB1980">
            <wp:extent cx="5274310" cy="1639570"/>
            <wp:effectExtent l="0" t="0" r="2540" b="0"/>
            <wp:docPr id="253742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20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C722" w14:textId="0BA3FA45" w:rsidR="00477F15" w:rsidRDefault="00D54ABE" w:rsidP="00477F15">
      <w:r>
        <w:rPr>
          <w:rFonts w:hint="eastAsia"/>
        </w:rPr>
        <w:t>NZCV由0100到0110，C由0到1，Z为1，即运算结果为0，且无符号运算有进位</w:t>
      </w:r>
    </w:p>
    <w:p w14:paraId="17FA0A69" w14:textId="77777777" w:rsidR="00D54ABE" w:rsidRPr="00477F15" w:rsidRDefault="00D54ABE" w:rsidP="00477F15"/>
    <w:p w14:paraId="192FB244" w14:textId="77777777" w:rsidR="00477F15" w:rsidRPr="00477F15" w:rsidRDefault="00477F15" w:rsidP="00477F15">
      <w:pPr>
        <w:rPr>
          <w:b/>
          <w:bCs/>
        </w:rPr>
      </w:pPr>
      <w:r w:rsidRPr="00477F15">
        <w:rPr>
          <w:b/>
          <w:bCs/>
        </w:rPr>
        <w:t>作业2</w:t>
      </w:r>
      <w:hyperlink r:id="rId35" w:anchor="id23" w:tooltip="此标题的永久链接" w:history="1">
        <w:r w:rsidRPr="00477F15">
          <w:rPr>
            <w:rStyle w:val="ae"/>
            <w:rFonts w:hint="eastAsia"/>
            <w:b/>
            <w:bCs/>
          </w:rPr>
          <w:sym w:font="Symbol" w:char="F0C1"/>
        </w:r>
      </w:hyperlink>
    </w:p>
    <w:p w14:paraId="55D69DEA" w14:textId="77777777" w:rsidR="00477F15" w:rsidRPr="00477F15" w:rsidRDefault="00477F15" w:rsidP="00477F15">
      <w:r w:rsidRPr="00477F15">
        <w:t>商业操作系统都有复杂的构建系统，试简要分析 UniProton 的构建系统。</w:t>
      </w:r>
    </w:p>
    <w:p w14:paraId="2574F13A" w14:textId="77777777" w:rsidR="00477F15" w:rsidRPr="00477F15" w:rsidRDefault="00477F15" w:rsidP="00477F15">
      <w:pPr>
        <w:rPr>
          <w:b/>
          <w:bCs/>
        </w:rPr>
      </w:pPr>
      <w:r w:rsidRPr="00477F15">
        <w:rPr>
          <w:b/>
          <w:bCs/>
        </w:rPr>
        <w:t>提示</w:t>
      </w:r>
    </w:p>
    <w:p w14:paraId="12570209" w14:textId="77777777" w:rsidR="00477F15" w:rsidRDefault="00477F15" w:rsidP="00477F15">
      <w:r w:rsidRPr="00477F15">
        <w:lastRenderedPageBreak/>
        <w:t>UniProton 通过在根目录下执行 python build.py m4 （m4是指目标平台，还有如hi3093等）进行构建，所以构建系统的分析可从 build.py 入手进行。</w:t>
      </w:r>
    </w:p>
    <w:p w14:paraId="737E1CBF" w14:textId="77777777" w:rsidR="00477F15" w:rsidRDefault="00477F15" w:rsidP="00477F15"/>
    <w:p w14:paraId="509273F3" w14:textId="2E32A1EA" w:rsidR="00477F15" w:rsidRDefault="00425A5C" w:rsidP="00477F15">
      <w:r>
        <w:rPr>
          <w:noProof/>
        </w:rPr>
        <w:drawing>
          <wp:inline distT="0" distB="0" distL="0" distR="0" wp14:anchorId="677A68D2" wp14:editId="58C377F1">
            <wp:extent cx="5274310" cy="3184525"/>
            <wp:effectExtent l="0" t="0" r="2540" b="0"/>
            <wp:docPr id="1037440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403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FB98" w14:textId="28E10277" w:rsidR="00477F15" w:rsidRDefault="00425A5C" w:rsidP="00477F15">
      <w:r w:rsidRPr="00425A5C">
        <w:t>导入了一些标准库和自定义的模块，包括os、sys、time等标准库</w:t>
      </w:r>
    </w:p>
    <w:p w14:paraId="2F64C537" w14:textId="40F3E325" w:rsidR="00425A5C" w:rsidRDefault="00425A5C" w:rsidP="00477F15">
      <w:r>
        <w:rPr>
          <w:noProof/>
        </w:rPr>
        <w:drawing>
          <wp:inline distT="0" distB="0" distL="0" distR="0" wp14:anchorId="675DDB4E" wp14:editId="7553FE3C">
            <wp:extent cx="5274310" cy="956310"/>
            <wp:effectExtent l="0" t="0" r="2540" b="0"/>
            <wp:docPr id="1146429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299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0118" w14:textId="6B8B8057" w:rsidR="00425A5C" w:rsidRDefault="00425A5C" w:rsidP="00477F15">
      <w:r>
        <w:rPr>
          <w:rFonts w:hint="eastAsia"/>
        </w:rPr>
        <w:t>可以看到20行到243行</w:t>
      </w:r>
      <w:r w:rsidRPr="00425A5C">
        <w:t>定义了一个名为 Compile 的类，该类封装了一系列与编译相关的方法。这些方法包括获取配置信息、设置环境变量、准备环境、判断编译平台等。这些方法在后续的构建过程中会被调用，用于配置和准备构建所需的环境和参数</w:t>
      </w:r>
    </w:p>
    <w:p w14:paraId="69E124E3" w14:textId="31B244C7" w:rsidR="00425A5C" w:rsidRDefault="00425A5C" w:rsidP="00477F15">
      <w:r>
        <w:rPr>
          <w:noProof/>
        </w:rPr>
        <w:drawing>
          <wp:inline distT="0" distB="0" distL="0" distR="0" wp14:anchorId="1F0566E1" wp14:editId="27C705A8">
            <wp:extent cx="5274310" cy="580390"/>
            <wp:effectExtent l="0" t="0" r="2540" b="0"/>
            <wp:docPr id="1615786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68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0AF5" w14:textId="77777777" w:rsidR="00425A5C" w:rsidRDefault="00425A5C" w:rsidP="00477F15"/>
    <w:p w14:paraId="7229FCBE" w14:textId="7065D24B" w:rsidR="00425A5C" w:rsidRDefault="00425A5C" w:rsidP="00477F15">
      <w:r>
        <w:rPr>
          <w:noProof/>
        </w:rPr>
        <w:drawing>
          <wp:inline distT="0" distB="0" distL="0" distR="0" wp14:anchorId="0D41850E" wp14:editId="4D6A4CD9">
            <wp:extent cx="5274310" cy="581660"/>
            <wp:effectExtent l="0" t="0" r="2540" b="8890"/>
            <wp:docPr id="632311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112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DB1B" w14:textId="77777777" w:rsidR="00425A5C" w:rsidRDefault="00425A5C" w:rsidP="00477F15"/>
    <w:p w14:paraId="4930C054" w14:textId="090C53E3" w:rsidR="00477F15" w:rsidRDefault="00425A5C" w:rsidP="00477F15">
      <w:r>
        <w:rPr>
          <w:noProof/>
        </w:rPr>
        <w:drawing>
          <wp:inline distT="0" distB="0" distL="0" distR="0" wp14:anchorId="38FAD37A" wp14:editId="29BE327A">
            <wp:extent cx="5274310" cy="563880"/>
            <wp:effectExtent l="0" t="0" r="2540" b="7620"/>
            <wp:docPr id="2067250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00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E85" w14:textId="77777777" w:rsidR="00425A5C" w:rsidRDefault="00425A5C" w:rsidP="00477F15"/>
    <w:p w14:paraId="0230D165" w14:textId="77777777" w:rsidR="00425A5C" w:rsidRDefault="00425A5C" w:rsidP="00477F15"/>
    <w:p w14:paraId="47DFD6EF" w14:textId="311586B9" w:rsidR="00425A5C" w:rsidRDefault="00425A5C" w:rsidP="00477F15">
      <w:r>
        <w:rPr>
          <w:noProof/>
        </w:rPr>
        <w:lastRenderedPageBreak/>
        <w:drawing>
          <wp:inline distT="0" distB="0" distL="0" distR="0" wp14:anchorId="21DE2EB1" wp14:editId="1479B9FC">
            <wp:extent cx="5274310" cy="2713990"/>
            <wp:effectExtent l="0" t="0" r="2540" b="0"/>
            <wp:docPr id="2146838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386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7B68" w14:textId="77777777" w:rsidR="00425A5C" w:rsidRDefault="00425A5C" w:rsidP="00477F15"/>
    <w:p w14:paraId="6D3E7E30" w14:textId="4F8B5A67" w:rsidR="00425A5C" w:rsidRPr="00477F15" w:rsidRDefault="00425A5C" w:rsidP="00477F15">
      <w:r w:rsidRPr="00425A5C">
        <w:t>它根据命令行参数调用 Compile 类进行编译。根据命令行参数解析出编译的相关参数，然后根据这些参数创建 Compile 类的实例对象，并调用 UniProtonCompile 方法进行编译</w:t>
      </w:r>
    </w:p>
    <w:p w14:paraId="2EF5BD15" w14:textId="77777777" w:rsidR="00477F15" w:rsidRPr="00477F15" w:rsidRDefault="00477F15" w:rsidP="00477F15">
      <w:pPr>
        <w:rPr>
          <w:b/>
          <w:bCs/>
        </w:rPr>
      </w:pPr>
      <w:r w:rsidRPr="00477F15">
        <w:rPr>
          <w:b/>
          <w:bCs/>
        </w:rPr>
        <w:t>作业3</w:t>
      </w:r>
      <w:hyperlink r:id="rId42" w:anchor="id24" w:tooltip="此标题的永久链接" w:history="1">
        <w:r w:rsidRPr="00477F15">
          <w:rPr>
            <w:rStyle w:val="ae"/>
            <w:rFonts w:hint="eastAsia"/>
            <w:b/>
            <w:bCs/>
          </w:rPr>
          <w:sym w:font="Symbol" w:char="F0C1"/>
        </w:r>
      </w:hyperlink>
    </w:p>
    <w:p w14:paraId="24638FBE" w14:textId="77777777" w:rsidR="00477F15" w:rsidRDefault="00477F15" w:rsidP="00477F15">
      <w:r w:rsidRPr="00477F15">
        <w:t>学习如何调试项目。</w:t>
      </w:r>
    </w:p>
    <w:p w14:paraId="3D71E1A6" w14:textId="77777777" w:rsidR="00985FA7" w:rsidRPr="00477F15" w:rsidRDefault="00985FA7" w:rsidP="00477F15"/>
    <w:p w14:paraId="2742EA65" w14:textId="1B2A0E8A" w:rsidR="00985FA7" w:rsidRDefault="00985FA7" w:rsidP="00985FA7">
      <w:r>
        <w:rPr>
          <w:rFonts w:hint="eastAsia"/>
        </w:rPr>
        <w:t>使用gdb进行调试</w:t>
      </w:r>
    </w:p>
    <w:p w14:paraId="4D26E98D" w14:textId="77777777" w:rsidR="00985FA7" w:rsidRDefault="00985FA7" w:rsidP="00985FA7"/>
    <w:p w14:paraId="68DA9D4A" w14:textId="77777777" w:rsidR="00985FA7" w:rsidRDefault="00985FA7" w:rsidP="00985FA7">
      <w:r>
        <w:t xml:space="preserve"> l(list) 行号/函数名 —— 显示对应的code，每次10行</w:t>
      </w:r>
    </w:p>
    <w:p w14:paraId="25D0FC45" w14:textId="77777777" w:rsidR="00985FA7" w:rsidRDefault="00985FA7" w:rsidP="00985FA7"/>
    <w:p w14:paraId="5D6ABB7B" w14:textId="77777777" w:rsidR="00985FA7" w:rsidRDefault="00985FA7" w:rsidP="00985FA7">
      <w:r>
        <w:t xml:space="preserve"> r(run) —— F5【无断点直接运行、有断点从第一个断点处开始运行】</w:t>
      </w:r>
    </w:p>
    <w:p w14:paraId="62A74469" w14:textId="77777777" w:rsidR="00985FA7" w:rsidRDefault="00985FA7" w:rsidP="00985FA7"/>
    <w:p w14:paraId="45F84B1C" w14:textId="77777777" w:rsidR="00985FA7" w:rsidRDefault="00985FA7" w:rsidP="00985FA7">
      <w:r>
        <w:t xml:space="preserve"> b(breakpoint) + 行号 —— 在那一行打断点</w:t>
      </w:r>
    </w:p>
    <w:p w14:paraId="61663847" w14:textId="77777777" w:rsidR="00985FA7" w:rsidRDefault="00985FA7" w:rsidP="00985FA7"/>
    <w:p w14:paraId="2989E418" w14:textId="77777777" w:rsidR="00985FA7" w:rsidRDefault="00985FA7" w:rsidP="00985FA7">
      <w:r>
        <w:t xml:space="preserve"> b 源文件：函数名 —— 在该函数的第一行打上断点</w:t>
      </w:r>
    </w:p>
    <w:p w14:paraId="2A004091" w14:textId="77777777" w:rsidR="00985FA7" w:rsidRDefault="00985FA7" w:rsidP="00985FA7"/>
    <w:p w14:paraId="66B9B7F7" w14:textId="77777777" w:rsidR="00985FA7" w:rsidRDefault="00985FA7" w:rsidP="00985FA7">
      <w:r>
        <w:t xml:space="preserve"> b 源文件：行号 —— 在该源文件中的这行加上一个断点吧</w:t>
      </w:r>
    </w:p>
    <w:p w14:paraId="7DD36EE5" w14:textId="77777777" w:rsidR="00985FA7" w:rsidRDefault="00985FA7" w:rsidP="00985FA7"/>
    <w:p w14:paraId="3352442C" w14:textId="77777777" w:rsidR="00985FA7" w:rsidRDefault="00985FA7" w:rsidP="00985FA7">
      <w:r>
        <w:t xml:space="preserve"> info b —— 查看断点的信息</w:t>
      </w:r>
    </w:p>
    <w:p w14:paraId="760E24EC" w14:textId="77777777" w:rsidR="00985FA7" w:rsidRDefault="00985FA7" w:rsidP="00985FA7"/>
    <w:p w14:paraId="17AB62E1" w14:textId="77777777" w:rsidR="00985FA7" w:rsidRDefault="00985FA7" w:rsidP="00985FA7">
      <w:r>
        <w:t>breakpoint already hit 1 time【此断点被命中一次】</w:t>
      </w:r>
    </w:p>
    <w:p w14:paraId="24FD1001" w14:textId="77777777" w:rsidR="00985FA7" w:rsidRDefault="00985FA7" w:rsidP="00985FA7"/>
    <w:p w14:paraId="1B5BCE08" w14:textId="77777777" w:rsidR="00985FA7" w:rsidRDefault="00985FA7" w:rsidP="00985FA7">
      <w:r>
        <w:t xml:space="preserve"> d(delete) + 当前要删除断点的编号 —— 删除一个断点【不可以d + 行号】</w:t>
      </w:r>
    </w:p>
    <w:p w14:paraId="2BFBD051" w14:textId="77777777" w:rsidR="00985FA7" w:rsidRDefault="00985FA7" w:rsidP="00985FA7"/>
    <w:p w14:paraId="76736ADF" w14:textId="77777777" w:rsidR="00985FA7" w:rsidRDefault="00985FA7" w:rsidP="00985FA7">
      <w:r>
        <w:rPr>
          <w:rFonts w:hint="eastAsia"/>
        </w:rPr>
        <w:t>若当前没有跳出过</w:t>
      </w:r>
      <w:r>
        <w:t>gdb，则断点的编号会持续累加</w:t>
      </w:r>
    </w:p>
    <w:p w14:paraId="44D7D6BC" w14:textId="77777777" w:rsidR="00985FA7" w:rsidRDefault="00985FA7" w:rsidP="00985FA7">
      <w:r>
        <w:t xml:space="preserve"> d + breakpoints —— 删除所有的断点</w:t>
      </w:r>
    </w:p>
    <w:p w14:paraId="2755CF87" w14:textId="77777777" w:rsidR="00985FA7" w:rsidRDefault="00985FA7" w:rsidP="00985FA7"/>
    <w:p w14:paraId="220730BB" w14:textId="77777777" w:rsidR="00985FA7" w:rsidRDefault="00985FA7" w:rsidP="00985FA7">
      <w:r>
        <w:t xml:space="preserve"> disable b(breakpoints) —— 使所有断点无效【默认缺省】</w:t>
      </w:r>
    </w:p>
    <w:p w14:paraId="08E542BD" w14:textId="77777777" w:rsidR="00985FA7" w:rsidRDefault="00985FA7" w:rsidP="00985FA7"/>
    <w:p w14:paraId="5E3E071A" w14:textId="77777777" w:rsidR="00985FA7" w:rsidRDefault="00985FA7" w:rsidP="00985FA7">
      <w:r>
        <w:t xml:space="preserve"> enable b(breakpoints) —— 使所有断点有效【默认缺省】</w:t>
      </w:r>
    </w:p>
    <w:p w14:paraId="0CA3645D" w14:textId="77777777" w:rsidR="00985FA7" w:rsidRDefault="00985FA7" w:rsidP="00985FA7"/>
    <w:p w14:paraId="734DF72F" w14:textId="77777777" w:rsidR="00985FA7" w:rsidRDefault="00985FA7" w:rsidP="00985FA7">
      <w:r>
        <w:t xml:space="preserve"> disable b(breakpoint) + 编号 —— 使一个断点无效【禁用断点】</w:t>
      </w:r>
    </w:p>
    <w:p w14:paraId="1110B725" w14:textId="77777777" w:rsidR="00985FA7" w:rsidRDefault="00985FA7" w:rsidP="00985FA7"/>
    <w:p w14:paraId="494EBDAA" w14:textId="77777777" w:rsidR="00985FA7" w:rsidRDefault="00985FA7" w:rsidP="00985FA7">
      <w:r>
        <w:t xml:space="preserve"> enable b(breakpoint) + 编号 —— 使一个断点有效【开启断点】</w:t>
      </w:r>
    </w:p>
    <w:p w14:paraId="6CCEF793" w14:textId="77777777" w:rsidR="00985FA7" w:rsidRDefault="00985FA7" w:rsidP="00985FA7"/>
    <w:p w14:paraId="5AFCB3EB" w14:textId="77777777" w:rsidR="00985FA7" w:rsidRDefault="00985FA7" w:rsidP="00985FA7">
      <w:r>
        <w:rPr>
          <w:rFonts w:hint="eastAsia"/>
        </w:rPr>
        <w:t>相当于</w:t>
      </w:r>
      <w:r>
        <w:t>VS中的空断点</w:t>
      </w:r>
    </w:p>
    <w:p w14:paraId="2B8F1F68" w14:textId="77777777" w:rsidR="00985FA7" w:rsidRDefault="00985FA7" w:rsidP="00985FA7">
      <w:r>
        <w:t xml:space="preserve"> enable breakpount —— 使一个断点有效【开启断电】</w:t>
      </w:r>
    </w:p>
    <w:p w14:paraId="2CB494E0" w14:textId="77777777" w:rsidR="00985FA7" w:rsidRDefault="00985FA7" w:rsidP="00985FA7"/>
    <w:p w14:paraId="26C022C7" w14:textId="77777777" w:rsidR="00985FA7" w:rsidRDefault="00985FA7" w:rsidP="00985FA7">
      <w:r>
        <w:t xml:space="preserve"> n(next) —— 逐过程【相当于F10，为了查找是哪个函数出错了】</w:t>
      </w:r>
    </w:p>
    <w:p w14:paraId="3402F81F" w14:textId="77777777" w:rsidR="00985FA7" w:rsidRDefault="00985FA7" w:rsidP="00985FA7"/>
    <w:p w14:paraId="70F59034" w14:textId="77777777" w:rsidR="00985FA7" w:rsidRDefault="00985FA7" w:rsidP="00985FA7">
      <w:r>
        <w:t xml:space="preserve"> s(step) —— 逐语句【相当于F11，】</w:t>
      </w:r>
    </w:p>
    <w:p w14:paraId="17AA1E05" w14:textId="77777777" w:rsidR="00985FA7" w:rsidRDefault="00985FA7" w:rsidP="00985FA7"/>
    <w:p w14:paraId="744E547E" w14:textId="77777777" w:rsidR="00985FA7" w:rsidRDefault="00985FA7" w:rsidP="00985FA7">
      <w:r>
        <w:t xml:space="preserve"> bt —— 看到底层函数调用的过程【函数压栈】</w:t>
      </w:r>
    </w:p>
    <w:p w14:paraId="7C0C6C31" w14:textId="77777777" w:rsidR="00985FA7" w:rsidRDefault="00985FA7" w:rsidP="00985FA7"/>
    <w:p w14:paraId="039F8EE9" w14:textId="77777777" w:rsidR="00985FA7" w:rsidRDefault="00985FA7" w:rsidP="00985FA7">
      <w:r>
        <w:t xml:space="preserve"> set var —— 修改变量的值</w:t>
      </w:r>
    </w:p>
    <w:p w14:paraId="1B3A44E8" w14:textId="77777777" w:rsidR="00985FA7" w:rsidRDefault="00985FA7" w:rsidP="00985FA7"/>
    <w:p w14:paraId="25723DF7" w14:textId="77777777" w:rsidR="00985FA7" w:rsidRDefault="00985FA7" w:rsidP="00985FA7">
      <w:r>
        <w:t xml:space="preserve"> p(print) 变量名 —— 打印变量值</w:t>
      </w:r>
    </w:p>
    <w:p w14:paraId="2AC003B9" w14:textId="77777777" w:rsidR="00985FA7" w:rsidRDefault="00985FA7" w:rsidP="00985FA7"/>
    <w:p w14:paraId="235BA5A1" w14:textId="77777777" w:rsidR="00985FA7" w:rsidRDefault="00985FA7" w:rsidP="00985FA7">
      <w:r>
        <w:t xml:space="preserve"> display —— 跟踪查看一个变量，每次停下来都显示它的值【变量/结构体…】</w:t>
      </w:r>
    </w:p>
    <w:p w14:paraId="0DEDC7AA" w14:textId="77777777" w:rsidR="00985FA7" w:rsidRDefault="00985FA7" w:rsidP="00985FA7"/>
    <w:p w14:paraId="761184BE" w14:textId="77777777" w:rsidR="00985FA7" w:rsidRDefault="00985FA7" w:rsidP="00985FA7">
      <w:r>
        <w:t xml:space="preserve"> undisplay + 变量名编号 —— 取消对先前设置的那些变量的跟踪</w:t>
      </w:r>
    </w:p>
    <w:p w14:paraId="191E71E0" w14:textId="77777777" w:rsidR="00985FA7" w:rsidRDefault="00985FA7" w:rsidP="00985FA7"/>
    <w:p w14:paraId="400353CD" w14:textId="77777777" w:rsidR="00985FA7" w:rsidRDefault="00985FA7" w:rsidP="00985FA7">
      <w:r>
        <w:rPr>
          <w:rFonts w:hint="eastAsia"/>
        </w:rPr>
        <w:t>排查问题三剑客</w:t>
      </w:r>
      <w:r>
        <w:rPr>
          <w:rFonts w:ascii="Segoe UI Symbol" w:hAnsi="Segoe UI Symbol" w:cs="Segoe UI Symbol"/>
        </w:rPr>
        <w:t>🗡</w:t>
      </w:r>
    </w:p>
    <w:p w14:paraId="5AB2A681" w14:textId="77777777" w:rsidR="00985FA7" w:rsidRDefault="00985FA7" w:rsidP="00985FA7"/>
    <w:p w14:paraId="12AA8433" w14:textId="77777777" w:rsidR="00985FA7" w:rsidRDefault="00985FA7" w:rsidP="00985FA7">
      <w:r>
        <w:t xml:space="preserve"> until + 行号 —— 进行指定位置跳转，执行完区间代码</w:t>
      </w:r>
    </w:p>
    <w:p w14:paraId="329E4A22" w14:textId="77777777" w:rsidR="00985FA7" w:rsidRDefault="00985FA7" w:rsidP="00985FA7">
      <w:r>
        <w:t xml:space="preserve"> finish —— 在一个函数内部，执行到当前函数返回，然后停下来等待命令</w:t>
      </w:r>
    </w:p>
    <w:p w14:paraId="7D8EB744" w14:textId="77777777" w:rsidR="00985FA7" w:rsidRDefault="00985FA7" w:rsidP="00985FA7">
      <w:r>
        <w:t xml:space="preserve"> c(continue) —— 从一个断点处，直接运行至下一个断点处【VS下不断按F5】</w:t>
      </w:r>
    </w:p>
    <w:p w14:paraId="016781D0" w14:textId="77777777" w:rsidR="00985FA7" w:rsidRDefault="00985FA7" w:rsidP="00985FA7"/>
    <w:p w14:paraId="3557B3BA" w14:textId="743496E6" w:rsidR="00477F15" w:rsidRDefault="00985FA7" w:rsidP="00985FA7">
      <w:r>
        <w:rPr>
          <w:rFonts w:hint="eastAsia"/>
        </w:rPr>
        <w:t>使用vscode进行调试</w:t>
      </w:r>
    </w:p>
    <w:p w14:paraId="757EDF4E" w14:textId="77777777" w:rsidR="00985FA7" w:rsidRDefault="00985FA7" w:rsidP="00985FA7">
      <w:r>
        <w:rPr>
          <w:rFonts w:hint="eastAsia"/>
        </w:rPr>
        <w:t>查看指定地址的内存内容。在调试控制台执行</w:t>
      </w:r>
      <w:r>
        <w:t xml:space="preserve"> -exec x/20xw 0x40000000 即可，其中 x表示查看命令，20表示查看数量，x表示格式，可选格式包括 Format letters are o(octal), x(hex), d(decimal), u(unsigned decimal),t(binary), f(float), a(address), i(instruction), c(char) and s(string).Size letters are b(byte), h(halfword), w(word), g(giant, 8 bytes).，最后的 w表示字宽，b表示单字节，h表示双字节，w表示四字节，g表示八字节。还可以是指令：-exec x/20i 0x40000000; 字符串：-exec x/20s 0x40000000</w:t>
      </w:r>
    </w:p>
    <w:p w14:paraId="1F499BCA" w14:textId="77777777" w:rsidR="00985FA7" w:rsidRDefault="00985FA7" w:rsidP="00985FA7"/>
    <w:p w14:paraId="65EA4FF3" w14:textId="77777777" w:rsidR="00985FA7" w:rsidRDefault="00985FA7" w:rsidP="00985FA7">
      <w:r>
        <w:rPr>
          <w:rFonts w:hint="eastAsia"/>
        </w:rPr>
        <w:t>显示所有寄存器。</w:t>
      </w:r>
      <w:r>
        <w:t>-exec info all-registers</w:t>
      </w:r>
    </w:p>
    <w:p w14:paraId="690A06A0" w14:textId="77777777" w:rsidR="00985FA7" w:rsidRDefault="00985FA7" w:rsidP="00985FA7"/>
    <w:p w14:paraId="40AD10CD" w14:textId="77777777" w:rsidR="00985FA7" w:rsidRDefault="00985FA7" w:rsidP="00985FA7">
      <w:r>
        <w:rPr>
          <w:rFonts w:hint="eastAsia"/>
        </w:rPr>
        <w:t>查看寄存器内容。</w:t>
      </w:r>
      <w:r>
        <w:t>-exec p/x $pc</w:t>
      </w:r>
    </w:p>
    <w:p w14:paraId="4A6A58CC" w14:textId="77777777" w:rsidR="00985FA7" w:rsidRDefault="00985FA7" w:rsidP="00985FA7"/>
    <w:p w14:paraId="6CDD5928" w14:textId="77777777" w:rsidR="00985FA7" w:rsidRDefault="00985FA7" w:rsidP="00985FA7">
      <w:r>
        <w:rPr>
          <w:rFonts w:hint="eastAsia"/>
        </w:rPr>
        <w:t>修改寄存器内容。</w:t>
      </w:r>
      <w:r>
        <w:t>-exec set $x24 = 0x5</w:t>
      </w:r>
    </w:p>
    <w:p w14:paraId="02B24594" w14:textId="77777777" w:rsidR="00985FA7" w:rsidRDefault="00985FA7" w:rsidP="00985FA7"/>
    <w:p w14:paraId="0C23DD91" w14:textId="77777777" w:rsidR="00985FA7" w:rsidRDefault="00985FA7" w:rsidP="00985FA7">
      <w:r>
        <w:rPr>
          <w:rFonts w:hint="eastAsia"/>
        </w:rPr>
        <w:t>修改指定内存位置的内容。</w:t>
      </w:r>
      <w:r>
        <w:t>-exec set {int}0x4000000 = 0x1 或者 -exec set *((int *) 0x4000000) = 0x1</w:t>
      </w:r>
    </w:p>
    <w:p w14:paraId="56F7A9E4" w14:textId="77777777" w:rsidR="00985FA7" w:rsidRDefault="00985FA7" w:rsidP="00985FA7"/>
    <w:p w14:paraId="763D72B9" w14:textId="77777777" w:rsidR="00985FA7" w:rsidRDefault="00985FA7" w:rsidP="00985FA7">
      <w:r>
        <w:rPr>
          <w:rFonts w:hint="eastAsia"/>
        </w:rPr>
        <w:t>修改指定</w:t>
      </w:r>
      <w:r>
        <w:t>MMIO 寄存器的内容。 -exec set *((volatile int *) 0x08010004) = 0x1</w:t>
      </w:r>
    </w:p>
    <w:p w14:paraId="2E670B22" w14:textId="77777777" w:rsidR="00985FA7" w:rsidRDefault="00985FA7" w:rsidP="00985FA7"/>
    <w:p w14:paraId="5BA0B182" w14:textId="4222EECB" w:rsidR="00985FA7" w:rsidRPr="00477F15" w:rsidRDefault="00985FA7" w:rsidP="00985FA7">
      <w:r>
        <w:rPr>
          <w:rFonts w:hint="eastAsia"/>
        </w:rPr>
        <w:t>退出调试</w:t>
      </w:r>
      <w:r>
        <w:t xml:space="preserve"> -exec q</w:t>
      </w:r>
    </w:p>
    <w:sectPr w:rsidR="00985FA7" w:rsidRPr="00477F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4263F0" w14:textId="77777777" w:rsidR="00B63F68" w:rsidRDefault="00B63F68" w:rsidP="00425A5C">
      <w:r>
        <w:separator/>
      </w:r>
    </w:p>
  </w:endnote>
  <w:endnote w:type="continuationSeparator" w:id="0">
    <w:p w14:paraId="30792A06" w14:textId="77777777" w:rsidR="00B63F68" w:rsidRDefault="00B63F68" w:rsidP="00425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D7A15" w14:textId="77777777" w:rsidR="00B63F68" w:rsidRDefault="00B63F68" w:rsidP="00425A5C">
      <w:r>
        <w:separator/>
      </w:r>
    </w:p>
  </w:footnote>
  <w:footnote w:type="continuationSeparator" w:id="0">
    <w:p w14:paraId="4FDA83D6" w14:textId="77777777" w:rsidR="00B63F68" w:rsidRDefault="00B63F68" w:rsidP="00425A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A95051"/>
    <w:multiLevelType w:val="multilevel"/>
    <w:tmpl w:val="19067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7517F4"/>
    <w:multiLevelType w:val="multilevel"/>
    <w:tmpl w:val="28C6C0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F775CF"/>
    <w:multiLevelType w:val="multilevel"/>
    <w:tmpl w:val="8BDCE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3265502">
    <w:abstractNumId w:val="0"/>
  </w:num>
  <w:num w:numId="2" w16cid:durableId="202327028">
    <w:abstractNumId w:val="2"/>
  </w:num>
  <w:num w:numId="3" w16cid:durableId="1007903154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B13"/>
    <w:rsid w:val="00191491"/>
    <w:rsid w:val="001B1B13"/>
    <w:rsid w:val="002227F4"/>
    <w:rsid w:val="00225786"/>
    <w:rsid w:val="002E7C5D"/>
    <w:rsid w:val="00357508"/>
    <w:rsid w:val="00425A5C"/>
    <w:rsid w:val="004453A2"/>
    <w:rsid w:val="004555E4"/>
    <w:rsid w:val="00477F15"/>
    <w:rsid w:val="00787A8F"/>
    <w:rsid w:val="00902CA2"/>
    <w:rsid w:val="00905E30"/>
    <w:rsid w:val="00985FA7"/>
    <w:rsid w:val="0099620F"/>
    <w:rsid w:val="00A17E36"/>
    <w:rsid w:val="00A54FD3"/>
    <w:rsid w:val="00A94C28"/>
    <w:rsid w:val="00B63F68"/>
    <w:rsid w:val="00BD0A63"/>
    <w:rsid w:val="00D13447"/>
    <w:rsid w:val="00D54ABE"/>
    <w:rsid w:val="00DE4C43"/>
    <w:rsid w:val="00EC4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0DA681D"/>
  <w15:chartTrackingRefBased/>
  <w15:docId w15:val="{0B47ECE3-D3DB-423E-B195-AC245AB0A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1B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1B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1B1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1B1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1B1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1B1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1B1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1B1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1B1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1B1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B1B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B1B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B1B1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B1B1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B1B1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B1B1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B1B1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B1B1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B1B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B1B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B1B1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B1B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B1B1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B1B1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B1B1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B1B1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B1B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B1B1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B1B13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1B1B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B1B1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B1B13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1B1B13"/>
  </w:style>
  <w:style w:type="character" w:styleId="ae">
    <w:name w:val="Hyperlink"/>
    <w:basedOn w:val="a0"/>
    <w:uiPriority w:val="99"/>
    <w:unhideWhenUsed/>
    <w:rsid w:val="002E7C5D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E7C5D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425A5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425A5C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425A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425A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3059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4154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2849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1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3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56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5" w:color="auto"/>
                            <w:right w:val="none" w:sz="0" w:space="0" w:color="auto"/>
                          </w:divBdr>
                          <w:divsChild>
                            <w:div w:id="902717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782398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6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113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334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835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0050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359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4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9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93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5" w:color="auto"/>
                            <w:right w:val="none" w:sz="0" w:space="0" w:color="auto"/>
                          </w:divBdr>
                          <w:divsChild>
                            <w:div w:id="9502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1923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2913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6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4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77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5" w:color="auto"/>
                            <w:right w:val="none" w:sz="0" w:space="0" w:color="auto"/>
                          </w:divBdr>
                          <w:divsChild>
                            <w:div w:id="1879275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2213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3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286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155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159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18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5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5" w:color="auto"/>
                            <w:right w:val="none" w:sz="0" w:space="0" w:color="auto"/>
                          </w:divBdr>
                          <w:divsChild>
                            <w:div w:id="918489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7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194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73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92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57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5" w:color="auto"/>
                            <w:right w:val="none" w:sz="0" w:space="0" w:color="auto"/>
                          </w:divBdr>
                          <w:divsChild>
                            <w:div w:id="176702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66860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3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1481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8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5" w:color="auto"/>
                            <w:right w:val="none" w:sz="0" w:space="0" w:color="auto"/>
                          </w:divBdr>
                          <w:divsChild>
                            <w:div w:id="166601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1542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5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372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4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30531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95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543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8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22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2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122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0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68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47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5" w:color="auto"/>
                            <w:right w:val="none" w:sz="0" w:space="0" w:color="auto"/>
                          </w:divBdr>
                          <w:divsChild>
                            <w:div w:id="60061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180631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07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248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9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2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804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3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84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28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5" w:color="auto"/>
                            <w:right w:val="none" w:sz="0" w:space="0" w:color="auto"/>
                          </w:divBdr>
                          <w:divsChild>
                            <w:div w:id="9379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4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89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533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39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83391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948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411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7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0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939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5" w:color="auto"/>
                            <w:right w:val="none" w:sz="0" w:space="0" w:color="auto"/>
                          </w:divBdr>
                          <w:divsChild>
                            <w:div w:id="64705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92527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5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6420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586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115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10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5" w:color="auto"/>
                            <w:right w:val="none" w:sz="0" w:space="0" w:color="auto"/>
                          </w:divBdr>
                          <w:divsChild>
                            <w:div w:id="161737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28954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69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9192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1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25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5" w:color="auto"/>
                            <w:right w:val="none" w:sz="0" w:space="0" w:color="auto"/>
                          </w:divBdr>
                          <w:divsChild>
                            <w:div w:id="805241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93852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853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889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4114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9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0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5" w:color="auto"/>
                            <w:right w:val="none" w:sz="0" w:space="0" w:color="auto"/>
                          </w:divBdr>
                          <w:divsChild>
                            <w:div w:id="39166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8181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0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1435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99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84981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932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213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9455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8364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3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97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69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5" w:color="auto"/>
                            <w:right w:val="none" w:sz="0" w:space="0" w:color="auto"/>
                          </w:divBdr>
                          <w:divsChild>
                            <w:div w:id="1352877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38047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9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0086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069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os2024lab.readthedocs.io/zh-cn/latest/lab1/index.html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os2024lab.readthedocs.io/zh-cn/latest/lab1/index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os2024lab.readthedocs.io/zh-cn/latest/lab1/index.html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os2024lab.readthedocs.io/zh-cn/latest/lab1/index.html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os2024lab.readthedocs.io/zh-cn/latest/lab1/index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16</Pages>
  <Words>1954</Words>
  <Characters>3753</Characters>
  <Application>Microsoft Office Word</Application>
  <DocSecurity>0</DocSecurity>
  <Lines>268</Lines>
  <Paragraphs>178</Paragraphs>
  <ScaleCrop>false</ScaleCrop>
  <Company/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俞一 YUYI</dc:creator>
  <cp:keywords/>
  <dc:description/>
  <cp:lastModifiedBy>俞一 YUYI</cp:lastModifiedBy>
  <cp:revision>7</cp:revision>
  <dcterms:created xsi:type="dcterms:W3CDTF">2025-04-18T04:19:00Z</dcterms:created>
  <dcterms:modified xsi:type="dcterms:W3CDTF">2025-05-07T13:20:00Z</dcterms:modified>
</cp:coreProperties>
</file>