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1591"/>
        <w:gridCol w:w="7156"/>
      </w:tblGrid>
      <w:tr w:rsidR="001D71B7" w14:paraId="6B4D2F76" w14:textId="77777777">
        <w:tc>
          <w:tcPr>
            <w:tcW w:w="9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84C89BF" w14:textId="77777777" w:rsidR="001D71B7" w:rsidRDefault="00FA7AF6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Development Release Notes </w:t>
            </w:r>
          </w:p>
        </w:tc>
      </w:tr>
      <w:tr w:rsidR="001D71B7" w14:paraId="772E203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22C239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1.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F81BE07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Project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F63EAA9" w14:textId="25094B43" w:rsidR="001D71B7" w:rsidRDefault="008D50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Facets</w:t>
            </w:r>
          </w:p>
        </w:tc>
      </w:tr>
      <w:tr w:rsidR="001D71B7" w14:paraId="566E94A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F97FC56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2.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4B83500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Release Name/Version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9D61EF5" w14:textId="7F0F0177" w:rsidR="001D71B7" w:rsidRDefault="008D50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Facets </w:t>
            </w:r>
            <w:r w:rsidR="00C75F15">
              <w:rPr>
                <w:rFonts w:ascii="Calibri" w:eastAsia="Calibri" w:hAnsi="Calibri" w:cs="Calibri"/>
              </w:rPr>
              <w:t xml:space="preserve">Sprint </w:t>
            </w:r>
            <w:r w:rsidR="00DB2795">
              <w:rPr>
                <w:rFonts w:ascii="Calibri" w:eastAsia="Calibri" w:hAnsi="Calibri" w:cs="Calibri"/>
              </w:rPr>
              <w:t>3</w:t>
            </w:r>
          </w:p>
        </w:tc>
      </w:tr>
      <w:tr w:rsidR="001D71B7" w14:paraId="7765F1C5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4A1AAB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3.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4EDF4F4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Released Environment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7DAFE99" w14:textId="77777777" w:rsidR="001D71B7" w:rsidRDefault="00FA7AF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Testing</w:t>
            </w:r>
          </w:p>
        </w:tc>
      </w:tr>
      <w:tr w:rsidR="001D71B7" w14:paraId="0DFBB29B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F909A1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4.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8F3311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URLs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4AF23C2" w14:textId="0C77AF03" w:rsidR="00F849B5" w:rsidRDefault="008D50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Style w:val="ui-provider"/>
              </w:rPr>
              <w:t>https://facets-test.azurewebsites.net/</w:t>
            </w:r>
          </w:p>
        </w:tc>
      </w:tr>
      <w:tr w:rsidR="001D71B7" w14:paraId="3C45DA1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FF91B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5.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685F62A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Release Date, Time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419D8C" w14:textId="44D032DD" w:rsidR="001D71B7" w:rsidRDefault="00195FC7" w:rsidP="00F849B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</w:t>
            </w:r>
            <w:r w:rsidR="00C75F15" w:rsidRPr="00C75F15">
              <w:rPr>
                <w:rFonts w:ascii="Calibri" w:eastAsia="Calibri" w:hAnsi="Calibri" w:cs="Calibri"/>
              </w:rPr>
              <w:t>/</w:t>
            </w:r>
            <w:r w:rsidR="00E275A2">
              <w:rPr>
                <w:rFonts w:ascii="Calibri" w:eastAsia="Calibri" w:hAnsi="Calibri" w:cs="Calibri"/>
              </w:rPr>
              <w:t>26</w:t>
            </w:r>
            <w:r w:rsidR="00C75F15" w:rsidRPr="00C75F15">
              <w:rPr>
                <w:rFonts w:ascii="Calibri" w:eastAsia="Calibri" w:hAnsi="Calibri" w:cs="Calibri"/>
              </w:rPr>
              <w:t>/202</w:t>
            </w:r>
            <w:r w:rsidR="00F849B5">
              <w:rPr>
                <w:rFonts w:ascii="Calibri" w:eastAsia="Calibri" w:hAnsi="Calibri" w:cs="Calibri"/>
              </w:rPr>
              <w:t>3</w:t>
            </w:r>
          </w:p>
        </w:tc>
      </w:tr>
      <w:tr w:rsidR="001D71B7" w14:paraId="08571C37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ECCF3E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6.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7B5EAA9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 xml:space="preserve">Features 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2D9947" w14:textId="7D1DF53E" w:rsidR="00FB1BA2" w:rsidRPr="00E275A2" w:rsidRDefault="00E275A2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E275A2">
              <w:rPr>
                <w:b/>
                <w:bCs/>
              </w:rPr>
              <w:t>Visitors-&gt;Visitor management-&gt;click on filter-&gt;should be added cancel filter</w:t>
            </w:r>
          </w:p>
          <w:p w14:paraId="695E043E" w14:textId="2E5640ED" w:rsidR="00FB1BA2" w:rsidRPr="00E275A2" w:rsidRDefault="00E275A2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E275A2">
              <w:rPr>
                <w:b/>
                <w:bCs/>
              </w:rPr>
              <w:t>Visitor-&gt; Visitor management-&gt; click on filter-&gt;click on status-&gt;inactive status is no need.</w:t>
            </w:r>
          </w:p>
          <w:p w14:paraId="56D5BB5A" w14:textId="30FC86D2" w:rsidR="00FB1BA2" w:rsidRPr="00E275A2" w:rsidRDefault="00E275A2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E275A2">
              <w:rPr>
                <w:b/>
                <w:bCs/>
                <w:noProof/>
              </w:rPr>
              <w:t>Visitors-&gt;Registration-&gt;add total amount currency(LKR)</w:t>
            </w:r>
          </w:p>
          <w:p w14:paraId="60815D0F" w14:textId="093C3D55" w:rsidR="00FB1BA2" w:rsidRPr="00E275A2" w:rsidRDefault="00E275A2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E275A2">
              <w:rPr>
                <w:b/>
                <w:bCs/>
              </w:rPr>
              <w:t>Visitor-&gt; Visitor management-&gt;View visitor individually-&gt;click on pass-&gt; pass date order</w:t>
            </w:r>
          </w:p>
          <w:p w14:paraId="34ED2152" w14:textId="6C7641F2" w:rsidR="00263227" w:rsidRPr="00E275A2" w:rsidRDefault="00E275A2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E275A2">
              <w:rPr>
                <w:b/>
                <w:bCs/>
              </w:rPr>
              <w:t>Visitor-&gt; Visitor management-&gt;View visitor individually-&gt;click on pass-&gt; pass rate should be there</w:t>
            </w:r>
          </w:p>
          <w:p w14:paraId="2E2D47D8" w14:textId="0061EAF5" w:rsidR="008D507E" w:rsidRPr="00E275A2" w:rsidRDefault="00E275A2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E275A2">
              <w:rPr>
                <w:b/>
                <w:bCs/>
                <w:noProof/>
              </w:rPr>
              <w:t>blacklist visitor-&gt; date field name</w:t>
            </w:r>
          </w:p>
          <w:p w14:paraId="7A7FF3B8" w14:textId="54EED845" w:rsidR="00DB2795" w:rsidRPr="00E275A2" w:rsidRDefault="00E275A2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E275A2">
              <w:rPr>
                <w:b/>
                <w:bCs/>
                <w:noProof/>
              </w:rPr>
              <w:t>pass genaration-&gt; search issue</w:t>
            </w:r>
          </w:p>
          <w:p w14:paraId="664AC402" w14:textId="112E98C9" w:rsidR="00DB2795" w:rsidRPr="00E275A2" w:rsidRDefault="00E275A2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E275A2">
              <w:rPr>
                <w:b/>
                <w:bCs/>
              </w:rPr>
              <w:t>visitor-&gt;new registration-&gt;click on discard-&gt;blank page</w:t>
            </w:r>
          </w:p>
          <w:p w14:paraId="7E7CE874" w14:textId="77777777" w:rsidR="00DB2795" w:rsidRPr="00CA4620" w:rsidRDefault="00E275A2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E275A2">
              <w:rPr>
                <w:b/>
                <w:bCs/>
              </w:rPr>
              <w:t>Visitor-&gt;Registration-&gt;click next without entered NIC-&gt; should be got required error msg</w:t>
            </w:r>
          </w:p>
          <w:p w14:paraId="0B48F120" w14:textId="5009CA51" w:rsidR="00CA4620" w:rsidRPr="00195FC7" w:rsidRDefault="00CA4620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Activity section record updating issue</w:t>
            </w:r>
          </w:p>
        </w:tc>
      </w:tr>
      <w:tr w:rsidR="001D71B7" w14:paraId="2463721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E21751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7.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CA52DC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Defects Fixed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6988643" w14:textId="7302C48E" w:rsidR="00DB2795" w:rsidRPr="00E275A2" w:rsidRDefault="00DB2795" w:rsidP="00E275A2">
            <w:pPr>
              <w:spacing w:after="0" w:line="240" w:lineRule="auto"/>
              <w:rPr>
                <w:rFonts w:eastAsia="Calibri" w:cstheme="minorHAnsi"/>
                <w:b/>
                <w:bCs/>
              </w:rPr>
            </w:pPr>
          </w:p>
        </w:tc>
      </w:tr>
      <w:tr w:rsidR="001D71B7" w14:paraId="7D471652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1D77BD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8.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03873FCB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Known Issues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A6EFB6" w14:textId="77777777" w:rsidR="001D71B7" w:rsidRDefault="001D71B7">
            <w:pPr>
              <w:spacing w:after="0" w:line="240" w:lineRule="auto"/>
              <w:ind w:left="57"/>
              <w:rPr>
                <w:rFonts w:ascii="Calibri" w:eastAsia="Calibri" w:hAnsi="Calibri" w:cs="Calibri"/>
              </w:rPr>
            </w:pPr>
          </w:p>
        </w:tc>
      </w:tr>
      <w:tr w:rsidR="001D71B7" w14:paraId="6E410C20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3035B6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9.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3894C93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Third Party Tools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54B8BD9" w14:textId="77777777" w:rsidR="001D71B7" w:rsidRDefault="00FA7AF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1D71B7" w14:paraId="6715CEF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07B110C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10.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C49E914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Additional Comments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A7F776F" w14:textId="77777777" w:rsidR="001D71B7" w:rsidRDefault="001D71B7">
            <w:pPr>
              <w:spacing w:after="0" w:line="240" w:lineRule="auto"/>
              <w:ind w:left="57"/>
              <w:rPr>
                <w:rFonts w:ascii="Calibri" w:eastAsia="Calibri" w:hAnsi="Calibri" w:cs="Calibri"/>
              </w:rPr>
            </w:pPr>
          </w:p>
        </w:tc>
      </w:tr>
      <w:tr w:rsidR="001D71B7" w14:paraId="2BCC4554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AB2AECE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11.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3E8E815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Related Scripts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1C3FE6" w14:textId="77777777" w:rsidR="001D71B7" w:rsidRDefault="001D71B7">
            <w:pPr>
              <w:spacing w:after="0" w:line="240" w:lineRule="auto"/>
              <w:ind w:left="57"/>
              <w:rPr>
                <w:rFonts w:ascii="Calibri" w:eastAsia="Calibri" w:hAnsi="Calibri" w:cs="Calibri"/>
              </w:rPr>
            </w:pPr>
          </w:p>
        </w:tc>
      </w:tr>
    </w:tbl>
    <w:p w14:paraId="568C7B22" w14:textId="77777777" w:rsidR="001D71B7" w:rsidRDefault="00FA7AF6">
      <w:pPr>
        <w:tabs>
          <w:tab w:val="left" w:pos="330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sectPr w:rsidR="001D7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4D3DCA"/>
    <w:multiLevelType w:val="hybridMultilevel"/>
    <w:tmpl w:val="72A23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B61A54"/>
    <w:multiLevelType w:val="hybridMultilevel"/>
    <w:tmpl w:val="5BAE75E2"/>
    <w:lvl w:ilvl="0" w:tplc="F36E60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81259"/>
    <w:multiLevelType w:val="hybridMultilevel"/>
    <w:tmpl w:val="F606DF30"/>
    <w:lvl w:ilvl="0" w:tplc="C8A8515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126051">
    <w:abstractNumId w:val="1"/>
  </w:num>
  <w:num w:numId="2" w16cid:durableId="1958412512">
    <w:abstractNumId w:val="2"/>
  </w:num>
  <w:num w:numId="3" w16cid:durableId="1515461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1B7"/>
    <w:rsid w:val="00004220"/>
    <w:rsid w:val="000A3434"/>
    <w:rsid w:val="000D3F53"/>
    <w:rsid w:val="00190EBA"/>
    <w:rsid w:val="00195FC7"/>
    <w:rsid w:val="001D71B7"/>
    <w:rsid w:val="002571E0"/>
    <w:rsid w:val="00263227"/>
    <w:rsid w:val="0026767B"/>
    <w:rsid w:val="00304F10"/>
    <w:rsid w:val="00387E3C"/>
    <w:rsid w:val="0040223F"/>
    <w:rsid w:val="005A396C"/>
    <w:rsid w:val="00637304"/>
    <w:rsid w:val="006E130C"/>
    <w:rsid w:val="006F53B3"/>
    <w:rsid w:val="008B0ED4"/>
    <w:rsid w:val="008D1A85"/>
    <w:rsid w:val="008D507E"/>
    <w:rsid w:val="009C1F7A"/>
    <w:rsid w:val="00A2507F"/>
    <w:rsid w:val="00B25EDD"/>
    <w:rsid w:val="00C45B20"/>
    <w:rsid w:val="00C75F15"/>
    <w:rsid w:val="00CA4620"/>
    <w:rsid w:val="00D13D50"/>
    <w:rsid w:val="00DB2795"/>
    <w:rsid w:val="00E275A2"/>
    <w:rsid w:val="00E37492"/>
    <w:rsid w:val="00E60F16"/>
    <w:rsid w:val="00E91988"/>
    <w:rsid w:val="00EA1C8D"/>
    <w:rsid w:val="00F849B5"/>
    <w:rsid w:val="00FA7AF6"/>
    <w:rsid w:val="00FB1BA2"/>
    <w:rsid w:val="00FC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F767"/>
  <w15:docId w15:val="{BBF0FA25-F98D-470F-90EA-B4777162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7AF6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74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749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C05EC"/>
    <w:pPr>
      <w:ind w:left="720"/>
      <w:contextualSpacing/>
    </w:pPr>
  </w:style>
  <w:style w:type="character" w:customStyle="1" w:styleId="ui-provider">
    <w:name w:val="ui-provider"/>
    <w:basedOn w:val="DefaultParagraphFont"/>
    <w:rsid w:val="008D5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mohomed irshad</dc:creator>
  <cp:lastModifiedBy>Umair Anhar</cp:lastModifiedBy>
  <cp:revision>15</cp:revision>
  <dcterms:created xsi:type="dcterms:W3CDTF">2023-02-07T07:14:00Z</dcterms:created>
  <dcterms:modified xsi:type="dcterms:W3CDTF">2023-09-26T08:33:00Z</dcterms:modified>
</cp:coreProperties>
</file>