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362E" w14:textId="77777777" w:rsidR="009816FB" w:rsidRDefault="000A1DCF">
      <w:pPr>
        <w:rPr>
          <w:lang w:val="en-US"/>
        </w:rPr>
      </w:pPr>
      <w:r>
        <w:rPr>
          <w:lang w:val="en-US"/>
        </w:rPr>
        <w:t>QGIS procedures to make zonal values and statistics</w:t>
      </w:r>
    </w:p>
    <w:p w14:paraId="7A676D2E" w14:textId="02CE9EAA" w:rsidR="000A1DCF" w:rsidRDefault="000A1DCF">
      <w:pPr>
        <w:rPr>
          <w:lang w:val="en-US"/>
        </w:rPr>
      </w:pPr>
    </w:p>
    <w:p w14:paraId="6593E2B7" w14:textId="56C84AD3" w:rsidR="000A1DCF" w:rsidRDefault="000A1DCF">
      <w:pPr>
        <w:rPr>
          <w:lang w:val="en-US"/>
        </w:rPr>
      </w:pPr>
      <w:r>
        <w:rPr>
          <w:lang w:val="en-US"/>
        </w:rPr>
        <w:t>1. select layer that want to proceed, e.g. 400mm, 500 mm etc.</w:t>
      </w:r>
    </w:p>
    <w:p w14:paraId="5CEB5EFC" w14:textId="30A9B66E" w:rsidR="000A1DCF" w:rsidRDefault="000A1DCF">
      <w:pPr>
        <w:rPr>
          <w:lang w:val="en-US"/>
        </w:rPr>
      </w:pPr>
      <w:r>
        <w:rPr>
          <w:lang w:val="en-US"/>
        </w:rPr>
        <w:t xml:space="preserve">2. clip ‘Harvey </w:t>
      </w:r>
      <w:proofErr w:type="spellStart"/>
      <w:r>
        <w:rPr>
          <w:lang w:val="en-US"/>
        </w:rPr>
        <w:t>imapct</w:t>
      </w:r>
      <w:proofErr w:type="spellEnd"/>
      <w:r>
        <w:rPr>
          <w:lang w:val="en-US"/>
        </w:rPr>
        <w:t>’ vector by that layer</w:t>
      </w:r>
    </w:p>
    <w:p w14:paraId="79C86EB4" w14:textId="194BD9F1" w:rsidR="000A1DCF" w:rsidRDefault="000A1DCF">
      <w:pPr>
        <w:rPr>
          <w:lang w:val="en-US"/>
        </w:rPr>
      </w:pPr>
    </w:p>
    <w:p w14:paraId="0DF4B16B" w14:textId="7C51BAA0" w:rsidR="000A1DCF" w:rsidRDefault="000A1DCF">
      <w:pPr>
        <w:rPr>
          <w:lang w:val="en-US"/>
        </w:rPr>
      </w:pPr>
      <w:r>
        <w:rPr>
          <w:lang w:val="en-US"/>
        </w:rPr>
        <w:t>…</w:t>
      </w:r>
    </w:p>
    <w:p w14:paraId="667182A9" w14:textId="21321EDD" w:rsidR="000A1DCF" w:rsidRPr="000A1DCF" w:rsidRDefault="000A1DCF">
      <w:pPr>
        <w:rPr>
          <w:lang w:val="en-US"/>
        </w:rPr>
      </w:pPr>
      <w:bookmarkStart w:id="0" w:name="_GoBack"/>
      <w:bookmarkEnd w:id="0"/>
    </w:p>
    <w:sectPr w:rsidR="000A1DCF" w:rsidRPr="000A1DCF" w:rsidSect="00143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CF"/>
    <w:rsid w:val="000831B5"/>
    <w:rsid w:val="000A1DCF"/>
    <w:rsid w:val="0014399C"/>
    <w:rsid w:val="001448D9"/>
    <w:rsid w:val="00192A56"/>
    <w:rsid w:val="00296D20"/>
    <w:rsid w:val="0031216E"/>
    <w:rsid w:val="003210C7"/>
    <w:rsid w:val="003A500F"/>
    <w:rsid w:val="00405B7D"/>
    <w:rsid w:val="004A381D"/>
    <w:rsid w:val="004C3ADB"/>
    <w:rsid w:val="004C69A3"/>
    <w:rsid w:val="005214D5"/>
    <w:rsid w:val="00585ACA"/>
    <w:rsid w:val="00603C10"/>
    <w:rsid w:val="00683D8B"/>
    <w:rsid w:val="00686201"/>
    <w:rsid w:val="006908F6"/>
    <w:rsid w:val="006E3B71"/>
    <w:rsid w:val="00714555"/>
    <w:rsid w:val="007A446C"/>
    <w:rsid w:val="007B5AFB"/>
    <w:rsid w:val="007F57C0"/>
    <w:rsid w:val="00871F27"/>
    <w:rsid w:val="008941A6"/>
    <w:rsid w:val="0093188B"/>
    <w:rsid w:val="00964D03"/>
    <w:rsid w:val="009816FB"/>
    <w:rsid w:val="00A015C7"/>
    <w:rsid w:val="00AB528B"/>
    <w:rsid w:val="00B7130D"/>
    <w:rsid w:val="00BF4C0F"/>
    <w:rsid w:val="00C12839"/>
    <w:rsid w:val="00C77E1B"/>
    <w:rsid w:val="00C87D6D"/>
    <w:rsid w:val="00CA3BC0"/>
    <w:rsid w:val="00CC5C91"/>
    <w:rsid w:val="00CC7A4E"/>
    <w:rsid w:val="00CD4168"/>
    <w:rsid w:val="00CE7889"/>
    <w:rsid w:val="00D7132B"/>
    <w:rsid w:val="00D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13C99"/>
  <w15:chartTrackingRefBased/>
  <w15:docId w15:val="{429CC442-4DAD-2644-8BAD-361B6560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</dc:creator>
  <cp:keywords/>
  <dc:description/>
  <cp:lastModifiedBy>LI ZHI</cp:lastModifiedBy>
  <cp:revision>1</cp:revision>
  <dcterms:created xsi:type="dcterms:W3CDTF">2019-09-24T18:07:00Z</dcterms:created>
  <dcterms:modified xsi:type="dcterms:W3CDTF">2019-09-24T20:14:00Z</dcterms:modified>
</cp:coreProperties>
</file>