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Adam Baha                                                       312023704026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Task 1: Redirection and Pipe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Command Explanations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ls /usr/bin | head -n 10 &gt; result.txt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: Lists files in /usr/bin, pipes the first 10 to head, and uses &gt; to create/overwrite result.txt with these 10 lines.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echo "Linux Lab5" &gt; result.txt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: Uses &gt; to overwrite the entire content of result.txt with the string "Linux Lab5". The previous 10 lines are deleted.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echo "Append this line" &gt;&gt; result.txt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: Uses &gt;&gt; to append the string to the end of the existing 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cat result.txt | wc -l &gt; count.txt</w:t>
      </w:r>
      <w:r w:rsidDel="00000000" w:rsidR="00000000" w:rsidRPr="00000000">
        <w:rPr>
          <w:rFonts w:ascii="Arial" w:cs="Arial" w:eastAsia="Arial" w:hAnsi="Arial"/>
          <w:rtl w:val="0"/>
        </w:rPr>
        <w:t xml:space="preserve">: Reads the file, pipes it to wc -l to count lines, and saves the result (2) into count.txt.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Why the final file content looks this way: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final result.txt contains exactly two lines because the second command wiped the initial file list, and the third command added one additional line.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Task 2: Wildcards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88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Applied Commands and Logic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Command 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Wildcard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-d /usr/bin/p*[0-9]*[a-zA-Z]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p* starts with p; [0-9]* matches a digit; [a-zA-Z] matches a final letter.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-d /usr/bin/[a-m]*32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[a-m] matches initial letters a through m; *32 ensures it ends in 32.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-d /dev/tty[5-9]*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tty[5-9] matches tty5-tty9. The * was added to include multi-digit ttys starting with 5-9.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-d /etc/*.conf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*.conf matches any filename ending in the .conf extension.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-d /etc/[ps]*.d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[ps] matches either 'p' or 's' at the start; *.d matches the .d suffix.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 -d ~/.*bash*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matches hidden files; *bash* matches any file containing the string "bash".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Task 3: Quotation Marks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Explanation of Outputs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Single Quotes (' ')</w:t>
      </w:r>
      <w:r w:rsidDel="00000000" w:rsidR="00000000" w:rsidRPr="00000000">
        <w:rPr>
          <w:rFonts w:ascii="Arial" w:cs="Arial" w:eastAsia="Arial" w:hAnsi="Arial"/>
          <w:rtl w:val="0"/>
        </w:rPr>
        <w:t xml:space="preserve">: Displays $PWD literally. Single quotes suppress all variable expansion.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Double Quotes (" ")</w:t>
      </w:r>
      <w:r w:rsidDel="00000000" w:rsidR="00000000" w:rsidRPr="00000000">
        <w:rPr>
          <w:rFonts w:ascii="Arial" w:cs="Arial" w:eastAsia="Arial" w:hAnsi="Arial"/>
          <w:rtl w:val="0"/>
        </w:rPr>
        <w:t xml:space="preserve">: Displays /home/adam. Double quotes allow the shell to expand the $PWD variable into the actual path.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Backticks in Double Quotes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Executes the date command and prints the current system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Backticks in Single Quotes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Displays `date` literally. Single quotes prevent the execution of the command inside backticks.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Escaped Quotes (\")</w:t>
      </w:r>
      <w:r w:rsidDel="00000000" w:rsidR="00000000" w:rsidRPr="00000000">
        <w:rPr>
          <w:rFonts w:ascii="Arial" w:cs="Arial" w:eastAsia="Arial" w:hAnsi="Arial"/>
          <w:rtl w:val="0"/>
        </w:rPr>
        <w:t xml:space="preserve">: Prints literal double quotes around the username. The \ prevents the shell from interpreting the inner " as the end of the string.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