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BB4F" w14:textId="77777777" w:rsidR="00106786" w:rsidRPr="00106786" w:rsidRDefault="00106786" w:rsidP="00106786">
      <w:r w:rsidRPr="00106786">
        <w:t>这段代码是一个简单的计算器程序，它可以解析和计算一个包含加减乘除和取模运算的数学表达式。以下是代码的主要逻辑：</w:t>
      </w:r>
    </w:p>
    <w:p w14:paraId="2B5A85FD" w14:textId="77777777" w:rsidR="00106786" w:rsidRPr="00106786" w:rsidRDefault="00106786" w:rsidP="00106786">
      <w:pPr>
        <w:numPr>
          <w:ilvl w:val="0"/>
          <w:numId w:val="1"/>
        </w:numPr>
      </w:pPr>
      <w:r w:rsidRPr="00106786">
        <w:rPr>
          <w:b/>
          <w:bCs/>
        </w:rPr>
        <w:t>主函数 (main)：</w:t>
      </w:r>
    </w:p>
    <w:p w14:paraId="4AD30EE8" w14:textId="77777777" w:rsidR="00106786" w:rsidRPr="00106786" w:rsidRDefault="00106786" w:rsidP="00106786">
      <w:pPr>
        <w:numPr>
          <w:ilvl w:val="1"/>
          <w:numId w:val="1"/>
        </w:numPr>
      </w:pPr>
      <w:r w:rsidRPr="00106786">
        <w:t>从用户那里接收一个字符串形式的数学表达式。</w:t>
      </w:r>
    </w:p>
    <w:p w14:paraId="1DEFA583" w14:textId="77777777" w:rsidR="00106786" w:rsidRPr="00106786" w:rsidRDefault="00106786" w:rsidP="00106786">
      <w:pPr>
        <w:numPr>
          <w:ilvl w:val="1"/>
          <w:numId w:val="1"/>
        </w:numPr>
      </w:pPr>
      <w:r w:rsidRPr="00106786">
        <w:t>移除输入字符串末尾的换行符（如果存在）。</w:t>
      </w:r>
    </w:p>
    <w:p w14:paraId="0DAD5428" w14:textId="77777777" w:rsidR="00106786" w:rsidRPr="00106786" w:rsidRDefault="00106786" w:rsidP="00106786">
      <w:pPr>
        <w:numPr>
          <w:ilvl w:val="1"/>
          <w:numId w:val="1"/>
        </w:numPr>
      </w:pPr>
      <w:r w:rsidRPr="00106786">
        <w:t xml:space="preserve">调用 </w:t>
      </w:r>
      <w:proofErr w:type="spellStart"/>
      <w:r w:rsidRPr="00106786">
        <w:rPr>
          <w:b/>
          <w:bCs/>
        </w:rPr>
        <w:t>evaluateExpression</w:t>
      </w:r>
      <w:proofErr w:type="spellEnd"/>
      <w:r w:rsidRPr="00106786">
        <w:t xml:space="preserve"> 函数来计算表达式的值。</w:t>
      </w:r>
    </w:p>
    <w:p w14:paraId="4D823389" w14:textId="77777777" w:rsidR="00106786" w:rsidRPr="00106786" w:rsidRDefault="00106786" w:rsidP="00106786">
      <w:pPr>
        <w:numPr>
          <w:ilvl w:val="1"/>
          <w:numId w:val="1"/>
        </w:numPr>
      </w:pPr>
      <w:r w:rsidRPr="00106786">
        <w:t xml:space="preserve">如果返回值是 </w:t>
      </w:r>
      <w:r w:rsidRPr="00106786">
        <w:rPr>
          <w:b/>
          <w:bCs/>
        </w:rPr>
        <w:t>NAN</w:t>
      </w:r>
      <w:r w:rsidRPr="00106786">
        <w:t>，表示输入无效或计算过程中出现错误；否则，打印出计算结果。</w:t>
      </w:r>
    </w:p>
    <w:p w14:paraId="16FFE0AB" w14:textId="77777777" w:rsidR="00106786" w:rsidRPr="00106786" w:rsidRDefault="00106786" w:rsidP="00106786">
      <w:pPr>
        <w:numPr>
          <w:ilvl w:val="0"/>
          <w:numId w:val="1"/>
        </w:numPr>
      </w:pPr>
      <w:r w:rsidRPr="00106786">
        <w:rPr>
          <w:b/>
          <w:bCs/>
        </w:rPr>
        <w:t>表达式求值 (</w:t>
      </w:r>
      <w:proofErr w:type="spellStart"/>
      <w:r w:rsidRPr="00106786">
        <w:rPr>
          <w:b/>
          <w:bCs/>
        </w:rPr>
        <w:t>evaluateExpression</w:t>
      </w:r>
      <w:proofErr w:type="spellEnd"/>
      <w:r w:rsidRPr="00106786">
        <w:rPr>
          <w:b/>
          <w:bCs/>
        </w:rPr>
        <w:t>)：</w:t>
      </w:r>
    </w:p>
    <w:p w14:paraId="715AC80D" w14:textId="77777777" w:rsidR="00106786" w:rsidRPr="00106786" w:rsidRDefault="00106786" w:rsidP="00106786">
      <w:pPr>
        <w:numPr>
          <w:ilvl w:val="1"/>
          <w:numId w:val="1"/>
        </w:numPr>
      </w:pPr>
      <w:r w:rsidRPr="00106786">
        <w:t>使用两个</w:t>
      </w:r>
      <w:proofErr w:type="gramStart"/>
      <w:r w:rsidRPr="00106786">
        <w:t>栈</w:t>
      </w:r>
      <w:proofErr w:type="gramEnd"/>
      <w:r w:rsidRPr="00106786">
        <w:t>（数组实现）：</w:t>
      </w:r>
      <w:r w:rsidRPr="00106786">
        <w:rPr>
          <w:b/>
          <w:bCs/>
        </w:rPr>
        <w:t>values</w:t>
      </w:r>
      <w:r w:rsidRPr="00106786">
        <w:t xml:space="preserve"> 存储操作数，</w:t>
      </w:r>
      <w:r w:rsidRPr="00106786">
        <w:rPr>
          <w:b/>
          <w:bCs/>
        </w:rPr>
        <w:t>ops</w:t>
      </w:r>
      <w:r w:rsidRPr="00106786">
        <w:t xml:space="preserve"> 存储操作符。</w:t>
      </w:r>
    </w:p>
    <w:p w14:paraId="42B982F3" w14:textId="77777777" w:rsidR="00106786" w:rsidRPr="00106786" w:rsidRDefault="00106786" w:rsidP="00106786">
      <w:pPr>
        <w:numPr>
          <w:ilvl w:val="1"/>
          <w:numId w:val="1"/>
        </w:numPr>
      </w:pPr>
      <w:r w:rsidRPr="00106786">
        <w:t>遍历输入的表达式字符串：</w:t>
      </w:r>
    </w:p>
    <w:p w14:paraId="61E1713A" w14:textId="77777777" w:rsidR="00106786" w:rsidRPr="00106786" w:rsidRDefault="00106786" w:rsidP="00106786">
      <w:pPr>
        <w:numPr>
          <w:ilvl w:val="2"/>
          <w:numId w:val="1"/>
        </w:numPr>
      </w:pPr>
      <w:r w:rsidRPr="00106786">
        <w:t>忽略空格。</w:t>
      </w:r>
    </w:p>
    <w:p w14:paraId="20C1ACD1" w14:textId="77777777" w:rsidR="00106786" w:rsidRPr="00106786" w:rsidRDefault="00106786" w:rsidP="00106786">
      <w:pPr>
        <w:numPr>
          <w:ilvl w:val="2"/>
          <w:numId w:val="1"/>
        </w:numPr>
      </w:pPr>
      <w:r w:rsidRPr="00106786">
        <w:t xml:space="preserve">遇到左括号 </w:t>
      </w:r>
      <w:r w:rsidRPr="00106786">
        <w:rPr>
          <w:b/>
          <w:bCs/>
        </w:rPr>
        <w:t>(</w:t>
      </w:r>
      <w:r w:rsidRPr="00106786">
        <w:t xml:space="preserve">，将其推入 </w:t>
      </w:r>
      <w:r w:rsidRPr="00106786">
        <w:rPr>
          <w:b/>
          <w:bCs/>
        </w:rPr>
        <w:t>ops</w:t>
      </w:r>
      <w:r w:rsidRPr="00106786">
        <w:t xml:space="preserve"> </w:t>
      </w:r>
      <w:proofErr w:type="gramStart"/>
      <w:r w:rsidRPr="00106786">
        <w:t>栈</w:t>
      </w:r>
      <w:proofErr w:type="gramEnd"/>
      <w:r w:rsidRPr="00106786">
        <w:t>。</w:t>
      </w:r>
    </w:p>
    <w:p w14:paraId="410F933C" w14:textId="77777777" w:rsidR="00106786" w:rsidRPr="00106786" w:rsidRDefault="00106786" w:rsidP="00106786">
      <w:pPr>
        <w:numPr>
          <w:ilvl w:val="2"/>
          <w:numId w:val="1"/>
        </w:numPr>
      </w:pPr>
      <w:r w:rsidRPr="00106786">
        <w:t xml:space="preserve">遇到右括号 </w:t>
      </w:r>
      <w:r w:rsidRPr="00106786">
        <w:rPr>
          <w:b/>
          <w:bCs/>
        </w:rPr>
        <w:t>)</w:t>
      </w:r>
      <w:r w:rsidRPr="00106786">
        <w:t xml:space="preserve">，则在 </w:t>
      </w:r>
      <w:r w:rsidRPr="00106786">
        <w:rPr>
          <w:b/>
          <w:bCs/>
        </w:rPr>
        <w:t>ops</w:t>
      </w:r>
      <w:r w:rsidRPr="00106786">
        <w:t xml:space="preserve"> </w:t>
      </w:r>
      <w:proofErr w:type="gramStart"/>
      <w:r w:rsidRPr="00106786">
        <w:t>栈</w:t>
      </w:r>
      <w:proofErr w:type="gramEnd"/>
      <w:r w:rsidRPr="00106786">
        <w:t xml:space="preserve">中回溯到左括号 </w:t>
      </w:r>
      <w:r w:rsidRPr="00106786">
        <w:rPr>
          <w:b/>
          <w:bCs/>
        </w:rPr>
        <w:t>(</w:t>
      </w:r>
      <w:r w:rsidRPr="00106786">
        <w:t>，并计算这个括号内的表达式。</w:t>
      </w:r>
    </w:p>
    <w:p w14:paraId="0D903F50" w14:textId="77777777" w:rsidR="00106786" w:rsidRPr="00106786" w:rsidRDefault="00106786" w:rsidP="00106786">
      <w:pPr>
        <w:numPr>
          <w:ilvl w:val="2"/>
          <w:numId w:val="1"/>
        </w:numPr>
      </w:pPr>
      <w:r w:rsidRPr="00106786">
        <w:t xml:space="preserve">遇到数字或小数点，解析整个数字（包括小数），并将其推入 </w:t>
      </w:r>
      <w:r w:rsidRPr="00106786">
        <w:rPr>
          <w:b/>
          <w:bCs/>
        </w:rPr>
        <w:t>values</w:t>
      </w:r>
      <w:r w:rsidRPr="00106786">
        <w:t xml:space="preserve"> </w:t>
      </w:r>
      <w:proofErr w:type="gramStart"/>
      <w:r w:rsidRPr="00106786">
        <w:t>栈</w:t>
      </w:r>
      <w:proofErr w:type="gramEnd"/>
      <w:r w:rsidRPr="00106786">
        <w:t>。</w:t>
      </w:r>
    </w:p>
    <w:p w14:paraId="71D9A3B8" w14:textId="77777777" w:rsidR="00106786" w:rsidRPr="00106786" w:rsidRDefault="00106786" w:rsidP="00106786">
      <w:pPr>
        <w:numPr>
          <w:ilvl w:val="2"/>
          <w:numId w:val="1"/>
        </w:numPr>
      </w:pPr>
      <w:r w:rsidRPr="00106786">
        <w:t>遇到操作符，根据操作符的优先级决定是否立即计算</w:t>
      </w:r>
      <w:proofErr w:type="gramStart"/>
      <w:r w:rsidRPr="00106786">
        <w:t>栈</w:t>
      </w:r>
      <w:proofErr w:type="gramEnd"/>
      <w:r w:rsidRPr="00106786">
        <w:t xml:space="preserve">顶的表达式，或者将操作符推入 </w:t>
      </w:r>
      <w:r w:rsidRPr="00106786">
        <w:rPr>
          <w:b/>
          <w:bCs/>
        </w:rPr>
        <w:t>ops</w:t>
      </w:r>
      <w:r w:rsidRPr="00106786">
        <w:t xml:space="preserve"> </w:t>
      </w:r>
      <w:proofErr w:type="gramStart"/>
      <w:r w:rsidRPr="00106786">
        <w:t>栈</w:t>
      </w:r>
      <w:proofErr w:type="gramEnd"/>
      <w:r w:rsidRPr="00106786">
        <w:t>。</w:t>
      </w:r>
    </w:p>
    <w:p w14:paraId="456ACADF" w14:textId="77777777" w:rsidR="00106786" w:rsidRPr="00106786" w:rsidRDefault="00106786" w:rsidP="00106786">
      <w:pPr>
        <w:numPr>
          <w:ilvl w:val="2"/>
          <w:numId w:val="1"/>
        </w:numPr>
      </w:pPr>
      <w:r w:rsidRPr="00106786">
        <w:t xml:space="preserve">遇到非法字符，返回 </w:t>
      </w:r>
      <w:r w:rsidRPr="00106786">
        <w:rPr>
          <w:b/>
          <w:bCs/>
        </w:rPr>
        <w:t>NAN</w:t>
      </w:r>
      <w:r w:rsidRPr="00106786">
        <w:t>。</w:t>
      </w:r>
    </w:p>
    <w:p w14:paraId="2CF59EC3" w14:textId="77777777" w:rsidR="00106786" w:rsidRPr="00106786" w:rsidRDefault="00106786" w:rsidP="00106786">
      <w:pPr>
        <w:numPr>
          <w:ilvl w:val="0"/>
          <w:numId w:val="1"/>
        </w:numPr>
      </w:pPr>
      <w:r w:rsidRPr="00106786">
        <w:rPr>
          <w:b/>
          <w:bCs/>
        </w:rPr>
        <w:t>操作符应用 (</w:t>
      </w:r>
      <w:proofErr w:type="spellStart"/>
      <w:r w:rsidRPr="00106786">
        <w:rPr>
          <w:b/>
          <w:bCs/>
        </w:rPr>
        <w:t>applyOp</w:t>
      </w:r>
      <w:proofErr w:type="spellEnd"/>
      <w:r w:rsidRPr="00106786">
        <w:rPr>
          <w:b/>
          <w:bCs/>
        </w:rPr>
        <w:t>)：</w:t>
      </w:r>
    </w:p>
    <w:p w14:paraId="65D858D5" w14:textId="77777777" w:rsidR="00106786" w:rsidRPr="00106786" w:rsidRDefault="00106786" w:rsidP="00106786">
      <w:pPr>
        <w:numPr>
          <w:ilvl w:val="1"/>
          <w:numId w:val="1"/>
        </w:numPr>
      </w:pPr>
      <w:r w:rsidRPr="00106786">
        <w:t xml:space="preserve">根据传入的操作符 </w:t>
      </w:r>
      <w:r w:rsidRPr="00106786">
        <w:rPr>
          <w:b/>
          <w:bCs/>
        </w:rPr>
        <w:t>op</w:t>
      </w:r>
      <w:r w:rsidRPr="00106786">
        <w:t xml:space="preserve">，对两个操作数 </w:t>
      </w:r>
      <w:r w:rsidRPr="00106786">
        <w:rPr>
          <w:b/>
          <w:bCs/>
        </w:rPr>
        <w:t>a</w:t>
      </w:r>
      <w:r w:rsidRPr="00106786">
        <w:t xml:space="preserve"> 和 </w:t>
      </w:r>
      <w:r w:rsidRPr="00106786">
        <w:rPr>
          <w:b/>
          <w:bCs/>
        </w:rPr>
        <w:t>b</w:t>
      </w:r>
      <w:r w:rsidRPr="00106786">
        <w:t xml:space="preserve"> 进行相应的数学运算。</w:t>
      </w:r>
    </w:p>
    <w:p w14:paraId="37D4D3D9" w14:textId="77777777" w:rsidR="00106786" w:rsidRPr="00106786" w:rsidRDefault="00106786" w:rsidP="00106786">
      <w:pPr>
        <w:numPr>
          <w:ilvl w:val="1"/>
          <w:numId w:val="1"/>
        </w:numPr>
      </w:pPr>
      <w:r w:rsidRPr="00106786">
        <w:t>在执行运算前，检查是否会发生溢出或下溢。</w:t>
      </w:r>
    </w:p>
    <w:p w14:paraId="7ACFF7F5" w14:textId="77777777" w:rsidR="00106786" w:rsidRPr="00106786" w:rsidRDefault="00106786" w:rsidP="00106786">
      <w:pPr>
        <w:numPr>
          <w:ilvl w:val="1"/>
          <w:numId w:val="1"/>
        </w:numPr>
      </w:pPr>
      <w:r w:rsidRPr="00106786">
        <w:t>对于除法，还会检查除数是否为零。</w:t>
      </w:r>
    </w:p>
    <w:p w14:paraId="176860D3" w14:textId="77777777" w:rsidR="00106786" w:rsidRPr="00106786" w:rsidRDefault="00106786" w:rsidP="00106786">
      <w:pPr>
        <w:numPr>
          <w:ilvl w:val="1"/>
          <w:numId w:val="1"/>
        </w:numPr>
      </w:pPr>
      <w:r w:rsidRPr="00106786">
        <w:t xml:space="preserve">对于取模运算，使用 </w:t>
      </w:r>
      <w:proofErr w:type="spellStart"/>
      <w:r w:rsidRPr="00106786">
        <w:rPr>
          <w:b/>
          <w:bCs/>
        </w:rPr>
        <w:t>fmod</w:t>
      </w:r>
      <w:proofErr w:type="spellEnd"/>
      <w:r w:rsidRPr="00106786">
        <w:t xml:space="preserve"> 函数，并检查除数是否为零。</w:t>
      </w:r>
    </w:p>
    <w:p w14:paraId="1A574B02" w14:textId="77777777" w:rsidR="00106786" w:rsidRPr="00106786" w:rsidRDefault="00106786" w:rsidP="00106786">
      <w:pPr>
        <w:numPr>
          <w:ilvl w:val="0"/>
          <w:numId w:val="1"/>
        </w:numPr>
      </w:pPr>
      <w:r w:rsidRPr="00106786">
        <w:rPr>
          <w:b/>
          <w:bCs/>
        </w:rPr>
        <w:t>辅助函数：</w:t>
      </w:r>
    </w:p>
    <w:p w14:paraId="21E542BA" w14:textId="77777777" w:rsidR="00106786" w:rsidRPr="00106786" w:rsidRDefault="00106786" w:rsidP="00106786">
      <w:pPr>
        <w:numPr>
          <w:ilvl w:val="1"/>
          <w:numId w:val="1"/>
        </w:numPr>
      </w:pPr>
      <w:proofErr w:type="spellStart"/>
      <w:r w:rsidRPr="00106786">
        <w:rPr>
          <w:b/>
          <w:bCs/>
        </w:rPr>
        <w:t>getPrecedence</w:t>
      </w:r>
      <w:proofErr w:type="spellEnd"/>
      <w:r w:rsidRPr="00106786">
        <w:t>：返回操作符的优先级。</w:t>
      </w:r>
    </w:p>
    <w:p w14:paraId="733D997B" w14:textId="77777777" w:rsidR="00106786" w:rsidRPr="00106786" w:rsidRDefault="00106786" w:rsidP="00106786">
      <w:pPr>
        <w:numPr>
          <w:ilvl w:val="1"/>
          <w:numId w:val="1"/>
        </w:numPr>
      </w:pPr>
      <w:proofErr w:type="spellStart"/>
      <w:r w:rsidRPr="00106786">
        <w:rPr>
          <w:b/>
          <w:bCs/>
        </w:rPr>
        <w:t>isOperator</w:t>
      </w:r>
      <w:proofErr w:type="spellEnd"/>
      <w:r w:rsidRPr="00106786">
        <w:t>：检查一个字符是否是操作符。</w:t>
      </w:r>
    </w:p>
    <w:p w14:paraId="1D360191" w14:textId="77777777" w:rsidR="00106786" w:rsidRPr="00106786" w:rsidRDefault="00106786" w:rsidP="00106786">
      <w:pPr>
        <w:numPr>
          <w:ilvl w:val="1"/>
          <w:numId w:val="1"/>
        </w:numPr>
      </w:pPr>
      <w:proofErr w:type="spellStart"/>
      <w:r w:rsidRPr="00106786">
        <w:rPr>
          <w:b/>
          <w:bCs/>
        </w:rPr>
        <w:t>isNumber</w:t>
      </w:r>
      <w:proofErr w:type="spellEnd"/>
      <w:r w:rsidRPr="00106786">
        <w:t>：检查一个字符是否是数字或小数点。</w:t>
      </w:r>
    </w:p>
    <w:p w14:paraId="3BE6D125" w14:textId="77777777" w:rsidR="00106786" w:rsidRPr="00106786" w:rsidRDefault="00106786" w:rsidP="00106786">
      <w:r w:rsidRPr="00106786">
        <w:t>代码中的错误处理包括：</w:t>
      </w:r>
    </w:p>
    <w:p w14:paraId="20F25E7F" w14:textId="77777777" w:rsidR="00106786" w:rsidRPr="00106786" w:rsidRDefault="00106786" w:rsidP="00106786">
      <w:pPr>
        <w:numPr>
          <w:ilvl w:val="0"/>
          <w:numId w:val="2"/>
        </w:numPr>
      </w:pPr>
      <w:r w:rsidRPr="00106786">
        <w:t>如果操作数太大，可能导致溢出。</w:t>
      </w:r>
    </w:p>
    <w:p w14:paraId="0D1FF0C0" w14:textId="77777777" w:rsidR="00106786" w:rsidRPr="00106786" w:rsidRDefault="00106786" w:rsidP="00106786">
      <w:pPr>
        <w:numPr>
          <w:ilvl w:val="0"/>
          <w:numId w:val="2"/>
        </w:numPr>
      </w:pPr>
      <w:r w:rsidRPr="00106786">
        <w:t>如果操作数太小，可能导致下溢。</w:t>
      </w:r>
    </w:p>
    <w:p w14:paraId="1D63BB96" w14:textId="77777777" w:rsidR="00106786" w:rsidRPr="00106786" w:rsidRDefault="00106786" w:rsidP="00106786">
      <w:pPr>
        <w:numPr>
          <w:ilvl w:val="0"/>
          <w:numId w:val="2"/>
        </w:numPr>
      </w:pPr>
      <w:r w:rsidRPr="00106786">
        <w:t>如果除数为零，返回错误。</w:t>
      </w:r>
    </w:p>
    <w:p w14:paraId="1620280F" w14:textId="77777777" w:rsidR="00106786" w:rsidRPr="00106786" w:rsidRDefault="00106786" w:rsidP="00106786">
      <w:pPr>
        <w:numPr>
          <w:ilvl w:val="0"/>
          <w:numId w:val="2"/>
        </w:numPr>
      </w:pPr>
      <w:r w:rsidRPr="00106786">
        <w:t>如果表达式中有非法字符，返回错误。</w:t>
      </w:r>
    </w:p>
    <w:p w14:paraId="6AAD94A0" w14:textId="77777777" w:rsidR="00106786" w:rsidRPr="00106786" w:rsidRDefault="00106786" w:rsidP="00106786">
      <w:pPr>
        <w:numPr>
          <w:ilvl w:val="0"/>
          <w:numId w:val="2"/>
        </w:numPr>
      </w:pPr>
      <w:r w:rsidRPr="00106786">
        <w:t>如果括号不匹配，返回错误。</w:t>
      </w:r>
    </w:p>
    <w:p w14:paraId="202B9B6A" w14:textId="77777777" w:rsidR="00106786" w:rsidRPr="00106786" w:rsidRDefault="00106786" w:rsidP="00106786">
      <w:pPr>
        <w:numPr>
          <w:ilvl w:val="0"/>
          <w:numId w:val="2"/>
        </w:numPr>
      </w:pPr>
      <w:r w:rsidRPr="00106786">
        <w:t>如果小数点后面有多个小数点，返回错误。</w:t>
      </w:r>
    </w:p>
    <w:p w14:paraId="43F5EA74" w14:textId="77777777" w:rsidR="00106786" w:rsidRPr="00106786" w:rsidRDefault="00106786" w:rsidP="00106786">
      <w:r w:rsidRPr="00106786">
        <w:t>这个程序的设计允许它处理包含基本数学运算的表达式，并且能够处理一些常见的错误情况。然而，它并不是一个完整的解析器，因为它不支持一些更复杂的语法，例如函数调用、变量、或者更高级的数学运算。此外，它也没有实现一个完整的词法分析器和语法分析器，这在处理更复杂的语言结构时是必需的。</w:t>
      </w:r>
    </w:p>
    <w:p w14:paraId="787045EC" w14:textId="77777777" w:rsidR="009A7C5D" w:rsidRPr="00106786" w:rsidRDefault="009A7C5D"/>
    <w:sectPr w:rsidR="009A7C5D" w:rsidRPr="00106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0BD4C" w14:textId="77777777" w:rsidR="006620AD" w:rsidRDefault="006620AD" w:rsidP="00106786">
      <w:r>
        <w:separator/>
      </w:r>
    </w:p>
  </w:endnote>
  <w:endnote w:type="continuationSeparator" w:id="0">
    <w:p w14:paraId="1EC05605" w14:textId="77777777" w:rsidR="006620AD" w:rsidRDefault="006620AD" w:rsidP="0010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D8CC8" w14:textId="77777777" w:rsidR="006620AD" w:rsidRDefault="006620AD" w:rsidP="00106786">
      <w:r>
        <w:separator/>
      </w:r>
    </w:p>
  </w:footnote>
  <w:footnote w:type="continuationSeparator" w:id="0">
    <w:p w14:paraId="1B4A4F09" w14:textId="77777777" w:rsidR="006620AD" w:rsidRDefault="006620AD" w:rsidP="00106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E32B3"/>
    <w:multiLevelType w:val="multilevel"/>
    <w:tmpl w:val="803C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8D42A8"/>
    <w:multiLevelType w:val="multilevel"/>
    <w:tmpl w:val="ED90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704233">
    <w:abstractNumId w:val="1"/>
  </w:num>
  <w:num w:numId="2" w16cid:durableId="3454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9F"/>
    <w:rsid w:val="00106786"/>
    <w:rsid w:val="0037149F"/>
    <w:rsid w:val="006620AD"/>
    <w:rsid w:val="008805C2"/>
    <w:rsid w:val="009A7C5D"/>
    <w:rsid w:val="00F7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736A120-22A2-4744-8037-D3C76AE9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7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7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475</Characters>
  <Application>Microsoft Office Word</Application>
  <DocSecurity>0</DocSecurity>
  <Lines>22</Lines>
  <Paragraphs>32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SUN (20412574)</dc:creator>
  <cp:keywords/>
  <dc:description/>
  <cp:lastModifiedBy>Yuhan SUN (20412574)</cp:lastModifiedBy>
  <cp:revision>2</cp:revision>
  <dcterms:created xsi:type="dcterms:W3CDTF">2023-11-08T13:51:00Z</dcterms:created>
  <dcterms:modified xsi:type="dcterms:W3CDTF">2023-11-08T13:51:00Z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0a9069274806895f26d480656723eb74cdb435ed04d2c3c7c7fe8e596edd1e6c</vt:lpwstr>
  </property>
</Properties>
</file>