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C51B" w14:textId="77777777" w:rsidR="0057464C" w:rsidRDefault="006E3B47" w:rsidP="006E3B47">
      <w:pPr>
        <w:spacing w:beforeLines="50" w:before="156" w:line="300" w:lineRule="exact"/>
        <w:jc w:val="right"/>
        <w:rPr>
          <w:rFonts w:ascii="Arial Narrow" w:eastAsia="仿宋_GB2312" w:hAnsi="Arial Narrow"/>
          <w:szCs w:val="21"/>
        </w:rPr>
      </w:pPr>
      <w:r>
        <w:rPr>
          <w:rFonts w:ascii="仿宋_GB2312" w:eastAsia="仿宋_GB2312" w:hAnsi="Arial Narrow" w:hint="eastAsia"/>
          <w:szCs w:val="21"/>
        </w:rPr>
        <w:t>索引号：</w:t>
      </w:r>
      <w:r w:rsidRPr="006E3B47">
        <w:rPr>
          <w:rFonts w:ascii="Arial Narrow" w:eastAsia="仿宋_GB2312" w:hAnsi="Arial Narrow"/>
          <w:szCs w:val="21"/>
        </w:rPr>
        <w:t>B1-7</w:t>
      </w:r>
    </w:p>
    <w:p w14:paraId="3620863C" w14:textId="77777777" w:rsidR="006E3B47" w:rsidRPr="006E3B47" w:rsidRDefault="006E3B47" w:rsidP="006E3B47">
      <w:pPr>
        <w:spacing w:beforeLines="50" w:before="156" w:line="300" w:lineRule="exact"/>
        <w:jc w:val="right"/>
        <w:rPr>
          <w:rFonts w:ascii="仿宋_GB2312" w:eastAsia="仿宋_GB2312" w:hAnsi="Arial Narrow"/>
          <w:szCs w:val="21"/>
        </w:rPr>
      </w:pPr>
    </w:p>
    <w:p w14:paraId="18CA7514" w14:textId="23F93555" w:rsidR="0057464C" w:rsidRPr="00B51190" w:rsidRDefault="004C6B6D" w:rsidP="006E3B47">
      <w:pPr>
        <w:spacing w:beforeLines="50" w:before="156" w:afterLines="100" w:after="312"/>
        <w:ind w:firstLine="482"/>
        <w:jc w:val="center"/>
        <w:rPr>
          <w:rFonts w:ascii="仿宋_GB2312" w:eastAsia="仿宋_GB2312" w:hAnsi="Arial Narrow"/>
          <w:b/>
          <w:sz w:val="24"/>
        </w:rPr>
      </w:pPr>
      <w:r w:rsidRPr="004C6B6D">
        <w:rPr>
          <w:rFonts w:ascii="仿宋_GB2312" w:eastAsia="仿宋_GB2312" w:hAnsi="Arial Narrow" w:hint="eastAsia"/>
          <w:b/>
          <w:sz w:val="24"/>
        </w:rPr>
        <w:t>业务质量控制委员会会议记录</w:t>
      </w:r>
    </w:p>
    <w:p w14:paraId="29FA4C78" w14:textId="5E177249" w:rsidR="0057464C" w:rsidRPr="00B51190" w:rsidRDefault="0057464C" w:rsidP="006E3B47">
      <w:pPr>
        <w:spacing w:beforeLines="50" w:before="156" w:afterLines="100" w:after="312"/>
        <w:rPr>
          <w:rFonts w:ascii="仿宋_GB2312" w:eastAsia="仿宋_GB2312" w:hAnsi="Arial Narrow"/>
          <w:b/>
          <w:sz w:val="24"/>
        </w:rPr>
      </w:pPr>
      <w:r w:rsidRPr="00B51190">
        <w:rPr>
          <w:rFonts w:ascii="仿宋_GB2312" w:eastAsia="仿宋_GB2312" w:hAnsi="Arial Narrow" w:hint="eastAsia"/>
          <w:sz w:val="24"/>
        </w:rPr>
        <w:t>（</w:t>
      </w:r>
      <w:r w:rsidR="004C6B6D" w:rsidRPr="004C6B6D">
        <w:rPr>
          <w:rFonts w:ascii="仿宋_GB2312" w:eastAsia="仿宋_GB2312" w:hAnsi="Arial Narrow" w:hint="eastAsia"/>
          <w:sz w:val="24"/>
        </w:rPr>
        <w:t>说明：按有关规定，立项审核通过需与会委员全体表决赞成，如</w:t>
      </w:r>
      <w:proofErr w:type="gramStart"/>
      <w:r w:rsidR="004C6B6D" w:rsidRPr="004C6B6D">
        <w:rPr>
          <w:rFonts w:ascii="仿宋_GB2312" w:eastAsia="仿宋_GB2312" w:hAnsi="Arial Narrow" w:hint="eastAsia"/>
          <w:sz w:val="24"/>
        </w:rPr>
        <w:t>遇委员</w:t>
      </w:r>
      <w:proofErr w:type="gramEnd"/>
      <w:r w:rsidR="004C6B6D" w:rsidRPr="004C6B6D">
        <w:rPr>
          <w:rFonts w:ascii="仿宋_GB2312" w:eastAsia="仿宋_GB2312" w:hAnsi="Arial Narrow" w:hint="eastAsia"/>
          <w:sz w:val="24"/>
        </w:rPr>
        <w:t>不同意，则立项不予通过。审核未通过的，申请人仍应提交本会议记录。不予通过的会议记录（原件）由质量风险管理部留存。</w:t>
      </w:r>
      <w:r w:rsidRPr="00B51190">
        <w:rPr>
          <w:rFonts w:ascii="仿宋_GB2312" w:eastAsia="仿宋_GB2312" w:hAnsi="宋体" w:cs="宋体" w:hint="eastAsia"/>
          <w:sz w:val="24"/>
        </w:rPr>
        <w:t>）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5"/>
        <w:gridCol w:w="6499"/>
      </w:tblGrid>
      <w:tr w:rsidR="0057464C" w:rsidRPr="00B51190" w14:paraId="6E761139" w14:textId="77777777" w:rsidTr="004C6B6D">
        <w:trPr>
          <w:trHeight w:val="524"/>
        </w:trPr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546706" w14:textId="77777777" w:rsidR="0057464C" w:rsidRPr="00B51190" w:rsidRDefault="0057464C" w:rsidP="006E3B47">
            <w:pPr>
              <w:widowControl/>
              <w:spacing w:afterLines="50" w:after="156" w:line="300" w:lineRule="exact"/>
              <w:ind w:leftChars="-1" w:left="-2" w:firstLine="1"/>
              <w:jc w:val="left"/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2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会议编号：</w:t>
            </w:r>
          </w:p>
        </w:tc>
        <w:tc>
          <w:tcPr>
            <w:tcW w:w="649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0F2F8" w14:textId="77777777" w:rsidR="0057464C" w:rsidRPr="00B51190" w:rsidRDefault="0057464C" w:rsidP="006E3B47">
            <w:pPr>
              <w:spacing w:afterLines="50" w:after="156" w:line="300" w:lineRule="exact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  <w:r w:rsidRPr="00B51190"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  <w:t>20XX-XXX-X</w:t>
            </w:r>
            <w:r w:rsidRPr="00B51190"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  <w:t>（由会议秘书填写）</w:t>
            </w:r>
          </w:p>
        </w:tc>
      </w:tr>
      <w:tr w:rsidR="0057464C" w:rsidRPr="00B51190" w14:paraId="2E7C6EF8" w14:textId="77777777" w:rsidTr="004C6B6D">
        <w:trPr>
          <w:trHeight w:val="524"/>
        </w:trPr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FB5A9" w14:textId="77777777" w:rsidR="0057464C" w:rsidRPr="00B51190" w:rsidRDefault="0057464C" w:rsidP="006E3B47">
            <w:pPr>
              <w:widowControl/>
              <w:spacing w:afterLines="50" w:after="156" w:line="300" w:lineRule="exact"/>
              <w:ind w:leftChars="-1" w:left="-2" w:firstLine="1"/>
              <w:jc w:val="left"/>
              <w:rPr>
                <w:rFonts w:ascii="Arial Narrow" w:eastAsia="仿宋_GB2312" w:hAnsi="Arial Narrow"/>
                <w:b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项目名称：</w:t>
            </w:r>
          </w:p>
        </w:tc>
        <w:tc>
          <w:tcPr>
            <w:tcW w:w="649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68FB46" w14:textId="77777777" w:rsidR="0057464C" w:rsidRPr="00B51190" w:rsidRDefault="0057464C" w:rsidP="006E3B47">
            <w:pPr>
              <w:spacing w:afterLines="50" w:after="156" w:line="300" w:lineRule="exact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57464C" w:rsidRPr="00B51190" w14:paraId="6CAB5409" w14:textId="77777777" w:rsidTr="004C6B6D">
        <w:trPr>
          <w:trHeight w:val="454"/>
        </w:trPr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B9DEF5" w14:textId="77777777" w:rsidR="0057464C" w:rsidRPr="00B51190" w:rsidRDefault="0057464C" w:rsidP="006E3B47">
            <w:pPr>
              <w:widowControl/>
              <w:spacing w:afterLines="50" w:after="156" w:line="300" w:lineRule="exact"/>
              <w:ind w:firstLineChars="45" w:firstLine="108"/>
              <w:jc w:val="left"/>
              <w:rPr>
                <w:rFonts w:ascii="Arial Narrow" w:eastAsia="仿宋_GB2312" w:hAnsi="Arial Narrow"/>
                <w:b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  <w:t>业务性质：</w:t>
            </w:r>
          </w:p>
        </w:tc>
        <w:tc>
          <w:tcPr>
            <w:tcW w:w="6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AB460D" w14:textId="77777777" w:rsidR="0057464C" w:rsidRPr="00B51190" w:rsidRDefault="0057464C" w:rsidP="006E3B47">
            <w:pPr>
              <w:widowControl/>
              <w:spacing w:afterLines="50" w:after="156" w:line="300" w:lineRule="exact"/>
              <w:ind w:firstLineChars="45" w:firstLine="108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57464C" w:rsidRPr="00B51190" w14:paraId="21562519" w14:textId="77777777" w:rsidTr="004C6B6D">
        <w:trPr>
          <w:trHeight w:val="454"/>
        </w:trPr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C3CC04" w14:textId="77777777" w:rsidR="0057464C" w:rsidRPr="00B51190" w:rsidRDefault="0057464C" w:rsidP="006E3B47">
            <w:pPr>
              <w:widowControl/>
              <w:spacing w:afterLines="50" w:after="156" w:line="300" w:lineRule="exact"/>
              <w:ind w:firstLineChars="45" w:firstLine="108"/>
              <w:jc w:val="left"/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  <w:t>立项办公室：</w:t>
            </w:r>
          </w:p>
        </w:tc>
        <w:tc>
          <w:tcPr>
            <w:tcW w:w="6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767AEA" w14:textId="77777777" w:rsidR="0057464C" w:rsidRPr="00B51190" w:rsidRDefault="0057464C" w:rsidP="006E3B47">
            <w:pPr>
              <w:widowControl/>
              <w:spacing w:afterLines="50" w:after="156" w:line="300" w:lineRule="exact"/>
              <w:ind w:firstLineChars="45" w:firstLine="108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57464C" w:rsidRPr="00B51190" w14:paraId="19C1A391" w14:textId="77777777" w:rsidTr="004C6B6D">
        <w:trPr>
          <w:trHeight w:val="454"/>
        </w:trPr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D9EB81" w14:textId="77777777" w:rsidR="0057464C" w:rsidRPr="00B51190" w:rsidRDefault="0057464C" w:rsidP="006E3B47">
            <w:pPr>
              <w:widowControl/>
              <w:spacing w:afterLines="50" w:after="156" w:line="300" w:lineRule="exact"/>
              <w:ind w:firstLineChars="45" w:firstLine="108"/>
              <w:jc w:val="left"/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  <w:t>拟承做合伙人：</w:t>
            </w:r>
          </w:p>
        </w:tc>
        <w:tc>
          <w:tcPr>
            <w:tcW w:w="64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2C68EA" w14:textId="77777777" w:rsidR="0057464C" w:rsidRPr="00B51190" w:rsidRDefault="0057464C" w:rsidP="006E3B47">
            <w:pPr>
              <w:widowControl/>
              <w:spacing w:afterLines="50" w:after="156" w:line="300" w:lineRule="exact"/>
              <w:ind w:firstLineChars="45" w:firstLine="108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57464C" w:rsidRPr="00B51190" w14:paraId="296DDB87" w14:textId="77777777" w:rsidTr="004C6B6D">
        <w:trPr>
          <w:trHeight w:val="2451"/>
        </w:trPr>
        <w:tc>
          <w:tcPr>
            <w:tcW w:w="841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CA65A" w14:textId="77777777" w:rsidR="0057464C" w:rsidRPr="00B51190" w:rsidRDefault="0057464C" w:rsidP="006E3B47">
            <w:pPr>
              <w:widowControl/>
              <w:spacing w:afterLines="50" w:after="156"/>
              <w:jc w:val="left"/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2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讨论内容记录：</w:t>
            </w:r>
          </w:p>
          <w:p w14:paraId="6D70A45C" w14:textId="77777777" w:rsidR="004C6B6D" w:rsidRPr="004C6B6D" w:rsidRDefault="004C6B6D" w:rsidP="004C6B6D">
            <w:pPr>
              <w:widowControl/>
              <w:spacing w:afterLines="50" w:after="156"/>
              <w:jc w:val="left"/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</w:pPr>
            <w:r w:rsidRPr="004C6B6D"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  <w:t>一、会议时间及会议形式</w:t>
            </w:r>
          </w:p>
          <w:p w14:paraId="155E3FF5" w14:textId="77777777" w:rsidR="004C6B6D" w:rsidRPr="004C6B6D" w:rsidRDefault="004C6B6D" w:rsidP="004C6B6D">
            <w:pPr>
              <w:widowControl/>
              <w:spacing w:afterLines="50" w:after="156"/>
              <w:jc w:val="left"/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</w:pPr>
            <w:r w:rsidRPr="004C6B6D"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  <w:t>二、召集委员及与会委员</w:t>
            </w:r>
          </w:p>
          <w:p w14:paraId="5BC84815" w14:textId="77777777" w:rsidR="004C6B6D" w:rsidRPr="004C6B6D" w:rsidRDefault="004C6B6D" w:rsidP="004C6B6D">
            <w:pPr>
              <w:widowControl/>
              <w:spacing w:afterLines="50" w:after="156"/>
              <w:jc w:val="left"/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</w:pPr>
            <w:r w:rsidRPr="004C6B6D"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  <w:t>三、列席会议人员</w:t>
            </w:r>
          </w:p>
          <w:p w14:paraId="2D8242AB" w14:textId="77777777" w:rsidR="004C6B6D" w:rsidRPr="004C6B6D" w:rsidRDefault="004C6B6D" w:rsidP="004C6B6D">
            <w:pPr>
              <w:widowControl/>
              <w:spacing w:afterLines="50" w:after="156"/>
              <w:jc w:val="left"/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</w:pPr>
            <w:r w:rsidRPr="004C6B6D"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  <w:t>四、项目概述（包括委托目的、主要风险及应对措施）</w:t>
            </w:r>
          </w:p>
          <w:p w14:paraId="185FAC9E" w14:textId="79446951" w:rsidR="0057464C" w:rsidRPr="00B51190" w:rsidRDefault="004C6B6D" w:rsidP="004C6B6D">
            <w:pPr>
              <w:spacing w:afterLines="50" w:after="156"/>
              <w:jc w:val="left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4C6B6D"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  <w:t>五、会议讨论事项（主要针对项目重大事项，避免不必要或重复事项，涉及委员相同或</w:t>
            </w:r>
            <w:proofErr w:type="gramStart"/>
            <w:r w:rsidRPr="004C6B6D"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  <w:t>相近关注</w:t>
            </w:r>
            <w:proofErr w:type="gramEnd"/>
            <w:r w:rsidRPr="004C6B6D"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  <w:t>事项需要合并，杜绝重复罗列和冗长堆积）</w:t>
            </w:r>
          </w:p>
        </w:tc>
      </w:tr>
      <w:tr w:rsidR="004C6B6D" w:rsidRPr="00B51190" w14:paraId="7689329C" w14:textId="77777777" w:rsidTr="004C6B6D">
        <w:trPr>
          <w:trHeight w:val="628"/>
        </w:trPr>
        <w:tc>
          <w:tcPr>
            <w:tcW w:w="841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B7A8C" w14:textId="24B88B9C" w:rsidR="004C6B6D" w:rsidRPr="00B51190" w:rsidRDefault="004C6B6D" w:rsidP="006E3B47">
            <w:pPr>
              <w:spacing w:afterLines="50" w:after="156"/>
              <w:jc w:val="left"/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</w:pPr>
            <w:r w:rsidRPr="004C6B6D"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  <w:t>会议结论：</w:t>
            </w:r>
          </w:p>
        </w:tc>
      </w:tr>
      <w:tr w:rsidR="004C6B6D" w:rsidRPr="00B51190" w14:paraId="1474EE13" w14:textId="77777777" w:rsidTr="004C6B6D">
        <w:trPr>
          <w:trHeight w:val="628"/>
        </w:trPr>
        <w:tc>
          <w:tcPr>
            <w:tcW w:w="841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2EFC4" w14:textId="5A54293F" w:rsidR="004C6B6D" w:rsidRPr="00B51190" w:rsidRDefault="004C6B6D" w:rsidP="006E3B47">
            <w:pPr>
              <w:spacing w:afterLines="50" w:after="156"/>
              <w:jc w:val="left"/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</w:pPr>
            <w:r w:rsidRPr="004C6B6D"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  <w:t>不同意立项的理由：</w:t>
            </w:r>
          </w:p>
        </w:tc>
      </w:tr>
      <w:tr w:rsidR="0057464C" w:rsidRPr="00B51190" w14:paraId="4B23E866" w14:textId="77777777" w:rsidTr="004C6B6D">
        <w:trPr>
          <w:trHeight w:val="628"/>
        </w:trPr>
        <w:tc>
          <w:tcPr>
            <w:tcW w:w="841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4E6B7" w14:textId="1D098F76" w:rsidR="0057464C" w:rsidRPr="00B51190" w:rsidRDefault="004C6B6D" w:rsidP="006E3B47">
            <w:pPr>
              <w:spacing w:afterLines="50" w:after="156"/>
              <w:jc w:val="left"/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2"/>
              </w:rPr>
            </w:pPr>
            <w:r w:rsidRPr="004C6B6D"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  <w:t>提请项目</w:t>
            </w:r>
            <w:proofErr w:type="gramStart"/>
            <w:r w:rsidRPr="004C6B6D"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  <w:t>组关注</w:t>
            </w:r>
            <w:proofErr w:type="gramEnd"/>
            <w:r w:rsidRPr="004C6B6D"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  <w:t>事项（适用于立项通过项目，如有）：</w:t>
            </w:r>
          </w:p>
        </w:tc>
      </w:tr>
    </w:tbl>
    <w:p w14:paraId="3B977CCD" w14:textId="77777777" w:rsidR="0057464C" w:rsidRPr="00B51190" w:rsidRDefault="0057464C" w:rsidP="006E3B47">
      <w:pPr>
        <w:spacing w:beforeLines="100" w:before="312"/>
        <w:rPr>
          <w:rFonts w:ascii="仿宋_GB2312" w:eastAsia="仿宋_GB2312" w:hAnsi="Arial Narrow"/>
          <w:sz w:val="24"/>
        </w:rPr>
      </w:pPr>
      <w:r w:rsidRPr="00B51190">
        <w:rPr>
          <w:rFonts w:ascii="仿宋_GB2312" w:eastAsia="仿宋_GB2312" w:hAnsi="Arial Narrow" w:hint="eastAsia"/>
          <w:sz w:val="24"/>
        </w:rPr>
        <w:t>记录人：                                    日期：</w:t>
      </w:r>
    </w:p>
    <w:p w14:paraId="3D9BA5F4" w14:textId="77777777" w:rsidR="0057464C" w:rsidRPr="00B51190" w:rsidRDefault="0057464C" w:rsidP="006E3B47">
      <w:pPr>
        <w:spacing w:beforeLines="100" w:before="312"/>
        <w:rPr>
          <w:rFonts w:ascii="仿宋_GB2312" w:eastAsia="仿宋_GB2312" w:hAnsi="Arial Narrow"/>
          <w:sz w:val="24"/>
        </w:rPr>
      </w:pPr>
      <w:r w:rsidRPr="00B51190">
        <w:rPr>
          <w:rFonts w:ascii="仿宋_GB2312" w:eastAsia="仿宋_GB2312" w:hAnsi="Arial Narrow"/>
          <w:sz w:val="24"/>
        </w:rPr>
        <w:br w:type="page"/>
      </w:r>
    </w:p>
    <w:p w14:paraId="173A678C" w14:textId="48DFC2B4" w:rsidR="0057464C" w:rsidRPr="00B51190" w:rsidRDefault="004C6B6D" w:rsidP="006E3B47">
      <w:pPr>
        <w:spacing w:beforeLines="50" w:before="156" w:afterLines="100" w:after="312"/>
        <w:ind w:firstLine="482"/>
        <w:jc w:val="center"/>
        <w:rPr>
          <w:rFonts w:ascii="仿宋_GB2312" w:eastAsia="仿宋_GB2312" w:hAnsi="Arial Narrow"/>
          <w:b/>
          <w:sz w:val="24"/>
        </w:rPr>
      </w:pPr>
      <w:r w:rsidRPr="004C6B6D">
        <w:rPr>
          <w:rFonts w:ascii="仿宋_GB2312" w:eastAsia="仿宋_GB2312" w:hAnsi="Arial Narrow" w:hint="eastAsia"/>
          <w:b/>
          <w:sz w:val="24"/>
        </w:rPr>
        <w:lastRenderedPageBreak/>
        <w:t>业务质量控制委员会会议记录（签字页</w:t>
      </w:r>
      <w:r w:rsidR="0057464C" w:rsidRPr="00B51190">
        <w:rPr>
          <w:rFonts w:ascii="仿宋_GB2312" w:eastAsia="仿宋_GB2312" w:hAnsi="Arial Narrow" w:hint="eastAsia"/>
          <w:b/>
          <w:sz w:val="24"/>
        </w:rPr>
        <w:t>）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2"/>
        <w:gridCol w:w="3078"/>
        <w:gridCol w:w="1661"/>
        <w:gridCol w:w="1763"/>
      </w:tblGrid>
      <w:tr w:rsidR="0057464C" w:rsidRPr="00B51190" w14:paraId="1F288DA6" w14:textId="77777777" w:rsidTr="004C6B6D">
        <w:trPr>
          <w:trHeight w:val="524"/>
        </w:trPr>
        <w:tc>
          <w:tcPr>
            <w:tcW w:w="191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31A89" w14:textId="77777777" w:rsidR="0057464C" w:rsidRPr="00B51190" w:rsidRDefault="0057464C" w:rsidP="006E3B47">
            <w:pPr>
              <w:widowControl/>
              <w:spacing w:afterLines="50" w:after="156" w:line="300" w:lineRule="exact"/>
              <w:ind w:leftChars="-1" w:left="-2" w:firstLine="1"/>
              <w:jc w:val="left"/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2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会议编号：</w:t>
            </w:r>
          </w:p>
        </w:tc>
        <w:tc>
          <w:tcPr>
            <w:tcW w:w="6502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DC7D9" w14:textId="77777777" w:rsidR="0057464C" w:rsidRPr="00B51190" w:rsidRDefault="0057464C" w:rsidP="006E3B47">
            <w:pPr>
              <w:spacing w:afterLines="50" w:after="156" w:line="300" w:lineRule="exact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  <w:r w:rsidRPr="00B51190"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  <w:t>20XX-XXX-X</w:t>
            </w:r>
          </w:p>
        </w:tc>
      </w:tr>
      <w:tr w:rsidR="0057464C" w:rsidRPr="00B51190" w14:paraId="4DCDC033" w14:textId="77777777" w:rsidTr="004C6B6D">
        <w:trPr>
          <w:trHeight w:val="524"/>
        </w:trPr>
        <w:tc>
          <w:tcPr>
            <w:tcW w:w="191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EED85" w14:textId="77777777" w:rsidR="0057464C" w:rsidRPr="00B51190" w:rsidRDefault="0057464C" w:rsidP="006E3B47">
            <w:pPr>
              <w:widowControl/>
              <w:spacing w:afterLines="50" w:after="156" w:line="300" w:lineRule="exact"/>
              <w:ind w:leftChars="-1" w:left="-2" w:firstLine="1"/>
              <w:jc w:val="left"/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2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会议时间：</w:t>
            </w:r>
          </w:p>
        </w:tc>
        <w:tc>
          <w:tcPr>
            <w:tcW w:w="6502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B0DD0" w14:textId="77777777" w:rsidR="0057464C" w:rsidRPr="00B51190" w:rsidRDefault="0057464C" w:rsidP="006E3B47">
            <w:pPr>
              <w:spacing w:afterLines="50" w:after="156" w:line="300" w:lineRule="exact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57464C" w:rsidRPr="00B51190" w14:paraId="29FEF07B" w14:textId="77777777" w:rsidTr="004C6B6D">
        <w:trPr>
          <w:trHeight w:val="524"/>
        </w:trPr>
        <w:tc>
          <w:tcPr>
            <w:tcW w:w="191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343FC" w14:textId="77777777" w:rsidR="0057464C" w:rsidRPr="00B51190" w:rsidRDefault="0057464C" w:rsidP="006E3B47">
            <w:pPr>
              <w:widowControl/>
              <w:spacing w:afterLines="50" w:after="156" w:line="300" w:lineRule="exact"/>
              <w:ind w:leftChars="-1" w:left="-2" w:firstLine="1"/>
              <w:jc w:val="left"/>
              <w:rPr>
                <w:rFonts w:ascii="Arial Narrow" w:eastAsia="仿宋_GB2312" w:hAnsi="Arial Narrow"/>
                <w:b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项目名称：</w:t>
            </w:r>
          </w:p>
        </w:tc>
        <w:tc>
          <w:tcPr>
            <w:tcW w:w="6502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4041F" w14:textId="77777777" w:rsidR="0057464C" w:rsidRPr="00B51190" w:rsidRDefault="0057464C" w:rsidP="006E3B47">
            <w:pPr>
              <w:spacing w:afterLines="50" w:after="156" w:line="300" w:lineRule="exact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57464C" w:rsidRPr="00B51190" w14:paraId="79135402" w14:textId="77777777" w:rsidTr="004C6B6D">
        <w:trPr>
          <w:trHeight w:val="454"/>
        </w:trPr>
        <w:tc>
          <w:tcPr>
            <w:tcW w:w="1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5C62A5" w14:textId="77777777" w:rsidR="0057464C" w:rsidRPr="00B51190" w:rsidRDefault="0057464C" w:rsidP="006E3B47">
            <w:pPr>
              <w:widowControl/>
              <w:spacing w:afterLines="50" w:after="156" w:line="300" w:lineRule="exact"/>
              <w:ind w:firstLineChars="45" w:firstLine="108"/>
              <w:jc w:val="left"/>
              <w:rPr>
                <w:rFonts w:ascii="Arial Narrow" w:eastAsia="仿宋_GB2312" w:hAnsi="Arial Narrow"/>
                <w:b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  <w:t>业务性质：：</w:t>
            </w:r>
          </w:p>
        </w:tc>
        <w:tc>
          <w:tcPr>
            <w:tcW w:w="650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41241D" w14:textId="77777777" w:rsidR="0057464C" w:rsidRPr="00B51190" w:rsidRDefault="0057464C" w:rsidP="006E3B47">
            <w:pPr>
              <w:widowControl/>
              <w:spacing w:afterLines="50" w:after="156" w:line="300" w:lineRule="exact"/>
              <w:ind w:firstLineChars="45" w:firstLine="108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57464C" w:rsidRPr="00B51190" w14:paraId="1BE9A075" w14:textId="77777777" w:rsidTr="004C6B6D">
        <w:trPr>
          <w:trHeight w:val="454"/>
        </w:trPr>
        <w:tc>
          <w:tcPr>
            <w:tcW w:w="1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8ACB02" w14:textId="77777777" w:rsidR="0057464C" w:rsidRPr="00B51190" w:rsidRDefault="0057464C" w:rsidP="006E3B47">
            <w:pPr>
              <w:widowControl/>
              <w:spacing w:afterLines="50" w:after="156" w:line="300" w:lineRule="exact"/>
              <w:ind w:firstLineChars="45" w:firstLine="108"/>
              <w:jc w:val="left"/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  <w:t>立项办公室：</w:t>
            </w:r>
          </w:p>
        </w:tc>
        <w:tc>
          <w:tcPr>
            <w:tcW w:w="650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9AF659" w14:textId="77777777" w:rsidR="0057464C" w:rsidRPr="00B51190" w:rsidRDefault="0057464C" w:rsidP="006E3B47">
            <w:pPr>
              <w:widowControl/>
              <w:spacing w:afterLines="50" w:after="156" w:line="300" w:lineRule="exact"/>
              <w:ind w:firstLineChars="45" w:firstLine="108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57464C" w:rsidRPr="00B51190" w14:paraId="3BCFD403" w14:textId="77777777" w:rsidTr="004C6B6D">
        <w:trPr>
          <w:trHeight w:val="454"/>
        </w:trPr>
        <w:tc>
          <w:tcPr>
            <w:tcW w:w="1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BD6019" w14:textId="77777777" w:rsidR="0057464C" w:rsidRPr="00B51190" w:rsidRDefault="0057464C" w:rsidP="006E3B47">
            <w:pPr>
              <w:widowControl/>
              <w:spacing w:afterLines="50" w:after="156" w:line="300" w:lineRule="exact"/>
              <w:ind w:firstLineChars="45" w:firstLine="108"/>
              <w:jc w:val="left"/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  <w:t>拟承做合伙人：</w:t>
            </w:r>
          </w:p>
        </w:tc>
        <w:tc>
          <w:tcPr>
            <w:tcW w:w="650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1C96BE" w14:textId="77777777" w:rsidR="0057464C" w:rsidRPr="00B51190" w:rsidRDefault="0057464C" w:rsidP="006E3B47">
            <w:pPr>
              <w:widowControl/>
              <w:spacing w:afterLines="50" w:after="156" w:line="300" w:lineRule="exact"/>
              <w:ind w:firstLineChars="45" w:firstLine="108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57464C" w:rsidRPr="00B51190" w14:paraId="4E25576A" w14:textId="77777777" w:rsidTr="004C6B6D">
        <w:trPr>
          <w:trHeight w:val="478"/>
        </w:trPr>
        <w:tc>
          <w:tcPr>
            <w:tcW w:w="499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79ED26" w14:textId="77777777" w:rsidR="004C6B6D" w:rsidRPr="004C6B6D" w:rsidRDefault="004C6B6D" w:rsidP="004C6B6D">
            <w:pPr>
              <w:widowControl/>
              <w:spacing w:afterLines="50" w:after="156"/>
              <w:jc w:val="center"/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4C6B6D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业务质量控制委员会与会委员意见</w:t>
            </w:r>
          </w:p>
          <w:p w14:paraId="76A312CC" w14:textId="348BC7DC" w:rsidR="0057464C" w:rsidRPr="00B51190" w:rsidRDefault="004C6B6D" w:rsidP="004C6B6D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2"/>
              </w:rPr>
            </w:pPr>
            <w:r w:rsidRPr="004C6B6D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（以下签署同意或不同意。如“不同意”，应有相关理由或说明）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5206E" w14:textId="77777777" w:rsidR="0057464C" w:rsidRPr="00B51190" w:rsidRDefault="0057464C" w:rsidP="006E3B4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签</w:t>
            </w:r>
            <w:r w:rsidRPr="00B51190"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2"/>
              </w:rPr>
              <w:t xml:space="preserve">  </w:t>
            </w: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名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A13C5" w14:textId="77777777" w:rsidR="0057464C" w:rsidRPr="00B51190" w:rsidRDefault="0057464C" w:rsidP="006E3B4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日</w:t>
            </w:r>
            <w:r w:rsidRPr="00B51190"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2"/>
              </w:rPr>
              <w:t xml:space="preserve">  </w:t>
            </w: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期</w:t>
            </w:r>
          </w:p>
        </w:tc>
      </w:tr>
      <w:tr w:rsidR="0057464C" w:rsidRPr="00B51190" w14:paraId="0DB59A5F" w14:textId="77777777" w:rsidTr="004C6B6D">
        <w:trPr>
          <w:trHeight w:val="461"/>
        </w:trPr>
        <w:tc>
          <w:tcPr>
            <w:tcW w:w="499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97581A" w14:textId="77777777" w:rsidR="0057464C" w:rsidRPr="00B51190" w:rsidRDefault="0057464C" w:rsidP="006E3B4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B81B7" w14:textId="77777777" w:rsidR="0057464C" w:rsidRPr="00B51190" w:rsidRDefault="0057464C" w:rsidP="006E3B47">
            <w:pPr>
              <w:widowControl/>
              <w:spacing w:afterLines="50" w:after="156"/>
              <w:jc w:val="right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BF9A9" w14:textId="77777777" w:rsidR="0057464C" w:rsidRPr="00B51190" w:rsidRDefault="0057464C" w:rsidP="006E3B47">
            <w:pPr>
              <w:widowControl/>
              <w:spacing w:afterLines="50" w:after="156"/>
              <w:jc w:val="right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57464C" w:rsidRPr="00B51190" w14:paraId="336B8FF0" w14:textId="77777777" w:rsidTr="004C6B6D">
        <w:trPr>
          <w:trHeight w:val="461"/>
        </w:trPr>
        <w:tc>
          <w:tcPr>
            <w:tcW w:w="499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EFD70D" w14:textId="77777777" w:rsidR="0057464C" w:rsidRPr="00B51190" w:rsidRDefault="0057464C" w:rsidP="006E3B4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9CB77" w14:textId="77777777" w:rsidR="0057464C" w:rsidRPr="00B51190" w:rsidRDefault="0057464C" w:rsidP="006E3B47">
            <w:pPr>
              <w:widowControl/>
              <w:spacing w:afterLines="50" w:after="156"/>
              <w:jc w:val="right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F617C" w14:textId="77777777" w:rsidR="0057464C" w:rsidRPr="00B51190" w:rsidRDefault="0057464C" w:rsidP="006E3B47">
            <w:pPr>
              <w:widowControl/>
              <w:spacing w:afterLines="50" w:after="156"/>
              <w:jc w:val="right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57464C" w:rsidRPr="00B51190" w14:paraId="7AEA2B62" w14:textId="77777777" w:rsidTr="004C6B6D">
        <w:trPr>
          <w:trHeight w:val="461"/>
        </w:trPr>
        <w:tc>
          <w:tcPr>
            <w:tcW w:w="499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7DC560" w14:textId="77777777" w:rsidR="0057464C" w:rsidRPr="00B51190" w:rsidRDefault="0057464C" w:rsidP="006E3B4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9CFE3" w14:textId="77777777" w:rsidR="0057464C" w:rsidRPr="00B51190" w:rsidRDefault="0057464C" w:rsidP="006E3B47">
            <w:pPr>
              <w:widowControl/>
              <w:spacing w:afterLines="50" w:after="156"/>
              <w:jc w:val="right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91366" w14:textId="77777777" w:rsidR="0057464C" w:rsidRPr="00B51190" w:rsidRDefault="0057464C" w:rsidP="006E3B47">
            <w:pPr>
              <w:widowControl/>
              <w:spacing w:afterLines="50" w:after="156"/>
              <w:jc w:val="right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57464C" w:rsidRPr="00B51190" w14:paraId="52389DE4" w14:textId="77777777" w:rsidTr="004C6B6D">
        <w:trPr>
          <w:trHeight w:val="461"/>
        </w:trPr>
        <w:tc>
          <w:tcPr>
            <w:tcW w:w="499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8F4E35" w14:textId="77777777" w:rsidR="0057464C" w:rsidRPr="00B51190" w:rsidRDefault="0057464C" w:rsidP="006E3B4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召集委员意见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8079F" w14:textId="77777777" w:rsidR="0057464C" w:rsidRPr="00B51190" w:rsidRDefault="0057464C" w:rsidP="006E3B4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9135D" w14:textId="77777777" w:rsidR="0057464C" w:rsidRPr="00B51190" w:rsidRDefault="0057464C" w:rsidP="006E3B4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日</w:t>
            </w:r>
            <w:r w:rsidRPr="00B51190"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2"/>
              </w:rPr>
              <w:t xml:space="preserve">  </w:t>
            </w:r>
            <w:r w:rsidRPr="00B51190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期</w:t>
            </w:r>
          </w:p>
        </w:tc>
      </w:tr>
      <w:tr w:rsidR="0057464C" w:rsidRPr="00B51190" w14:paraId="7A9A8F38" w14:textId="77777777" w:rsidTr="004C6B6D">
        <w:trPr>
          <w:trHeight w:val="461"/>
        </w:trPr>
        <w:tc>
          <w:tcPr>
            <w:tcW w:w="499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0E1C20" w14:textId="77777777" w:rsidR="0057464C" w:rsidRPr="00B51190" w:rsidRDefault="0057464C" w:rsidP="006E3B4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b/>
                <w:kern w:val="0"/>
                <w:sz w:val="24"/>
                <w:szCs w:val="21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9F1D5" w14:textId="77777777" w:rsidR="0057464C" w:rsidRPr="00B51190" w:rsidRDefault="0057464C" w:rsidP="006E3B4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F5C09" w14:textId="77777777" w:rsidR="0057464C" w:rsidRPr="00B51190" w:rsidRDefault="0057464C" w:rsidP="006E3B4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</w:p>
        </w:tc>
      </w:tr>
    </w:tbl>
    <w:p w14:paraId="2564AA69" w14:textId="77777777" w:rsidR="003112BA" w:rsidRDefault="003112BA" w:rsidP="0057464C"/>
    <w:sectPr w:rsidR="003112BA" w:rsidSect="007C3E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B8F12" w14:textId="77777777" w:rsidR="00DC4010" w:rsidRDefault="00DC4010" w:rsidP="006E3B47">
      <w:r>
        <w:separator/>
      </w:r>
    </w:p>
  </w:endnote>
  <w:endnote w:type="continuationSeparator" w:id="0">
    <w:p w14:paraId="3089DF47" w14:textId="77777777" w:rsidR="00DC4010" w:rsidRDefault="00DC4010" w:rsidP="006E3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5DAA4" w14:textId="77777777" w:rsidR="00DC4010" w:rsidRDefault="00DC4010" w:rsidP="006E3B47">
      <w:r>
        <w:separator/>
      </w:r>
    </w:p>
  </w:footnote>
  <w:footnote w:type="continuationSeparator" w:id="0">
    <w:p w14:paraId="4F4C370F" w14:textId="77777777" w:rsidR="00DC4010" w:rsidRDefault="00DC4010" w:rsidP="006E3B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464C"/>
    <w:rsid w:val="003112BA"/>
    <w:rsid w:val="004C6B6D"/>
    <w:rsid w:val="0057464C"/>
    <w:rsid w:val="00674328"/>
    <w:rsid w:val="006E3B47"/>
    <w:rsid w:val="00772C69"/>
    <w:rsid w:val="007C3E77"/>
    <w:rsid w:val="00DC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63642"/>
  <w15:docId w15:val="{B4C53212-2457-4DB3-B52B-753325C9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64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3B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3B4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3B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3B4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277</Words>
  <Characters>292</Characters>
  <Application>Microsoft Office Word</Application>
  <DocSecurity>0</DocSecurity>
  <Lines>58</Lines>
  <Paragraphs>47</Paragraphs>
  <ScaleCrop>false</ScaleCrop>
  <Company>administrator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Meirong 宋美荣</dc:creator>
  <cp:keywords/>
  <dc:description/>
  <cp:lastModifiedBy>Zhang Juan 张娟</cp:lastModifiedBy>
  <cp:revision>4</cp:revision>
  <dcterms:created xsi:type="dcterms:W3CDTF">2019-11-12T03:02:00Z</dcterms:created>
  <dcterms:modified xsi:type="dcterms:W3CDTF">2025-10-30T09:24:00Z</dcterms:modified>
</cp:coreProperties>
</file>