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A48DC" w14:textId="77777777" w:rsidR="003C0DA7" w:rsidRDefault="003C0DA7" w:rsidP="003C0DA7">
      <w:pPr>
        <w:jc w:val="center"/>
        <w:rPr>
          <w:szCs w:val="32"/>
        </w:rPr>
      </w:pPr>
      <w:r>
        <w:rPr>
          <w:rFonts w:hAnsi="华文中宋" w:hint="eastAsia"/>
          <w:szCs w:val="32"/>
        </w:rPr>
        <w:t>1                          密级:</w:t>
      </w:r>
      <w:r>
        <w:rPr>
          <w:rFonts w:hAnsi="华文中宋" w:hint="eastAsia"/>
          <w:szCs w:val="32"/>
          <w:u w:val="single"/>
        </w:rPr>
        <w:t xml:space="preserve">    公 开    </w:t>
      </w:r>
    </w:p>
    <w:p w14:paraId="28E9E1B6" w14:textId="77777777" w:rsidR="003C0DA7" w:rsidRDefault="003C0DA7" w:rsidP="003C0DA7">
      <w:pPr>
        <w:jc w:val="center"/>
        <w:rPr>
          <w:rFonts w:hint="eastAsia"/>
        </w:rPr>
      </w:pPr>
    </w:p>
    <w:p w14:paraId="2F84C907" w14:textId="77777777" w:rsidR="003C0DA7" w:rsidRDefault="003C0DA7" w:rsidP="003C0DA7">
      <w:pPr>
        <w:jc w:val="center"/>
        <w:rPr>
          <w:rFonts w:hint="eastAsia"/>
        </w:rPr>
      </w:pPr>
    </w:p>
    <w:p w14:paraId="1420D714" w14:textId="77777777" w:rsidR="003C0DA7" w:rsidRDefault="003C0DA7" w:rsidP="003C0DA7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XX大学</w:t>
      </w:r>
    </w:p>
    <w:p w14:paraId="4AE7E352" w14:textId="77777777" w:rsidR="003C0DA7" w:rsidRDefault="003C0DA7" w:rsidP="003C0DA7">
      <w:pPr>
        <w:jc w:val="center"/>
        <w:rPr>
          <w:rFonts w:hAnsi="华文中宋" w:hint="eastAsia"/>
          <w:sz w:val="52"/>
          <w:szCs w:val="52"/>
        </w:rPr>
      </w:pPr>
      <w:r>
        <w:rPr>
          <w:rFonts w:hAnsi="华文中宋" w:hint="eastAsia"/>
          <w:sz w:val="52"/>
          <w:szCs w:val="52"/>
        </w:rPr>
        <w:t>操作系统实验报告</w:t>
      </w:r>
    </w:p>
    <w:p w14:paraId="3D089E73" w14:textId="77777777" w:rsidR="003C0DA7" w:rsidRDefault="003C0DA7" w:rsidP="003C0DA7">
      <w:pPr>
        <w:jc w:val="center"/>
        <w:rPr>
          <w:rFonts w:hAnsi="华文中宋" w:hint="eastAsia"/>
          <w:sz w:val="52"/>
          <w:szCs w:val="52"/>
        </w:rPr>
      </w:pPr>
      <w:r>
        <w:rPr>
          <w:rFonts w:hAnsi="华文中宋" w:hint="eastAsia"/>
          <w:sz w:val="52"/>
          <w:szCs w:val="52"/>
        </w:rPr>
        <w:t>Linux</w:t>
      </w:r>
      <w:r>
        <w:rPr>
          <w:rFonts w:cs="宋体" w:hint="eastAsia"/>
          <w:sz w:val="52"/>
          <w:szCs w:val="52"/>
        </w:rPr>
        <w:t>初识</w:t>
      </w:r>
    </w:p>
    <w:p w14:paraId="0EB37D91" w14:textId="77777777" w:rsidR="003C0DA7" w:rsidRDefault="003C0DA7" w:rsidP="003C0DA7">
      <w:pPr>
        <w:spacing w:line="800" w:lineRule="exact"/>
        <w:rPr>
          <w:rFonts w:hint="eastAsia"/>
        </w:rPr>
      </w:pPr>
    </w:p>
    <w:p w14:paraId="16E4EAB6" w14:textId="77777777" w:rsidR="003C0DA7" w:rsidRDefault="003C0DA7" w:rsidP="003C0DA7">
      <w:pPr>
        <w:spacing w:line="800" w:lineRule="exact"/>
        <w:rPr>
          <w:rFonts w:hint="eastAsia"/>
        </w:rPr>
      </w:pPr>
    </w:p>
    <w:p w14:paraId="670D0315" w14:textId="77777777" w:rsidR="003C0DA7" w:rsidRDefault="003C0DA7" w:rsidP="003C0DA7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单    位：</w:t>
      </w:r>
      <w:r>
        <w:rPr>
          <w:rFonts w:hint="eastAsia"/>
          <w:szCs w:val="32"/>
          <w:u w:val="single"/>
        </w:rPr>
        <w:t xml:space="preserve">     三院     </w:t>
      </w:r>
    </w:p>
    <w:p w14:paraId="793C3AF4" w14:textId="77777777" w:rsidR="003C0DA7" w:rsidRDefault="003C0DA7" w:rsidP="003C0DA7">
      <w:pPr>
        <w:spacing w:line="800" w:lineRule="exact"/>
        <w:ind w:left="1680" w:firstLine="420"/>
        <w:rPr>
          <w:rFonts w:hint="eastAsia"/>
          <w:szCs w:val="32"/>
        </w:rPr>
      </w:pPr>
      <w:r>
        <w:rPr>
          <w:rFonts w:hint="eastAsia"/>
          <w:szCs w:val="32"/>
        </w:rPr>
        <w:t>队    别：</w:t>
      </w:r>
      <w:r>
        <w:rPr>
          <w:rFonts w:hint="eastAsia"/>
          <w:szCs w:val="32"/>
          <w:u w:val="single"/>
        </w:rPr>
        <w:t xml:space="preserve">    8dd4d       </w:t>
      </w:r>
    </w:p>
    <w:p w14:paraId="16AEAC49" w14:textId="77777777" w:rsidR="003C0DA7" w:rsidRDefault="003C0DA7" w:rsidP="003C0DA7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学    号：</w:t>
      </w:r>
      <w:r>
        <w:rPr>
          <w:rFonts w:hint="eastAsia"/>
          <w:szCs w:val="32"/>
          <w:u w:val="single"/>
        </w:rPr>
        <w:t xml:space="preserve">   4062017036   </w:t>
      </w:r>
    </w:p>
    <w:p w14:paraId="461439EC" w14:textId="77777777" w:rsidR="003C0DA7" w:rsidRDefault="003C0DA7" w:rsidP="003C0DA7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 xml:space="preserve">     袁自豪       </w:t>
      </w:r>
    </w:p>
    <w:p w14:paraId="10FEDE91" w14:textId="77777777" w:rsidR="003C0DA7" w:rsidRDefault="003C0DA7" w:rsidP="003C0DA7">
      <w:pPr>
        <w:spacing w:line="800" w:lineRule="exact"/>
        <w:ind w:left="1680" w:firstLine="420"/>
        <w:rPr>
          <w:rFonts w:hint="eastAsia"/>
          <w:szCs w:val="32"/>
          <w:u w:val="single"/>
        </w:rPr>
      </w:pPr>
      <w:r>
        <w:rPr>
          <w:rFonts w:hint="eastAsia"/>
          <w:szCs w:val="32"/>
        </w:rPr>
        <w:t>学科专业：</w:t>
      </w:r>
      <w:r>
        <w:rPr>
          <w:rFonts w:hint="eastAsia"/>
          <w:szCs w:val="32"/>
          <w:u w:val="single"/>
        </w:rPr>
        <w:t xml:space="preserve">     信息安全    </w:t>
      </w:r>
    </w:p>
    <w:p w14:paraId="1CAD0D43" w14:textId="77777777" w:rsidR="003C0DA7" w:rsidRDefault="003C0DA7" w:rsidP="003C0DA7">
      <w:pPr>
        <w:spacing w:line="800" w:lineRule="exact"/>
        <w:ind w:left="1680" w:firstLine="420"/>
        <w:rPr>
          <w:rFonts w:hint="eastAsia"/>
          <w:szCs w:val="32"/>
        </w:rPr>
      </w:pPr>
      <w:r>
        <w:rPr>
          <w:rFonts w:hint="eastAsia"/>
          <w:szCs w:val="32"/>
        </w:rPr>
        <w:t>日    期：</w:t>
      </w:r>
      <w:r>
        <w:rPr>
          <w:rFonts w:hint="eastAsia"/>
          <w:szCs w:val="32"/>
          <w:u w:val="single"/>
        </w:rPr>
        <w:t xml:space="preserve"> 2020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  <w:u w:val="single"/>
        </w:rPr>
        <w:t xml:space="preserve"> 5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u w:val="single"/>
        </w:rPr>
        <w:t xml:space="preserve"> 20 </w:t>
      </w:r>
      <w:r>
        <w:rPr>
          <w:rFonts w:hint="eastAsia"/>
          <w:szCs w:val="32"/>
        </w:rPr>
        <w:t>日</w:t>
      </w:r>
    </w:p>
    <w:p w14:paraId="35E279BD" w14:textId="77777777" w:rsidR="003C0DA7" w:rsidRDefault="003C0DA7" w:rsidP="003C0DA7">
      <w:pPr>
        <w:widowControl/>
        <w:jc w:val="left"/>
        <w:rPr>
          <w:szCs w:val="32"/>
        </w:rPr>
        <w:sectPr w:rsidR="003C0DA7"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</w:p>
    <w:p w14:paraId="4C651C8E" w14:textId="77777777" w:rsidR="003C0DA7" w:rsidRDefault="003C0DA7" w:rsidP="003C0DA7">
      <w:pPr>
        <w:jc w:val="center"/>
        <w:rPr>
          <w:rFonts w:hAnsi="华文中宋" w:hint="eastAsia"/>
          <w:sz w:val="44"/>
          <w:szCs w:val="44"/>
        </w:rPr>
      </w:pPr>
      <w:r>
        <w:rPr>
          <w:rFonts w:hAnsi="华文中宋" w:hint="eastAsia"/>
          <w:sz w:val="44"/>
          <w:szCs w:val="44"/>
        </w:rPr>
        <w:lastRenderedPageBreak/>
        <w:t>说  明</w:t>
      </w:r>
    </w:p>
    <w:p w14:paraId="5E0545B5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一、本实验目的为熟悉linux基本命令行使用、gcc编译器的使用等操作。</w:t>
      </w:r>
    </w:p>
    <w:p w14:paraId="0B500D9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二、 要求学员使用C语言实现下面的题目。</w:t>
      </w:r>
    </w:p>
    <w:p w14:paraId="192635B8" w14:textId="77777777" w:rsidR="003C0DA7" w:rsidRDefault="003C0DA7" w:rsidP="003C0DA7">
      <w:pPr>
        <w:spacing w:line="600" w:lineRule="exact"/>
        <w:ind w:firstLineChars="200" w:firstLine="643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数据说明：</w:t>
      </w:r>
    </w:p>
    <w:p w14:paraId="69E7A1D8" w14:textId="047B0E3C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45AE5AE" wp14:editId="31682C5F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6" name="图片 6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32"/>
        </w:rPr>
        <w:t>总共包括3个数据文件：customer.txt, lineitem.txt和orders.txt。分别行数为100，1000和4000，列和列之间使用|来分隔。所有文件均为文本文件。</w:t>
      </w:r>
    </w:p>
    <w:p w14:paraId="7638B8AD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每一个顾客在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7911C38C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目标是找出每个订单延迟发货的商品的总销售额，以供销售方有针对性地分析优化。如下图所示，我们将该问题抽象为以下一个计算问题：每张表看作一个multi-set，对customer、orders和lineitem三张表建立笛卡尔集合，得</w:t>
      </w:r>
      <w:r>
        <w:rPr>
          <w:rFonts w:hint="eastAsia"/>
          <w:szCs w:val="32"/>
        </w:rPr>
        <w:lastRenderedPageBreak/>
        <w:t>到一个m*n*l行的一个集合（其中m,n,l分别是三张表的行数），然后对该集合按以下条件做过滤：</w:t>
      </w:r>
    </w:p>
    <w:p w14:paraId="3987D80F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c_mktsegment = ？ and c_custkey=o_custkey and o_orderkey=l_orderkey and o_orderdate &lt; ? and l_shipdate &gt; ? (其中？是动态变参)</w:t>
      </w:r>
    </w:p>
    <w:p w14:paraId="2B787737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对满足过滤条件的结果，按照l_orderkey列的值进行分组，并对l_orderkey相同的记录的l_extendedprice做求和，最后结果按照l_extendedprice求和值排序，并返回topn的结果，其中topn值也是动态变参。</w:t>
      </w:r>
    </w:p>
    <w:p w14:paraId="4782428F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该计算过程，也可以使用以下SQL来描述：</w:t>
      </w:r>
    </w:p>
    <w:p w14:paraId="6B405006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select l_orderkey, o_orderdate, sum(l_extendedprice) </w:t>
      </w:r>
    </w:p>
    <w:p w14:paraId="1D4ADB7C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as revenue</w:t>
      </w:r>
    </w:p>
    <w:p w14:paraId="5BD2EDB3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from customer, orders, lineitem</w:t>
      </w:r>
    </w:p>
    <w:p w14:paraId="45F5DB12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where  c_mktsegment = ？</w:t>
      </w:r>
    </w:p>
    <w:p w14:paraId="03E222BA" w14:textId="77777777" w:rsidR="003C0DA7" w:rsidRDefault="003C0DA7" w:rsidP="003C0DA7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and l_orderkey = o_orderkey</w:t>
      </w:r>
    </w:p>
    <w:p w14:paraId="155ADD3D" w14:textId="77777777" w:rsidR="003C0DA7" w:rsidRDefault="003C0DA7" w:rsidP="003C0DA7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and c_custkey = o_custkey</w:t>
      </w:r>
    </w:p>
    <w:p w14:paraId="59E63251" w14:textId="77777777" w:rsidR="003C0DA7" w:rsidRDefault="003C0DA7" w:rsidP="003C0DA7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and o_orderdate &lt; ？</w:t>
      </w:r>
    </w:p>
    <w:p w14:paraId="6F25405D" w14:textId="77777777" w:rsidR="003C0DA7" w:rsidRDefault="003C0DA7" w:rsidP="003C0DA7">
      <w:pPr>
        <w:spacing w:line="240" w:lineRule="atLeast"/>
        <w:ind w:firstLineChars="550" w:firstLine="1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and l_shipdate &gt; ？</w:t>
      </w:r>
    </w:p>
    <w:p w14:paraId="0323220E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group by  l_orderkey, o_orderdate</w:t>
      </w:r>
    </w:p>
    <w:p w14:paraId="75DE26B5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order by  revenue desc</w:t>
      </w:r>
    </w:p>
    <w:p w14:paraId="667FF3BA" w14:textId="6C36B189" w:rsidR="003C0DA7" w:rsidRDefault="003C0DA7" w:rsidP="003C0DA7">
      <w:pPr>
        <w:spacing w:line="240" w:lineRule="atLeast"/>
        <w:ind w:firstLineChars="200" w:firstLine="640"/>
        <w:rPr>
          <w:rFonts w:hint="eastAsia"/>
          <w:sz w:val="22"/>
          <w:szCs w:val="2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2A48D5" wp14:editId="20B8CA54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5" name="图片 5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2"/>
        </w:rPr>
        <w:t>LIMIT ？</w:t>
      </w:r>
    </w:p>
    <w:p w14:paraId="55B60ECB" w14:textId="77777777" w:rsidR="003C0DA7" w:rsidRDefault="003C0DA7" w:rsidP="003C0DA7">
      <w:pPr>
        <w:spacing w:line="240" w:lineRule="atLeast"/>
        <w:ind w:firstLineChars="200" w:firstLine="440"/>
        <w:rPr>
          <w:rFonts w:hint="eastAsia"/>
          <w:sz w:val="22"/>
          <w:szCs w:val="22"/>
        </w:rPr>
      </w:pPr>
    </w:p>
    <w:p w14:paraId="446274FC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</w:p>
    <w:p w14:paraId="102ECF53" w14:textId="77777777" w:rsidR="003C0DA7" w:rsidRDefault="003C0DA7" w:rsidP="003C0DA7">
      <w:pPr>
        <w:spacing w:line="600" w:lineRule="exact"/>
        <w:ind w:firstLineChars="200" w:firstLine="643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提交要求：</w:t>
      </w:r>
    </w:p>
    <w:p w14:paraId="6ED46C94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需要提供5个文件（夹）</w:t>
      </w:r>
    </w:p>
    <w:p w14:paraId="66566A44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readme.txt：编译和运行方式</w:t>
      </w:r>
    </w:p>
    <w:p w14:paraId="1C37A053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compile.sh：编译脚本</w:t>
      </w:r>
    </w:p>
    <w:p w14:paraId="1D0E6007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run.sh: 执行脚本</w:t>
      </w:r>
    </w:p>
    <w:p w14:paraId="4B86B825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sourcecode 文件夹：包括所有source code和配置文件</w:t>
      </w:r>
    </w:p>
    <w:p w14:paraId="0A5347D9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可执行文件：可执行文件</w:t>
      </w:r>
    </w:p>
    <w:p w14:paraId="37F8129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</w:p>
    <w:p w14:paraId="42EE24FD" w14:textId="77777777" w:rsidR="003C0DA7" w:rsidRDefault="003C0DA7" w:rsidP="003C0DA7">
      <w:pPr>
        <w:spacing w:line="600" w:lineRule="exact"/>
        <w:ind w:firstLineChars="200" w:firstLine="643"/>
        <w:rPr>
          <w:rFonts w:hint="eastAsia"/>
          <w:b/>
          <w:szCs w:val="32"/>
        </w:rPr>
      </w:pPr>
      <w:r>
        <w:rPr>
          <w:rFonts w:hint="eastAsia"/>
          <w:b/>
          <w:szCs w:val="32"/>
        </w:rPr>
        <w:t>程序执行方式：</w:t>
      </w:r>
    </w:p>
    <w:p w14:paraId="450DDA99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每名学生需要提前将3个数据文件放到run.sh 相同目录，提交的程序将会以如下格式的命令运行、进行评测。</w:t>
      </w:r>
    </w:p>
    <w:p w14:paraId="3F87ED8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 xml:space="preserve">./run.sh customer.txt orders.txt lineitem.txt n </w:t>
      </w:r>
      <w:r>
        <w:rPr>
          <w:rFonts w:hint="eastAsia"/>
          <w:szCs w:val="32"/>
        </w:rPr>
        <w:lastRenderedPageBreak/>
        <w:t>n4个参数</w:t>
      </w:r>
    </w:p>
    <w:p w14:paraId="5CAF6A7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第四个参数表示总共计算的次数</w:t>
      </w:r>
    </w:p>
    <w:p w14:paraId="50945A0E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第5~8个参数为第一次计算时的4个参数</w:t>
      </w:r>
    </w:p>
    <w:p w14:paraId="664FAA7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第9~12个参数为第二次计算时的4个参数</w:t>
      </w:r>
    </w:p>
    <w:p w14:paraId="194BA034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…</w:t>
      </w:r>
    </w:p>
    <w:p w14:paraId="054D9FDE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第1+4n~4+4*n 个参数为第n次计算时的4个参数</w:t>
      </w:r>
    </w:p>
    <w:p w14:paraId="0DFACB3D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四个参数分别对应以下的条件值：</w:t>
      </w:r>
    </w:p>
    <w:p w14:paraId="6953907D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c_mktsegment = ？</w:t>
      </w:r>
    </w:p>
    <w:p w14:paraId="45DB077E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o_orderdate &lt; ？</w:t>
      </w:r>
    </w:p>
    <w:p w14:paraId="7EBB3ED1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l_shipdate &gt; ？</w:t>
      </w:r>
    </w:p>
    <w:p w14:paraId="7065D427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LIMIT ？</w:t>
      </w:r>
    </w:p>
    <w:p w14:paraId="0D88E2AB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执行示例：</w:t>
      </w:r>
    </w:p>
    <w:p w14:paraId="576C6F65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示例1：</w:t>
      </w:r>
    </w:p>
    <w:p w14:paraId="75FA5526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./run.sh customer.txt orders.txt lineitem.txt 1 BUILDING 1995-03-29 1995-03-27 5</w:t>
      </w:r>
    </w:p>
    <w:p w14:paraId="1FA17C6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</w:p>
    <w:p w14:paraId="112D6C8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示例2：</w:t>
      </w:r>
    </w:p>
    <w:p w14:paraId="16A96856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./run.sh customer.txt orders.txt lineitem.txt 3 BUILDING 1995-03-29 1995-03-27 5 BUILDING 1995-02-29 1995-04-27 10 BUILDING 1995-03-28 1995-04-27 2</w:t>
      </w:r>
    </w:p>
    <w:p w14:paraId="7C14774B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</w:p>
    <w:p w14:paraId="38316019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程序输出：所有结果按行输出，多列结果使用|分割</w:t>
      </w:r>
    </w:p>
    <w:p w14:paraId="59406FA1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输出示例：</w:t>
      </w:r>
    </w:p>
    <w:p w14:paraId="1807577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示例1：</w:t>
      </w:r>
    </w:p>
    <w:p w14:paraId="6CB26FBA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l_orderkey|o_orderdate|revenue</w:t>
      </w:r>
    </w:p>
    <w:p w14:paraId="14751F1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249739810|1995-02-28|513890.13</w:t>
      </w:r>
    </w:p>
    <w:p w14:paraId="6C35A99D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180639074|1995-03-20|502044.66</w:t>
      </w:r>
    </w:p>
    <w:p w14:paraId="61B8CF17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202071367|1995-03-12|499760.62</w:t>
      </w:r>
    </w:p>
    <w:p w14:paraId="09ED844B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31617348|1995-03-27|498949.38</w:t>
      </w:r>
    </w:p>
    <w:p w14:paraId="77F8EA0A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461984355|1995-03-13|491959.42</w:t>
      </w:r>
    </w:p>
    <w:p w14:paraId="233775B3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示例2：</w:t>
      </w:r>
    </w:p>
    <w:p w14:paraId="21AB1571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l_orderkey|o_orderdate|revenue</w:t>
      </w:r>
    </w:p>
    <w:p w14:paraId="3B62597B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249739810|1995-02-28|513890.13</w:t>
      </w:r>
    </w:p>
    <w:p w14:paraId="470F9DD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180639074|1995-03-20|502044.66</w:t>
      </w:r>
    </w:p>
    <w:p w14:paraId="3D266ED6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202071367|1995-03-12|499760.62</w:t>
      </w:r>
    </w:p>
    <w:p w14:paraId="0676D0A7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31617348|1995-03-27|498949.38</w:t>
      </w:r>
    </w:p>
    <w:p w14:paraId="172F400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461984355|1995-03-13|491959.42</w:t>
      </w:r>
    </w:p>
    <w:p w14:paraId="0AB83093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l_orderkey|o_orderdate|revenue</w:t>
      </w:r>
    </w:p>
    <w:p w14:paraId="572C3DAF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594317283|1995-02-11|457168.01</w:t>
      </w:r>
    </w:p>
    <w:p w14:paraId="57474AF3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328093060|1995-02-03|453863.74</w:t>
      </w:r>
    </w:p>
    <w:p w14:paraId="65132717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322499142|1995-02-25|427615.4</w:t>
      </w:r>
    </w:p>
    <w:p w14:paraId="2ACF7CE4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319693698|1995-02-05|425802.97</w:t>
      </w:r>
    </w:p>
    <w:p w14:paraId="74F70101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323689092|1995-02-23|416615.42</w:t>
      </w:r>
    </w:p>
    <w:p w14:paraId="42EE7CD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128919045|1995-02-28|414996.73</w:t>
      </w:r>
    </w:p>
    <w:p w14:paraId="52376F10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540656743|1995-02-23|411107.69</w:t>
      </w:r>
    </w:p>
    <w:p w14:paraId="33AC8C6F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311469825|1995-02-21|402946.11</w:t>
      </w:r>
    </w:p>
    <w:p w14:paraId="7D944D1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164796770|1995-02-27|401863.1</w:t>
      </w:r>
    </w:p>
    <w:p w14:paraId="3D5DA812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131043138|1995-02-20|399884.41</w:t>
      </w:r>
    </w:p>
    <w:p w14:paraId="4D05902E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l_orderkey|o_orderdate|revenue</w:t>
      </w:r>
    </w:p>
    <w:p w14:paraId="69792626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31617348|1995-03-27|498949.38</w:t>
      </w:r>
    </w:p>
    <w:p w14:paraId="67B98028" w14:textId="77777777" w:rsidR="003C0DA7" w:rsidRDefault="003C0DA7" w:rsidP="003C0DA7">
      <w:pPr>
        <w:spacing w:line="600" w:lineRule="exact"/>
        <w:ind w:firstLineChars="200" w:firstLine="640"/>
        <w:rPr>
          <w:rFonts w:hint="eastAsia"/>
          <w:szCs w:val="32"/>
        </w:rPr>
      </w:pPr>
      <w:r>
        <w:rPr>
          <w:rFonts w:hint="eastAsia"/>
          <w:szCs w:val="32"/>
        </w:rPr>
        <w:t>461984355|1995-03-13|491959.42</w:t>
      </w:r>
    </w:p>
    <w:p w14:paraId="52765E24" w14:textId="77777777" w:rsidR="003C0DA7" w:rsidRDefault="003C0DA7" w:rsidP="003C0DA7">
      <w:pPr>
        <w:widowControl/>
        <w:jc w:val="left"/>
        <w:rPr>
          <w:szCs w:val="32"/>
        </w:rPr>
        <w:sectPr w:rsidR="003C0DA7"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</w:p>
    <w:tbl>
      <w:tblPr>
        <w:tblW w:w="84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4"/>
        <w:gridCol w:w="6794"/>
        <w:gridCol w:w="79"/>
      </w:tblGrid>
      <w:tr w:rsidR="003C0DA7" w14:paraId="690CEC0B" w14:textId="77777777" w:rsidTr="003C0DA7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22065C3A" w14:textId="77777777" w:rsidR="003C0DA7" w:rsidRDefault="003C0DA7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一、基本情况</w:t>
            </w:r>
          </w:p>
        </w:tc>
      </w:tr>
      <w:tr w:rsidR="003C0DA7" w14:paraId="1425A8C1" w14:textId="77777777" w:rsidTr="003C0DA7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FC84D12" w14:textId="77777777" w:rsidR="003C0DA7" w:rsidRDefault="003C0DA7">
            <w:pPr>
              <w:jc w:val="center"/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实验环境</w:t>
            </w:r>
          </w:p>
        </w:tc>
        <w:tc>
          <w:tcPr>
            <w:tcW w:w="67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324174AC" w14:textId="75F70913" w:rsidR="003C0DA7" w:rsidRDefault="003C0DA7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73900B4" wp14:editId="0D64FAD2">
                  <wp:extent cx="4178300" cy="30314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303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A7" w14:paraId="08516B84" w14:textId="77777777" w:rsidTr="003C0DA7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03C7A56C" w14:textId="77777777" w:rsidR="003C0DA7" w:rsidRDefault="003C0DA7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二、实验过程</w:t>
            </w:r>
          </w:p>
          <w:p w14:paraId="1D21C148" w14:textId="77777777" w:rsidR="003C0DA7" w:rsidRDefault="003C0DA7" w:rsidP="00F27BC0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先编译好好代码，将</w:t>
            </w:r>
            <w:r>
              <w:rPr>
                <w:sz w:val="24"/>
                <w:szCs w:val="21"/>
                <w:lang w:eastAsia="en-US"/>
              </w:rPr>
              <w:t>src.c</w:t>
            </w:r>
            <w:r>
              <w:rPr>
                <w:rFonts w:hint="eastAsia"/>
                <w:sz w:val="24"/>
                <w:szCs w:val="21"/>
                <w:lang w:eastAsia="en-US"/>
              </w:rPr>
              <w:t>中的</w:t>
            </w:r>
            <w:r>
              <w:rPr>
                <w:sz w:val="24"/>
                <w:szCs w:val="21"/>
                <w:lang w:eastAsia="en-US"/>
              </w:rPr>
              <w:t>select</w:t>
            </w:r>
            <w:r>
              <w:rPr>
                <w:rFonts w:hint="eastAsia"/>
                <w:sz w:val="24"/>
                <w:szCs w:val="21"/>
                <w:lang w:eastAsia="en-US"/>
              </w:rPr>
              <w:t>模块编好，在终端里用</w:t>
            </w:r>
            <w:r>
              <w:rPr>
                <w:sz w:val="24"/>
                <w:szCs w:val="21"/>
                <w:lang w:eastAsia="en-US"/>
              </w:rPr>
              <w:t>gcc</w:t>
            </w:r>
            <w:r>
              <w:rPr>
                <w:rFonts w:hint="eastAsia"/>
                <w:sz w:val="24"/>
                <w:szCs w:val="21"/>
                <w:lang w:eastAsia="en-US"/>
              </w:rPr>
              <w:t>调试成功后进行下一步</w:t>
            </w:r>
          </w:p>
          <w:p w14:paraId="33009E9B" w14:textId="33BC7C24" w:rsidR="003C0DA7" w:rsidRDefault="003C0DA7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0DCAD65" wp14:editId="30652801">
                  <wp:extent cx="4613910" cy="29540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910" cy="295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163AB" w14:textId="77777777" w:rsidR="003C0DA7" w:rsidRDefault="003C0DA7" w:rsidP="00F27BC0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将</w:t>
            </w:r>
            <w:r>
              <w:rPr>
                <w:sz w:val="24"/>
                <w:szCs w:val="21"/>
                <w:lang w:eastAsia="en-US"/>
              </w:rPr>
              <w:t>src.c</w:t>
            </w:r>
            <w:r>
              <w:rPr>
                <w:rFonts w:hint="eastAsia"/>
                <w:sz w:val="24"/>
                <w:szCs w:val="21"/>
                <w:lang w:eastAsia="en-US"/>
              </w:rPr>
              <w:t>生成可执行文件</w:t>
            </w:r>
            <w:r>
              <w:rPr>
                <w:sz w:val="24"/>
                <w:szCs w:val="21"/>
                <w:lang w:eastAsia="en-US"/>
              </w:rPr>
              <w:t>src.out</w:t>
            </w:r>
          </w:p>
          <w:p w14:paraId="30E97C47" w14:textId="21E8F6D0" w:rsidR="003C0DA7" w:rsidRDefault="003C0DA7">
            <w:pPr>
              <w:rPr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CF4B16B" wp14:editId="41D19FB7">
                  <wp:extent cx="5191125" cy="1793875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17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A7" w14:paraId="05F3A7A0" w14:textId="77777777" w:rsidTr="003C0DA7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36965183" w14:textId="77777777" w:rsidR="003C0DA7" w:rsidRDefault="003C0DA7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lastRenderedPageBreak/>
              <w:t>3.然后再输入测试命令，得到测试结果如下</w:t>
            </w:r>
          </w:p>
          <w:p w14:paraId="3FC1EF06" w14:textId="023A9943" w:rsidR="003C0DA7" w:rsidRDefault="003C0DA7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247126A" wp14:editId="2293268C">
                  <wp:extent cx="4621530" cy="11887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153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B8A41" w14:textId="77777777" w:rsidR="003C0DA7" w:rsidRDefault="003C0DA7">
            <w:pPr>
              <w:rPr>
                <w:rFonts w:hint="eastAsia"/>
                <w:sz w:val="24"/>
                <w:szCs w:val="21"/>
                <w:lang w:eastAsia="en-US"/>
              </w:rPr>
            </w:pPr>
            <w:r>
              <w:rPr>
                <w:rFonts w:hint="eastAsia"/>
                <w:sz w:val="24"/>
                <w:szCs w:val="21"/>
                <w:lang w:eastAsia="en-US"/>
              </w:rPr>
              <w:t>4.最后将代码推送到githubshang 即可</w:t>
            </w:r>
          </w:p>
        </w:tc>
      </w:tr>
      <w:tr w:rsidR="003C0DA7" w14:paraId="08D664F4" w14:textId="77777777" w:rsidTr="003C0DA7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F724797" w14:textId="77777777" w:rsidR="003C0DA7" w:rsidRDefault="003C0DA7">
            <w:pPr>
              <w:spacing w:line="300" w:lineRule="auto"/>
              <w:ind w:firstLineChars="200" w:firstLine="480"/>
              <w:jc w:val="left"/>
              <w:rPr>
                <w:rFonts w:cs="宋体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lastRenderedPageBreak/>
              <w:t>三、总结部分</w:t>
            </w:r>
          </w:p>
          <w:p w14:paraId="0E315AFA" w14:textId="77777777" w:rsidR="003C0DA7" w:rsidRDefault="003C0DA7">
            <w:pPr>
              <w:spacing w:line="300" w:lineRule="auto"/>
              <w:ind w:firstLineChars="200" w:firstLine="480"/>
              <w:rPr>
                <w:rFonts w:cs="宋体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>1.linux终端里基础调试口令，如ls、sudo、cd、mkdir等</w:t>
            </w:r>
          </w:p>
          <w:p w14:paraId="167BEAAF" w14:textId="77777777" w:rsidR="003C0DA7" w:rsidRDefault="003C0DA7">
            <w:pPr>
              <w:spacing w:line="300" w:lineRule="auto"/>
              <w:ind w:firstLineChars="200" w:firstLine="480"/>
              <w:rPr>
                <w:rFonts w:cs="宋体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>2.linux软件安装方法，联网后在终端里使用sudo apt install，安装后可以使用—version命令查看版本</w:t>
            </w:r>
          </w:p>
          <w:p w14:paraId="2AE70874" w14:textId="77777777" w:rsidR="003C0DA7" w:rsidRDefault="003C0DA7">
            <w:pPr>
              <w:spacing w:line="300" w:lineRule="auto"/>
              <w:ind w:firstLineChars="200" w:firstLine="480"/>
              <w:rPr>
                <w:rFonts w:cs="宋体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>3.github推送命令，如git status、git pull、git push等</w:t>
            </w:r>
          </w:p>
          <w:p w14:paraId="7C3C0B8D" w14:textId="77777777" w:rsidR="003C0DA7" w:rsidRDefault="003C0DA7">
            <w:pPr>
              <w:spacing w:line="300" w:lineRule="auto"/>
              <w:ind w:firstLineChars="200" w:firstLine="480"/>
              <w:rPr>
                <w:rFonts w:hAnsi="Times New Roman" w:hint="eastAsia"/>
                <w:sz w:val="24"/>
                <w:lang w:eastAsia="en-US"/>
              </w:rPr>
            </w:pPr>
            <w:r>
              <w:rPr>
                <w:rFonts w:cs="宋体" w:hint="eastAsia"/>
                <w:sz w:val="24"/>
                <w:lang w:eastAsia="en-US"/>
              </w:rPr>
              <w:t>4.vim编译器的使用方法</w:t>
            </w:r>
          </w:p>
          <w:p w14:paraId="26941004" w14:textId="77777777" w:rsidR="003C0DA7" w:rsidRDefault="003C0DA7">
            <w:pPr>
              <w:ind w:firstLineChars="200" w:firstLine="480"/>
              <w:rPr>
                <w:rFonts w:hint="eastAsia"/>
                <w:sz w:val="24"/>
                <w:szCs w:val="21"/>
                <w:lang w:eastAsia="en-US"/>
              </w:rPr>
            </w:pPr>
          </w:p>
          <w:p w14:paraId="19374398" w14:textId="77777777" w:rsidR="003C0DA7" w:rsidRDefault="003C0DA7">
            <w:pPr>
              <w:ind w:firstLineChars="200" w:firstLine="480"/>
              <w:rPr>
                <w:rFonts w:hint="eastAsia"/>
                <w:sz w:val="24"/>
                <w:szCs w:val="21"/>
                <w:lang w:eastAsia="en-US"/>
              </w:rPr>
            </w:pPr>
          </w:p>
          <w:p w14:paraId="7828E566" w14:textId="77777777" w:rsidR="003C0DA7" w:rsidRDefault="003C0DA7">
            <w:pPr>
              <w:ind w:firstLineChars="200" w:firstLine="480"/>
              <w:rPr>
                <w:rFonts w:hint="eastAsia"/>
                <w:sz w:val="24"/>
                <w:szCs w:val="21"/>
                <w:lang w:eastAsia="en-US"/>
              </w:rPr>
            </w:pPr>
          </w:p>
          <w:p w14:paraId="53F56953" w14:textId="77777777" w:rsidR="003C0DA7" w:rsidRDefault="003C0DA7">
            <w:pPr>
              <w:ind w:firstLineChars="200" w:firstLine="480"/>
              <w:rPr>
                <w:rFonts w:hint="eastAsia"/>
                <w:sz w:val="24"/>
                <w:szCs w:val="21"/>
                <w:lang w:eastAsia="en-US"/>
              </w:rPr>
            </w:pPr>
          </w:p>
        </w:tc>
      </w:tr>
      <w:tr w:rsidR="003C0DA7" w14:paraId="22C9CAF5" w14:textId="77777777" w:rsidTr="003C0DA7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BA947" w14:textId="77777777" w:rsidR="003C0DA7" w:rsidRDefault="003C0DA7">
            <w:pPr>
              <w:spacing w:line="300" w:lineRule="auto"/>
              <w:ind w:firstLineChars="200" w:firstLine="480"/>
              <w:jc w:val="left"/>
              <w:rPr>
                <w:rFonts w:cs="宋体" w:hint="eastAsia"/>
                <w:sz w:val="24"/>
                <w:lang w:eastAsia="en-US"/>
              </w:rPr>
            </w:pPr>
          </w:p>
        </w:tc>
      </w:tr>
    </w:tbl>
    <w:p w14:paraId="327BDB64" w14:textId="77777777" w:rsidR="003C0DA7" w:rsidRDefault="003C0DA7" w:rsidP="003C0DA7">
      <w:pPr>
        <w:jc w:val="center"/>
        <w:rPr>
          <w:rFonts w:hint="eastAsia"/>
        </w:rPr>
      </w:pPr>
    </w:p>
    <w:p w14:paraId="0DD91EE2" w14:textId="77777777" w:rsidR="007F75E4" w:rsidRDefault="007F75E4"/>
    <w:sectPr w:rsidR="007F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B"/>
    <w:rsid w:val="003C0DA7"/>
    <w:rsid w:val="007F75E4"/>
    <w:rsid w:val="0081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D3C02-955F-4667-82CB-EC6F8476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DA7"/>
    <w:pPr>
      <w:widowControl w:val="0"/>
      <w:jc w:val="both"/>
    </w:pPr>
    <w:rPr>
      <w:rFonts w:ascii="宋体" w:eastAsia="宋体" w:hAnsi="宋体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DA7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8616638126612</dc:creator>
  <cp:keywords/>
  <dc:description/>
  <cp:lastModifiedBy>8616638126612</cp:lastModifiedBy>
  <cp:revision>3</cp:revision>
  <dcterms:created xsi:type="dcterms:W3CDTF">2020-05-31T13:19:00Z</dcterms:created>
  <dcterms:modified xsi:type="dcterms:W3CDTF">2020-05-31T13:19:00Z</dcterms:modified>
</cp:coreProperties>
</file>