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2EFBD" w14:textId="541688F8" w:rsidR="00CE591C" w:rsidRPr="00271AF4" w:rsidRDefault="00CE591C" w:rsidP="00CE591C">
      <w:pPr>
        <w:jc w:val="center"/>
        <w:rPr>
          <w:b/>
          <w:bCs/>
          <w:u w:val="single"/>
          <w:lang w:val="en-US"/>
        </w:rPr>
      </w:pPr>
      <w:r w:rsidRPr="00271AF4">
        <w:rPr>
          <w:b/>
          <w:bCs/>
          <w:sz w:val="36"/>
          <w:szCs w:val="36"/>
          <w:u w:val="single"/>
          <w:lang w:val="en-US"/>
        </w:rPr>
        <w:t xml:space="preserve">Assignment </w:t>
      </w:r>
      <w:r w:rsidR="00DF5D30">
        <w:rPr>
          <w:b/>
          <w:bCs/>
          <w:sz w:val="36"/>
          <w:szCs w:val="36"/>
          <w:u w:val="single"/>
          <w:lang w:val="en-US"/>
        </w:rPr>
        <w:t xml:space="preserve">4 </w:t>
      </w:r>
      <w:r w:rsidRPr="00271AF4">
        <w:rPr>
          <w:b/>
          <w:bCs/>
          <w:sz w:val="36"/>
          <w:szCs w:val="36"/>
          <w:u w:val="single"/>
          <w:lang w:val="en-US"/>
        </w:rPr>
        <w:t>(OOPs)</w:t>
      </w:r>
    </w:p>
    <w:p w14:paraId="5EF89C5A" w14:textId="175A235A" w:rsidR="00CE591C" w:rsidRDefault="00CE591C" w:rsidP="00CE591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Yatin Kanwar </w:t>
      </w:r>
      <w:r>
        <w:rPr>
          <w:b/>
          <w:bCs/>
          <w:lang w:val="en-US"/>
        </w:rPr>
        <w:br/>
        <w:t>Branch: ECE</w:t>
      </w:r>
      <w:r>
        <w:rPr>
          <w:b/>
          <w:bCs/>
          <w:lang w:val="en-US"/>
        </w:rPr>
        <w:br/>
        <w:t>SID: 23105057</w:t>
      </w:r>
    </w:p>
    <w:p w14:paraId="70DC1A3B" w14:textId="2A6F999B" w:rsidR="00CE591C" w:rsidRDefault="00CE591C" w:rsidP="003A6D1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Q1. </w:t>
      </w:r>
      <w:r w:rsidR="003A6D19" w:rsidRPr="003A6D19">
        <w:rPr>
          <w:b/>
          <w:bCs/>
          <w:lang w:val="en-US"/>
        </w:rPr>
        <w:t>To find highest of two given numbers in two different classes using friend</w:t>
      </w:r>
      <w:r w:rsidR="003A6D19">
        <w:rPr>
          <w:b/>
          <w:bCs/>
          <w:lang w:val="en-US"/>
        </w:rPr>
        <w:t xml:space="preserve"> </w:t>
      </w:r>
      <w:r w:rsidR="003A6D19" w:rsidRPr="003A6D19">
        <w:rPr>
          <w:b/>
          <w:bCs/>
          <w:lang w:val="en-US"/>
        </w:rPr>
        <w:t>function</w:t>
      </w:r>
      <w:r w:rsidRPr="00CE591C">
        <w:rPr>
          <w:b/>
          <w:bCs/>
          <w:lang w:val="en-US"/>
        </w:rPr>
        <w:t>.</w:t>
      </w:r>
    </w:p>
    <w:p w14:paraId="3C28FF31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#include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&lt;iostream&gt;</w:t>
      </w:r>
    </w:p>
    <w:p w14:paraId="0BD2CA4E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using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namespace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std;</w:t>
      </w:r>
    </w:p>
    <w:p w14:paraId="30A7D21A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class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ClassB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; </w:t>
      </w:r>
    </w:p>
    <w:p w14:paraId="3133F907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class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ClassA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31E54342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num1;</w:t>
      </w:r>
    </w:p>
    <w:p w14:paraId="4351F9EB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public</w:t>
      </w:r>
      <w:r w:rsidRPr="003A6D19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</w:p>
    <w:p w14:paraId="3AED7607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ClassA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n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r w:rsidRPr="003A6D19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num1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(n) {}</w:t>
      </w:r>
    </w:p>
    <w:p w14:paraId="42D5B339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friend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findHighest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ClassA</w:t>
      </w:r>
      <w:r w:rsidRPr="003A6D19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ClassB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);</w:t>
      </w:r>
    </w:p>
    <w:p w14:paraId="1B4972E4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};</w:t>
      </w:r>
    </w:p>
    <w:p w14:paraId="6BC95EDB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class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ClassB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2748E315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num2;</w:t>
      </w:r>
    </w:p>
    <w:p w14:paraId="323C6948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public</w:t>
      </w:r>
      <w:r w:rsidRPr="003A6D19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</w:p>
    <w:p w14:paraId="529FC207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ClassB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n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r w:rsidRPr="003A6D19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num2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(n) {}</w:t>
      </w:r>
    </w:p>
    <w:p w14:paraId="55E35C56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friend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findHighest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ClassA</w:t>
      </w:r>
      <w:r w:rsidRPr="003A6D19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ClassB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);</w:t>
      </w:r>
    </w:p>
    <w:p w14:paraId="0E5A2843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};</w:t>
      </w:r>
    </w:p>
    <w:p w14:paraId="33C73DB9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findHighest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ClassA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a</w:t>
      </w:r>
      <w:r w:rsidRPr="003A6D19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ClassB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b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 {</w:t>
      </w:r>
    </w:p>
    <w:p w14:paraId="7D97C290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if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</w:t>
      </w:r>
      <w:r w:rsidRPr="003A6D19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a</w:t>
      </w:r>
      <w:r w:rsidRPr="003A6D19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.num1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b</w:t>
      </w:r>
      <w:r w:rsidRPr="003A6D19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.num2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</w:t>
      </w:r>
    </w:p>
    <w:p w14:paraId="420FFEC8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3A6D19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"Highest number is: "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a</w:t>
      </w:r>
      <w:r w:rsidRPr="003A6D19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.num1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7AAE0ADB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else</w:t>
      </w:r>
    </w:p>
    <w:p w14:paraId="01E3695A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3A6D19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"Highest number is: "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b</w:t>
      </w:r>
      <w:r w:rsidRPr="003A6D19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.num2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0C4D437E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</w:t>
      </w:r>
    </w:p>
    <w:p w14:paraId="0B22E92F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main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 {</w:t>
      </w:r>
    </w:p>
    <w:p w14:paraId="55586138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ClassA </w:t>
      </w:r>
      <w:r w:rsidRPr="003A6D19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a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10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);</w:t>
      </w:r>
    </w:p>
    <w:p w14:paraId="3A9671EC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ClassB </w:t>
      </w:r>
      <w:r w:rsidRPr="003A6D19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b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20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);</w:t>
      </w:r>
    </w:p>
    <w:p w14:paraId="389D2FBE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findHighest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(a</w:t>
      </w:r>
      <w:r w:rsidRPr="003A6D19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b);</w:t>
      </w:r>
    </w:p>
    <w:p w14:paraId="013D7108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2D25EDB0" w14:textId="77777777" w:rsidR="003A6D19" w:rsidRPr="003A6D19" w:rsidRDefault="003A6D19" w:rsidP="003A6D1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</w:t>
      </w:r>
    </w:p>
    <w:p w14:paraId="6D0FB3FB" w14:textId="6C8F15D8" w:rsidR="00CE591C" w:rsidRDefault="00CE591C" w:rsidP="00CE591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  <w:r>
        <w:rPr>
          <w:b/>
          <w:bCs/>
          <w:lang w:val="en-US"/>
        </w:rPr>
        <w:br/>
      </w:r>
      <w:r w:rsidR="003A6D19" w:rsidRPr="003A6D19">
        <w:rPr>
          <w:b/>
          <w:bCs/>
          <w:noProof/>
          <w:lang w:val="en-US"/>
        </w:rPr>
        <w:drawing>
          <wp:inline distT="0" distB="0" distL="0" distR="0" wp14:anchorId="4845FC13" wp14:editId="3FE44170">
            <wp:extent cx="1581371" cy="190527"/>
            <wp:effectExtent l="0" t="0" r="0" b="0"/>
            <wp:docPr id="35711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18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D866" w14:textId="19BA75C4" w:rsidR="00CE591C" w:rsidRDefault="00CE591C" w:rsidP="00CE591C">
      <w:pPr>
        <w:rPr>
          <w:b/>
          <w:bCs/>
          <w:lang w:val="en-US"/>
        </w:rPr>
      </w:pPr>
      <w:r>
        <w:rPr>
          <w:b/>
          <w:bCs/>
          <w:lang w:val="en-US"/>
        </w:rPr>
        <w:t>Q2.</w:t>
      </w:r>
      <w:r w:rsidR="00E92649">
        <w:rPr>
          <w:b/>
          <w:bCs/>
          <w:lang w:val="en-US"/>
        </w:rPr>
        <w:t xml:space="preserve"> To</w:t>
      </w:r>
      <w:r>
        <w:rPr>
          <w:b/>
          <w:bCs/>
          <w:lang w:val="en-US"/>
        </w:rPr>
        <w:t xml:space="preserve"> </w:t>
      </w:r>
      <w:r w:rsidR="00E92649" w:rsidRPr="00E92649">
        <w:rPr>
          <w:b/>
          <w:bCs/>
          <w:lang w:val="en-US"/>
        </w:rPr>
        <w:t>demonstrate the use of friend function with inline assignment.</w:t>
      </w:r>
    </w:p>
    <w:p w14:paraId="36AE326A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#include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&lt;iostream&gt;</w:t>
      </w:r>
    </w:p>
    <w:p w14:paraId="53D0CE98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using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namespace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std;</w:t>
      </w:r>
    </w:p>
    <w:p w14:paraId="0C927F01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class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B1EFE69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class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A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F12F310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x;</w:t>
      </w:r>
    </w:p>
    <w:p w14:paraId="35037C76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public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61CA97ED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A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IN"/>
          <w14:ligatures w14:val="none"/>
        </w:rPr>
        <w:t>val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) 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x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(val) {}</w:t>
      </w:r>
    </w:p>
    <w:p w14:paraId="34334FDE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friend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void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showValue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A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);</w:t>
      </w:r>
    </w:p>
    <w:p w14:paraId="2F8BB949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};</w:t>
      </w:r>
    </w:p>
    <w:p w14:paraId="1E5003DB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class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EB0B655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y;</w:t>
      </w:r>
    </w:p>
    <w:p w14:paraId="5C4FC98C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lastRenderedPageBreak/>
        <w:t>public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7BF3E4A2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B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IN"/>
          <w14:ligatures w14:val="none"/>
        </w:rPr>
        <w:t>val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) 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y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(val) {}</w:t>
      </w:r>
    </w:p>
    <w:p w14:paraId="569726D1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friend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void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showValue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A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);</w:t>
      </w:r>
    </w:p>
    <w:p w14:paraId="7FB90573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};</w:t>
      </w:r>
    </w:p>
    <w:p w14:paraId="781311B2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void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showValue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A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IN"/>
          <w14:ligatures w14:val="none"/>
        </w:rPr>
        <w:t>a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IN"/>
          <w14:ligatures w14:val="none"/>
        </w:rPr>
        <w:t>b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 {</w:t>
      </w:r>
    </w:p>
    <w:p w14:paraId="0E9AE2DC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cout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"Value in A: "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a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.x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endl;</w:t>
      </w:r>
    </w:p>
    <w:p w14:paraId="66FDDBE0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cout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"Value in B: "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b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.y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endl;</w:t>
      </w:r>
    </w:p>
    <w:p w14:paraId="33E904EE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</w:t>
      </w:r>
    </w:p>
    <w:p w14:paraId="0D6EEF2A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main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() {</w:t>
      </w:r>
    </w:p>
    <w:p w14:paraId="73D9C36B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A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a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10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);</w:t>
      </w:r>
    </w:p>
    <w:p w14:paraId="042AE3AD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B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b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20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);</w:t>
      </w:r>
    </w:p>
    <w:p w14:paraId="7C6D0470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showValue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(a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b);</w:t>
      </w:r>
    </w:p>
    <w:p w14:paraId="7D503D69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return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0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0A50E7C0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</w:t>
      </w:r>
    </w:p>
    <w:p w14:paraId="63BED4F9" w14:textId="769E151E" w:rsidR="001D379E" w:rsidRDefault="001D379E" w:rsidP="00CE591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D4CA6F4" w14:textId="02349E26" w:rsidR="001D379E" w:rsidRDefault="003A6D19" w:rsidP="00CE591C">
      <w:pPr>
        <w:rPr>
          <w:b/>
          <w:bCs/>
          <w:lang w:val="en-US"/>
        </w:rPr>
      </w:pPr>
      <w:r w:rsidRPr="003A6D19">
        <w:rPr>
          <w:b/>
          <w:bCs/>
          <w:noProof/>
          <w:lang w:val="en-US"/>
        </w:rPr>
        <w:drawing>
          <wp:inline distT="0" distB="0" distL="0" distR="0" wp14:anchorId="37A3C403" wp14:editId="20A38761">
            <wp:extent cx="1209844" cy="381053"/>
            <wp:effectExtent l="0" t="0" r="9525" b="0"/>
            <wp:docPr id="43172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4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1024" w14:textId="61E44006" w:rsidR="001D379E" w:rsidRDefault="001D379E" w:rsidP="001D379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Q3. </w:t>
      </w:r>
      <w:r w:rsidR="00E92649" w:rsidRPr="00E92649">
        <w:rPr>
          <w:b/>
          <w:bCs/>
          <w:lang w:val="en-US"/>
        </w:rPr>
        <w:t>To enter any number and find its factorial and display it using constructor.</w:t>
      </w:r>
    </w:p>
    <w:p w14:paraId="40A115E9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#include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&lt;iostream&gt;</w:t>
      </w:r>
    </w:p>
    <w:p w14:paraId="7ED2719E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using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namespace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std;</w:t>
      </w:r>
    </w:p>
    <w:p w14:paraId="6A5DC2C4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class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Factorial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A05C986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long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long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fact;</w:t>
      </w:r>
    </w:p>
    <w:p w14:paraId="3B10D7DF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public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103656B6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Factorial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IN"/>
          <w14:ligatures w14:val="none"/>
        </w:rPr>
        <w:t>n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);</w:t>
      </w:r>
    </w:p>
    <w:p w14:paraId="0FA94FA6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void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display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();</w:t>
      </w:r>
    </w:p>
    <w:p w14:paraId="6D614A60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};</w:t>
      </w:r>
    </w:p>
    <w:p w14:paraId="486F321F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Factorial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::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Factorial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n) {</w:t>
      </w:r>
    </w:p>
    <w:p w14:paraId="6CE2A2CE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fact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1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4D8CA6FB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for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(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i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1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; i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&lt;=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n;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++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i) {</w:t>
      </w:r>
    </w:p>
    <w:p w14:paraId="27EEC5A0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fact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*=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i;</w:t>
      </w:r>
    </w:p>
    <w:p w14:paraId="0E2047D2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    }</w:t>
      </w:r>
    </w:p>
    <w:p w14:paraId="076FFBB7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</w:t>
      </w:r>
    </w:p>
    <w:p w14:paraId="6E184656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void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Factorial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::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display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() {</w:t>
      </w:r>
    </w:p>
    <w:p w14:paraId="344F4D8D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cout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"Factorial: "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fact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endl;</w:t>
      </w:r>
    </w:p>
    <w:p w14:paraId="615EDAE2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</w:t>
      </w:r>
    </w:p>
    <w:p w14:paraId="0F0006F1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main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() {</w:t>
      </w:r>
    </w:p>
    <w:p w14:paraId="0F17022D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num;</w:t>
      </w:r>
    </w:p>
    <w:p w14:paraId="00BB3BCA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cout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"Enter a number: "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29F153C8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cin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&gt;&gt;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num;</w:t>
      </w:r>
    </w:p>
    <w:p w14:paraId="2A27D742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Factorial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f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(num);</w:t>
      </w:r>
    </w:p>
    <w:p w14:paraId="5579B569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f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display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();</w:t>
      </w:r>
    </w:p>
    <w:p w14:paraId="393168B4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return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0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378AA499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</w:t>
      </w:r>
    </w:p>
    <w:p w14:paraId="04EF3657" w14:textId="77777777" w:rsidR="00BA4F52" w:rsidRDefault="00BA4F52" w:rsidP="001D379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179207B" w14:textId="510F6155" w:rsidR="00B81FA8" w:rsidRDefault="003A6D19" w:rsidP="001D379E">
      <w:pPr>
        <w:rPr>
          <w:b/>
          <w:bCs/>
          <w:lang w:val="en-US"/>
        </w:rPr>
      </w:pPr>
      <w:r w:rsidRPr="003A6D19">
        <w:rPr>
          <w:b/>
          <w:bCs/>
          <w:noProof/>
          <w:lang w:val="en-US"/>
        </w:rPr>
        <w:drawing>
          <wp:inline distT="0" distB="0" distL="0" distR="0" wp14:anchorId="5615DFC8" wp14:editId="2036D6B2">
            <wp:extent cx="1524213" cy="362001"/>
            <wp:effectExtent l="0" t="0" r="0" b="0"/>
            <wp:docPr id="66050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02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9B07" w14:textId="6D6286CF" w:rsidR="009649AB" w:rsidRPr="009649AB" w:rsidRDefault="00B81FA8" w:rsidP="00E926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Q4. </w:t>
      </w:r>
      <w:r w:rsidR="00E92649" w:rsidRPr="00E92649">
        <w:rPr>
          <w:b/>
          <w:bCs/>
          <w:lang w:val="en-US"/>
        </w:rPr>
        <w:t>to enter two operands using constructors and perform arithmetic operations(using +,-,*,/) on them and display the results.</w:t>
      </w:r>
    </w:p>
    <w:p w14:paraId="77FEB96C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#include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&lt;iostream&gt;</w:t>
      </w:r>
    </w:p>
    <w:p w14:paraId="021C5F0C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using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namespace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std;</w:t>
      </w:r>
    </w:p>
    <w:p w14:paraId="1576F7C0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</w:p>
    <w:p w14:paraId="100B308F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class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Arithmetic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852A416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float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a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b;</w:t>
      </w:r>
    </w:p>
    <w:p w14:paraId="356D9411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public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47D6333B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Arithmetic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float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IN"/>
          <w14:ligatures w14:val="none"/>
        </w:rPr>
        <w:t>x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float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IN"/>
          <w14:ligatures w14:val="none"/>
        </w:rPr>
        <w:t>y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) 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a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(x)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b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(y) {}</w:t>
      </w:r>
    </w:p>
    <w:p w14:paraId="7F783D37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void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add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() { cout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"Sum: "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a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+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b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endl; }</w:t>
      </w:r>
    </w:p>
    <w:p w14:paraId="42D15E91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void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subtract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() { cout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"Difference: "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a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-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b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endl; }</w:t>
      </w:r>
    </w:p>
    <w:p w14:paraId="7525B69E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void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multiply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() { cout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"Product: "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a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*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b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endl; }</w:t>
      </w:r>
    </w:p>
    <w:p w14:paraId="42DBB25A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void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divide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() {</w:t>
      </w:r>
    </w:p>
    <w:p w14:paraId="0155F05B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if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(b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!=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0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</w:t>
      </w:r>
    </w:p>
    <w:p w14:paraId="58F27560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    cout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"Quotient: "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a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/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b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endl;</w:t>
      </w:r>
    </w:p>
    <w:p w14:paraId="688DC50E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else</w:t>
      </w:r>
    </w:p>
    <w:p w14:paraId="21CDA5F2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    cout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"Division by zero error"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endl;</w:t>
      </w:r>
    </w:p>
    <w:p w14:paraId="6963F20E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    }</w:t>
      </w:r>
    </w:p>
    <w:p w14:paraId="3A49E551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};</w:t>
      </w:r>
    </w:p>
    <w:p w14:paraId="3FEF3349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</w:p>
    <w:p w14:paraId="568F4FB6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main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() {</w:t>
      </w:r>
    </w:p>
    <w:p w14:paraId="52F1CAF0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float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num1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num2;</w:t>
      </w:r>
    </w:p>
    <w:p w14:paraId="21034084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cout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"Enter first operand: "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14CECDF0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cin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&gt;&gt;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num1;</w:t>
      </w:r>
    </w:p>
    <w:p w14:paraId="5CBF3CB0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cout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"Enter second operand: "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2F88173C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cin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&gt;&gt;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num2;</w:t>
      </w:r>
    </w:p>
    <w:p w14:paraId="12F036D6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47461A5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Arithmetic 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ar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(num1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num2);</w:t>
      </w:r>
    </w:p>
    <w:p w14:paraId="1FD2CFBC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ar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add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();</w:t>
      </w:r>
    </w:p>
    <w:p w14:paraId="75781C23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ar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subtract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();</w:t>
      </w:r>
    </w:p>
    <w:p w14:paraId="1BDC5770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ar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multiply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();</w:t>
      </w:r>
    </w:p>
    <w:p w14:paraId="6F132CBD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ar</w:t>
      </w:r>
      <w:r w:rsidRPr="003A6D1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3A6D1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divide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();</w:t>
      </w:r>
    </w:p>
    <w:p w14:paraId="4DA852AF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D78DF83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A6D1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return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A6D1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0</w:t>
      </w: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3123798F" w14:textId="77777777" w:rsidR="003A6D19" w:rsidRPr="003A6D19" w:rsidRDefault="003A6D19" w:rsidP="003A6D1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A6D1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</w:t>
      </w:r>
    </w:p>
    <w:p w14:paraId="583D6BDC" w14:textId="35BCA4DD" w:rsidR="009649AB" w:rsidRDefault="009649AB" w:rsidP="009649AB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>Output</w:t>
      </w:r>
      <w:r w:rsidR="00BA4F52">
        <w:rPr>
          <w:b/>
          <w:bCs/>
          <w:lang w:val="en-US"/>
        </w:rPr>
        <w:t>:</w:t>
      </w:r>
    </w:p>
    <w:p w14:paraId="1C64403A" w14:textId="63EF757C" w:rsidR="00BA4F52" w:rsidRDefault="003A6D19" w:rsidP="00BA4F52">
      <w:pPr>
        <w:tabs>
          <w:tab w:val="left" w:pos="1277"/>
        </w:tabs>
        <w:rPr>
          <w:lang w:val="en-US"/>
        </w:rPr>
      </w:pPr>
      <w:r w:rsidRPr="003A6D19">
        <w:rPr>
          <w:noProof/>
          <w:lang w:val="en-US"/>
        </w:rPr>
        <w:lastRenderedPageBreak/>
        <w:drawing>
          <wp:inline distT="0" distB="0" distL="0" distR="0" wp14:anchorId="747AF68D" wp14:editId="2C517DA1">
            <wp:extent cx="2324424" cy="1019317"/>
            <wp:effectExtent l="0" t="0" r="0" b="9525"/>
            <wp:docPr id="34967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74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8B4E" w14:textId="7DD79F6E" w:rsidR="00E92649" w:rsidRDefault="005D30D4" w:rsidP="00E92649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Q5. </w:t>
      </w:r>
      <w:r w:rsidR="00E92649" w:rsidRPr="00E92649">
        <w:rPr>
          <w:b/>
          <w:bCs/>
          <w:lang w:val="en-US"/>
        </w:rPr>
        <w:t>Imagine a ticket selling booth at a fair. People passing by are requested to</w:t>
      </w:r>
      <w:r w:rsidR="00E92649">
        <w:rPr>
          <w:b/>
          <w:bCs/>
          <w:lang w:val="en-US"/>
        </w:rPr>
        <w:t xml:space="preserve"> </w:t>
      </w:r>
      <w:r w:rsidR="00E92649" w:rsidRPr="00E92649">
        <w:rPr>
          <w:b/>
          <w:bCs/>
          <w:lang w:val="en-US"/>
        </w:rPr>
        <w:t>purchase a ticket. A ticket is priced as Rs.2.50/ the booth keeps track of the number of people</w:t>
      </w:r>
      <w:r w:rsidR="00E92649">
        <w:rPr>
          <w:b/>
          <w:bCs/>
          <w:lang w:val="en-US"/>
        </w:rPr>
        <w:t xml:space="preserve"> </w:t>
      </w:r>
      <w:r w:rsidR="00E92649" w:rsidRPr="00E92649">
        <w:rPr>
          <w:b/>
          <w:bCs/>
          <w:lang w:val="en-US"/>
        </w:rPr>
        <w:t>that have visited the booth and ,of the total amount of money collected.</w:t>
      </w:r>
      <w:r w:rsidR="00E92649">
        <w:rPr>
          <w:b/>
          <w:bCs/>
          <w:lang w:val="en-US"/>
        </w:rPr>
        <w:t xml:space="preserve"> </w:t>
      </w:r>
      <w:r w:rsidR="00E92649" w:rsidRPr="00E92649">
        <w:rPr>
          <w:b/>
          <w:bCs/>
          <w:lang w:val="en-US"/>
        </w:rPr>
        <w:t>Model this ticket selling booth with a class called ticbooth including following members.</w:t>
      </w:r>
    </w:p>
    <w:p w14:paraId="3B4CF1B1" w14:textId="3D1B7815" w:rsidR="00E92649" w:rsidRPr="00E92649" w:rsidRDefault="00E92649" w:rsidP="00E92649">
      <w:pPr>
        <w:tabs>
          <w:tab w:val="left" w:pos="1277"/>
        </w:tabs>
        <w:rPr>
          <w:b/>
          <w:bCs/>
          <w:lang w:val="en-US"/>
        </w:rPr>
      </w:pPr>
      <w:r w:rsidRPr="00E92649">
        <w:rPr>
          <w:b/>
          <w:bCs/>
          <w:lang w:val="en-US"/>
        </w:rPr>
        <w:t>Data Members :</w:t>
      </w:r>
      <w:r>
        <w:rPr>
          <w:b/>
          <w:bCs/>
          <w:lang w:val="en-US"/>
        </w:rPr>
        <w:br/>
      </w:r>
      <w:r w:rsidRPr="00E92649">
        <w:rPr>
          <w:b/>
          <w:bCs/>
          <w:lang w:val="en-US"/>
        </w:rPr>
        <w:t>Number of people visited</w:t>
      </w:r>
      <w:r>
        <w:rPr>
          <w:b/>
          <w:bCs/>
          <w:lang w:val="en-US"/>
        </w:rPr>
        <w:br/>
      </w:r>
      <w:r w:rsidRPr="00E92649">
        <w:rPr>
          <w:b/>
          <w:bCs/>
          <w:lang w:val="en-US"/>
        </w:rPr>
        <w:t>Total amount of money collected</w:t>
      </w:r>
    </w:p>
    <w:p w14:paraId="4743AEFC" w14:textId="10A750E8" w:rsidR="005D30D4" w:rsidRDefault="00E92649" w:rsidP="00E92649">
      <w:pPr>
        <w:tabs>
          <w:tab w:val="left" w:pos="1277"/>
        </w:tabs>
        <w:rPr>
          <w:b/>
          <w:bCs/>
          <w:lang w:val="en-US"/>
        </w:rPr>
      </w:pPr>
      <w:r w:rsidRPr="00E92649">
        <w:rPr>
          <w:b/>
          <w:bCs/>
          <w:lang w:val="en-US"/>
        </w:rPr>
        <w:t>Member functions:</w:t>
      </w:r>
      <w:r>
        <w:rPr>
          <w:b/>
          <w:bCs/>
          <w:lang w:val="en-US"/>
        </w:rPr>
        <w:br/>
      </w:r>
      <w:r w:rsidRPr="00E92649">
        <w:rPr>
          <w:b/>
          <w:bCs/>
          <w:lang w:val="en-US"/>
        </w:rPr>
        <w:t>-To assign initial values(assign 0 to both data members)</w:t>
      </w:r>
      <w:r>
        <w:rPr>
          <w:b/>
          <w:bCs/>
          <w:lang w:val="en-US"/>
        </w:rPr>
        <w:br/>
      </w:r>
      <w:r w:rsidRPr="00E92649">
        <w:rPr>
          <w:b/>
          <w:bCs/>
          <w:lang w:val="en-US"/>
        </w:rPr>
        <w:t>- To increment people total only in case ticket is not sold out</w:t>
      </w:r>
      <w:r>
        <w:rPr>
          <w:b/>
          <w:bCs/>
          <w:lang w:val="en-US"/>
        </w:rPr>
        <w:br/>
      </w:r>
      <w:r w:rsidRPr="00E92649">
        <w:rPr>
          <w:b/>
          <w:bCs/>
          <w:lang w:val="en-US"/>
        </w:rPr>
        <w:t>-To increment people total as well as amount total if a ticket is sold out</w:t>
      </w:r>
      <w:r>
        <w:rPr>
          <w:b/>
          <w:bCs/>
          <w:lang w:val="en-US"/>
        </w:rPr>
        <w:br/>
      </w:r>
      <w:r w:rsidRPr="00E92649">
        <w:rPr>
          <w:b/>
          <w:bCs/>
          <w:lang w:val="en-US"/>
        </w:rPr>
        <w:t>-To display the two totals</w:t>
      </w:r>
      <w:r>
        <w:rPr>
          <w:b/>
          <w:bCs/>
          <w:lang w:val="en-US"/>
        </w:rPr>
        <w:br/>
      </w:r>
      <w:r w:rsidRPr="00E92649">
        <w:rPr>
          <w:b/>
          <w:bCs/>
          <w:lang w:val="en-US"/>
        </w:rPr>
        <w:t>-To display the number of ticket sold out (a ticket one)</w:t>
      </w:r>
      <w:r>
        <w:rPr>
          <w:b/>
          <w:bCs/>
          <w:lang w:val="en-US"/>
        </w:rPr>
        <w:br/>
      </w:r>
      <w:r w:rsidRPr="00E92649">
        <w:rPr>
          <w:b/>
          <w:bCs/>
          <w:lang w:val="en-US"/>
        </w:rPr>
        <w:t>Include a program to test this class.</w:t>
      </w:r>
    </w:p>
    <w:p w14:paraId="055BE647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#include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&lt;iostream&gt;</w:t>
      </w:r>
    </w:p>
    <w:p w14:paraId="319DE592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using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namespace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std;</w:t>
      </w:r>
    </w:p>
    <w:p w14:paraId="117CD939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class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TicBooth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{</w:t>
      </w:r>
    </w:p>
    <w:p w14:paraId="7DA6289C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B2EDF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peopleVisited;</w:t>
      </w:r>
    </w:p>
    <w:p w14:paraId="6A70DEC2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B2EDF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float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totalMoney;</w:t>
      </w:r>
    </w:p>
    <w:p w14:paraId="071E9C82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B2EDF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public</w:t>
      </w:r>
      <w:r w:rsidRPr="002B2EDF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</w:p>
    <w:p w14:paraId="3C66ED83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B2EDF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TicBooth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</w:t>
      </w:r>
      <w:r w:rsidRPr="002B2EDF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peopleVisited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2B2EDF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</w:t>
      </w:r>
      <w:r w:rsidRPr="002B2EDF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totalMoney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2B2EDF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0.0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 {}</w:t>
      </w:r>
    </w:p>
    <w:p w14:paraId="53B27C9A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B2EDF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incrementPeopleOnly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(){</w:t>
      </w:r>
    </w:p>
    <w:p w14:paraId="0162FAC3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    peopleVisited</w:t>
      </w:r>
      <w:r w:rsidRPr="002B2EDF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++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4D3AC402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627E7145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B2EDF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sellTicket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(){</w:t>
      </w:r>
    </w:p>
    <w:p w14:paraId="27CC42A1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    peopleVisited</w:t>
      </w:r>
      <w:r w:rsidRPr="002B2EDF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++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6224D6CE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    totalMoney</w:t>
      </w:r>
      <w:r w:rsidRPr="002B2EDF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+=</w:t>
      </w:r>
      <w:r w:rsidRPr="002B2EDF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2.50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3A517F24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63876DE7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B2EDF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displayTotals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(){</w:t>
      </w:r>
    </w:p>
    <w:p w14:paraId="5D903159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2B2EDF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"Total people visited: "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peopleVisited </w:t>
      </w:r>
      <w:r w:rsidRPr="002B2EDF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7FC21BE3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2B2EDF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"Total money collected: Rs. "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totalMoney </w:t>
      </w:r>
      <w:r w:rsidRPr="002B2EDF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54B4DDA2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39A76798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B2EDF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displayTicketsSold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 {</w:t>
      </w:r>
    </w:p>
    <w:p w14:paraId="663E0097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2B2EDF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"Total tickets sold: "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peopleVisited </w:t>
      </w:r>
      <w:r w:rsidRPr="002B2EDF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73A9A0E8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4D8ECE61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};</w:t>
      </w:r>
    </w:p>
    <w:p w14:paraId="7A9040DE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main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(){</w:t>
      </w:r>
    </w:p>
    <w:p w14:paraId="0B15787E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TicBooth booth;</w:t>
      </w:r>
    </w:p>
    <w:p w14:paraId="51BC265B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B2EDF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booth</w:t>
      </w:r>
      <w:r w:rsidRPr="002B2EDF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2B2EDF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incrementPeopleOnly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3A184DD2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B2EDF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booth</w:t>
      </w:r>
      <w:r w:rsidRPr="002B2EDF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2B2EDF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sellTicket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516E462F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B2EDF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booth</w:t>
      </w:r>
      <w:r w:rsidRPr="002B2EDF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2B2EDF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sellTicket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0E874B33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B2EDF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booth</w:t>
      </w:r>
      <w:r w:rsidRPr="002B2EDF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2B2EDF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displayTotals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775C99FF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B2EDF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booth</w:t>
      </w:r>
      <w:r w:rsidRPr="002B2EDF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2B2EDF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displayTicketsSold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368CCDDD" w14:textId="77777777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lastRenderedPageBreak/>
        <w:t xml:space="preserve">    </w:t>
      </w:r>
      <w:r w:rsidRPr="002B2EDF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B2EDF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36F12F7D" w14:textId="06BA3E7A" w:rsidR="002B2EDF" w:rsidRPr="002B2EDF" w:rsidRDefault="002B2EDF" w:rsidP="002B2EDF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B2EDF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</w:t>
      </w:r>
    </w:p>
    <w:p w14:paraId="437501DB" w14:textId="58CFCCD0" w:rsidR="002B2EDF" w:rsidRDefault="005D30D4" w:rsidP="00BA4F52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8644C86" w14:textId="7AD5028D" w:rsidR="005D30D4" w:rsidRDefault="002B2EDF" w:rsidP="00BA4F52">
      <w:pPr>
        <w:tabs>
          <w:tab w:val="left" w:pos="1277"/>
        </w:tabs>
        <w:rPr>
          <w:b/>
          <w:bCs/>
          <w:lang w:val="en-US"/>
        </w:rPr>
      </w:pPr>
      <w:r w:rsidRPr="002B2EDF">
        <w:rPr>
          <w:rFonts w:ascii="Consolas" w:eastAsia="Times New Roman" w:hAnsi="Consolas" w:cs="Times New Roman"/>
          <w:noProof/>
          <w:color w:val="E06C7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01F9AD" wp14:editId="44D46A11">
            <wp:extent cx="2019582" cy="504895"/>
            <wp:effectExtent l="0" t="0" r="0" b="9525"/>
            <wp:docPr id="184278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85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AE88" w14:textId="7FE7C9BE" w:rsidR="00271AF4" w:rsidRPr="00271AF4" w:rsidRDefault="00271AF4" w:rsidP="003A6D19">
      <w:pPr>
        <w:tabs>
          <w:tab w:val="left" w:pos="1277"/>
        </w:tabs>
      </w:pPr>
    </w:p>
    <w:sectPr w:rsidR="00271AF4" w:rsidRPr="0027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DB"/>
    <w:rsid w:val="0003153B"/>
    <w:rsid w:val="0005224F"/>
    <w:rsid w:val="001D379E"/>
    <w:rsid w:val="00245786"/>
    <w:rsid w:val="00271AF4"/>
    <w:rsid w:val="002A2223"/>
    <w:rsid w:val="002B2EDF"/>
    <w:rsid w:val="00315FDB"/>
    <w:rsid w:val="003257AA"/>
    <w:rsid w:val="003A6D19"/>
    <w:rsid w:val="0049250E"/>
    <w:rsid w:val="005020DC"/>
    <w:rsid w:val="00565259"/>
    <w:rsid w:val="005D30D4"/>
    <w:rsid w:val="00626141"/>
    <w:rsid w:val="006A2D5B"/>
    <w:rsid w:val="00721E87"/>
    <w:rsid w:val="00794BDF"/>
    <w:rsid w:val="0086533C"/>
    <w:rsid w:val="009649AB"/>
    <w:rsid w:val="00A166E7"/>
    <w:rsid w:val="00B81FA8"/>
    <w:rsid w:val="00BA0554"/>
    <w:rsid w:val="00BA4F52"/>
    <w:rsid w:val="00C00427"/>
    <w:rsid w:val="00C9483C"/>
    <w:rsid w:val="00CE591C"/>
    <w:rsid w:val="00DF5D30"/>
    <w:rsid w:val="00E92649"/>
    <w:rsid w:val="00F7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6FCE"/>
  <w15:chartTrackingRefBased/>
  <w15:docId w15:val="{6A86260C-9AB3-401E-8BB3-E6971293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Kanwar</dc:creator>
  <cp:keywords/>
  <dc:description/>
  <cp:lastModifiedBy>Yatin Kanwar</cp:lastModifiedBy>
  <cp:revision>8</cp:revision>
  <dcterms:created xsi:type="dcterms:W3CDTF">2024-08-02T03:16:00Z</dcterms:created>
  <dcterms:modified xsi:type="dcterms:W3CDTF">2024-08-23T07:06:00Z</dcterms:modified>
</cp:coreProperties>
</file>