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50C1" w14:textId="77777777" w:rsidR="003625A6" w:rsidRDefault="003625A6"/>
    <w:p w14:paraId="45095156" w14:textId="77777777" w:rsidR="003625A6" w:rsidRDefault="003625A6"/>
    <w:p w14:paraId="49E8958D" w14:textId="2AA59061" w:rsidR="003625A6" w:rsidRDefault="003625A6">
      <w:r>
        <w:t>All answers to the questions:</w:t>
      </w:r>
    </w:p>
    <w:p w14:paraId="76BF3573" w14:textId="11822C42" w:rsidR="003E5BED" w:rsidRDefault="003625A6">
      <w:r>
        <w:rPr>
          <w:noProof/>
        </w:rPr>
        <w:drawing>
          <wp:inline distT="0" distB="0" distL="0" distR="0" wp14:anchorId="1866C619" wp14:editId="2AD07723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0"/>
    <w:rsid w:val="00002D50"/>
    <w:rsid w:val="002D5746"/>
    <w:rsid w:val="003625A6"/>
    <w:rsid w:val="003E5BED"/>
    <w:rsid w:val="00505B78"/>
    <w:rsid w:val="00693B78"/>
    <w:rsid w:val="00FC0406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768E"/>
  <w15:chartTrackingRefBased/>
  <w15:docId w15:val="{5291BD55-1290-4ABA-80CD-483BE6BB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YADAV</dc:creator>
  <cp:keywords/>
  <dc:description/>
  <cp:lastModifiedBy>HIMANSHU KUMAR YADAV</cp:lastModifiedBy>
  <cp:revision>7</cp:revision>
  <dcterms:created xsi:type="dcterms:W3CDTF">2023-03-25T11:45:00Z</dcterms:created>
  <dcterms:modified xsi:type="dcterms:W3CDTF">2023-03-25T12:59:00Z</dcterms:modified>
</cp:coreProperties>
</file>