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№8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Системы программирования на языке Си.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Научиться писать и компилировать программы на языке Си.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 2.60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dell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Clion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2020.2.1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home/Temich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Напишем программу вычисления среднего геометрического для n чисел, с синтаксической ошибкой и ошибкой при исполнении.</w:t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Попробуем скомпилировать программу. Компилятор, естественно, укажет нам на синтаксическую ошибку.</w:t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Исправим указанную компилятором ошибку, затем скомпилируем программу вновь</w:t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Компилятор скомпилирует программу, но при исполнении программа будет выдавать неверный результат.</w:t>
      </w:r>
    </w:p>
    <w:p>
      <w:pPr>
        <w:pStyle w:val="Normal"/>
        <w:numPr>
          <w:ilvl w:val="0"/>
          <w:numId w:val="8"/>
        </w:numPr>
        <w:spacing w:lineRule="exact" w:line="200"/>
        <w:rPr/>
      </w:pPr>
      <w:r>
        <w:rPr/>
        <w:t>Исправим ошибку, затем вновь скомпилируем, при этом программа должна выдавать верный результат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numPr>
          <w:ilvl w:val="0"/>
          <w:numId w:val="7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Input: 2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>1 2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>
        <w:rPr>
          <w:rFonts w:eastAsia="Times New Roman"/>
          <w:b w:val="false"/>
          <w:bCs w:val="false"/>
          <w:sz w:val="20"/>
          <w:szCs w:val="20"/>
        </w:rPr>
        <w:t>1.414214</w:t>
      </w:r>
    </w:p>
    <w:p>
      <w:pPr>
        <w:pStyle w:val="Normal"/>
        <w:numPr>
          <w:ilvl w:val="0"/>
          <w:numId w:val="7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Input: 2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>1 -1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ru-RU" w:eastAsia="ru-RU" w:bidi="ar-SA"/>
        </w:rPr>
        <w:t>Для введенных данных невозможно вычислить среднее геометрическое</w:t>
      </w:r>
    </w:p>
    <w:p>
      <w:pPr>
        <w:pStyle w:val="Normal"/>
        <w:numPr>
          <w:ilvl w:val="0"/>
          <w:numId w:val="7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Input: 3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>1 1 1</w:t>
      </w:r>
    </w:p>
    <w:p>
      <w:pPr>
        <w:pStyle w:val="Normal"/>
        <w:numPr>
          <w:ilvl w:val="0"/>
          <w:numId w:val="0"/>
        </w:numPr>
        <w:spacing w:lineRule="exact" w:line="255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>
        <w:rPr>
          <w:rFonts w:eastAsia="Times New Roman"/>
          <w:b w:val="false"/>
          <w:bCs w:val="false"/>
          <w:sz w:val="20"/>
          <w:szCs w:val="20"/>
        </w:rPr>
        <w:t>1.000000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>Скомпилируем при помощи команды gcc программу main.c (gcc main.c)</w:t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>Компилятор сообщит об ошибке, после чего исправим ее и вновь скомпилируем</w:t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>Запустим файл a.out (наша скомпилированная программа) при помощи команды /a.out</w:t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>Введем на вход такие данные, что придется вычислять корень четной степени из отрицательного числа. Программа выведет сообщ</w:t>
      </w:r>
      <w:r>
        <w:rPr/>
        <w:t>ит об ошибке (выведет -nan (not a number))</w:t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>Исправим эту ошибку, дописав в код необходимое условие.</w:t>
      </w:r>
    </w:p>
    <w:p>
      <w:pPr>
        <w:pStyle w:val="Normal"/>
        <w:numPr>
          <w:ilvl w:val="0"/>
          <w:numId w:val="9"/>
        </w:numPr>
        <w:spacing w:lineRule="exact" w:line="255"/>
        <w:rPr/>
      </w:pPr>
      <w:r>
        <w:rPr/>
        <w:t xml:space="preserve">Вновь скомпилируем программу и запустим исполняемый файл. </w:t>
      </w:r>
      <w:r>
        <w:rPr/>
        <w:t>При вводе неверных данных программа не будет выводить ошибку.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cat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/* Лабораторная работа №8.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Программа вычисления среднего геометрического n целых чисел (с ошибкой компиляции).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Число n вводится с клавиатуры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&lt;math.h&gt;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a, n, p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printf("%s\n", "Введите число 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scanf("%d", &amp;n); // Считывание перменных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for (int i = 0; i &lt; n; i++){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scanf ("%d", &amp;a);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p *=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printf("%f\n", pow(p, 1.0/n));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}[Temich@localhost laabs]$ gcc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main.c: В функции «main»: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main.c:19:1: ошибка: expected declaration or statement at end of input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19 | 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| ^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cat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/* Лабораторная работа №8.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Программа вычисления среднего геометрического n целых чисел (с ошибкой во время исполнения).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Число n вводится с клавиатуры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&lt;math.h&gt;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a, n, p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printf("%s\n", "Введите число 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scanf("%d", &amp;n); // Считывание перменных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for (int i = 0; i &lt; n;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scanf("%d", &amp;a);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p *=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printf("%f\n", pow(p, 1.0/n));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}[Temich@localhost laabs]$ gcc main.c -lm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1 2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1.414214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1 -1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-nan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cat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/* Лабораторная работа №8.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Программа вычисления среднего геометрического n целых чисел (рабочая программа).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Число n вводится с клавиатуры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&lt;math.h&gt;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a, n, p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printf("%s\n", "Введите число 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scanf("%d", &amp;n); // Считывание перменных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for (int i = 0; i &lt; n;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scanf("%d", &amp;a);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p *=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if (n % 2 == 0 &amp;&amp; p &lt; 0){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printf("Для введенных данных невозможно вычислить среднее геометрическое\n");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b/>
          <w:bCs/>
          <w:sz w:val="20"/>
          <w:szCs w:val="20"/>
        </w:rPr>
        <w:t>printf("%f\n", pow(p, 1.0/n));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}[Temich@localhost laabs]$ gcc main.c -lm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1 2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1.414214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1 -1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Для введенных данных невозможно вычислить среднее геометрическое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1 1 1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1.000000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0"/>
        <w:gridCol w:w="728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писать и компилировать простейшие программы на языке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LibreOffice/7.0.2.2$Linux_X86_64 LibreOffice_project/00$Build-2</Application>
  <Pages>5</Pages>
  <Words>905</Words>
  <Characters>7183</Characters>
  <CharactersWithSpaces>12328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2020-10-29T14:49:38Z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