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sz w:val="120"/>
          <w:szCs w:val="120"/>
        </w:rPr>
        <w:t xml:space="preserve">🍌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BANANA BUDDY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Product Requirements Document (PRD)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Versão 1.0  •  2025</w:t>
      </w:r>
    </w:p>
    <w:p>
      <w:pPr>
        <w:spacing w:before="80" w:after="80"/>
      </w:pPr>
      <w:r>
        <w:t xml:space="preserve"/>
      </w:r>
    </w:p>
    <w:p>
      <w:pPr>
        <w:pBdr>
          <w:top w:val="single" w:color="F5C518" w:sz="6"/>
          <w:bottom w:val="single" w:color="F5C518" w:sz="6"/>
        </w:pBdr>
        <w:spacing w:before="120"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"Cuide da sua banana. Ela cuida da sua saúde."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Buddy – Fitness Gamificado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(Draft Inicial)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Confidencial – Uso Interno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Plataformas-alvo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iOS, Android (Web como MVP opcional)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Integrações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Fit, Apple Health, Garmin Connect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Visão Geral do Produto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Banana Buddy é um aplicativo mobile de fitness gamificado centrado em um avatar 3D interativo: uma banana. O estado visual da banana reflete diretamente os hábitos de saúde do usuário — quanto mais ativo e consistente ele for, mais viçosa, reluzente e estilosa a banana fica. Em caso de inatividade prolongada, ela amadurece progressivamente até apodrecer.</w:t>
      </w:r>
    </w:p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diferencial do produto está na combinação de três pilares: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Feedback visual imediato e emocional (banana saudável vs. podre)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Competição social através das "Bananeiras" (clãs de amigos)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progressão com skins desbloqueáveis por tipo de atividade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1.1 Proposta de Valor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maioria dos aplicativos de fitness falha em manter o engajamento de longo prazo porque o feedback de progresso é abstrato (gráficos, números). O Banana Buddy humaniza o progresso através de um personagem que o usuário cuida, criando responsabilidade emocional e pressão social positiva dentro de grupos de amigos.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Objetivos de Negócio e Métricas de Sucesso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2.1 Objetivos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Atingir 100.000 usuários ativos mensais (MAU) em 12 meses pós-lançamento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Alcançar retenção D30 ≥ 40% (benchmark premium para apps de fitness)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Gerar receita recorrente via monetização de skins e passes premium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Estabelecer parcerias com academias e estúdios de artes marciais para distribuição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2.2 KPIs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6 meses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12 meses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MAU (Usuários Ativos Mensais)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30.000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100.000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Retenção D7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55%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60%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Retenção D30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35%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40%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Streak médio dos usuários ativos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7 dias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14 dias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Grupos (Bananeiras) criados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20.000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conversão para premium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8%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12%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50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65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Público-Alvo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3.1 Personas Primárias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Persona 1 — O Iniciante Motivado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João, 24 anos, começou a malhar há 3 meses mas sente dificuldade de manter a consistência. Usa TikTok e Discord com amigos. Precisa de um "motivo extra" para não faltar ao treino.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Persona 2 — O Atleta Social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Camila, 28 anos, pratica jiu-jitsu há 2 anos e adora a cultura do esporte. Quer uma forma divertida de acompanhar o progresso dos amigos e mostrar dedicação com estilo.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Persona 3 — O Competitivo Casual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Rafael, 31 anos, vai à academia regularmente mas não acompanha métricas. Sente-se motivado por rankings e não quer "perder" para amigos. A gamificação social é o principal gatilho.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3.2 Público Secundário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Influenciadores fitness que podem usar a plataforma como ferramenta de engajamento com seguidores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Academias e estúdios que podem oferecer o app aos alunos como benefício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Funcionalidades do Produto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4.1 A Banana 3D Interativa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coração do produto. A banana é renderizada em 3D e responde a gestos do usuário: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Rotação livre ao arrastar o dedo/mouse em qualquer direção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Animações táteis: ao tocar, a banana reage com bounce suave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Zoom via pinch-to-zoom para ver detalhes das skins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Partículas e efeitos visuais que variam conforme o estado da banana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Tecnologia sugerida: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Three.js (WebGL) para versão web / React Native Three Fiber para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Modelos GLB/GLTF com esqueleto de animação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Shaders customizados para efeito de brilho e putrefação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4.2 Sistema de Estados da Banana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estado da banana muda dinamicamente com base na atividade registrada. Os estados são progressivos e visuais: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 Especial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🌟 Reluzente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Meta cumprida no 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Amarelo vibrante, brilhosa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Partículas douradas ao redor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🔥 On Fire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7+ dias seguidos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com chamas animadas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Trilha de fogo ao girar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💎 Lendária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30+ dias seguidos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dourada/cristalina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Aura pulsante permanente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😊 Saudável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Atividade recente (1-2 dias)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Amarelo normal, firme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Reflexo de luz suave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😐 Amadurecendo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2-4 dias sem atividade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Amarelo com manchas marrons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Moscas ocasionais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😰 Quase Podre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4-6 dias sem atividade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Marrom predominante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Fumaça saindo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💀 Podre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7+ dias sem atividade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Preta/murcha, líquido vazando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Animação de decomposição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Nota de UX: a transição entre estados deve ser gradual e visível, incentivando o usuário a agir antes de atingir o próximo estado negativo. Notificações push agressivas nos estados de "Amadurecendo" e "Quase Podre".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4.3 Sistema de Streak (Dias Seguidos)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dia com meta cumprida incrementa o streak counter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Streaks são exibidos com destaque no perfil e na banana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Marcos de streak desbloqueiam skins e títulos especiais: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7 dias → Skin "Banana Chamas" + título "Persistente"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14 dias → Efeito "Aura Dourada"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30 dias → Skin "Banana Lendária" + título "Inabalável"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90 dias → Skin exclusiva "Banana Diamante" (ultra-rara)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Perda de streak: o estado da banana deteriora mais rapidamente após quebrar um longo streak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"Escudo de Streak": item especial que protege o streak por 1 dia (obtido via ranking ou compra)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4.4 Skins por Modalidade Esportiva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Skins são desbloqueadas ao registrar um número mínimo de sessões de uma modalidade específica. Cada skin transforma completamente a aparência da banana: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Desbloqueio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Visual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🏋️ Banana Maromba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Musculação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sessões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com braços musculosos, faixa na cabeça, halteres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🥋 Banana Jiu-Jitsu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Jiu-Jitsu / MMA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sessões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com kimono branco/azul, faixa colorida na cintura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🥊 Banana Boxer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Boxe / Muay Thai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sessões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com luvas de box, protetor bucal, shorts esportivos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🏃 Banana Runner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Corrida / Cardio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sessões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com tênis, óculos de sol, fones de ouvido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🧘 Banana Zen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Yoga / Pilates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sessões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em posição de lótus, aura colorida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🚴 Banana Ciclista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Ciclismo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sessões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com capacete, óculos aerodinâmico, bike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⚽ Banana Craque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Futebol / Esportes coletivos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 sessões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com chuteira, camisa de time genérica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🏊 Banana Aquática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Natação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sessões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Banana com touca, óculos de natação, maiô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Skins premium (obtidas por compra ou eventos sazonais) incluem variações: Banana Natalina, Banana Carnaval, Banana Astronauta, entre outras.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4.5 Bananeiras — Sistema de Grupos Sociais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"Bananeiras" são grupos de amigos (clãs) dentro do app, inspirados em guildas de jogos. Cada bananeira tem: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4.5.1 Estrutura do Grupo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Nome e avatar customizável para o grupo (ex: "Bananeiras do Crossfit SP")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Capacidade: até 20 membros por padrão (expandível com plano premium)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Hierarquia: Fundador, Capitão, Membro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Feed interno com atividades recentes dos membros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4.5.2 Visualização Side-by-Side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funcionalidade central das Bananeiras é a visualização onde todas as bananas dos membros aparecem lado a lado numa prateleira. O estado visual de cada banana é imediatamente visível: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Banana podre de um amigo gera notificação e provocação automática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Quando um membro entra em "On Fire", todos do grupo recebem notificação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Possibilidade de "cutucar" amigos inativos (envio de notificação bem-humorada)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4.5.3 Sistema de Ranking das Bananeiras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 Pontuação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Recompensa Mensal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🥇 1º lugar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Maior média de pontos dos membros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Skin exclusiva da bananeira + badge dourado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🥈 2º lugar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Segunda maior média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Moedas de banana + badge prata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🥉 3º lugar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Terceira maior média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Boost de XP por 7 dias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10%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Percentil superior de pontuação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cosmético raro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Bananeira ativa no período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Moedas de banana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4.5.4 Sistema de Pontos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sessão registrada = 10 pontos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Multiplicadores: streak ativo (+50%), meta diária cumprida (+25%), novo recorde (+100%)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Pontos decaem em caso de inatividade (exceto com escudo ativo)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Placar semanal e mensal com reset periódico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4.6 Integração com Plataformas de Saúde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 Importados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Fit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Passos, calorias, sessões de treino, frequência cardíaca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— Prioridade 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Health (HealthKit)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Todos os workouts, atividade, sono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— Prioridade 1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Garmin Connect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Atividades detalhadas, métricas avançadas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— Pós-lançamento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Strava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Corridas, ciclismo, natação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— Pós-lançamento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Samsung Health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Passos, exercícios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V2 — Pós-lançamento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Manual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Qualquer atividade via formulário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 — Fallback universal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integração deve ser automática e em background — o usuário não deve precisar abrir o app para que as metas sejam computadas. A importação de dados das plataformas de saúde valida e pontua as sessões de treino.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Fluxos Principais de Usuário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5.1 Onboarding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1: Apresentação da banana 3D com animação de boas-vindas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2: Seleção de modalidades de interesse (define skins-alvo sugeridas)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3: Definição de metas iniciais (ex: 3 treinos por semana)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4: Conexão com Google Fit / Apple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5: Convite para criar ou entrar em uma Bananeira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Tela 6: Banco de nome da banana (personalização)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5.2 Loop Diário Principal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abre o app → vê banana em 3D no estado atual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 feed da Bananeira → vê estado das bananas dos amigos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Registra treino (manual ou via integração automática)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Banana evolui visualmente com animação celebratória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Progresso de streak, pontos e desbloqueios são exibidos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Opção de provocar amigos inativos ou compartilhar conquista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5.3 Fluxo de Desbloqueio de Skin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detecta X sessões da modalidade → notificação push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Usuário abre app → animação cinematográfica de desbloqueio da skin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Opção de equipar imediatamente ou manter no inventário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Compartilhamento automático opcional para a Bananeira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Arquitetura Técnica de Alto Nível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6.1 Frontend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Framework: React Native com Expo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3D Rendering: Three.js via react-three-fiber + expo-gl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Animações: Reanimated 3 + Skia para efeitos 2D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State management: Zustand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6.2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Runtime: Node.js com Fastify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Banco de dados principal: PostgreSQL (usuários, grupos, histórico)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Cache e sessões: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Real-time (feed de grupos): WebSockets via Socket.io ou Supabase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Storage de assets (skins, modelos 3D): AWS S3 + CloudFront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Notificações push: Firebase Cloud Messaging (FCM)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6.3 Integrações de Saúde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Fit REST API — OAuth 2.0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HealthKit — via módulo nativo em Swift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Jobs de sincronização em background a cada 15 minutos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Validação anti-fraude: limites de calorias/passos por sessão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Modelo de Monetização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7.1 Plano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completo ao sistema de estados da banana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Bananeira por usuário (até 10 membros)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Skins desbloqueáveis por conquista (sem limite)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1 plataforma de saúde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ao ranking global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7.2 Plano Premium — "Banana Gold" (R$ 14,90/mês ou R$ 119,90/ano)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Bananeiras ilimitadas (até 50 membros cada)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todas as plataformas de saúde simultaneamente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Escudos de Streak por 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Acesso antecipado a skins sazonais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Banana personalizada: cores customizáveis e acessórios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Estatísticas avançadas e relatórios de progresso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Badge exclusivo "Gold" visível para amigos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7.3 Loja de Skins (Microtransações)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Skins premium e sazonais: R$ 4,90 – R$ 19,90 por item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Pacotes temáticos (ex: "Pack Artes Marciais"): R$ 29,90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Moedas de Banana (moeda virtual): compráveis em pacotes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skins pay-to-win — todas as skins funcionais são desbloqueáveis gratuitamente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Especificação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3D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FPS estável em dispositivos mid-range (Snapdragon 665+, A13 Bionic+)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de carregamento inicial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 segundos para a tela principal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Tamanho do app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80MB no download inicial (assets adicionais baixados sob demanda)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Disponibilidade do backend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99,9% SLA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Sincronização offline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Treinos registrados offline devem sincronizar ao voltar online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Privacidade (LGPD / GDPR)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Dados de saúde não compartilhados com terceiros sem consentimento explícito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WCAG 2.1 nível AA para elementos não-3D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Autenticação via OAuth + JWT; dados de saúde criptografados em trânsito e em repouso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Roadmap de Lançamento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Fase 1 — MVP (0–3 meses)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Banana 3D interativa com 3 estados (Saudável, Amadurecendo, Podre)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streak básico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Registro manual de atividades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Google Fit e Apple 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Bananeiras básicas (criação, visualização side-by-side, até 10 membros)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skins iniciais: Maromba, Jiu-Jitsu, Boxer, Runner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pontos simples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Fase 2 — Crescimento (3–6 meses)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Estado "On Fire" e "Lendária" com efeitos visuais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Sistema de ranking das Bananeiras com recompensas mensais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Loja de skins e moedas de banana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Plano Premium "Banana Gold"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com Strava e Garmin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Notificações push inteligentes (estado da banana, provocações de amigos)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skins adicionais: Ciclista, Runner, Zen, Aquática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Fase 3 — Expansão (6–12 meses)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Skins sazonais e eventos temáticos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Desafios de grupo nas Bananeiras (ex: "500km coletivos no mês")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Modo spectator: ver treinos de atletas famosos/influenciadores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Parcerias com academias (programa de afiliados)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Versão web (Dashboard de estatísticas e gestão de grupos)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Banana Buddy API pública para academias integrarem nos seus sistemas</w:t>
      </w:r>
    </w:p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3D em dispositivos baixo-end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Modo "Lite" com banana 2D para dispositivos incompatíveis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Usuários trapacearem registros de atividade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Validação via dados de frequência cardíaca e GPS das APIs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 adoção social (grupos vazios)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Onboarding incentiva convite de 3 amigos antes do primeiro treino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Competição com apps estabelecidos (Strava, Nike Run)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Foco no nicho de gamificação social; não competir em rastreamento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Rejeição da App Store por dados de saúde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 rigoroso com HealthKit guidelines desde o início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de renderização 3D em escala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Média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Assets pré-renderizados para estados fixos; 3D interativo apenas na tela principal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Glossário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Bananeira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Grupo de amigos no app (equivalente a clã/guilda)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Streak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Sequência de dias consecutivos com meta cumprida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Escudo de Streak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Item que protege o streak por 1 dia de inatividade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 Fire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Estado especial da banana após 7+ dias de streak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Skin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Aparência temática alternativa para a banana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Moedas de Banana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Moeda virtual do app usada na loja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MAU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Active Users — usuários ativos mensais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GLB/GLTF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Formato de arquivo 3D usado para os modelos da banana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Shake-to-Motivate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Funcionalidade futura: sacudir o celular anima a banana</w:t>
            </w:r>
          </w:p>
        </w:tc>
      </w:tr>
    </w:tbl>
    <w:p>
      <w:pPr>
        <w:pBdr>
          <w:bottom w:val="single" w:color="DDDDDD" w:sz="4" w:space="1"/>
        </w:pBdr>
        <w:spacing w:before="120" w:after="120"/>
      </w:pPr>
      <w:r>
        <w:t xml:space="preserve"/>
      </w:r>
    </w:p>
    <w:p>
      <w:pPr>
        <w:spacing w:before="400" w:after="200"/>
        <w:jc w:val="center"/>
      </w:pPr>
      <w:r>
        <w:rPr>
          <w:sz w:val="60"/>
          <w:szCs w:val="60"/>
        </w:rPr>
        <w:t xml:space="preserve">🍌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888888"/>
          <w:sz w:val="24"/>
          <w:szCs w:val="24"/>
        </w:rPr>
        <w:t xml:space="preserve">Fim do Documento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Banana Buddy © 2025 — Documento Confidencial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C518" w:sz="6" w:space="1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🍌 Banana Buddy — PRD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2026-03-04T14:22:32.444Z</dcterms:created>
  <dcterms:modified xsi:type="dcterms:W3CDTF">2026-03-04T14:22:32.445Z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