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1574" w14:textId="0BFF20BD" w:rsidR="00333335" w:rsidRDefault="00333335" w:rsidP="00B617CC">
      <w:pPr>
        <w:pStyle w:val="Heading1"/>
        <w:jc w:val="both"/>
      </w:pPr>
      <w:bookmarkStart w:id="0" w:name="_Toc59389714"/>
      <w:r>
        <w:t>Misc.</w:t>
      </w:r>
    </w:p>
    <w:p w14:paraId="38120443" w14:textId="0EB72FD3" w:rsidR="00333335" w:rsidRDefault="00333335" w:rsidP="00333335">
      <w:pPr>
        <w:pStyle w:val="Heading2"/>
      </w:pPr>
      <w:r>
        <w:t xml:space="preserve">Fault lines </w:t>
      </w:r>
    </w:p>
    <w:p w14:paraId="26742F0D" w14:textId="77777777" w:rsidR="00333335" w:rsidRPr="00420584" w:rsidRDefault="00DB7A05" w:rsidP="00333335">
      <w:pPr>
        <w:pStyle w:val="ListParagraph"/>
        <w:numPr>
          <w:ilvl w:val="0"/>
          <w:numId w:val="63"/>
        </w:numPr>
        <w:jc w:val="both"/>
        <w:rPr>
          <w:rStyle w:val="Hyperlink"/>
          <w:color w:val="auto"/>
          <w:u w:val="none"/>
        </w:rPr>
      </w:pPr>
      <w:hyperlink r:id="rId8" w:history="1">
        <w:r w:rsidR="00333335" w:rsidRPr="00A85E71">
          <w:rPr>
            <w:rStyle w:val="Hyperlink"/>
          </w:rPr>
          <w:t>https://tribune.com.pk/story/2292296/time-to-put-our-own-house-in-order</w:t>
        </w:r>
      </w:hyperlink>
    </w:p>
    <w:p w14:paraId="6A6E59B4" w14:textId="77777777" w:rsidR="00333335" w:rsidRPr="00333335" w:rsidRDefault="00333335" w:rsidP="00333335"/>
    <w:p w14:paraId="3E2A25F2" w14:textId="62F3D263" w:rsidR="0016338F" w:rsidRDefault="0016338F" w:rsidP="00B617CC">
      <w:pPr>
        <w:pStyle w:val="Heading1"/>
        <w:jc w:val="both"/>
      </w:pPr>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 xml:space="preserve">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d’etre: </w:t>
      </w:r>
      <w:r>
        <w:lastRenderedPageBreak/>
        <w:t>how could people who till yesterday were fundamentally incompatible now be told that they could co-exist in the new state?</w:t>
      </w:r>
    </w:p>
    <w:p w14:paraId="0D34ACF4" w14:textId="77777777" w:rsidR="00F156E5" w:rsidRDefault="00F156E5" w:rsidP="00F156E5">
      <w:r w:rsidRPr="00124896">
        <w:t>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 xml:space="preserve">Jinnah’s idea of Pakistan was a lofty one then. It was to be a heaven for those against majoritarianism in all its manifestations, and not just people who believed in Islam. The minorities of Pakistan were to be </w:t>
      </w:r>
      <w:r>
        <w:lastRenderedPageBreak/>
        <w:t>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Jogendra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Quaid-i-Azam declared:</w:t>
      </w:r>
    </w:p>
    <w:p w14:paraId="50756013" w14:textId="66C52C18" w:rsidR="00222656" w:rsidRDefault="00222656" w:rsidP="008863E5">
      <w:r w:rsidRPr="00222656">
        <w:t>“Musalmans are not a minority, as. It is commonly known and understood</w:t>
      </w:r>
      <w:r>
        <w:t>…</w:t>
      </w:r>
      <w:r w:rsidRPr="00222656">
        <w:t xml:space="preserve"> Musalmans are a nation according to any definition of a nation, and they must have their homeland, their territory, and their state.”</w:t>
      </w:r>
    </w:p>
    <w:p w14:paraId="35399034" w14:textId="54071249" w:rsidR="00222656" w:rsidRDefault="00CF4212" w:rsidP="008863E5">
      <w:r w:rsidRPr="00CF4212">
        <w:lastRenderedPageBreak/>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“Our demand is not from Hindus because the Hindus never took the whole of India. It was the Muslims who took India and ruled for 700 years. It was the British who took India from the Musalmans.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faith.</w:t>
      </w:r>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Hinduism and Islam “are not religions in the strict sense of the word, but are in fact different and distinct social orders. […] they neither intermarry nor interdine [...] they have different epics,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Devnagri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The later happenings convinced Sir Syed Ahmed Khan to plead the two-nation theory. In one of his lectures at Ludhiyana he said:</w:t>
      </w:r>
    </w:p>
    <w:p w14:paraId="0B80626D" w14:textId="700FE4BC" w:rsidR="00DF7A17" w:rsidRPr="00444FAB" w:rsidRDefault="00C32C9A" w:rsidP="00C32C9A">
      <w:r>
        <w:lastRenderedPageBreak/>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t>Iqbal</w:t>
      </w:r>
    </w:p>
    <w:p w14:paraId="397CDB67" w14:textId="05C4E819" w:rsidR="00F029E8" w:rsidRDefault="00F029E8" w:rsidP="00F029E8">
      <w:r>
        <w:t>Allama Iqbal, our national poet, and philosopher went a step further and vigorously proclaimed the need for a separate state for the Muslims of the subcontinent. Claiming that the communal problem of India is international and not national, Dr.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Other Muslim leaders who often referred to the Muslim community as a nation or nationality were Sir Agha Khan (1877-1951), Justice Ameer Ali (1849-1928), Choudhry Rahmat Ali (1895-1951), and others. Later on,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333335">
      <w:pPr>
        <w:pStyle w:val="ListParagraph"/>
        <w:numPr>
          <w:ilvl w:val="0"/>
          <w:numId w:val="30"/>
        </w:numPr>
      </w:pPr>
      <w:r w:rsidRPr="00833A56">
        <w:rPr>
          <w:b/>
          <w:bCs/>
        </w:rPr>
        <w:t>Importance</w:t>
      </w:r>
      <w:r>
        <w:t xml:space="preserve">: </w:t>
      </w:r>
      <w:r w:rsidR="003175CF">
        <w:t>eventual collapse of Mughal empire; new phase; transitional period btw two civilization</w:t>
      </w:r>
    </w:p>
    <w:p w14:paraId="50F836C7" w14:textId="091C4DF1" w:rsidR="00F202DC" w:rsidRDefault="00612CAA" w:rsidP="00333335">
      <w:pPr>
        <w:pStyle w:val="ListParagraph"/>
        <w:numPr>
          <w:ilvl w:val="0"/>
          <w:numId w:val="30"/>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justice carthey; indeed a religious and national war</w:t>
      </w:r>
      <w:r>
        <w:t>;</w:t>
      </w:r>
      <w:r w:rsidR="005123A4">
        <w:t xml:space="preserve"> </w:t>
      </w:r>
      <w:r w:rsidR="00DA0BE2">
        <w:t xml:space="preserve">Indian soldiers had revolted before for instance in madras  in 1806 for ban on using tilak; </w:t>
      </w:r>
      <w:r w:rsidR="00F4356D">
        <w:t xml:space="preserve">if 1857 was revolt why villages and </w:t>
      </w:r>
      <w:r w:rsidR="004C1F1D">
        <w:t>towns burnt to ashes?</w:t>
      </w:r>
    </w:p>
    <w:p w14:paraId="1DE6C276" w14:textId="3D15CBCF" w:rsidR="005A6A4B" w:rsidRPr="00833A56" w:rsidRDefault="005A6A4B" w:rsidP="00333335">
      <w:pPr>
        <w:pStyle w:val="ListParagraph"/>
        <w:numPr>
          <w:ilvl w:val="0"/>
          <w:numId w:val="30"/>
        </w:numPr>
        <w:rPr>
          <w:b/>
          <w:bCs/>
        </w:rPr>
      </w:pPr>
      <w:r w:rsidRPr="00833A56">
        <w:rPr>
          <w:b/>
          <w:bCs/>
        </w:rPr>
        <w:t>Causes</w:t>
      </w:r>
      <w:r w:rsidR="00991445" w:rsidRPr="00833A56">
        <w:rPr>
          <w:b/>
          <w:bCs/>
        </w:rPr>
        <w:t xml:space="preserve"> of war</w:t>
      </w:r>
    </w:p>
    <w:p w14:paraId="6F6E113E" w14:textId="6CBE7B2C" w:rsidR="005A6A4B" w:rsidRDefault="005A6A4B" w:rsidP="00333335">
      <w:pPr>
        <w:pStyle w:val="ListParagraph"/>
        <w:numPr>
          <w:ilvl w:val="1"/>
          <w:numId w:val="30"/>
        </w:numPr>
      </w:pPr>
      <w:r>
        <w:t xml:space="preserve">Military revolt: </w:t>
      </w:r>
      <w:r w:rsidR="00F60B2A">
        <w:t xml:space="preserve">soldiers fed up with inhumane treatment meted out to them; </w:t>
      </w:r>
      <w:r w:rsidR="00FE6EFA">
        <w:t xml:space="preserve">huge diff in salaries and lifestyle; no chances of promotion; </w:t>
      </w:r>
    </w:p>
    <w:p w14:paraId="405FCB10" w14:textId="08EAF327" w:rsidR="006D52F6" w:rsidRDefault="006D52F6" w:rsidP="00333335">
      <w:pPr>
        <w:pStyle w:val="ListParagraph"/>
        <w:numPr>
          <w:ilvl w:val="1"/>
          <w:numId w:val="30"/>
        </w:numPr>
      </w:pPr>
      <w:r>
        <w:t>Religious cause: forceful conversion to Christianity;</w:t>
      </w:r>
      <w:r w:rsidR="005B0E39">
        <w:t xml:space="preserve"> E Edmond priest: since india </w:t>
      </w:r>
      <w:r w:rsidR="002F4E32">
        <w:t xml:space="preserve">had come under one govt it should have only one religion; </w:t>
      </w:r>
      <w:r w:rsidR="00394229">
        <w:t>through orphanages; syed ahmed believed intervention in religion most imp cause</w:t>
      </w:r>
    </w:p>
    <w:p w14:paraId="387EE60D" w14:textId="3FAD8437" w:rsidR="00394229" w:rsidRDefault="00394229" w:rsidP="00333335">
      <w:pPr>
        <w:pStyle w:val="ListParagraph"/>
        <w:numPr>
          <w:ilvl w:val="1"/>
          <w:numId w:val="30"/>
        </w:numPr>
      </w:pPr>
      <w:r>
        <w:t xml:space="preserve">Political cause: </w:t>
      </w:r>
      <w:r w:rsidR="002E7A4E">
        <w:t>after defeating muslim targeted their culture</w:t>
      </w:r>
      <w:r w:rsidR="003C531D">
        <w:t xml:space="preserve">; malign their history and religion; </w:t>
      </w:r>
      <w:r w:rsidR="00B40643">
        <w:t>treatment of Bahadar Shah Zafar</w:t>
      </w:r>
    </w:p>
    <w:p w14:paraId="7EB612EF" w14:textId="3898C25F" w:rsidR="00B40643" w:rsidRDefault="00B40643" w:rsidP="00333335">
      <w:pPr>
        <w:pStyle w:val="ListParagraph"/>
        <w:numPr>
          <w:ilvl w:val="1"/>
          <w:numId w:val="30"/>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WOi</w:t>
      </w:r>
    </w:p>
    <w:p w14:paraId="5765832A" w14:textId="0E600D96" w:rsidR="00007873" w:rsidRDefault="004366E6" w:rsidP="00333335">
      <w:pPr>
        <w:pStyle w:val="ListParagraph"/>
        <w:numPr>
          <w:ilvl w:val="1"/>
          <w:numId w:val="30"/>
        </w:numPr>
      </w:pPr>
      <w:r>
        <w:lastRenderedPageBreak/>
        <w:t xml:space="preserve">Injustice with Nana Sahib: </w:t>
      </w:r>
      <w:r w:rsidR="008F5C49">
        <w:t>Hindu religious law gives same rights to adopted son; nana sahib was adopted son of last peshwa and ranni of Jhansi Lakshmi bai</w:t>
      </w:r>
      <w:r w:rsidR="007B159B">
        <w:t xml:space="preserve">; after death of Bajirao broitish stopped sending </w:t>
      </w:r>
      <w:r w:rsidR="000A3ACA">
        <w:t>pension to nana sahib; nana participated in war</w:t>
      </w:r>
    </w:p>
    <w:p w14:paraId="15F5FDAD" w14:textId="546E1E28" w:rsidR="000A3ACA" w:rsidRDefault="000A3ACA" w:rsidP="00333335">
      <w:pPr>
        <w:pStyle w:val="ListParagraph"/>
        <w:numPr>
          <w:ilvl w:val="1"/>
          <w:numId w:val="30"/>
        </w:numPr>
      </w:pPr>
      <w:r>
        <w:t xml:space="preserve">Economic exploitation: </w:t>
      </w:r>
      <w:r w:rsidR="006C2109">
        <w:t>all key posts reserved for brith;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333335">
      <w:pPr>
        <w:pStyle w:val="ListParagraph"/>
        <w:numPr>
          <w:ilvl w:val="1"/>
          <w:numId w:val="30"/>
        </w:numPr>
      </w:pPr>
      <w:r>
        <w:t xml:space="preserve">Immediate cause: </w:t>
      </w:r>
      <w:r w:rsidR="00E63D37">
        <w:t>intro of Enfield Rifle</w:t>
      </w:r>
      <w:r w:rsidR="003D2CCA">
        <w:t xml:space="preserve"> introduced in india in 1856; cartridges had greased shells; rumors</w:t>
      </w:r>
      <w:r w:rsidR="00991445">
        <w:t xml:space="preserve"> they are soaked in cow and pork fat; </w:t>
      </w:r>
    </w:p>
    <w:p w14:paraId="7CB53297" w14:textId="39A36CF1" w:rsidR="00991445" w:rsidRPr="00833A56" w:rsidRDefault="00991445" w:rsidP="00333335">
      <w:pPr>
        <w:pStyle w:val="ListParagraph"/>
        <w:numPr>
          <w:ilvl w:val="0"/>
          <w:numId w:val="30"/>
        </w:numPr>
        <w:rPr>
          <w:b/>
          <w:bCs/>
        </w:rPr>
      </w:pPr>
      <w:r w:rsidRPr="00833A56">
        <w:rPr>
          <w:b/>
          <w:bCs/>
        </w:rPr>
        <w:t>Causes of Failure</w:t>
      </w:r>
    </w:p>
    <w:p w14:paraId="4D972441" w14:textId="1379A89A" w:rsidR="00E70B7D" w:rsidRDefault="00333443" w:rsidP="00333335">
      <w:pPr>
        <w:pStyle w:val="ListParagraph"/>
        <w:numPr>
          <w:ilvl w:val="1"/>
          <w:numId w:val="30"/>
        </w:numPr>
      </w:pPr>
      <w:r>
        <w:t xml:space="preserve">Changes in the Plan: </w:t>
      </w:r>
      <w:r w:rsidR="001915D7">
        <w:t xml:space="preserve">Plan to start the </w:t>
      </w:r>
      <w:r w:rsidR="00684067">
        <w:t xml:space="preserve">WOI through country simultaneously on may 31; started prematurely because of </w:t>
      </w:r>
      <w:r w:rsidR="007D0ED2">
        <w:t xml:space="preserve">cartridge incident </w:t>
      </w:r>
    </w:p>
    <w:p w14:paraId="7FDE0CC0" w14:textId="292BD745" w:rsidR="00333443" w:rsidRDefault="00333443" w:rsidP="00333335">
      <w:pPr>
        <w:pStyle w:val="ListParagraph"/>
        <w:numPr>
          <w:ilvl w:val="1"/>
          <w:numId w:val="30"/>
        </w:numPr>
      </w:pPr>
      <w:r>
        <w:t xml:space="preserve">The treachery of the Sikhs: </w:t>
      </w:r>
      <w:r w:rsidR="00373C58">
        <w:t xml:space="preserve">Sikh states of Jind and </w:t>
      </w:r>
      <w:r w:rsidR="000011DE">
        <w:t xml:space="preserve">Patiala </w:t>
      </w:r>
      <w:r w:rsidR="00A735CF">
        <w:t>gave financial and military assistance to their English masters</w:t>
      </w:r>
      <w:r w:rsidR="008E5D69">
        <w:t xml:space="preserve">; John Lawrence if sikhs and Gorkhas hadn’t helped impossible to </w:t>
      </w:r>
      <w:r w:rsidR="00EE7276">
        <w:t>recapture india</w:t>
      </w:r>
    </w:p>
    <w:p w14:paraId="11EE4816" w14:textId="39E26433" w:rsidR="00EE7276" w:rsidRDefault="00EE7276" w:rsidP="00333335">
      <w:pPr>
        <w:pStyle w:val="ListParagraph"/>
        <w:numPr>
          <w:ilvl w:val="1"/>
          <w:numId w:val="30"/>
        </w:numPr>
      </w:pPr>
      <w:r>
        <w:t>Absence of an active and efficient leader: fighters pledged their loyalty to bahaadur who was in 80s couldn’t play an active role; surrounded by traiotrs working for company; role of ahsanullah and zeenat Mughal was suspicious</w:t>
      </w:r>
    </w:p>
    <w:p w14:paraId="3D2AD24B" w14:textId="75039E72" w:rsidR="00EE7276" w:rsidRDefault="001218AF" w:rsidP="00333335">
      <w:pPr>
        <w:pStyle w:val="ListParagraph"/>
        <w:numPr>
          <w:ilvl w:val="1"/>
          <w:numId w:val="30"/>
        </w:numPr>
      </w:pPr>
      <w:r>
        <w:t>Company control over the means of communidcaitom and transport: fighters lacked this</w:t>
      </w:r>
      <w:r w:rsidR="0011524A">
        <w:t>; an English man wired the news of mutiny in delhi to ambala and other places; enabled company to make defence arrangement Robert Montgomery: india was saved by the electronic wire</w:t>
      </w:r>
    </w:p>
    <w:p w14:paraId="26E26211" w14:textId="43C4E4F8" w:rsidR="0011524A" w:rsidRDefault="0011524A" w:rsidP="00333335">
      <w:pPr>
        <w:pStyle w:val="ListParagraph"/>
        <w:numPr>
          <w:ilvl w:val="1"/>
          <w:numId w:val="30"/>
        </w:numPr>
      </w:pPr>
      <w:r>
        <w:t>Economic condition</w:t>
      </w:r>
      <w:r w:rsidR="00BE3CB2">
        <w:t>s</w:t>
      </w:r>
    </w:p>
    <w:p w14:paraId="7390D708" w14:textId="067D187A" w:rsidR="00BE3CB2" w:rsidRPr="00833A56" w:rsidRDefault="00BE3CB2" w:rsidP="00333335">
      <w:pPr>
        <w:pStyle w:val="ListParagraph"/>
        <w:numPr>
          <w:ilvl w:val="0"/>
          <w:numId w:val="30"/>
        </w:numPr>
        <w:rPr>
          <w:b/>
          <w:bCs/>
        </w:rPr>
      </w:pPr>
      <w:r w:rsidRPr="00833A56">
        <w:rPr>
          <w:b/>
          <w:bCs/>
        </w:rPr>
        <w:t>Results</w:t>
      </w:r>
    </w:p>
    <w:p w14:paraId="0820BBE4" w14:textId="3BD78361" w:rsidR="00BE3CB2" w:rsidRDefault="00BE3CB2" w:rsidP="00333335">
      <w:pPr>
        <w:pStyle w:val="ListParagraph"/>
        <w:numPr>
          <w:ilvl w:val="1"/>
          <w:numId w:val="30"/>
        </w:numPr>
      </w:pPr>
      <w:r>
        <w:t>First and direct challenge to British rule</w:t>
      </w:r>
      <w:r w:rsidR="003F4327">
        <w:t xml:space="preserve"> on extensive scale</w:t>
      </w:r>
    </w:p>
    <w:p w14:paraId="55D7E8B1" w14:textId="7B0A0314" w:rsidR="003F4327" w:rsidRDefault="003F4327" w:rsidP="00333335">
      <w:pPr>
        <w:pStyle w:val="ListParagraph"/>
        <w:numPr>
          <w:ilvl w:val="1"/>
          <w:numId w:val="30"/>
        </w:numPr>
      </w:pPr>
      <w:r>
        <w:t>Inspired national movmt for ind started half a century later</w:t>
      </w:r>
    </w:p>
    <w:p w14:paraId="4A24FFB0" w14:textId="7D859140" w:rsidR="003F4327" w:rsidRDefault="003F4327" w:rsidP="00333335">
      <w:pPr>
        <w:pStyle w:val="ListParagraph"/>
        <w:numPr>
          <w:ilvl w:val="1"/>
          <w:numId w:val="30"/>
        </w:numPr>
      </w:pPr>
      <w:r>
        <w:t xml:space="preserve">India came </w:t>
      </w:r>
      <w:r w:rsidR="0014293C">
        <w:t>under direct rule of British empire from Mughals</w:t>
      </w:r>
    </w:p>
    <w:p w14:paraId="03E345C2" w14:textId="6EF12255" w:rsidR="0014293C" w:rsidRDefault="0014293C" w:rsidP="00333335">
      <w:pPr>
        <w:pStyle w:val="ListParagraph"/>
        <w:numPr>
          <w:ilvl w:val="1"/>
          <w:numId w:val="30"/>
        </w:numPr>
      </w:pPr>
      <w:r>
        <w:t>BOD od EIC were disbanded and SOS was appointed to manage affaris</w:t>
      </w:r>
    </w:p>
    <w:p w14:paraId="33BEFA29" w14:textId="763C774A" w:rsidR="0014293C" w:rsidRPr="00F202DC" w:rsidRDefault="00833A56" w:rsidP="00333335">
      <w:pPr>
        <w:pStyle w:val="ListParagraph"/>
        <w:numPr>
          <w:ilvl w:val="1"/>
          <w:numId w:val="30"/>
        </w:numPr>
      </w:pPr>
      <w:r>
        <w:t>Muslims fucked</w:t>
      </w:r>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333335">
      <w:pPr>
        <w:pStyle w:val="ListParagraph"/>
        <w:numPr>
          <w:ilvl w:val="0"/>
          <w:numId w:val="46"/>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0A65F014" w:rsidR="0023161A" w:rsidRDefault="0023161A" w:rsidP="00333335">
      <w:pPr>
        <w:pStyle w:val="ListParagraph"/>
        <w:numPr>
          <w:ilvl w:val="1"/>
          <w:numId w:val="46"/>
        </w:numPr>
        <w:spacing w:line="256" w:lineRule="auto"/>
      </w:pPr>
      <w:r>
        <w:t>(Movement to bring education,</w:t>
      </w:r>
      <w:r w:rsidR="00A229EE">
        <w:t xml:space="preserve"> </w:t>
      </w:r>
      <w:r>
        <w:t>social,</w:t>
      </w:r>
      <w:r w:rsidR="00A229EE">
        <w:t xml:space="preserve"> </w:t>
      </w:r>
      <w:r>
        <w:t>religious reform to muslims,</w:t>
      </w:r>
    </w:p>
    <w:p w14:paraId="1B99C89E" w14:textId="77777777" w:rsidR="0023161A" w:rsidRDefault="0023161A" w:rsidP="00333335">
      <w:pPr>
        <w:pStyle w:val="ListParagraph"/>
        <w:numPr>
          <w:ilvl w:val="1"/>
          <w:numId w:val="46"/>
        </w:numPr>
        <w:spacing w:line="256" w:lineRule="auto"/>
      </w:pPr>
      <w:r>
        <w:t>thought English bad for religion,</w:t>
      </w:r>
    </w:p>
    <w:p w14:paraId="75B20CEB" w14:textId="49B32AC8" w:rsidR="0023161A" w:rsidRDefault="00485C88" w:rsidP="00333335">
      <w:pPr>
        <w:pStyle w:val="ListParagraph"/>
        <w:numPr>
          <w:ilvl w:val="1"/>
          <w:numId w:val="46"/>
        </w:numPr>
        <w:spacing w:line="256" w:lineRule="auto"/>
      </w:pPr>
      <w:r>
        <w:t>$$</w:t>
      </w:r>
      <w:r w:rsidR="0023161A">
        <w:t xml:space="preserve">No he focused heritage, </w:t>
      </w:r>
    </w:p>
    <w:p w14:paraId="4AA68410" w14:textId="77777777" w:rsidR="0023161A" w:rsidRDefault="0023161A" w:rsidP="00333335">
      <w:pPr>
        <w:pStyle w:val="ListParagraph"/>
        <w:numPr>
          <w:ilvl w:val="1"/>
          <w:numId w:val="46"/>
        </w:numPr>
        <w:spacing w:line="256" w:lineRule="auto"/>
      </w:pPr>
      <w:r>
        <w:t xml:space="preserve">for muslims own school, </w:t>
      </w:r>
    </w:p>
    <w:p w14:paraId="71253AD8" w14:textId="77777777" w:rsidR="0023161A" w:rsidRDefault="0023161A" w:rsidP="00333335">
      <w:pPr>
        <w:pStyle w:val="ListParagraph"/>
        <w:numPr>
          <w:ilvl w:val="1"/>
          <w:numId w:val="46"/>
        </w:numPr>
        <w:spacing w:line="256" w:lineRule="auto"/>
      </w:pPr>
      <w:r>
        <w:t>1920,</w:t>
      </w:r>
    </w:p>
    <w:p w14:paraId="3C4F52ED" w14:textId="77777777" w:rsidR="0023161A" w:rsidRDefault="0023161A" w:rsidP="00333335">
      <w:pPr>
        <w:pStyle w:val="ListParagraph"/>
        <w:numPr>
          <w:ilvl w:val="1"/>
          <w:numId w:val="46"/>
        </w:numPr>
        <w:spacing w:line="256" w:lineRule="auto"/>
      </w:pPr>
      <w:r>
        <w:t>To bring awareness to muslims)</w:t>
      </w:r>
    </w:p>
    <w:p w14:paraId="4A2D1BA6" w14:textId="77777777" w:rsidR="0023161A" w:rsidRDefault="0023161A" w:rsidP="00333335">
      <w:pPr>
        <w:pStyle w:val="ListParagraph"/>
        <w:numPr>
          <w:ilvl w:val="0"/>
          <w:numId w:val="46"/>
        </w:numPr>
        <w:spacing w:line="256" w:lineRule="auto"/>
      </w:pPr>
      <w:r>
        <w:t xml:space="preserve">What are the social services of Sir Syed? What Tehzeeb ul Akhlaq preached? Why he wrote Loyal Muhammadans of India? Why he taught new ways of living to muslims? </w:t>
      </w:r>
    </w:p>
    <w:p w14:paraId="3F8A8912" w14:textId="77777777" w:rsidR="0023161A" w:rsidRDefault="0023161A" w:rsidP="00333335">
      <w:pPr>
        <w:pStyle w:val="ListParagraph"/>
        <w:numPr>
          <w:ilvl w:val="1"/>
          <w:numId w:val="46"/>
        </w:numPr>
        <w:spacing w:line="256" w:lineRule="auto"/>
      </w:pPr>
      <w:r>
        <w:lastRenderedPageBreak/>
        <w:t>(Established orphanage-education magazine,</w:t>
      </w:r>
    </w:p>
    <w:p w14:paraId="40B9423E" w14:textId="20794AAB" w:rsidR="0023161A" w:rsidRDefault="0023161A" w:rsidP="00333335">
      <w:pPr>
        <w:pStyle w:val="ListParagraph"/>
        <w:numPr>
          <w:ilvl w:val="1"/>
          <w:numId w:val="46"/>
        </w:numPr>
        <w:spacing w:line="256" w:lineRule="auto"/>
      </w:pPr>
      <w:r>
        <w:t>taught modern ways of dressing eating,</w:t>
      </w:r>
      <w:r w:rsidR="00B068CA">
        <w:t xml:space="preserve"> cultural coherence with brits</w:t>
      </w:r>
    </w:p>
    <w:p w14:paraId="1E2F2209" w14:textId="77777777" w:rsidR="0023161A" w:rsidRDefault="0023161A" w:rsidP="00333335">
      <w:pPr>
        <w:pStyle w:val="ListParagraph"/>
        <w:numPr>
          <w:ilvl w:val="1"/>
          <w:numId w:val="46"/>
        </w:numPr>
        <w:spacing w:line="256" w:lineRule="auto"/>
      </w:pPr>
      <w:r>
        <w:t>to tell English muslim contributions,</w:t>
      </w:r>
    </w:p>
    <w:p w14:paraId="11398120" w14:textId="77777777" w:rsidR="0023161A" w:rsidRDefault="0023161A" w:rsidP="00333335">
      <w:pPr>
        <w:pStyle w:val="ListParagraph"/>
        <w:numPr>
          <w:ilvl w:val="1"/>
          <w:numId w:val="46"/>
        </w:numPr>
        <w:spacing w:line="256" w:lineRule="auto"/>
      </w:pPr>
      <w:r>
        <w:t>so they can work in modern world without friction)</w:t>
      </w:r>
    </w:p>
    <w:p w14:paraId="661B5189" w14:textId="7308351F" w:rsidR="0023161A" w:rsidRDefault="008E233E" w:rsidP="00333335">
      <w:pPr>
        <w:pStyle w:val="ListParagraph"/>
        <w:numPr>
          <w:ilvl w:val="0"/>
          <w:numId w:val="46"/>
        </w:numPr>
        <w:spacing w:line="256" w:lineRule="auto"/>
      </w:pPr>
      <w:r>
        <w:t>$$</w:t>
      </w:r>
      <w:r w:rsidR="0023161A">
        <w:t xml:space="preserve">What are the religious services of Sir Syed? Why he wrote Tabayen-ul-Kalam, Ahkam-e-Tuam-e-Ahle-Kitab and Khutabat-e-Ahmadiya? </w:t>
      </w:r>
    </w:p>
    <w:p w14:paraId="4113D55A" w14:textId="77777777" w:rsidR="0023161A" w:rsidRDefault="0023161A" w:rsidP="00333335">
      <w:pPr>
        <w:pStyle w:val="ListParagraph"/>
        <w:numPr>
          <w:ilvl w:val="1"/>
          <w:numId w:val="46"/>
        </w:numPr>
        <w:spacing w:line="256" w:lineRule="auto"/>
      </w:pPr>
      <w:r>
        <w:t>(removed misunderstanding-bring british close to muslims and educate muslims in reason and logic,</w:t>
      </w:r>
    </w:p>
    <w:p w14:paraId="30ECBCB5" w14:textId="77777777" w:rsidR="0023161A" w:rsidRDefault="0023161A" w:rsidP="00333335">
      <w:pPr>
        <w:pStyle w:val="ListParagraph"/>
        <w:numPr>
          <w:ilvl w:val="1"/>
          <w:numId w:val="46"/>
        </w:numPr>
        <w:spacing w:line="256" w:lineRule="auto"/>
      </w:pPr>
      <w:r>
        <w:t>Published quran translation in logical and scientific light)</w:t>
      </w:r>
    </w:p>
    <w:p w14:paraId="05102B86" w14:textId="4BC63B40" w:rsidR="0023161A" w:rsidRDefault="0023161A" w:rsidP="00333335">
      <w:pPr>
        <w:pStyle w:val="ListParagraph"/>
        <w:numPr>
          <w:ilvl w:val="0"/>
          <w:numId w:val="46"/>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quota is important for Muslims? </w:t>
      </w:r>
    </w:p>
    <w:p w14:paraId="586256E5" w14:textId="77777777" w:rsidR="0023161A" w:rsidRDefault="0023161A" w:rsidP="00333335">
      <w:pPr>
        <w:pStyle w:val="ListParagraph"/>
        <w:numPr>
          <w:ilvl w:val="1"/>
          <w:numId w:val="46"/>
        </w:numPr>
        <w:spacing w:line="256" w:lineRule="auto"/>
      </w:pPr>
      <w:r>
        <w:t>Ill treatment in army,forced conversions,no Indian representation in legislature</w:t>
      </w:r>
    </w:p>
    <w:p w14:paraId="4FAC7744" w14:textId="77777777" w:rsidR="0023161A" w:rsidRDefault="0023161A" w:rsidP="00333335">
      <w:pPr>
        <w:pStyle w:val="ListParagraph"/>
        <w:numPr>
          <w:ilvl w:val="1"/>
          <w:numId w:val="46"/>
        </w:numPr>
        <w:spacing w:line="256" w:lineRule="auto"/>
      </w:pPr>
      <w:r>
        <w:t xml:space="preserve">Study and grow,lack education </w:t>
      </w:r>
    </w:p>
    <w:p w14:paraId="26685102" w14:textId="3732C476" w:rsidR="0023161A" w:rsidRDefault="003D3E95" w:rsidP="00333335">
      <w:pPr>
        <w:pStyle w:val="ListParagraph"/>
        <w:numPr>
          <w:ilvl w:val="1"/>
          <w:numId w:val="46"/>
        </w:numPr>
        <w:spacing w:line="256" w:lineRule="auto"/>
      </w:pPr>
      <w:r>
        <w:t xml:space="preserve">After </w:t>
      </w:r>
      <w:r w:rsidR="00DA3435">
        <w:t xml:space="preserve">hindi-urdu controversy </w:t>
      </w:r>
      <w:r w:rsidR="0023161A">
        <w:t xml:space="preserve">Became suspicious of hindus </w:t>
      </w:r>
    </w:p>
    <w:p w14:paraId="0AF88362" w14:textId="77777777" w:rsidR="0023161A" w:rsidRDefault="0023161A" w:rsidP="00333335">
      <w:pPr>
        <w:pStyle w:val="ListParagraph"/>
        <w:numPr>
          <w:ilvl w:val="1"/>
          <w:numId w:val="46"/>
        </w:numPr>
        <w:spacing w:line="256" w:lineRule="auto"/>
      </w:pPr>
      <w:r>
        <w:t>No single nation</w:t>
      </w:r>
    </w:p>
    <w:p w14:paraId="7AD50F47" w14:textId="77777777" w:rsidR="0023161A" w:rsidRDefault="0023161A" w:rsidP="00333335">
      <w:pPr>
        <w:pStyle w:val="ListParagraph"/>
        <w:numPr>
          <w:ilvl w:val="1"/>
          <w:numId w:val="46"/>
        </w:numPr>
        <w:spacing w:line="256" w:lineRule="auto"/>
      </w:pPr>
      <w:r>
        <w:t xml:space="preserve">Far Less in numbers </w:t>
      </w:r>
    </w:p>
    <w:p w14:paraId="5AB81E56" w14:textId="77777777" w:rsidR="0023161A" w:rsidRDefault="0023161A" w:rsidP="00333335">
      <w:pPr>
        <w:pStyle w:val="ListParagraph"/>
        <w:numPr>
          <w:ilvl w:val="0"/>
          <w:numId w:val="46"/>
        </w:numPr>
        <w:spacing w:line="256" w:lineRule="auto"/>
      </w:pPr>
      <w:r>
        <w:t xml:space="preserve">What are his literary services? What made him to establish Urdu Defence Society? Why he wrote History of the Bijnor Rebellion and Asaar-Alsanadeed? </w:t>
      </w:r>
    </w:p>
    <w:p w14:paraId="6470B9B5" w14:textId="77777777" w:rsidR="0023161A" w:rsidRDefault="0023161A" w:rsidP="00333335">
      <w:pPr>
        <w:pStyle w:val="ListParagraph"/>
        <w:numPr>
          <w:ilvl w:val="1"/>
          <w:numId w:val="46"/>
        </w:numPr>
        <w:spacing w:line="256" w:lineRule="auto"/>
      </w:pPr>
      <w:r>
        <w:t>Progress and protect urdu</w:t>
      </w:r>
    </w:p>
    <w:p w14:paraId="5391473E" w14:textId="77777777" w:rsidR="0023161A" w:rsidRDefault="0023161A" w:rsidP="00333335">
      <w:pPr>
        <w:pStyle w:val="ListParagraph"/>
        <w:numPr>
          <w:ilvl w:val="1"/>
          <w:numId w:val="46"/>
        </w:numPr>
        <w:spacing w:line="256" w:lineRule="auto"/>
      </w:pPr>
      <w:r>
        <w:t>Hindi urdu controversy</w:t>
      </w:r>
    </w:p>
    <w:p w14:paraId="07670459" w14:textId="507A7D1A" w:rsidR="0023161A" w:rsidRDefault="00851A6B" w:rsidP="00333335">
      <w:pPr>
        <w:pStyle w:val="ListParagraph"/>
        <w:numPr>
          <w:ilvl w:val="1"/>
          <w:numId w:val="46"/>
        </w:numPr>
        <w:spacing w:line="256" w:lineRule="auto"/>
      </w:pPr>
      <w:r w:rsidRPr="00851A6B">
        <w:t>circumstances and events of war of Independence</w:t>
      </w:r>
      <w:r>
        <w:t>;</w:t>
      </w:r>
      <w:r w:rsidR="00714872" w:rsidRPr="00714872">
        <w:t xml:space="preserve"> </w:t>
      </w:r>
      <w:r w:rsidR="00714872">
        <w:t xml:space="preserve"> information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333335">
      <w:pPr>
        <w:pStyle w:val="ListParagraph"/>
        <w:numPr>
          <w:ilvl w:val="0"/>
          <w:numId w:val="46"/>
        </w:numPr>
        <w:spacing w:line="256" w:lineRule="auto"/>
      </w:pPr>
      <w:r>
        <w:t xml:space="preserve">What were the effects of Aligarh movement? </w:t>
      </w:r>
    </w:p>
    <w:p w14:paraId="28C4F748" w14:textId="77777777" w:rsidR="0023161A" w:rsidRDefault="0023161A" w:rsidP="00333335">
      <w:pPr>
        <w:pStyle w:val="ListParagraph"/>
        <w:numPr>
          <w:ilvl w:val="1"/>
          <w:numId w:val="46"/>
        </w:numPr>
        <w:spacing w:line="256" w:lineRule="auto"/>
      </w:pPr>
      <w:r>
        <w:t>Engl-musl reconciliation</w:t>
      </w:r>
    </w:p>
    <w:p w14:paraId="274F4931" w14:textId="77777777" w:rsidR="0023161A" w:rsidRDefault="0023161A" w:rsidP="00333335">
      <w:pPr>
        <w:pStyle w:val="ListParagraph"/>
        <w:numPr>
          <w:ilvl w:val="1"/>
          <w:numId w:val="46"/>
        </w:numPr>
        <w:spacing w:line="256" w:lineRule="auto"/>
      </w:pPr>
      <w:r>
        <w:t>Political rights</w:t>
      </w:r>
    </w:p>
    <w:p w14:paraId="27B7B3F2" w14:textId="77777777" w:rsidR="0023161A" w:rsidRDefault="0023161A" w:rsidP="00333335">
      <w:pPr>
        <w:pStyle w:val="ListParagraph"/>
        <w:numPr>
          <w:ilvl w:val="1"/>
          <w:numId w:val="46"/>
        </w:numPr>
        <w:spacing w:line="256" w:lineRule="auto"/>
      </w:pPr>
      <w:r>
        <w:t>Educational clout</w:t>
      </w:r>
    </w:p>
    <w:p w14:paraId="4D7F07E8" w14:textId="77777777" w:rsidR="0023161A" w:rsidRDefault="0023161A" w:rsidP="00333335">
      <w:pPr>
        <w:pStyle w:val="ListParagraph"/>
        <w:numPr>
          <w:ilvl w:val="1"/>
          <w:numId w:val="46"/>
        </w:numPr>
        <w:spacing w:line="256" w:lineRule="auto"/>
      </w:pPr>
      <w:r>
        <w:t>Concept of separate nation</w:t>
      </w:r>
    </w:p>
    <w:p w14:paraId="1D5F2394" w14:textId="77777777" w:rsidR="0023161A" w:rsidRDefault="0023161A" w:rsidP="00333335">
      <w:pPr>
        <w:pStyle w:val="ListParagraph"/>
        <w:numPr>
          <w:ilvl w:val="1"/>
          <w:numId w:val="46"/>
        </w:numPr>
        <w:spacing w:line="256" w:lineRule="auto"/>
      </w:pPr>
      <w:r>
        <w:t>Muslim unity</w:t>
      </w:r>
    </w:p>
    <w:p w14:paraId="65E4A580" w14:textId="77777777" w:rsidR="0023161A" w:rsidRDefault="0023161A" w:rsidP="00333335">
      <w:pPr>
        <w:pStyle w:val="ListParagraph"/>
        <w:numPr>
          <w:ilvl w:val="0"/>
          <w:numId w:val="46"/>
        </w:numPr>
        <w:spacing w:line="256" w:lineRule="auto"/>
      </w:pPr>
      <w:r>
        <w:t>Give brief bio of Sir Syed. Where Sir Syed opened schools? How Sir Syed gained British confidence? Why muslim sentiments were hurt that led them to detest English culture? Why he set up United Indian patriotic association? What was the purpose of Mohammedan Anglo-Oriental Defence Association?</w:t>
      </w:r>
    </w:p>
    <w:p w14:paraId="0FAE1D4F" w14:textId="77777777" w:rsidR="0023161A" w:rsidRDefault="0023161A" w:rsidP="00333335">
      <w:pPr>
        <w:pStyle w:val="ListParagraph"/>
        <w:numPr>
          <w:ilvl w:val="1"/>
          <w:numId w:val="46"/>
        </w:numPr>
        <w:spacing w:line="256" w:lineRule="auto"/>
      </w:pPr>
      <w:r>
        <w:t>Muradabad ,ghazi pur,society of scientific knowledge</w:t>
      </w:r>
    </w:p>
    <w:p w14:paraId="25A71234" w14:textId="77777777" w:rsidR="0023161A" w:rsidRDefault="0023161A" w:rsidP="00333335">
      <w:pPr>
        <w:pStyle w:val="ListParagraph"/>
        <w:numPr>
          <w:ilvl w:val="1"/>
          <w:numId w:val="46"/>
        </w:numPr>
        <w:spacing w:line="256" w:lineRule="auto"/>
      </w:pPr>
      <w:r>
        <w:t>Saving lifes during 1857 war</w:t>
      </w:r>
    </w:p>
    <w:p w14:paraId="157218B4" w14:textId="434145C9" w:rsidR="0023161A" w:rsidRDefault="00F545B9" w:rsidP="00333335">
      <w:pPr>
        <w:pStyle w:val="ListParagraph"/>
        <w:numPr>
          <w:ilvl w:val="1"/>
          <w:numId w:val="46"/>
        </w:numPr>
        <w:spacing w:line="256" w:lineRule="auto"/>
      </w:pPr>
      <w:r>
        <w:t>British</w:t>
      </w:r>
      <w:r w:rsidR="0023161A">
        <w:t xml:space="preserve"> killed Mughals and decimated muslim civilization,ill treatment</w:t>
      </w:r>
    </w:p>
    <w:p w14:paraId="552A73A0" w14:textId="77777777" w:rsidR="0023161A" w:rsidRDefault="0023161A" w:rsidP="00333335">
      <w:pPr>
        <w:pStyle w:val="ListParagraph"/>
        <w:numPr>
          <w:ilvl w:val="1"/>
          <w:numId w:val="46"/>
        </w:numPr>
        <w:spacing w:line="256" w:lineRule="auto"/>
      </w:pPr>
      <w:r>
        <w:t>Meet propaganda of congress</w:t>
      </w:r>
    </w:p>
    <w:p w14:paraId="58A2B0D8" w14:textId="77777777" w:rsidR="0023161A" w:rsidRDefault="0023161A" w:rsidP="00333335">
      <w:pPr>
        <w:pStyle w:val="ListParagraph"/>
        <w:numPr>
          <w:ilvl w:val="1"/>
          <w:numId w:val="46"/>
        </w:numPr>
        <w:spacing w:line="256" w:lineRule="auto"/>
      </w:pPr>
      <w:r>
        <w:t>Protect muslim religious,social and political rights</w:t>
      </w:r>
    </w:p>
    <w:p w14:paraId="746721A3" w14:textId="77777777" w:rsidR="0023161A" w:rsidRDefault="0023161A" w:rsidP="00333335">
      <w:pPr>
        <w:pStyle w:val="ListParagraph"/>
        <w:numPr>
          <w:ilvl w:val="0"/>
          <w:numId w:val="46"/>
        </w:numPr>
        <w:spacing w:line="256" w:lineRule="auto"/>
      </w:pPr>
      <w:r>
        <w:t>How Urdu-Hindi controversy changed Sir Syed view of Hindu-Muslim unity? Who pressed hindu members of Scientific Society to replace urdu by hindi as a language of translation in the society and the publication of the AIG in hindi as well? Why Sir Syed considered Bhasha a dead language? Page 43 Trek to Pak</w:t>
      </w:r>
    </w:p>
    <w:p w14:paraId="33825BE2" w14:textId="77777777" w:rsidR="0023161A" w:rsidRDefault="0023161A" w:rsidP="00333335">
      <w:pPr>
        <w:pStyle w:val="ListParagraph"/>
        <w:numPr>
          <w:ilvl w:val="1"/>
          <w:numId w:val="46"/>
        </w:numPr>
        <w:spacing w:line="256" w:lineRule="auto"/>
      </w:pPr>
      <w:r>
        <w:t>Hindus pushed for devnagri script hindi language</w:t>
      </w:r>
    </w:p>
    <w:p w14:paraId="2B0BB5B5" w14:textId="77777777" w:rsidR="0023161A" w:rsidRDefault="0023161A" w:rsidP="00333335">
      <w:pPr>
        <w:pStyle w:val="ListParagraph"/>
        <w:numPr>
          <w:ilvl w:val="1"/>
          <w:numId w:val="46"/>
        </w:numPr>
        <w:spacing w:line="256" w:lineRule="auto"/>
      </w:pPr>
      <w:r>
        <w:lastRenderedPageBreak/>
        <w:t>Babu shiv prasad</w:t>
      </w:r>
    </w:p>
    <w:p w14:paraId="7B46BAF7" w14:textId="77777777" w:rsidR="0023161A" w:rsidRDefault="0023161A" w:rsidP="00333335">
      <w:pPr>
        <w:pStyle w:val="ListParagraph"/>
        <w:numPr>
          <w:ilvl w:val="1"/>
          <w:numId w:val="46"/>
        </w:numPr>
        <w:spacing w:line="256" w:lineRule="auto"/>
      </w:pPr>
      <w:r>
        <w:t>Because it did not exists in literature poems, songs, stories</w:t>
      </w:r>
    </w:p>
    <w:p w14:paraId="637F8A3E" w14:textId="77777777" w:rsidR="0023161A" w:rsidRDefault="0023161A" w:rsidP="00333335">
      <w:pPr>
        <w:pStyle w:val="ListParagraph"/>
        <w:numPr>
          <w:ilvl w:val="0"/>
          <w:numId w:val="46"/>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333335">
      <w:pPr>
        <w:pStyle w:val="ListParagraph"/>
        <w:numPr>
          <w:ilvl w:val="1"/>
          <w:numId w:val="46"/>
        </w:numPr>
        <w:spacing w:line="256" w:lineRule="auto"/>
      </w:pPr>
      <w:r>
        <w:t>He believed hindu muslims 2 nations. Congress dominated by hindus,</w:t>
      </w:r>
    </w:p>
    <w:p w14:paraId="7C1E1173" w14:textId="77777777" w:rsidR="0023161A" w:rsidRDefault="0023161A" w:rsidP="00333335">
      <w:pPr>
        <w:pStyle w:val="ListParagraph"/>
        <w:numPr>
          <w:ilvl w:val="1"/>
          <w:numId w:val="46"/>
        </w:numPr>
        <w:spacing w:line="256" w:lineRule="auto"/>
      </w:pPr>
      <w:r>
        <w:t>Civil service exams,election</w:t>
      </w:r>
    </w:p>
    <w:p w14:paraId="28906B87" w14:textId="77777777" w:rsidR="0023161A" w:rsidRDefault="0023161A" w:rsidP="00333335">
      <w:pPr>
        <w:pStyle w:val="ListParagraph"/>
        <w:numPr>
          <w:ilvl w:val="1"/>
          <w:numId w:val="46"/>
        </w:numPr>
        <w:spacing w:line="256" w:lineRule="auto"/>
      </w:pPr>
      <w:r>
        <w:t>Muslims too weak education and wealth</w:t>
      </w:r>
    </w:p>
    <w:p w14:paraId="286B9CA7" w14:textId="38266302" w:rsidR="0023161A" w:rsidRDefault="0023161A" w:rsidP="00333335">
      <w:pPr>
        <w:pStyle w:val="ListParagraph"/>
        <w:numPr>
          <w:ilvl w:val="1"/>
          <w:numId w:val="46"/>
        </w:numPr>
        <w:spacing w:line="256" w:lineRule="auto"/>
      </w:pPr>
      <w:r>
        <w:t>Number of muslims to little.said in british parliament “It will be a game of dice one man has 4 while other 1”</w:t>
      </w:r>
      <w:r w:rsidR="00877FBD">
        <w:t xml:space="preserve"> if both in same house would resemble British and irish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333335">
      <w:pPr>
        <w:pStyle w:val="ListParagraph"/>
        <w:numPr>
          <w:ilvl w:val="0"/>
          <w:numId w:val="31"/>
        </w:numPr>
        <w:rPr>
          <w:b/>
          <w:bCs/>
        </w:rPr>
      </w:pPr>
      <w:r w:rsidRPr="00922143">
        <w:rPr>
          <w:b/>
          <w:bCs/>
        </w:rPr>
        <w:t>Legislative Council Act, 1861</w:t>
      </w:r>
    </w:p>
    <w:p w14:paraId="47A52BA2" w14:textId="292ABAEB" w:rsidR="00C87DA9" w:rsidRDefault="00C87DA9" w:rsidP="00333335">
      <w:pPr>
        <w:pStyle w:val="ListParagraph"/>
        <w:numPr>
          <w:ilvl w:val="0"/>
          <w:numId w:val="31"/>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333335">
      <w:pPr>
        <w:pStyle w:val="ListParagraph"/>
        <w:numPr>
          <w:ilvl w:val="1"/>
          <w:numId w:val="31"/>
        </w:numPr>
      </w:pPr>
      <w:r>
        <w:t>Lord Canning GG was given the title of “Viceroy”</w:t>
      </w:r>
      <w:r w:rsidR="00156444">
        <w:t>; continued in office but not as company representative but British crown</w:t>
      </w:r>
      <w:r w:rsidR="00087A33">
        <w:t xml:space="preserve">; </w:t>
      </w:r>
    </w:p>
    <w:p w14:paraId="1D1C1557" w14:textId="5D401BBD" w:rsidR="000B7CB3" w:rsidRDefault="00922143" w:rsidP="00333335">
      <w:pPr>
        <w:pStyle w:val="ListParagraph"/>
        <w:numPr>
          <w:ilvl w:val="0"/>
          <w:numId w:val="31"/>
        </w:numPr>
      </w:pPr>
      <w:r>
        <w:t>Salient Features</w:t>
      </w:r>
    </w:p>
    <w:p w14:paraId="49DF89BF" w14:textId="516E033C" w:rsidR="000B7CB3" w:rsidRDefault="000B7CB3" w:rsidP="00333335">
      <w:pPr>
        <w:pStyle w:val="ListParagraph"/>
        <w:numPr>
          <w:ilvl w:val="1"/>
          <w:numId w:val="31"/>
        </w:numPr>
      </w:pPr>
      <w:r>
        <w:t xml:space="preserve">First ever constitutional </w:t>
      </w:r>
      <w:r w:rsidR="002636FA">
        <w:t>structure.</w:t>
      </w:r>
      <w:r w:rsidR="00E86B09">
        <w:t xml:space="preserve"> </w:t>
      </w:r>
    </w:p>
    <w:p w14:paraId="7254BC28" w14:textId="44831B5E" w:rsidR="002636FA" w:rsidRDefault="002636FA" w:rsidP="00333335">
      <w:pPr>
        <w:pStyle w:val="ListParagraph"/>
        <w:numPr>
          <w:ilvl w:val="1"/>
          <w:numId w:val="31"/>
        </w:numPr>
      </w:pPr>
      <w:r>
        <w:t>Indian people included first time in GG’s council</w:t>
      </w:r>
    </w:p>
    <w:p w14:paraId="4E4F40E1" w14:textId="77777777" w:rsidR="003D0DB4" w:rsidRDefault="003D0DB4" w:rsidP="00333335">
      <w:pPr>
        <w:pStyle w:val="ListParagraph"/>
        <w:numPr>
          <w:ilvl w:val="1"/>
          <w:numId w:val="31"/>
        </w:numPr>
      </w:pPr>
      <w:r>
        <w:t xml:space="preserve">The number of the members of the Legislative Councils was increased. </w:t>
      </w:r>
    </w:p>
    <w:p w14:paraId="61325992" w14:textId="77777777" w:rsidR="003D0DB4" w:rsidRDefault="003D0DB4" w:rsidP="00333335">
      <w:pPr>
        <w:pStyle w:val="ListParagraph"/>
        <w:numPr>
          <w:ilvl w:val="1"/>
          <w:numId w:val="31"/>
        </w:numPr>
      </w:pPr>
      <w:r>
        <w:t xml:space="preserve">The Governor was given authority to nominate at least six persons to his Council. </w:t>
      </w:r>
    </w:p>
    <w:p w14:paraId="1B5C4E3E" w14:textId="77777777" w:rsidR="003D0DB4" w:rsidRDefault="003D0DB4" w:rsidP="00333335">
      <w:pPr>
        <w:pStyle w:val="ListParagraph"/>
        <w:numPr>
          <w:ilvl w:val="1"/>
          <w:numId w:val="31"/>
        </w:numPr>
      </w:pPr>
      <w:r>
        <w:t xml:space="preserve">The Legislative Council was to make laws. </w:t>
      </w:r>
    </w:p>
    <w:p w14:paraId="4344E142" w14:textId="77777777" w:rsidR="003D0DB4" w:rsidRDefault="003D0DB4" w:rsidP="00333335">
      <w:pPr>
        <w:pStyle w:val="ListParagraph"/>
        <w:numPr>
          <w:ilvl w:val="1"/>
          <w:numId w:val="31"/>
        </w:numPr>
      </w:pPr>
      <w:r>
        <w:t xml:space="preserve">The nominated members were not authorized to criticize the actions of the Council and also could not put questions to the members of the Councils about the functions of the Legislative Council. </w:t>
      </w:r>
    </w:p>
    <w:p w14:paraId="74BDC1FB" w14:textId="32531369" w:rsidR="002636FA" w:rsidRDefault="003D0DB4" w:rsidP="00333335">
      <w:pPr>
        <w:pStyle w:val="ListParagraph"/>
        <w:numPr>
          <w:ilvl w:val="1"/>
          <w:numId w:val="31"/>
        </w:numPr>
      </w:pPr>
      <w:r>
        <w:t>The Governor-General could issue ordinances and was authorized to veto provincial legislation.</w:t>
      </w:r>
    </w:p>
    <w:p w14:paraId="381C7A23" w14:textId="427A6239" w:rsidR="003D15DB" w:rsidRDefault="003D15DB" w:rsidP="00333335">
      <w:pPr>
        <w:pStyle w:val="ListParagraph"/>
        <w:numPr>
          <w:ilvl w:val="1"/>
          <w:numId w:val="31"/>
        </w:numPr>
      </w:pPr>
      <w:r>
        <w:t>SS aHmed khan was nominated as the member of Legislative council</w:t>
      </w:r>
    </w:p>
    <w:p w14:paraId="6C1707D6" w14:textId="70CE6AC7" w:rsidR="003D15DB" w:rsidRDefault="00922143" w:rsidP="00333335">
      <w:pPr>
        <w:pStyle w:val="ListParagraph"/>
        <w:numPr>
          <w:ilvl w:val="0"/>
          <w:numId w:val="31"/>
        </w:numPr>
      </w:pPr>
      <w:r w:rsidRPr="00922143">
        <w:rPr>
          <w:b/>
          <w:bCs/>
        </w:rPr>
        <w:t>Legislative Council Act</w:t>
      </w:r>
      <w:r>
        <w:t xml:space="preserve"> </w:t>
      </w:r>
      <w:r w:rsidR="003D15DB" w:rsidRPr="00922143">
        <w:rPr>
          <w:b/>
          <w:bCs/>
        </w:rPr>
        <w:t>1892</w:t>
      </w:r>
    </w:p>
    <w:p w14:paraId="62EE65CE" w14:textId="05BD3817" w:rsidR="003D15DB" w:rsidRDefault="00C474C8" w:rsidP="00333335">
      <w:pPr>
        <w:pStyle w:val="ListParagraph"/>
        <w:numPr>
          <w:ilvl w:val="1"/>
          <w:numId w:val="31"/>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appointment to govt service through competitive exam; Sir syed criticized congress demand</w:t>
      </w:r>
      <w:r w:rsidR="00B5372F">
        <w:t>; argued democracy would impose hindu rule; competitive exam hindus were more advanced in modern edu</w:t>
      </w:r>
    </w:p>
    <w:p w14:paraId="471D737E" w14:textId="0A047001" w:rsidR="00B5372F" w:rsidRPr="00EA2BF2" w:rsidRDefault="00B5372F" w:rsidP="00333335">
      <w:pPr>
        <w:pStyle w:val="ListParagraph"/>
        <w:numPr>
          <w:ilvl w:val="0"/>
          <w:numId w:val="31"/>
        </w:numPr>
        <w:rPr>
          <w:b/>
          <w:bCs/>
        </w:rPr>
      </w:pPr>
      <w:r w:rsidRPr="00EA2BF2">
        <w:rPr>
          <w:b/>
          <w:bCs/>
        </w:rPr>
        <w:t>Salient Features</w:t>
      </w:r>
    </w:p>
    <w:p w14:paraId="67499261" w14:textId="15C44002" w:rsidR="00EA2BF2" w:rsidRDefault="00A11CB2" w:rsidP="00333335">
      <w:pPr>
        <w:pStyle w:val="ListParagraph"/>
        <w:numPr>
          <w:ilvl w:val="1"/>
          <w:numId w:val="31"/>
        </w:numPr>
      </w:pPr>
      <w:r>
        <w:t>The number of the non-official members, in the Central and Provincial Legislative Councils was increased. However, the official members were still in majority.</w:t>
      </w:r>
    </w:p>
    <w:p w14:paraId="24D848BF" w14:textId="71C3B3D1" w:rsidR="00A11CB2" w:rsidRDefault="00A11CB2" w:rsidP="00333335">
      <w:pPr>
        <w:pStyle w:val="ListParagraph"/>
        <w:numPr>
          <w:ilvl w:val="1"/>
          <w:numId w:val="31"/>
        </w:numPr>
      </w:pPr>
      <w:r>
        <w:t>members of the Legislative Councils were given the right to put questions. They were also authorized to discuss the annual budget.</w:t>
      </w:r>
    </w:p>
    <w:p w14:paraId="7BD640FF" w14:textId="6431F35D" w:rsidR="00A11CB2" w:rsidRDefault="00A11CB2" w:rsidP="00333335">
      <w:pPr>
        <w:pStyle w:val="ListParagraph"/>
        <w:numPr>
          <w:ilvl w:val="1"/>
          <w:numId w:val="31"/>
        </w:numPr>
      </w:pPr>
      <w:r>
        <w:lastRenderedPageBreak/>
        <w:t>The local bodies were given right to send their elected members to the Legislative Councils</w:t>
      </w:r>
    </w:p>
    <w:p w14:paraId="14ED8479" w14:textId="416B07AA" w:rsidR="00CA14D1" w:rsidRDefault="00CA14D1" w:rsidP="00333335">
      <w:pPr>
        <w:pStyle w:val="ListParagraph"/>
        <w:numPr>
          <w:ilvl w:val="0"/>
          <w:numId w:val="31"/>
        </w:numPr>
        <w:rPr>
          <w:b/>
          <w:bCs/>
        </w:rPr>
      </w:pPr>
      <w:r>
        <w:rPr>
          <w:b/>
          <w:bCs/>
        </w:rPr>
        <w:t>Shortcomings of the Act</w:t>
      </w:r>
    </w:p>
    <w:p w14:paraId="4211E2CB" w14:textId="2136F5D6" w:rsidR="00CA14D1" w:rsidRPr="005F14BA" w:rsidRDefault="00670D6F" w:rsidP="00333335">
      <w:pPr>
        <w:pStyle w:val="ListParagraph"/>
        <w:numPr>
          <w:ilvl w:val="1"/>
          <w:numId w:val="31"/>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333335">
      <w:pPr>
        <w:pStyle w:val="ListParagraph"/>
        <w:numPr>
          <w:ilvl w:val="1"/>
          <w:numId w:val="31"/>
        </w:numPr>
        <w:rPr>
          <w:b/>
          <w:bCs/>
        </w:rPr>
      </w:pPr>
      <w:r>
        <w:t xml:space="preserve">Non-official mem were a permanent minority before official bloc; impossible </w:t>
      </w:r>
      <w:r w:rsidR="00183B12">
        <w:t>to press any demand against them</w:t>
      </w:r>
    </w:p>
    <w:p w14:paraId="7B0D64ED" w14:textId="619C5E11" w:rsidR="00183B12" w:rsidRPr="00842F95" w:rsidRDefault="00F211A9" w:rsidP="00333335">
      <w:pPr>
        <w:pStyle w:val="ListParagraph"/>
        <w:numPr>
          <w:ilvl w:val="1"/>
          <w:numId w:val="31"/>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333335">
      <w:pPr>
        <w:pStyle w:val="ListParagraph"/>
        <w:numPr>
          <w:ilvl w:val="1"/>
          <w:numId w:val="31"/>
        </w:numPr>
        <w:rPr>
          <w:b/>
          <w:bCs/>
        </w:rPr>
      </w:pPr>
      <w:r>
        <w:t>Govt passed bills disregarding opp of Indian members</w:t>
      </w:r>
      <w:r w:rsidR="00382BC2">
        <w:t>’ 1905 indian uni bill was passed</w:t>
      </w:r>
    </w:p>
    <w:p w14:paraId="37F66191" w14:textId="1C67D041" w:rsidR="000B66DF" w:rsidRPr="00382BC2" w:rsidRDefault="00512D02" w:rsidP="00333335">
      <w:pPr>
        <w:pStyle w:val="ListParagraph"/>
        <w:numPr>
          <w:ilvl w:val="0"/>
          <w:numId w:val="31"/>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333335">
      <w:pPr>
        <w:pStyle w:val="ListParagraph"/>
        <w:numPr>
          <w:ilvl w:val="0"/>
          <w:numId w:val="47"/>
        </w:numPr>
        <w:spacing w:line="256" w:lineRule="auto"/>
      </w:pPr>
      <w:r>
        <w:t>What Renowned French orientalist Garcine De Tassi said regarding Hindus? What created unbridgeable chasm btw hindus and muslims?</w:t>
      </w:r>
    </w:p>
    <w:p w14:paraId="1D74E279" w14:textId="77777777" w:rsidR="006A51D1" w:rsidRDefault="006A51D1" w:rsidP="00333335">
      <w:pPr>
        <w:pStyle w:val="ListParagraph"/>
        <w:numPr>
          <w:ilvl w:val="1"/>
          <w:numId w:val="47"/>
        </w:numPr>
        <w:spacing w:line="256" w:lineRule="auto"/>
      </w:pPr>
      <w:r>
        <w:t>The hindus because of their prejudice resist everything that may remind them of muslim rule</w:t>
      </w:r>
    </w:p>
    <w:p w14:paraId="2820FC3F" w14:textId="77777777" w:rsidR="006A51D1" w:rsidRDefault="006A51D1" w:rsidP="00333335">
      <w:pPr>
        <w:pStyle w:val="ListParagraph"/>
        <w:numPr>
          <w:ilvl w:val="1"/>
          <w:numId w:val="47"/>
        </w:numPr>
        <w:spacing w:line="256" w:lineRule="auto"/>
      </w:pPr>
      <w:r>
        <w:t>This mental animosity created the bridge betw hindus and muslims</w:t>
      </w:r>
    </w:p>
    <w:p w14:paraId="1479D0E2" w14:textId="1DE6ED89" w:rsidR="006A51D1" w:rsidRDefault="006A51D1" w:rsidP="00333335">
      <w:pPr>
        <w:pStyle w:val="ListParagraph"/>
        <w:numPr>
          <w:ilvl w:val="0"/>
          <w:numId w:val="47"/>
        </w:numPr>
        <w:spacing w:line="256" w:lineRule="auto"/>
      </w:pPr>
      <w:r>
        <w:t xml:space="preserve">Give brief intro of urdu in subcontinent and how it developed. Was it a foreign lang? How hindu writers contributed in the development and propagation of the Urdu lang? What two assumed the status of a dogma among the Muslim populace? When Urdu became official lang? What was its position in UP? What was the reason behind formation of Ram Raj by bigoted Hindus? What they demanded regarding script of the lang? What was the purpose behind establishment of Banaras and Allahabad Institute? Was Hindi more popular among the masses? Prove with The help of the Chief Commissioner of Avadh’s report. Did Congress themselves used Hindi? Discuss the incident of wedding card of Jawaharlal Nehru. </w:t>
      </w:r>
      <w:r w:rsidR="00031E00">
        <w:t>$</w:t>
      </w:r>
      <w:r>
        <w:t>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333335">
      <w:pPr>
        <w:pStyle w:val="ListParagraph"/>
        <w:numPr>
          <w:ilvl w:val="1"/>
          <w:numId w:val="47"/>
        </w:numPr>
        <w:spacing w:line="256" w:lineRule="auto"/>
      </w:pPr>
      <w:r>
        <w:t xml:space="preserve">Born during Mughals era, </w:t>
      </w:r>
    </w:p>
    <w:p w14:paraId="1A573372" w14:textId="77777777" w:rsidR="006A51D1" w:rsidRDefault="006A51D1" w:rsidP="00333335">
      <w:pPr>
        <w:pStyle w:val="ListParagraph"/>
        <w:numPr>
          <w:ilvl w:val="1"/>
          <w:numId w:val="47"/>
        </w:numPr>
        <w:spacing w:line="256" w:lineRule="auto"/>
      </w:pPr>
      <w:r>
        <w:t>mixture of bhasha persian and Arabic born and matured inside india</w:t>
      </w:r>
    </w:p>
    <w:p w14:paraId="1E5D4D6B" w14:textId="77777777" w:rsidR="006A51D1" w:rsidRDefault="006A51D1" w:rsidP="00333335">
      <w:pPr>
        <w:pStyle w:val="ListParagraph"/>
        <w:numPr>
          <w:ilvl w:val="1"/>
          <w:numId w:val="47"/>
        </w:numPr>
        <w:spacing w:line="256" w:lineRule="auto"/>
      </w:pPr>
      <w:r>
        <w:t>Wrote pamplets, journals ,editied novels hindus writes munshi prem chand,krishan chandar</w:t>
      </w:r>
    </w:p>
    <w:p w14:paraId="7C6FD3C4" w14:textId="77777777" w:rsidR="006A51D1" w:rsidRDefault="006A51D1" w:rsidP="00333335">
      <w:pPr>
        <w:pStyle w:val="ListParagraph"/>
        <w:numPr>
          <w:ilvl w:val="1"/>
          <w:numId w:val="47"/>
        </w:numPr>
        <w:spacing w:line="256" w:lineRule="auto"/>
      </w:pPr>
      <w:r>
        <w:t>In 1860 urdu with persian script formed a sense of national identity between muslims only ,to muslims/hindus It reminided them of glory and rule of muslims in india</w:t>
      </w:r>
    </w:p>
    <w:p w14:paraId="691BF47F" w14:textId="77777777" w:rsidR="006A51D1" w:rsidRDefault="006A51D1" w:rsidP="00333335">
      <w:pPr>
        <w:pStyle w:val="ListParagraph"/>
        <w:numPr>
          <w:ilvl w:val="1"/>
          <w:numId w:val="47"/>
        </w:numPr>
        <w:spacing w:line="256" w:lineRule="auto"/>
      </w:pPr>
      <w:r>
        <w:t>1837</w:t>
      </w:r>
    </w:p>
    <w:p w14:paraId="707F945C" w14:textId="77777777" w:rsidR="006A51D1" w:rsidRDefault="006A51D1" w:rsidP="00333335">
      <w:pPr>
        <w:pStyle w:val="ListParagraph"/>
        <w:numPr>
          <w:ilvl w:val="1"/>
          <w:numId w:val="47"/>
        </w:numPr>
        <w:spacing w:line="256" w:lineRule="auto"/>
      </w:pPr>
      <w:r>
        <w:t>Baba shiv prasad said  “urdu will assume the status of our national language ?”</w:t>
      </w:r>
    </w:p>
    <w:p w14:paraId="696B80A9" w14:textId="77777777" w:rsidR="006A51D1" w:rsidRDefault="006A51D1" w:rsidP="00333335">
      <w:pPr>
        <w:pStyle w:val="ListParagraph"/>
        <w:numPr>
          <w:ilvl w:val="1"/>
          <w:numId w:val="47"/>
        </w:numPr>
        <w:spacing w:line="256" w:lineRule="auto"/>
      </w:pPr>
      <w:r>
        <w:t>Change persian script to nagri script</w:t>
      </w:r>
    </w:p>
    <w:p w14:paraId="5C33BB52" w14:textId="77777777" w:rsidR="006A51D1" w:rsidRDefault="006A51D1" w:rsidP="00333335">
      <w:pPr>
        <w:pStyle w:val="ListParagraph"/>
        <w:numPr>
          <w:ilvl w:val="1"/>
          <w:numId w:val="47"/>
        </w:numPr>
        <w:spacing w:line="256" w:lineRule="auto"/>
      </w:pPr>
      <w:r>
        <w:t>To oppose urdu</w:t>
      </w:r>
    </w:p>
    <w:p w14:paraId="47A61028" w14:textId="77777777" w:rsidR="006A51D1" w:rsidRDefault="006A51D1" w:rsidP="00333335">
      <w:pPr>
        <w:pStyle w:val="ListParagraph"/>
        <w:numPr>
          <w:ilvl w:val="1"/>
          <w:numId w:val="47"/>
        </w:numPr>
        <w:spacing w:line="256" w:lineRule="auto"/>
      </w:pPr>
      <w:r>
        <w:t>No in 1874 alone 172 books were in urdu 41 in hindi</w:t>
      </w:r>
    </w:p>
    <w:p w14:paraId="48C6A06D" w14:textId="5C6E5570" w:rsidR="006A51D1" w:rsidRDefault="006A51D1" w:rsidP="00333335">
      <w:pPr>
        <w:pStyle w:val="ListParagraph"/>
        <w:numPr>
          <w:ilvl w:val="1"/>
          <w:numId w:val="47"/>
        </w:numPr>
        <w:spacing w:line="256" w:lineRule="auto"/>
      </w:pPr>
      <w:r>
        <w:lastRenderedPageBreak/>
        <w:t>Congress used urdu</w:t>
      </w:r>
      <w:r w:rsidR="003E2D69">
        <w:t xml:space="preserve">; </w:t>
      </w:r>
      <w:r w:rsidR="005D2125">
        <w:t>shadi ka invitation card urdu use hoyi thi</w:t>
      </w:r>
    </w:p>
    <w:p w14:paraId="070563E5" w14:textId="77777777" w:rsidR="006A51D1" w:rsidRDefault="006A51D1" w:rsidP="00333335">
      <w:pPr>
        <w:pStyle w:val="ListParagraph"/>
        <w:numPr>
          <w:ilvl w:val="1"/>
          <w:numId w:val="47"/>
        </w:numPr>
        <w:spacing w:line="256" w:lineRule="auto"/>
      </w:pPr>
      <w:r>
        <w:t>Al absar, ali garh news gazette</w:t>
      </w:r>
    </w:p>
    <w:p w14:paraId="74D60A0D" w14:textId="77777777" w:rsidR="006A51D1" w:rsidRDefault="006A51D1" w:rsidP="00333335">
      <w:pPr>
        <w:pStyle w:val="ListParagraph"/>
        <w:numPr>
          <w:ilvl w:val="1"/>
          <w:numId w:val="47"/>
        </w:numPr>
        <w:spacing w:line="256" w:lineRule="auto"/>
      </w:pPr>
      <w:r>
        <w:t>Condemned urdu as foreign, made hindi as official language in an effort to damage muslim standing in society because afraid of muslim mutiny again</w:t>
      </w:r>
    </w:p>
    <w:p w14:paraId="524C87F6" w14:textId="77777777" w:rsidR="006A51D1" w:rsidRDefault="006A51D1" w:rsidP="00333335">
      <w:pPr>
        <w:pStyle w:val="ListParagraph"/>
        <w:numPr>
          <w:ilvl w:val="1"/>
          <w:numId w:val="47"/>
        </w:numPr>
        <w:spacing w:line="256" w:lineRule="auto"/>
      </w:pPr>
      <w:r>
        <w:t>Nehru said ‘Script is most vital part of a language. Change the script and different word pictures arise, emotions and ideas.’</w:t>
      </w:r>
    </w:p>
    <w:p w14:paraId="5D08D04B" w14:textId="77777777" w:rsidR="006A51D1" w:rsidRDefault="006A51D1" w:rsidP="00333335">
      <w:pPr>
        <w:pStyle w:val="ListParagraph"/>
        <w:numPr>
          <w:ilvl w:val="1"/>
          <w:numId w:val="47"/>
        </w:numPr>
        <w:spacing w:line="256" w:lineRule="auto"/>
      </w:pPr>
    </w:p>
    <w:p w14:paraId="362BA49D" w14:textId="77777777" w:rsidR="006A51D1" w:rsidRDefault="006A51D1" w:rsidP="00333335">
      <w:pPr>
        <w:pStyle w:val="ListParagraph"/>
        <w:numPr>
          <w:ilvl w:val="0"/>
          <w:numId w:val="47"/>
        </w:numPr>
        <w:spacing w:line="256" w:lineRule="auto"/>
      </w:pPr>
      <w:r>
        <w:t>How muslims reacted to the Gov’s orders? What was the role of Nawab Mohsin-ul-Mulk? What were Gov actions against him?</w:t>
      </w:r>
    </w:p>
    <w:p w14:paraId="4356ECEF" w14:textId="77777777" w:rsidR="006A51D1" w:rsidRDefault="006A51D1" w:rsidP="00333335">
      <w:pPr>
        <w:pStyle w:val="ListParagraph"/>
        <w:numPr>
          <w:ilvl w:val="1"/>
          <w:numId w:val="47"/>
        </w:numPr>
        <w:spacing w:line="256" w:lineRule="auto"/>
      </w:pPr>
      <w:r>
        <w:t xml:space="preserve">Engaged(write letters) and resisted(street protests) govt orders against urdu through dialogue. </w:t>
      </w:r>
    </w:p>
    <w:p w14:paraId="78CC54C1" w14:textId="77777777" w:rsidR="006A51D1" w:rsidRDefault="006A51D1" w:rsidP="00333335">
      <w:pPr>
        <w:pStyle w:val="ListParagraph"/>
        <w:numPr>
          <w:ilvl w:val="1"/>
          <w:numId w:val="47"/>
        </w:numPr>
        <w:spacing w:line="256" w:lineRule="auto"/>
      </w:pPr>
      <w:r>
        <w:t>Nawab also called Mohsin ul mulk created  Urdu defence association sole purpose to serve urdu language</w:t>
      </w:r>
    </w:p>
    <w:p w14:paraId="51DC5856" w14:textId="77777777" w:rsidR="006A51D1" w:rsidRDefault="006A51D1" w:rsidP="00333335">
      <w:pPr>
        <w:pStyle w:val="ListParagraph"/>
        <w:numPr>
          <w:ilvl w:val="1"/>
          <w:numId w:val="47"/>
        </w:numPr>
        <w:spacing w:line="256" w:lineRule="auto"/>
      </w:pPr>
      <w:r>
        <w:t>Govt threatened nawab to either remain secretary of MAO college or part of Urdu defence association other wise govt grant from Mao would be taken away. Nawab resigned from MAO as secretary</w:t>
      </w:r>
    </w:p>
    <w:p w14:paraId="0D35CE8F" w14:textId="77777777" w:rsidR="006A51D1" w:rsidRDefault="006A51D1" w:rsidP="00333335">
      <w:pPr>
        <w:pStyle w:val="ListParagraph"/>
        <w:numPr>
          <w:ilvl w:val="1"/>
          <w:numId w:val="47"/>
        </w:numPr>
        <w:spacing w:line="256" w:lineRule="auto"/>
      </w:pPr>
    </w:p>
    <w:p w14:paraId="64420C54" w14:textId="77777777" w:rsidR="006A51D1" w:rsidRDefault="006A51D1" w:rsidP="00333335">
      <w:pPr>
        <w:pStyle w:val="ListParagraph"/>
        <w:numPr>
          <w:ilvl w:val="0"/>
          <w:numId w:val="47"/>
        </w:numPr>
        <w:spacing w:line="256" w:lineRule="auto"/>
      </w:pPr>
      <w:r>
        <w:t>What is Hindustani language acc to Gandhi? How Congress ministries availed the opportunity to settle scores with muslims?</w:t>
      </w:r>
    </w:p>
    <w:p w14:paraId="54DFDE30" w14:textId="77777777" w:rsidR="006A51D1" w:rsidRDefault="006A51D1" w:rsidP="00333335">
      <w:pPr>
        <w:pStyle w:val="ListParagraph"/>
        <w:numPr>
          <w:ilvl w:val="1"/>
          <w:numId w:val="47"/>
        </w:numPr>
        <w:spacing w:line="256" w:lineRule="auto"/>
      </w:pPr>
      <w:r>
        <w:t>Gandhi said hindi only capable of becoming nation language so conflate persian and nagri script and call it Hindustani language</w:t>
      </w:r>
    </w:p>
    <w:p w14:paraId="2B5BB1F4" w14:textId="77777777" w:rsidR="006A51D1" w:rsidRDefault="006A51D1" w:rsidP="00333335">
      <w:pPr>
        <w:pStyle w:val="ListParagraph"/>
        <w:numPr>
          <w:ilvl w:val="1"/>
          <w:numId w:val="47"/>
        </w:numPr>
        <w:spacing w:line="256" w:lineRule="auto"/>
      </w:pPr>
      <w:r>
        <w:t>Congress created propaganda regarding Hindustani and in an effort to damage urdu’s popularity</w:t>
      </w:r>
    </w:p>
    <w:p w14:paraId="77C6A14C" w14:textId="77777777" w:rsidR="006A51D1" w:rsidRDefault="006A51D1" w:rsidP="00333335">
      <w:pPr>
        <w:pStyle w:val="ListParagraph"/>
        <w:numPr>
          <w:ilvl w:val="0"/>
          <w:numId w:val="47"/>
        </w:numPr>
        <w:spacing w:line="256" w:lineRule="auto"/>
      </w:pPr>
      <w:r>
        <w:t>Why was Anjuman-e-Taraqqi-e-Urdu formed in 1903? What AIML did for  Urdu? What were the remarks of Shaikh Abdul Qadir and Moulvi Mahboob Alam? Why AIML kept on building pressure and mobilised the public opinion? What were the remarks of Moulvi Wahid Husain in a resolution moved in the Lucknow session of the AIML in 1916? What were 1937 session remarks and by whom?</w:t>
      </w:r>
    </w:p>
    <w:p w14:paraId="1A26E1A3" w14:textId="77777777" w:rsidR="006A51D1" w:rsidRDefault="006A51D1" w:rsidP="00333335">
      <w:pPr>
        <w:pStyle w:val="ListParagraph"/>
        <w:numPr>
          <w:ilvl w:val="1"/>
          <w:numId w:val="47"/>
        </w:numPr>
        <w:spacing w:line="256" w:lineRule="auto"/>
      </w:pPr>
      <w:r>
        <w:t>Propogation of urdu</w:t>
      </w:r>
    </w:p>
    <w:p w14:paraId="60AAFBF6" w14:textId="77777777" w:rsidR="006A51D1" w:rsidRDefault="006A51D1" w:rsidP="00333335">
      <w:pPr>
        <w:pStyle w:val="ListParagraph"/>
        <w:numPr>
          <w:ilvl w:val="1"/>
          <w:numId w:val="47"/>
        </w:numPr>
        <w:spacing w:line="256" w:lineRule="auto"/>
      </w:pPr>
      <w:r>
        <w:t>Mobilize support in an effort stall govt in it goals to sideline urdu</w:t>
      </w:r>
    </w:p>
    <w:p w14:paraId="1A90ECBA" w14:textId="77777777" w:rsidR="006A51D1" w:rsidRDefault="006A51D1" w:rsidP="00333335">
      <w:pPr>
        <w:pStyle w:val="ListParagraph"/>
        <w:numPr>
          <w:ilvl w:val="1"/>
          <w:numId w:val="47"/>
        </w:numPr>
        <w:spacing w:line="256" w:lineRule="auto"/>
      </w:pPr>
      <w:r>
        <w:t>Growth of Urdu is synonymous to growth of muslims in india.</w:t>
      </w:r>
    </w:p>
    <w:p w14:paraId="44D665AD" w14:textId="77777777" w:rsidR="006A51D1" w:rsidRDefault="006A51D1" w:rsidP="00333335">
      <w:pPr>
        <w:pStyle w:val="ListParagraph"/>
        <w:numPr>
          <w:ilvl w:val="1"/>
          <w:numId w:val="47"/>
        </w:numPr>
        <w:spacing w:line="256" w:lineRule="auto"/>
      </w:pPr>
      <w:r>
        <w:t>Urdu occupied pos of lingua franca</w:t>
      </w:r>
    </w:p>
    <w:p w14:paraId="700769F9" w14:textId="77777777" w:rsidR="006A51D1" w:rsidRDefault="006A51D1" w:rsidP="00333335">
      <w:pPr>
        <w:pStyle w:val="ListParagraph"/>
        <w:numPr>
          <w:ilvl w:val="1"/>
          <w:numId w:val="47"/>
        </w:numPr>
        <w:spacing w:line="256" w:lineRule="auto"/>
      </w:pPr>
      <w:r>
        <w:t>Raja of Mahmudabad.Make urdu used in every sphere of life to safeguard its interests</w:t>
      </w:r>
    </w:p>
    <w:p w14:paraId="67796446" w14:textId="77777777" w:rsidR="006A51D1" w:rsidRDefault="006A51D1" w:rsidP="00333335">
      <w:pPr>
        <w:pStyle w:val="ListParagraph"/>
        <w:numPr>
          <w:ilvl w:val="0"/>
          <w:numId w:val="47"/>
        </w:numPr>
        <w:spacing w:line="256" w:lineRule="auto"/>
      </w:pPr>
      <w:r>
        <w:t>What were the effects of urdu-hindi controversy?</w:t>
      </w:r>
    </w:p>
    <w:p w14:paraId="3708C425" w14:textId="77777777" w:rsidR="006A51D1" w:rsidRDefault="006A51D1" w:rsidP="00333335">
      <w:pPr>
        <w:pStyle w:val="ListParagraph"/>
        <w:numPr>
          <w:ilvl w:val="1"/>
          <w:numId w:val="47"/>
        </w:numPr>
        <w:spacing w:line="256" w:lineRule="auto"/>
      </w:pPr>
      <w:r>
        <w:t>Polarized Muslims and hindus</w:t>
      </w:r>
    </w:p>
    <w:p w14:paraId="66599CCD" w14:textId="77777777" w:rsidR="006A51D1" w:rsidRDefault="006A51D1" w:rsidP="00333335">
      <w:pPr>
        <w:pStyle w:val="ListParagraph"/>
        <w:numPr>
          <w:ilvl w:val="1"/>
          <w:numId w:val="47"/>
        </w:numPr>
        <w:spacing w:line="256" w:lineRule="auto"/>
      </w:pPr>
      <w:r>
        <w:t>Created unity among muslims</w:t>
      </w:r>
    </w:p>
    <w:p w14:paraId="16E14AC1" w14:textId="7A0052AE" w:rsidR="006A51D1" w:rsidRDefault="006A51D1" w:rsidP="00333335">
      <w:pPr>
        <w:pStyle w:val="ListParagraph"/>
        <w:numPr>
          <w:ilvl w:val="1"/>
          <w:numId w:val="47"/>
        </w:numPr>
        <w:spacing w:line="256" w:lineRule="auto"/>
      </w:pPr>
      <w:r>
        <w:t>Paul brass:</w:t>
      </w:r>
      <w:r w:rsidR="003E1DC9">
        <w:t xml:space="preserve"> </w:t>
      </w:r>
      <w:r>
        <w:t>Critical in development of a sense of separate identity</w:t>
      </w:r>
    </w:p>
    <w:p w14:paraId="169BAF27" w14:textId="77777777" w:rsidR="006A51D1" w:rsidRDefault="006A51D1" w:rsidP="00333335">
      <w:pPr>
        <w:pStyle w:val="ListParagraph"/>
        <w:numPr>
          <w:ilvl w:val="1"/>
          <w:numId w:val="47"/>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333335">
      <w:pPr>
        <w:pStyle w:val="ListParagraph"/>
        <w:numPr>
          <w:ilvl w:val="0"/>
          <w:numId w:val="32"/>
        </w:numPr>
      </w:pPr>
      <w:r>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333335">
      <w:pPr>
        <w:pStyle w:val="ListParagraph"/>
        <w:numPr>
          <w:ilvl w:val="0"/>
          <w:numId w:val="32"/>
        </w:numPr>
      </w:pPr>
      <w:r>
        <w:lastRenderedPageBreak/>
        <w:t>Process: Lord Curzon became viceroy in 1899; efficient administrator, extensive tour of Bengal</w:t>
      </w:r>
      <w:r w:rsidR="006F345F">
        <w:t xml:space="preserve">, felt and provincial gov had already complained; prepared comprehensive plan </w:t>
      </w:r>
      <w:r w:rsidR="00822624">
        <w:t>in 1905 sent eng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333335">
      <w:pPr>
        <w:pStyle w:val="ListParagraph"/>
        <w:numPr>
          <w:ilvl w:val="0"/>
          <w:numId w:val="32"/>
        </w:numPr>
      </w:pPr>
      <w:r>
        <w:t xml:space="preserve">Muslim Reaction: </w:t>
      </w:r>
      <w:r w:rsidR="00C65AB2">
        <w:t xml:space="preserve">In combined Bengal muslims were supressed; hindus </w:t>
      </w:r>
      <w:r w:rsidR="000E438A" w:rsidRPr="000E438A">
        <w:t>had monopolized trade and Government services</w:t>
      </w:r>
      <w:r w:rsidR="000E438A">
        <w:t>; bad eco condition; new provine brought happier prospects</w:t>
      </w:r>
      <w:r w:rsidR="00EE6C5A">
        <w:t xml:space="preserve">; turned into majority overnight; 18 mil out of 31 mil in new province; chance to rehabilitate </w:t>
      </w:r>
      <w:r w:rsidR="00133312">
        <w:t>their social position; ecosoc uplift</w:t>
      </w:r>
    </w:p>
    <w:p w14:paraId="51AEA3F2" w14:textId="77777777" w:rsidR="00A63592" w:rsidRDefault="00170399" w:rsidP="00333335">
      <w:pPr>
        <w:pStyle w:val="ListParagraph"/>
        <w:numPr>
          <w:ilvl w:val="0"/>
          <w:numId w:val="32"/>
        </w:numPr>
      </w:pPr>
      <w:r>
        <w:t xml:space="preserve">Benefits to muslims: </w:t>
      </w:r>
    </w:p>
    <w:p w14:paraId="3FCA1218" w14:textId="2C34CA3F" w:rsidR="00170399" w:rsidRDefault="00D23D71" w:rsidP="00333335">
      <w:pPr>
        <w:pStyle w:val="ListParagraph"/>
        <w:numPr>
          <w:ilvl w:val="1"/>
          <w:numId w:val="32"/>
        </w:numPr>
      </w:pPr>
      <w:r>
        <w:t xml:space="preserve">Education: </w:t>
      </w:r>
      <w:r w:rsidR="00A63592">
        <w:t>before partition east was backward in edu; 1905 it had 3 colleges compared to west’s 26</w:t>
      </w:r>
    </w:p>
    <w:p w14:paraId="762B661B" w14:textId="462246F1" w:rsidR="00A63592" w:rsidRDefault="008F1ED7" w:rsidP="00333335">
      <w:pPr>
        <w:pStyle w:val="ListParagraph"/>
        <w:numPr>
          <w:ilvl w:val="1"/>
          <w:numId w:val="32"/>
        </w:numPr>
      </w:pPr>
      <w:r>
        <w:t>1912</w:t>
      </w:r>
      <w:r w:rsidR="00F75DD2">
        <w:t xml:space="preserve"> colleges opened in all five divisions of the province; gspecial attention to female edu</w:t>
      </w:r>
    </w:p>
    <w:p w14:paraId="2C0875E0" w14:textId="5626EC71" w:rsidR="00D23D71" w:rsidRDefault="00D23D71" w:rsidP="00333335">
      <w:pPr>
        <w:pStyle w:val="ListParagraph"/>
        <w:numPr>
          <w:ilvl w:val="1"/>
          <w:numId w:val="32"/>
        </w:numPr>
      </w:pPr>
      <w:r>
        <w:t xml:space="preserve">Communication and transportation: </w:t>
      </w:r>
      <w:r w:rsidR="00AD1140">
        <w:t>btw 1906 and 1911 200 miles of railway track was laid down; 140 miles of branc-lines were under construction</w:t>
      </w:r>
      <w:r w:rsidR="00ED0A60">
        <w:t>; not only transportation gave boost to  commerece and trade</w:t>
      </w:r>
    </w:p>
    <w:p w14:paraId="2E4986B1" w14:textId="3D47CAD9" w:rsidR="005E1E26" w:rsidRDefault="005E1E26" w:rsidP="00333335">
      <w:pPr>
        <w:pStyle w:val="ListParagraph"/>
        <w:numPr>
          <w:ilvl w:val="1"/>
          <w:numId w:val="32"/>
        </w:numPr>
      </w:pPr>
      <w:r>
        <w:t>Chittagong port never received attention before</w:t>
      </w:r>
      <w:r w:rsidR="00C45211">
        <w:t>; later modernized, foreign ships enter to load and unload cargoes</w:t>
      </w:r>
      <w:r w:rsidR="00F00614">
        <w:t>; intolerable for hindu traders of calcutta</w:t>
      </w:r>
    </w:p>
    <w:p w14:paraId="1522C1DD" w14:textId="29DFAAA1" w:rsidR="00133312" w:rsidRDefault="00133312" w:rsidP="00333335">
      <w:pPr>
        <w:pStyle w:val="ListParagraph"/>
        <w:numPr>
          <w:ilvl w:val="0"/>
          <w:numId w:val="32"/>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Swadeshi mvmt was organized foreign goods were boycotted; an failed attempt was made on the life of viceroy</w:t>
      </w:r>
    </w:p>
    <w:p w14:paraId="7A767C8A" w14:textId="2C8763C9" w:rsidR="001428C4" w:rsidRDefault="001428C4" w:rsidP="00333335">
      <w:pPr>
        <w:pStyle w:val="ListParagraph"/>
        <w:numPr>
          <w:ilvl w:val="0"/>
          <w:numId w:val="32"/>
        </w:numPr>
      </w:pPr>
      <w:r>
        <w:t>Reasons for opposition</w:t>
      </w:r>
    </w:p>
    <w:p w14:paraId="634DDD19" w14:textId="4A15514C" w:rsidR="001428C4" w:rsidRDefault="001428C4" w:rsidP="00333335">
      <w:pPr>
        <w:pStyle w:val="ListParagraph"/>
        <w:numPr>
          <w:ilvl w:val="1"/>
          <w:numId w:val="32"/>
        </w:numPr>
      </w:pPr>
      <w:r>
        <w:t>They would become minority and lose superior position in new province</w:t>
      </w:r>
    </w:p>
    <w:p w14:paraId="2EDCB70A" w14:textId="660FE630" w:rsidR="00434B70" w:rsidRDefault="00434B70" w:rsidP="00333335">
      <w:pPr>
        <w:pStyle w:val="ListParagraph"/>
        <w:numPr>
          <w:ilvl w:val="1"/>
          <w:numId w:val="32"/>
        </w:numPr>
      </w:pPr>
      <w:r>
        <w:t>Hindu landlords, capitalists and traders did not like the partition as it was to put an end to their exploitation of the poor Muslims.</w:t>
      </w:r>
    </w:p>
    <w:p w14:paraId="0AFEB41B" w14:textId="5D9C09BA" w:rsidR="00434B70" w:rsidRDefault="000261B4" w:rsidP="00333335">
      <w:pPr>
        <w:pStyle w:val="ListParagraph"/>
        <w:numPr>
          <w:ilvl w:val="1"/>
          <w:numId w:val="32"/>
        </w:numPr>
      </w:pPr>
      <w:r>
        <w:t>Erstwhile Hindus enjoyed dominant position in the political sphere of the province over the Muslims; new step put an end to it</w:t>
      </w:r>
    </w:p>
    <w:p w14:paraId="462E1F14" w14:textId="49A5ACAB" w:rsidR="005A5B2C" w:rsidRDefault="005A5B2C" w:rsidP="00333335">
      <w:pPr>
        <w:pStyle w:val="ListParagraph"/>
        <w:numPr>
          <w:ilvl w:val="1"/>
          <w:numId w:val="32"/>
        </w:numPr>
      </w:pPr>
      <w:r>
        <w:t xml:space="preserve">Hindu press and media believed now onward muslim point of view would be projected </w:t>
      </w:r>
    </w:p>
    <w:p w14:paraId="73DDE76C" w14:textId="2CB7C5B1" w:rsidR="005A5B2C" w:rsidRDefault="00923F45" w:rsidP="00333335">
      <w:pPr>
        <w:pStyle w:val="ListParagraph"/>
        <w:numPr>
          <w:ilvl w:val="0"/>
          <w:numId w:val="32"/>
        </w:numPr>
      </w:pPr>
      <w:r>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delhi darbar</w:t>
      </w:r>
      <w:r w:rsidR="000B70F5">
        <w:t xml:space="preserve"> where king George announced the decision</w:t>
      </w:r>
    </w:p>
    <w:p w14:paraId="7EF605C5" w14:textId="4965C036" w:rsidR="00923F45" w:rsidRPr="00A70BAA" w:rsidRDefault="000B70F5" w:rsidP="00333335">
      <w:pPr>
        <w:pStyle w:val="ListParagraph"/>
        <w:numPr>
          <w:ilvl w:val="0"/>
          <w:numId w:val="32"/>
        </w:numPr>
      </w:pPr>
      <w:r>
        <w:t xml:space="preserve">Conclusion: </w:t>
      </w:r>
      <w:r w:rsidR="00DB6D1C">
        <w:t xml:space="preserve">The events incidental to the partition of Bengal and its subsequent annulment proved instrumental in making the Muslim realize about their distinct position in comparison to Hindu Majority an that the </w:t>
      </w:r>
      <w:r w:rsidR="00655EB1">
        <w:t>interests</w:t>
      </w:r>
      <w:r w:rsidR="00DB6D1C">
        <w:t xml:space="preserve"> of both the nations runs counter to each other.</w:t>
      </w:r>
    </w:p>
    <w:p w14:paraId="231980BC" w14:textId="41AAC22B" w:rsidR="00CB2B23" w:rsidRDefault="00CB2B23" w:rsidP="00CB2B23">
      <w:pPr>
        <w:pStyle w:val="Heading3"/>
      </w:pPr>
      <w:r>
        <w:t>Simla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333335">
      <w:pPr>
        <w:pStyle w:val="ListParagraph"/>
        <w:numPr>
          <w:ilvl w:val="0"/>
          <w:numId w:val="48"/>
        </w:numPr>
        <w:spacing w:line="256" w:lineRule="auto"/>
      </w:pPr>
      <w:r>
        <w:t xml:space="preserve">Discuss background of Simla Deputation. </w:t>
      </w:r>
    </w:p>
    <w:p w14:paraId="077B330B" w14:textId="77777777" w:rsidR="00CB2B23" w:rsidRDefault="00CB2B23" w:rsidP="00333335">
      <w:pPr>
        <w:pStyle w:val="ListParagraph"/>
        <w:numPr>
          <w:ilvl w:val="1"/>
          <w:numId w:val="48"/>
        </w:numPr>
        <w:spacing w:line="256" w:lineRule="auto"/>
      </w:pPr>
      <w:r>
        <w:t>Congress strive for cause of hindus, pro hindu activities, Hindu opposition of urdu,partition of Bengal,Rise of a separate sense of identity</w:t>
      </w:r>
    </w:p>
    <w:p w14:paraId="1C61E160" w14:textId="77777777" w:rsidR="00CB2B23" w:rsidRDefault="00CB2B23" w:rsidP="00CB2B23">
      <w:pPr>
        <w:pStyle w:val="ListParagraph"/>
        <w:ind w:left="1440"/>
      </w:pPr>
    </w:p>
    <w:p w14:paraId="32C3E879" w14:textId="77777777" w:rsidR="00CB2B23" w:rsidRDefault="00CB2B23" w:rsidP="00333335">
      <w:pPr>
        <w:pStyle w:val="ListParagraph"/>
        <w:numPr>
          <w:ilvl w:val="0"/>
          <w:numId w:val="48"/>
        </w:numPr>
        <w:spacing w:line="256" w:lineRule="auto"/>
      </w:pPr>
      <w:r>
        <w:lastRenderedPageBreak/>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333335">
      <w:pPr>
        <w:pStyle w:val="ListParagraph"/>
        <w:numPr>
          <w:ilvl w:val="1"/>
          <w:numId w:val="48"/>
        </w:numPr>
        <w:spacing w:line="256" w:lineRule="auto"/>
      </w:pPr>
      <w:r>
        <w:t xml:space="preserve">35 muslims, led by Sir agha khan and nawab Mohsin ul mulk to viceroy </w:t>
      </w:r>
      <w:r w:rsidR="00FF5A49">
        <w:t>at simla Lord Minto</w:t>
      </w:r>
    </w:p>
    <w:p w14:paraId="23212DCB" w14:textId="77777777" w:rsidR="00CB2B23" w:rsidRDefault="00CB2B23" w:rsidP="00333335">
      <w:pPr>
        <w:pStyle w:val="ListParagraph"/>
        <w:numPr>
          <w:ilvl w:val="1"/>
          <w:numId w:val="48"/>
        </w:numPr>
        <w:spacing w:line="256" w:lineRule="auto"/>
      </w:pPr>
      <w:r>
        <w:t>First systematic and unified effort by muslims to present terms to the british</w:t>
      </w:r>
    </w:p>
    <w:p w14:paraId="4AE6961E" w14:textId="77777777" w:rsidR="00CB2B23" w:rsidRDefault="00CB2B23" w:rsidP="00333335">
      <w:pPr>
        <w:pStyle w:val="ListParagraph"/>
        <w:numPr>
          <w:ilvl w:val="1"/>
          <w:numId w:val="48"/>
        </w:numPr>
        <w:spacing w:line="256" w:lineRule="auto"/>
      </w:pPr>
      <w:r>
        <w:t>Muslim not to be view numerically but on basis of their contribution to British india</w:t>
      </w:r>
    </w:p>
    <w:p w14:paraId="0B19E0C8" w14:textId="77777777" w:rsidR="00CB2B23" w:rsidRDefault="00CB2B23" w:rsidP="00333335">
      <w:pPr>
        <w:pStyle w:val="ListParagraph"/>
        <w:numPr>
          <w:ilvl w:val="1"/>
          <w:numId w:val="48"/>
        </w:numPr>
        <w:spacing w:line="256" w:lineRule="auto"/>
      </w:pPr>
      <w:r>
        <w:t>India is not monolith but comprising of different people with different interests</w:t>
      </w:r>
      <w:r>
        <w:tab/>
      </w:r>
    </w:p>
    <w:p w14:paraId="7AD11100" w14:textId="77777777" w:rsidR="00CB2B23" w:rsidRDefault="00CB2B23" w:rsidP="00333335">
      <w:pPr>
        <w:pStyle w:val="ListParagraph"/>
        <w:numPr>
          <w:ilvl w:val="0"/>
          <w:numId w:val="48"/>
        </w:numPr>
        <w:spacing w:line="256" w:lineRule="auto"/>
      </w:pPr>
      <w:r>
        <w:t>What were the demands of the Deputation? Page 88 TTP</w:t>
      </w:r>
    </w:p>
    <w:p w14:paraId="41861D9E" w14:textId="77777777" w:rsidR="00CB2B23" w:rsidRDefault="00CB2B23" w:rsidP="00333335">
      <w:pPr>
        <w:pStyle w:val="ListParagraph"/>
        <w:numPr>
          <w:ilvl w:val="1"/>
          <w:numId w:val="48"/>
        </w:numPr>
        <w:spacing w:line="256" w:lineRule="auto"/>
      </w:pPr>
      <w:r>
        <w:t>Separate electorate</w:t>
      </w:r>
    </w:p>
    <w:p w14:paraId="512B1089" w14:textId="77777777" w:rsidR="00CB2B23" w:rsidRDefault="00CB2B23" w:rsidP="00333335">
      <w:pPr>
        <w:pStyle w:val="ListParagraph"/>
        <w:numPr>
          <w:ilvl w:val="1"/>
          <w:numId w:val="48"/>
        </w:numPr>
        <w:spacing w:line="256" w:lineRule="auto"/>
      </w:pPr>
      <w:r>
        <w:t>Position in executive for muslims and appoint muslims judges</w:t>
      </w:r>
    </w:p>
    <w:p w14:paraId="7C264550" w14:textId="77777777" w:rsidR="00CB2B23" w:rsidRDefault="00CB2B23" w:rsidP="00333335">
      <w:pPr>
        <w:pStyle w:val="ListParagraph"/>
        <w:numPr>
          <w:ilvl w:val="1"/>
          <w:numId w:val="48"/>
        </w:numPr>
        <w:spacing w:line="256" w:lineRule="auto"/>
      </w:pPr>
      <w:r>
        <w:t>Seats in senate for muslims</w:t>
      </w:r>
    </w:p>
    <w:p w14:paraId="633DFD54" w14:textId="77777777" w:rsidR="00CB2B23" w:rsidRDefault="00CB2B23" w:rsidP="00333335">
      <w:pPr>
        <w:pStyle w:val="ListParagraph"/>
        <w:numPr>
          <w:ilvl w:val="1"/>
          <w:numId w:val="48"/>
        </w:numPr>
        <w:spacing w:line="256" w:lineRule="auto"/>
      </w:pPr>
      <w:r>
        <w:t>Establish muslim universities through funding</w:t>
      </w:r>
    </w:p>
    <w:p w14:paraId="5C2C75AD" w14:textId="77777777" w:rsidR="00CB2B23" w:rsidRDefault="00CB2B23" w:rsidP="00333335">
      <w:pPr>
        <w:pStyle w:val="ListParagraph"/>
        <w:numPr>
          <w:ilvl w:val="0"/>
          <w:numId w:val="48"/>
        </w:numPr>
        <w:spacing w:line="256" w:lineRule="auto"/>
      </w:pPr>
      <w:r>
        <w:t>What were the results? Notes</w:t>
      </w:r>
    </w:p>
    <w:p w14:paraId="30AB58D9" w14:textId="77777777" w:rsidR="00CB2B23" w:rsidRDefault="00CB2B23" w:rsidP="00333335">
      <w:pPr>
        <w:pStyle w:val="ListParagraph"/>
        <w:numPr>
          <w:ilvl w:val="1"/>
          <w:numId w:val="48"/>
        </w:numPr>
        <w:spacing w:line="256" w:lineRule="auto"/>
      </w:pPr>
      <w:r>
        <w:t>Minto said as long as I am viceroy interest of muslims would be safeguarded</w:t>
      </w:r>
    </w:p>
    <w:p w14:paraId="387C3EFF" w14:textId="77777777" w:rsidR="00CB2B23" w:rsidRDefault="00CB2B23" w:rsidP="00333335">
      <w:pPr>
        <w:pStyle w:val="ListParagraph"/>
        <w:numPr>
          <w:ilvl w:val="1"/>
          <w:numId w:val="48"/>
        </w:numPr>
        <w:spacing w:line="256" w:lineRule="auto"/>
      </w:pPr>
      <w:r>
        <w:t xml:space="preserve">Hindus maligned simla deputation as govts effort to break national unity </w:t>
      </w:r>
    </w:p>
    <w:p w14:paraId="11897F07" w14:textId="77777777" w:rsidR="00CB2B23" w:rsidRDefault="00CB2B23" w:rsidP="00333335">
      <w:pPr>
        <w:pStyle w:val="ListParagraph"/>
        <w:numPr>
          <w:ilvl w:val="1"/>
          <w:numId w:val="48"/>
        </w:numPr>
        <w:spacing w:line="256" w:lineRule="auto"/>
      </w:pPr>
      <w:r>
        <w:t>Downplay the importance of simla deputation</w:t>
      </w:r>
    </w:p>
    <w:p w14:paraId="1A23BF05" w14:textId="5F37D52C" w:rsidR="00CB2B23" w:rsidRDefault="00CB2B23" w:rsidP="00333335">
      <w:pPr>
        <w:pStyle w:val="ListParagraph"/>
        <w:numPr>
          <w:ilvl w:val="1"/>
          <w:numId w:val="48"/>
        </w:numPr>
        <w:spacing w:line="256" w:lineRule="auto"/>
      </w:pPr>
      <w:r>
        <w:t>Hindu historians allege that it was british who master minded separate electorate</w:t>
      </w:r>
    </w:p>
    <w:p w14:paraId="7BF9D2BF" w14:textId="45B5510E" w:rsidR="00032281" w:rsidRDefault="00032281" w:rsidP="00333335">
      <w:pPr>
        <w:pStyle w:val="ListParagraph"/>
        <w:numPr>
          <w:ilvl w:val="1"/>
          <w:numId w:val="48"/>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333335">
      <w:pPr>
        <w:pStyle w:val="ListParagraph"/>
        <w:numPr>
          <w:ilvl w:val="1"/>
          <w:numId w:val="48"/>
        </w:numPr>
        <w:spacing w:line="256" w:lineRule="auto"/>
      </w:pPr>
      <w:r>
        <w:t>Separate electorate forefront 1909 minto morley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333335">
      <w:pPr>
        <w:pStyle w:val="ListParagraph"/>
        <w:numPr>
          <w:ilvl w:val="0"/>
          <w:numId w:val="33"/>
        </w:numPr>
      </w:pPr>
      <w:r>
        <w:t xml:space="preserve">Background: </w:t>
      </w:r>
      <w:r w:rsidR="00E60861">
        <w:t>success of simla deputation led muslim leaders to desire a permanent political forum</w:t>
      </w:r>
      <w:r w:rsidR="00294690">
        <w:t>; congress’ anti-muslim activities too emphasized its need; so interests of muslims could be projected</w:t>
      </w:r>
    </w:p>
    <w:p w14:paraId="57A665C6" w14:textId="745ED1B6" w:rsidR="00967B6F" w:rsidRDefault="005F7103" w:rsidP="00333335">
      <w:pPr>
        <w:pStyle w:val="ListParagraph"/>
        <w:numPr>
          <w:ilvl w:val="0"/>
          <w:numId w:val="33"/>
        </w:numPr>
      </w:pPr>
      <w:r>
        <w:t>Process: The annual session of All India Muslim Educational Conference was held in 1906 at Dacca.</w:t>
      </w:r>
      <w:r w:rsidR="00DD6F16" w:rsidRPr="00DD6F16">
        <w:t xml:space="preserve"> </w:t>
      </w:r>
      <w:r w:rsidR="00DD6F16">
        <w:t>When the meeting ended, Nawab Saleem Ullah Khan of Dacca, convened a meeting of the Muslim leaders at his residence. The objective of this meeting was to discuss the possibilities of forming a political association for the Muslims. The meeting was presided by Nawab Viqar-ul-Malik on 30th December 1906.</w:t>
      </w:r>
      <w:r w:rsidR="00CE3BC4" w:rsidRPr="00CE3BC4">
        <w:t xml:space="preserve"> </w:t>
      </w:r>
      <w:r w:rsidR="00CE3BC4">
        <w:t>Nawab Viqar-ul-Mailk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onefourth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333335">
      <w:pPr>
        <w:pStyle w:val="ListParagraph"/>
        <w:numPr>
          <w:ilvl w:val="0"/>
          <w:numId w:val="33"/>
        </w:numPr>
      </w:pPr>
      <w:r>
        <w:t>Nawab Saleem Ullah Khan of Dacca, therefore, proposed Muslim League which was supported by Hakim Ajmal Khan, Maulana Zafar Ali Khan and other participants.</w:t>
      </w:r>
      <w:r w:rsidRPr="00266CD5">
        <w:t xml:space="preserve"> </w:t>
      </w:r>
      <w:r>
        <w:t xml:space="preserve">The first regular session of the Muslim League was held at Karachi on 29th and 30th December, 1907 exactly after one year </w:t>
      </w:r>
      <w:r>
        <w:lastRenderedPageBreak/>
        <w:t>of its formation. Sir Adamjee Pirbhai,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333335">
      <w:pPr>
        <w:pStyle w:val="ListParagraph"/>
        <w:numPr>
          <w:ilvl w:val="0"/>
          <w:numId w:val="33"/>
        </w:numPr>
      </w:pPr>
      <w:r>
        <w:t>The Karachi session of the League was adjourned after adopting the Constitution. The session resumed after a few months and met again on 18th March, 1908 at Aligarh. Agha Khan was formally elected as the President and Major Hassan Bilgrami as the Secretary.</w:t>
      </w:r>
    </w:p>
    <w:p w14:paraId="144C208A" w14:textId="16071AEF" w:rsidR="00815567" w:rsidRDefault="00815567" w:rsidP="00333335">
      <w:pPr>
        <w:pStyle w:val="ListParagraph"/>
        <w:numPr>
          <w:ilvl w:val="0"/>
          <w:numId w:val="33"/>
        </w:numPr>
      </w:pPr>
      <w:r>
        <w:t>London branch: Syed Ameer Ali</w:t>
      </w:r>
      <w:r w:rsidR="00F269B3">
        <w:t xml:space="preserve"> to responf misunderstandings and conspiracies of the hindus against the muslims</w:t>
      </w:r>
    </w:p>
    <w:p w14:paraId="66FDEEE1" w14:textId="77777777" w:rsidR="00A51888" w:rsidRDefault="006D6416" w:rsidP="00333335">
      <w:pPr>
        <w:pStyle w:val="ListParagraph"/>
        <w:numPr>
          <w:ilvl w:val="0"/>
          <w:numId w:val="33"/>
        </w:numPr>
      </w:pPr>
      <w:r>
        <w:t>Objectives of ML:</w:t>
      </w:r>
    </w:p>
    <w:p w14:paraId="5C04FFBC" w14:textId="77E5A26D" w:rsidR="00A51888" w:rsidRDefault="00A51888" w:rsidP="00333335">
      <w:pPr>
        <w:pStyle w:val="ListParagraph"/>
        <w:numPr>
          <w:ilvl w:val="1"/>
          <w:numId w:val="33"/>
        </w:numPr>
      </w:pPr>
      <w:r>
        <w:t>Protection and promotion of political rights and interests of the Muslims.</w:t>
      </w:r>
    </w:p>
    <w:p w14:paraId="46D3B5B9" w14:textId="3E59B3BE" w:rsidR="00A51888" w:rsidRDefault="00A51888" w:rsidP="00333335">
      <w:pPr>
        <w:pStyle w:val="ListParagraph"/>
        <w:numPr>
          <w:ilvl w:val="1"/>
          <w:numId w:val="33"/>
        </w:numPr>
      </w:pPr>
      <w:r>
        <w:t>Cooperation with other communities without prejudice to the above goal.</w:t>
      </w:r>
    </w:p>
    <w:p w14:paraId="545BE76F" w14:textId="349DD5A9" w:rsidR="006D6416" w:rsidRDefault="00A51888" w:rsidP="00333335">
      <w:pPr>
        <w:pStyle w:val="ListParagraph"/>
        <w:numPr>
          <w:ilvl w:val="1"/>
          <w:numId w:val="33"/>
        </w:numPr>
      </w:pPr>
      <w:r>
        <w:t>Fostering sense of loyalty, among the Muslims, towards the government.</w:t>
      </w:r>
    </w:p>
    <w:p w14:paraId="0885A38D" w14:textId="77777777" w:rsidR="0025149A" w:rsidRDefault="00330660" w:rsidP="00333335">
      <w:pPr>
        <w:pStyle w:val="ListParagraph"/>
        <w:numPr>
          <w:ilvl w:val="0"/>
          <w:numId w:val="33"/>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Libya-italy war</w:t>
      </w:r>
      <w:r w:rsidR="0025149A">
        <w:t xml:space="preserve"> weakend muslim faith in British; 1913 changed its goals</w:t>
      </w:r>
    </w:p>
    <w:p w14:paraId="733A96FB" w14:textId="77777777" w:rsidR="0025149A" w:rsidRDefault="0025149A" w:rsidP="00333335">
      <w:pPr>
        <w:pStyle w:val="ListParagraph"/>
        <w:numPr>
          <w:ilvl w:val="1"/>
          <w:numId w:val="33"/>
        </w:numPr>
      </w:pPr>
      <w:r>
        <w:t>Self government under the British Crown keeping in view the peculiar conditions in India.</w:t>
      </w:r>
    </w:p>
    <w:p w14:paraId="030E6260" w14:textId="77777777" w:rsidR="008C5396" w:rsidRDefault="008C5396" w:rsidP="00333335">
      <w:pPr>
        <w:pStyle w:val="ListParagraph"/>
        <w:numPr>
          <w:ilvl w:val="1"/>
          <w:numId w:val="33"/>
        </w:numPr>
      </w:pPr>
      <w:r>
        <w:t>Good relations with other communities’ cooperation with any party working for similar goals.</w:t>
      </w:r>
    </w:p>
    <w:p w14:paraId="0ECCE7A5" w14:textId="77777777" w:rsidR="00045059" w:rsidRDefault="008C5396" w:rsidP="00333335">
      <w:pPr>
        <w:pStyle w:val="ListParagraph"/>
        <w:numPr>
          <w:ilvl w:val="1"/>
          <w:numId w:val="33"/>
        </w:numPr>
      </w:pPr>
      <w:r>
        <w:t>Effect: change brought ML and Congress closer</w:t>
      </w:r>
      <w:r w:rsidR="00045059">
        <w:t xml:space="preserve"> against British; role of quaid is noteworthy in bringing them together, quaid joined ML in 1913.</w:t>
      </w:r>
    </w:p>
    <w:p w14:paraId="261A8F0F" w14:textId="4EB5E021" w:rsidR="00330660" w:rsidRDefault="00045059" w:rsidP="00333335">
      <w:pPr>
        <w:pStyle w:val="ListParagraph"/>
        <w:numPr>
          <w:ilvl w:val="0"/>
          <w:numId w:val="34"/>
        </w:numPr>
      </w:pPr>
      <w:r>
        <w:t>Hindu reaction:</w:t>
      </w:r>
      <w:r w:rsidR="005A49A5">
        <w:t xml:space="preserve"> </w:t>
      </w:r>
    </w:p>
    <w:p w14:paraId="5DB0914A" w14:textId="77777777" w:rsidR="00330660" w:rsidRPr="006B5D08" w:rsidRDefault="00330660" w:rsidP="00333335">
      <w:pPr>
        <w:pStyle w:val="ListParagraph"/>
        <w:numPr>
          <w:ilvl w:val="0"/>
          <w:numId w:val="33"/>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333335">
      <w:pPr>
        <w:pStyle w:val="ListParagraph"/>
        <w:numPr>
          <w:ilvl w:val="0"/>
          <w:numId w:val="49"/>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333335">
      <w:pPr>
        <w:pStyle w:val="ListParagraph"/>
        <w:numPr>
          <w:ilvl w:val="1"/>
          <w:numId w:val="49"/>
        </w:numPr>
        <w:spacing w:line="256" w:lineRule="auto"/>
      </w:pPr>
      <w:r>
        <w:t>Bring to end the agitation(by hindus) against separation of Bengal,assuage the feelings of different factions in india (Muslims wanted separate electorate back in simla deput)</w:t>
      </w:r>
    </w:p>
    <w:p w14:paraId="4FC8598D" w14:textId="77777777" w:rsidR="002E5F50" w:rsidRDefault="002E5F50" w:rsidP="00333335">
      <w:pPr>
        <w:pStyle w:val="ListParagraph"/>
        <w:numPr>
          <w:ilvl w:val="1"/>
          <w:numId w:val="49"/>
        </w:numPr>
        <w:spacing w:line="256" w:lineRule="auto"/>
      </w:pPr>
      <w:r>
        <w:t>With minto morley reforms,congress divided the Indian sense of nationalism by being pro hindu</w:t>
      </w:r>
    </w:p>
    <w:p w14:paraId="54206258" w14:textId="77777777" w:rsidR="002E5F50" w:rsidRDefault="002E5F50" w:rsidP="00333335">
      <w:pPr>
        <w:pStyle w:val="ListParagraph"/>
        <w:numPr>
          <w:ilvl w:val="1"/>
          <w:numId w:val="49"/>
        </w:numPr>
        <w:spacing w:line="256" w:lineRule="auto"/>
      </w:pPr>
    </w:p>
    <w:p w14:paraId="7969A7ED" w14:textId="77777777" w:rsidR="002E5F50" w:rsidRDefault="002E5F50" w:rsidP="00333335">
      <w:pPr>
        <w:pStyle w:val="ListParagraph"/>
        <w:numPr>
          <w:ilvl w:val="0"/>
          <w:numId w:val="49"/>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333335">
      <w:pPr>
        <w:pStyle w:val="ListParagraph"/>
        <w:numPr>
          <w:ilvl w:val="1"/>
          <w:numId w:val="49"/>
        </w:numPr>
        <w:spacing w:line="256" w:lineRule="auto"/>
      </w:pPr>
      <w:r>
        <w:t>Political turmoil, hindus agitating against pariton of Bengal</w:t>
      </w:r>
    </w:p>
    <w:p w14:paraId="1B47BD77" w14:textId="77777777" w:rsidR="002E5F50" w:rsidRDefault="002E5F50" w:rsidP="00333335">
      <w:pPr>
        <w:pStyle w:val="ListParagraph"/>
        <w:numPr>
          <w:ilvl w:val="1"/>
          <w:numId w:val="49"/>
        </w:numPr>
        <w:spacing w:line="256" w:lineRule="auto"/>
      </w:pPr>
      <w:r>
        <w:t>To bring stability and please various factions in india</w:t>
      </w:r>
    </w:p>
    <w:p w14:paraId="2A3C41AB" w14:textId="77777777" w:rsidR="002E5F50" w:rsidRDefault="002E5F50" w:rsidP="00333335">
      <w:pPr>
        <w:pStyle w:val="ListParagraph"/>
        <w:numPr>
          <w:ilvl w:val="1"/>
          <w:numId w:val="49"/>
        </w:numPr>
        <w:spacing w:line="256" w:lineRule="auto"/>
      </w:pPr>
      <w:r>
        <w:t>Moderate and extremist</w:t>
      </w:r>
    </w:p>
    <w:p w14:paraId="64B002E1" w14:textId="77777777" w:rsidR="002E5F50" w:rsidRDefault="002E5F50" w:rsidP="00333335">
      <w:pPr>
        <w:pStyle w:val="ListParagraph"/>
        <w:numPr>
          <w:ilvl w:val="1"/>
          <w:numId w:val="49"/>
        </w:numPr>
        <w:spacing w:line="256" w:lineRule="auto"/>
      </w:pPr>
      <w:r>
        <w:lastRenderedPageBreak/>
        <w:t>By including all factions in the govt</w:t>
      </w:r>
    </w:p>
    <w:p w14:paraId="4F6B4FB3" w14:textId="77777777" w:rsidR="002E5F50" w:rsidRDefault="002E5F50" w:rsidP="00333335">
      <w:pPr>
        <w:pStyle w:val="ListParagraph"/>
        <w:numPr>
          <w:ilvl w:val="1"/>
          <w:numId w:val="49"/>
        </w:numPr>
        <w:spacing w:line="256" w:lineRule="auto"/>
      </w:pPr>
      <w:r>
        <w:t>Reforms would have no attraction to muslism if separate electorate is not given in it</w:t>
      </w:r>
    </w:p>
    <w:p w14:paraId="62DD5753" w14:textId="77777777" w:rsidR="002E5F50" w:rsidRDefault="002E5F50" w:rsidP="00333335">
      <w:pPr>
        <w:pStyle w:val="ListParagraph"/>
        <w:numPr>
          <w:ilvl w:val="1"/>
          <w:numId w:val="49"/>
        </w:numPr>
        <w:spacing w:line="256" w:lineRule="auto"/>
      </w:pPr>
      <w:r>
        <w:t>Major features of reforms are: Muslims given separate electorate, first time indian in viceroy executive council and additional members added to various provinces in executive council : upto 50 in madras, Bombay etc, legislative council could move resolutions</w:t>
      </w:r>
    </w:p>
    <w:p w14:paraId="606BE810" w14:textId="77777777" w:rsidR="002E5F50" w:rsidRDefault="002E5F50" w:rsidP="00333335">
      <w:pPr>
        <w:pStyle w:val="ListParagraph"/>
        <w:numPr>
          <w:ilvl w:val="1"/>
          <w:numId w:val="49"/>
        </w:numPr>
        <w:spacing w:line="256" w:lineRule="auto"/>
      </w:pPr>
    </w:p>
    <w:p w14:paraId="26B290A5" w14:textId="77777777" w:rsidR="002E5F50" w:rsidRDefault="002E5F50" w:rsidP="00333335">
      <w:pPr>
        <w:pStyle w:val="ListParagraph"/>
        <w:numPr>
          <w:ilvl w:val="0"/>
          <w:numId w:val="49"/>
        </w:numPr>
        <w:spacing w:line="256" w:lineRule="auto"/>
      </w:pPr>
      <w:r>
        <w:t>What was the reaction of moderate and hardliners in Congress? Why Madan Mohan Malvia critiqued the reform? How AIML reacted?</w:t>
      </w:r>
    </w:p>
    <w:p w14:paraId="2B63D3D3" w14:textId="77777777" w:rsidR="002E5F50" w:rsidRDefault="002E5F50" w:rsidP="00333335">
      <w:pPr>
        <w:pStyle w:val="ListParagraph"/>
        <w:numPr>
          <w:ilvl w:val="1"/>
          <w:numId w:val="49"/>
        </w:numPr>
        <w:spacing w:line="256" w:lineRule="auto"/>
      </w:pPr>
      <w:r>
        <w:t>Extremist factions inside congress bitterly opposed these reforms. AIM welcomed them</w:t>
      </w:r>
    </w:p>
    <w:p w14:paraId="2FC1FCE0" w14:textId="77777777" w:rsidR="002E5F50" w:rsidRDefault="002E5F50" w:rsidP="00333335">
      <w:pPr>
        <w:pStyle w:val="ListParagraph"/>
        <w:numPr>
          <w:ilvl w:val="1"/>
          <w:numId w:val="49"/>
        </w:numPr>
        <w:spacing w:line="256" w:lineRule="auto"/>
      </w:pPr>
      <w:r>
        <w:t>Madan believed that beaurucracy was a hindrance in reforms of india</w:t>
      </w:r>
    </w:p>
    <w:p w14:paraId="400EF232" w14:textId="7BCC7350" w:rsidR="002E5F50" w:rsidRDefault="00685D6A" w:rsidP="00333335">
      <w:pPr>
        <w:pStyle w:val="ListParagraph"/>
        <w:numPr>
          <w:ilvl w:val="0"/>
          <w:numId w:val="49"/>
        </w:numPr>
        <w:spacing w:line="256" w:lineRule="auto"/>
      </w:pPr>
      <w:r>
        <w:t>$$</w:t>
      </w:r>
      <w:r w:rsidR="002E5F50">
        <w:t>What were the defects and significance of reforms? How it helped in creation of Pak? 13 notes</w:t>
      </w:r>
    </w:p>
    <w:p w14:paraId="186E3352" w14:textId="77777777" w:rsidR="002E5F50" w:rsidRDefault="002E5F50" w:rsidP="00333335">
      <w:pPr>
        <w:pStyle w:val="ListParagraph"/>
        <w:numPr>
          <w:ilvl w:val="1"/>
          <w:numId w:val="49"/>
        </w:numPr>
        <w:spacing w:line="256" w:lineRule="auto"/>
      </w:pPr>
      <w:r>
        <w:t>Defects: indirect Elections, councils were only consultative so no real power, ggovt ignored resolutions by council</w:t>
      </w:r>
    </w:p>
    <w:p w14:paraId="566B87F1" w14:textId="27E4DBAB" w:rsidR="002E5F50" w:rsidRDefault="002E5F50" w:rsidP="00333335">
      <w:pPr>
        <w:pStyle w:val="ListParagraph"/>
        <w:numPr>
          <w:ilvl w:val="1"/>
          <w:numId w:val="49"/>
        </w:numPr>
        <w:spacing w:line="256" w:lineRule="auto"/>
      </w:pPr>
      <w:r>
        <w:t>First steps toward constitutional evolution of india,system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333335">
      <w:pPr>
        <w:pStyle w:val="ListParagraph"/>
        <w:numPr>
          <w:ilvl w:val="0"/>
          <w:numId w:val="35"/>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present a united front to the British and to adopt collective measures for the attainment of their fgoal</w:t>
      </w:r>
    </w:p>
    <w:p w14:paraId="1FBF780C" w14:textId="38A32BB6" w:rsidR="001B3923" w:rsidRDefault="00E332F6" w:rsidP="00333335">
      <w:pPr>
        <w:pStyle w:val="ListParagraph"/>
        <w:numPr>
          <w:ilvl w:val="0"/>
          <w:numId w:val="35"/>
        </w:numPr>
      </w:pPr>
      <w:r>
        <w:t xml:space="preserve">Process: </w:t>
      </w:r>
      <w:r w:rsidR="00004F07">
        <w:t>in dec 1916 parties met in lucknow</w:t>
      </w:r>
      <w:r w:rsidR="001B3923">
        <w:t>; attended by Fazlul haq, zafar ali khan among others</w:t>
      </w:r>
      <w:r w:rsidR="00330D8D">
        <w:t>; presidential address Quaid emphasized the need for the intro of self govt</w:t>
      </w:r>
      <w:r w:rsidR="002D2EC2">
        <w:t>; if the Indians are not the priah of nature… then the only future for them is self-govt</w:t>
      </w:r>
    </w:p>
    <w:p w14:paraId="66D0A5A1" w14:textId="4C0CDB0F" w:rsidR="002D2EC2" w:rsidRDefault="002D2EC2" w:rsidP="00333335">
      <w:pPr>
        <w:pStyle w:val="ListParagraph"/>
        <w:numPr>
          <w:ilvl w:val="0"/>
          <w:numId w:val="35"/>
        </w:numPr>
      </w:pPr>
      <w:r>
        <w:t>Features:</w:t>
      </w:r>
    </w:p>
    <w:p w14:paraId="6C251A8D" w14:textId="5FAE3510" w:rsidR="004C7023" w:rsidRDefault="004C7023" w:rsidP="00333335">
      <w:pPr>
        <w:pStyle w:val="ListParagraph"/>
        <w:numPr>
          <w:ilvl w:val="1"/>
          <w:numId w:val="35"/>
        </w:numPr>
      </w:pPr>
      <w:r w:rsidRPr="004C7023">
        <w:t>India to be treated as an independent unit of the Empire, as a self-autonomous state with equal rights and responsibility.</w:t>
      </w:r>
    </w:p>
    <w:p w14:paraId="19FF4443" w14:textId="372AE0E6" w:rsidR="002D2EC2" w:rsidRDefault="002D2EC2" w:rsidP="00333335">
      <w:pPr>
        <w:pStyle w:val="ListParagraph"/>
        <w:numPr>
          <w:ilvl w:val="1"/>
          <w:numId w:val="35"/>
        </w:numPr>
      </w:pPr>
      <w:r>
        <w:t>Hindus agreed to separate electore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333335">
      <w:pPr>
        <w:pStyle w:val="ListParagraph"/>
        <w:numPr>
          <w:ilvl w:val="1"/>
          <w:numId w:val="35"/>
        </w:numPr>
      </w:pPr>
      <w:r w:rsidRPr="005E1F98">
        <w:t>The elected members of the Imperial Legislative Council were to be elected by elected members of the Provincial Legislative Council.</w:t>
      </w:r>
    </w:p>
    <w:p w14:paraId="0ADCA3A8" w14:textId="66D5586C" w:rsidR="005E1F98" w:rsidRDefault="005E1F98" w:rsidP="00333335">
      <w:pPr>
        <w:pStyle w:val="ListParagraph"/>
        <w:numPr>
          <w:ilvl w:val="1"/>
          <w:numId w:val="35"/>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333335">
      <w:pPr>
        <w:pStyle w:val="ListParagraph"/>
        <w:numPr>
          <w:ilvl w:val="1"/>
          <w:numId w:val="35"/>
        </w:numPr>
      </w:pPr>
      <w:r w:rsidRPr="00C96142">
        <w:t>Half the members of the Viceroy’s Executive Council should be Indians elected by the elected members of the Imperial Legislative Council.</w:t>
      </w:r>
    </w:p>
    <w:p w14:paraId="520889B8" w14:textId="52574379" w:rsidR="00C63CA2" w:rsidRDefault="00C63CA2" w:rsidP="00333335">
      <w:pPr>
        <w:pStyle w:val="ListParagraph"/>
        <w:numPr>
          <w:ilvl w:val="1"/>
          <w:numId w:val="35"/>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333335">
      <w:pPr>
        <w:pStyle w:val="ListParagraph"/>
        <w:numPr>
          <w:ilvl w:val="1"/>
          <w:numId w:val="35"/>
        </w:numPr>
      </w:pPr>
      <w:r w:rsidRPr="00B0598C">
        <w:lastRenderedPageBreak/>
        <w:t>Defence, foreign affairs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333335">
      <w:pPr>
        <w:pStyle w:val="ListParagraph"/>
        <w:numPr>
          <w:ilvl w:val="1"/>
          <w:numId w:val="35"/>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333335">
      <w:pPr>
        <w:pStyle w:val="ListParagraph"/>
        <w:numPr>
          <w:ilvl w:val="0"/>
          <w:numId w:val="35"/>
        </w:numPr>
      </w:pPr>
      <w:r>
        <w:t>Reaction of the muslims and the hindus:</w:t>
      </w:r>
      <w:r w:rsidR="00063905">
        <w:t xml:space="preserve"> </w:t>
      </w:r>
    </w:p>
    <w:p w14:paraId="6F4CD821" w14:textId="4CF0C54D" w:rsidR="00A54CD1" w:rsidRDefault="00063905" w:rsidP="00333335">
      <w:pPr>
        <w:pStyle w:val="ListParagraph"/>
        <w:numPr>
          <w:ilvl w:val="1"/>
          <w:numId w:val="35"/>
        </w:numPr>
      </w:pPr>
      <w:r>
        <w:t xml:space="preserve">Hindus of UP opposed on the grounds of separate electorate; All India Mahasaba </w:t>
      </w:r>
      <w:r w:rsidR="000111BA">
        <w:t xml:space="preserve">criticized but opposition ineffective as hindu leaders like Motilal nehru </w:t>
      </w:r>
      <w:r w:rsidR="00DA32B0">
        <w:t>Chintamani were part of the pact</w:t>
      </w:r>
    </w:p>
    <w:p w14:paraId="4BCE04EC" w14:textId="0992D8B5" w:rsidR="00E75852" w:rsidRDefault="00E75852" w:rsidP="00333335">
      <w:pPr>
        <w:pStyle w:val="ListParagraph"/>
        <w:numPr>
          <w:ilvl w:val="1"/>
          <w:numId w:val="35"/>
        </w:numPr>
      </w:pPr>
      <w:r>
        <w:t>Mian M Shafi opposed it</w:t>
      </w:r>
      <w:r w:rsidR="00D05BA8">
        <w:t xml:space="preserve"> </w:t>
      </w:r>
      <w:r w:rsidR="00141D76">
        <w:t xml:space="preserve">so much that his </w:t>
      </w:r>
      <w:r w:rsidR="00D05BA8">
        <w:t xml:space="preserve">Punjab ML scuttled from AIML and </w:t>
      </w:r>
      <w:r w:rsidR="00141D76">
        <w:t>Mian Faz</w:t>
      </w:r>
      <w:r w:rsidR="00036132">
        <w:t>al hussain</w:t>
      </w:r>
      <w:r w:rsidR="00141D76">
        <w:t xml:space="preserve"> provincial muslim league was accorded the status of Punjab ML</w:t>
      </w:r>
    </w:p>
    <w:p w14:paraId="0C3B57B6" w14:textId="3C4C6716" w:rsidR="00B644FA" w:rsidRDefault="00B644FA" w:rsidP="00333335">
      <w:pPr>
        <w:pStyle w:val="ListParagraph"/>
        <w:numPr>
          <w:ilvl w:val="1"/>
          <w:numId w:val="35"/>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5BD01A26" w:rsidR="00A10108" w:rsidRPr="00D75DC4" w:rsidRDefault="00A10108" w:rsidP="00333335">
      <w:pPr>
        <w:pStyle w:val="ListParagraph"/>
        <w:numPr>
          <w:ilvl w:val="0"/>
          <w:numId w:val="35"/>
        </w:numPr>
      </w:pPr>
      <w:r>
        <w:t>Importance: culmination of quaid’s efforts for the hindu-muslim unity</w:t>
      </w:r>
      <w:r w:rsidR="00F95BEC">
        <w:t>; Saronji Naidu gave title of ambassador of hindu-muslim unity;</w:t>
      </w:r>
      <w:r w:rsidR="002B697A">
        <w:t xml:space="preserve"> exploded the myth of </w:t>
      </w:r>
      <w:r w:rsidR="00BC5B46">
        <w:t>cong</w:t>
      </w:r>
      <w:r w:rsidR="002B697A">
        <w:t xml:space="preserve">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by geeting separate elctoate incorporated in</w:t>
      </w:r>
      <w:r w:rsidR="00B00322">
        <w:t xml:space="preserve"> the lucknow pact; quaid lifted the issue beyond controversy </w:t>
      </w:r>
      <w:r w:rsidR="00555565">
        <w:t xml:space="preserve"> and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333335">
      <w:pPr>
        <w:pStyle w:val="ListParagraph"/>
        <w:numPr>
          <w:ilvl w:val="0"/>
          <w:numId w:val="50"/>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333335">
      <w:pPr>
        <w:pStyle w:val="ListParagraph"/>
        <w:numPr>
          <w:ilvl w:val="1"/>
          <w:numId w:val="50"/>
        </w:numPr>
        <w:spacing w:line="256" w:lineRule="auto"/>
      </w:pPr>
      <w:r>
        <w:t xml:space="preserve">Win support from moderate faction of congress, </w:t>
      </w:r>
    </w:p>
    <w:p w14:paraId="7B29EF31" w14:textId="77777777" w:rsidR="00D66A17" w:rsidRDefault="00D66A17" w:rsidP="00333335">
      <w:pPr>
        <w:pStyle w:val="ListParagraph"/>
        <w:numPr>
          <w:ilvl w:val="1"/>
          <w:numId w:val="50"/>
        </w:numPr>
        <w:spacing w:line="256" w:lineRule="auto"/>
      </w:pPr>
      <w:r>
        <w:t xml:space="preserve">Keep polity of sub continent happy through mometary relief in time so they do not start agitation, </w:t>
      </w:r>
    </w:p>
    <w:p w14:paraId="12CA24A3" w14:textId="77777777" w:rsidR="00D66A17" w:rsidRDefault="00D66A17" w:rsidP="00333335">
      <w:pPr>
        <w:pStyle w:val="ListParagraph"/>
        <w:numPr>
          <w:ilvl w:val="1"/>
          <w:numId w:val="50"/>
        </w:numPr>
        <w:spacing w:line="256" w:lineRule="auto"/>
      </w:pPr>
      <w:r>
        <w:t>First world war and Hindu muslim unity made self govt popular, British also championed about being democratic infront of the world</w:t>
      </w:r>
    </w:p>
    <w:p w14:paraId="6FEC422D" w14:textId="77777777" w:rsidR="00D66A17" w:rsidRDefault="00D66A17" w:rsidP="00333335">
      <w:pPr>
        <w:pStyle w:val="ListParagraph"/>
        <w:numPr>
          <w:ilvl w:val="1"/>
          <w:numId w:val="50"/>
        </w:numPr>
        <w:spacing w:line="256" w:lineRule="auto"/>
      </w:pPr>
      <w:r>
        <w:t>Sensed unease from populace of india</w:t>
      </w:r>
    </w:p>
    <w:p w14:paraId="55B3A4B1" w14:textId="77777777" w:rsidR="00D66A17" w:rsidRDefault="00D66A17" w:rsidP="00333335">
      <w:pPr>
        <w:pStyle w:val="ListParagraph"/>
        <w:numPr>
          <w:ilvl w:val="0"/>
          <w:numId w:val="50"/>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333335">
      <w:pPr>
        <w:pStyle w:val="ListParagraph"/>
        <w:numPr>
          <w:ilvl w:val="1"/>
          <w:numId w:val="50"/>
        </w:numPr>
        <w:spacing w:line="256" w:lineRule="auto"/>
      </w:pPr>
      <w:r>
        <w:t>Increase association of Indians in every branch of government gradually leading to self government</w:t>
      </w:r>
    </w:p>
    <w:p w14:paraId="1A85AF4D" w14:textId="77777777" w:rsidR="00D66A17" w:rsidRDefault="00D66A17" w:rsidP="00333335">
      <w:pPr>
        <w:pStyle w:val="ListParagraph"/>
        <w:numPr>
          <w:ilvl w:val="1"/>
          <w:numId w:val="50"/>
        </w:numPr>
        <w:spacing w:line="256" w:lineRule="auto"/>
      </w:pPr>
      <w:r>
        <w:t>Lack of education and political consciousness as reason</w:t>
      </w:r>
    </w:p>
    <w:p w14:paraId="15A2CC68" w14:textId="77777777" w:rsidR="00D66A17" w:rsidRDefault="00D66A17" w:rsidP="00333335">
      <w:pPr>
        <w:pStyle w:val="ListParagraph"/>
        <w:numPr>
          <w:ilvl w:val="1"/>
          <w:numId w:val="50"/>
        </w:numPr>
        <w:spacing w:line="256" w:lineRule="auto"/>
      </w:pPr>
      <w:r>
        <w:t>So process was started from self rule in provinces but no transfer of power in the central govt</w:t>
      </w:r>
    </w:p>
    <w:p w14:paraId="2188646F" w14:textId="77777777" w:rsidR="00D66A17" w:rsidRDefault="00D66A17" w:rsidP="00333335">
      <w:pPr>
        <w:pStyle w:val="ListParagraph"/>
        <w:numPr>
          <w:ilvl w:val="1"/>
          <w:numId w:val="50"/>
        </w:numPr>
        <w:spacing w:line="256" w:lineRule="auto"/>
      </w:pPr>
      <w:r>
        <w:t>Dyarchy system: System produced heated debates in india upon the subject</w:t>
      </w:r>
    </w:p>
    <w:p w14:paraId="0881C813" w14:textId="77777777" w:rsidR="00D66A17" w:rsidRDefault="00D66A17" w:rsidP="00333335">
      <w:pPr>
        <w:pStyle w:val="ListParagraph"/>
        <w:numPr>
          <w:ilvl w:val="0"/>
          <w:numId w:val="50"/>
        </w:numPr>
        <w:spacing w:line="256" w:lineRule="auto"/>
      </w:pPr>
      <w:r>
        <w:lastRenderedPageBreak/>
        <w:t>Discuss the salient features of the reform. Explain the system of Dyarchy. Why could this system not succeed?</w:t>
      </w:r>
    </w:p>
    <w:p w14:paraId="75E53AE5" w14:textId="77777777" w:rsidR="00D66A17" w:rsidRDefault="00D66A17" w:rsidP="00333335">
      <w:pPr>
        <w:pStyle w:val="ListParagraph"/>
        <w:numPr>
          <w:ilvl w:val="1"/>
          <w:numId w:val="50"/>
        </w:numPr>
        <w:spacing w:line="256" w:lineRule="auto"/>
      </w:pPr>
      <w:r>
        <w:t>Increase Indians in governer generals executive council</w:t>
      </w:r>
    </w:p>
    <w:p w14:paraId="761153A8" w14:textId="77777777" w:rsidR="00D66A17" w:rsidRDefault="00D66A17" w:rsidP="00333335">
      <w:pPr>
        <w:pStyle w:val="ListParagraph"/>
        <w:numPr>
          <w:ilvl w:val="1"/>
          <w:numId w:val="50"/>
        </w:numPr>
        <w:spacing w:line="256" w:lineRule="auto"/>
      </w:pPr>
      <w:r>
        <w:t>Bicameral legislature</w:t>
      </w:r>
    </w:p>
    <w:p w14:paraId="11C3469A" w14:textId="77777777" w:rsidR="00D66A17" w:rsidRDefault="00D66A17" w:rsidP="00333335">
      <w:pPr>
        <w:pStyle w:val="ListParagraph"/>
        <w:numPr>
          <w:ilvl w:val="1"/>
          <w:numId w:val="50"/>
        </w:numPr>
        <w:spacing w:line="256" w:lineRule="auto"/>
      </w:pPr>
      <w:r>
        <w:t>Role of Indian legislative council was all but advisory</w:t>
      </w:r>
    </w:p>
    <w:p w14:paraId="0B782B16" w14:textId="77777777" w:rsidR="00D66A17" w:rsidRDefault="00D66A17" w:rsidP="00333335">
      <w:pPr>
        <w:pStyle w:val="ListParagraph"/>
        <w:numPr>
          <w:ilvl w:val="1"/>
          <w:numId w:val="50"/>
        </w:numPr>
        <w:spacing w:line="256" w:lineRule="auto"/>
      </w:pPr>
      <w:r>
        <w:t>Financial powers were restricted to discussion of budgets</w:t>
      </w:r>
    </w:p>
    <w:p w14:paraId="1C1993C1" w14:textId="77777777" w:rsidR="00D66A17" w:rsidRDefault="00D66A17" w:rsidP="00333335">
      <w:pPr>
        <w:pStyle w:val="ListParagraph"/>
        <w:numPr>
          <w:ilvl w:val="1"/>
          <w:numId w:val="50"/>
        </w:numPr>
        <w:spacing w:line="256" w:lineRule="auto"/>
      </w:pPr>
      <w:r>
        <w:t>Legislative was divided into central() and provincial</w:t>
      </w:r>
    </w:p>
    <w:p w14:paraId="1C4625C3" w14:textId="77777777" w:rsidR="00D66A17" w:rsidRDefault="00D66A17" w:rsidP="00333335">
      <w:pPr>
        <w:pStyle w:val="ListParagraph"/>
        <w:numPr>
          <w:ilvl w:val="1"/>
          <w:numId w:val="50"/>
        </w:numPr>
        <w:spacing w:line="256" w:lineRule="auto"/>
      </w:pPr>
      <w:r>
        <w:t>Right of separate electorare for muslims kept intact</w:t>
      </w:r>
    </w:p>
    <w:p w14:paraId="4A236ABA" w14:textId="77777777" w:rsidR="00D66A17" w:rsidRDefault="00D66A17" w:rsidP="00333335">
      <w:pPr>
        <w:pStyle w:val="ListParagraph"/>
        <w:numPr>
          <w:ilvl w:val="1"/>
          <w:numId w:val="50"/>
        </w:numPr>
        <w:spacing w:line="256" w:lineRule="auto"/>
      </w:pPr>
      <w:r>
        <w:t>After 10 years a commission would be setup to check success or failure of this reform</w:t>
      </w:r>
    </w:p>
    <w:p w14:paraId="4BC246F3" w14:textId="45242289" w:rsidR="00D66A17" w:rsidRDefault="00D66A17" w:rsidP="00333335">
      <w:pPr>
        <w:pStyle w:val="ListParagraph"/>
        <w:numPr>
          <w:ilvl w:val="1"/>
          <w:numId w:val="50"/>
        </w:numPr>
        <w:spacing w:line="256" w:lineRule="auto"/>
      </w:pPr>
      <w:r>
        <w:t>System:  Division of system in to provincial and central subjects. Provincial further divided into reserved subjects(civil service under governer general) and transferred subjects (provincial assembly)</w:t>
      </w:r>
    </w:p>
    <w:p w14:paraId="22D9A040" w14:textId="2AC321A8" w:rsidR="00361F11" w:rsidRDefault="00361F11" w:rsidP="00333335">
      <w:pPr>
        <w:pStyle w:val="ListParagraph"/>
        <w:numPr>
          <w:ilvl w:val="2"/>
          <w:numId w:val="50"/>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333335">
      <w:pPr>
        <w:pStyle w:val="ListParagraph"/>
        <w:numPr>
          <w:ilvl w:val="1"/>
          <w:numId w:val="50"/>
        </w:numPr>
        <w:spacing w:line="256" w:lineRule="auto"/>
      </w:pPr>
      <w:r>
        <w:t xml:space="preserve">System did not succeed because : Governors given unlimited powers like veto laws of legislative assembly, bad circumstances </w:t>
      </w:r>
      <w:r w:rsidR="00454B31" w:rsidRPr="00454B31">
        <w:t>Jallianwala Bagh massacre</w:t>
      </w:r>
      <w:r>
        <w:t xml:space="preserve">, ottoman empire break made muslim alienated to british,All income producing </w:t>
      </w:r>
      <w:r w:rsidR="001B7114">
        <w:t>$$</w:t>
      </w:r>
      <w:r>
        <w:t>provinces were declared reserved which were under the governer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333335">
      <w:pPr>
        <w:pStyle w:val="ListParagraph"/>
        <w:numPr>
          <w:ilvl w:val="0"/>
          <w:numId w:val="36"/>
        </w:numPr>
      </w:pPr>
      <w:r w:rsidRPr="00312470">
        <w:rPr>
          <w:b/>
          <w:bCs/>
        </w:rPr>
        <w:t>Intro</w:t>
      </w:r>
      <w:r>
        <w:t>: religio-political mvmt for the retention of the ottoman caliphate</w:t>
      </w:r>
      <w:r w:rsidR="00DB6938">
        <w:t>; for not handing over the control of Muslim holy places to non-muslims</w:t>
      </w:r>
      <w:r w:rsidR="00505CAD">
        <w:t>; turkey sided with Germany in ww1</w:t>
      </w:r>
      <w:r w:rsidR="0025758C">
        <w:t>; Indian muslims considered caliphat symbol of unity of ummah and worried about its future</w:t>
      </w:r>
    </w:p>
    <w:p w14:paraId="09528D12" w14:textId="4C2DF788" w:rsidR="00555A97" w:rsidRDefault="00650167" w:rsidP="00333335">
      <w:pPr>
        <w:pStyle w:val="ListParagraph"/>
        <w:numPr>
          <w:ilvl w:val="0"/>
          <w:numId w:val="36"/>
        </w:numPr>
      </w:pPr>
      <w:r w:rsidRPr="00312470">
        <w:rPr>
          <w:b/>
          <w:bCs/>
        </w:rPr>
        <w:t>Nwespapers and magazines</w:t>
      </w:r>
      <w:r>
        <w:t>: provoked sentiments in muslims;</w:t>
      </w:r>
      <w:r w:rsidR="00100C90">
        <w:t xml:space="preserve">Zamindar Zafar Ali Khan, Comrade/Hamdard maulana m ali Jauhar; al-hilal abul kalam azad </w:t>
      </w:r>
      <w:r w:rsidR="00041718">
        <w:t>prominent</w:t>
      </w:r>
    </w:p>
    <w:p w14:paraId="1A7DEF0E" w14:textId="0A20E7C3" w:rsidR="00041718" w:rsidRDefault="002E77D0" w:rsidP="00333335">
      <w:pPr>
        <w:pStyle w:val="ListParagraph"/>
        <w:numPr>
          <w:ilvl w:val="0"/>
          <w:numId w:val="36"/>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ali </w:t>
      </w:r>
      <w:r w:rsidR="004841DC">
        <w:t xml:space="preserve">syed suleimn aqvi among others; </w:t>
      </w:r>
    </w:p>
    <w:p w14:paraId="2B67D3B8" w14:textId="697A10BE" w:rsidR="004841DC" w:rsidRDefault="004841DC" w:rsidP="00333335">
      <w:pPr>
        <w:pStyle w:val="ListParagraph"/>
        <w:numPr>
          <w:ilvl w:val="0"/>
          <w:numId w:val="36"/>
        </w:numPr>
      </w:pPr>
      <w:r w:rsidRPr="00312470">
        <w:rPr>
          <w:b/>
          <w:bCs/>
        </w:rPr>
        <w:t>Demands</w:t>
      </w:r>
      <w:r>
        <w:t xml:space="preserve">: </w:t>
      </w:r>
    </w:p>
    <w:p w14:paraId="0AE145DC" w14:textId="1274F21F" w:rsidR="004841DC" w:rsidRDefault="000D5DBF" w:rsidP="00333335">
      <w:pPr>
        <w:pStyle w:val="ListParagraph"/>
        <w:numPr>
          <w:ilvl w:val="1"/>
          <w:numId w:val="36"/>
        </w:numPr>
      </w:pPr>
      <w:r>
        <w:t>Sultan of turkey as caliph of muslim kept as a sovereign ruler of an ind state comprising of constaniople thrace Anatolia and Armenia</w:t>
      </w:r>
    </w:p>
    <w:p w14:paraId="2B79559F" w14:textId="1586AC39" w:rsidR="000D5DBF" w:rsidRDefault="00815EF4" w:rsidP="00333335">
      <w:pPr>
        <w:pStyle w:val="ListParagraph"/>
        <w:numPr>
          <w:ilvl w:val="1"/>
          <w:numId w:val="36"/>
        </w:numPr>
      </w:pPr>
      <w:r>
        <w:lastRenderedPageBreak/>
        <w:t>Hijaz syira Palestine and iraq had holy places protacted from the rule of non muslims</w:t>
      </w:r>
    </w:p>
    <w:p w14:paraId="18B71CA1" w14:textId="77777777" w:rsidR="00A1215E" w:rsidRDefault="00A040C9" w:rsidP="00333335">
      <w:pPr>
        <w:pStyle w:val="ListParagraph"/>
        <w:numPr>
          <w:ilvl w:val="0"/>
          <w:numId w:val="36"/>
        </w:numPr>
      </w:pPr>
      <w:r w:rsidRPr="00312470">
        <w:rPr>
          <w:b/>
          <w:bCs/>
        </w:rPr>
        <w:t>Delegation met</w:t>
      </w:r>
      <w:r w:rsidR="00B1662C" w:rsidRPr="00312470">
        <w:rPr>
          <w:b/>
          <w:bCs/>
        </w:rPr>
        <w:t xml:space="preserve"> with brithish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pariws itlay London; returned to india witouht any achievement; </w:t>
      </w:r>
    </w:p>
    <w:p w14:paraId="6A89C81E" w14:textId="43D1FF37" w:rsidR="00A040C9" w:rsidRDefault="00FD00B0" w:rsidP="00333335">
      <w:pPr>
        <w:pStyle w:val="ListParagraph"/>
        <w:numPr>
          <w:ilvl w:val="0"/>
          <w:numId w:val="36"/>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333335">
      <w:pPr>
        <w:pStyle w:val="ListParagraph"/>
        <w:numPr>
          <w:ilvl w:val="0"/>
          <w:numId w:val="36"/>
        </w:numPr>
      </w:pPr>
      <w:r>
        <w:rPr>
          <w:b/>
          <w:bCs/>
        </w:rPr>
        <w:t>Fatwa</w:t>
      </w:r>
      <w:r w:rsidR="00A1215E">
        <w:t xml:space="preserve">: </w:t>
      </w:r>
      <w:r w:rsidR="00CB7299">
        <w:t>new strategy to reinvograte the zeal and zest for freedom; launch the movmt</w:t>
      </w:r>
      <w:r w:rsidR="00287801">
        <w:t xml:space="preserve">; </w:t>
      </w:r>
      <w:r w:rsidR="008B12B0">
        <w:t xml:space="preserve">meeting of </w:t>
      </w:r>
      <w:r w:rsidR="00287801">
        <w:t>jamiat-ul ulama-i-hind</w:t>
      </w:r>
      <w:r w:rsidR="008B12B0">
        <w:t>; fatwa of tark-e-mawalaat was issued; following injuntions:</w:t>
      </w:r>
    </w:p>
    <w:p w14:paraId="2C7E66B8" w14:textId="68757BBE" w:rsidR="008B12B0" w:rsidRDefault="00636C0D" w:rsidP="00333335">
      <w:pPr>
        <w:pStyle w:val="ListParagraph"/>
        <w:numPr>
          <w:ilvl w:val="1"/>
          <w:numId w:val="36"/>
        </w:numPr>
      </w:pPr>
      <w:r>
        <w:t>Boycott of courts; govt schools and colleges which received govt grants; renounceing govt jobs and titles; disassociation from all executive and legislative councils</w:t>
      </w:r>
    </w:p>
    <w:p w14:paraId="7E191BC9" w14:textId="2503B2A0" w:rsidR="0016764E" w:rsidRDefault="00312470" w:rsidP="00333335">
      <w:pPr>
        <w:pStyle w:val="ListParagraph"/>
        <w:numPr>
          <w:ilvl w:val="0"/>
          <w:numId w:val="36"/>
        </w:numPr>
      </w:pPr>
      <w:r w:rsidRPr="00312470">
        <w:rPr>
          <w:b/>
          <w:bCs/>
        </w:rPr>
        <w:t>Hindus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333335">
      <w:pPr>
        <w:pStyle w:val="ListParagraph"/>
        <w:numPr>
          <w:ilvl w:val="0"/>
          <w:numId w:val="36"/>
        </w:numPr>
      </w:pPr>
      <w:r w:rsidRPr="00312470">
        <w:rPr>
          <w:b/>
          <w:bCs/>
        </w:rPr>
        <w:t>Hijrat mvmt</w:t>
      </w:r>
      <w:r>
        <w:t xml:space="preserve">: </w:t>
      </w:r>
      <w:r w:rsidR="00DC7EE2">
        <w:t xml:space="preserve">muslim ulema termed india as darul </w:t>
      </w:r>
      <w:r w:rsidR="001961AB">
        <w:t xml:space="preserve">harab and to migrate to dar ul salam; </w:t>
      </w:r>
      <w:r>
        <w:t xml:space="preserve">abul kalam azad </w:t>
      </w:r>
      <w:r w:rsidR="00A436FE">
        <w:t>maulana abdul b</w:t>
      </w:r>
      <w:r w:rsidR="001961AB">
        <w:t>a</w:t>
      </w:r>
      <w:r w:rsidR="00A436FE">
        <w:t>ri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333335">
      <w:pPr>
        <w:pStyle w:val="ListParagraph"/>
        <w:numPr>
          <w:ilvl w:val="0"/>
          <w:numId w:val="36"/>
        </w:numPr>
      </w:pPr>
      <w:r w:rsidRPr="00312470">
        <w:rPr>
          <w:b/>
          <w:bCs/>
        </w:rPr>
        <w:t>Moplah Revolt</w:t>
      </w:r>
      <w:r>
        <w:t xml:space="preserve">: </w:t>
      </w:r>
      <w:r w:rsidR="00B94178">
        <w:t>Moplahs were the descendents of the Arab Muslims settled in the Sub Continent even before the arrival of Muhammad Bin Qasim. In August 1921, they revolted against Hindu landlords whose treatment was very brutal with them.</w:t>
      </w:r>
    </w:p>
    <w:p w14:paraId="4CB6B0D6" w14:textId="1E179D45" w:rsidR="00EA1293" w:rsidRDefault="00EA1293" w:rsidP="00333335">
      <w:pPr>
        <w:pStyle w:val="ListParagraph"/>
        <w:numPr>
          <w:ilvl w:val="0"/>
          <w:numId w:val="36"/>
        </w:numPr>
      </w:pPr>
      <w:r>
        <w:t>Results:</w:t>
      </w:r>
    </w:p>
    <w:p w14:paraId="0AF92E38" w14:textId="1AEE0053" w:rsidR="00EA1293" w:rsidRDefault="00F46668" w:rsidP="00333335">
      <w:pPr>
        <w:pStyle w:val="ListParagraph"/>
        <w:numPr>
          <w:ilvl w:val="1"/>
          <w:numId w:val="36"/>
        </w:numPr>
      </w:pPr>
      <w:r>
        <w:t>established foundations to launch further Muslim Freedom movement on stable and firm basis</w:t>
      </w:r>
    </w:p>
    <w:p w14:paraId="378F4040" w14:textId="11F5ED6A" w:rsidR="00F46668" w:rsidRDefault="00F46668" w:rsidP="00333335">
      <w:pPr>
        <w:pStyle w:val="ListParagraph"/>
        <w:numPr>
          <w:ilvl w:val="1"/>
          <w:numId w:val="36"/>
        </w:numPr>
      </w:pPr>
      <w:r w:rsidRPr="00F46668">
        <w:t>Hindu mind can never be sincere to the Muslims.</w:t>
      </w:r>
    </w:p>
    <w:p w14:paraId="22A1A997" w14:textId="33FE0E87" w:rsidR="00F46668" w:rsidRDefault="00F46668" w:rsidP="00333335">
      <w:pPr>
        <w:pStyle w:val="ListParagraph"/>
        <w:numPr>
          <w:ilvl w:val="1"/>
          <w:numId w:val="36"/>
        </w:numPr>
      </w:pPr>
      <w:r>
        <w:t>effectively demonstrated the religious enthusiasm of the Muslims to the British.</w:t>
      </w:r>
    </w:p>
    <w:p w14:paraId="34802C28" w14:textId="6B362C46" w:rsidR="00F46668" w:rsidRDefault="005537DC" w:rsidP="00333335">
      <w:pPr>
        <w:pStyle w:val="ListParagraph"/>
        <w:numPr>
          <w:ilvl w:val="1"/>
          <w:numId w:val="36"/>
        </w:numPr>
      </w:pPr>
      <w:r>
        <w:t>immensely strengthened the Two-Nation Theory which became the basis of establishment of Pakistan</w:t>
      </w:r>
    </w:p>
    <w:p w14:paraId="184D71C4" w14:textId="103AEF82" w:rsidR="005537DC" w:rsidRDefault="005537DC" w:rsidP="00333335">
      <w:pPr>
        <w:pStyle w:val="ListParagraph"/>
        <w:numPr>
          <w:ilvl w:val="1"/>
          <w:numId w:val="36"/>
        </w:numPr>
      </w:pPr>
      <w:r>
        <w:t>added much to the economic miseries of the Muslims who resigned their jobs.</w:t>
      </w:r>
    </w:p>
    <w:p w14:paraId="4002FB1C" w14:textId="501393CF" w:rsidR="005537DC" w:rsidRDefault="005537DC" w:rsidP="00333335">
      <w:pPr>
        <w:pStyle w:val="ListParagraph"/>
        <w:numPr>
          <w:ilvl w:val="0"/>
          <w:numId w:val="36"/>
        </w:numPr>
      </w:pPr>
      <w:r>
        <w:t xml:space="preserve">Reasons for failure: </w:t>
      </w:r>
    </w:p>
    <w:p w14:paraId="1A1A54F4" w14:textId="32993EBD" w:rsidR="005537DC" w:rsidRDefault="001D6596" w:rsidP="00333335">
      <w:pPr>
        <w:pStyle w:val="ListParagraph"/>
        <w:numPr>
          <w:ilvl w:val="1"/>
          <w:numId w:val="36"/>
        </w:numPr>
      </w:pPr>
      <w:r>
        <w:t>Gandhi’s action of calling off the Non-Cooperation movement at a moment when the Government was about to make major concessions</w:t>
      </w:r>
    </w:p>
    <w:p w14:paraId="3C089ABF" w14:textId="727A3275" w:rsidR="001D6596" w:rsidRDefault="001D6596" w:rsidP="00333335">
      <w:pPr>
        <w:pStyle w:val="ListParagraph"/>
        <w:numPr>
          <w:ilvl w:val="1"/>
          <w:numId w:val="36"/>
        </w:numPr>
      </w:pPr>
      <w:r>
        <w:t>The Government arrested all important leaders of the movement which left the Muslims leaderless who drifted aimlessly from one side to the other</w:t>
      </w:r>
      <w:r w:rsidR="008D0523">
        <w:t xml:space="preserve"> (Maulana m ali) </w:t>
      </w:r>
    </w:p>
    <w:p w14:paraId="54EEAD16" w14:textId="0D864953" w:rsidR="008D0523" w:rsidRDefault="008D0523" w:rsidP="00333335">
      <w:pPr>
        <w:pStyle w:val="ListParagraph"/>
        <w:numPr>
          <w:ilvl w:val="1"/>
          <w:numId w:val="36"/>
        </w:numPr>
      </w:pPr>
      <w:r>
        <w:t>The Grand National Assembly of Turkey elected Mustafa Kamal as their leader who abolished the institution of Caliphate and the last Caliph Sultan Abdul Majeed was banished from Turkey.</w:t>
      </w:r>
    </w:p>
    <w:p w14:paraId="2DFF3A7E" w14:textId="04485295" w:rsidR="00C317DC" w:rsidRPr="00A85A31" w:rsidRDefault="00312470" w:rsidP="00333335">
      <w:pPr>
        <w:pStyle w:val="ListParagraph"/>
        <w:numPr>
          <w:ilvl w:val="1"/>
          <w:numId w:val="36"/>
        </w:numPr>
      </w:pPr>
      <w:r>
        <w:t>The extremist Hindu movements, Shuddi and Sanghtan,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333335">
      <w:pPr>
        <w:pStyle w:val="ListParagraph"/>
        <w:numPr>
          <w:ilvl w:val="0"/>
          <w:numId w:val="51"/>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333335">
      <w:pPr>
        <w:pStyle w:val="ListParagraph"/>
        <w:numPr>
          <w:ilvl w:val="1"/>
          <w:numId w:val="51"/>
        </w:numPr>
        <w:spacing w:line="256" w:lineRule="auto"/>
      </w:pPr>
      <w:r>
        <w:lastRenderedPageBreak/>
        <w:t>According to montegu chelms ford 10 year period was set for reevaluation but precarious situation led the a commission to estimate the success of the montegu reforms within 10 years.</w:t>
      </w:r>
    </w:p>
    <w:p w14:paraId="4A1ADA61" w14:textId="77777777" w:rsidR="00A50003" w:rsidRDefault="00A50003" w:rsidP="00333335">
      <w:pPr>
        <w:pStyle w:val="ListParagraph"/>
        <w:numPr>
          <w:ilvl w:val="1"/>
          <w:numId w:val="51"/>
        </w:numPr>
        <w:spacing w:line="256" w:lineRule="auto"/>
      </w:pPr>
      <w:r>
        <w:t>British conservative party feared labour party would use india issue in upcoming 1929 elections so they created a commission and 2</w:t>
      </w:r>
      <w:r>
        <w:rPr>
          <w:vertAlign w:val="superscript"/>
        </w:rPr>
        <w:t>nd</w:t>
      </w:r>
      <w:r>
        <w:t xml:space="preserve">  nehrus swaraj party was severaly criticizing the british govt in the assembly so to assuage them.</w:t>
      </w:r>
    </w:p>
    <w:p w14:paraId="0338868C" w14:textId="77777777" w:rsidR="00A50003" w:rsidRDefault="00A50003" w:rsidP="00333335">
      <w:pPr>
        <w:pStyle w:val="ListParagraph"/>
        <w:numPr>
          <w:ilvl w:val="1"/>
          <w:numId w:val="51"/>
        </w:numPr>
        <w:spacing w:line="256" w:lineRule="auto"/>
      </w:pPr>
      <w:r>
        <w:t xml:space="preserve"> Jinnah also demanded a commission as mentioned in montegu reforms</w:t>
      </w:r>
    </w:p>
    <w:p w14:paraId="2A8E4B07" w14:textId="77777777" w:rsidR="00A50003" w:rsidRDefault="00A50003" w:rsidP="00333335">
      <w:pPr>
        <w:pStyle w:val="ListParagraph"/>
        <w:numPr>
          <w:ilvl w:val="0"/>
          <w:numId w:val="51"/>
        </w:numPr>
        <w:spacing w:line="256" w:lineRule="auto"/>
      </w:pPr>
      <w:r>
        <w:t xml:space="preserve">What was the major issue with Commission? How Congress and Quaid reacted to it? What were Quaid’s two proposals to the viceroy in order to deal with the situation? </w:t>
      </w:r>
    </w:p>
    <w:p w14:paraId="2FE11ECB" w14:textId="77777777" w:rsidR="00A50003" w:rsidRDefault="00A50003" w:rsidP="00333335">
      <w:pPr>
        <w:pStyle w:val="ListParagraph"/>
        <w:numPr>
          <w:ilvl w:val="1"/>
          <w:numId w:val="51"/>
        </w:numPr>
        <w:spacing w:line="256" w:lineRule="auto"/>
      </w:pPr>
      <w:r>
        <w:t>No single Indian was in simon commission.</w:t>
      </w:r>
    </w:p>
    <w:p w14:paraId="6A6714A8" w14:textId="77777777" w:rsidR="00A50003" w:rsidRDefault="00A50003" w:rsidP="00333335">
      <w:pPr>
        <w:pStyle w:val="ListParagraph"/>
        <w:numPr>
          <w:ilvl w:val="1"/>
          <w:numId w:val="51"/>
        </w:numPr>
        <w:spacing w:line="256" w:lineRule="auto"/>
      </w:pPr>
      <w:r>
        <w:t>congress urged the british govt to withdraw its decision otherwise they would boycott .Quaid said that appointing a commission for india which did not contain any Indian member is a blunder and boycott is the only option by a self respecting indian.</w:t>
      </w:r>
    </w:p>
    <w:p w14:paraId="0F9052BE" w14:textId="26110C01" w:rsidR="00A50003" w:rsidRDefault="00A50003" w:rsidP="00333335">
      <w:pPr>
        <w:pStyle w:val="ListParagraph"/>
        <w:numPr>
          <w:ilvl w:val="1"/>
          <w:numId w:val="51"/>
        </w:numPr>
        <w:spacing w:line="256" w:lineRule="auto"/>
      </w:pPr>
      <w:r>
        <w:t xml:space="preserve">Proposalsby quaid: Simon commission should be changed into joint commission </w:t>
      </w:r>
      <w:r w:rsidR="00D837CD">
        <w:t>or</w:t>
      </w:r>
      <w:r>
        <w:t xml:space="preserve"> an Indian commission be promulgated with on the same terms of powers as simon commission.</w:t>
      </w:r>
    </w:p>
    <w:p w14:paraId="2EC2F11B" w14:textId="77777777" w:rsidR="00A50003" w:rsidRDefault="00A50003" w:rsidP="00333335">
      <w:pPr>
        <w:pStyle w:val="ListParagraph"/>
        <w:numPr>
          <w:ilvl w:val="1"/>
          <w:numId w:val="51"/>
        </w:numPr>
        <w:spacing w:line="256" w:lineRule="auto"/>
      </w:pPr>
    </w:p>
    <w:p w14:paraId="07A8677D" w14:textId="77777777" w:rsidR="00A50003" w:rsidRDefault="00A50003" w:rsidP="00333335">
      <w:pPr>
        <w:pStyle w:val="ListParagraph"/>
        <w:numPr>
          <w:ilvl w:val="0"/>
          <w:numId w:val="51"/>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333335">
      <w:pPr>
        <w:pStyle w:val="ListParagraph"/>
        <w:numPr>
          <w:ilvl w:val="1"/>
          <w:numId w:val="51"/>
        </w:numPr>
        <w:spacing w:line="256" w:lineRule="auto"/>
      </w:pPr>
      <w:r>
        <w:t>One 2 3 indian could not represent all political religious and economic interests  of Indian people</w:t>
      </w:r>
    </w:p>
    <w:p w14:paraId="4E997D80" w14:textId="1AAF5796" w:rsidR="00A50003" w:rsidRDefault="00A50003" w:rsidP="00333335">
      <w:pPr>
        <w:pStyle w:val="ListParagraph"/>
        <w:numPr>
          <w:ilvl w:val="1"/>
          <w:numId w:val="51"/>
        </w:numPr>
        <w:spacing w:line="256" w:lineRule="auto"/>
      </w:pPr>
      <w:r>
        <w:t xml:space="preserve">Indians said if we could be added to lee commission and </w:t>
      </w:r>
      <w:r w:rsidR="009D4029">
        <w:t>Skeen</w:t>
      </w:r>
      <w:r>
        <w:t xml:space="preserve"> committee why not simon ?</w:t>
      </w:r>
    </w:p>
    <w:p w14:paraId="71707AA1" w14:textId="77777777" w:rsidR="00A50003" w:rsidRDefault="00A50003" w:rsidP="00333335">
      <w:pPr>
        <w:pStyle w:val="ListParagraph"/>
        <w:numPr>
          <w:ilvl w:val="1"/>
          <w:numId w:val="51"/>
        </w:numPr>
        <w:spacing w:line="256" w:lineRule="auto"/>
      </w:pPr>
      <w:r>
        <w:t>All major Indian parties boycotted it: ML, Bengal muslim league,congress ,All Indian khilafat committee , Newspaper bande matram denigrated it</w:t>
      </w:r>
    </w:p>
    <w:p w14:paraId="031D583F" w14:textId="77777777" w:rsidR="00A50003" w:rsidRDefault="00A50003" w:rsidP="00333335">
      <w:pPr>
        <w:pStyle w:val="ListParagraph"/>
        <w:numPr>
          <w:ilvl w:val="1"/>
          <w:numId w:val="51"/>
        </w:numPr>
        <w:spacing w:line="256" w:lineRule="auto"/>
      </w:pPr>
      <w:r>
        <w:t>Favour side argued that simon commission was meant to be the basis of future constitution making in india and if Indians did not cooperate in this exercise it could be damaging for them</w:t>
      </w:r>
    </w:p>
    <w:p w14:paraId="17CF0FC7" w14:textId="77777777" w:rsidR="00A50003" w:rsidRDefault="00A50003" w:rsidP="00333335">
      <w:pPr>
        <w:pStyle w:val="ListParagraph"/>
        <w:numPr>
          <w:ilvl w:val="1"/>
          <w:numId w:val="51"/>
        </w:numPr>
        <w:spacing w:line="256" w:lineRule="auto"/>
      </w:pPr>
      <w:r>
        <w:t>Divided ML in jinnah league and shafi league. Muhammad shafi was into cooperation and Jinnah into boycott.Jinnah league held session to boycott the commission and while shafi league did the same at  Punjab session</w:t>
      </w:r>
    </w:p>
    <w:p w14:paraId="7D9D032F" w14:textId="77777777" w:rsidR="00A50003" w:rsidRDefault="00A50003" w:rsidP="00333335">
      <w:pPr>
        <w:pStyle w:val="ListParagraph"/>
        <w:numPr>
          <w:ilvl w:val="1"/>
          <w:numId w:val="51"/>
        </w:numPr>
        <w:spacing w:line="256" w:lineRule="auto"/>
      </w:pPr>
      <w:r>
        <w:t>First time simon commission : a general strike was called in india. Slogans like `simon go back` whereever it held meetings.Protests and clashes with police like in lahore.</w:t>
      </w:r>
    </w:p>
    <w:p w14:paraId="0B901445" w14:textId="1F94DEBE" w:rsidR="00A50003" w:rsidRDefault="005C2D5C" w:rsidP="00333335">
      <w:pPr>
        <w:pStyle w:val="ListParagraph"/>
        <w:numPr>
          <w:ilvl w:val="1"/>
          <w:numId w:val="51"/>
        </w:numPr>
        <w:spacing w:line="256" w:lineRule="auto"/>
      </w:pPr>
      <w:r>
        <w:t xml:space="preserve">Report </w:t>
      </w:r>
      <w:r w:rsidR="00D44CBB">
        <w:t>published</w:t>
      </w:r>
      <w:r w:rsidR="00A50003">
        <w:t>May 1930</w:t>
      </w:r>
    </w:p>
    <w:p w14:paraId="316647A6" w14:textId="3196A134" w:rsidR="00A50003" w:rsidRDefault="00A50003" w:rsidP="00333335">
      <w:pPr>
        <w:pStyle w:val="ListParagraph"/>
        <w:numPr>
          <w:ilvl w:val="1"/>
          <w:numId w:val="51"/>
        </w:numPr>
        <w:spacing w:line="256" w:lineRule="auto"/>
      </w:pPr>
      <w:r>
        <w:t xml:space="preserve">First </w:t>
      </w:r>
      <w:r w:rsidR="00D44CBB">
        <w:t>volume</w:t>
      </w:r>
      <w:r>
        <w:t xml:space="preserve"> issues were : constitutional, communal, administrative,educational system. 2</w:t>
      </w:r>
      <w:r>
        <w:rPr>
          <w:vertAlign w:val="superscript"/>
        </w:rPr>
        <w:t>nd</w:t>
      </w:r>
      <w:r>
        <w:t xml:space="preserve"> </w:t>
      </w:r>
      <w:r w:rsidR="00AF1786">
        <w:t>volume</w:t>
      </w:r>
      <w:r>
        <w:t xml:space="preserve"> issues: Constitutional reforms</w:t>
      </w:r>
    </w:p>
    <w:p w14:paraId="3BD78811" w14:textId="77777777" w:rsidR="00A50003" w:rsidRDefault="00A50003" w:rsidP="00333335">
      <w:pPr>
        <w:pStyle w:val="ListParagraph"/>
        <w:numPr>
          <w:ilvl w:val="1"/>
          <w:numId w:val="51"/>
        </w:numPr>
        <w:spacing w:line="256" w:lineRule="auto"/>
      </w:pPr>
      <w:r>
        <w:t>Recommendations: Abolish dyarchy system and hand over portfolios to provincial govts,Introduce federal form of govt,extend right of vote to more people,establish committee regarding separate of Sindh from Bombay,</w:t>
      </w:r>
    </w:p>
    <w:p w14:paraId="568BC912" w14:textId="77777777" w:rsidR="00A50003" w:rsidRDefault="00A50003" w:rsidP="00333335">
      <w:pPr>
        <w:pStyle w:val="ListParagraph"/>
        <w:numPr>
          <w:ilvl w:val="0"/>
          <w:numId w:val="51"/>
        </w:numPr>
        <w:spacing w:line="256" w:lineRule="auto"/>
      </w:pPr>
      <w:r>
        <w:t>How muslims reacted to it? What were Quaid and Iqbal views?</w:t>
      </w:r>
    </w:p>
    <w:p w14:paraId="4BAD89A9" w14:textId="77777777" w:rsidR="00A50003" w:rsidRDefault="00A50003" w:rsidP="00333335">
      <w:pPr>
        <w:pStyle w:val="ListParagraph"/>
        <w:numPr>
          <w:ilvl w:val="1"/>
          <w:numId w:val="51"/>
        </w:numPr>
        <w:spacing w:line="256" w:lineRule="auto"/>
      </w:pPr>
      <w:r>
        <w:t>Simon report was against muslim majority rule in Punjab and Bengal and also separate electorate. This made them annoyed and exasperated.</w:t>
      </w:r>
    </w:p>
    <w:p w14:paraId="656819AD" w14:textId="77A40D3C" w:rsidR="00A50003" w:rsidRDefault="00A50003" w:rsidP="00333335">
      <w:pPr>
        <w:pStyle w:val="ListParagraph"/>
        <w:numPr>
          <w:ilvl w:val="1"/>
          <w:numId w:val="51"/>
        </w:numPr>
        <w:spacing w:line="256" w:lineRule="auto"/>
      </w:pPr>
      <w:r>
        <w:lastRenderedPageBreak/>
        <w:t>According to quiad the report was totally unsatisfactory and unacceptable. According to Iqbal: `A death blow has been struck to muslim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333335">
      <w:pPr>
        <w:pStyle w:val="ListParagraph"/>
        <w:numPr>
          <w:ilvl w:val="0"/>
          <w:numId w:val="37"/>
        </w:numPr>
      </w:pPr>
      <w:r w:rsidRPr="00560763">
        <w:rPr>
          <w:b/>
          <w:bCs/>
        </w:rPr>
        <w:t>Background</w:t>
      </w:r>
      <w:r>
        <w:t xml:space="preserve">: </w:t>
      </w:r>
      <w:r w:rsidR="00184E0D">
        <w:t>an answer to the challenge thrown to Indians by Lord Brikenhead that the composition of the Simon Commission had to be purely British because Indians were incapable of arriving at an agreed solution as regards the constitutional problem of India.</w:t>
      </w:r>
      <w:r w:rsidR="003545C1">
        <w:t xml:space="preserve"> </w:t>
      </w:r>
      <w:r w:rsidR="001016F3">
        <w:t>formed</w:t>
      </w:r>
      <w:r w:rsidR="003545C1">
        <w:t xml:space="preserve"> committee </w:t>
      </w:r>
      <w:r w:rsidR="001016F3">
        <w:t xml:space="preserve">with the task to draft const </w:t>
      </w:r>
      <w:r w:rsidR="003658A9">
        <w:t xml:space="preserve">headed by Motilal nehru. </w:t>
      </w:r>
    </w:p>
    <w:p w14:paraId="39CFC089" w14:textId="726185A2" w:rsidR="004B2421" w:rsidRDefault="004B2421" w:rsidP="00333335">
      <w:pPr>
        <w:pStyle w:val="ListParagraph"/>
        <w:numPr>
          <w:ilvl w:val="0"/>
          <w:numId w:val="37"/>
        </w:numPr>
      </w:pPr>
      <w:r w:rsidRPr="00560763">
        <w:rPr>
          <w:b/>
          <w:bCs/>
        </w:rPr>
        <w:t>Feature</w:t>
      </w:r>
      <w:r>
        <w:t>s:</w:t>
      </w:r>
    </w:p>
    <w:p w14:paraId="304F34EA" w14:textId="65DE8387" w:rsidR="00800059" w:rsidRDefault="0058572D" w:rsidP="00333335">
      <w:pPr>
        <w:pStyle w:val="ListParagraph"/>
        <w:numPr>
          <w:ilvl w:val="1"/>
          <w:numId w:val="37"/>
        </w:numPr>
      </w:pPr>
      <w:r>
        <w:t xml:space="preserve">India would be given Dominion status. This means independence within the British Commonwealth. </w:t>
      </w:r>
    </w:p>
    <w:p w14:paraId="6DEBDC36" w14:textId="7BB8FA91" w:rsidR="0058572D" w:rsidRDefault="0058572D" w:rsidP="00333335">
      <w:pPr>
        <w:pStyle w:val="ListParagraph"/>
        <w:numPr>
          <w:ilvl w:val="1"/>
          <w:numId w:val="37"/>
        </w:numPr>
      </w:pPr>
      <w:r>
        <w:t>India will be a federation which shall have a bicameral legislature at the centre and Ministry would be responsible to the legislature.</w:t>
      </w:r>
    </w:p>
    <w:p w14:paraId="78F5FA2D" w14:textId="1F5688BC" w:rsidR="00800059" w:rsidRDefault="0058572D" w:rsidP="00333335">
      <w:pPr>
        <w:pStyle w:val="ListParagraph"/>
        <w:numPr>
          <w:ilvl w:val="1"/>
          <w:numId w:val="37"/>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333335">
      <w:pPr>
        <w:pStyle w:val="ListParagraph"/>
        <w:numPr>
          <w:ilvl w:val="1"/>
          <w:numId w:val="37"/>
        </w:numPr>
      </w:pPr>
      <w:r>
        <w:t>There will be no separate electorate.</w:t>
      </w:r>
      <w:r w:rsidR="00800059">
        <w:t xml:space="preserve"> </w:t>
      </w:r>
    </w:p>
    <w:p w14:paraId="7DF5B384" w14:textId="2D634CBA" w:rsidR="0058572D" w:rsidRDefault="00BE578D" w:rsidP="00333335">
      <w:pPr>
        <w:pStyle w:val="ListParagraph"/>
        <w:numPr>
          <w:ilvl w:val="1"/>
          <w:numId w:val="37"/>
        </w:numPr>
      </w:pPr>
      <w:r w:rsidRPr="00BE578D">
        <w:t>Hindi should be the official language of India.</w:t>
      </w:r>
    </w:p>
    <w:p w14:paraId="2BAAC40E" w14:textId="3B011456" w:rsidR="0058572D" w:rsidRDefault="0058572D" w:rsidP="00333335">
      <w:pPr>
        <w:pStyle w:val="ListParagraph"/>
        <w:numPr>
          <w:ilvl w:val="1"/>
          <w:numId w:val="37"/>
        </w:numPr>
      </w:pPr>
      <w:r>
        <w:t>Equal rights for men and women as citizens.</w:t>
      </w:r>
    </w:p>
    <w:p w14:paraId="3E41100E" w14:textId="4EFA6678" w:rsidR="0058572D" w:rsidRDefault="0058572D" w:rsidP="00333335">
      <w:pPr>
        <w:pStyle w:val="ListParagraph"/>
        <w:numPr>
          <w:ilvl w:val="1"/>
          <w:numId w:val="37"/>
        </w:numPr>
      </w:pPr>
      <w:r>
        <w:t>No state religion.</w:t>
      </w:r>
    </w:p>
    <w:p w14:paraId="7739F1E4" w14:textId="1DC9B937" w:rsidR="00400CB9" w:rsidRDefault="00400CB9" w:rsidP="00333335">
      <w:pPr>
        <w:pStyle w:val="ListParagraph"/>
        <w:numPr>
          <w:ilvl w:val="1"/>
          <w:numId w:val="37"/>
        </w:numPr>
      </w:pPr>
      <w:r>
        <w:t>It agreed to the Muslim demands for the separation of Sindh from Bombay and the raising of the North-West Frontier Province to the status of other provinces.</w:t>
      </w:r>
    </w:p>
    <w:p w14:paraId="225079C9" w14:textId="2B400392" w:rsidR="0058572D" w:rsidRDefault="0058572D" w:rsidP="00333335">
      <w:pPr>
        <w:pStyle w:val="ListParagraph"/>
        <w:numPr>
          <w:ilvl w:val="1"/>
          <w:numId w:val="37"/>
        </w:numPr>
      </w:pPr>
      <w:r>
        <w:t>The provinces would be created along linguistic lines.</w:t>
      </w:r>
    </w:p>
    <w:p w14:paraId="51D5B135" w14:textId="0824D85F" w:rsidR="00040FC5" w:rsidRDefault="00040FC5" w:rsidP="00333335">
      <w:pPr>
        <w:pStyle w:val="ListParagraph"/>
        <w:numPr>
          <w:ilvl w:val="0"/>
          <w:numId w:val="37"/>
        </w:numPr>
      </w:pPr>
      <w:r w:rsidRPr="00560763">
        <w:rPr>
          <w:b/>
          <w:bCs/>
        </w:rPr>
        <w:t>Reaction</w:t>
      </w:r>
      <w:r>
        <w:t xml:space="preserve">: against the muslims; </w:t>
      </w:r>
      <w:r w:rsidR="005951EC">
        <w:t xml:space="preserve">Gandhi took it as great achievement; convention of all parties national convention met in </w:t>
      </w:r>
      <w:r w:rsidR="001B39F7">
        <w:t>Calcutta to consider; jinnah proposed three amendments</w:t>
      </w:r>
    </w:p>
    <w:p w14:paraId="088D5C14" w14:textId="1345EEF3" w:rsidR="001B39F7" w:rsidRDefault="001B39F7" w:rsidP="00333335">
      <w:pPr>
        <w:pStyle w:val="ListParagraph"/>
        <w:numPr>
          <w:ilvl w:val="1"/>
          <w:numId w:val="37"/>
        </w:numPr>
      </w:pPr>
      <w:r>
        <w:t>One-third of the elected representatives of both the houses of the Central Legislature should be Muslims.</w:t>
      </w:r>
    </w:p>
    <w:p w14:paraId="7CECA908" w14:textId="2073E708" w:rsidR="008A1EF7" w:rsidRDefault="008A1EF7" w:rsidP="00333335">
      <w:pPr>
        <w:pStyle w:val="ListParagraph"/>
        <w:numPr>
          <w:ilvl w:val="1"/>
          <w:numId w:val="37"/>
        </w:numPr>
      </w:pPr>
      <w:r w:rsidRPr="008A1EF7">
        <w:t>That the residuary powers should be vested in the provinces and not in the Centre.</w:t>
      </w:r>
    </w:p>
    <w:p w14:paraId="1972F3ED" w14:textId="480C7FB5" w:rsidR="008A1EF7" w:rsidRDefault="008A1EF7" w:rsidP="00333335">
      <w:pPr>
        <w:pStyle w:val="ListParagraph"/>
        <w:numPr>
          <w:ilvl w:val="1"/>
          <w:numId w:val="37"/>
        </w:numPr>
      </w:pPr>
      <w:r>
        <w:t>That Muslims in Punjab and Bengal should be represented on the basis of population for ten years subject to subsequent revision of this principle.</w:t>
      </w:r>
    </w:p>
    <w:p w14:paraId="228C1733" w14:textId="431D1F4A" w:rsidR="00361A08" w:rsidRDefault="00361A08" w:rsidP="00333335">
      <w:pPr>
        <w:pStyle w:val="ListParagraph"/>
        <w:numPr>
          <w:ilvl w:val="0"/>
          <w:numId w:val="37"/>
        </w:numPr>
      </w:pPr>
      <w:r>
        <w:t>When put to vote jinnah amendments were rejected by hindu majority</w:t>
      </w:r>
      <w:r w:rsidR="00CF1016">
        <w:t xml:space="preserve">; led diff factions of muslims </w:t>
      </w:r>
      <w:r w:rsidR="006D5A36">
        <w:t xml:space="preserve">in All India Mulsim conf under chairmanship of agha khan to pass </w:t>
      </w:r>
      <w:r w:rsidR="00C90572">
        <w:t>resolution.</w:t>
      </w:r>
      <w:r w:rsidR="00AB0401">
        <w:t xml:space="preserve"> Which were later integrated in jinnah points</w:t>
      </w:r>
    </w:p>
    <w:p w14:paraId="589B7040" w14:textId="512FBA4F" w:rsidR="0055466A" w:rsidRDefault="00EB6B7E" w:rsidP="00333335">
      <w:pPr>
        <w:pStyle w:val="ListParagraph"/>
        <w:numPr>
          <w:ilvl w:val="0"/>
          <w:numId w:val="37"/>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movmt if govt didn’t accept</w:t>
      </w:r>
    </w:p>
    <w:p w14:paraId="32C46097" w14:textId="76EBE98A" w:rsidR="000832F3" w:rsidRDefault="0055466A" w:rsidP="00333335">
      <w:pPr>
        <w:pStyle w:val="ListParagraph"/>
        <w:numPr>
          <w:ilvl w:val="0"/>
          <w:numId w:val="37"/>
        </w:numPr>
      </w:pPr>
      <w:r w:rsidRPr="00232EDD">
        <w:rPr>
          <w:b/>
          <w:bCs/>
        </w:rPr>
        <w:t>Consequences</w:t>
      </w:r>
      <w:r>
        <w:t>: report conferred power upon hindu majority</w:t>
      </w:r>
      <w:r w:rsidR="00647FE3">
        <w:t>; lucknow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333335">
      <w:pPr>
        <w:pStyle w:val="ListParagraph"/>
        <w:numPr>
          <w:ilvl w:val="0"/>
          <w:numId w:val="52"/>
        </w:numPr>
        <w:spacing w:line="256" w:lineRule="auto"/>
      </w:pPr>
      <w:r>
        <w:t>What lessons Quaid learned from Nehru Report? Define 14 points. What is its importance?</w:t>
      </w:r>
    </w:p>
    <w:p w14:paraId="32AAD6FA" w14:textId="77777777" w:rsidR="00B75D85" w:rsidRDefault="00B75D85" w:rsidP="00333335">
      <w:pPr>
        <w:pStyle w:val="ListParagraph"/>
        <w:numPr>
          <w:ilvl w:val="1"/>
          <w:numId w:val="52"/>
        </w:numPr>
        <w:spacing w:line="256" w:lineRule="auto"/>
      </w:pPr>
      <w:r>
        <w:lastRenderedPageBreak/>
        <w:t>On nehri report quaid said”from now onwards, this is parting of ways”</w:t>
      </w:r>
    </w:p>
    <w:p w14:paraId="5F05F1A9" w14:textId="77777777" w:rsidR="00B75D85" w:rsidRDefault="00B75D85" w:rsidP="00333335">
      <w:pPr>
        <w:pStyle w:val="ListParagraph"/>
        <w:numPr>
          <w:ilvl w:val="1"/>
          <w:numId w:val="52"/>
        </w:numPr>
        <w:spacing w:line="256" w:lineRule="auto"/>
      </w:pPr>
      <w:r>
        <w:t>Lessons:</w:t>
      </w:r>
    </w:p>
    <w:p w14:paraId="0214CD1F" w14:textId="77777777" w:rsidR="00B75D85" w:rsidRDefault="00B75D85" w:rsidP="00333335">
      <w:pPr>
        <w:pStyle w:val="ListParagraph"/>
        <w:numPr>
          <w:ilvl w:val="1"/>
          <w:numId w:val="52"/>
        </w:numPr>
        <w:spacing w:line="256" w:lineRule="auto"/>
      </w:pPr>
      <w:r>
        <w:t xml:space="preserve">Points: </w:t>
      </w:r>
    </w:p>
    <w:p w14:paraId="730DC0E0" w14:textId="77777777" w:rsidR="00B75D85" w:rsidRDefault="00B75D85" w:rsidP="00333335">
      <w:pPr>
        <w:pStyle w:val="ListParagraph"/>
        <w:numPr>
          <w:ilvl w:val="2"/>
          <w:numId w:val="52"/>
        </w:numPr>
        <w:spacing w:line="256" w:lineRule="auto"/>
      </w:pPr>
      <w:r>
        <w:t xml:space="preserve">Federal system of const </w:t>
      </w:r>
    </w:p>
    <w:p w14:paraId="71AD4E6E" w14:textId="77777777" w:rsidR="00B75D85" w:rsidRDefault="00B75D85" w:rsidP="00333335">
      <w:pPr>
        <w:pStyle w:val="ListParagraph"/>
        <w:numPr>
          <w:ilvl w:val="2"/>
          <w:numId w:val="52"/>
        </w:numPr>
        <w:spacing w:line="256" w:lineRule="auto"/>
      </w:pPr>
      <w:r>
        <w:t>Uniform Autonomy of provin</w:t>
      </w:r>
    </w:p>
    <w:p w14:paraId="20A6C8E0" w14:textId="77777777" w:rsidR="00B75D85" w:rsidRDefault="00B75D85" w:rsidP="00333335">
      <w:pPr>
        <w:pStyle w:val="ListParagraph"/>
        <w:numPr>
          <w:ilvl w:val="2"/>
          <w:numId w:val="52"/>
        </w:numPr>
        <w:spacing w:line="256" w:lineRule="auto"/>
      </w:pPr>
      <w:r>
        <w:t>effective representation of minorities</w:t>
      </w:r>
    </w:p>
    <w:p w14:paraId="3974F70B" w14:textId="77777777" w:rsidR="00B75D85" w:rsidRDefault="00B75D85" w:rsidP="00333335">
      <w:pPr>
        <w:pStyle w:val="ListParagraph"/>
        <w:numPr>
          <w:ilvl w:val="2"/>
          <w:numId w:val="52"/>
        </w:numPr>
        <w:spacing w:line="256" w:lineRule="auto"/>
      </w:pPr>
      <w:r>
        <w:t>1/3 muslim central in legilature</w:t>
      </w:r>
    </w:p>
    <w:p w14:paraId="57362747" w14:textId="77777777" w:rsidR="00B75D85" w:rsidRDefault="00B75D85" w:rsidP="00333335">
      <w:pPr>
        <w:pStyle w:val="ListParagraph"/>
        <w:numPr>
          <w:ilvl w:val="2"/>
          <w:numId w:val="52"/>
        </w:numPr>
        <w:spacing w:line="256" w:lineRule="auto"/>
      </w:pPr>
      <w:r>
        <w:t>seperate electorate CHOICE</w:t>
      </w:r>
    </w:p>
    <w:p w14:paraId="538DB72B" w14:textId="77777777" w:rsidR="00B75D85" w:rsidRDefault="00B75D85" w:rsidP="00333335">
      <w:pPr>
        <w:pStyle w:val="ListParagraph"/>
        <w:numPr>
          <w:ilvl w:val="2"/>
          <w:numId w:val="52"/>
        </w:numPr>
        <w:spacing w:line="256" w:lineRule="auto"/>
      </w:pPr>
      <w:r>
        <w:t>no effect territory of punjab nwfp and bengal</w:t>
      </w:r>
    </w:p>
    <w:p w14:paraId="7EB8C76E" w14:textId="77777777" w:rsidR="00B75D85" w:rsidRDefault="00B75D85" w:rsidP="00333335">
      <w:pPr>
        <w:pStyle w:val="ListParagraph"/>
        <w:numPr>
          <w:ilvl w:val="2"/>
          <w:numId w:val="52"/>
        </w:numPr>
        <w:spacing w:line="256" w:lineRule="auto"/>
      </w:pPr>
      <w:r>
        <w:t>religious liberty</w:t>
      </w:r>
    </w:p>
    <w:p w14:paraId="11C7CCDC" w14:textId="77777777" w:rsidR="00B75D85" w:rsidRDefault="00B75D85" w:rsidP="00333335">
      <w:pPr>
        <w:pStyle w:val="ListParagraph"/>
        <w:numPr>
          <w:ilvl w:val="2"/>
          <w:numId w:val="52"/>
        </w:numPr>
        <w:spacing w:line="256" w:lineRule="auto"/>
      </w:pPr>
      <w:r>
        <w:t xml:space="preserve">No legistlation if 3/4 of community against </w:t>
      </w:r>
    </w:p>
    <w:p w14:paraId="390ADE2D" w14:textId="77777777" w:rsidR="00B75D85" w:rsidRDefault="00B75D85" w:rsidP="00333335">
      <w:pPr>
        <w:pStyle w:val="ListParagraph"/>
        <w:numPr>
          <w:ilvl w:val="2"/>
          <w:numId w:val="52"/>
        </w:numPr>
        <w:spacing w:line="256" w:lineRule="auto"/>
      </w:pPr>
      <w:r>
        <w:t>sindh seperate from bombay</w:t>
      </w:r>
    </w:p>
    <w:p w14:paraId="70FA3E69" w14:textId="6E243AF3" w:rsidR="00B75D85" w:rsidRDefault="00B75D85" w:rsidP="00333335">
      <w:pPr>
        <w:pStyle w:val="ListParagraph"/>
        <w:numPr>
          <w:ilvl w:val="2"/>
          <w:numId w:val="52"/>
        </w:numPr>
        <w:spacing w:line="256" w:lineRule="auto"/>
      </w:pPr>
      <w:r>
        <w:t>reforms in baloch nwfp</w:t>
      </w:r>
      <w:r w:rsidR="00F16EF6">
        <w:t xml:space="preserve"> provincial status</w:t>
      </w:r>
    </w:p>
    <w:p w14:paraId="4B3928B9" w14:textId="77777777" w:rsidR="00B75D85" w:rsidRDefault="00B75D85" w:rsidP="00333335">
      <w:pPr>
        <w:pStyle w:val="ListParagraph"/>
        <w:numPr>
          <w:ilvl w:val="2"/>
          <w:numId w:val="52"/>
        </w:numPr>
        <w:spacing w:line="256" w:lineRule="auto"/>
      </w:pPr>
      <w:r>
        <w:t>muslim equal share in services</w:t>
      </w:r>
    </w:p>
    <w:p w14:paraId="6ADC0E4E" w14:textId="77777777" w:rsidR="00B75D85" w:rsidRDefault="00B75D85" w:rsidP="00333335">
      <w:pPr>
        <w:pStyle w:val="ListParagraph"/>
        <w:numPr>
          <w:ilvl w:val="2"/>
          <w:numId w:val="52"/>
        </w:numPr>
        <w:spacing w:line="256" w:lineRule="auto"/>
      </w:pPr>
      <w:r>
        <w:t>constitution adequate protection of muslims</w:t>
      </w:r>
    </w:p>
    <w:p w14:paraId="171DC305" w14:textId="77777777" w:rsidR="00B75D85" w:rsidRDefault="00B75D85" w:rsidP="00333335">
      <w:pPr>
        <w:pStyle w:val="ListParagraph"/>
        <w:numPr>
          <w:ilvl w:val="2"/>
          <w:numId w:val="52"/>
        </w:numPr>
        <w:spacing w:line="256" w:lineRule="auto"/>
      </w:pPr>
      <w:r>
        <w:t>1/3 repre in cabinet central and prov</w:t>
      </w:r>
    </w:p>
    <w:p w14:paraId="6BCF53E1" w14:textId="0804E8A9" w:rsidR="00B75D85" w:rsidRDefault="00B75D85" w:rsidP="00333335">
      <w:pPr>
        <w:pStyle w:val="ListParagraph"/>
        <w:numPr>
          <w:ilvl w:val="2"/>
          <w:numId w:val="52"/>
        </w:numPr>
        <w:spacing w:line="256" w:lineRule="auto"/>
      </w:pPr>
      <w:r>
        <w:t>no change con</w:t>
      </w:r>
      <w:r w:rsidR="00D57610">
        <w:t>s</w:t>
      </w:r>
      <w:r>
        <w:t>t with approval of prov</w:t>
      </w:r>
    </w:p>
    <w:p w14:paraId="0BD1E05E" w14:textId="77777777" w:rsidR="00B75D85" w:rsidRDefault="00B75D85" w:rsidP="00333335">
      <w:pPr>
        <w:pStyle w:val="ListParagraph"/>
        <w:numPr>
          <w:ilvl w:val="1"/>
          <w:numId w:val="52"/>
        </w:numPr>
        <w:spacing w:line="256" w:lineRule="auto"/>
      </w:pPr>
      <w:r>
        <w:t>Muslims rallied under these points and united .</w:t>
      </w:r>
    </w:p>
    <w:p w14:paraId="0D9932EB" w14:textId="77777777" w:rsidR="00B75D85" w:rsidRDefault="00B75D85" w:rsidP="00B75D85">
      <w:pPr>
        <w:ind w:left="1800"/>
      </w:pPr>
    </w:p>
    <w:p w14:paraId="494320C3" w14:textId="77777777" w:rsidR="00B75D85" w:rsidRDefault="00B75D85" w:rsidP="00333335">
      <w:pPr>
        <w:pStyle w:val="ListParagraph"/>
        <w:numPr>
          <w:ilvl w:val="0"/>
          <w:numId w:val="52"/>
        </w:numPr>
        <w:spacing w:line="256" w:lineRule="auto"/>
      </w:pPr>
      <w:r>
        <w:t>How Congress and Hindus reacted? What lesson their reaction gave to Muslims? 175 TTP</w:t>
      </w:r>
    </w:p>
    <w:p w14:paraId="19B4A6C1" w14:textId="659D94D0" w:rsidR="00B75D85" w:rsidRDefault="00B75D85" w:rsidP="00333335">
      <w:pPr>
        <w:pStyle w:val="ListParagraph"/>
        <w:numPr>
          <w:ilvl w:val="1"/>
          <w:numId w:val="52"/>
        </w:numPr>
        <w:spacing w:line="256" w:lineRule="auto"/>
      </w:pPr>
      <w:r>
        <w:t>Gandhi reneged on promise of accepting the 14 points and get it accepted from congress. Congress opposed it. Hindu bitterly opposed.hindu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333335">
      <w:pPr>
        <w:pStyle w:val="ListParagraph"/>
        <w:numPr>
          <w:ilvl w:val="0"/>
          <w:numId w:val="38"/>
        </w:numPr>
      </w:pPr>
      <w:r w:rsidRPr="00B36963">
        <w:rPr>
          <w:b/>
          <w:bCs/>
        </w:rPr>
        <w:t>Background</w:t>
      </w:r>
      <w:r>
        <w:t xml:space="preserve">: </w:t>
      </w:r>
      <w:r w:rsidR="004A46DC">
        <w:t>by 1930 muslioms ahd developed sen</w:t>
      </w:r>
      <w:r w:rsidR="00F4291E">
        <w:t>se of identity; Iqbal delivered his address in this background</w:t>
      </w:r>
    </w:p>
    <w:p w14:paraId="2D78104F" w14:textId="77777777" w:rsidR="00917FF3" w:rsidRDefault="00771E23" w:rsidP="00333335">
      <w:pPr>
        <w:pStyle w:val="ListParagraph"/>
        <w:numPr>
          <w:ilvl w:val="0"/>
          <w:numId w:val="38"/>
        </w:numPr>
      </w:pPr>
      <w:r w:rsidRPr="00B36963">
        <w:rPr>
          <w:b/>
          <w:bCs/>
        </w:rPr>
        <w:t>Iqbal</w:t>
      </w:r>
      <w:r>
        <w:t>: Iqbal returned to india in 1908 from wurope</w:t>
      </w:r>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333335">
      <w:pPr>
        <w:pStyle w:val="ListParagraph"/>
        <w:numPr>
          <w:ilvl w:val="1"/>
          <w:numId w:val="38"/>
        </w:numPr>
      </w:pPr>
      <w:r>
        <w:t xml:space="preserve">mulla ko jo hind main hai sajday ki ijazar nadan </w:t>
      </w:r>
      <w:r w:rsidR="00917FF3">
        <w:t>ye samjhta hai k islam hai azad</w:t>
      </w:r>
    </w:p>
    <w:p w14:paraId="5FD8D325" w14:textId="2E9B1780" w:rsidR="00917FF3" w:rsidRDefault="00917FF3" w:rsidP="00333335">
      <w:pPr>
        <w:pStyle w:val="ListParagraph"/>
        <w:numPr>
          <w:ilvl w:val="0"/>
          <w:numId w:val="38"/>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europen view of duality of religion and state doesn’t work here(qoum mazhab say hai)</w:t>
      </w:r>
      <w:r w:rsidR="00507F60">
        <w:t xml:space="preserve"> islam offers complete way of life; muslims fear domination of hindus; </w:t>
      </w:r>
      <w:r w:rsidR="009853D0">
        <w:t>British want internal harmony communal question miust be settled</w:t>
      </w:r>
    </w:p>
    <w:p w14:paraId="0EE14A64" w14:textId="302B3151" w:rsidR="00A93A31" w:rsidRDefault="00A93A31" w:rsidP="00333335">
      <w:pPr>
        <w:pStyle w:val="ListParagraph"/>
        <w:numPr>
          <w:ilvl w:val="1"/>
          <w:numId w:val="38"/>
        </w:numPr>
      </w:pPr>
      <w:r>
        <w:t>If the Muslims have an opportunity to develop in accordance with their Islamic civilization and tradition, they would be willing to sacrifice their lives for India.</w:t>
      </w:r>
    </w:p>
    <w:p w14:paraId="040FAC60" w14:textId="42D6ECEF" w:rsidR="00A93A31" w:rsidRDefault="00A93A31" w:rsidP="00333335">
      <w:pPr>
        <w:pStyle w:val="ListParagraph"/>
        <w:numPr>
          <w:ilvl w:val="1"/>
          <w:numId w:val="38"/>
        </w:numPr>
      </w:pPr>
      <w:r>
        <w:t>Territorial redistribution of British India on the basis of religion has become a need of time.</w:t>
      </w:r>
    </w:p>
    <w:p w14:paraId="4A4C532E" w14:textId="129D1476" w:rsidR="005D593A" w:rsidRDefault="005D593A" w:rsidP="00333335">
      <w:pPr>
        <w:pStyle w:val="ListParagraph"/>
        <w:numPr>
          <w:ilvl w:val="1"/>
          <w:numId w:val="38"/>
        </w:numPr>
      </w:pPr>
      <w:r>
        <w:t>Punjab, NWFP, Sindh and Balochistan be amalgamated into a state, self government within the British empire or without it.</w:t>
      </w:r>
    </w:p>
    <w:p w14:paraId="2F26B51B" w14:textId="1C5CF547" w:rsidR="005D593A" w:rsidRDefault="005D593A" w:rsidP="00333335">
      <w:pPr>
        <w:pStyle w:val="ListParagraph"/>
        <w:numPr>
          <w:ilvl w:val="0"/>
          <w:numId w:val="38"/>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333335">
      <w:pPr>
        <w:pStyle w:val="ListParagraph"/>
        <w:numPr>
          <w:ilvl w:val="1"/>
          <w:numId w:val="38"/>
        </w:numPr>
      </w:pPr>
      <w:r w:rsidRPr="00A914B0">
        <w:lastRenderedPageBreak/>
        <w:t>Territorial adjustments will enable the Muslims to develop themselves in accordance with their ideals and serve the cause of Ummah.</w:t>
      </w:r>
    </w:p>
    <w:p w14:paraId="6C209827" w14:textId="77777777" w:rsidR="00BF0606" w:rsidRDefault="00BF0606" w:rsidP="00333335">
      <w:pPr>
        <w:pStyle w:val="ListParagraph"/>
        <w:numPr>
          <w:ilvl w:val="1"/>
          <w:numId w:val="38"/>
        </w:numPr>
      </w:pPr>
      <w:r w:rsidRPr="00BF0606">
        <w:t>Redistribution of territory developed later on concept of Muslim homeland.</w:t>
      </w:r>
    </w:p>
    <w:p w14:paraId="2368D0D2" w14:textId="1229E41B" w:rsidR="00A914B0" w:rsidRDefault="00BF0606" w:rsidP="00333335">
      <w:pPr>
        <w:pStyle w:val="ListParagraph"/>
        <w:numPr>
          <w:ilvl w:val="1"/>
          <w:numId w:val="38"/>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t>Questions</w:t>
      </w:r>
    </w:p>
    <w:p w14:paraId="3924A095" w14:textId="77777777" w:rsidR="0002095A" w:rsidRDefault="0002095A" w:rsidP="00333335">
      <w:pPr>
        <w:pStyle w:val="ListParagraph"/>
        <w:numPr>
          <w:ilvl w:val="0"/>
          <w:numId w:val="53"/>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333335">
      <w:pPr>
        <w:pStyle w:val="ListParagraph"/>
        <w:numPr>
          <w:ilvl w:val="1"/>
          <w:numId w:val="53"/>
        </w:numPr>
        <w:spacing w:line="256" w:lineRule="auto"/>
      </w:pPr>
      <w:r>
        <w:t>Backgorund: $$</w:t>
      </w:r>
    </w:p>
    <w:p w14:paraId="4D31510A" w14:textId="427F10FA" w:rsidR="0002095A" w:rsidRDefault="0002095A" w:rsidP="00333335">
      <w:pPr>
        <w:pStyle w:val="ListParagraph"/>
        <w:numPr>
          <w:ilvl w:val="1"/>
          <w:numId w:val="53"/>
        </w:numPr>
        <w:spacing w:line="256" w:lineRule="auto"/>
      </w:pPr>
      <w:r>
        <w:t>Salient features:</w:t>
      </w:r>
    </w:p>
    <w:p w14:paraId="77FECF76" w14:textId="77777777" w:rsidR="0002095A" w:rsidRDefault="0002095A" w:rsidP="00333335">
      <w:pPr>
        <w:pStyle w:val="ListParagraph"/>
        <w:numPr>
          <w:ilvl w:val="2"/>
          <w:numId w:val="53"/>
        </w:numPr>
        <w:spacing w:line="256" w:lineRule="auto"/>
      </w:pPr>
      <w:r>
        <w:t>Establishment of all India federation</w:t>
      </w:r>
    </w:p>
    <w:p w14:paraId="0569D21D" w14:textId="77777777" w:rsidR="0002095A" w:rsidRDefault="0002095A" w:rsidP="00333335">
      <w:pPr>
        <w:pStyle w:val="ListParagraph"/>
        <w:numPr>
          <w:ilvl w:val="2"/>
          <w:numId w:val="53"/>
        </w:numPr>
        <w:spacing w:line="256" w:lineRule="auto"/>
      </w:pPr>
      <w:r>
        <w:t>A semi responsible govt at center</w:t>
      </w:r>
    </w:p>
    <w:p w14:paraId="47AE59E8" w14:textId="77777777" w:rsidR="0002095A" w:rsidRDefault="0002095A" w:rsidP="00333335">
      <w:pPr>
        <w:pStyle w:val="ListParagraph"/>
        <w:numPr>
          <w:ilvl w:val="2"/>
          <w:numId w:val="53"/>
        </w:numPr>
        <w:spacing w:line="256" w:lineRule="auto"/>
      </w:pPr>
      <w:r>
        <w:t>Provincial autonomy</w:t>
      </w:r>
    </w:p>
    <w:p w14:paraId="06BBFC0A" w14:textId="77777777" w:rsidR="0002095A" w:rsidRDefault="0002095A" w:rsidP="00333335">
      <w:pPr>
        <w:pStyle w:val="ListParagraph"/>
        <w:numPr>
          <w:ilvl w:val="2"/>
          <w:numId w:val="53"/>
        </w:numPr>
        <w:spacing w:line="256" w:lineRule="auto"/>
      </w:pPr>
      <w:r>
        <w:t>Special powers for governers and governer general</w:t>
      </w:r>
    </w:p>
    <w:p w14:paraId="74C0CE8A" w14:textId="77777777" w:rsidR="0002095A" w:rsidRDefault="0002095A" w:rsidP="00333335">
      <w:pPr>
        <w:pStyle w:val="ListParagraph"/>
        <w:numPr>
          <w:ilvl w:val="2"/>
          <w:numId w:val="53"/>
        </w:numPr>
        <w:spacing w:line="256" w:lineRule="auto"/>
      </w:pPr>
      <w:r>
        <w:t>Establishment of federal court,bank,railway authority,public service commission</w:t>
      </w:r>
    </w:p>
    <w:p w14:paraId="23C08C34" w14:textId="77777777" w:rsidR="0002095A" w:rsidRDefault="0002095A" w:rsidP="00333335">
      <w:pPr>
        <w:pStyle w:val="ListParagraph"/>
        <w:numPr>
          <w:ilvl w:val="1"/>
          <w:numId w:val="53"/>
        </w:numPr>
        <w:spacing w:line="256" w:lineRule="auto"/>
      </w:pPr>
      <w:r>
        <w:t>During round tables conference states agreed to join the federation but later refused</w:t>
      </w:r>
    </w:p>
    <w:p w14:paraId="2CCF7B56" w14:textId="77777777" w:rsidR="0002095A" w:rsidRDefault="0002095A" w:rsidP="00333335">
      <w:pPr>
        <w:pStyle w:val="ListParagraph"/>
        <w:numPr>
          <w:ilvl w:val="1"/>
          <w:numId w:val="53"/>
        </w:numPr>
        <w:spacing w:line="256" w:lineRule="auto"/>
      </w:pPr>
      <w:r>
        <w:t>Powers were divided into federal,provincial and concurrent subjects</w:t>
      </w:r>
    </w:p>
    <w:p w14:paraId="2EBB60EB" w14:textId="52009DE7" w:rsidR="0002095A" w:rsidRDefault="0002095A" w:rsidP="00333335">
      <w:pPr>
        <w:pStyle w:val="ListParagraph"/>
        <w:numPr>
          <w:ilvl w:val="1"/>
          <w:numId w:val="53"/>
        </w:numPr>
        <w:spacing w:line="256" w:lineRule="auto"/>
      </w:pPr>
      <w:r>
        <w:t>Defense,religion,finanace and tribal affairs</w:t>
      </w:r>
      <w:r w:rsidR="00732F75">
        <w:t xml:space="preserve"> GG k pass</w:t>
      </w:r>
    </w:p>
    <w:p w14:paraId="6581E691" w14:textId="77777777" w:rsidR="0002095A" w:rsidRDefault="0002095A" w:rsidP="00333335">
      <w:pPr>
        <w:pStyle w:val="ListParagraph"/>
        <w:numPr>
          <w:ilvl w:val="1"/>
          <w:numId w:val="53"/>
        </w:numPr>
        <w:spacing w:line="256" w:lineRule="auto"/>
      </w:pPr>
      <w:r>
        <w:t>Remaining to provincial ministers govts</w:t>
      </w:r>
    </w:p>
    <w:p w14:paraId="437748A7" w14:textId="77777777" w:rsidR="0002095A" w:rsidRDefault="0002095A" w:rsidP="00333335">
      <w:pPr>
        <w:pStyle w:val="ListParagraph"/>
        <w:numPr>
          <w:ilvl w:val="0"/>
          <w:numId w:val="53"/>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333335">
      <w:pPr>
        <w:pStyle w:val="ListParagraph"/>
        <w:numPr>
          <w:ilvl w:val="1"/>
          <w:numId w:val="53"/>
        </w:numPr>
        <w:spacing w:line="256" w:lineRule="auto"/>
      </w:pPr>
      <w:r>
        <w:t>Number of members 375.250 represent biritsh india and 125 chosen by Indian states</w:t>
      </w:r>
    </w:p>
    <w:p w14:paraId="5956A4DC" w14:textId="77777777" w:rsidR="0002095A" w:rsidRDefault="0002095A" w:rsidP="00333335">
      <w:pPr>
        <w:pStyle w:val="ListParagraph"/>
        <w:numPr>
          <w:ilvl w:val="1"/>
          <w:numId w:val="53"/>
        </w:numPr>
        <w:spacing w:line="256" w:lineRule="auto"/>
      </w:pPr>
      <w:r>
        <w:t>Yes</w:t>
      </w:r>
    </w:p>
    <w:p w14:paraId="6BFF7F62" w14:textId="77777777" w:rsidR="0002095A" w:rsidRDefault="0002095A" w:rsidP="00333335">
      <w:pPr>
        <w:pStyle w:val="ListParagraph"/>
        <w:numPr>
          <w:ilvl w:val="1"/>
          <w:numId w:val="53"/>
        </w:numPr>
        <w:spacing w:line="256" w:lineRule="auto"/>
      </w:pPr>
      <w:r>
        <w:t>Life of assembly was 5 years, 1/3 members would retire every 3 years, 1 meeting per year</w:t>
      </w:r>
    </w:p>
    <w:p w14:paraId="43C6CF48" w14:textId="77777777" w:rsidR="0002095A" w:rsidRDefault="0002095A" w:rsidP="00333335">
      <w:pPr>
        <w:pStyle w:val="ListParagraph"/>
        <w:numPr>
          <w:ilvl w:val="1"/>
          <w:numId w:val="53"/>
        </w:numPr>
        <w:spacing w:line="256" w:lineRule="auto"/>
      </w:pPr>
      <w:r>
        <w:t>No more than 260 members in council of state. Members from bitish india were elected while from Indian states were chosen by them</w:t>
      </w:r>
    </w:p>
    <w:p w14:paraId="3D0AE096" w14:textId="77777777" w:rsidR="0002095A" w:rsidRDefault="0002095A" w:rsidP="00333335">
      <w:pPr>
        <w:pStyle w:val="ListParagraph"/>
        <w:numPr>
          <w:ilvl w:val="1"/>
          <w:numId w:val="53"/>
        </w:numPr>
        <w:spacing w:line="256" w:lineRule="auto"/>
      </w:pPr>
      <w:r>
        <w:t>Was sham because the governer general could veto any laws passed by the assembly</w:t>
      </w:r>
    </w:p>
    <w:p w14:paraId="6556B5C1" w14:textId="77777777" w:rsidR="0002095A" w:rsidRDefault="0002095A" w:rsidP="00333335">
      <w:pPr>
        <w:pStyle w:val="ListParagraph"/>
        <w:numPr>
          <w:ilvl w:val="0"/>
          <w:numId w:val="53"/>
        </w:numPr>
        <w:spacing w:line="256" w:lineRule="auto"/>
      </w:pPr>
      <w:r>
        <w:t>List the powers of the GG in the constitution. What were the powers of provincial governors?</w:t>
      </w:r>
    </w:p>
    <w:p w14:paraId="4A879018" w14:textId="77777777" w:rsidR="0002095A" w:rsidRDefault="0002095A" w:rsidP="00333335">
      <w:pPr>
        <w:pStyle w:val="ListParagraph"/>
        <w:numPr>
          <w:ilvl w:val="1"/>
          <w:numId w:val="53"/>
        </w:numPr>
        <w:spacing w:line="256" w:lineRule="auto"/>
      </w:pPr>
      <w:r>
        <w:t>Issue ordinance, suspend constitution,appoint of sack council of ministers,disallow debate on any bill,interfere in provincial matters,Incharge of defence ,tribal and religious affairs</w:t>
      </w:r>
    </w:p>
    <w:p w14:paraId="4DAFC089" w14:textId="77777777" w:rsidR="0002095A" w:rsidRDefault="0002095A" w:rsidP="00333335">
      <w:pPr>
        <w:pStyle w:val="ListParagraph"/>
        <w:numPr>
          <w:ilvl w:val="1"/>
          <w:numId w:val="53"/>
        </w:numPr>
        <w:spacing w:line="256" w:lineRule="auto"/>
      </w:pPr>
      <w:r>
        <w:t>Normal governers also had unlimited powers: maintain law and order,protection of the state,protect minorities</w:t>
      </w:r>
    </w:p>
    <w:p w14:paraId="6A7A1D1C" w14:textId="77777777" w:rsidR="0002095A" w:rsidRDefault="0002095A" w:rsidP="00333335">
      <w:pPr>
        <w:pStyle w:val="ListParagraph"/>
        <w:numPr>
          <w:ilvl w:val="0"/>
          <w:numId w:val="53"/>
        </w:numPr>
        <w:spacing w:line="256" w:lineRule="auto"/>
      </w:pPr>
      <w:r>
        <w:t>Why was India council established and what happened to it in Act of 1935? How act reduced the powers of SOS?</w:t>
      </w:r>
    </w:p>
    <w:p w14:paraId="69BBB71A" w14:textId="77777777" w:rsidR="0002095A" w:rsidRDefault="0002095A" w:rsidP="00333335">
      <w:pPr>
        <w:pStyle w:val="ListParagraph"/>
        <w:numPr>
          <w:ilvl w:val="1"/>
          <w:numId w:val="53"/>
        </w:numPr>
        <w:spacing w:line="256" w:lineRule="auto"/>
      </w:pPr>
      <w:r>
        <w:t>India council was made to help secretary of state with his affairs.</w:t>
      </w:r>
    </w:p>
    <w:p w14:paraId="616C4AEB" w14:textId="77777777" w:rsidR="0002095A" w:rsidRDefault="0002095A" w:rsidP="00333335">
      <w:pPr>
        <w:pStyle w:val="ListParagraph"/>
        <w:numPr>
          <w:ilvl w:val="1"/>
          <w:numId w:val="53"/>
        </w:numPr>
        <w:spacing w:line="256" w:lineRule="auto"/>
      </w:pPr>
      <w:r>
        <w:t>Abolished india council and reduced sos powers</w:t>
      </w:r>
    </w:p>
    <w:p w14:paraId="1282F77C" w14:textId="77777777" w:rsidR="0002095A" w:rsidRDefault="0002095A" w:rsidP="00333335">
      <w:pPr>
        <w:pStyle w:val="ListParagraph"/>
        <w:numPr>
          <w:ilvl w:val="0"/>
          <w:numId w:val="53"/>
        </w:numPr>
        <w:spacing w:line="256" w:lineRule="auto"/>
      </w:pPr>
      <w:r>
        <w:lastRenderedPageBreak/>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333335">
      <w:pPr>
        <w:pStyle w:val="ListParagraph"/>
        <w:numPr>
          <w:ilvl w:val="1"/>
          <w:numId w:val="53"/>
        </w:numPr>
        <w:spacing w:line="256" w:lineRule="auto"/>
      </w:pPr>
      <w:r>
        <w:t xml:space="preserve">No significant change. Most powers were held by governer general and provincial governors. </w:t>
      </w:r>
    </w:p>
    <w:p w14:paraId="1D2BF40B" w14:textId="77777777" w:rsidR="0002095A" w:rsidRDefault="0002095A" w:rsidP="00333335">
      <w:pPr>
        <w:pStyle w:val="ListParagraph"/>
        <w:numPr>
          <w:ilvl w:val="1"/>
          <w:numId w:val="53"/>
        </w:numPr>
        <w:spacing w:line="256" w:lineRule="auto"/>
      </w:pPr>
      <w:r>
        <w:t>States could chose their representatives.while from british india had to be elected. Their election was incumbent upon their loyalty to the crown</w:t>
      </w:r>
    </w:p>
    <w:p w14:paraId="3A3E0737" w14:textId="4FA50A88" w:rsidR="0002095A" w:rsidRDefault="0002095A" w:rsidP="00333335">
      <w:pPr>
        <w:pStyle w:val="ListParagraph"/>
        <w:numPr>
          <w:ilvl w:val="1"/>
          <w:numId w:val="53"/>
        </w:numPr>
        <w:spacing w:line="256" w:lineRule="auto"/>
      </w:pPr>
      <w:r>
        <w:t xml:space="preserve">League and congress expressed their </w:t>
      </w:r>
      <w:r w:rsidR="00BA4CB1">
        <w:t>dis-</w:t>
      </w:r>
      <w:r>
        <w:t xml:space="preserve">satisfaction because governors could meet out preferential treatment to states.No solid way to legislate because governor general could veto anything he deemed </w:t>
      </w:r>
      <w:r w:rsidR="00B52FDC">
        <w:t>unsavoury</w:t>
      </w:r>
    </w:p>
    <w:p w14:paraId="05D6DEA2" w14:textId="09CB32C6" w:rsidR="0002095A" w:rsidRDefault="0002095A" w:rsidP="00333335">
      <w:pPr>
        <w:pStyle w:val="ListParagraph"/>
        <w:numPr>
          <w:ilvl w:val="1"/>
          <w:numId w:val="53"/>
        </w:numPr>
        <w:spacing w:line="256" w:lineRule="auto"/>
      </w:pPr>
      <w:r>
        <w:t>Jinnah: “thorougky rotten,fundamentally bad and totally unacceptable”. According Ak Fazlul this act ensured not hindu raj not muslim raj but English raj.Nehri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333335">
      <w:pPr>
        <w:pStyle w:val="ListParagraph"/>
        <w:numPr>
          <w:ilvl w:val="0"/>
          <w:numId w:val="39"/>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333335">
      <w:pPr>
        <w:pStyle w:val="ListParagraph"/>
        <w:numPr>
          <w:ilvl w:val="0"/>
          <w:numId w:val="39"/>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333335">
      <w:pPr>
        <w:pStyle w:val="ListParagraph"/>
        <w:numPr>
          <w:ilvl w:val="0"/>
          <w:numId w:val="39"/>
        </w:numPr>
      </w:pPr>
      <w:r>
        <w:rPr>
          <w:b/>
          <w:bCs/>
        </w:rPr>
        <w:t xml:space="preserve">Policies of the congress govts: </w:t>
      </w:r>
      <w:r>
        <w:t>launched anti-muslim drive</w:t>
      </w:r>
      <w:r w:rsidR="004E37BE">
        <w:t xml:space="preserve">; </w:t>
      </w:r>
    </w:p>
    <w:p w14:paraId="03590F84" w14:textId="2D94A019" w:rsidR="004E37BE" w:rsidRDefault="004E37BE" w:rsidP="00333335">
      <w:pPr>
        <w:pStyle w:val="ListParagraph"/>
        <w:numPr>
          <w:ilvl w:val="1"/>
          <w:numId w:val="39"/>
        </w:numPr>
      </w:pPr>
      <w:r w:rsidRPr="00443421">
        <w:t>Bande Matram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333335">
      <w:pPr>
        <w:pStyle w:val="ListParagraph"/>
        <w:numPr>
          <w:ilvl w:val="1"/>
          <w:numId w:val="39"/>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333335">
      <w:pPr>
        <w:pStyle w:val="ListParagraph"/>
        <w:numPr>
          <w:ilvl w:val="1"/>
          <w:numId w:val="39"/>
        </w:numPr>
      </w:pPr>
      <w:r>
        <w:t>Vidya Mandir Scheme: erase the muslim culture</w:t>
      </w:r>
      <w:r w:rsidR="00D41397">
        <w:t>; a mean to convert non-hindus; students were asked to bow before gandhi’s pic</w:t>
      </w:r>
      <w:r w:rsidR="001D12BD">
        <w:t>; both schemes sought to isolate young gen from their religion, culture and civilization</w:t>
      </w:r>
      <w:r w:rsidR="00DD7853">
        <w:t>; dr zakir Hussain congress muslim was author of scheme</w:t>
      </w:r>
    </w:p>
    <w:p w14:paraId="36412DCD" w14:textId="77777777" w:rsidR="006404EA" w:rsidRDefault="00DD7853" w:rsidP="00333335">
      <w:pPr>
        <w:pStyle w:val="ListParagraph"/>
        <w:numPr>
          <w:ilvl w:val="1"/>
          <w:numId w:val="39"/>
        </w:numPr>
      </w:pPr>
      <w:r>
        <w:t xml:space="preserve">Hoisting of tiranga: </w:t>
      </w:r>
      <w:r w:rsidR="006404EA">
        <w:t>the hoisting of three-coloured flag with the British Union Jack to prove that there were only two powers in India</w:t>
      </w:r>
    </w:p>
    <w:p w14:paraId="39CE9F5F" w14:textId="34C551C1" w:rsidR="00443421" w:rsidRDefault="006404EA" w:rsidP="00333335">
      <w:pPr>
        <w:pStyle w:val="ListParagraph"/>
        <w:numPr>
          <w:ilvl w:val="1"/>
          <w:numId w:val="39"/>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333335">
      <w:pPr>
        <w:pStyle w:val="ListParagraph"/>
        <w:numPr>
          <w:ilvl w:val="1"/>
          <w:numId w:val="39"/>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333335">
      <w:pPr>
        <w:pStyle w:val="ListParagraph"/>
        <w:numPr>
          <w:ilvl w:val="0"/>
          <w:numId w:val="39"/>
        </w:numPr>
      </w:pPr>
      <w:r w:rsidRPr="00140177">
        <w:rPr>
          <w:b/>
          <w:bCs/>
        </w:rPr>
        <w:t>ML activism</w:t>
      </w:r>
      <w:r>
        <w:t xml:space="preserve">: </w:t>
      </w:r>
      <w:r w:rsidR="00152793">
        <w:t>mobilized muslims to counter; proteste against the reduction of status of urdu</w:t>
      </w:r>
      <w:r w:rsidR="00E8652E">
        <w:t>; created realization among muslim what can happened under hindu raj; underneath real obj of congress; urged the need of</w:t>
      </w:r>
      <w:r w:rsidR="00140177">
        <w:t xml:space="preserve"> unity among the muslims under the banner of ML</w:t>
      </w:r>
    </w:p>
    <w:p w14:paraId="62D7D1D1" w14:textId="0E6B283B" w:rsidR="009A4D67" w:rsidRDefault="009A4D67" w:rsidP="00333335">
      <w:pPr>
        <w:pStyle w:val="ListParagraph"/>
        <w:numPr>
          <w:ilvl w:val="1"/>
          <w:numId w:val="39"/>
        </w:numPr>
      </w:pPr>
      <w:r>
        <w:t xml:space="preserve">The Pirpur report: </w:t>
      </w:r>
      <w:r w:rsidR="00705E86">
        <w:t>It tried to dig out the cruelties of the Congress ministries in seven provinces. 8 member committee under the Raja Syed M Mehdi of pirpur</w:t>
      </w:r>
    </w:p>
    <w:p w14:paraId="26004D64" w14:textId="28E92BED" w:rsidR="00695E2B" w:rsidRDefault="00695E2B" w:rsidP="00333335">
      <w:pPr>
        <w:pStyle w:val="ListParagraph"/>
        <w:numPr>
          <w:ilvl w:val="1"/>
          <w:numId w:val="39"/>
        </w:numPr>
      </w:pPr>
      <w:r>
        <w:lastRenderedPageBreak/>
        <w:t>Sharif report: ill treatment of govt with the muslims in bihar</w:t>
      </w:r>
    </w:p>
    <w:p w14:paraId="1446E09E" w14:textId="3E25B8A9" w:rsidR="000621CE" w:rsidRDefault="000621CE" w:rsidP="00333335">
      <w:pPr>
        <w:pStyle w:val="ListParagraph"/>
        <w:numPr>
          <w:ilvl w:val="1"/>
          <w:numId w:val="39"/>
        </w:numPr>
      </w:pPr>
      <w:r>
        <w:t>Fazl-ul Haq report: published a pamphlet entitles Muslims under the rule of congress</w:t>
      </w:r>
      <w:r w:rsidR="00E36A5A">
        <w:t xml:space="preserve">; alarming revelations: forbidding of azan; cow slaughter; all reports </w:t>
      </w:r>
      <w:r w:rsidR="00C5552C">
        <w:t>congress attempt to create hindu raj</w:t>
      </w:r>
    </w:p>
    <w:p w14:paraId="482A00BD" w14:textId="4630084B" w:rsidR="00C5552C" w:rsidRPr="00A61990" w:rsidRDefault="00140177" w:rsidP="00333335">
      <w:pPr>
        <w:pStyle w:val="ListParagraph"/>
        <w:numPr>
          <w:ilvl w:val="0"/>
          <w:numId w:val="39"/>
        </w:numPr>
      </w:pPr>
      <w:r w:rsidRPr="00140177">
        <w:rPr>
          <w:b/>
          <w:bCs/>
        </w:rPr>
        <w:t>End of Congress Rule:</w:t>
      </w:r>
      <w:r w:rsidR="00672741">
        <w:rPr>
          <w:b/>
          <w:bCs/>
        </w:rPr>
        <w:t xml:space="preserve"> </w:t>
      </w:r>
      <w:r w:rsidR="00672741" w:rsidRPr="00A61990">
        <w:t>ww2 began</w:t>
      </w:r>
      <w:r w:rsidR="00EF02F8" w:rsidRPr="00A61990">
        <w:t>; govt appealed for help; congress put forth demands</w:t>
      </w:r>
    </w:p>
    <w:p w14:paraId="3BBB0E4C" w14:textId="4100FDB4" w:rsidR="00EF02F8" w:rsidRPr="00A61990" w:rsidRDefault="00EF02F8" w:rsidP="00333335">
      <w:pPr>
        <w:pStyle w:val="ListParagraph"/>
        <w:numPr>
          <w:ilvl w:val="1"/>
          <w:numId w:val="39"/>
        </w:numPr>
      </w:pPr>
      <w:r w:rsidRPr="00A61990">
        <w:t>The British Government should explain the objective of the war</w:t>
      </w:r>
    </w:p>
    <w:p w14:paraId="5E11C1D9" w14:textId="5E45458B" w:rsidR="00EF02F8" w:rsidRPr="00A61990" w:rsidRDefault="00EF02F8" w:rsidP="00333335">
      <w:pPr>
        <w:pStyle w:val="ListParagraph"/>
        <w:numPr>
          <w:ilvl w:val="1"/>
          <w:numId w:val="39"/>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333335">
      <w:pPr>
        <w:pStyle w:val="ListParagraph"/>
        <w:numPr>
          <w:ilvl w:val="1"/>
          <w:numId w:val="39"/>
        </w:numPr>
      </w:pPr>
      <w:r w:rsidRPr="00A61990">
        <w:t>The members of the Viceroy’s Executive Council should be those only who enjoy the support of the Central Assembly.</w:t>
      </w:r>
    </w:p>
    <w:p w14:paraId="1B0F46D0" w14:textId="0C7F9F2E" w:rsidR="00A61990" w:rsidRDefault="00A61990" w:rsidP="00333335">
      <w:pPr>
        <w:pStyle w:val="ListParagraph"/>
        <w:numPr>
          <w:ilvl w:val="0"/>
          <w:numId w:val="39"/>
        </w:numPr>
      </w:pPr>
      <w:r w:rsidRPr="000971A2">
        <w:rPr>
          <w:b/>
          <w:bCs/>
        </w:rPr>
        <w:t>Brits reaction</w:t>
      </w:r>
      <w:r>
        <w:t xml:space="preserve">: </w:t>
      </w:r>
      <w:r w:rsidR="009B62FA">
        <w:t>acceptance of demands would have meant transfer of power to Congress; Congress was asking for right of const making</w:t>
      </w:r>
      <w:r w:rsidR="000B186E">
        <w:t>; govt could not accede to these demands; viceroy said that dominon status would be given to india after the war;</w:t>
      </w:r>
      <w:r w:rsidR="00DA189D">
        <w:t xml:space="preserve"> congress didn’t believe and announced to resign from the ministries</w:t>
      </w:r>
    </w:p>
    <w:p w14:paraId="170A6EEF" w14:textId="31B44B47" w:rsidR="009A0EA9" w:rsidRPr="00A61990" w:rsidRDefault="009A0EA9" w:rsidP="00333335">
      <w:pPr>
        <w:pStyle w:val="ListParagraph"/>
        <w:numPr>
          <w:ilvl w:val="0"/>
          <w:numId w:val="39"/>
        </w:numPr>
      </w:pPr>
      <w:r w:rsidRPr="000971A2">
        <w:rPr>
          <w:b/>
          <w:bCs/>
        </w:rPr>
        <w:t>Day of Diliverance</w:t>
      </w:r>
      <w:r>
        <w:t>: Muslims were happy;</w:t>
      </w:r>
      <w:r w:rsidR="003F0A1A">
        <w:t xml:space="preserve"> quaid appealed people to observe day on 22 dec 1939; took a sigh if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333335">
      <w:pPr>
        <w:pStyle w:val="ListParagraph"/>
        <w:numPr>
          <w:ilvl w:val="0"/>
          <w:numId w:val="40"/>
        </w:numPr>
      </w:pPr>
      <w:r>
        <w:t xml:space="preserve">Intro: </w:t>
      </w:r>
      <w:r w:rsidR="000E03F8">
        <w:t>first muslim demanded separate electorate later they realized it wasn’t enough</w:t>
      </w:r>
      <w:r w:rsidR="003B08A8">
        <w:t xml:space="preserve">; need a long term solution; Iqbal Allahabad address made it clear </w:t>
      </w:r>
      <w:r w:rsidR="003B08A8" w:rsidRPr="003B08A8">
        <w:t>that Islam has its own social and economic system, and to implement it a political entity was required.</w:t>
      </w:r>
      <w:r w:rsidR="005E6CD0">
        <w:t>; Iqbal through letter tried to persuade jinnah</w:t>
      </w:r>
      <w:r w:rsidR="000558C5">
        <w:t>; jinnah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333335">
      <w:pPr>
        <w:pStyle w:val="ListParagraph"/>
        <w:numPr>
          <w:ilvl w:val="0"/>
          <w:numId w:val="40"/>
        </w:numPr>
      </w:pPr>
      <w:r>
        <w:t xml:space="preserve">Quaid address: </w:t>
      </w:r>
      <w:r w:rsidR="00944794">
        <w:t xml:space="preserve">venue was Minto Park near Badshahi Masjid; </w:t>
      </w:r>
    </w:p>
    <w:p w14:paraId="412ACA2D" w14:textId="4A5FEB7E" w:rsidR="00BA6C7A" w:rsidRDefault="00BA6C7A" w:rsidP="00333335">
      <w:pPr>
        <w:pStyle w:val="ListParagraph"/>
        <w:numPr>
          <w:ilvl w:val="1"/>
          <w:numId w:val="40"/>
        </w:numPr>
      </w:pPr>
      <w:r w:rsidRPr="00BA6C7A">
        <w:t>Hindus and the Muslims belong to two different religious philosophies, social customs and literature.</w:t>
      </w:r>
    </w:p>
    <w:p w14:paraId="5CDA1C8F" w14:textId="24DB8AA9" w:rsidR="00BA6C7A" w:rsidRDefault="00BA6C7A" w:rsidP="00333335">
      <w:pPr>
        <w:pStyle w:val="ListParagraph"/>
        <w:numPr>
          <w:ilvl w:val="1"/>
          <w:numId w:val="40"/>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333335">
      <w:pPr>
        <w:pStyle w:val="ListParagraph"/>
        <w:numPr>
          <w:ilvl w:val="1"/>
          <w:numId w:val="40"/>
        </w:numPr>
      </w:pPr>
      <w:r w:rsidRPr="00BA6C7A">
        <w:t>They have different epics, different heroes and different episodes. Very often the hero of one is a foe of the other, and likewise, their victories and defeats overlap.</w:t>
      </w:r>
    </w:p>
    <w:p w14:paraId="1EDEB613" w14:textId="21BDBBB5" w:rsidR="00810505" w:rsidRDefault="00810505" w:rsidP="00333335">
      <w:pPr>
        <w:pStyle w:val="ListParagraph"/>
        <w:numPr>
          <w:ilvl w:val="1"/>
          <w:numId w:val="40"/>
        </w:numPr>
      </w:pPr>
      <w:r w:rsidRPr="00810505">
        <w:t>“Mussalmans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333335">
      <w:pPr>
        <w:pStyle w:val="ListParagraph"/>
        <w:numPr>
          <w:ilvl w:val="0"/>
          <w:numId w:val="40"/>
        </w:numPr>
      </w:pPr>
      <w:r>
        <w:t>The Resolution:</w:t>
      </w:r>
      <w:r w:rsidR="00C34CB6">
        <w:t xml:space="preserve"> </w:t>
      </w:r>
      <w:r w:rsidR="00C34CB6" w:rsidRPr="00C34CB6">
        <w:t>On March 23, A.K. Fazul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333335">
      <w:pPr>
        <w:pStyle w:val="ListParagraph"/>
        <w:numPr>
          <w:ilvl w:val="1"/>
          <w:numId w:val="40"/>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333335">
      <w:pPr>
        <w:pStyle w:val="ListParagraph"/>
        <w:numPr>
          <w:ilvl w:val="1"/>
          <w:numId w:val="40"/>
        </w:numPr>
      </w:pPr>
      <w:r w:rsidRPr="008928FE">
        <w:t>That adequate, effective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333335">
      <w:pPr>
        <w:pStyle w:val="ListParagraph"/>
        <w:numPr>
          <w:ilvl w:val="1"/>
          <w:numId w:val="40"/>
        </w:numPr>
      </w:pPr>
      <w:r w:rsidRPr="008928FE">
        <w:lastRenderedPageBreak/>
        <w:t>That geographically contiguous units are demarcated into regions which should be constituted, with such territorial readjustments as may be necessary that the areas in which the Muslims are numerically in a majority as in the North Western and Eastern Zones of (British) India should be grouped to constitute 'independent states' in which the constituent units should be autonomous and sovereign.</w:t>
      </w:r>
    </w:p>
    <w:p w14:paraId="615AED58" w14:textId="75652E5B" w:rsidR="007B015A" w:rsidRDefault="00B30803" w:rsidP="00333335">
      <w:pPr>
        <w:pStyle w:val="ListParagraph"/>
        <w:numPr>
          <w:ilvl w:val="0"/>
          <w:numId w:val="40"/>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333335">
      <w:pPr>
        <w:pStyle w:val="ListParagraph"/>
        <w:numPr>
          <w:ilvl w:val="0"/>
          <w:numId w:val="40"/>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333335">
      <w:pPr>
        <w:pStyle w:val="ListParagraph"/>
        <w:numPr>
          <w:ilvl w:val="0"/>
          <w:numId w:val="40"/>
        </w:numPr>
      </w:pPr>
      <w:r>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definitely not acceptable to Congress Nationalists.</w:t>
      </w:r>
    </w:p>
    <w:p w14:paraId="1886FF19" w14:textId="77777777" w:rsidR="00CB1134" w:rsidRDefault="00CB1134" w:rsidP="00CB1134">
      <w:pPr>
        <w:pStyle w:val="Heading4"/>
      </w:pPr>
      <w:r>
        <w:t>Questions</w:t>
      </w:r>
    </w:p>
    <w:p w14:paraId="0DF51FAD" w14:textId="77777777" w:rsidR="00CB1134" w:rsidRDefault="00CB1134" w:rsidP="00333335">
      <w:pPr>
        <w:pStyle w:val="ListParagraph"/>
        <w:numPr>
          <w:ilvl w:val="0"/>
          <w:numId w:val="54"/>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333335">
      <w:pPr>
        <w:pStyle w:val="ListParagraph"/>
        <w:numPr>
          <w:ilvl w:val="1"/>
          <w:numId w:val="54"/>
        </w:numPr>
        <w:spacing w:line="256" w:lineRule="auto"/>
      </w:pPr>
      <w:r>
        <w:t>Japan joined allies and was threatening india and this made England and usa agitated.</w:t>
      </w:r>
    </w:p>
    <w:p w14:paraId="43FFE464" w14:textId="77777777" w:rsidR="00CB1134" w:rsidRDefault="00CB1134" w:rsidP="00333335">
      <w:pPr>
        <w:pStyle w:val="ListParagraph"/>
        <w:numPr>
          <w:ilvl w:val="1"/>
          <w:numId w:val="54"/>
        </w:numPr>
        <w:spacing w:line="256" w:lineRule="auto"/>
      </w:pPr>
      <w:r>
        <w:t>Constitution body will be made after the war,a province can choose to follow the new constition or follow the old one,his majesty would retain the control of defence,suggestion to be accepted or rejected as whole,recommendations to be accepted if both ML and congress accept,members of constitution making body would be elected by members of provincial assembly</w:t>
      </w:r>
    </w:p>
    <w:p w14:paraId="4AE9AAC4" w14:textId="77777777" w:rsidR="00CB1134" w:rsidRDefault="00CB1134" w:rsidP="00333335">
      <w:pPr>
        <w:pStyle w:val="ListParagraph"/>
        <w:numPr>
          <w:ilvl w:val="1"/>
          <w:numId w:val="54"/>
        </w:numPr>
        <w:spacing w:line="256" w:lineRule="auto"/>
      </w:pPr>
      <w:r>
        <w:t>Quaid rejected because plan was based on the idea of a single union of india</w:t>
      </w:r>
    </w:p>
    <w:p w14:paraId="2D3D61C1" w14:textId="05C28268" w:rsidR="00CB1134" w:rsidRDefault="00CB1134" w:rsidP="00333335">
      <w:pPr>
        <w:pStyle w:val="ListParagraph"/>
        <w:numPr>
          <w:ilvl w:val="1"/>
          <w:numId w:val="54"/>
        </w:numPr>
        <w:spacing w:line="256" w:lineRule="auto"/>
      </w:pPr>
      <w:r>
        <w:t xml:space="preserve"> Congress rejected the idea because the plan included idea of non accession of </w:t>
      </w:r>
      <w:r w:rsidR="006E7DA0">
        <w:t>the provinces</w:t>
      </w:r>
      <w:r>
        <w:t xml:space="preserve"> which their view was virtual acceptance of the idea of Pakistan. And governer general would act as constitional head only in defence and not other departments</w:t>
      </w:r>
    </w:p>
    <w:p w14:paraId="27FE2572" w14:textId="3739534C" w:rsidR="00D90B87" w:rsidRDefault="00D90B87" w:rsidP="004559EB">
      <w:pPr>
        <w:pStyle w:val="Heading3"/>
      </w:pPr>
      <w:r>
        <w:t>Jinnah-Gandhi Talks</w:t>
      </w:r>
    </w:p>
    <w:p w14:paraId="08B34055" w14:textId="664B4CD7" w:rsidR="002F7D7E" w:rsidRDefault="002F7D7E" w:rsidP="002F7D7E">
      <w:r>
        <w:t>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defense, internal communication, custom and the like which must necessarily continue to be the matters of common interest between the contracting countries”.</w:t>
      </w:r>
    </w:p>
    <w:p w14:paraId="478B4380" w14:textId="5FB7BBE4" w:rsidR="00E0134D" w:rsidRPr="00E0134D" w:rsidRDefault="002F7D7E" w:rsidP="002F7D7E">
      <w:r>
        <w:lastRenderedPageBreak/>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DB7A05" w:rsidP="00575586">
      <w:pPr>
        <w:spacing w:line="256" w:lineRule="auto"/>
        <w:rPr>
          <w:rFonts w:ascii="Calibri" w:eastAsia="Calibri" w:hAnsi="Calibri" w:cs="Arial"/>
        </w:rPr>
      </w:pPr>
      <w:hyperlink r:id="rId10"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333335">
      <w:pPr>
        <w:numPr>
          <w:ilvl w:val="0"/>
          <w:numId w:val="55"/>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333335">
      <w:pPr>
        <w:numPr>
          <w:ilvl w:val="1"/>
          <w:numId w:val="55"/>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333335">
      <w:pPr>
        <w:numPr>
          <w:ilvl w:val="1"/>
          <w:numId w:val="55"/>
        </w:numPr>
        <w:spacing w:line="256" w:lineRule="auto"/>
        <w:contextualSpacing/>
        <w:rPr>
          <w:rFonts w:ascii="Calibri" w:eastAsia="Calibri" w:hAnsi="Calibri" w:cs="Arial"/>
        </w:rPr>
      </w:pPr>
      <w:r w:rsidRPr="00575586">
        <w:rPr>
          <w:rFonts w:ascii="Calibri" w:eastAsia="Calibri" w:hAnsi="Calibri" w:cs="Arial"/>
        </w:rPr>
        <w:t>Ideas:</w:t>
      </w:r>
    </w:p>
    <w:p w14:paraId="231A0CF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If political parties would help the British in the war then the British Government would introduce Constitutional Reforms</w:t>
      </w:r>
    </w:p>
    <w:p w14:paraId="39714AD5"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Viceroy’s Executive Council would changes and its number increase</w:t>
      </w:r>
    </w:p>
    <w:p w14:paraId="4A50B00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Defense of India was to be in the hands of a British authority till transfer of powers</w:t>
      </w:r>
    </w:p>
    <w:p w14:paraId="2406BAC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Viceroy would convene a meeting so Ml and congress can choose members for the council</w:t>
      </w:r>
    </w:p>
    <w:p w14:paraId="2B84BE43" w14:textId="0613D379"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333335">
      <w:pPr>
        <w:pStyle w:val="ListParagraph"/>
        <w:numPr>
          <w:ilvl w:val="0"/>
          <w:numId w:val="29"/>
        </w:numPr>
      </w:pPr>
      <w:r>
        <w:t xml:space="preserve">Background: </w:t>
      </w:r>
      <w:r w:rsidR="000A666C">
        <w:t xml:space="preserve">first simla conf was broken on the issue of the representative culture of ML; ww2 new govt in </w:t>
      </w:r>
      <w:r w:rsidR="002A5375">
        <w:t>Britain; new instructions to viceroy; lord Wavell announced elections for central and provincial legislatures in coming inter</w:t>
      </w:r>
      <w:r w:rsidR="004320BB">
        <w:t>; first stage dcentral then to provincial assemblies</w:t>
      </w:r>
    </w:p>
    <w:p w14:paraId="726EFBA4" w14:textId="435AAE20" w:rsidR="004320BB" w:rsidRDefault="005B598C" w:rsidP="00333335">
      <w:pPr>
        <w:pStyle w:val="ListParagraph"/>
        <w:numPr>
          <w:ilvl w:val="0"/>
          <w:numId w:val="29"/>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333335">
      <w:pPr>
        <w:pStyle w:val="ListParagraph"/>
        <w:numPr>
          <w:ilvl w:val="1"/>
          <w:numId w:val="29"/>
        </w:numPr>
      </w:pPr>
      <w:r>
        <w:t>Pak is the national demand of muslims and ML their sole representative</w:t>
      </w:r>
    </w:p>
    <w:p w14:paraId="383218EF" w14:textId="554DF286" w:rsidR="005526EE" w:rsidRDefault="005526EE" w:rsidP="00333335">
      <w:pPr>
        <w:pStyle w:val="ListParagraph"/>
        <w:numPr>
          <w:ilvl w:val="0"/>
          <w:numId w:val="29"/>
        </w:numPr>
      </w:pPr>
      <w:r>
        <w:t>Central legislature: dec 1945</w:t>
      </w:r>
      <w:r w:rsidR="001B0FC5">
        <w:t>; franchise was limited turnover was extraordinary; league won all 30 reserved seats for muslims</w:t>
      </w:r>
    </w:p>
    <w:p w14:paraId="2A5DE675" w14:textId="47C96598" w:rsidR="008D66BE" w:rsidRDefault="008D66BE" w:rsidP="00333335">
      <w:pPr>
        <w:pStyle w:val="ListParagraph"/>
        <w:numPr>
          <w:ilvl w:val="0"/>
          <w:numId w:val="29"/>
        </w:numPr>
      </w:pPr>
      <w:r>
        <w:t>Provincial: Congress won most of non-muslim seats ML approx. 95 per of muslims</w:t>
      </w:r>
      <w:r w:rsidR="009060E6">
        <w:t>; league celebrated jan 11 1946 day of victory</w:t>
      </w:r>
    </w:p>
    <w:p w14:paraId="144B6252" w14:textId="4AD85927" w:rsidR="009060E6" w:rsidRDefault="009060E6" w:rsidP="00333335">
      <w:pPr>
        <w:pStyle w:val="ListParagraph"/>
        <w:numPr>
          <w:ilvl w:val="0"/>
          <w:numId w:val="29"/>
        </w:numPr>
      </w:pPr>
      <w:r>
        <w:t>Importance: last variable that made pak possible</w:t>
      </w:r>
      <w:r w:rsidR="00201F01">
        <w:t>; clear to Cong ML was only tru represent of muslim but ne</w:t>
      </w:r>
      <w:r w:rsidR="00BA2313">
        <w:t>ithe</w:t>
      </w:r>
      <w:r w:rsidR="00201F01">
        <w:t xml:space="preserve">r accepted </w:t>
      </w:r>
      <w:r w:rsidR="00BA2313">
        <w:t>n</w:t>
      </w:r>
      <w:r w:rsidR="00201F01">
        <w:t>or</w:t>
      </w:r>
      <w:r w:rsidR="00BA2313">
        <w:t xml:space="preserve"> openly challenged its position; end to the idea of Akhan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333335">
      <w:pPr>
        <w:pStyle w:val="ListParagraph"/>
        <w:numPr>
          <w:ilvl w:val="0"/>
          <w:numId w:val="41"/>
        </w:numPr>
      </w:pPr>
      <w:r>
        <w:t>Intro:</w:t>
      </w:r>
      <w:r w:rsidR="00D028AC">
        <w:t xml:space="preserve"> WW2 over; Churchill defeated; Atlee new PM</w:t>
      </w:r>
      <w:r w:rsidR="00CA4076">
        <w:t>; labour [party manifesto solve sub-continent future; sent mission to india</w:t>
      </w:r>
      <w:r w:rsidR="004C36F3">
        <w:t xml:space="preserve"> to bring all parties an amicable formula</w:t>
      </w:r>
    </w:p>
    <w:p w14:paraId="44E876AD" w14:textId="40DFDCB2" w:rsidR="004C36F3" w:rsidRDefault="004C36F3" w:rsidP="00333335">
      <w:pPr>
        <w:pStyle w:val="ListParagraph"/>
        <w:numPr>
          <w:ilvl w:val="0"/>
          <w:numId w:val="41"/>
        </w:numPr>
      </w:pPr>
      <w:r>
        <w:t>Members:</w:t>
      </w:r>
    </w:p>
    <w:p w14:paraId="2462A88B" w14:textId="24A712F3" w:rsidR="003B4789" w:rsidRDefault="003B4789" w:rsidP="00333335">
      <w:pPr>
        <w:pStyle w:val="ListParagraph"/>
        <w:numPr>
          <w:ilvl w:val="0"/>
          <w:numId w:val="42"/>
        </w:numPr>
      </w:pPr>
      <w:r>
        <w:t>Sir Stafford Cripps</w:t>
      </w:r>
    </w:p>
    <w:p w14:paraId="77E8A240" w14:textId="69D00C05" w:rsidR="003B4789" w:rsidRDefault="003B4789" w:rsidP="00333335">
      <w:pPr>
        <w:pStyle w:val="ListParagraph"/>
        <w:numPr>
          <w:ilvl w:val="0"/>
          <w:numId w:val="42"/>
        </w:numPr>
      </w:pPr>
      <w:r>
        <w:lastRenderedPageBreak/>
        <w:t>E.V. Elaxander</w:t>
      </w:r>
    </w:p>
    <w:p w14:paraId="672270A1" w14:textId="292FD02E" w:rsidR="004C36F3" w:rsidRDefault="003B4789" w:rsidP="00333335">
      <w:pPr>
        <w:pStyle w:val="ListParagraph"/>
        <w:numPr>
          <w:ilvl w:val="0"/>
          <w:numId w:val="42"/>
        </w:numPr>
      </w:pPr>
      <w:r>
        <w:t>Sir Pathick Lawrence</w:t>
      </w:r>
    </w:p>
    <w:p w14:paraId="2A5233BA" w14:textId="6D40A954" w:rsidR="003B4789" w:rsidRDefault="003B4789" w:rsidP="00333335">
      <w:pPr>
        <w:pStyle w:val="ListParagraph"/>
        <w:numPr>
          <w:ilvl w:val="0"/>
          <w:numId w:val="43"/>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333335">
      <w:pPr>
        <w:pStyle w:val="ListParagraph"/>
        <w:numPr>
          <w:ilvl w:val="0"/>
          <w:numId w:val="43"/>
        </w:numPr>
      </w:pPr>
      <w:r>
        <w:t xml:space="preserve">Proposals: </w:t>
      </w:r>
    </w:p>
    <w:p w14:paraId="624181A0" w14:textId="2EC6AA26" w:rsidR="0047304D" w:rsidRDefault="0047304D" w:rsidP="00333335">
      <w:pPr>
        <w:pStyle w:val="ListParagraph"/>
        <w:numPr>
          <w:ilvl w:val="1"/>
          <w:numId w:val="43"/>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333335">
      <w:pPr>
        <w:pStyle w:val="ListParagraph"/>
        <w:numPr>
          <w:ilvl w:val="1"/>
          <w:numId w:val="43"/>
        </w:numPr>
      </w:pPr>
      <w:r>
        <w:t xml:space="preserve">Group of provinces: </w:t>
      </w:r>
    </w:p>
    <w:p w14:paraId="167A4BB3" w14:textId="2E3C854C" w:rsidR="00077C0E" w:rsidRDefault="00A21981" w:rsidP="00333335">
      <w:pPr>
        <w:pStyle w:val="ListParagraph"/>
        <w:numPr>
          <w:ilvl w:val="2"/>
          <w:numId w:val="43"/>
        </w:numPr>
      </w:pPr>
      <w:r>
        <w:t>A:</w:t>
      </w:r>
      <w:r w:rsidRPr="00A21981">
        <w:t xml:space="preserve"> Bombay, Madras, U.P. Urisas and C.P, Bihar</w:t>
      </w:r>
    </w:p>
    <w:p w14:paraId="709374CF" w14:textId="54CDD19B" w:rsidR="00A21981" w:rsidRDefault="00A21981" w:rsidP="00333335">
      <w:pPr>
        <w:pStyle w:val="ListParagraph"/>
        <w:numPr>
          <w:ilvl w:val="2"/>
          <w:numId w:val="43"/>
        </w:numPr>
      </w:pPr>
      <w:r>
        <w:t xml:space="preserve">B: </w:t>
      </w:r>
      <w:r w:rsidR="005E4ED7" w:rsidRPr="005E4ED7">
        <w:t>Punjab, Sindh and NWFP</w:t>
      </w:r>
    </w:p>
    <w:p w14:paraId="76EF0F28" w14:textId="580CE334" w:rsidR="005E4ED7" w:rsidRDefault="005E4ED7" w:rsidP="00333335">
      <w:pPr>
        <w:pStyle w:val="ListParagraph"/>
        <w:numPr>
          <w:ilvl w:val="2"/>
          <w:numId w:val="43"/>
        </w:numPr>
      </w:pPr>
      <w:r>
        <w:t xml:space="preserve">C: </w:t>
      </w:r>
      <w:r w:rsidRPr="005E4ED7">
        <w:t>Bengal and Assam</w:t>
      </w:r>
    </w:p>
    <w:p w14:paraId="017535F5" w14:textId="0386E206" w:rsidR="005E4ED7" w:rsidRDefault="009F605B" w:rsidP="00333335">
      <w:pPr>
        <w:pStyle w:val="ListParagraph"/>
        <w:numPr>
          <w:ilvl w:val="1"/>
          <w:numId w:val="43"/>
        </w:numPr>
      </w:pPr>
      <w:r>
        <w:t>Nature of federation: unique; three tiers to exist; centre, group of provinces, province</w:t>
      </w:r>
      <w:r w:rsidR="00C91916">
        <w:t>; strange issue: powers of central and provincial org were specifically mentioned in the Plan but the power of ‘Group of Provcines’ were not defined.</w:t>
      </w:r>
    </w:p>
    <w:p w14:paraId="6899AA36" w14:textId="0A417B1B" w:rsidR="00C91916" w:rsidRDefault="00C91916" w:rsidP="00333335">
      <w:pPr>
        <w:pStyle w:val="ListParagraph"/>
        <w:numPr>
          <w:ilvl w:val="1"/>
          <w:numId w:val="43"/>
        </w:numPr>
      </w:pPr>
      <w:r>
        <w:t xml:space="preserve">Represention: </w:t>
      </w:r>
      <w:r w:rsidR="005B0F16">
        <w:t>provicnes will get representation in the federal assembly and cabinet acc to their respective pop</w:t>
      </w:r>
    </w:p>
    <w:p w14:paraId="0D1C5EED" w14:textId="122F165A" w:rsidR="005B0F16" w:rsidRDefault="005B0F16" w:rsidP="00333335">
      <w:pPr>
        <w:pStyle w:val="ListParagraph"/>
        <w:numPr>
          <w:ilvl w:val="1"/>
          <w:numId w:val="43"/>
        </w:numPr>
      </w:pPr>
      <w:r>
        <w:t xml:space="preserve">Constituent assembly: </w:t>
      </w:r>
      <w:r w:rsidR="00DC1C3E">
        <w:t xml:space="preserve">members of provincial assemblies will form constituent assembly; CA will form </w:t>
      </w:r>
      <w:r w:rsidR="009764EA">
        <w:t>const for whole sub-continent; afterwards provincial groups wil</w:t>
      </w:r>
      <w:r w:rsidR="005752E4">
        <w:t>l frame theirs</w:t>
      </w:r>
    </w:p>
    <w:p w14:paraId="33793FB5" w14:textId="6BE02CCC" w:rsidR="005752E4" w:rsidRDefault="005752E4" w:rsidP="00333335">
      <w:pPr>
        <w:pStyle w:val="ListParagraph"/>
        <w:numPr>
          <w:ilvl w:val="1"/>
          <w:numId w:val="43"/>
        </w:numPr>
      </w:pPr>
      <w:r>
        <w:t xml:space="preserve">Interim govt: </w:t>
      </w:r>
      <w:r w:rsidR="00977E02">
        <w:t>till the formation of the const; representatives of major parties will be included</w:t>
      </w:r>
      <w:r w:rsidR="00E7352E">
        <w:t xml:space="preserve"> in the interim setup; no brit will be a minister</w:t>
      </w:r>
    </w:p>
    <w:p w14:paraId="122383C0" w14:textId="5FAC13D9" w:rsidR="00E7352E" w:rsidRDefault="00E7352E" w:rsidP="00333335">
      <w:pPr>
        <w:pStyle w:val="ListParagraph"/>
        <w:numPr>
          <w:ilvl w:val="1"/>
          <w:numId w:val="43"/>
        </w:numPr>
      </w:pPr>
      <w:r>
        <w:t xml:space="preserve">Separation from the Group: </w:t>
      </w:r>
      <w:r w:rsidR="003A27DB">
        <w:t>province wishes, authorized to quit the group; free to join any other group</w:t>
      </w:r>
    </w:p>
    <w:p w14:paraId="67825747" w14:textId="470DED7F" w:rsidR="003A27DB" w:rsidRDefault="003A27DB" w:rsidP="00333335">
      <w:pPr>
        <w:pStyle w:val="ListParagraph"/>
        <w:numPr>
          <w:ilvl w:val="1"/>
          <w:numId w:val="43"/>
        </w:numPr>
      </w:pPr>
      <w:r>
        <w:t xml:space="preserve">Separation from Indian union: </w:t>
      </w:r>
      <w:r w:rsidR="005325D4">
        <w:t>authorixed after ten years</w:t>
      </w:r>
      <w:r w:rsidR="00691388">
        <w:t>; possibility of the creation of pak was ten years away</w:t>
      </w:r>
    </w:p>
    <w:p w14:paraId="7C5CFD5F" w14:textId="25D2A86D" w:rsidR="000F27C1" w:rsidRDefault="000F27C1" w:rsidP="00333335">
      <w:pPr>
        <w:pStyle w:val="ListParagraph"/>
        <w:numPr>
          <w:ilvl w:val="1"/>
          <w:numId w:val="43"/>
        </w:numPr>
      </w:pPr>
      <w:r>
        <w:t>Veto power: option to reject plan givn to every party, but ownt be able tp join interim govvt</w:t>
      </w:r>
      <w:r w:rsidR="0024185C">
        <w:t>; congress was pleased to see this cond</w:t>
      </w:r>
    </w:p>
    <w:p w14:paraId="1D942A54" w14:textId="45C4DB26" w:rsidR="0024185C" w:rsidRDefault="006845FB" w:rsidP="00333335">
      <w:pPr>
        <w:pStyle w:val="ListParagraph"/>
        <w:numPr>
          <w:ilvl w:val="0"/>
          <w:numId w:val="43"/>
        </w:numPr>
      </w:pPr>
      <w:r>
        <w:t>Reaction</w:t>
      </w:r>
    </w:p>
    <w:p w14:paraId="2C181B3F" w14:textId="55608F22" w:rsidR="006845FB" w:rsidRDefault="006845FB" w:rsidP="00333335">
      <w:pPr>
        <w:pStyle w:val="ListParagraph"/>
        <w:numPr>
          <w:ilvl w:val="1"/>
          <w:numId w:val="43"/>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dicate terms; safeguard provided by plan to muslims could be </w:t>
      </w:r>
      <w:r w:rsidR="00D5379B">
        <w:t>withdrawn; Gandhi statement frustrated muslim nation</w:t>
      </w:r>
    </w:p>
    <w:p w14:paraId="1C52244E" w14:textId="745FF66C" w:rsidR="00E85E50" w:rsidRDefault="00E85E50" w:rsidP="00333335">
      <w:pPr>
        <w:pStyle w:val="ListParagraph"/>
        <w:numPr>
          <w:ilvl w:val="1"/>
          <w:numId w:val="43"/>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333335">
      <w:pPr>
        <w:pStyle w:val="ListParagraph"/>
        <w:numPr>
          <w:ilvl w:val="0"/>
          <w:numId w:val="43"/>
        </w:numPr>
      </w:pPr>
      <w:r>
        <w:t>Final Decision</w:t>
      </w:r>
      <w:r w:rsidR="001E446F">
        <w:t xml:space="preserve">: council of ml gave ful mandate to quaid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333335">
      <w:pPr>
        <w:pStyle w:val="ListParagraph"/>
        <w:numPr>
          <w:ilvl w:val="1"/>
          <w:numId w:val="43"/>
        </w:numPr>
      </w:pPr>
      <w:r>
        <w:t>Liaquat Ali Khan ii. Abdur Rab Nishtar iii. I.I. Chundrigar iv. Raja Ghazanfar Ali Khan v. Jogindar Nath Mandal</w:t>
      </w:r>
    </w:p>
    <w:p w14:paraId="089DA4ED" w14:textId="77777777" w:rsidR="00271D49" w:rsidRDefault="00F6027F" w:rsidP="00333335">
      <w:pPr>
        <w:pStyle w:val="ListParagraph"/>
        <w:numPr>
          <w:ilvl w:val="0"/>
          <w:numId w:val="43"/>
        </w:numPr>
      </w:pPr>
      <w:r>
        <w:t>Reason for failure:</w:t>
      </w:r>
      <w:r w:rsidR="00271D49" w:rsidRPr="00271D49">
        <w:t xml:space="preserve"> </w:t>
      </w:r>
    </w:p>
    <w:p w14:paraId="744A4BCF" w14:textId="2973095A" w:rsidR="00F6027F" w:rsidRDefault="00271D49" w:rsidP="00333335">
      <w:pPr>
        <w:pStyle w:val="ListParagraph"/>
        <w:numPr>
          <w:ilvl w:val="1"/>
          <w:numId w:val="43"/>
        </w:numPr>
      </w:pPr>
      <w:r>
        <w:lastRenderedPageBreak/>
        <w:t xml:space="preserve">ML </w:t>
      </w:r>
      <w:r w:rsidRPr="00271D49">
        <w:t>agreed to the proposals and did not wish any changes, Congress party did not agree to all the proposals. against the idea of grouping provinces on the basis of religion</w:t>
      </w:r>
      <w:r>
        <w:t xml:space="preserve">; </w:t>
      </w:r>
      <w:r w:rsidRPr="00271D49">
        <w:t>argued for a stronger centre.</w:t>
      </w:r>
    </w:p>
    <w:p w14:paraId="09070941" w14:textId="77777777" w:rsidR="00CB4BE2" w:rsidRPr="00CB4BE2" w:rsidRDefault="00CB4BE2" w:rsidP="00333335">
      <w:pPr>
        <w:pStyle w:val="ListParagraph"/>
        <w:numPr>
          <w:ilvl w:val="1"/>
          <w:numId w:val="43"/>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333335">
      <w:pPr>
        <w:pStyle w:val="ListParagraph"/>
        <w:numPr>
          <w:ilvl w:val="1"/>
          <w:numId w:val="43"/>
        </w:numPr>
      </w:pPr>
      <w:r w:rsidRPr="00005E08">
        <w:t>It urged Muslims to demand and agitate for Pakistan. Jinnah called for ‘Direct Action Day’ on 16th August 1946.</w:t>
      </w:r>
    </w:p>
    <w:p w14:paraId="3D3A923E" w14:textId="439AB548" w:rsidR="008459B4" w:rsidRPr="00D05B3A" w:rsidRDefault="00422CAD" w:rsidP="00333335">
      <w:pPr>
        <w:pStyle w:val="ListParagraph"/>
        <w:numPr>
          <w:ilvl w:val="1"/>
          <w:numId w:val="43"/>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DB7A05" w:rsidP="007C2A0E">
      <w:hyperlink r:id="rId11" w:history="1">
        <w:r w:rsidR="00CE7473" w:rsidRPr="00CD7C5C">
          <w:rPr>
            <w:rStyle w:val="Hyperlink"/>
          </w:rPr>
          <w:t>https://www.deccanherald.com/national/explained-what-is-indian-independence-act-1018856.html</w:t>
        </w:r>
      </w:hyperlink>
    </w:p>
    <w:p w14:paraId="7DB5CDAE" w14:textId="7BB4DEC1" w:rsidR="00CE7473" w:rsidRDefault="0001507F" w:rsidP="00333335">
      <w:pPr>
        <w:pStyle w:val="ListParagraph"/>
        <w:numPr>
          <w:ilvl w:val="0"/>
          <w:numId w:val="44"/>
        </w:numPr>
      </w:pPr>
      <w:r>
        <w:t xml:space="preserve">Appointment of Mountbatten: </w:t>
      </w:r>
      <w:r w:rsidR="00097F8A">
        <w:t>simla conf and cabinet mission failed to produce</w:t>
      </w:r>
      <w:r w:rsidR="003652B9">
        <w:t xml:space="preserve"> an amicable sol; lord Wavell couldn’t unite parties; govt replaced him mountbatten</w:t>
      </w:r>
      <w:r w:rsidR="00BB34FE">
        <w:t xml:space="preserve">; half </w:t>
      </w:r>
      <w:r w:rsidR="00F30BB3">
        <w:t>of</w:t>
      </w:r>
      <w:r w:rsidR="00BB34FE">
        <w:t xml:space="preserve"> the plan could be imple,ented; grouping of provinces was abandoned</w:t>
      </w:r>
      <w:r w:rsidR="00C52CE1">
        <w:t>; ml joined the govt but didn’t too part in const making; whole sys was supended; joint venture of Gandhi and Wavell failed</w:t>
      </w:r>
      <w:r w:rsidR="00283726">
        <w:t xml:space="preserve">; </w:t>
      </w:r>
      <w:r w:rsidR="00E81770">
        <w:t xml:space="preserve">govt dec British rule in sub cont to end by June 1948; whole process of transfer of power to </w:t>
      </w:r>
      <w:r w:rsidR="005251DE">
        <w:t>to be conducted by new viceroy</w:t>
      </w:r>
    </w:p>
    <w:p w14:paraId="0C319A64" w14:textId="444289D7" w:rsidR="005251DE" w:rsidRDefault="005251DE" w:rsidP="00333335">
      <w:pPr>
        <w:pStyle w:val="ListParagraph"/>
        <w:numPr>
          <w:ilvl w:val="0"/>
          <w:numId w:val="44"/>
        </w:numPr>
      </w:pPr>
      <w:r>
        <w:t>Meeting with political leaders:</w:t>
      </w:r>
      <w:r w:rsidR="00A87207">
        <w:t xml:space="preserve"> met quaid </w:t>
      </w:r>
      <w:r w:rsidR="00212AEF">
        <w:t xml:space="preserve">realized ML would never accept any formule except partition of india; convinced congress </w:t>
      </w:r>
      <w:r w:rsidR="001A5849">
        <w:t>to create weak and moth-eaten pak not able to survive for a long time</w:t>
      </w:r>
      <w:r w:rsidR="00EC05EF">
        <w:t xml:space="preserve">; </w:t>
      </w:r>
    </w:p>
    <w:p w14:paraId="47AEDD2A" w14:textId="5C9D3846" w:rsidR="00EC05EF" w:rsidRDefault="00EC05EF" w:rsidP="00333335">
      <w:pPr>
        <w:pStyle w:val="ListParagraph"/>
        <w:numPr>
          <w:ilvl w:val="0"/>
          <w:numId w:val="44"/>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333335">
      <w:pPr>
        <w:pStyle w:val="ListParagraph"/>
        <w:numPr>
          <w:ilvl w:val="1"/>
          <w:numId w:val="44"/>
        </w:numPr>
      </w:pPr>
      <w:r>
        <w:t>Partition of Punjab: muslim majority area to pak; other bharat</w:t>
      </w:r>
    </w:p>
    <w:p w14:paraId="6A83E9A9" w14:textId="1D3BBE6C" w:rsidR="00C46C6D" w:rsidRDefault="007B55CF" w:rsidP="00333335">
      <w:pPr>
        <w:pStyle w:val="ListParagraph"/>
        <w:numPr>
          <w:ilvl w:val="1"/>
          <w:numId w:val="44"/>
        </w:numPr>
      </w:pPr>
      <w:r>
        <w:t>Bengal: same principle; East to Muslims West to India</w:t>
      </w:r>
    </w:p>
    <w:p w14:paraId="1804FB25" w14:textId="48517BC7" w:rsidR="00803771" w:rsidRDefault="00803771" w:rsidP="00333335">
      <w:pPr>
        <w:pStyle w:val="ListParagraph"/>
        <w:numPr>
          <w:ilvl w:val="1"/>
          <w:numId w:val="44"/>
        </w:numPr>
      </w:pPr>
      <w:r>
        <w:t>Sindh: members of provincial assembly got the right to join either</w:t>
      </w:r>
    </w:p>
    <w:p w14:paraId="5961C5B2" w14:textId="77777777" w:rsidR="00935A58" w:rsidRDefault="00803771" w:rsidP="00333335">
      <w:pPr>
        <w:pStyle w:val="ListParagraph"/>
        <w:numPr>
          <w:ilvl w:val="1"/>
          <w:numId w:val="44"/>
        </w:numPr>
      </w:pPr>
      <w:r>
        <w:t xml:space="preserve">Baloch: not </w:t>
      </w:r>
      <w:r w:rsidR="00586884">
        <w:t>given status of full-fledged</w:t>
      </w:r>
      <w:r>
        <w:t xml:space="preserve"> province</w:t>
      </w:r>
      <w:r w:rsidR="00586884">
        <w:t xml:space="preserve">; decided that shahi jirga and municipal committee quetta would decide </w:t>
      </w:r>
      <w:r w:rsidR="00935A58">
        <w:t>future</w:t>
      </w:r>
    </w:p>
    <w:p w14:paraId="461A3833" w14:textId="77777777" w:rsidR="00935A58" w:rsidRDefault="00935A58" w:rsidP="00333335">
      <w:pPr>
        <w:pStyle w:val="ListParagraph"/>
        <w:numPr>
          <w:ilvl w:val="1"/>
          <w:numId w:val="44"/>
        </w:numPr>
      </w:pPr>
      <w:r>
        <w:t>NWFP: referendum</w:t>
      </w:r>
    </w:p>
    <w:p w14:paraId="79065223" w14:textId="4072D55F" w:rsidR="00803771" w:rsidRDefault="00935A58" w:rsidP="00333335">
      <w:pPr>
        <w:pStyle w:val="ListParagraph"/>
        <w:numPr>
          <w:ilvl w:val="1"/>
          <w:numId w:val="44"/>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r w:rsidR="006079EF">
        <w:t xml:space="preserve">proximity; </w:t>
      </w:r>
    </w:p>
    <w:p w14:paraId="10708404" w14:textId="1C0FB2E1" w:rsidR="006079EF" w:rsidRDefault="006079EF" w:rsidP="00333335">
      <w:pPr>
        <w:pStyle w:val="ListParagraph"/>
        <w:numPr>
          <w:ilvl w:val="0"/>
          <w:numId w:val="44"/>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333335">
      <w:pPr>
        <w:pStyle w:val="ListParagraph"/>
        <w:numPr>
          <w:ilvl w:val="1"/>
          <w:numId w:val="44"/>
        </w:numPr>
      </w:pPr>
      <w:r>
        <w:t xml:space="preserve">Kashmir: </w:t>
      </w:r>
      <w:r w:rsidR="00860941">
        <w:t xml:space="preserve">Disputes erupted in the states of Hyderabad Daccan, Junagarh, Manavadar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non-Muslim and a large majority of Kashmiris was Muslim. Pakistan supported the right of self-determination of the </w:t>
      </w:r>
      <w:r w:rsidR="00860941">
        <w:lastRenderedPageBreak/>
        <w:t>Kashmiris Geographically the state seems to be a natural part of Pakistan All the elements favoured the Pakistani stand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333335">
      <w:pPr>
        <w:pStyle w:val="ListParagraph"/>
        <w:numPr>
          <w:ilvl w:val="0"/>
          <w:numId w:val="45"/>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333335">
      <w:pPr>
        <w:pStyle w:val="ListParagraph"/>
        <w:numPr>
          <w:ilvl w:val="0"/>
          <w:numId w:val="45"/>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333335">
      <w:pPr>
        <w:pStyle w:val="ListParagraph"/>
        <w:numPr>
          <w:ilvl w:val="0"/>
          <w:numId w:val="45"/>
        </w:numPr>
      </w:pPr>
      <w:r>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333335">
      <w:pPr>
        <w:pStyle w:val="ListParagraph"/>
        <w:numPr>
          <w:ilvl w:val="0"/>
          <w:numId w:val="45"/>
        </w:numPr>
      </w:pPr>
      <w:r>
        <w:t xml:space="preserve">Punjab: </w:t>
      </w:r>
      <w:r w:rsidR="00DF543E">
        <w:t>chopped off a number of contiguous Muslim majority areas from Pakistan.</w:t>
      </w:r>
      <w:r w:rsidR="00441600" w:rsidRPr="00441600">
        <w:t xml:space="preserve"> </w:t>
      </w:r>
      <w:r w:rsidR="00441600">
        <w:t>In case of India not a single non-Muslim area was taken away from her. In Gurdaspur district two contiguous Muslim majority tehsils of Gurdaspur and Batala were given to India alongwith Pathankot tehsil to provide a link between India and the State of Jammu and Kashmir.</w:t>
      </w:r>
      <w:r w:rsidR="00792EE0" w:rsidRPr="00792EE0">
        <w:t xml:space="preserve"> </w:t>
      </w:r>
      <w:r w:rsidR="00792EE0">
        <w:t>The Muslim majority tehsil Ajnala, in the Amritsar district was also handed over to India. In Jullundur district the Muslim majority areas of Zira and Ferozpur in the Ferozepur district, were also given to India. All of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 xml:space="preserve">“We must at present do our best to form a class who may be interpreters between us and the millions whom we govern; a class of </w:t>
      </w:r>
      <w:r w:rsidR="00D559CC">
        <w:lastRenderedPageBreak/>
        <w:t>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the ulemas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Let us suppose first of all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published in January 1933 and signed by Rehmat Ali and three other students in Cambridge. According to Rehmat Ali, Pakistan was an acronym composed of Punjab, Afghania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after the shock defeat in the 1937 elections, he exchanged his Saville Row suit for the dress of Muslim elite in the United Provinces – a sherwani and a Karkul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in response to Gandhiji’s statement that Hindus and Muslims were brothers and equals, Jinnah, echoing Syed Ahmad, stated in his 1940 presidential address: ‘ …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lastRenderedPageBreak/>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Qadian, which is the spiritual headquarters of the Ahmadiyas, isin Gurdaspur district. </w:t>
      </w:r>
      <w:r w:rsidR="00DD4740">
        <w:t xml:space="preserve">Since Pakistan does not consider Ahmadiyas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homeogeneous province, ethnically and linguistically. In the west, however, there was considerable ethnic and linguistic diversity. Moreover, each province did </w:t>
      </w:r>
      <w:r>
        <w:lastRenderedPageBreak/>
        <w:t>not contain a single ethnolinguistic group. Thus, Balochistan had the Baloch, but also a significant number of Pakhtuns in the north; NWFP had Pakhtuns but also significant numbers of Hindko-speakers; Punjab, dominated by the Punjabis, had a significant Seraiki population; Sindh had Sindhis but, post-Partition, saw a massive influx of Mohajirs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There was no common history, culture, language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Prof. Waheed-uz-Zaman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lastRenderedPageBreak/>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Jinnah’s early demise ensured that confusion continued on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Minar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By trying to deny its subcontinental roots, Pakistan has tried to locate them in the deserts of Arabia and the arrival of Muhammad bin Qasim in Sindh in ad 712</w:t>
      </w:r>
      <w:r w:rsidR="000C0F2E">
        <w:t>. The gradual Arabization is indicated by the replacements of subcontinental words by their Arab counterparts, like Ramzan by Ramadan, Khuda hafiz by Allah hafiz, namaz by Salat and even Pakistan by Al-Bakistan.</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It is no longer even Sunni Islam but the various sects under Sunni Islam – Barelvi,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lastRenderedPageBreak/>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Pakhtun</w:t>
      </w:r>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‘Sarhadi Gandhi’ (Frontier Gandhi). He was a Pakhtun nationalist, strongly anti-colonialist and a Congressman opposed to the creation of Pakistan.</w:t>
      </w:r>
    </w:p>
    <w:p w14:paraId="4B4EABAB" w14:textId="2D7DD2FB" w:rsidR="004E12C7" w:rsidRDefault="00E6531C" w:rsidP="001D568B">
      <w:pPr>
        <w:pStyle w:val="ListParagraph"/>
        <w:numPr>
          <w:ilvl w:val="0"/>
          <w:numId w:val="9"/>
        </w:numPr>
      </w:pPr>
      <w:r>
        <w:t>Even in the crucial 1946 elections when the British rallied the maulanas and the pirs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Ghaffar Khan and his brother Dr Khan Sahib first opposed the referendum and when it became inevitable, asked for the third option of Pakhtunistan. When this was refused, they boycotted the referendum.</w:t>
      </w:r>
    </w:p>
    <w:p w14:paraId="4465F1B8" w14:textId="49A2E33E" w:rsidR="00134FC8" w:rsidRDefault="00134FC8" w:rsidP="001D568B">
      <w:pPr>
        <w:pStyle w:val="ListParagraph"/>
        <w:numPr>
          <w:ilvl w:val="0"/>
          <w:numId w:val="9"/>
        </w:numPr>
      </w:pPr>
      <w:r>
        <w:t>Jinnah dismissed Dr Khan Sahib’s ministry within a week of Pakistan’s creation and banned the Khudai Khidmatgars. Even though the Khan brothers swore allegiance to Pakistan, Jinnah, as Farzana Sheikh notes, could not accept a separate Pakhtun identity that would have vitiated his whole argument that there were only two nations – Hindus and Muslims and only two legitimate successors to the British in India – Congress and Muslim League. 8 The call for Pakhtunistan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Punjab, especially south Punjab, has been the site of sectarian violence since the 1980s between the Deobandi Anjuman Sipha-i-Sahaba (ASS) and the Shia Sipha-i-Mohammadi Pakistan (SMP). The Shia–Sunni conflict in Punjab is actually a Deobandi–Shia tussle.</w:t>
      </w:r>
    </w:p>
    <w:p w14:paraId="3893B816" w14:textId="326DF3A6" w:rsidR="005B2BF4" w:rsidRDefault="005B2BF4" w:rsidP="001D568B">
      <w:pPr>
        <w:pStyle w:val="ListParagraph"/>
        <w:numPr>
          <w:ilvl w:val="0"/>
          <w:numId w:val="9"/>
        </w:numPr>
      </w:pPr>
      <w:r>
        <w:lastRenderedPageBreak/>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Population and the population mix are central to the problems in Sindh and, more particularly, its capital, Karachi. In 1947, while the majority of the refugees from India settled in Punjab, about one million (18 per cent of total refugees) settled in Sindh. They were predominantly Urduspeaking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Mohajirs.</w:t>
      </w:r>
    </w:p>
    <w:p w14:paraId="2A097E97" w14:textId="292E2B72" w:rsidR="005B3D34" w:rsidRPr="0033017C" w:rsidRDefault="005B3D34" w:rsidP="001D568B">
      <w:pPr>
        <w:pStyle w:val="ListParagraph"/>
        <w:numPr>
          <w:ilvl w:val="0"/>
          <w:numId w:val="10"/>
        </w:numPr>
        <w:rPr>
          <w:b/>
          <w:bCs/>
        </w:rPr>
      </w:pPr>
      <w:r>
        <w:t>For the first two decades, the Mohajirs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While the Mohajirs felt squeezed by the Sindhis from one side, they were increasingly under pressure on account of migration of Punjabis and Pashtuns into Karachi, on the other. The Punjabis were also replacing them in the bureaucracy once the capital shifted to Islamabad. As a result, a sense of Mohajir alienation and insecurity began to develop.</w:t>
      </w:r>
    </w:p>
    <w:p w14:paraId="20A0087F" w14:textId="24038F57" w:rsidR="0033017C" w:rsidRPr="00DB59A0" w:rsidRDefault="0033017C" w:rsidP="001D568B">
      <w:pPr>
        <w:pStyle w:val="ListParagraph"/>
        <w:numPr>
          <w:ilvl w:val="0"/>
          <w:numId w:val="10"/>
        </w:numPr>
        <w:rPr>
          <w:b/>
          <w:bCs/>
        </w:rPr>
      </w:pPr>
      <w:r>
        <w:t>This insecurity was to crystallize into the formation of a political party – the Mohajir Qaumi Movement (MQM) in August 1986 led by Altaf Hussain. It was a huge sense of empowerment for the entire community. Perhaps the most controversial position of the MQM has been its insistence on calling the Mohajirs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lastRenderedPageBreak/>
        <w:t>Jinnah’s dismissal of the NWFP and Sindh governments as well as the banning of the Khudai Khidmatgars,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Punjabi–Mohajir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How Balochistan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Sarhadi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Sindh’s role in pak mvmt? Muhajir nationality? Ethnicity issues in the province.</w:t>
      </w:r>
    </w:p>
    <w:p w14:paraId="2EFBCD14" w14:textId="7FD27F62" w:rsidR="00A902A4" w:rsidRDefault="00AB1C7E" w:rsidP="001D568B">
      <w:pPr>
        <w:pStyle w:val="ListParagraph"/>
        <w:numPr>
          <w:ilvl w:val="0"/>
          <w:numId w:val="11"/>
        </w:numPr>
      </w:pPr>
      <w:r>
        <w:lastRenderedPageBreak/>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Th emergence of a judicially active court led by Chief Justice Ift ikhar Muhammad Chaudhry and then the exhilarating 2007–2009 Lawyers’ Movement seemed to mark a watershed in the Supreme Court’s role, from ju nior partner to the military and bureaucracy in times of crisis, to an institution autonomously exercising power. Indeed, it can be argued that “had it not been for the revival of the rule of law and for a mechanism to enforce constitutional limits on power abuse by elected offi cials [in 2008–2013], democracy would not have survived in Pakistan.</w:t>
      </w:r>
    </w:p>
    <w:p w14:paraId="6C51D292" w14:textId="3A189546" w:rsidR="000962EB" w:rsidRDefault="000962EB" w:rsidP="001D568B">
      <w:pPr>
        <w:pStyle w:val="ListParagraph"/>
        <w:numPr>
          <w:ilvl w:val="0"/>
          <w:numId w:val="18"/>
        </w:numPr>
      </w:pPr>
      <w:r>
        <w:t>Pakistan has what some label a “partial” democracy, or a “hybrid” regime, that oscillates between an autocracy, when the military is openly in power, and a fl awed democracy, when relatively free and fair elections occur, forcible suppression of dissent declines, but the military retains control over signifi cant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the Lawyers’ Movement, which Sattar calls the “rule- oflaw”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dence and power. But to establish that position will probably require the ac cep tance of the higher judiciary as a more purely po liti cal force.</w:t>
      </w:r>
    </w:p>
    <w:p w14:paraId="4943372F" w14:textId="6C4BA482" w:rsidR="000531F1" w:rsidRDefault="000531F1" w:rsidP="001D568B">
      <w:pPr>
        <w:pStyle w:val="ListParagraph"/>
        <w:numPr>
          <w:ilvl w:val="0"/>
          <w:numId w:val="18"/>
        </w:numPr>
      </w:pPr>
      <w:r>
        <w:t>Th e judiciary has not had much success in preserving demo cratic government. As Mahmud summarizes his very detailed argument, “the successive constitutional crises that confronted the Pakistani courts were not of their own making. But the doctrinally inconsistent, judicially inappropriate, and po liti cally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analyzed by scholars and lawyers</w:t>
      </w:r>
    </w:p>
    <w:p w14:paraId="2CF30ED5" w14:textId="2BD03B7A" w:rsidR="00047471" w:rsidRDefault="00047471" w:rsidP="001D568B">
      <w:pPr>
        <w:pStyle w:val="ListParagraph"/>
        <w:numPr>
          <w:ilvl w:val="0"/>
          <w:numId w:val="18"/>
        </w:numPr>
      </w:pPr>
      <w:r>
        <w:t xml:space="preserve">Th e judiciary’s willingness to bend to po liti cal change continued. Aft er the 1999 coup, Justice Chaudhry, whose removal eight years later became the focus of the Lawyers’ Movement, was one of the 85  percent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rst wave of the </w:t>
      </w:r>
      <w:r>
        <w:lastRenderedPageBreak/>
        <w:t>Lawyers’ Movement, the Chief Justice was restored to his offi ce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ectively under house arrest and the lawyers’ leaders jailed.10 It was not until more than a year aft er the February 2008 election that the winning parties’ commitment to restore the Chief Justice to his office was fulfilled.</w:t>
      </w:r>
    </w:p>
    <w:p w14:paraId="6814BDD6" w14:textId="2DC5C023" w:rsidR="00224C9E" w:rsidRDefault="00224C9E" w:rsidP="005439C7">
      <w:pPr>
        <w:pStyle w:val="Heading3"/>
      </w:pPr>
      <w:r>
        <w:t>Politic</w:t>
      </w:r>
      <w:r w:rsidR="003253A1">
        <w:t>al actor</w:t>
      </w:r>
      <w:r w:rsidR="00D219B2">
        <w:t>/Judicialization of politics</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22E1E3B5" w14:textId="32688E98" w:rsidR="00AF5909" w:rsidRDefault="00AA50B1" w:rsidP="001D568B">
      <w:pPr>
        <w:pStyle w:val="ListParagraph"/>
        <w:numPr>
          <w:ilvl w:val="0"/>
          <w:numId w:val="18"/>
        </w:numPr>
      </w:pPr>
      <w:r w:rsidRPr="00AA50B1">
        <w:t>To make sense of the court’s contemporary dynamics, one has no option but to go back to the politics established under former chief justice Iftikhar Cha­udhry’s tenure. At the helm of the Supreme Court for nearly six years over two terms, Chaudhry established the institution as a political player by using suo motu powers to take up issues of public importance. He found considerable support among other junior judges in the high courts and the Supre­­me Court, who shared a similar vision for the ‘judicialisation of politics’, and sought to intervene in arenas that the court had traditionally avoided. At its peak, lest we forget, the court was independently taking up cases ranging from national security, to anti-corruption and privatisation of public-sector enterprises and even deliberating on whether the government was allowed to set the price of street food.</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None of these branches of the state are fully unifi ed, as they seek to exer cise power vis- à- vis the others. Th ey all exist at local, provincial, and cen tral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In eff ect, there are now fi 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It remains, however, very much a po liti cal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lastRenderedPageBreak/>
        <w:t>“Judicial autocracy” and “judicial tyranny” are well understood concepts in international jurisprudence. As indeed are the “doctrine of po liti cal question,” and also the concepts of “judicial minimalism,” and “judicial restraint.” Th ey all stem from the idea that an unaccountable judiciary can crowd out demo cratic space, stultify demo cratic evolution, have its fi ngers burnt and get dubbed as po liti cally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“fl ag” of crucial decisions would be pulled closer to them than if they are disunited; there should not be perceptions of a “disloyal” opposition or an “illegitimate” majority party.</w:t>
      </w:r>
    </w:p>
    <w:p w14:paraId="64FA5201" w14:textId="72E08F2E" w:rsidR="008A1E92" w:rsidRDefault="008A1E92" w:rsidP="001D568B">
      <w:pPr>
        <w:pStyle w:val="ListParagraph"/>
        <w:numPr>
          <w:ilvl w:val="0"/>
          <w:numId w:val="18"/>
        </w:numPr>
      </w:pPr>
      <w:r w:rsidRPr="008A1E92">
        <w:t xml:space="preserve">Since 2008, the higher judiciary has retained </w:t>
      </w:r>
      <w:r w:rsidRPr="008A1E92">
        <w:rPr>
          <w:b/>
          <w:bCs/>
        </w:rPr>
        <w:t>high public approval ratings</w:t>
      </w:r>
      <w:r w:rsidRPr="008A1E92">
        <w:t>, often matching the country’s military in its popular appeal. A Pew survey from 2013 showed the Supreme Court score an 80 per cent approval rating from respondents across the country. Similar levels of ratings have been maintained in subsequent years as well.</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Judicial activism is perhaps one way in which the judiciary has carved out a more in de pen dent role than was anticipated when the Constitution was written. But there is a fi rm constitutional mandate for judicial in de pendence, requiring the insulation of the judiciary from fi nancial or administrative dependence on the government.41 With the Al- Jehad Trust case of 1996 and the passage of the Eigh teenth and Nineteenth Amendments, the Supreme Court has cemented its ability to strongly infl uence or even determine the appointment of the higher judiciary.42 Th e court can also use its</w:t>
      </w:r>
      <w:r w:rsidRPr="0089371A">
        <w:t xml:space="preserve"> </w:t>
      </w:r>
      <w:r>
        <w:t>power to punish for contempt of court to force the government to obey its directives.43 Judicial in de pen dence does not translate automatically into the power to act autonomously</w:t>
      </w:r>
    </w:p>
    <w:p w14:paraId="28AC455A" w14:textId="03491462" w:rsidR="000B4DBF" w:rsidRDefault="000B4DBF" w:rsidP="001D568B">
      <w:pPr>
        <w:pStyle w:val="ListParagraph"/>
        <w:numPr>
          <w:ilvl w:val="0"/>
          <w:numId w:val="19"/>
        </w:numPr>
      </w:pPr>
      <w:r>
        <w:t>As Helmke and Rosenbluth note, “If there is any concept of modern governance that enjoys more widespread admiration even than democracy, it is judicial inde pen dence.”8</w:t>
      </w:r>
    </w:p>
    <w:p w14:paraId="259FB6BD" w14:textId="13A74EA0" w:rsidR="00A51F90" w:rsidRPr="006207FD" w:rsidRDefault="00A51F90" w:rsidP="001D568B">
      <w:pPr>
        <w:pStyle w:val="ListParagraph"/>
        <w:numPr>
          <w:ilvl w:val="0"/>
          <w:numId w:val="19"/>
        </w:numPr>
      </w:pPr>
      <w:r>
        <w:t>In Pakistan, the formal power of the judiciary is limited by Parliament’s right to amend the Constitution, but the Supreme Court has successfully challenged Parliament on the issue of judicial appointment (and dismissal), in its threat to declare the Eigh teenth Amendment unconstitutional unless it was amended to provide for the Supreme Court itself having the fi nal say in these matters. Parliament duly passed the Nineteenth Amendment, following the court’s guidelines, and although the court has not issued its fi nal ruling on the matter, it seems that it was satisfi ed.</w:t>
      </w:r>
    </w:p>
    <w:p w14:paraId="1992E8B8" w14:textId="34E999D2" w:rsidR="008B1F59" w:rsidRPr="008B1F59" w:rsidRDefault="008B1F59" w:rsidP="008B1F59">
      <w:pPr>
        <w:pStyle w:val="Heading2"/>
      </w:pPr>
      <w:r>
        <w:t>Internal Security Issues</w:t>
      </w:r>
    </w:p>
    <w:p w14:paraId="35078CB7" w14:textId="6CDAC85E" w:rsidR="008310FD" w:rsidRPr="00794F80" w:rsidRDefault="00E27534" w:rsidP="001D568B">
      <w:pPr>
        <w:pStyle w:val="ListParagraph"/>
        <w:numPr>
          <w:ilvl w:val="0"/>
          <w:numId w:val="20"/>
        </w:numPr>
        <w:rPr>
          <w:u w:val="single"/>
        </w:rPr>
      </w:pPr>
      <w:r>
        <w:t xml:space="preserve">Pakistan’s </w:t>
      </w:r>
      <w:r w:rsidRPr="00794F80">
        <w:rPr>
          <w:u w:val="single"/>
        </w:rPr>
        <w:t>civilian law enforcement structure has failed to develop</w:t>
      </w:r>
      <w:r>
        <w:t xml:space="preserve"> any systematic and advanced </w:t>
      </w:r>
      <w:r w:rsidRPr="00794F80">
        <w:rPr>
          <w:u w:val="single"/>
        </w:rPr>
        <w:t>counterterrorism strategy owing to the lack of modern investigative tools, requisite skills, and incentives.</w:t>
      </w:r>
      <w:r w:rsidR="00196EEA" w:rsidRPr="00794F80">
        <w:rPr>
          <w:u w:val="single"/>
        </w:rPr>
        <w:t xml:space="preserve"> </w:t>
      </w:r>
    </w:p>
    <w:p w14:paraId="2045BF2D" w14:textId="7D97F786" w:rsidR="00196EEA" w:rsidRPr="00794F80" w:rsidRDefault="00196EEA" w:rsidP="001D568B">
      <w:pPr>
        <w:pStyle w:val="ListParagraph"/>
        <w:numPr>
          <w:ilvl w:val="0"/>
          <w:numId w:val="20"/>
        </w:numPr>
        <w:rPr>
          <w:u w:val="single"/>
        </w:rPr>
      </w:pPr>
      <w:r w:rsidRPr="00794F80">
        <w:rPr>
          <w:u w:val="single"/>
        </w:rPr>
        <w:lastRenderedPageBreak/>
        <w:t>decadent law, insufficient numbers and scant resources, institutional disconnect, political challenges, corruption, and lack of modernization</w:t>
      </w:r>
    </w:p>
    <w:p w14:paraId="2DE7EFB0" w14:textId="5495A000" w:rsidR="00BC0845" w:rsidRPr="009E74E1" w:rsidRDefault="00BC0845" w:rsidP="001D568B">
      <w:pPr>
        <w:pStyle w:val="ListParagraph"/>
        <w:numPr>
          <w:ilvl w:val="0"/>
          <w:numId w:val="20"/>
        </w:numPr>
        <w:rPr>
          <w:u w:val="single"/>
        </w:rPr>
      </w:pPr>
      <w:r w:rsidRPr="006C4514">
        <w:rPr>
          <w:u w:val="single"/>
        </w:rPr>
        <w:t>police force with limited resources, poor training, and inadequate equipment. Law- and- order duties and VIP protection responsibilities consume a significant chunk of police resources.</w:t>
      </w:r>
      <w:r>
        <w:t xml:space="preserve">3 Th e </w:t>
      </w:r>
      <w:r w:rsidRPr="006C4514">
        <w:rPr>
          <w:u w:val="single"/>
        </w:rPr>
        <w:t>lack of forensic support</w:t>
      </w:r>
      <w:r>
        <w:t xml:space="preserve"> further diminishes police effectiveness and capacity to deliver. </w:t>
      </w:r>
      <w:r w:rsidRPr="006C4514">
        <w:rPr>
          <w:u w:val="single"/>
        </w:rPr>
        <w:t>Corruption, nepotism, and po liti cal manipulation are rampant</w:t>
      </w:r>
      <w:r>
        <w:t xml:space="preserve">; they </w:t>
      </w:r>
      <w:r w:rsidRPr="006C4514">
        <w:rPr>
          <w:u w:val="single"/>
        </w:rPr>
        <w:t>damage police integrity</w:t>
      </w:r>
      <w:r>
        <w:t xml:space="preserve">, </w:t>
      </w:r>
      <w:r w:rsidRPr="006C4514">
        <w:rPr>
          <w:u w:val="single"/>
        </w:rPr>
        <w:t>credibility, and public image</w:t>
      </w:r>
      <w:r>
        <w:t xml:space="preserve">. An </w:t>
      </w:r>
      <w:r w:rsidRPr="006C4514">
        <w:rPr>
          <w:u w:val="single"/>
        </w:rPr>
        <w:t>additional impediment to criminal law enforcement is the ineptitude of Pakistan’s judicial sector</w:t>
      </w:r>
      <w:r>
        <w:t xml:space="preserve">. Police capacity is critical for tackling terrorism and controlling insurgency- infested areas. </w:t>
      </w:r>
      <w:r w:rsidRPr="00724B0F">
        <w:rPr>
          <w:u w:val="single"/>
        </w:rPr>
        <w:t>A growing body of empirical research has established that law enforcement, not military force, is the most eff ective tool for this task</w:t>
      </w:r>
      <w:r>
        <w:t xml:space="preserve">.4 </w:t>
      </w:r>
      <w:r w:rsidRPr="009E74E1">
        <w:rPr>
          <w:b/>
          <w:bCs/>
        </w:rPr>
        <w:t>A RAND Corporation study</w:t>
      </w:r>
      <w:r>
        <w:t xml:space="preserve"> titled </w:t>
      </w:r>
      <w:r w:rsidRPr="009E74E1">
        <w:rPr>
          <w:b/>
          <w:bCs/>
        </w:rPr>
        <w:t>How Terrorist Groups End</w:t>
      </w:r>
      <w:r>
        <w:t xml:space="preserve"> also </w:t>
      </w:r>
      <w:r w:rsidRPr="009E74E1">
        <w:rPr>
          <w:u w:val="single"/>
        </w:rPr>
        <w:t>provides evidence that eff ective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w:t>
      </w:r>
      <w:r w:rsidRPr="00741F81">
        <w:rPr>
          <w:u w:val="single"/>
        </w:rPr>
        <w:t>activities considered vital for any counterterrorism eff ort fall within the scope of standard police activity</w:t>
      </w:r>
      <w:r>
        <w:t>, including the forensic analysis of terrorist attack sites, gleaning information from abandoned terrorist camps, searching suspected terrorist locations, penetrating terrorist organizations through the use of undercover agents, surveilling suspicious sites, monitoring suspects, and maintaining databases of suspects.</w:t>
      </w:r>
    </w:p>
    <w:p w14:paraId="798E8631" w14:textId="520C1212" w:rsidR="00BD7017" w:rsidRPr="00741F81" w:rsidRDefault="00BD7017" w:rsidP="001D568B">
      <w:pPr>
        <w:pStyle w:val="ListParagraph"/>
        <w:numPr>
          <w:ilvl w:val="0"/>
          <w:numId w:val="20"/>
        </w:numPr>
        <w:rPr>
          <w:u w:val="single"/>
        </w:rPr>
      </w:pPr>
      <w:r w:rsidRPr="00153415">
        <w:rPr>
          <w:u w:val="single"/>
        </w:rPr>
        <w:t>Military operations can substitute for police action in certain circumstances, but that creates a new set of issues, ranging from high civilian</w:t>
      </w:r>
      <w:r w:rsidR="00D7599A" w:rsidRPr="00153415">
        <w:rPr>
          <w:u w:val="single"/>
        </w:rPr>
        <w:t xml:space="preserve"> casualties to human rights violations</w:t>
      </w:r>
      <w:r w:rsidR="00D7599A">
        <w:t xml:space="preserve">. Most militaries, including that of Pakistan, are not trained or equipped to deal with internal law- and- order crises. Ideally, </w:t>
      </w:r>
      <w:r w:rsidR="00D7599A" w:rsidRPr="00741F81">
        <w:rPr>
          <w:u w:val="single"/>
        </w:rPr>
        <w:t>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 xml:space="preserve">Th e </w:t>
      </w:r>
      <w:r w:rsidRPr="00741F81">
        <w:rPr>
          <w:u w:val="single"/>
        </w:rPr>
        <w:t>police force is the central institution in the law enforcement structure of any state</w:t>
      </w:r>
      <w:r>
        <w:t>, but it is not the only one, and therefore it cannot be treated in a vacuum.</w:t>
      </w:r>
    </w:p>
    <w:p w14:paraId="6F12B8B7" w14:textId="65EAEB8E" w:rsidR="00591EF7" w:rsidRPr="00741F81" w:rsidRDefault="00591EF7" w:rsidP="001D568B">
      <w:pPr>
        <w:pStyle w:val="ListParagraph"/>
        <w:numPr>
          <w:ilvl w:val="0"/>
          <w:numId w:val="20"/>
        </w:numPr>
        <w:rPr>
          <w:u w:val="single"/>
        </w:rPr>
      </w:pPr>
      <w:r>
        <w:t xml:space="preserve">Th ere are </w:t>
      </w:r>
      <w:r w:rsidRPr="00741F81">
        <w:rPr>
          <w:u w:val="single"/>
        </w:rPr>
        <w:t>two sets of law enforcement organizations in Pakistan</w:t>
      </w:r>
      <w:r>
        <w:t xml:space="preserve">: those </w:t>
      </w:r>
      <w:r w:rsidRPr="00741F81">
        <w:rPr>
          <w:u w:val="single"/>
        </w:rPr>
        <w:t>that operate under the federal government and the provincial police organizations.</w:t>
      </w:r>
      <w:r>
        <w:t xml:space="preserve"> N</w:t>
      </w:r>
      <w:r w:rsidRPr="00741F81">
        <w:rPr>
          <w:color w:val="4472C4" w:themeColor="accent1"/>
        </w:rPr>
        <w:t>ineteen major organizations operate directly under the federal government and deal with a variety of law enforcement responsibilities</w:t>
      </w:r>
      <w:r>
        <w:t xml:space="preserve"> (including intelligence gathering, border and coast surveillance, and policing) and answer to different authorities.</w:t>
      </w:r>
      <w:r w:rsidR="00AB2F6A">
        <w:t xml:space="preserve"> </w:t>
      </w:r>
      <w:r w:rsidR="00AB2F6A" w:rsidRPr="00741F81">
        <w:rPr>
          <w:u w:val="single"/>
        </w:rPr>
        <w:t>Rarely do these organizations coordinate their plans and activities or strategize together. Th e chain of command of the organizations varies, which further complicates coordination and collective policy planning. As a result, decisions are oft en poorly implemented.</w:t>
      </w:r>
    </w:p>
    <w:p w14:paraId="005B8633" w14:textId="5B720137" w:rsidR="00BE4F21" w:rsidRPr="00C32C0A" w:rsidRDefault="00BE4F21" w:rsidP="001D568B">
      <w:pPr>
        <w:pStyle w:val="ListParagraph"/>
        <w:numPr>
          <w:ilvl w:val="0"/>
          <w:numId w:val="20"/>
        </w:numPr>
        <w:rPr>
          <w:u w:val="single"/>
        </w:rPr>
      </w:pPr>
      <w:r w:rsidRPr="00C32C0A">
        <w:rPr>
          <w:u w:val="single"/>
        </w:rPr>
        <w:t>despite frequent ethnic confrontations</w:t>
      </w:r>
      <w:r>
        <w:t xml:space="preserve">, sectarian battles, and sharp rises in criminal or insurgent activity, </w:t>
      </w:r>
      <w:r w:rsidRPr="00C32C0A">
        <w:rPr>
          <w:b/>
          <w:bCs/>
        </w:rPr>
        <w:t>policymakers have never put the law enforcement and police sector at the top of their priority list for investment and reform</w:t>
      </w:r>
      <w:r>
        <w:t xml:space="preserve">. As a result, </w:t>
      </w:r>
      <w:r w:rsidRPr="00C32C0A">
        <w:rPr>
          <w:u w:val="single"/>
        </w:rPr>
        <w:t>the overall police infrastructure is poorly or ga nized.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ermath of the 1857 uprising against the British, Pakistan inherited a police infrastructure founded on the Police Act of 1861. Th is framework provided for an authoritarian, </w:t>
      </w:r>
      <w:r>
        <w:lastRenderedPageBreak/>
        <w:t>unaccountable, and oppressive police force. A mere glance at its provisions shows that it is out of touch with the requirements of a modern and demo cratic state. Pakistan followed these laws until 2002, when a new reform- oriented police order was fi nally promulgated; however, frequent amending has damaged the new order’s original intent and spirit.</w:t>
      </w:r>
    </w:p>
    <w:p w14:paraId="510A62BB" w14:textId="6A7CEF29" w:rsidR="002F4EC6" w:rsidRDefault="002F4EC6" w:rsidP="001D568B">
      <w:pPr>
        <w:pStyle w:val="ListParagraph"/>
        <w:numPr>
          <w:ilvl w:val="0"/>
          <w:numId w:val="21"/>
        </w:numPr>
      </w:pPr>
      <w:r>
        <w:t>Prepared by leading police offi cials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effi ciency of the system.14 However, bureaucratic as well as po liti cal hurdles came in the way, and President Musharraf and his po liti cal allies introduced many amendments in the Police Act in 2004, taking away powers of the neutral and in de pen dent safety commissions (in the sphere of recommending promotions and transfers) and awarding these back to politicians, providing them im mense relief.</w:t>
      </w:r>
      <w:r w:rsidR="00DF54D2">
        <w:t xml:space="preserve"> they have no choice but to do the bidding of their po liti cal masters.”</w:t>
      </w:r>
    </w:p>
    <w:p w14:paraId="31408647" w14:textId="66901026" w:rsidR="004D08A2" w:rsidRDefault="004D08A2" w:rsidP="001D568B">
      <w:pPr>
        <w:pStyle w:val="ListParagraph"/>
        <w:numPr>
          <w:ilvl w:val="0"/>
          <w:numId w:val="21"/>
        </w:numPr>
      </w:pPr>
      <w:r>
        <w:t>Variations in the police laws of the four provinces are yet another issue negatively aff ecting interprovincial coordination in crime fi ghting and counterterrorism.</w:t>
      </w:r>
      <w:r w:rsidR="00A562BC" w:rsidRPr="00A562BC">
        <w:t xml:space="preserve"> </w:t>
      </w:r>
      <w:r w:rsidR="00A562BC">
        <w:t>Ahmer Bilal Soofi ,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offi cers in this regard.”</w:t>
      </w:r>
    </w:p>
    <w:p w14:paraId="3FC86D41" w14:textId="5788E37D" w:rsidR="006A233F" w:rsidRDefault="006A233F" w:rsidP="001D568B">
      <w:pPr>
        <w:pStyle w:val="ListParagraph"/>
        <w:numPr>
          <w:ilvl w:val="0"/>
          <w:numId w:val="21"/>
        </w:numPr>
      </w:pPr>
      <w:r>
        <w:t>Th e National Highways and Motorway Police, established in 1997, is one of the most effi cient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khasadars (semi- offi cial,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PSP offi cers who serve in se nior supervisory positions all across Pakistan are deemed employees of the federal government even when they serve in provincial police institutions. In case of a center– province tussle, the central government can recall any PSP offi cer or refuse to send any requisitioned offi cer to a province. Th e federal government’s discretionary authority has sometimes been misused for po litical ends, making the work environment for police offi cials very hard and strenuous.</w:t>
      </w:r>
      <w:r w:rsidR="00835EA1">
        <w:t xml:space="preserve"> {Kaleem Imam imbroglio} </w:t>
      </w:r>
    </w:p>
    <w:p w14:paraId="72FAFA1F" w14:textId="1B6451ED" w:rsidR="00A91FDF" w:rsidRDefault="00A91FDF" w:rsidP="001D568B">
      <w:pPr>
        <w:pStyle w:val="ListParagraph"/>
        <w:numPr>
          <w:ilvl w:val="0"/>
          <w:numId w:val="21"/>
        </w:numPr>
      </w:pPr>
      <w:r>
        <w:lastRenderedPageBreak/>
        <w:t>there is no standardized system of hiring, transferring, and promoting in the four provincial police departments, which creates employment disparities. Lack of coordination among provincial police ser vices oft en leads to poor information sharing and in eff ec tive monitoring of criminal and terrorist networks.</w:t>
      </w:r>
    </w:p>
    <w:p w14:paraId="72A7A7DE" w14:textId="497848E5" w:rsidR="006F6D91" w:rsidRDefault="006F6D91" w:rsidP="001D568B">
      <w:pPr>
        <w:pStyle w:val="ListParagraph"/>
        <w:numPr>
          <w:ilvl w:val="0"/>
          <w:numId w:val="21"/>
        </w:numPr>
      </w:pPr>
      <w:r>
        <w:t>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Sherpao, a renowned Pakistani politician who remained interior minister during the Musharraf years, publicly acknowledged that coordination between and among the ISI, IB, police, and the Special Branch of the police is far from satisfactory and that intelligence agencies oft en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Th e police in Pakistan have traditionally been used by the state to suppress dissent and tame opposition.39 Many se nior police offi cers became politicized in recent de cades in an attempt to remain in good standing with one po liti cal party or the other, and prized fi eld appointments may still be based on po liti cal connections. In rural areas (almost 60 percent of the country), local police offi cers can infl uence the fate of politicians in elections by allowing or curbing rigging. Moreover, feudal elements oft en use police for torturing or “teaching a lesson” to their opponents, who are mostly peasants. Hence, they need infl uence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Th e police in Pakistan have a terrible reputation, and ordinary people oft en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However, in the overall scenario and in comparative terms, police per for mance is not much diff erent from the functioning of customs offi cials, bureaucrats running the provincial and federal secretariats, and the intelligence ser vices. Police offi cers get the most blame because they are visible to everyone and are expected to do everything in Pakistan, from crisis management to resolving po liti cal and legal disputes, in addition to facing the wrath of people venting their frustrations over blunders committed by the country’s leadership, both po liti cal and mili-</w:t>
      </w:r>
      <w:r w:rsidRPr="000221C1">
        <w:t xml:space="preserve"> </w:t>
      </w:r>
      <w:r>
        <w:t>tary. Still, the police force cannot be defended for its routine excesses, violations of human rights, and ineffi ciency.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 xml:space="preserve">A lack of attention to developing modern investigation and interrogation techniques is another serious issue. Most police offi cers vie for command positions in investigative work because the primary work of any police force is not even considered a fi eld job,45 which is a mandatory requirement for promotion to a se nior supervisory role.46 Only very recently has the government considered a proposal to declare ser vice in the Investigation Wing a fi eld posting, to encourage prime offi cers to work in this area. Th is development will remove the anomaly, which has so far deterred many professionally competent offi cers from serving in the Investigation Wing; offi cers will now be able to count their ser vice with the Investigation Wing </w:t>
      </w:r>
      <w:r>
        <w:lastRenderedPageBreak/>
        <w:t>as a 2- year fi eld posting. Most police training schools are in a deplorable state due to a paucity of funds. Th e instructors are oft en offi cials who were removed from fi eld duties for po liti cal reasons, and it is hardly surprising that the per for mance of a demoralized and sidelined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Inadequate and defective criminal justice systems are another critical problem. Th e witness protection system in Pakistan is almost non ex is tent. Consequently, those who testify against powerful criminals and militants in courts receive no security. In dozens of cases, police offi cers investigating militants have been gunned down. Th e best- known case is that of Sipah- eSahaba terrorist Malik Ishaq, whose police charge sheet includes at least seventy murders but who has never had a conviction that has stuck;63 those who testifi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The police had to put the individuals under “house arrest” aft erward to buy time before challenging the verdicts in higher courts.65 Such inadequacies, unfortunately, have also led to extra judicial killings as a preferred option for police, as evident in the apparently staged “police encounter” killing Malik Ishaq on July 29, 2015.</w:t>
      </w:r>
    </w:p>
    <w:p w14:paraId="500A6A2C" w14:textId="40274DA1" w:rsidR="008C7260" w:rsidRDefault="008C7260" w:rsidP="008C7260">
      <w:pPr>
        <w:pStyle w:val="Heading3"/>
      </w:pPr>
      <w:r>
        <w:t>Recommendations for reform</w:t>
      </w:r>
    </w:p>
    <w:p w14:paraId="3ED9DD13" w14:textId="2A02885A" w:rsidR="008C7260" w:rsidRDefault="00A32EE1" w:rsidP="001D568B">
      <w:pPr>
        <w:pStyle w:val="ListParagraph"/>
        <w:numPr>
          <w:ilvl w:val="0"/>
          <w:numId w:val="25"/>
        </w:numPr>
      </w:pPr>
      <w:r>
        <w:t>a change of government in Pakistan oft en leads to abandonment of initiatives of the previous head of state. Reform eff orts in diff erent provinces are also uncoordinated.</w:t>
      </w:r>
    </w:p>
    <w:p w14:paraId="3E35BCD0" w14:textId="6F458863" w:rsidR="00491300" w:rsidRDefault="00491300" w:rsidP="001D568B">
      <w:pPr>
        <w:pStyle w:val="ListParagraph"/>
        <w:numPr>
          <w:ilvl w:val="0"/>
          <w:numId w:val="25"/>
        </w:numPr>
      </w:pPr>
      <w:r>
        <w:t>Remedies for police shortcomings depend on equally far- reaching reforms of the judicial and court systems. All this requires extreme po liti cal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generally include provision of better salaries and basic facilities, professional training, modern equipment, and readily available forensic support, in conjunction with strengthening of the prosecution sector. Community policing and refi nement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Focus on ju nior offi cers;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Protect victims, witnesses, in for mants, undercover agents, juries, investigators, prosecutors, defense counsel, and judges in counterterrorism cases. • Encourage cooperation and coordination among domestic government agencies that have responsibilities or information relevant to counterterrorism. • Provide a legal framework and practical mea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ough Pakistan must resist the temptation to create new specialized antiterrorism structures that marginalize the country’s already existing institutions, establishment of a central or ga ni za tion on the pattern of the Department of Homeland Security in the United States will go a long way toward improving coordination </w:t>
      </w:r>
      <w:r>
        <w:lastRenderedPageBreak/>
        <w:t>between various law enforcement agencies in the country. As explained earlier, the chain of command for various organizations is complicated and dispersed. A restructuring of the overall command setup that brings all the federal institutions under one umbrella can help system eff ectiveness considerably. Provincial police chiefs, operating under the executive control of chief ministers, can be increasingly involved in policy planning at the central level through this new or ga ni za tion. Staunch proponents of provincial autonomy will likely be the strongest opponents of such a reor ga ni za tion.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The credibility of Pakistan’s higher judiciary has increased in recent years with the judiciary’s defi ant response to former president Musharraf’s arbitrary removal of se nior judges and in the aft ermath of the pop u lar Lawyers’ Movement. Consequently, at the level of the Supreme Court and the provincial High Courts, the judiciary is increasingly in de pen dent, though it is also going through a learning curve. However, police per for mance faces its fi rst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nancial support will be needed from the government to carry this initiative to fruition. According to Pakistan’s highly respected former se nior police offi cer, Tariq Khosa, police accountability through an in de pen dent judiciary is one of the most eff ective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Pakistan’s law enforcement and police system is by no means too fl awed to fi x. Moreover, at least within the police ser vice, there is a discernible desire to improve per for mance. In comparative terms, better per for mance by the National Motorway Police (Highways Police) and a few eff ective counterterrorism operations in the late 1990s show that improvement and reform are indeed possible. Th e laudable per for mance of Pakistani police offi cers and ju nior offi cials while serving in various UN peacekeeping operations also shows promise.</w:t>
      </w:r>
    </w:p>
    <w:p w14:paraId="78BAEA1A" w14:textId="12B6585B" w:rsidR="00361C64" w:rsidRDefault="00361C64" w:rsidP="001D568B">
      <w:pPr>
        <w:pStyle w:val="ListParagraph"/>
        <w:numPr>
          <w:ilvl w:val="0"/>
          <w:numId w:val="27"/>
        </w:numPr>
      </w:pPr>
      <w:r>
        <w:t>Th e KP Province is lately witnessing some positive trends in police per for mance owing to decline in po liti cal interference in police aff airs.</w:t>
      </w:r>
    </w:p>
    <w:p w14:paraId="78686562" w14:textId="564E2E19" w:rsidR="00313417" w:rsidRPr="00FD0484" w:rsidRDefault="00313417" w:rsidP="001D568B">
      <w:pPr>
        <w:pStyle w:val="ListParagraph"/>
        <w:numPr>
          <w:ilvl w:val="0"/>
          <w:numId w:val="27"/>
        </w:numPr>
      </w:pPr>
      <w:r>
        <w:t>For reform to take root across the country along the lines suggested in the recommendations, however, Pakistan must fi rst overcome internal lacunae: po liti cal appointments must end; postings, recruitment, and promotions must be made on merit alone; and corrupt offi cers must be punished publicly. No fi nancial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 xml:space="preserve">Partition also shaped the army’s world view and development, especially in injecting an element of insecurity based on its geographical borders. On the west, Afghanistan refused to recognize the new state and claimed the Pakhtun territories that had been taken over by Britain in the nineteenth century (see Chapter 15 on Afghanistan). On the east, while India did not claim any </w:t>
      </w:r>
      <w:r>
        <w:lastRenderedPageBreak/>
        <w:t>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The Pakistan that came into being had most of its population centres close to the Indo-Pak borders and, except for Balochistan, in easy range of India. In the 1970s, after the loss of East Pakistan, this geographical disadvantage would lead to the articulation ofthe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The fact that the army dominates Pakistan is not disputed, though why it does so is a frequently asked question, and one that is hotly debated. What the domination has ensured is that it has 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Roedad Khan, ‘The Role of the Military-Bureaucratic Oligarchy’, Dawn</w:t>
      </w:r>
    </w:p>
    <w:p w14:paraId="4D38D4CA" w14:textId="27E6327F" w:rsidR="00C5187A" w:rsidRDefault="00C5187A" w:rsidP="001D568B">
      <w:pPr>
        <w:pStyle w:val="ListParagraph"/>
        <w:numPr>
          <w:ilvl w:val="0"/>
          <w:numId w:val="12"/>
        </w:numPr>
      </w:pPr>
      <w:r>
        <w:t>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Ayub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 xml:space="preserve">The manner in which the first martial law was implemented was to be an important precedent in public memory. It was imposed in Lahore on 6 March 1953 when the Punjab government was unable to deal with the anti-Ahmadiya riots. The local military commander Maj. Gen. Azam Khan, brought the situation under control in a few hours and Lahore returned to normal in a few days. Despite this, the army remained incontrol for over two months during which Azam Khan introduced the ‘Cleaner Lahore Campaign’, in which the city was given a big facelift – streets were widened, drains were cleaned, public buildings painted and parks spruced up. 28 As a </w:t>
      </w:r>
      <w:r>
        <w:lastRenderedPageBreak/>
        <w:t>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As the International Crisis Group (ICG) putsit,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t>Additionally, there are a number of politicians who are eagar to be coopted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Thus, thosewhose greatest strength it could have been have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the Bhuttos/Zardari dominate the PPP; the Sharifs have an iron grip on the PML-N; Wali Khan’s heirs rule the roost in the Awami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lastRenderedPageBreak/>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2D992242" w:rsidR="00855F7F" w:rsidRDefault="00855F7F" w:rsidP="00855F7F">
      <w:r>
        <w:t>Civ</w:t>
      </w:r>
      <w:r w:rsidRPr="00855F7F">
        <w:t xml:space="preserve">il-Military relations in a country are an </w:t>
      </w:r>
      <w:r w:rsidRPr="007F1736">
        <w:rPr>
          <w:u w:val="single"/>
        </w:rPr>
        <w:t xml:space="preserve">ideal barometer of the quality of democracy and institutional harmony. </w:t>
      </w:r>
      <w:r w:rsidRPr="00855F7F">
        <w:t xml:space="preserve">The </w:t>
      </w:r>
      <w:r w:rsidRPr="000F5BA1">
        <w:rPr>
          <w:b/>
          <w:bCs/>
        </w:rPr>
        <w:t>quality of democracy and governance is determined not only by the form of the government but the degree of the governance</w:t>
      </w:r>
      <w:r w:rsidRPr="00855F7F">
        <w:t xml:space="preserve">.1 An apt example is the </w:t>
      </w:r>
      <w:r w:rsidRPr="000F5BA1">
        <w:rPr>
          <w:color w:val="4472C4" w:themeColor="accent1"/>
        </w:rPr>
        <w:t>French Third and Fourth Republics that vested authority in National Assembly and national bureaucracy. When in 1950s, the effete nature of National Assembly and bureaucracy failed to ensure dissolution of the French Empire</w:t>
      </w:r>
      <w:r w:rsidRPr="00855F7F">
        <w:t xml:space="preserve">, </w:t>
      </w:r>
      <w:r w:rsidRPr="00550567">
        <w:rPr>
          <w:u w:val="single"/>
        </w:rPr>
        <w:t>the military stepped in to fill the governance vacuum leading to Charles de Gaulle era</w:t>
      </w:r>
      <w:r>
        <w:t>.</w:t>
      </w:r>
      <w:r w:rsidR="00550567">
        <w:t xml:space="preserve"> {example for intervention}</w:t>
      </w:r>
    </w:p>
    <w:p w14:paraId="712F787A" w14:textId="41F3586C" w:rsidR="00855F7F" w:rsidRDefault="00855F7F" w:rsidP="00855F7F">
      <w:r w:rsidRPr="00550567">
        <w:rPr>
          <w:b/>
          <w:bCs/>
        </w:rPr>
        <w:t>Anocracies</w:t>
      </w:r>
      <w:r w:rsidRPr="00855F7F">
        <w:t xml:space="preserve"> are </w:t>
      </w:r>
      <w:r w:rsidRPr="00550567">
        <w:rPr>
          <w:u w:val="single"/>
        </w:rPr>
        <w:t>democracies in transition where the democratic institutions have not developed strong roots</w:t>
      </w:r>
      <w:r w:rsidRPr="00855F7F">
        <w:t xml:space="preserve"> and are, therefore, </w:t>
      </w:r>
      <w:r w:rsidRPr="00550567">
        <w:rPr>
          <w:u w:val="single"/>
        </w:rPr>
        <w:t>prone to the interventions of non-democratic forces like the bureaucracy, violent nonstate actors, and the military</w:t>
      </w:r>
      <w:r w:rsidRPr="00855F7F">
        <w:t>.</w:t>
      </w:r>
      <w:r w:rsidR="00881F2F">
        <w:t xml:space="preserve"> “Pakistan”</w:t>
      </w:r>
      <w:r w:rsidRPr="00855F7F">
        <w:t xml:space="preserve"> </w:t>
      </w:r>
    </w:p>
    <w:p w14:paraId="449EDB10" w14:textId="32CE2801" w:rsidR="00855F7F" w:rsidRDefault="00855F7F" w:rsidP="00855F7F">
      <w:r w:rsidRPr="00855F7F">
        <w:t xml:space="preserve">The </w:t>
      </w:r>
      <w:r w:rsidRPr="00881F2F">
        <w:rPr>
          <w:b/>
          <w:bCs/>
        </w:rPr>
        <w:t xml:space="preserve">optimal </w:t>
      </w:r>
      <w:r w:rsidRPr="009156EF">
        <w:rPr>
          <w:b/>
          <w:bCs/>
        </w:rPr>
        <w:t>civilian control of the military</w:t>
      </w:r>
      <w:r w:rsidRPr="00855F7F">
        <w:t xml:space="preserve"> has been the holy grail of civil-military scholars and statesmen to ensure that a </w:t>
      </w:r>
      <w:r w:rsidRPr="009156EF">
        <w:rPr>
          <w:b/>
          <w:bCs/>
          <w:u w:val="single"/>
        </w:rPr>
        <w:t>military is strong enough to do what its civilians’ principals ask it to do, and weak enough to do the bidding of those civilian principals</w:t>
      </w:r>
      <w:r w:rsidRPr="00881F2F">
        <w:rPr>
          <w:u w:val="single"/>
        </w:rPr>
        <w:t>.</w:t>
      </w:r>
    </w:p>
    <w:p w14:paraId="00D2867A" w14:textId="77777777" w:rsidR="00F31DDD" w:rsidRDefault="00F31DDD" w:rsidP="00F31DDD">
      <w:pPr>
        <w:pStyle w:val="Heading3"/>
      </w:pPr>
      <w:r>
        <w:t>Role of West</w:t>
      </w:r>
    </w:p>
    <w:p w14:paraId="277DB483" w14:textId="77777777" w:rsidR="00F31DDD" w:rsidRPr="00E5474B" w:rsidRDefault="00F31DDD" w:rsidP="00F31DDD">
      <w:pPr>
        <w:rPr>
          <w:color w:val="4472C4" w:themeColor="accent1"/>
          <w:u w:val="single"/>
        </w:rPr>
      </w:pPr>
      <w:r>
        <w:t>The West has not helped civil–military relations in Pakistan either.</w:t>
      </w:r>
      <w:r w:rsidRPr="00303282">
        <w:t xml:space="preserve"> </w:t>
      </w:r>
      <w:r>
        <w:t xml:space="preserve">Not surprisingly, </w:t>
      </w:r>
      <w:r w:rsidRPr="00E5474B">
        <w:rPr>
          <w:b/>
          <w:bCs/>
        </w:rPr>
        <w:t>the army chief is</w:t>
      </w:r>
      <w:r>
        <w:t xml:space="preserve"> </w:t>
      </w:r>
      <w:r w:rsidRPr="00881F2F">
        <w:rPr>
          <w:b/>
          <w:bCs/>
        </w:rPr>
        <w:t>given far more importance by the US than cabinet ministers of the Pakistan government</w:t>
      </w:r>
      <w:r>
        <w:t xml:space="preserve">, </w:t>
      </w:r>
      <w:r w:rsidRPr="00881F2F">
        <w:rPr>
          <w:u w:val="single"/>
        </w:rPr>
        <w:t>undermining the civilian establishment</w:t>
      </w:r>
      <w:r>
        <w:t xml:space="preserve">. The classic example was </w:t>
      </w:r>
      <w:r w:rsidRPr="00E5474B">
        <w:rPr>
          <w:color w:val="4472C4" w:themeColor="accent1"/>
          <w:u w:val="single"/>
        </w:rPr>
        <w:t xml:space="preserve">the first Pak-US strategic dialogue in the US where the star was army chief Gen. Kayani rather than Shah Mehmood Qureshi, the foreign minister who was the leader of the delegation. </w:t>
      </w:r>
    </w:p>
    <w:p w14:paraId="1C82D64B" w14:textId="77777777" w:rsidR="00F31DDD" w:rsidRPr="002E5BC3" w:rsidRDefault="00F31DDD" w:rsidP="00F31DDD">
      <w:pPr>
        <w:rPr>
          <w:color w:val="4472C4" w:themeColor="accent1"/>
          <w:u w:val="single"/>
        </w:rPr>
      </w:pPr>
      <w:r>
        <w:t xml:space="preserve">It has been no different for Gen. Kayani’s successor, </w:t>
      </w:r>
      <w:r w:rsidRPr="009A7C81">
        <w:rPr>
          <w:b/>
          <w:bCs/>
        </w:rPr>
        <w:t>Gen. Raheel Sharif</w:t>
      </w:r>
      <w:r>
        <w:t xml:space="preserve">. </w:t>
      </w:r>
      <w:r w:rsidRPr="002E5BC3">
        <w:rPr>
          <w:color w:val="4472C4" w:themeColor="accent1"/>
          <w:u w:val="single"/>
        </w:rPr>
        <w:t>His visit to the US in November 2015 got far more attention and was billed as being more important than the October 2015 visit of Prime Minister Sharif during which the PM had met President Obama.</w:t>
      </w:r>
    </w:p>
    <w:p w14:paraId="6263ABE9" w14:textId="77777777" w:rsidR="00F31DDD" w:rsidRPr="00165E90" w:rsidRDefault="00F31DDD" w:rsidP="00F31DDD">
      <w:pPr>
        <w:rPr>
          <w:b/>
          <w:bCs/>
        </w:rPr>
      </w:pPr>
      <w:r>
        <w:t xml:space="preserve">The fact that </w:t>
      </w:r>
      <w:r w:rsidRPr="00165E90">
        <w:rPr>
          <w:u w:val="single"/>
        </w:rPr>
        <w:t>military rulers have had to co-opt civilians to legitimize their rule is indicative of the fact that the army realizes its limitations</w:t>
      </w:r>
      <w:r>
        <w:t xml:space="preserve">. </w:t>
      </w:r>
      <w:r w:rsidRPr="00165E90">
        <w:rPr>
          <w:b/>
          <w:bCs/>
        </w:rPr>
        <w:t xml:space="preserve">If the politicians did not have black sheep in their midst </w:t>
      </w:r>
      <w:r w:rsidRPr="00165E90">
        <w:t>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lastRenderedPageBreak/>
        <w:t>Evolution of Civil-Military Relations in Pak</w:t>
      </w:r>
    </w:p>
    <w:p w14:paraId="69B053EB" w14:textId="16DBA6E4" w:rsidR="00855F7F" w:rsidRPr="007A3C50" w:rsidRDefault="00855F7F" w:rsidP="00855F7F">
      <w:pPr>
        <w:rPr>
          <w:color w:val="4472C4" w:themeColor="accent1"/>
        </w:rPr>
      </w:pPr>
      <w:r w:rsidRPr="00855F7F">
        <w:t xml:space="preserve">Pakistan’s civil-military relations </w:t>
      </w:r>
      <w:r w:rsidRPr="00DE1D62">
        <w:rPr>
          <w:color w:val="4472C4" w:themeColor="accent1"/>
          <w:u w:val="single"/>
        </w:rPr>
        <w:t>grew under a political culture that retained the colonial overhang of governance structures and traditions</w:t>
      </w:r>
      <w:r w:rsidRPr="00855F7F">
        <w:t xml:space="preserve">. The </w:t>
      </w:r>
      <w:r w:rsidRPr="00FA0A81">
        <w:rPr>
          <w:b/>
          <w:bCs/>
        </w:rPr>
        <w:t>British colonial governance was based on revenue extraction</w:t>
      </w:r>
      <w:r w:rsidRPr="00855F7F">
        <w:t xml:space="preserve"> </w:t>
      </w:r>
      <w:r w:rsidRPr="00FA0A81">
        <w:rPr>
          <w:b/>
          <w:bCs/>
        </w:rPr>
        <w:t>structures</w:t>
      </w:r>
      <w:r w:rsidRPr="00855F7F">
        <w:t xml:space="preserve"> with a </w:t>
      </w:r>
      <w:r w:rsidRPr="00FA0A81">
        <w:rPr>
          <w:b/>
          <w:bCs/>
        </w:rPr>
        <w:t>heavy concomitant reliance on coercive instruments of state</w:t>
      </w:r>
      <w:r w:rsidRPr="00855F7F">
        <w:t xml:space="preserve">. The </w:t>
      </w:r>
      <w:r w:rsidRPr="00FA0A81">
        <w:rPr>
          <w:u w:val="single"/>
        </w:rPr>
        <w:t xml:space="preserve">reliance on army, bureaucracy and the feudal landlords was the </w:t>
      </w:r>
      <w:r w:rsidR="00FA0A81" w:rsidRPr="00FA0A81">
        <w:rPr>
          <w:u w:val="single"/>
        </w:rPr>
        <w:t>centrepiece</w:t>
      </w:r>
      <w:r w:rsidRPr="00FA0A81">
        <w:rPr>
          <w:u w:val="single"/>
        </w:rPr>
        <w:t xml:space="preserve"> of colonial governance, which was replicated in new Pakistani state’s governance structures</w:t>
      </w:r>
      <w:r w:rsidRPr="00855F7F">
        <w:t xml:space="preserve">. Just as the earlier invaders had </w:t>
      </w:r>
      <w:r w:rsidRPr="000D0E36">
        <w:rPr>
          <w:u w:val="single"/>
        </w:rPr>
        <w:t>created a network of garrison towns in India</w:t>
      </w:r>
      <w:r w:rsidRPr="00855F7F">
        <w:t xml:space="preserve">, the British had also created a similar network that gave rise to a garrison town like governance structure.25 The </w:t>
      </w:r>
      <w:r w:rsidRPr="00351395">
        <w:rPr>
          <w:b/>
          <w:bCs/>
          <w:u w:val="single"/>
        </w:rPr>
        <w:t>pre-eminence enjoyed by the Commander in Chief</w:t>
      </w:r>
      <w:r w:rsidRPr="000D0E36">
        <w:rPr>
          <w:u w:val="single"/>
        </w:rPr>
        <w:t xml:space="preserve"> (CinC) in the British colonial era was unparalleled, compared to democratic countries</w:t>
      </w:r>
      <w:r w:rsidRPr="00855F7F">
        <w:t xml:space="preserve">. The </w:t>
      </w:r>
      <w:r w:rsidRPr="000D0E36">
        <w:rPr>
          <w:u w:val="single"/>
        </w:rPr>
        <w:t>CinC enjoyed the title of His Excellency and ranked second only to Viceroy</w:t>
      </w:r>
      <w:r w:rsidRPr="00855F7F">
        <w:t xml:space="preserve">. He was also </w:t>
      </w:r>
      <w:r w:rsidRPr="000D0E36">
        <w:rPr>
          <w:u w:val="single"/>
        </w:rPr>
        <w:t>a member of the Viceroy’s Executive Committee and upper legislature as per the Government of India Act 1919</w:t>
      </w:r>
      <w:r w:rsidRPr="00855F7F">
        <w:t xml:space="preserve">. </w:t>
      </w:r>
      <w:r w:rsidRPr="000D0E36">
        <w:rPr>
          <w:b/>
          <w:bCs/>
        </w:rPr>
        <w:t>Most of the powers enjoyed by him were retained in the Government of India Act 1935</w:t>
      </w:r>
      <w:r w:rsidRPr="00855F7F">
        <w:t xml:space="preserve">. CinC was </w:t>
      </w:r>
      <w:r w:rsidRPr="000D0E36">
        <w:rPr>
          <w:u w:val="single"/>
        </w:rPr>
        <w:t>so strong that he had declared participation in WWII without the government’s clearance</w:t>
      </w:r>
      <w:r w:rsidRPr="00855F7F">
        <w:t xml:space="preserve">. The </w:t>
      </w:r>
      <w:r w:rsidRPr="007A3C50">
        <w:rPr>
          <w:color w:val="4472C4" w:themeColor="accent1"/>
        </w:rPr>
        <w:t>Indian government changed the colonial warrant of precedence to place its CinC at 25th position, but the same practice could not be followed in Pakistan.</w:t>
      </w:r>
    </w:p>
    <w:p w14:paraId="64A20D47" w14:textId="3B7EE248" w:rsidR="00855F7F" w:rsidRPr="002E0957" w:rsidRDefault="00855F7F" w:rsidP="00855F7F">
      <w:pPr>
        <w:rPr>
          <w:u w:val="single"/>
        </w:rPr>
      </w:pPr>
      <w:r w:rsidRPr="00855F7F">
        <w:t xml:space="preserve">Since Pakistan was </w:t>
      </w:r>
      <w:r w:rsidRPr="007A3C50">
        <w:rPr>
          <w:b/>
          <w:bCs/>
        </w:rPr>
        <w:t>confronted with an external aggression right from independence</w:t>
      </w:r>
      <w:r w:rsidRPr="00855F7F">
        <w:t xml:space="preserve">, its </w:t>
      </w:r>
      <w:r w:rsidRPr="007A3C50">
        <w:rPr>
          <w:u w:val="single"/>
        </w:rPr>
        <w:t>political leadership had to rely disproportionately on the military leadership for important national security decisions.</w:t>
      </w:r>
      <w:r w:rsidRPr="00855F7F">
        <w:t xml:space="preserve"> The Indian </w:t>
      </w:r>
      <w:r w:rsidRPr="007A3C50">
        <w:rPr>
          <w:b/>
          <w:bCs/>
        </w:rPr>
        <w:t>aggression in Kashmir</w:t>
      </w:r>
      <w:r w:rsidRPr="00855F7F">
        <w:t xml:space="preserve"> and then </w:t>
      </w:r>
      <w:r w:rsidRPr="007A3C50">
        <w:rPr>
          <w:b/>
          <w:bCs/>
        </w:rPr>
        <w:t>Quaid-e-Azam Muhammad Ali Jinnah’s interaction</w:t>
      </w:r>
      <w:r w:rsidRPr="00855F7F">
        <w:t xml:space="preserve"> </w:t>
      </w:r>
      <w:r w:rsidRPr="007A3C50">
        <w:rPr>
          <w:b/>
          <w:bCs/>
        </w:rPr>
        <w:t>with the British CinC</w:t>
      </w:r>
      <w:r w:rsidRPr="00855F7F">
        <w:t xml:space="preserve"> </w:t>
      </w:r>
      <w:r w:rsidRPr="007A3C50">
        <w:rPr>
          <w:u w:val="single"/>
        </w:rPr>
        <w:t>convinced him of the need for indigenisation of the officers’ corps</w:t>
      </w:r>
      <w:r w:rsidRPr="00855F7F">
        <w:t xml:space="preserve">. The </w:t>
      </w:r>
      <w:r w:rsidRPr="007D51A2">
        <w:rPr>
          <w:b/>
          <w:bCs/>
        </w:rPr>
        <w:t>failed opportunities in the Kashmir War in 1947-48</w:t>
      </w:r>
      <w:r w:rsidRPr="00855F7F">
        <w:t xml:space="preserve">, also </w:t>
      </w:r>
      <w:r w:rsidRPr="007D51A2">
        <w:rPr>
          <w:u w:val="single"/>
        </w:rPr>
        <w:t>created a disaffected group within Pakistan’s officers’ corps that viewed civilian decision-making during the war with undisguised contempt</w:t>
      </w:r>
      <w:r w:rsidRPr="00855F7F">
        <w:t xml:space="preserve">. A group of military officers in collaboration with some civilians </w:t>
      </w:r>
      <w:r w:rsidRPr="00FC5F72">
        <w:rPr>
          <w:u w:val="single"/>
        </w:rPr>
        <w:t>attempted a coup in 1951 due to grievances over the inept handling of the Kashmir War by the civilians</w:t>
      </w:r>
      <w:r w:rsidRPr="00855F7F">
        <w:t xml:space="preserve">. The leader of the coup was the Chief of the </w:t>
      </w:r>
      <w:r w:rsidRPr="00FC5F72">
        <w:rPr>
          <w:b/>
          <w:bCs/>
        </w:rPr>
        <w:t>General Staff Major General Akbar Khan</w:t>
      </w:r>
      <w:r w:rsidRPr="00855F7F">
        <w:t xml:space="preserve">, who was once admonished by Quaid-e-Azam for suggesting a policy change about promotions in the army.33 </w:t>
      </w:r>
      <w:r w:rsidRPr="002E0957">
        <w:rPr>
          <w:u w:val="single"/>
        </w:rPr>
        <w:t>After the early departure of the Quaid-e-Azam</w:t>
      </w:r>
      <w:r w:rsidRPr="00855F7F">
        <w:t xml:space="preserve"> and Liaquat Ali Khan, </w:t>
      </w:r>
      <w:r w:rsidRPr="002E0957">
        <w:rPr>
          <w:b/>
          <w:bCs/>
        </w:rPr>
        <w:t>the bureaucrats like Ghulam Muhammad and Iskander Mirza edged out politicians by forming an alliance with the military</w:t>
      </w:r>
      <w:r w:rsidRPr="00855F7F">
        <w:t xml:space="preserve">. </w:t>
      </w:r>
      <w:r w:rsidRPr="002E0957">
        <w:rPr>
          <w:color w:val="4472C4" w:themeColor="accent1"/>
        </w:rPr>
        <w:t>Failure of the civilian component of the state to frame a constitution</w:t>
      </w:r>
      <w:r w:rsidRPr="00855F7F">
        <w:t xml:space="preserve"> through the Constituent Assembly, </w:t>
      </w:r>
      <w:r w:rsidRPr="002E0957">
        <w:rPr>
          <w:u w:val="single"/>
        </w:rPr>
        <w:t>allowed the bureaucrats to consolidate their hold on power</w:t>
      </w:r>
      <w:r w:rsidRPr="00855F7F">
        <w:t xml:space="preserve">. The </w:t>
      </w:r>
      <w:r w:rsidRPr="002E0957">
        <w:rPr>
          <w:u w:val="single"/>
        </w:rPr>
        <w:t>military leadership initially remained apolitical</w:t>
      </w:r>
      <w:r w:rsidRPr="00855F7F">
        <w:t xml:space="preserve">, as per its British legacy of political conduct, </w:t>
      </w:r>
      <w:r w:rsidRPr="002E0957">
        <w:rPr>
          <w:u w:val="single"/>
        </w:rPr>
        <w:t>but was slowly sucked into national politics by a scheming bureaucracy.</w:t>
      </w:r>
    </w:p>
    <w:p w14:paraId="5027D540" w14:textId="23BC99A1" w:rsidR="00855F7F" w:rsidRDefault="00855F7F" w:rsidP="00855F7F">
      <w:r w:rsidRPr="00855F7F">
        <w:t xml:space="preserve">The </w:t>
      </w:r>
      <w:r w:rsidRPr="002E0957">
        <w:rPr>
          <w:b/>
          <w:bCs/>
        </w:rPr>
        <w:t>first serious jolt to constitutionalism</w:t>
      </w:r>
      <w:r w:rsidRPr="00855F7F">
        <w:t xml:space="preserve"> was the </w:t>
      </w:r>
      <w:r w:rsidRPr="002E0957">
        <w:rPr>
          <w:u w:val="single"/>
        </w:rPr>
        <w:t>dismissal of the constituent assembly in 1954 by the Governor General and the illegal endorsement by the judiciary</w:t>
      </w:r>
      <w:r w:rsidRPr="00855F7F">
        <w:t xml:space="preserve">. </w:t>
      </w:r>
      <w:r w:rsidRPr="002E0957">
        <w:rPr>
          <w:color w:val="4472C4" w:themeColor="accent1"/>
        </w:rPr>
        <w:t>Military was involved in politics by the bureaucracy for its ulterior motives of utilising its coercive powers for personal aggrandizement</w:t>
      </w:r>
      <w:r w:rsidRPr="00855F7F">
        <w:t>. Military was a reluctant partner in the political game as CinC General Ayub had clearly refused the offer of a military takeover and framing of a constitution by Governor General Ghulam Muhammad in 1953, after the dismissal of Muhammad Ali Bogra’s</w:t>
      </w:r>
      <w:r>
        <w:t xml:space="preserve"> </w:t>
      </w:r>
      <w:r w:rsidRPr="00855F7F">
        <w:t xml:space="preserve">government.36 </w:t>
      </w:r>
      <w:r w:rsidRPr="004B7155">
        <w:rPr>
          <w:u w:val="single"/>
        </w:rPr>
        <w:t>The die was cast, however, in 1954, when General Ayub Khan accepted the offer of Governor General Ghulam Muhammad to become Minister of Defence in the cabinet of Prime Minister Chaudry Muhammad Ali as a serving general</w:t>
      </w:r>
      <w:r w:rsidRPr="00855F7F">
        <w:t xml:space="preserve">. Military </w:t>
      </w:r>
      <w:r w:rsidRPr="004B7155">
        <w:rPr>
          <w:color w:val="4472C4" w:themeColor="accent1"/>
        </w:rPr>
        <w:t>had actually assumed the reins of government without imposing martial law at that time.</w:t>
      </w:r>
      <w:r w:rsidRPr="00855F7F">
        <w:t xml:space="preserve"> This was the point of no return for military, which kept getting sucked in politics due to overweening ambition of bureaucrats and weak civilian politicians. </w:t>
      </w:r>
      <w:r w:rsidRPr="004B7155">
        <w:rPr>
          <w:u w:val="single"/>
        </w:rPr>
        <w:t>Pakistan had seven prime ministers and eight cabinets between 1947 and 1958, whereas only one CinC.</w:t>
      </w:r>
      <w:r w:rsidRPr="00855F7F">
        <w:t xml:space="preserve"> This was </w:t>
      </w:r>
      <w:r w:rsidRPr="00A72F9F">
        <w:rPr>
          <w:u w:val="single"/>
        </w:rPr>
        <w:t>bound to result in an institutional imbalance that resulted in Ayub’s imposition of Martial Law in 1958.</w:t>
      </w:r>
      <w:r w:rsidRPr="00855F7F">
        <w:t xml:space="preserve"> </w:t>
      </w:r>
      <w:r w:rsidRPr="00A72F9F">
        <w:rPr>
          <w:u w:val="single"/>
        </w:rPr>
        <w:t>After Ayub’s deposition</w:t>
      </w:r>
      <w:r w:rsidRPr="00855F7F">
        <w:t xml:space="preserve"> in 1969, reins of the </w:t>
      </w:r>
      <w:r w:rsidRPr="00A72F9F">
        <w:rPr>
          <w:u w:val="single"/>
        </w:rPr>
        <w:lastRenderedPageBreak/>
        <w:t>power were again handed over to military leadership.</w:t>
      </w:r>
      <w:r w:rsidRPr="00855F7F">
        <w:t xml:space="preserve">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w:t>
      </w:r>
      <w:r w:rsidRPr="008C27D2">
        <w:rPr>
          <w:u w:val="single"/>
        </w:rPr>
        <w:t>tried to institutionalise the national security decision-making by restructuring the Higher Defence Organisation and introduction of the appointments of Chiefs of Staff of services alongwith a Chairman Joint Chiefs of Staff Committee.</w:t>
      </w:r>
      <w:r w:rsidRPr="00855F7F">
        <w:t xml:space="preserve"> The </w:t>
      </w:r>
      <w:r w:rsidRPr="008E225B">
        <w:rPr>
          <w:u w:val="single"/>
        </w:rPr>
        <w:t>initiatives could not achieve the desired results due to his political pre-occupations and changed priorities</w:t>
      </w:r>
      <w:r w:rsidRPr="00855F7F">
        <w:t>.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E225B">
        <w:rPr>
          <w:u w:val="single"/>
        </w:rPr>
        <w:t>Pakistan’s subsequent political journey featured more military interventions in the shape of Zia and Musharraf’s era when punctuated weak democratic interregnums were followed</w:t>
      </w:r>
      <w:r w:rsidRPr="00855F7F">
        <w:t>. Despite a tradition of democratic politics, Pakistan failed to democratise its politics due to institutional interests of political elite and their inability to transcend those interests.</w:t>
      </w:r>
      <w:r w:rsidRPr="008E225B">
        <w:rPr>
          <w:u w:val="single"/>
        </w:rPr>
        <w:t>43Weak civilian institutions and poor governance act as a magnet that invites non-democratic interventions</w:t>
      </w:r>
      <w:r w:rsidRPr="00855F7F">
        <w:t xml:space="preserve">.44 </w:t>
      </w:r>
      <w:r w:rsidRPr="008E225B">
        <w:rPr>
          <w:color w:val="4472C4" w:themeColor="accent1"/>
        </w:rPr>
        <w:t>Military, apparently imbued with a heightened sense of patriotism, combined with strong organisational strength and an institutional memory has been fulfilling the vacuum left over by the civilian component of the state with regular intervals in the past.</w:t>
      </w:r>
      <w:r w:rsidRPr="00855F7F">
        <w:t xml:space="preserve"> </w:t>
      </w:r>
      <w:r w:rsidRPr="008E225B">
        <w:rPr>
          <w:u w:val="single"/>
        </w:rPr>
        <w:t>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539DED5E" w:rsidR="00431E38" w:rsidRPr="00431E38" w:rsidRDefault="00431E38" w:rsidP="00431E38">
      <w:r w:rsidRPr="00431E38">
        <w:t xml:space="preserve">In Pakistan’s civil-military literature there are writers like Fazal Muqeem, Altaf Gauhar, G. W. Chaudry, Pervez Iqbal Cheema, Pervez Musharraf, Gul Hasan and Samuel Huntington who </w:t>
      </w:r>
      <w:r w:rsidRPr="007046A7">
        <w:rPr>
          <w:u w:val="single"/>
        </w:rPr>
        <w:t>justify military intervention in politics on the grounds of civilian incompetence and weak political institutions</w:t>
      </w:r>
      <w:r w:rsidRPr="00431E38">
        <w:t xml:space="preserve">. Samuel Huntington goes so far </w:t>
      </w:r>
      <w:r w:rsidRPr="007046A7">
        <w:rPr>
          <w:u w:val="single"/>
        </w:rPr>
        <w:t>as regarding military intervention of General Ayub Khan as a positive modernising experience for Pakistan</w:t>
      </w:r>
      <w:r w:rsidRPr="00431E38">
        <w:t>.29 Scholars like Aqil Shah, Saeed Shafqat, Sher Ali Pataudi, Saadia Toor, Christine Fair, Ayesha Siddiqa, Nasim Zehra, T.V Paul, Ishtiaq Ahmed, Asghar Khan, Sher Baz Mazari and Ayesha Jalal, however</w:t>
      </w:r>
      <w:r w:rsidRPr="007046A7">
        <w:rPr>
          <w:u w:val="single"/>
        </w:rPr>
        <w:t>, take an alternative view and regard military interventions in politics as a reason of military’s ambitions for political power</w:t>
      </w:r>
      <w:r w:rsidRPr="00431E38">
        <w:t xml:space="preserve">. There is another category of structuralists like Hamza Alavi, Muhammad Waseem, Aitzaz Ahmed and Lawrence Ziring </w:t>
      </w:r>
      <w:r w:rsidRPr="007046A7">
        <w:rPr>
          <w:u w:val="single"/>
        </w:rPr>
        <w:t>who believe an over developed structure of colonial state, external threats and the weakness of political institutions as responsible for military ascendancy in national politics</w:t>
      </w:r>
      <w:r w:rsidRPr="00431E38">
        <w:t xml:space="preserve">. </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w:t>
      </w:r>
      <w:r w:rsidRPr="00A328EA">
        <w:rPr>
          <w:b/>
          <w:bCs/>
        </w:rPr>
        <w:t>democratic control of armed forces</w:t>
      </w:r>
      <w:r w:rsidRPr="00830832">
        <w:t xml:space="preserve"> include civilian authorities’ </w:t>
      </w:r>
      <w:r w:rsidRPr="007756DC">
        <w:rPr>
          <w:b/>
          <w:bCs/>
        </w:rPr>
        <w:t>control over military’s “mission, composition, budget and procurement policies</w:t>
      </w:r>
      <w:r w:rsidRPr="00830832">
        <w:t xml:space="preserve">.”46 </w:t>
      </w:r>
      <w:r w:rsidRPr="007756DC">
        <w:rPr>
          <w:u w:val="single"/>
        </w:rPr>
        <w:t>Pakistan’s civilian leadership has de-jure control over all of the above as per the constitution, but the degree of control differs according to the form of government and quality of the governance.</w:t>
      </w:r>
      <w:r w:rsidRPr="00830832">
        <w:t xml:space="preserve"> It is for the civilian governments to improve their oversight capacity through proper structures and processes instead of outsourcing these functions to the armed forces alone.47 </w:t>
      </w:r>
      <w:r w:rsidRPr="007756DC">
        <w:rPr>
          <w:b/>
          <w:bCs/>
          <w:u w:val="single"/>
        </w:rPr>
        <w:t>Second feature is the oversight of military performance by democratic parliamentary and judicial institutions, a strong civil society and an independent media.</w:t>
      </w:r>
      <w:r w:rsidRPr="007756DC">
        <w:rPr>
          <w:b/>
          <w:bCs/>
        </w:rPr>
        <w:t>”</w:t>
      </w:r>
      <w:r w:rsidRPr="00830832">
        <w:t xml:space="preserve"> 48 On this score too, the de-jure reality of Pakistan’s civil-military relations features satisfactory control of the civilians. We have </w:t>
      </w:r>
      <w:r w:rsidRPr="007756DC">
        <w:rPr>
          <w:u w:val="single"/>
        </w:rPr>
        <w:t xml:space="preserve">fairly active parliamentary committees, a vibrant </w:t>
      </w:r>
      <w:r w:rsidRPr="007756DC">
        <w:rPr>
          <w:u w:val="single"/>
        </w:rPr>
        <w:lastRenderedPageBreak/>
        <w:t>civil society and an independent media that could hold the military accountable to people</w:t>
      </w:r>
      <w:r w:rsidRPr="00830832">
        <w:t>,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1B007F41" w:rsidR="00830832" w:rsidRDefault="00830832" w:rsidP="00830832">
      <w:r w:rsidRPr="007756DC">
        <w:rPr>
          <w:b/>
          <w:bCs/>
        </w:rPr>
        <w:t>Third feature is the civilian expertise in the defence affairs</w:t>
      </w:r>
      <w:r w:rsidRPr="00830832">
        <w:t>. This is an area where there is a need of significant improvement on part of the civilians to improve capacity to provide effective policy guidance to</w:t>
      </w:r>
      <w:r>
        <w:t xml:space="preserve"> </w:t>
      </w:r>
      <w:r w:rsidRPr="00830832">
        <w:t xml:space="preserve">armed forces.50 The </w:t>
      </w:r>
      <w:r w:rsidR="007756DC">
        <w:t xml:space="preserve">fourth </w:t>
      </w:r>
      <w:r w:rsidRPr="00830832">
        <w:t xml:space="preserve">feature of DCAF criteria is the </w:t>
      </w:r>
      <w:r w:rsidRPr="007756DC">
        <w:rPr>
          <w:b/>
          <w:bCs/>
        </w:rPr>
        <w:t>non-interference by military in domestic politics</w:t>
      </w:r>
      <w:r w:rsidRPr="00830832">
        <w:t xml:space="preserve">.51 On this score also, </w:t>
      </w:r>
      <w:r w:rsidRPr="007756DC">
        <w:rPr>
          <w:u w:val="single"/>
        </w:rPr>
        <w:t>the constitutional position is clear and the armed forces in Pakistan abide by the constitutional provisions. Problem arises when the civilian authorities themselves suck the military in politics by involving it in civilian affairs</w:t>
      </w:r>
      <w:r w:rsidRPr="00830832">
        <w:t xml:space="preserve">.52 The role of the expansion of a military employed in aid of the civil government as a natural </w:t>
      </w:r>
      <w:r w:rsidRPr="00F020C7">
        <w:rPr>
          <w:u w:val="single"/>
        </w:rPr>
        <w:t>phenomenon should be curbed by limiting the military’s employment on non-military tasks</w:t>
      </w:r>
      <w:r w:rsidRPr="00830832">
        <w:t xml:space="preserve">.53 </w:t>
      </w:r>
      <w:r w:rsidRPr="00F020C7">
        <w:rPr>
          <w:b/>
          <w:bCs/>
        </w:rPr>
        <w:t>The fifth criterion is the ideological neutrality</w:t>
      </w:r>
      <w:r w:rsidRPr="00830832">
        <w:t xml:space="preserve">. On this criterion, the score is even, as </w:t>
      </w:r>
      <w:r w:rsidRPr="00F020C7">
        <w:rPr>
          <w:u w:val="single"/>
        </w:rPr>
        <w:t>the military and civil components of the state in Pakistan normally are in harmony over the ideological orientation of the country</w:t>
      </w:r>
      <w:r w:rsidRPr="00830832">
        <w:t xml:space="preserve">, except that the armed forces sometimes appear more conservative in ethos viz-a-viz the society. That gulf can be bridged through greater civil-military interaction and reforms in professional military education. The </w:t>
      </w:r>
      <w:r w:rsidRPr="00F020C7">
        <w:rPr>
          <w:b/>
          <w:bCs/>
        </w:rPr>
        <w:t>sixth criterion is the minimal role of the military in the national economy</w:t>
      </w:r>
      <w:r w:rsidRPr="00830832">
        <w:t xml:space="preserve">. The military may be one of the largest employers of the country, or may be contributing significantly to national economy, but </w:t>
      </w:r>
      <w:r w:rsidRPr="00385569">
        <w:rPr>
          <w:u w:val="single"/>
        </w:rPr>
        <w:t>it needs to exercise care not to disturb the civilian industrial sector because of its economic interests and activities</w:t>
      </w:r>
      <w:r w:rsidRPr="00830832">
        <w:t xml:space="preserve">.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w:t>
      </w:r>
      <w:r w:rsidRPr="008D0F9B">
        <w:rPr>
          <w:u w:val="single"/>
        </w:rPr>
        <w:t>role of organisations like National Logistics Cell and Frontier Works Organisation is also limited to the improvement of national logistics and communications infrastructure in areas where no civilian firm likes to venture due to terrain, weather and security hazards</w:t>
      </w:r>
      <w:r w:rsidRPr="00830832">
        <w:t xml:space="preserve">. The accusations of state subsidies to such organisations by critics such as Ayesha Siddiqa are not well-founded, as all such organisations are run as per best corporate practices and tax compliances.55 </w:t>
      </w:r>
    </w:p>
    <w:p w14:paraId="43362905" w14:textId="0BBF6FC9" w:rsidR="00830832" w:rsidRPr="00101645" w:rsidRDefault="00830832" w:rsidP="00830832">
      <w:pPr>
        <w:rPr>
          <w:u w:val="single"/>
        </w:rPr>
      </w:pPr>
      <w:r w:rsidRPr="00830832">
        <w:t xml:space="preserve">The </w:t>
      </w:r>
      <w:r w:rsidRPr="008D0F9B">
        <w:rPr>
          <w:b/>
          <w:bCs/>
        </w:rPr>
        <w:t>seventh criterion is the presence of an effective chain of command within the military that goes up to civilian commander in chief in order to ensure military’s accountability</w:t>
      </w:r>
      <w:r w:rsidRPr="00830832">
        <w:t xml:space="preserve">. In Pakistan, during the military rule, this criterion was applied by default and </w:t>
      </w:r>
      <w:r w:rsidRPr="00D8356B">
        <w:rPr>
          <w:u w:val="single"/>
        </w:rPr>
        <w:t>presently exists as per the constitutional arrangement wherein the military is answerable to the President as well as the Prime Minister, with the Prime Minister holding effective authority over armed forces as a constitutional head of the government</w:t>
      </w:r>
      <w:r w:rsidRPr="00830832">
        <w:t xml:space="preserve">.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w:t>
      </w:r>
      <w:r w:rsidRPr="00101645">
        <w:rPr>
          <w:u w:val="single"/>
        </w:rPr>
        <w:t>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882F36" w:rsidRDefault="00431E38" w:rsidP="00431E38">
      <w:pPr>
        <w:rPr>
          <w:b/>
          <w:bCs/>
        </w:rPr>
      </w:pPr>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Pallmeyer and the </w:t>
      </w:r>
      <w:r w:rsidRPr="00431E38">
        <w:lastRenderedPageBreak/>
        <w:t xml:space="preserve">Warrior State by T.V. Paul. As per Pallmeyer, </w:t>
      </w:r>
      <w:r w:rsidRPr="00AE5E26">
        <w:rPr>
          <w:b/>
          <w:bCs/>
        </w:rPr>
        <w:t>the military would dominate the civilian institutions alongwith the definition of threats and religious narrative serving national security interests</w:t>
      </w:r>
      <w:r w:rsidRPr="00431E38">
        <w:t>.16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Lasswell, according to which such a state would emerge in modern industrial societies where the experts in violence would dominate the national policy formulation due to their better organisational strength and monopolisation of the coercive apparatus of the state.</w:t>
      </w:r>
      <w:r w:rsidRPr="00882F36">
        <w:rPr>
          <w:b/>
          <w:bCs/>
        </w:rPr>
        <w:t>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w:t>
      </w:r>
      <w:r w:rsidRPr="00305C7F">
        <w:rPr>
          <w:b/>
          <w:bCs/>
        </w:rPr>
        <w:t>strong political institutions, enthusiastic public participation in politics and high political legitimacy, make military interventions difficult in politics</w:t>
      </w:r>
      <w:r w:rsidRPr="00830832">
        <w:t xml:space="preserve">. </w:t>
      </w:r>
      <w:r w:rsidRPr="00305C7F">
        <w:rPr>
          <w:color w:val="4472C4" w:themeColor="accent1"/>
        </w:rPr>
        <w:t>Repeated elections under strong judiciary, independent election commission, and an independent media would ensure strengthening of democratic forces in national polity</w:t>
      </w:r>
      <w:r w:rsidRPr="00830832">
        <w:t xml:space="preserve">, </w:t>
      </w:r>
      <w:r w:rsidRPr="00305C7F">
        <w:rPr>
          <w:u w:val="single"/>
        </w:rPr>
        <w:t>bringing about the much-needed balance in the civil-military relations</w:t>
      </w:r>
      <w:r w:rsidRPr="00830832">
        <w:t xml:space="preserve">.68 The </w:t>
      </w:r>
      <w:r w:rsidRPr="00305C7F">
        <w:rPr>
          <w:u w:val="single"/>
        </w:rPr>
        <w:t xml:space="preserve">successive elections and smooth democratic transition are essential for erasing </w:t>
      </w:r>
      <w:r w:rsidR="00F31DDD" w:rsidRPr="00305C7F">
        <w:rPr>
          <w:u w:val="single"/>
        </w:rPr>
        <w:t>the institutional</w:t>
      </w:r>
      <w:r w:rsidRPr="00305C7F">
        <w:rPr>
          <w:u w:val="single"/>
        </w:rPr>
        <w:t xml:space="preserve"> memories of the military coups for the armed forces also</w:t>
      </w:r>
      <w:r w:rsidRPr="00830832">
        <w:t xml:space="preserve">.69 According to Ejaz Haider, the civil-military relations in Pakistan suffer a structural malady wherein the civilians create conditions and encourage military’s participation in national politics. </w:t>
      </w:r>
      <w:r w:rsidRPr="006717F1">
        <w:rPr>
          <w:b/>
          <w:bCs/>
        </w:rPr>
        <w:t>In order to discourage their participation, they need to govern well</w:t>
      </w:r>
      <w:r w:rsidRPr="00830832">
        <w:t xml:space="preserve">. The </w:t>
      </w:r>
      <w:r w:rsidRPr="006717F1">
        <w:rPr>
          <w:u w:val="single"/>
        </w:rPr>
        <w:t>states confronted with perennial threats are likely to morph into a Garrison State</w:t>
      </w:r>
      <w:r w:rsidRPr="00830832">
        <w:t xml:space="preserve">.73 </w:t>
      </w:r>
      <w:r w:rsidRPr="006717F1">
        <w:rPr>
          <w:color w:val="4472C4" w:themeColor="accent1"/>
        </w:rPr>
        <w:t>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 xml:space="preserve">In Pakistani context, </w:t>
      </w:r>
      <w:r w:rsidRPr="00193C05">
        <w:rPr>
          <w:u w:val="single"/>
        </w:rPr>
        <w:t>the civil-military relations can achieve ideal balance through the performance legitimacy of the civilian leadership</w:t>
      </w:r>
      <w:r w:rsidRPr="00830832">
        <w:t>.75 The increased involvement of the military, except under constitutionally defined</w:t>
      </w:r>
      <w:r>
        <w:t xml:space="preserve"> </w:t>
      </w:r>
      <w:r w:rsidRPr="00830832">
        <w:t>parameters, in aid of civil power, leads to an imbalance in the civilmilitary relations and should, therefore, be avoided.76 The political systems suffering from political legitimacy, borne out of performance and concomitant public support, are prone to political interventions.77 In Pakistan’s case, this has been the greatest problem shadowing our civilmilitary relations. Pakistan beset with economic polarisation, and low social cohesion, has been badly served by weak political parties relying on the military to prop up their rule in the past.</w:t>
      </w:r>
    </w:p>
    <w:p w14:paraId="27E5D972" w14:textId="606B2DB8" w:rsidR="00830832" w:rsidRPr="00B6054C" w:rsidRDefault="00830832" w:rsidP="00830832">
      <w:pPr>
        <w:rPr>
          <w:u w:val="single"/>
        </w:rPr>
      </w:pPr>
      <w:r w:rsidRPr="00830832">
        <w:t xml:space="preserve">There are </w:t>
      </w:r>
      <w:r w:rsidRPr="00193C05">
        <w:rPr>
          <w:b/>
          <w:bCs/>
        </w:rPr>
        <w:t>structural issues</w:t>
      </w:r>
      <w:r w:rsidRPr="00830832">
        <w:t xml:space="preserve"> of civil-military imbalance, like </w:t>
      </w:r>
      <w:r w:rsidRPr="00193C05">
        <w:rPr>
          <w:color w:val="4472C4" w:themeColor="accent1"/>
        </w:rPr>
        <w:t>weak political oversight over defence affairs</w:t>
      </w:r>
      <w:r w:rsidRPr="00830832">
        <w:t xml:space="preserve">. Lack of institutionalised decision making structures underline the cause. </w:t>
      </w:r>
      <w:r w:rsidRPr="00B6054C">
        <w:rPr>
          <w:color w:val="4472C4" w:themeColor="accent1"/>
        </w:rPr>
        <w:t>The top tiers of civilian oversight are the parliamentary committees. Regrettably, they do not have effective expertise in defence and security affairs</w:t>
      </w:r>
      <w:r w:rsidRPr="00830832">
        <w:t xml:space="preserve">. The Cabinet Committee of National Security in its present form needs to have more civilian members, alongwith a strong secretarial support. </w:t>
      </w:r>
      <w:r w:rsidRPr="00B6054C">
        <w:rPr>
          <w:u w:val="single"/>
        </w:rPr>
        <w:t xml:space="preserve">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w:t>
      </w:r>
      <w:r w:rsidRPr="00B6054C">
        <w:rPr>
          <w:u w:val="single"/>
        </w:rPr>
        <w:lastRenderedPageBreak/>
        <w:t>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F479B5">
        <w:rPr>
          <w:color w:val="4472C4" w:themeColor="accent1"/>
        </w:rPr>
        <w:t>low military political power and high professionalism, operating within a pro-military ideology</w:t>
      </w:r>
      <w:r w:rsidR="00431E38" w:rsidRPr="00F479B5">
        <w:rPr>
          <w:color w:val="4472C4" w:themeColor="accent1"/>
        </w:rPr>
        <w:t xml:space="preserve"> like in Great Britain</w:t>
      </w:r>
      <w:r w:rsidR="00431E38">
        <w:t>.</w:t>
      </w:r>
      <w:r w:rsidRPr="00B92B85">
        <w:t xml:space="preserve"> In order to achieve above, Pakistan would have to </w:t>
      </w:r>
      <w:r w:rsidRPr="00F479B5">
        <w:rPr>
          <w:u w:val="single"/>
        </w:rPr>
        <w:t>make a transition towards a development state from a national security state.</w:t>
      </w:r>
      <w:r w:rsidRPr="00B92B85">
        <w:t xml:space="preserve"> That can be achieved by shaping the environment to attenuate the external, as well as internal threats, </w:t>
      </w:r>
      <w:r w:rsidRPr="00F479B5">
        <w:rPr>
          <w:u w:val="single"/>
        </w:rPr>
        <w:t>through inventive diplomacy and better governance.</w:t>
      </w:r>
      <w:r w:rsidRPr="00B92B85">
        <w:t xml:space="preserv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F55A10">
        <w:rPr>
          <w:u w:val="single"/>
        </w:rPr>
        <w:t>Political parties should improve their human capital and democracy within the parties</w:t>
      </w:r>
      <w:r w:rsidRPr="00B92B85">
        <w:t>,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w:t>
      </w:r>
      <w:r w:rsidRPr="003B6F6C">
        <w:rPr>
          <w:b/>
          <w:bCs/>
        </w:rPr>
        <w:t>The military needs to develop a healthy respect for the civilian institutions and avoid a tendency to intervene in politics, whenever it finds a weak public attachment for those institutions</w:t>
      </w:r>
      <w:r w:rsidRPr="00B92B85">
        <w:t xml:space="preserve">.89 </w:t>
      </w:r>
      <w:r w:rsidRPr="003B6F6C">
        <w:rPr>
          <w:color w:val="4472C4" w:themeColor="accent1"/>
        </w:rPr>
        <w:t>Tendency to develop an institutional role in politics, like in case of Indonesian and Turkish armed forces, should be eschewed by the armed forces to achieve the desired balance in the civil-military relations</w:t>
      </w:r>
      <w:r w:rsidRPr="00B92B85">
        <w:t xml:space="preserve">. </w:t>
      </w:r>
      <w:r w:rsidRPr="003B6F6C">
        <w:rPr>
          <w:highlight w:val="yellow"/>
        </w:rPr>
        <w:t>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3B6F6C">
        <w:rPr>
          <w:u w:val="single"/>
        </w:rPr>
        <w:t>The civilian leadership, on its part, should avoid personalised and non-institutionalised decision making, especially in the national security affairs</w:t>
      </w:r>
      <w:r w:rsidRPr="00B92B85">
        <w:t>.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3620E076" w:rsidR="00B92B85" w:rsidRDefault="00B92B85" w:rsidP="00830832">
      <w:r w:rsidRPr="00964B4B">
        <w:rPr>
          <w:b/>
          <w:bCs/>
        </w:rPr>
        <w:t>the structural deficit of decision-making structures should also be addressed</w:t>
      </w:r>
      <w:r w:rsidRPr="00B92B85">
        <w:t xml:space="preserve">. </w:t>
      </w:r>
      <w:r w:rsidRPr="00964B4B">
        <w:rPr>
          <w:u w:val="single"/>
        </w:rPr>
        <w:t>The Cabinet Committee on National Security should comprise important cabinet ministers and services chiefs’ alongwith National Security Advisor and coopted members, amongst civil and military experts on national security. The civilian presence on the committee should be enhanced.</w:t>
      </w:r>
      <w:r w:rsidRPr="00B92B85">
        <w:t xml:space="preserve"> The </w:t>
      </w:r>
      <w:r w:rsidR="00EB1B4E">
        <w:rPr>
          <w:color w:val="4472C4" w:themeColor="accent1"/>
        </w:rPr>
        <w:t xml:space="preserve"> </w:t>
      </w:r>
      <w:r w:rsidRPr="00B92B85">
        <w:t>.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w:t>
      </w:r>
      <w:r w:rsidRPr="00B92B85">
        <w:lastRenderedPageBreak/>
        <w:t>services, alongwith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Feaver,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19289DC5" w14:textId="77777777" w:rsidR="002B2A6D" w:rsidRDefault="002B2A6D" w:rsidP="002B2A6D">
      <w:pPr>
        <w:pStyle w:val="Heading2"/>
      </w:pPr>
      <w:r>
        <w:t>Questions</w:t>
      </w:r>
    </w:p>
    <w:p w14:paraId="46394A0F" w14:textId="77777777" w:rsidR="002B2A6D" w:rsidRDefault="002B2A6D" w:rsidP="002B2A6D">
      <w:pPr>
        <w:pStyle w:val="ListParagraph"/>
        <w:numPr>
          <w:ilvl w:val="0"/>
          <w:numId w:val="13"/>
        </w:numPr>
      </w:pPr>
      <w:r>
        <w:t>Explain initial security threats to Pakistan and why security threats are seen primarily as physical?</w:t>
      </w:r>
    </w:p>
    <w:p w14:paraId="1EDB03D5" w14:textId="77777777" w:rsidR="002B2A6D" w:rsidRDefault="002B2A6D" w:rsidP="002B2A6D">
      <w:pPr>
        <w:pStyle w:val="ListParagraph"/>
        <w:numPr>
          <w:ilvl w:val="0"/>
          <w:numId w:val="13"/>
        </w:numPr>
      </w:pPr>
      <w:r>
        <w:t>What were the effects of 1</w:t>
      </w:r>
      <w:r w:rsidRPr="005555F8">
        <w:rPr>
          <w:vertAlign w:val="superscript"/>
        </w:rPr>
        <w:t>st</w:t>
      </w:r>
      <w:r>
        <w:t xml:space="preserve"> Martial law?</w:t>
      </w:r>
    </w:p>
    <w:p w14:paraId="532EC8D0" w14:textId="77777777" w:rsidR="002B2A6D" w:rsidRDefault="002B2A6D" w:rsidP="002B2A6D">
      <w:pPr>
        <w:pStyle w:val="ListParagraph"/>
        <w:numPr>
          <w:ilvl w:val="0"/>
          <w:numId w:val="13"/>
        </w:numPr>
      </w:pPr>
      <w:r>
        <w:t>How politicians contributed in army’s domination?</w:t>
      </w:r>
    </w:p>
    <w:p w14:paraId="44DAA383" w14:textId="77777777" w:rsidR="002B2A6D" w:rsidRDefault="002B2A6D" w:rsidP="002B2A6D">
      <w:pPr>
        <w:pStyle w:val="ListParagraph"/>
        <w:numPr>
          <w:ilvl w:val="0"/>
          <w:numId w:val="13"/>
        </w:numPr>
      </w:pPr>
      <w:r>
        <w:t>What is the concept of strategic depth?</w:t>
      </w:r>
    </w:p>
    <w:p w14:paraId="12BFAB2A" w14:textId="77777777" w:rsidR="002B2A6D" w:rsidRDefault="002B2A6D" w:rsidP="002B2A6D">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 xml:space="preserve">And the </w:t>
      </w:r>
      <w:r w:rsidRPr="009129B3">
        <w:rPr>
          <w:b/>
          <w:bCs/>
        </w:rPr>
        <w:t>Muslim League started using ulemas and pirs to garner support for the party in the name of Islam during the 1945–46 elections.</w:t>
      </w:r>
      <w:r>
        <w:t xml:space="preserve"> Thus, </w:t>
      </w:r>
      <w:r w:rsidRPr="009129B3">
        <w:rPr>
          <w:color w:val="4472C4" w:themeColor="accent1"/>
        </w:rPr>
        <w:t>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w:t>
      </w:r>
      <w:r w:rsidRPr="00DA5BAF">
        <w:rPr>
          <w:b/>
          <w:bCs/>
        </w:rPr>
        <w:t>Muslim League Council meeting at Karachi on 14 and 15 December 1947</w:t>
      </w:r>
      <w:r>
        <w:t xml:space="preserve"> he said, ‘</w:t>
      </w:r>
      <w:r w:rsidRPr="00DA5BAF">
        <w:rPr>
          <w:color w:val="4472C4" w:themeColor="accent1"/>
        </w:rPr>
        <w:t>Let it be clear that Pakistan is going to be a Muslim state based on Islamic ideals.</w:t>
      </w:r>
      <w:r>
        <w:t xml:space="preserve"> It </w:t>
      </w:r>
      <w:r w:rsidRPr="00DB3C62">
        <w:rPr>
          <w:b/>
          <w:bCs/>
        </w:rPr>
        <w:t>was not going to be an ecclesiastical state</w:t>
      </w:r>
      <w:r>
        <w:t xml:space="preserv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rsidRPr="00C40B67">
        <w:rPr>
          <w:b/>
          <w:bCs/>
        </w:rPr>
        <w:t>Objectives Resolution</w:t>
      </w:r>
      <w:r>
        <w:t xml:space="preserve"> in the Constituent Assembly which said that </w:t>
      </w:r>
      <w:r w:rsidRPr="00C40B67">
        <w:rPr>
          <w:color w:val="4472C4" w:themeColor="accent1"/>
        </w:rPr>
        <w:t xml:space="preserve">sovereignty belonged to God and that the authority He had delegated to the state of Pakistan, ‘through its people’, would be exercised ‘within the limits prescribed by Him’; that the state would fully observe the principles </w:t>
      </w:r>
      <w:r w:rsidRPr="00C40B67">
        <w:rPr>
          <w:color w:val="4472C4" w:themeColor="accent1"/>
        </w:rPr>
        <w:lastRenderedPageBreak/>
        <w:t>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w:t>
      </w:r>
      <w:r w:rsidRPr="00620C99">
        <w:rPr>
          <w:color w:val="4472C4" w:themeColor="accent1"/>
        </w:rPr>
        <w:t xml:space="preserve">Pakistan’s first justice and labour minister, </w:t>
      </w:r>
      <w:r w:rsidRPr="00620C99">
        <w:rPr>
          <w:b/>
          <w:bCs/>
        </w:rPr>
        <w:t>Jogendra Nath Mandal</w:t>
      </w:r>
      <w:r w:rsidRPr="00620C99">
        <w:rPr>
          <w:color w:val="4472C4" w:themeColor="accent1"/>
        </w:rPr>
        <w:t>, a Hindu, resigned stating: ‘Muslim League leaders are repeatedly making declarations that Pakistan is and shall be an Islamic State</w:t>
      </w:r>
      <w:r>
        <w:t xml:space="preserve">. Islam is being offered as the sovereign remedy for all earthly evils. … </w:t>
      </w:r>
      <w:r w:rsidRPr="00620C99">
        <w:rPr>
          <w:color w:val="4472C4" w:themeColor="accent1"/>
        </w:rPr>
        <w:t>In that grand setting of the Sharia, Muslims alone are rulers while Hindus and other minorities are jimmies [members of other faiths, living in a Muslim state] who are entitled to protection at a price</w:t>
      </w:r>
      <w:r>
        <w:t>.’</w:t>
      </w:r>
    </w:p>
    <w:p w14:paraId="1C94C0E6" w14:textId="76367936" w:rsidR="009A4331" w:rsidRDefault="009A4331" w:rsidP="001D568B">
      <w:pPr>
        <w:pStyle w:val="ListParagraph"/>
        <w:numPr>
          <w:ilvl w:val="0"/>
          <w:numId w:val="14"/>
        </w:numPr>
      </w:pPr>
      <w:r>
        <w:t>Justice munir report page 150 pak courting the abyss</w:t>
      </w:r>
    </w:p>
    <w:p w14:paraId="22D5033B" w14:textId="07A71779" w:rsidR="009A4331" w:rsidRDefault="00F02398" w:rsidP="001D568B">
      <w:pPr>
        <w:pStyle w:val="ListParagraph"/>
        <w:numPr>
          <w:ilvl w:val="0"/>
          <w:numId w:val="14"/>
        </w:numPr>
      </w:pPr>
      <w:r>
        <w:t xml:space="preserve">Bhutto gave Pakistan </w:t>
      </w:r>
      <w:r w:rsidRPr="008F285B">
        <w:rPr>
          <w:b/>
          <w:bCs/>
        </w:rPr>
        <w:t>its third Constitution</w:t>
      </w:r>
      <w:r>
        <w:t xml:space="preserve"> in April 1973 in which the </w:t>
      </w:r>
      <w:r w:rsidRPr="008F285B">
        <w:rPr>
          <w:b/>
          <w:bCs/>
        </w:rPr>
        <w:t>Objectives Resolution of 1949 was included in the preamble;</w:t>
      </w:r>
      <w:r>
        <w:t xml:space="preserve"> </w:t>
      </w:r>
      <w:r w:rsidRPr="008F285B">
        <w:rPr>
          <w:color w:val="4472C4" w:themeColor="accent1"/>
        </w:rPr>
        <w:t>Islam was declared the state religion, and a Council of Islamic Ideology created to ensure that laws were in harmony with Islam</w:t>
      </w:r>
      <w:r>
        <w:t xml:space="preserve">. The </w:t>
      </w:r>
      <w:r w:rsidRPr="009472AE">
        <w:rPr>
          <w:color w:val="ED7D31" w:themeColor="accent2"/>
        </w:rPr>
        <w:t>Constitution required both the president and the prime minister to be Muslims and to ‘strive to preserve the Islamic ideology which is the basis for the creation of Pakistan’</w:t>
      </w:r>
      <w:r>
        <w:t xml:space="preserve">. 19 For the first time it was made ‘incumbent for holders of both offices to publicly confess their faith as “believers” by acknowledging the finality of Muhammad’s Prophethood, thereby implicitly offering a definition of “the Muslim”’.  More significantly, Ahmadiyas were declared non-Muslims by a constitutional amendment in 1974. </w:t>
      </w:r>
      <w:r w:rsidR="00C3597A" w:rsidRPr="00FD609D">
        <w:rPr>
          <w:color w:val="4472C4" w:themeColor="accent1"/>
        </w:rPr>
        <w:t>Faced with an agitation by the combined Opposition against rigging of the 1977 elections, Bhutto tried opportunistic appeasement. He changed his motto of ‘Islamic Socialism’ into ‘Musawate-Muhammadi’ (Muhammad’s egalitarian system); imposed a ban on liquor, made Friday (Islamic holy day) the weekly holiday.</w:t>
      </w:r>
    </w:p>
    <w:p w14:paraId="693CDCEF" w14:textId="6D2944A8" w:rsidR="00AE12F5" w:rsidRDefault="00AE12F5" w:rsidP="001D568B">
      <w:pPr>
        <w:pStyle w:val="ListParagraph"/>
        <w:numPr>
          <w:ilvl w:val="0"/>
          <w:numId w:val="14"/>
        </w:numPr>
      </w:pPr>
      <w:r w:rsidRPr="00FD609D">
        <w:rPr>
          <w:b/>
          <w:bCs/>
        </w:rPr>
        <w:t>Ayub Khan tried to steer a middle course</w:t>
      </w:r>
      <w:r>
        <w:t xml:space="preserve">. He </w:t>
      </w:r>
      <w:r w:rsidRPr="00FD609D">
        <w:rPr>
          <w:color w:val="4472C4" w:themeColor="accent1"/>
        </w:rPr>
        <w:t>banned the Jamaat and imprisoned Maududi because of his dislike of Islamists</w:t>
      </w:r>
      <w:r w:rsidR="00CB34AB" w:rsidRPr="00FD609D">
        <w:rPr>
          <w:color w:val="4472C4" w:themeColor="accent1"/>
        </w:rPr>
        <w:t>.</w:t>
      </w:r>
      <w:r w:rsidR="00CB34AB" w:rsidRPr="00CB34AB">
        <w:t xml:space="preserve"> </w:t>
      </w:r>
      <w:r w:rsidR="00CB34AB">
        <w:t xml:space="preserve">However, he </w:t>
      </w:r>
      <w:r w:rsidR="00CB34AB" w:rsidRPr="00FD609D">
        <w:rPr>
          <w:color w:val="4472C4" w:themeColor="accent1"/>
        </w:rPr>
        <w:t>used Islam for the purposes of strengthening the state.</w:t>
      </w:r>
      <w:r w:rsidR="00CB34AB">
        <w:t xml:space="preserve"> He saw Islam essentially as an ideology that could strengthen Pakistan. </w:t>
      </w:r>
      <w:r w:rsidR="00CB34AB" w:rsidRPr="00577110">
        <w:rPr>
          <w:b/>
          <w:bCs/>
        </w:rPr>
        <w:t>In a message to the nation on 24 December 1962, Ayub Khan stated</w:t>
      </w:r>
      <w:r w:rsidR="00CB34AB">
        <w:t xml:space="preserve">: ‘Pakistan came into being on the basis of an ideology which does not believe in differences of colour, race or language. It is immaterial whether you are a Bengali or a Sindhi, a Balochi or a Pathan or a Punjabi – </w:t>
      </w:r>
      <w:r w:rsidR="00CB34AB" w:rsidRPr="00577110">
        <w:rPr>
          <w:b/>
          <w:bCs/>
        </w:rPr>
        <w:t>we are all knit together by the bond of Islam.</w:t>
      </w:r>
      <w:r w:rsidR="00CB34AB">
        <w:t xml:space="preserve">’ 17 Ayub’s lasting contribution to Islamization of Pakistan was the </w:t>
      </w:r>
      <w:r w:rsidR="00CB34AB" w:rsidRPr="00126D6C">
        <w:rPr>
          <w:color w:val="4472C4" w:themeColor="accent1"/>
        </w:rPr>
        <w:t>introduction of a course titled ‘Islamiat’ in the school curriculum</w:t>
      </w:r>
      <w:r w:rsidR="00CB34AB">
        <w:t>. Curricula and textbooks were standardized, presenting a version of history showing that Pakistan was the culmination of the journey that was started in ad 712 when Mohammed bin Qasim landed in Sindh</w:t>
      </w:r>
    </w:p>
    <w:p w14:paraId="633BD53E" w14:textId="34E4CE44" w:rsidR="008B7175" w:rsidRDefault="008B7175" w:rsidP="001D568B">
      <w:pPr>
        <w:pStyle w:val="ListParagraph"/>
        <w:numPr>
          <w:ilvl w:val="0"/>
          <w:numId w:val="14"/>
        </w:numPr>
      </w:pPr>
      <w:r w:rsidRPr="003764D4">
        <w:rPr>
          <w:b/>
          <w:bCs/>
        </w:rPr>
        <w:t xml:space="preserve">Zia </w:t>
      </w:r>
      <w:r>
        <w:t>remains inseparably associated with the Islamization of Pakistan, but in a very real sense he continued what had been started during the final stages of the Pakistan movement and the passage of the Objectives Resolution</w:t>
      </w:r>
      <w:r w:rsidR="001337E7" w:rsidRPr="003764D4">
        <w:rPr>
          <w:b/>
          <w:bCs/>
        </w:rPr>
        <w:t>. His across-the-board Islamization touched every aspect of society, from politics and the military to law, education and personal life</w:t>
      </w:r>
      <w:r w:rsidR="001337E7">
        <w:t xml:space="preserve">. 21 His measures would have a deleterious impact on the status of women and on the minorities. Equally, it would impact generations of children </w:t>
      </w:r>
      <w:r w:rsidR="001337E7" w:rsidRPr="003F1C48">
        <w:rPr>
          <w:b/>
          <w:bCs/>
        </w:rPr>
        <w:t>through Islamization of the curricula and inject the poison of sectarianism into society.</w:t>
      </w:r>
      <w:r w:rsidR="00304AA6" w:rsidRPr="00304AA6">
        <w:t xml:space="preserve"> </w:t>
      </w:r>
      <w:r w:rsidR="00304AA6">
        <w:t xml:space="preserve">It was Pakistan’s participation in the Afghan jihad in the 1980s that was to turn the ground prepared by Zia into militant Islam. </w:t>
      </w:r>
      <w:r w:rsidR="00304AA6" w:rsidRPr="003F1C48">
        <w:rPr>
          <w:b/>
          <w:bCs/>
        </w:rPr>
        <w:t>Zia’s policies and encouragement to madrasas did the groundwork of creating a much more religiously aware society than it had been before</w:t>
      </w:r>
      <w:r w:rsidR="00304AA6">
        <w:t xml:space="preserve">. The </w:t>
      </w:r>
      <w:r w:rsidR="00304AA6" w:rsidRPr="003F1C48">
        <w:rPr>
          <w:color w:val="4472C4" w:themeColor="accent1"/>
        </w:rPr>
        <w:t>Afghan jihad added a substantive change by patronizing the concept that Islam sanctioned the use of terror to achieve state objectives</w:t>
      </w:r>
      <w:r w:rsidR="00304AA6">
        <w:t>.</w:t>
      </w:r>
      <w:r w:rsidR="00304AA6" w:rsidRPr="00304AA6">
        <w:t xml:space="preserve"> </w:t>
      </w:r>
      <w:r w:rsidR="00304AA6">
        <w:t xml:space="preserve">‘Pakistan </w:t>
      </w:r>
      <w:r w:rsidR="00304AA6">
        <w:lastRenderedPageBreak/>
        <w:t xml:space="preserve">practised an open-door religious policy to foreign fighters and countries and </w:t>
      </w:r>
      <w:r w:rsidR="00304AA6" w:rsidRPr="003F1C48">
        <w:rPr>
          <w:b/>
          <w:bCs/>
        </w:rPr>
        <w:t>soon became a battlefield for a proxy war between Iran and Saudi Arabia.’</w:t>
      </w:r>
    </w:p>
    <w:p w14:paraId="48C9E3C4" w14:textId="1ACE88B1" w:rsidR="001E3562" w:rsidRDefault="001E3562" w:rsidP="001D568B">
      <w:pPr>
        <w:pStyle w:val="ListParagraph"/>
        <w:numPr>
          <w:ilvl w:val="0"/>
          <w:numId w:val="14"/>
        </w:numPr>
      </w:pPr>
      <w:r>
        <w:t xml:space="preserve">During the alternating </w:t>
      </w:r>
      <w:r w:rsidRPr="000F0E71">
        <w:rPr>
          <w:b/>
          <w:bCs/>
        </w:rPr>
        <w:t>regime of Benazir Bhutto and Nawaz Sharif in the 1990s</w:t>
      </w:r>
      <w:r>
        <w:t xml:space="preserve">, Islamization per se saw no further advances, </w:t>
      </w:r>
      <w:r w:rsidRPr="000F0E71">
        <w:rPr>
          <w:color w:val="4472C4" w:themeColor="accent1"/>
        </w:rPr>
        <w:t>except the passage of the Sharia Bill in the National Assembly. Before the bill could be passed in the Senate, Nawaz Sharif had been dismissed</w:t>
      </w:r>
      <w:r>
        <w:t>.</w:t>
      </w:r>
    </w:p>
    <w:p w14:paraId="005EBB55" w14:textId="44CD2613" w:rsidR="00234FBF" w:rsidRDefault="00234FBF" w:rsidP="001D568B">
      <w:pPr>
        <w:pStyle w:val="ListParagraph"/>
        <w:numPr>
          <w:ilvl w:val="0"/>
          <w:numId w:val="14"/>
        </w:numPr>
      </w:pPr>
      <w:r>
        <w:t xml:space="preserve">By conviction, </w:t>
      </w:r>
      <w:r w:rsidRPr="00B74196">
        <w:rPr>
          <w:b/>
          <w:bCs/>
        </w:rPr>
        <w:t>Musharraf was not a believer like Zia</w:t>
      </w:r>
      <w:r>
        <w:t xml:space="preserve">, but </w:t>
      </w:r>
      <w:r w:rsidRPr="00B74196">
        <w:rPr>
          <w:color w:val="4472C4" w:themeColor="accent1"/>
        </w:rPr>
        <w:t>nevertheless followed his predecessors in trying to co-opt religious parties to supporthis government</w:t>
      </w:r>
      <w:r>
        <w:t xml:space="preserve">. In the process he </w:t>
      </w:r>
      <w:r w:rsidRPr="00B74196">
        <w:rPr>
          <w:color w:val="4472C4" w:themeColor="accent1"/>
        </w:rPr>
        <w:t>had to grant concessions to the religious parties allied in the Muttahida Majlis-e-Amal (MMA) as a quid pro quo for their parliamentary support in the wake of the seventeenth amendment</w:t>
      </w:r>
      <w:r>
        <w:t xml:space="preserve">. 23 For example, in June 2003, Chaudhry Shujaat Hussain, a member of the government, admitted that ten MMA demands for Islamization had been accepted. These included </w:t>
      </w:r>
      <w:r w:rsidRPr="00B74196">
        <w:rPr>
          <w:color w:val="4472C4" w:themeColor="accent1"/>
        </w:rPr>
        <w:t>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w:t>
      </w:r>
      <w:r>
        <w:t xml:space="preserve">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 xml:space="preserve">The most serious conflict over Islamization measures introduced by Zia was between the Sunnis and the Shias. </w:t>
      </w:r>
      <w:r w:rsidRPr="00B74196">
        <w:rPr>
          <w:b/>
          <w:bCs/>
        </w:rPr>
        <w:t>Zia tried to implement the Sunni Hanafi fiqh that led to massive Shia opposition, especially on the issue of collection of Zakat.</w:t>
      </w:r>
    </w:p>
    <w:p w14:paraId="343DE7C5" w14:textId="375C0F6D" w:rsidR="00833074" w:rsidRDefault="00833074" w:rsidP="001D568B">
      <w:pPr>
        <w:pStyle w:val="ListParagraph"/>
        <w:numPr>
          <w:ilvl w:val="0"/>
          <w:numId w:val="14"/>
        </w:numPr>
      </w:pPr>
      <w:r>
        <w:t xml:space="preserve">Undoubtedly, Zia’s Islamization spurred sectarianism, but there were other reasons too. These include the </w:t>
      </w:r>
      <w:r w:rsidRPr="00B74196">
        <w:rPr>
          <w:color w:val="4472C4" w:themeColor="accent1"/>
        </w:rPr>
        <w:t>impact of the Iranian revolution on the Shias of Pakistan and the reaction of Saudi Arabia to it, which added fuel to the fire</w:t>
      </w:r>
      <w:r>
        <w:t>.</w:t>
      </w:r>
      <w:r w:rsidR="006C39FE" w:rsidRPr="006C39FE">
        <w:t xml:space="preserve"> </w:t>
      </w:r>
      <w:r w:rsidR="006C39FE">
        <w:t xml:space="preserve">A </w:t>
      </w:r>
      <w:r w:rsidR="006C39FE" w:rsidRPr="00B74196">
        <w:rPr>
          <w:b/>
          <w:bCs/>
        </w:rPr>
        <w:t>cable from the US consulate in Lahore, leaked by WikiLeaks,</w:t>
      </w:r>
      <w:r w:rsidR="006C39FE">
        <w:t xml:space="preserve"> stated that ‘</w:t>
      </w:r>
      <w:r w:rsidR="006C39FE" w:rsidRPr="00B74196">
        <w:rPr>
          <w:color w:val="4472C4" w:themeColor="accent1"/>
        </w:rPr>
        <w:t>financial support estimated at nearly $100 million annually was making its way to Deobandi and Ahl-i-Hadith clerics in south Punjab from organizations in Saudi Arabia and the United Arab Emirates ostensibly with the direct support of those governments’</w:t>
      </w:r>
      <w:r w:rsidR="006C39FE">
        <w:t>.</w:t>
      </w:r>
    </w:p>
    <w:p w14:paraId="61C88CB5" w14:textId="441B4C3A" w:rsidR="006C39FE" w:rsidRDefault="006C39FE" w:rsidP="001D568B">
      <w:pPr>
        <w:pStyle w:val="ListParagraph"/>
        <w:numPr>
          <w:ilvl w:val="0"/>
          <w:numId w:val="14"/>
        </w:numPr>
      </w:pPr>
      <w:r>
        <w:t xml:space="preserve">It is indeed tragic that </w:t>
      </w:r>
      <w:r w:rsidRPr="00FF025C">
        <w:rPr>
          <w:color w:val="ED7D31" w:themeColor="accent2"/>
        </w:rPr>
        <w:t>a state founded on the principle of Muslims beinga nation was converted into one where being a Muslim was no longer the sole religious identity</w:t>
      </w:r>
      <w:r>
        <w:t>; orthodox Sunni circles require a denominational prefix.</w:t>
      </w:r>
    </w:p>
    <w:p w14:paraId="66482110" w14:textId="59653ADE" w:rsidR="00EC27A9" w:rsidRDefault="00EC27A9" w:rsidP="001D568B">
      <w:pPr>
        <w:pStyle w:val="ListParagraph"/>
        <w:numPr>
          <w:ilvl w:val="0"/>
          <w:numId w:val="14"/>
        </w:numPr>
      </w:pPr>
      <w:r>
        <w:t>A study titled ‘</w:t>
      </w:r>
      <w:r w:rsidRPr="00FF025C">
        <w:rPr>
          <w:b/>
          <w:bCs/>
        </w:rPr>
        <w:t>Blasphemy in the Digital Age</w:t>
      </w:r>
      <w:r>
        <w:t xml:space="preserve">’ has revealed that </w:t>
      </w:r>
      <w:r w:rsidRPr="00E2773E">
        <w:rPr>
          <w:color w:val="ED7D31" w:themeColor="accent2"/>
        </w:rPr>
        <w:t>blasphemy accusations increased by almost two hundred times after Gen. Zia’s amendment in 1987</w:t>
      </w:r>
      <w:r>
        <w:t>. Prior to this, there had been only seven blasphemy accusations between 1927 and 1986.</w:t>
      </w:r>
      <w:r w:rsidRPr="00EC27A9">
        <w:t xml:space="preserve"> </w:t>
      </w:r>
      <w:r>
        <w:t xml:space="preserve">The </w:t>
      </w:r>
      <w:r w:rsidRPr="00E2773E">
        <w:rPr>
          <w:color w:val="4472C4" w:themeColor="accent1"/>
        </w:rPr>
        <w:t>laws are routinely used to target religious minorities to settle personal scores: take over properties and businesses; for forced conversions to Islam and forced marriages of minority women to Muslim men</w:t>
      </w:r>
      <w:r>
        <w:t>.</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w:t>
      </w:r>
      <w:r w:rsidRPr="00C952A6">
        <w:rPr>
          <w:b/>
          <w:bCs/>
        </w:rPr>
        <w:t>And the fundamental question whose Islam is to be followed: Shia, Deobandi, Barelvi, Ahl-eHadis?</w:t>
      </w:r>
    </w:p>
    <w:p w14:paraId="1D1B95C1" w14:textId="547F8E15" w:rsidR="008034D6" w:rsidRDefault="00867898" w:rsidP="001D568B">
      <w:pPr>
        <w:pStyle w:val="ListParagraph"/>
        <w:numPr>
          <w:ilvl w:val="0"/>
          <w:numId w:val="14"/>
        </w:numPr>
      </w:pPr>
      <w:r>
        <w:t>15-year-old</w:t>
      </w:r>
      <w:r w:rsidR="008034D6">
        <w:t xml:space="preserve">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 xml:space="preserve">MADRASAS HAVE intermittently </w:t>
      </w:r>
      <w:r w:rsidRPr="00A6521B">
        <w:rPr>
          <w:color w:val="4472C4" w:themeColor="accent1"/>
        </w:rPr>
        <w:t xml:space="preserve">come into the spotlight in Pakistan as being the roots of extremist Islam and connected to terrorism. </w:t>
      </w:r>
      <w:r>
        <w:t xml:space="preserve">During the </w:t>
      </w:r>
      <w:r w:rsidRPr="00A6521B">
        <w:rPr>
          <w:color w:val="4472C4" w:themeColor="accent1"/>
        </w:rPr>
        <w:t xml:space="preserve">anti-Soviet jihad in the 1980s, they were seen as the nurseries for producing jihadis to be sent to fight in Afghanistan; after 9/11, they </w:t>
      </w:r>
      <w:r w:rsidRPr="00A6521B">
        <w:rPr>
          <w:color w:val="4472C4" w:themeColor="accent1"/>
        </w:rPr>
        <w:lastRenderedPageBreak/>
        <w:t>were held responsible for creating the Taliban mindset;</w:t>
      </w:r>
      <w:r>
        <w:t xml:space="preserve"> the 9/11 Commission report released in 2004 said some of Pakistan’s religious schools or madrasas served as ‘incubators for violent extremism’ 2 .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rsidRPr="003E24EF">
        <w:rPr>
          <w:color w:val="4472C4" w:themeColor="accent1"/>
        </w:rPr>
        <w:t xml:space="preserve">The notoriety of the madrasas can be judged from the fact that bulk of the leadership of the Afghan Taliban (including Mullah Omar, Akhtar Mansoor and Jalaluddin Haqqani), and the Tehrik-i-Taliban Pakistan(TTP) (Hakimullah Mehsud and Mullah Fazlullah) are products of madrasas. </w:t>
      </w:r>
      <w:r>
        <w:t xml:space="preserve">Other ‘luminaries’ who have attended madrasas include Hafiz Gul Bahadur, Waliur Rehman Mehsud, Khalid Haqqani, the mastermind of suicide bombers, Qari Hussain and many more. </w:t>
      </w:r>
      <w:r w:rsidRPr="00862DAD">
        <w:rPr>
          <w:b/>
          <w:bCs/>
        </w:rPr>
        <w:t>It was after the Peshawar outrage</w:t>
      </w:r>
      <w:r>
        <w:t xml:space="preserve"> that the government formulated another action plan (the twenty-point </w:t>
      </w:r>
      <w:r w:rsidRPr="00862DAD">
        <w:rPr>
          <w:b/>
          <w:bCs/>
        </w:rPr>
        <w:t>National Action Plan</w:t>
      </w:r>
      <w:r>
        <w:t xml:space="preserve">), one of the key provisions of which was </w:t>
      </w:r>
      <w:r w:rsidRPr="00862DAD">
        <w:rPr>
          <w:b/>
          <w:bCs/>
        </w:rPr>
        <w:t>the registration and regulation of madrasas.</w:t>
      </w:r>
      <w:r>
        <w:t xml:space="preserve"> The Peshawar tragedy </w:t>
      </w:r>
      <w:r w:rsidRPr="004878E2">
        <w:rPr>
          <w:b/>
          <w:bCs/>
        </w:rPr>
        <w:t>forged a consensus that the national narrative needed to change</w:t>
      </w:r>
      <w:r>
        <w:t>.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Pr="00E22772" w:rsidRDefault="00762895" w:rsidP="001D568B">
      <w:pPr>
        <w:pStyle w:val="ListParagraph"/>
        <w:numPr>
          <w:ilvl w:val="0"/>
          <w:numId w:val="15"/>
        </w:numPr>
        <w:rPr>
          <w:b/>
          <w:bCs/>
        </w:rPr>
      </w:pPr>
      <w:r>
        <w:t xml:space="preserve">According to the Daily Times, Although </w:t>
      </w:r>
      <w:r w:rsidRPr="00E22772">
        <w:rPr>
          <w:color w:val="4472C4" w:themeColor="accent1"/>
        </w:rPr>
        <w:t>not all madrasas have fundamentalist curriculums or extremist agendas and some, if not most, are actually doing good work</w:t>
      </w:r>
      <w:r>
        <w:t xml:space="preserve">, in the current security climate, they cannot go unchecked. </w:t>
      </w:r>
      <w:r w:rsidRPr="00E22772">
        <w:rPr>
          <w:b/>
          <w:bCs/>
        </w:rPr>
        <w:t>Children in madrasas are often at risk of psychological, physical and sexual abuse.</w:t>
      </w:r>
    </w:p>
    <w:p w14:paraId="5539DA9A" w14:textId="7AD70F66" w:rsidR="006612DD" w:rsidRDefault="006612DD" w:rsidP="001D568B">
      <w:pPr>
        <w:pStyle w:val="ListParagraph"/>
        <w:numPr>
          <w:ilvl w:val="0"/>
          <w:numId w:val="15"/>
        </w:numPr>
      </w:pPr>
      <w:r>
        <w:t xml:space="preserve">today, madrasas in Pakistan are </w:t>
      </w:r>
      <w:r w:rsidRPr="00E22772">
        <w:rPr>
          <w:b/>
          <w:bCs/>
        </w:rPr>
        <w:t>a far cry from the eleventh-century madrasa of Ibn Sina in Isfahan where students would flock to study mathematics, medicine and astronomy</w:t>
      </w:r>
      <w:r>
        <w:t xml:space="preserve">. Today, </w:t>
      </w:r>
      <w:r w:rsidRPr="00E22772">
        <w:rPr>
          <w:color w:val="4472C4" w:themeColor="accent1"/>
        </w:rPr>
        <w:t>madrasa curriculum has shrunk to doctrinal religion with all other subjects excised</w:t>
      </w:r>
      <w:r>
        <w:t>.</w:t>
      </w:r>
      <w:r w:rsidRPr="006612DD">
        <w:t xml:space="preserve"> </w:t>
      </w:r>
      <w:r w:rsidRPr="00E22772">
        <w:rPr>
          <w:b/>
          <w:bCs/>
        </w:rPr>
        <w:t>madrasa reform</w:t>
      </w:r>
      <w:r>
        <w:t xml:space="preserve"> has to be one of the key elements of a long-term strategy to purge Pakistan of three of its ills </w:t>
      </w:r>
      <w:r w:rsidRPr="00E22772">
        <w:rPr>
          <w:color w:val="4472C4" w:themeColor="accent1"/>
        </w:rPr>
        <w:t xml:space="preserve">– the culture of radicalization, the growth of sectarianism and the extremist mindset </w:t>
      </w:r>
      <w:r>
        <w:t>–</w:t>
      </w:r>
      <w:r w:rsidRPr="00E22772">
        <w:rPr>
          <w:b/>
          <w:bCs/>
        </w:rPr>
        <w:t>through a curriculum that is modern, inclusive and which shuns violence instead of glorifying it</w:t>
      </w:r>
      <w:r>
        <w:t>.</w:t>
      </w:r>
    </w:p>
    <w:p w14:paraId="2776A601" w14:textId="2EAB024A" w:rsidR="00002D85" w:rsidRPr="00D73A69" w:rsidRDefault="00002D85" w:rsidP="001D568B">
      <w:pPr>
        <w:pStyle w:val="ListParagraph"/>
        <w:numPr>
          <w:ilvl w:val="0"/>
          <w:numId w:val="15"/>
        </w:numPr>
        <w:rPr>
          <w:b/>
          <w:bCs/>
        </w:rPr>
      </w:pPr>
      <w:r>
        <w:t xml:space="preserve">students are educated and </w:t>
      </w:r>
      <w:r w:rsidRPr="00D73A69">
        <w:rPr>
          <w:b/>
          <w:bCs/>
        </w:rPr>
        <w:t>trained to counter arguments of opposing sects</w:t>
      </w:r>
      <w:r>
        <w:t xml:space="preserve"> on matters of theology, jurisprudence and doctrines. This leads to </w:t>
      </w:r>
      <w:r w:rsidRPr="00D73A69">
        <w:rPr>
          <w:b/>
          <w:bCs/>
        </w:rPr>
        <w:t>a narrow world view that encompasses rejection of other sects.</w:t>
      </w:r>
      <w:r>
        <w:t xml:space="preserve"> In short, a madrasa education indoctrinates and </w:t>
      </w:r>
      <w:r w:rsidRPr="00D73A69">
        <w:rPr>
          <w:b/>
          <w:bCs/>
        </w:rPr>
        <w:t>greatly contributes to intolerance of other religious beliefs.</w:t>
      </w:r>
    </w:p>
    <w:p w14:paraId="7183A7CC" w14:textId="23144247" w:rsidR="007B42D2" w:rsidRDefault="007B42D2" w:rsidP="001D568B">
      <w:pPr>
        <w:pStyle w:val="ListParagraph"/>
        <w:numPr>
          <w:ilvl w:val="0"/>
          <w:numId w:val="15"/>
        </w:numPr>
      </w:pPr>
      <w:r>
        <w:t xml:space="preserve">The students that graduate from these institutes, about 200,000 a year, have only ever been educated in religion. They </w:t>
      </w:r>
      <w:r w:rsidRPr="00D73A69">
        <w:rPr>
          <w:b/>
          <w:bCs/>
        </w:rPr>
        <w:t>have no marketable talents</w:t>
      </w:r>
      <w:r>
        <w:t xml:space="preserve">, little experience of the outside world, and the only social setting they feel comfortable in is the only one they have known; composed of segregated, zealous acolytes. They </w:t>
      </w:r>
      <w:r w:rsidRPr="00D73A69">
        <w:rPr>
          <w:b/>
          <w:bCs/>
        </w:rPr>
        <w:t>inevitably fail in the outside world and return to this one track world, where advancement is limited and interaction with terrorists highly probable</w:t>
      </w:r>
    </w:p>
    <w:p w14:paraId="5B3F5431" w14:textId="3E5F0FA5" w:rsidR="007B42D2" w:rsidRDefault="007B42D2" w:rsidP="001D568B">
      <w:pPr>
        <w:pStyle w:val="ListParagraph"/>
        <w:numPr>
          <w:ilvl w:val="0"/>
          <w:numId w:val="15"/>
        </w:numPr>
      </w:pPr>
      <w:r>
        <w:t xml:space="preserve">there is a </w:t>
      </w:r>
      <w:r w:rsidRPr="00D73A69">
        <w:rPr>
          <w:b/>
          <w:bCs/>
        </w:rPr>
        <w:t>huge gap</w:t>
      </w:r>
      <w:r>
        <w:t xml:space="preserve"> – economic, intellectual and social and lifestyle – </w:t>
      </w:r>
      <w:r w:rsidRPr="00D73A69">
        <w:rPr>
          <w:b/>
          <w:bCs/>
        </w:rPr>
        <w:t>between students who graduate from private and government</w:t>
      </w:r>
      <w:r w:rsidR="00822DF4" w:rsidRPr="00D73A69">
        <w:rPr>
          <w:b/>
          <w:bCs/>
        </w:rPr>
        <w:t xml:space="preserve"> </w:t>
      </w:r>
      <w:r w:rsidRPr="00D73A69">
        <w:rPr>
          <w:b/>
          <w:bCs/>
        </w:rPr>
        <w:t>schools and those from the madrasas just as there is a similar gap between those graduating from private schools and government schools</w:t>
      </w:r>
      <w:r>
        <w:t>.</w:t>
      </w:r>
    </w:p>
    <w:p w14:paraId="5667DFAF" w14:textId="63310F74" w:rsidR="00525D0B" w:rsidRDefault="00525D0B" w:rsidP="001D568B">
      <w:pPr>
        <w:pStyle w:val="ListParagraph"/>
        <w:numPr>
          <w:ilvl w:val="0"/>
          <w:numId w:val="15"/>
        </w:numPr>
      </w:pPr>
      <w:r w:rsidRPr="00D73A69">
        <w:rPr>
          <w:color w:val="4472C4" w:themeColor="accent1"/>
        </w:rPr>
        <w:t>bulk of the madrasas have political affiliations apart from their religious ones</w:t>
      </w:r>
      <w:r>
        <w:t>.</w:t>
      </w:r>
      <w:r w:rsidR="00822DF4" w:rsidRPr="00822DF4">
        <w:t xml:space="preserve"> </w:t>
      </w:r>
      <w:r w:rsidR="00822DF4" w:rsidRPr="003C3D7F">
        <w:rPr>
          <w:b/>
          <w:bCs/>
        </w:rPr>
        <w:t>A survey</w:t>
      </w:r>
      <w:r w:rsidR="00822DF4">
        <w:t xml:space="preserve"> of 251 madrasas across the country belonging to the five madrasa education boards found that 172 (</w:t>
      </w:r>
      <w:r w:rsidR="00822DF4" w:rsidRPr="003C3D7F">
        <w:rPr>
          <w:b/>
          <w:bCs/>
        </w:rPr>
        <w:t>62 per cent) had political affiliations</w:t>
      </w:r>
      <w:r w:rsidR="00822DF4">
        <w:t xml:space="preserve"> – 59 per cent were affiliated with religio-political parties, 3 </w:t>
      </w:r>
      <w:r w:rsidR="00822DF4">
        <w:lastRenderedPageBreak/>
        <w:t>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rsidRPr="00A90CD1">
        <w:rPr>
          <w:b/>
          <w:bCs/>
        </w:rPr>
        <w:t>the funding of these madrasas is another vital but grey area</w:t>
      </w:r>
      <w:r>
        <w:t xml:space="preserve">. The madrasas receive funding from different sources – </w:t>
      </w:r>
      <w:r w:rsidRPr="00A90CD1">
        <w:rPr>
          <w:b/>
          <w:bCs/>
        </w:rPr>
        <w:t>overseas entities, regular contributions from their graduates working in big cities, local influential figures and now even provincial governments</w:t>
      </w:r>
      <w:r>
        <w:t xml:space="preserve">.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w:t>
      </w:r>
      <w:r w:rsidRPr="00A90CD1">
        <w:rPr>
          <w:b/>
          <w:bCs/>
        </w:rPr>
        <w:t>issue was about the funds that came in through nonbanking, informal channels like hawala and hundi, which were illegal and much larger in volume</w:t>
      </w:r>
      <w:r>
        <w:t>.</w:t>
      </w:r>
    </w:p>
    <w:p w14:paraId="6FCBE0A2" w14:textId="4BA472D9" w:rsidR="007850CF" w:rsidRDefault="007850CF" w:rsidP="001D568B">
      <w:pPr>
        <w:pStyle w:val="ListParagraph"/>
        <w:numPr>
          <w:ilvl w:val="0"/>
          <w:numId w:val="15"/>
        </w:numPr>
      </w:pPr>
      <w:r>
        <w:t>Another crucial area is what is being taught in the madrasas. The core curriculum taught in madrasas is known as Dars-e-Nizami, but each of the five madrasa wafaqs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ofthe Prophet) and fiqh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Pr="004E709A" w:rsidRDefault="004402B4" w:rsidP="001D568B">
      <w:pPr>
        <w:pStyle w:val="ListParagraph"/>
        <w:numPr>
          <w:ilvl w:val="0"/>
          <w:numId w:val="15"/>
        </w:numPr>
        <w:rPr>
          <w:color w:val="4472C4" w:themeColor="accent1"/>
        </w:rPr>
      </w:pPr>
      <w:r w:rsidRPr="00506DC6">
        <w:rPr>
          <w:b/>
          <w:bCs/>
        </w:rPr>
        <w:t>In a society where there is limited access to public education</w:t>
      </w:r>
      <w:r>
        <w:t xml:space="preserve">, </w:t>
      </w:r>
      <w:r w:rsidRPr="00506DC6">
        <w:rPr>
          <w:color w:val="4472C4" w:themeColor="accent1"/>
        </w:rPr>
        <w:t xml:space="preserve">madrasas will continue to have a role in educating the youth. </w:t>
      </w:r>
      <w:r>
        <w:t>However, the moot point is, why should a religion-based education per se become the conduit for radicalization?</w:t>
      </w:r>
      <w:r w:rsidRPr="004402B4">
        <w:t xml:space="preserve"> </w:t>
      </w:r>
      <w:r w:rsidRPr="004E709A">
        <w:rPr>
          <w:b/>
          <w:bCs/>
        </w:rPr>
        <w:t>the religious parties have used these students to bolster their street powe</w:t>
      </w:r>
      <w:r>
        <w:t xml:space="preserve">r. </w:t>
      </w:r>
      <w:r w:rsidRPr="004E709A">
        <w:rPr>
          <w:color w:val="4472C4" w:themeColor="accent1"/>
        </w:rPr>
        <w:t>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rsidRPr="004E709A">
        <w:rPr>
          <w:b/>
          <w:bCs/>
        </w:rPr>
        <w:t>All these initiatives to reform madrassas fell by the wayside due to opposition from the religious parties and the Madrasa Board on the grounds that state interference in the affairs of religious education was unacceptable</w:t>
      </w:r>
      <w:r>
        <w:t>.</w:t>
      </w:r>
      <w:r w:rsidR="00EA4694">
        <w:t xml:space="preserve"> The madrasas are their constituency, the students the main source of their street power. </w:t>
      </w:r>
      <w:r w:rsidR="00EA4694" w:rsidRPr="004E709A">
        <w:rPr>
          <w:color w:val="4472C4" w:themeColor="accent1"/>
        </w:rPr>
        <w:t>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Pr="006139B6" w:rsidRDefault="00F22DF2" w:rsidP="001D568B">
      <w:pPr>
        <w:pStyle w:val="ListParagraph"/>
        <w:numPr>
          <w:ilvl w:val="0"/>
          <w:numId w:val="15"/>
        </w:numPr>
        <w:rPr>
          <w:b/>
          <w:bCs/>
        </w:rPr>
      </w:pPr>
      <w:r>
        <w:t xml:space="preserve">Pakistan is faced with a </w:t>
      </w:r>
      <w:r w:rsidRPr="004E709A">
        <w:rPr>
          <w:b/>
          <w:bCs/>
        </w:rPr>
        <w:t>twin problem vis-à-vis the madrasas</w:t>
      </w:r>
      <w:r>
        <w:t xml:space="preserve">. On the onehand is an </w:t>
      </w:r>
      <w:r w:rsidRPr="004E709A">
        <w:rPr>
          <w:b/>
          <w:bCs/>
        </w:rPr>
        <w:t>economy</w:t>
      </w:r>
      <w:r>
        <w:t xml:space="preserve"> that is not growing fast enough </w:t>
      </w:r>
      <w:r w:rsidRPr="004E709A">
        <w:rPr>
          <w:color w:val="4472C4" w:themeColor="accent1"/>
        </w:rPr>
        <w:t>to absorb the almost three million young persons entering the job market every year</w:t>
      </w:r>
      <w:r>
        <w:t xml:space="preserve">. On the other, there is a large pool of madrasa-educated youth who would be competing with a much larger number of government/private-schooleducated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t>
      </w:r>
      <w:r w:rsidRPr="006139B6">
        <w:rPr>
          <w:b/>
          <w:bCs/>
        </w:rPr>
        <w:t>While religious motivation will help, it will be the economic circumstances that will impel them towards violent organizations.</w:t>
      </w:r>
    </w:p>
    <w:p w14:paraId="6819942C" w14:textId="3DD50A29" w:rsidR="0016277B" w:rsidRDefault="0016277B" w:rsidP="0016277B">
      <w:pPr>
        <w:pStyle w:val="Heading2"/>
      </w:pPr>
      <w:r>
        <w:lastRenderedPageBreak/>
        <w:t>TTP</w:t>
      </w:r>
    </w:p>
    <w:p w14:paraId="30F39CD7" w14:textId="04D6BCBC" w:rsidR="0016277B" w:rsidRPr="0044373A" w:rsidRDefault="00870A39" w:rsidP="001D568B">
      <w:pPr>
        <w:pStyle w:val="ListParagraph"/>
        <w:numPr>
          <w:ilvl w:val="0"/>
          <w:numId w:val="16"/>
        </w:numPr>
        <w:rPr>
          <w:b/>
          <w:bCs/>
        </w:rPr>
      </w:pPr>
      <w:r>
        <w:t xml:space="preserve">The Tehrik-i-Taliban Pakistan (TTP) that has become the most dangerous terrorist group for Pakistan is a </w:t>
      </w:r>
      <w:r w:rsidRPr="006139B6">
        <w:rPr>
          <w:color w:val="4472C4" w:themeColor="accent1"/>
        </w:rPr>
        <w:t>loose network of Deobandis straddling FATA and parts of Khyber Pakhtunkhwa (KPK) with linkages in Punjab. The primary focus of their violence is the Pakistan state and the objective is to establish their brand of sharia in Pakistan</w:t>
      </w:r>
      <w:r>
        <w:t xml:space="preserve">. The </w:t>
      </w:r>
      <w:r w:rsidRPr="0044373A">
        <w:rPr>
          <w:b/>
          <w:bCs/>
        </w:rPr>
        <w:t>attack on the Lal Masjid</w:t>
      </w:r>
      <w:r>
        <w:t xml:space="preserve"> in 2007 is </w:t>
      </w:r>
      <w:r w:rsidRPr="0044373A">
        <w:rPr>
          <w:b/>
          <w:bCs/>
        </w:rPr>
        <w:t>believed to be the catalyst</w:t>
      </w:r>
      <w:r>
        <w:t xml:space="preserve"> when various jihadi groups in FATA came together </w:t>
      </w:r>
      <w:r w:rsidRPr="0044373A">
        <w:rPr>
          <w:b/>
          <w:bCs/>
        </w:rPr>
        <w:t>to form the TTP throughout the Pashtun belt, under the leadership of Baitullah Mehsud.</w:t>
      </w:r>
    </w:p>
    <w:p w14:paraId="3D13184B" w14:textId="3E42685C" w:rsidR="00870A39" w:rsidRDefault="00870A39" w:rsidP="001D568B">
      <w:pPr>
        <w:pStyle w:val="ListParagraph"/>
        <w:numPr>
          <w:ilvl w:val="0"/>
          <w:numId w:val="16"/>
        </w:numPr>
      </w:pPr>
      <w:r>
        <w:t xml:space="preserve">the TTP has been able to attract </w:t>
      </w:r>
      <w:r w:rsidRPr="0044373A">
        <w:rPr>
          <w:b/>
          <w:bCs/>
        </w:rPr>
        <w:t>followers due to poor governance and especially an expensive and corrupt judicial system</w:t>
      </w:r>
      <w:r>
        <w:t xml:space="preserve">. </w:t>
      </w:r>
      <w:r w:rsidRPr="0044373A">
        <w:rPr>
          <w:color w:val="4472C4" w:themeColor="accent1"/>
        </w:rPr>
        <w:t>In places like Swat</w:t>
      </w:r>
      <w:r>
        <w:t xml:space="preserve">, the </w:t>
      </w:r>
      <w:r w:rsidRPr="0044373A">
        <w:rPr>
          <w:b/>
          <w:bCs/>
        </w:rPr>
        <w:t>TTP has also won support for redistributing land to landless peasants</w:t>
      </w:r>
      <w:r>
        <w:t xml:space="preserve">. It is </w:t>
      </w:r>
      <w:r w:rsidRPr="0044373A">
        <w:rPr>
          <w:color w:val="4472C4" w:themeColor="accent1"/>
        </w:rPr>
        <w:t>areas of poverty due to lack of jobs, economic stagnation and underdevelopment that have become fertile grounds to seed extremist ideology, though they are not the only areas</w:t>
      </w:r>
      <w:r>
        <w:t>.</w:t>
      </w:r>
    </w:p>
    <w:p w14:paraId="14AA7933" w14:textId="0F8921F9" w:rsidR="00755583" w:rsidRPr="0016277B" w:rsidRDefault="00755583" w:rsidP="001D568B">
      <w:pPr>
        <w:pStyle w:val="ListParagraph"/>
        <w:numPr>
          <w:ilvl w:val="0"/>
          <w:numId w:val="16"/>
        </w:numPr>
      </w:pPr>
      <w:r>
        <w:t xml:space="preserve">The TTP belief system is fairly simple: First, </w:t>
      </w:r>
      <w:r w:rsidRPr="0044373A">
        <w:rPr>
          <w:color w:val="4472C4" w:themeColor="accent1"/>
        </w:rPr>
        <w:t>the TTP movement rejects the legitimacy of the Pakistani state and the Constitution since they believe that neither is Islamic. They only recognize the sharia as the Constitution</w:t>
      </w:r>
      <w:r>
        <w:t>. Second, according to Joshua White, ‘they are somewhat more takfiri in their ideology than the mainstream Islamists.’ (</w:t>
      </w:r>
      <w:r w:rsidRPr="000A6A45">
        <w:rPr>
          <w:b/>
          <w:bCs/>
        </w:rPr>
        <w:t xml:space="preserve">Takfir </w:t>
      </w:r>
      <w:r>
        <w:t>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t>Political manoeuvres of Gen Zia</w:t>
      </w:r>
      <w:bookmarkEnd w:id="0"/>
    </w:p>
    <w:p w14:paraId="40E35237" w14:textId="77777777" w:rsidR="00C226E7" w:rsidRPr="00C226E7" w:rsidRDefault="00C226E7" w:rsidP="00B617CC">
      <w:pPr>
        <w:numPr>
          <w:ilvl w:val="0"/>
          <w:numId w:val="1"/>
        </w:numPr>
        <w:contextualSpacing/>
        <w:jc w:val="both"/>
      </w:pPr>
      <w:r w:rsidRPr="00C226E7">
        <w:t>Operation Fairplay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Might give Presidential mercy to Bhutto (Fazal Elahi Chohadry)</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Got support of Pak National Alliance (PNA) to initiate investigation against Bhutto moved election to nov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r w:rsidRPr="00C226E7">
        <w:t>ZiaulHaq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Punitive measures (legislation made for vices like adultery, theft, drinking; Hadood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Dichotomy btw science and religion was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lastRenderedPageBreak/>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(Shariat benches were created in high court and Shariat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Chief Justice Yaqoob Ali Khan was swiftly removed and Zia-friendly Justice AnwarulHaq</w:t>
      </w:r>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71A643E2" w14:textId="65D2069E" w:rsidR="00071F8B" w:rsidRDefault="00071F8B" w:rsidP="006C5562">
      <w:pPr>
        <w:pStyle w:val="ListParagraph"/>
        <w:numPr>
          <w:ilvl w:val="0"/>
          <w:numId w:val="65"/>
        </w:numPr>
      </w:pPr>
      <w:r>
        <w:t>Tools: internet; Social media</w:t>
      </w:r>
      <w:r w:rsidR="00950148">
        <w:t xml:space="preserve">; electronic media; social networking </w:t>
      </w:r>
    </w:p>
    <w:p w14:paraId="264DC107" w14:textId="064DCC60" w:rsidR="006C5562" w:rsidRDefault="00FF1C1E" w:rsidP="006C5562">
      <w:pPr>
        <w:pStyle w:val="ListParagraph"/>
        <w:numPr>
          <w:ilvl w:val="0"/>
          <w:numId w:val="65"/>
        </w:numPr>
      </w:pPr>
      <w:r>
        <w:t>Recent army defamation</w:t>
      </w:r>
    </w:p>
    <w:p w14:paraId="02AA248A" w14:textId="1DA8135E" w:rsidR="00FF1C1E" w:rsidRDefault="00EB668B" w:rsidP="006C5562">
      <w:pPr>
        <w:pStyle w:val="ListParagraph"/>
        <w:numPr>
          <w:ilvl w:val="0"/>
          <w:numId w:val="65"/>
        </w:numPr>
      </w:pPr>
      <w:r>
        <w:t xml:space="preserve">EU Disinfo Lab </w:t>
      </w:r>
    </w:p>
    <w:p w14:paraId="7217636A" w14:textId="5DE79C65" w:rsidR="00071F8B" w:rsidRDefault="00947A88" w:rsidP="006C5562">
      <w:pPr>
        <w:pStyle w:val="ListParagraph"/>
        <w:numPr>
          <w:ilvl w:val="0"/>
          <w:numId w:val="65"/>
        </w:numPr>
      </w:pPr>
      <w:r>
        <w:t xml:space="preserve">Panjshir valley Indian propaganda </w:t>
      </w:r>
      <w:r w:rsidR="00785D57">
        <w:t>Ahmed Masood resistance against Taliban</w:t>
      </w:r>
    </w:p>
    <w:p w14:paraId="2E0306D1" w14:textId="77777777" w:rsidR="00447A90" w:rsidRDefault="00447A90" w:rsidP="006C5562">
      <w:pPr>
        <w:pStyle w:val="ListParagraph"/>
        <w:numPr>
          <w:ilvl w:val="0"/>
          <w:numId w:val="65"/>
        </w:numPr>
      </w:pPr>
      <w:r>
        <w:t xml:space="preserve">Fault lines </w:t>
      </w:r>
    </w:p>
    <w:p w14:paraId="3A17EB4D" w14:textId="177992D7" w:rsidR="00785D57" w:rsidRDefault="00DF44A6" w:rsidP="00447A90">
      <w:pPr>
        <w:pStyle w:val="ListParagraph"/>
        <w:numPr>
          <w:ilvl w:val="1"/>
          <w:numId w:val="65"/>
        </w:numPr>
      </w:pPr>
      <w:r>
        <w:t xml:space="preserve">Sectarian sentiments fire up </w:t>
      </w:r>
    </w:p>
    <w:p w14:paraId="22EA17E2" w14:textId="6C888134" w:rsidR="00447A90" w:rsidRPr="00447A90" w:rsidRDefault="00447A90" w:rsidP="00447A90">
      <w:pPr>
        <w:pStyle w:val="ListParagraph"/>
        <w:numPr>
          <w:ilvl w:val="1"/>
          <w:numId w:val="65"/>
        </w:numPr>
      </w:pPr>
      <w:r>
        <w:t xml:space="preserve">Ethnic: </w:t>
      </w:r>
      <w:r w:rsidRPr="00447A90">
        <w:t xml:space="preserve">Nationalist separatist PTM BLA </w:t>
      </w:r>
    </w:p>
    <w:p w14:paraId="5BE482B7" w14:textId="3E855CBA" w:rsidR="00447A90" w:rsidRDefault="00773B8A" w:rsidP="00447A90">
      <w:pPr>
        <w:pStyle w:val="ListParagraph"/>
        <w:numPr>
          <w:ilvl w:val="1"/>
          <w:numId w:val="65"/>
        </w:numPr>
      </w:pPr>
      <w:r>
        <w:t xml:space="preserve">Economy: FATF </w:t>
      </w:r>
      <w:r w:rsidR="006C31E6">
        <w:t>(india narrative)</w:t>
      </w:r>
    </w:p>
    <w:p w14:paraId="750C7328" w14:textId="77777777" w:rsidR="00773B8A" w:rsidRDefault="00773B8A" w:rsidP="00447A90">
      <w:pPr>
        <w:pStyle w:val="ListParagraph"/>
        <w:numPr>
          <w:ilvl w:val="1"/>
          <w:numId w:val="65"/>
        </w:numPr>
      </w:pPr>
    </w:p>
    <w:p w14:paraId="7F2EA5F6" w14:textId="77777777" w:rsidR="00DF44A6" w:rsidRPr="006C5562" w:rsidRDefault="00DF44A6" w:rsidP="006C5562">
      <w:pPr>
        <w:pStyle w:val="ListParagraph"/>
        <w:numPr>
          <w:ilvl w:val="0"/>
          <w:numId w:val="65"/>
        </w:numPr>
      </w:pPr>
    </w:p>
    <w:p w14:paraId="663A7BE4" w14:textId="2E075BB7" w:rsidR="00182DAE" w:rsidRDefault="00182DAE" w:rsidP="00E80D26">
      <w:pPr>
        <w:pStyle w:val="Heading1"/>
        <w:jc w:val="both"/>
      </w:pPr>
      <w:r>
        <w:t>Centre-Province relations</w:t>
      </w:r>
    </w:p>
    <w:p w14:paraId="2F9F298A" w14:textId="48A577BD" w:rsidR="009A5E14" w:rsidRDefault="009A5E14" w:rsidP="009A5E14">
      <w:pPr>
        <w:pStyle w:val="Heading2"/>
      </w:pPr>
      <w:r>
        <w:t>Sindh</w:t>
      </w:r>
    </w:p>
    <w:p w14:paraId="0232468D" w14:textId="2C4A0B45" w:rsidR="009A5E14" w:rsidRDefault="009A5E14" w:rsidP="009A5E14">
      <w:r>
        <w:t xml:space="preserve">Green Line Bus: </w:t>
      </w:r>
      <w:r w:rsidRPr="009A5E14">
        <w:t>Although transportation is a provincial subject and the federally funded project was being executed in the provincial capital, no effort was apparently made to make the inauguration an inclusive affair. Even at the inaugural ceremony, the chief minister and other representatives of the provincial government were not present.</w:t>
      </w:r>
    </w:p>
    <w:p w14:paraId="3CBFDD54" w14:textId="37B94C8B" w:rsidR="009A5E14" w:rsidRDefault="009A5E14" w:rsidP="009A5E14">
      <w:r w:rsidRPr="009A5E14">
        <w:t>This pent-up bitterness must have propelled the chief minister to utter astonishingly tough words in the Sindh Assembly on Dec 11: “Yes, we are part of Pakistan and we should be considered a part of Pakistan. Don’t create a situation that people start to think about something different.”</w:t>
      </w:r>
    </w:p>
    <w:p w14:paraId="5ABA4131" w14:textId="753DC172" w:rsidR="009A5E14" w:rsidRDefault="009A5E14" w:rsidP="009A5E14">
      <w:r w:rsidRPr="009A5E14">
        <w:lastRenderedPageBreak/>
        <w:t>Moreover, the Sindh government has refused to allow the centre to develop two islands near the Karachi coastline and has also refused to be part of the health card scheme earlier introduced by the PTI in KP and now Punjab.</w:t>
      </w:r>
    </w:p>
    <w:p w14:paraId="5D331E76" w14:textId="259C4FD1" w:rsidR="009A5E14" w:rsidRDefault="009A5E14" w:rsidP="009A5E14">
      <w:r w:rsidRPr="009A5E14">
        <w:t>Although Pakistan made tremendous progress towards a more robust federal system by writing an almost unanimously approved Constitution of a federal state in 1973, the implementation was problematic. Pakistan took another major step towards strengthening provincial autonomy and streamlining the federal structure when it passed the 18th Amendment in 2010. Although further constitutional safeguards were built for the regulation of the federation, the smaller provinces still found reason to be dissatisfied.</w:t>
      </w:r>
    </w:p>
    <w:p w14:paraId="78AEBF4B" w14:textId="244E97C4" w:rsidR="009A5E14" w:rsidRDefault="009A5E14" w:rsidP="009A5E14">
      <w:r w:rsidRPr="009A5E14">
        <w:t>Two powerful institutions were created in the Constitution to regulate the federation. Their histo­rical performance can act as a barometer of the hea­lth of the federal system. The eight-member Council of Common Interests is chaired by the prime minister, and its members, including the four chief ministers and three nominees of the federal government, are evenly divided between the federal and provincial governments. The CCI is required to formulate and regulate policies in relation to Part II of the Fed­eral Legislative List. Under the 18th Amend­m­ent, the CCI should meet at least once in 90 days which roughly translates into four times a year but, on average, it has held only one meeting per year in the past 48 years.</w:t>
      </w:r>
    </w:p>
    <w:p w14:paraId="7620EE93" w14:textId="3AD8DAAE" w:rsidR="009A5E14" w:rsidRDefault="009A5E14" w:rsidP="009A5E14">
      <w:r w:rsidRPr="009A5E14">
        <w:t>Another important constitutional institution is the National Economic Council which is required to review national economic conditions and advise the federal and provincial governments to formulate financial, commercial, social and economic policies. The NEC is required to meet at least twice a year. The record of NEC meetings is not enviable either.</w:t>
      </w:r>
    </w:p>
    <w:p w14:paraId="6B563612" w14:textId="032D76C6" w:rsidR="00182DAE" w:rsidRDefault="00DA24CD" w:rsidP="00182DAE">
      <w:pPr>
        <w:pStyle w:val="Heading2"/>
      </w:pPr>
      <w:r>
        <w:t>Distribution of legislative powers</w:t>
      </w:r>
    </w:p>
    <w:p w14:paraId="52BE37D4" w14:textId="58A3C31D" w:rsidR="0065629B" w:rsidRDefault="0065629B" w:rsidP="00333335">
      <w:pPr>
        <w:pStyle w:val="ListParagraph"/>
        <w:numPr>
          <w:ilvl w:val="0"/>
          <w:numId w:val="56"/>
        </w:numPr>
      </w:pPr>
      <w:r>
        <w:t>Extent</w:t>
      </w:r>
      <w:r w:rsidR="00670468">
        <w:t xml:space="preserve"> of federal and provincial laws</w:t>
      </w:r>
      <w:r>
        <w:t>: federal whole country+ extra territorial; Province: within boundaries of province</w:t>
      </w:r>
      <w:r w:rsidR="008A0442">
        <w:t xml:space="preserve"> 141 article</w:t>
      </w:r>
    </w:p>
    <w:p w14:paraId="5D2854B2" w14:textId="105EC7B4" w:rsidR="00356E3E" w:rsidRDefault="008A0442" w:rsidP="00333335">
      <w:pPr>
        <w:pStyle w:val="ListParagraph"/>
        <w:numPr>
          <w:ilvl w:val="0"/>
          <w:numId w:val="56"/>
        </w:numPr>
      </w:pPr>
      <w:r>
        <w:t xml:space="preserve">Subject-matter of federal and provincial laws: </w:t>
      </w:r>
      <w:r w:rsidR="00E86149">
        <w:t>142</w:t>
      </w:r>
    </w:p>
    <w:p w14:paraId="6D38F20F" w14:textId="4574CCD5" w:rsidR="00356E3E" w:rsidRDefault="00EC2914" w:rsidP="00333335">
      <w:pPr>
        <w:pStyle w:val="ListParagraph"/>
        <w:numPr>
          <w:ilvl w:val="1"/>
          <w:numId w:val="56"/>
        </w:numPr>
      </w:pPr>
      <w:r>
        <w:t>to make laws on Federal legislative list</w:t>
      </w:r>
      <w:r w:rsidR="003C15E4">
        <w:t xml:space="preserve"> FLL</w:t>
      </w:r>
      <w:r>
        <w:t xml:space="preserve"> k matters</w:t>
      </w:r>
      <w:r w:rsidR="00F21A2C">
        <w:t xml:space="preserve"> exclusiveily majlis-e-shura; </w:t>
      </w:r>
    </w:p>
    <w:p w14:paraId="11CFE15E" w14:textId="3CAB09E2" w:rsidR="008A0442" w:rsidRDefault="00F21A2C" w:rsidP="00333335">
      <w:pPr>
        <w:pStyle w:val="ListParagraph"/>
        <w:numPr>
          <w:ilvl w:val="1"/>
          <w:numId w:val="56"/>
        </w:numPr>
      </w:pPr>
      <w:r>
        <w:t xml:space="preserve">dono aghty criminal law, criminal procedure, evidence; </w:t>
      </w:r>
      <w:r w:rsidR="00EC2914">
        <w:t xml:space="preserve"> </w:t>
      </w:r>
    </w:p>
    <w:p w14:paraId="08A6F441" w14:textId="021E58B9" w:rsidR="00356E3E" w:rsidRDefault="003C15E4" w:rsidP="00333335">
      <w:pPr>
        <w:pStyle w:val="ListParagraph"/>
        <w:numPr>
          <w:ilvl w:val="1"/>
          <w:numId w:val="56"/>
        </w:numPr>
      </w:pPr>
      <w:r>
        <w:t>matters not mentioned in FLL province shall make laws; federal shall not</w:t>
      </w:r>
    </w:p>
    <w:p w14:paraId="613E6BF3" w14:textId="29A75A2E" w:rsidR="003C15E4" w:rsidRDefault="00011E5D" w:rsidP="00333335">
      <w:pPr>
        <w:pStyle w:val="ListParagraph"/>
        <w:numPr>
          <w:ilvl w:val="1"/>
          <w:numId w:val="56"/>
        </w:numPr>
      </w:pPr>
      <w:r>
        <w:t xml:space="preserve">areas jo province k andar included nahi hoty; </w:t>
      </w:r>
      <w:r w:rsidR="00BF1EE1">
        <w:t xml:space="preserve">Federal shall have exclusive power </w:t>
      </w:r>
      <w:r w:rsidR="00E86149">
        <w:t>to make laws</w:t>
      </w:r>
    </w:p>
    <w:p w14:paraId="143B5966" w14:textId="109BECB6" w:rsidR="00E86149" w:rsidRDefault="00C90C68" w:rsidP="00333335">
      <w:pPr>
        <w:pStyle w:val="ListParagraph"/>
        <w:numPr>
          <w:ilvl w:val="0"/>
          <w:numId w:val="56"/>
        </w:numPr>
      </w:pPr>
      <w:r>
        <w:t>Inconsistency btw federal and provincial law 143</w:t>
      </w:r>
    </w:p>
    <w:p w14:paraId="48D4B6B7" w14:textId="3EBCC0C3" w:rsidR="00C90C68" w:rsidRDefault="000E72B0" w:rsidP="00333335">
      <w:pPr>
        <w:pStyle w:val="ListParagraph"/>
        <w:numPr>
          <w:ilvl w:val="1"/>
          <w:numId w:val="56"/>
        </w:numPr>
      </w:pPr>
      <w:r>
        <w:t xml:space="preserve">Same matter pay provision hain </w:t>
      </w:r>
      <w:r w:rsidR="002A02E5">
        <w:t>province ki contrary federal say to federal will prevail</w:t>
      </w:r>
    </w:p>
    <w:p w14:paraId="6A3BDD17" w14:textId="3066359E" w:rsidR="002A02E5" w:rsidRDefault="002A02E5" w:rsidP="00333335">
      <w:pPr>
        <w:pStyle w:val="ListParagraph"/>
        <w:numPr>
          <w:ilvl w:val="0"/>
          <w:numId w:val="56"/>
        </w:numPr>
      </w:pPr>
      <w:r>
        <w:t xml:space="preserve">Power of Majlis to legislate for </w:t>
      </w:r>
      <w:r w:rsidR="0069752E">
        <w:t>one or more provinces by consent 144</w:t>
      </w:r>
    </w:p>
    <w:p w14:paraId="5C23C04B" w14:textId="3FF62301" w:rsidR="0069752E" w:rsidRDefault="00A20BAF" w:rsidP="00333335">
      <w:pPr>
        <w:pStyle w:val="ListParagraph"/>
        <w:numPr>
          <w:ilvl w:val="1"/>
          <w:numId w:val="56"/>
        </w:numPr>
      </w:pPr>
      <w:r>
        <w:t>Later be amended or repealed by the assembly of that province</w:t>
      </w:r>
    </w:p>
    <w:p w14:paraId="60A9A657" w14:textId="699E9F6B" w:rsidR="00663454" w:rsidRDefault="00663454" w:rsidP="00663454">
      <w:pPr>
        <w:pStyle w:val="Heading2"/>
      </w:pPr>
      <w:r>
        <w:t>Administrative relations</w:t>
      </w:r>
    </w:p>
    <w:p w14:paraId="0556B36D" w14:textId="1F027B90" w:rsidR="00663454" w:rsidRDefault="0033690B" w:rsidP="00333335">
      <w:pPr>
        <w:pStyle w:val="ListParagraph"/>
        <w:numPr>
          <w:ilvl w:val="0"/>
          <w:numId w:val="57"/>
        </w:numPr>
      </w:pPr>
      <w:r>
        <w:t xml:space="preserve">145 </w:t>
      </w:r>
      <w:r w:rsidRPr="0033690B">
        <w:t>Power of President to direct Governor to discharge certain functions as his Agent.</w:t>
      </w:r>
    </w:p>
    <w:p w14:paraId="3D4AFB49" w14:textId="6EB6C606" w:rsidR="0033690B" w:rsidRDefault="0054542F" w:rsidP="00333335">
      <w:pPr>
        <w:pStyle w:val="ListParagraph"/>
        <w:numPr>
          <w:ilvl w:val="0"/>
          <w:numId w:val="57"/>
        </w:numPr>
      </w:pPr>
      <w:r w:rsidRPr="0054542F">
        <w:t>146</w:t>
      </w:r>
      <w:r>
        <w:t xml:space="preserve"> </w:t>
      </w:r>
      <w:r w:rsidRPr="0054542F">
        <w:t>Power of Federation to confer powers, etc., on Provinces, in certain cases.</w:t>
      </w:r>
    </w:p>
    <w:p w14:paraId="29ED0DF4" w14:textId="77777777" w:rsidR="004C182F" w:rsidRDefault="0054542F" w:rsidP="00333335">
      <w:pPr>
        <w:pStyle w:val="ListParagraph"/>
        <w:numPr>
          <w:ilvl w:val="1"/>
          <w:numId w:val="57"/>
        </w:numPr>
      </w:pPr>
      <w:r>
        <w:t>With the consent of provincial go</w:t>
      </w:r>
      <w:r w:rsidR="008D0E0A">
        <w:t xml:space="preserve">vt; </w:t>
      </w:r>
      <w:r w:rsidR="005B0161">
        <w:t>entrust conditionally or not</w:t>
      </w:r>
      <w:r w:rsidR="004C182F">
        <w:t xml:space="preserve"> to that govt, or its officers, functions </w:t>
      </w:r>
      <w:r w:rsidR="004C182F" w:rsidRPr="004C182F">
        <w:t>in relation to any matter to which the executive authority of the Federation extends.</w:t>
      </w:r>
    </w:p>
    <w:p w14:paraId="74D7B3DC" w14:textId="48EFE04A" w:rsidR="0054542F" w:rsidRDefault="00E1185F" w:rsidP="00333335">
      <w:pPr>
        <w:pStyle w:val="ListParagraph"/>
        <w:numPr>
          <w:ilvl w:val="0"/>
          <w:numId w:val="57"/>
        </w:numPr>
      </w:pPr>
      <w:r>
        <w:t xml:space="preserve">147 </w:t>
      </w:r>
      <w:r w:rsidRPr="00E1185F">
        <w:t>Power of the Provinces to entrust functions to the Federation.</w:t>
      </w:r>
    </w:p>
    <w:p w14:paraId="357C543F" w14:textId="74575C60" w:rsidR="00E1185F" w:rsidRDefault="00E1185F" w:rsidP="00333335">
      <w:pPr>
        <w:pStyle w:val="ListParagraph"/>
        <w:numPr>
          <w:ilvl w:val="0"/>
          <w:numId w:val="57"/>
        </w:numPr>
      </w:pPr>
      <w:r w:rsidRPr="00E1185F">
        <w:lastRenderedPageBreak/>
        <w:t>148</w:t>
      </w:r>
      <w:r>
        <w:t xml:space="preserve"> </w:t>
      </w:r>
      <w:r w:rsidRPr="00E1185F">
        <w:t>Obligation of Provinces and Federation.</w:t>
      </w:r>
    </w:p>
    <w:p w14:paraId="567FBBF8" w14:textId="68FBEDCD" w:rsidR="00E1185F" w:rsidRDefault="00E1185F" w:rsidP="00333335">
      <w:pPr>
        <w:pStyle w:val="ListParagraph"/>
        <w:numPr>
          <w:ilvl w:val="1"/>
          <w:numId w:val="57"/>
        </w:numPr>
      </w:pPr>
      <w:r w:rsidRPr="00E1185F">
        <w:t>The executive authority of every Province shall be so exercised as to secure compliance with Federal laws which apply in that Province.</w:t>
      </w:r>
    </w:p>
    <w:p w14:paraId="23DED2BA" w14:textId="22F95874" w:rsidR="00DB0048" w:rsidRDefault="00DB0048" w:rsidP="00333335">
      <w:pPr>
        <w:pStyle w:val="ListParagraph"/>
        <w:numPr>
          <w:ilvl w:val="1"/>
          <w:numId w:val="57"/>
        </w:numPr>
      </w:pPr>
      <w:r w:rsidRPr="00DB0048">
        <w:t>in the exercise of the executive authority of the Federation in any Province regard shall be had to the interests of that Province.</w:t>
      </w:r>
    </w:p>
    <w:p w14:paraId="52C32298" w14:textId="4B01BE5A" w:rsidR="00DB0048" w:rsidRDefault="00DB0048" w:rsidP="00333335">
      <w:pPr>
        <w:pStyle w:val="ListParagraph"/>
        <w:numPr>
          <w:ilvl w:val="1"/>
          <w:numId w:val="57"/>
        </w:numPr>
      </w:pPr>
      <w:r>
        <w:t xml:space="preserve">Duty if federation to protect against external aggression/internal disturbances </w:t>
      </w:r>
      <w:r w:rsidR="00FB0CB1">
        <w:t>carried on acc to provisions of const</w:t>
      </w:r>
    </w:p>
    <w:p w14:paraId="1CF06AFF" w14:textId="4C913109" w:rsidR="00FB0CB1" w:rsidRDefault="00FB0CB1" w:rsidP="00333335">
      <w:pPr>
        <w:pStyle w:val="ListParagraph"/>
        <w:numPr>
          <w:ilvl w:val="0"/>
          <w:numId w:val="57"/>
        </w:numPr>
      </w:pPr>
      <w:r>
        <w:t xml:space="preserve">149 Directions </w:t>
      </w:r>
      <w:r w:rsidRPr="00FB0CB1">
        <w:t>to Provinces in certain cases.</w:t>
      </w:r>
    </w:p>
    <w:p w14:paraId="1E9640CA" w14:textId="63244283" w:rsidR="00FB0CB1" w:rsidRDefault="00666461" w:rsidP="00333335">
      <w:pPr>
        <w:pStyle w:val="ListParagraph"/>
        <w:numPr>
          <w:ilvl w:val="1"/>
          <w:numId w:val="57"/>
        </w:numPr>
      </w:pPr>
      <w:r>
        <w:t xml:space="preserve">Executive authority of province shall not impede federal’s and </w:t>
      </w:r>
      <w:r w:rsidR="00BA3144">
        <w:t>federal can give direction to guide on that purpose.</w:t>
      </w:r>
    </w:p>
    <w:p w14:paraId="01189401" w14:textId="67636FAF" w:rsidR="009D7AA2" w:rsidRDefault="00254739" w:rsidP="00333335">
      <w:pPr>
        <w:pStyle w:val="ListParagraph"/>
        <w:numPr>
          <w:ilvl w:val="1"/>
          <w:numId w:val="57"/>
        </w:numPr>
      </w:pPr>
      <w:r w:rsidRPr="00254739">
        <w:t>for the purpose of preventing any grave menace to the peace or tranquility or economic life of Pakistan or any part thereof.</w:t>
      </w:r>
    </w:p>
    <w:p w14:paraId="6CC07DA3" w14:textId="7B3DD0D6" w:rsidR="00047375" w:rsidRDefault="009A12A7" w:rsidP="00333335">
      <w:pPr>
        <w:pStyle w:val="ListParagraph"/>
        <w:numPr>
          <w:ilvl w:val="0"/>
          <w:numId w:val="57"/>
        </w:numPr>
      </w:pPr>
      <w:r>
        <w:t>151 prohibited to place any restriction on inter-provincial trade</w:t>
      </w:r>
    </w:p>
    <w:p w14:paraId="0D81AED6" w14:textId="6BA73492" w:rsidR="002D2B84" w:rsidRDefault="002D2B84" w:rsidP="002D2B84">
      <w:pPr>
        <w:pStyle w:val="Heading3"/>
      </w:pPr>
      <w:r>
        <w:t>Financial Relations</w:t>
      </w:r>
    </w:p>
    <w:p w14:paraId="0898B8CF" w14:textId="74C4CE10" w:rsidR="002D2B84" w:rsidRDefault="00CB3ECF" w:rsidP="00333335">
      <w:pPr>
        <w:pStyle w:val="ListParagraph"/>
        <w:numPr>
          <w:ilvl w:val="0"/>
          <w:numId w:val="60"/>
        </w:numPr>
      </w:pPr>
      <w:r>
        <w:t xml:space="preserve">160 </w:t>
      </w:r>
      <w:r w:rsidR="002D2B84">
        <w:t>Collection of taxes by the centre and subsequent redistribution</w:t>
      </w:r>
      <w:r>
        <w:t xml:space="preserve"> amongst the provinces</w:t>
      </w:r>
      <w:r w:rsidR="009F3DB6">
        <w:t xml:space="preserve"> through NFC</w:t>
      </w:r>
    </w:p>
    <w:p w14:paraId="038B7421" w14:textId="5B8A7321" w:rsidR="00CB3ECF" w:rsidRDefault="00CB3ECF" w:rsidP="00333335">
      <w:pPr>
        <w:pStyle w:val="ListParagraph"/>
        <w:numPr>
          <w:ilvl w:val="0"/>
          <w:numId w:val="60"/>
        </w:numPr>
      </w:pPr>
      <w:r>
        <w:t xml:space="preserve">161 grant of fed on gas, oil </w:t>
      </w:r>
      <w:r w:rsidR="00FD477E">
        <w:t>and hydrocarbons to provinces</w:t>
      </w:r>
    </w:p>
    <w:p w14:paraId="696F906D" w14:textId="0FC9ED44" w:rsidR="00151AE6" w:rsidRDefault="00151AE6" w:rsidP="00333335">
      <w:pPr>
        <w:pStyle w:val="ListParagraph"/>
        <w:numPr>
          <w:ilvl w:val="0"/>
          <w:numId w:val="60"/>
        </w:numPr>
      </w:pPr>
      <w:r>
        <w:t>167 prior approval from NEC rquired by the provinces to raise international loans</w:t>
      </w:r>
    </w:p>
    <w:p w14:paraId="50A00C2A" w14:textId="36B601C9" w:rsidR="00F07A42" w:rsidRDefault="00F07A42" w:rsidP="00F07A42">
      <w:pPr>
        <w:pStyle w:val="Heading3"/>
      </w:pPr>
      <w:r>
        <w:t>Political Relations</w:t>
      </w:r>
    </w:p>
    <w:p w14:paraId="7F6F3C87" w14:textId="7E6A0708" w:rsidR="00F07A42" w:rsidRDefault="00BF5C8C" w:rsidP="00333335">
      <w:pPr>
        <w:pStyle w:val="ListParagraph"/>
        <w:numPr>
          <w:ilvl w:val="0"/>
          <w:numId w:val="61"/>
        </w:numPr>
      </w:pPr>
      <w:r>
        <w:t xml:space="preserve">41 </w:t>
      </w:r>
      <w:r w:rsidR="00F07A42">
        <w:t>Election of president by provincial assemblies</w:t>
      </w:r>
    </w:p>
    <w:p w14:paraId="0534B1D7" w14:textId="33238B58" w:rsidR="00F07A42" w:rsidRDefault="00BF5C8C" w:rsidP="00333335">
      <w:pPr>
        <w:pStyle w:val="ListParagraph"/>
        <w:numPr>
          <w:ilvl w:val="0"/>
          <w:numId w:val="61"/>
        </w:numPr>
      </w:pPr>
      <w:r>
        <w:t xml:space="preserve">59 </w:t>
      </w:r>
      <w:r w:rsidR="00A25D3D">
        <w:t>Election of senators by provincial</w:t>
      </w:r>
    </w:p>
    <w:p w14:paraId="2BBCF752" w14:textId="77D870A3" w:rsidR="00A25D3D" w:rsidRDefault="00BF5C8C" w:rsidP="00333335">
      <w:pPr>
        <w:pStyle w:val="ListParagraph"/>
        <w:numPr>
          <w:ilvl w:val="0"/>
          <w:numId w:val="61"/>
        </w:numPr>
      </w:pPr>
      <w:r>
        <w:t xml:space="preserve">101 </w:t>
      </w:r>
      <w:r w:rsidR="00A25D3D">
        <w:t>Appointment of governor in all provinces by the federation</w:t>
      </w:r>
    </w:p>
    <w:p w14:paraId="3B361ED2" w14:textId="5FFAB4F7" w:rsidR="00A25D3D" w:rsidRDefault="00BF5C8C" w:rsidP="00333335">
      <w:pPr>
        <w:pStyle w:val="ListParagraph"/>
        <w:numPr>
          <w:ilvl w:val="0"/>
          <w:numId w:val="61"/>
        </w:numPr>
      </w:pPr>
      <w:r>
        <w:t xml:space="preserve">239 </w:t>
      </w:r>
      <w:r w:rsidR="00CC5EAC">
        <w:t>Prior 2/3</w:t>
      </w:r>
      <w:r w:rsidR="00CC5EAC" w:rsidRPr="00CC5EAC">
        <w:rPr>
          <w:vertAlign w:val="superscript"/>
        </w:rPr>
        <w:t>rd</w:t>
      </w:r>
      <w:r w:rsidR="00CC5EAC">
        <w:t xml:space="preserve"> resol of restive assembly required for changing boundaries </w:t>
      </w:r>
      <w:r>
        <w:t>of existing provinces</w:t>
      </w:r>
    </w:p>
    <w:p w14:paraId="379AF00B" w14:textId="0469D370" w:rsidR="00BF5C8C" w:rsidRDefault="00BF5C8C" w:rsidP="00BF5C8C">
      <w:pPr>
        <w:pStyle w:val="Heading3"/>
      </w:pPr>
      <w:r>
        <w:t>Institutions common to both</w:t>
      </w:r>
    </w:p>
    <w:p w14:paraId="6AE12196" w14:textId="24A7A1F7" w:rsidR="00BF5C8C" w:rsidRDefault="00DE3F26" w:rsidP="00333335">
      <w:pPr>
        <w:pStyle w:val="ListParagraph"/>
        <w:numPr>
          <w:ilvl w:val="0"/>
          <w:numId w:val="61"/>
        </w:numPr>
      </w:pPr>
      <w:r>
        <w:t>NEC</w:t>
      </w:r>
      <w:r w:rsidR="001A383B">
        <w:t xml:space="preserve"> 156</w:t>
      </w:r>
    </w:p>
    <w:p w14:paraId="13F7285F" w14:textId="61E10F86" w:rsidR="00DE3F26" w:rsidRDefault="00DE3F26" w:rsidP="00333335">
      <w:pPr>
        <w:pStyle w:val="ListParagraph"/>
        <w:numPr>
          <w:ilvl w:val="0"/>
          <w:numId w:val="61"/>
        </w:numPr>
      </w:pPr>
      <w:r>
        <w:t xml:space="preserve">CCI </w:t>
      </w:r>
      <w:r w:rsidR="001A383B">
        <w:t>153</w:t>
      </w:r>
    </w:p>
    <w:p w14:paraId="20D8A01C" w14:textId="36283779" w:rsidR="00DE3F26" w:rsidRDefault="00DE3F26" w:rsidP="00333335">
      <w:pPr>
        <w:pStyle w:val="ListParagraph"/>
        <w:numPr>
          <w:ilvl w:val="0"/>
          <w:numId w:val="61"/>
        </w:numPr>
      </w:pPr>
      <w:r>
        <w:t>Auditor General of Pak</w:t>
      </w:r>
    </w:p>
    <w:p w14:paraId="3FE4FF30" w14:textId="2775B06F" w:rsidR="00DE3F26" w:rsidRDefault="00DE3F26" w:rsidP="00333335">
      <w:pPr>
        <w:pStyle w:val="ListParagraph"/>
        <w:numPr>
          <w:ilvl w:val="0"/>
          <w:numId w:val="61"/>
        </w:numPr>
      </w:pPr>
      <w:r>
        <w:t>Supreme Court</w:t>
      </w:r>
    </w:p>
    <w:p w14:paraId="68FE4C9E" w14:textId="0FF586C3" w:rsidR="00DE3F26" w:rsidRDefault="00DE3F26" w:rsidP="00333335">
      <w:pPr>
        <w:pStyle w:val="ListParagraph"/>
        <w:numPr>
          <w:ilvl w:val="0"/>
          <w:numId w:val="61"/>
        </w:numPr>
      </w:pPr>
      <w:r>
        <w:t>ECP</w:t>
      </w:r>
    </w:p>
    <w:p w14:paraId="593F97D7" w14:textId="443C1EA6" w:rsidR="00575BF2" w:rsidRDefault="00575BF2" w:rsidP="00333335">
      <w:pPr>
        <w:pStyle w:val="ListParagraph"/>
        <w:numPr>
          <w:ilvl w:val="0"/>
          <w:numId w:val="61"/>
        </w:numPr>
      </w:pPr>
      <w:r>
        <w:t>CII</w:t>
      </w:r>
    </w:p>
    <w:p w14:paraId="5170AE14" w14:textId="65A1FBBB" w:rsidR="00575BF2" w:rsidRPr="00F07A42" w:rsidRDefault="00575BF2" w:rsidP="00333335">
      <w:pPr>
        <w:pStyle w:val="ListParagraph"/>
        <w:numPr>
          <w:ilvl w:val="0"/>
          <w:numId w:val="61"/>
        </w:numPr>
      </w:pPr>
    </w:p>
    <w:p w14:paraId="01921B1E" w14:textId="16F92902" w:rsidR="009A12A7" w:rsidRPr="00663454" w:rsidRDefault="009A12A7" w:rsidP="002D2B84">
      <w:pPr>
        <w:ind w:left="1080"/>
      </w:pPr>
    </w:p>
    <w:p w14:paraId="601D7A4C" w14:textId="1748017D" w:rsidR="006B2B78" w:rsidRDefault="006B2B78" w:rsidP="00E80D26">
      <w:pPr>
        <w:pStyle w:val="Heading1"/>
        <w:jc w:val="both"/>
      </w:pPr>
      <w:r>
        <w:t>Federalism</w:t>
      </w:r>
    </w:p>
    <w:p w14:paraId="406DD494" w14:textId="5C80F691" w:rsidR="006B2B78" w:rsidRDefault="00E76ECD" w:rsidP="006B2B78">
      <w:r w:rsidRPr="00E76ECD">
        <w:t xml:space="preserve">Pakistan’s greatest tragedy is that forces favouring a highly centralised state structure prevented it from becoming a proper federation. Nobody can deny the fact that Pakistan is a multinational and multicultural state and that the provinces are not mere administrative divisions; they are homelands of communities with their distinct histories, cultures and languages. That such a state had to be a federation was realised by the authors of the Lahore Resolution of 1940 who promised autonomous and sovereign status to the constituent units. It is possible that without this pledge the resolution could not </w:t>
      </w:r>
      <w:r w:rsidRPr="00E76ECD">
        <w:lastRenderedPageBreak/>
        <w:t>have been adopted. Further, the Quaid-i-Azam rejected the federal part of the Act of 1935 because it envisaged an all-powerful centre.</w:t>
      </w:r>
    </w:p>
    <w:p w14:paraId="5A7FF283" w14:textId="774CD306" w:rsidR="00E76ECD" w:rsidRDefault="00E76ECD" w:rsidP="006B2B78">
      <w:r w:rsidRPr="00E76ECD">
        <w:t>However, within a few years of independence, the ideal of a federation was smothered by a strong alliance of the upholders of the viceregal system, a power-hungry central bureaucracy, a conservative religious lobby, and a succession of men on horseback. The way Article 92-A was inserted into the provisional constitution, and its use to demolish provincial governments, constitute a regrettable chapter in the history of Pakistan. Although Section 92-A was replaced with Section 93 in 1955, which considerably reduced the arbitrary nature of actions against the provincial governments, federal inroads into provincial autonomy continued till the 1980s. A federation in name, the country was run as a unitary state and its dismemberment was the price paid for this folly.</w:t>
      </w:r>
    </w:p>
    <w:p w14:paraId="594879E6" w14:textId="65843BA8" w:rsidR="00A558CA" w:rsidRDefault="00A558CA" w:rsidP="006B2B78">
      <w:r w:rsidRPr="00A558CA">
        <w:t>The problem all along was the centre’s treatment of the provinces as its colonies — like subordinate entities; they were ruled by centrally appointed bureaucrats, and their very existence as provinces was negated. It was only after 63 years of independence that, under the 18th Amendment, the first, though substantial, step towards giving the provinces their due was taken. The provinces were allowed due powers to make laws that the concurrent list had virtually denied them, their minimum share of the divisible resources was fixed, and the role of the Senate, the symbol of federalism, was somewhat increased. The amendment also made the establishment of a local government system mandatory. But the process of empowering the federating units has yet to go several steps forward.</w:t>
      </w:r>
    </w:p>
    <w:p w14:paraId="1CF17F8A" w14:textId="3E91BFD2" w:rsidR="00EA4060" w:rsidRDefault="00EA4060" w:rsidP="006B2B78">
      <w:r w:rsidRPr="00EA4060">
        <w:t>That the provinces are not subordinate to the federation can be proved by theory and contemporary practice both. More than 100 years ago, A.V. Dicey, the famous British jurist and constitutional theorist, defined the federating units as coordinates of the federation. Even if modern rulers are allergic to the old theory, they can see its part in the uninterrupted functioning of such leading federations as Switzerland, the US, Germany and Australia. They have progressed by not treating federating units as subordinates.</w:t>
      </w:r>
    </w:p>
    <w:p w14:paraId="7878AB16" w14:textId="32BB6BDF" w:rsidR="00EA4060" w:rsidRDefault="00EA4060" w:rsidP="006B2B78">
      <w:r w:rsidRPr="00EA4060">
        <w:t>Further, unitary states are discovering sources of national strength and economic progress in devolving power to regions. Decentralisation and devolution of power from the centre to the provinces, and from provinces to local governments, has become vital for good governance. The UK is just one example.</w:t>
      </w:r>
    </w:p>
    <w:p w14:paraId="4CC10594" w14:textId="2F077F14" w:rsidR="00171DE6" w:rsidRDefault="00171DE6" w:rsidP="00171DE6">
      <w:r>
        <w:t>In Pakistan’s case, the provinces’ right not to be treated as subordinate to the federation lies in the fact that the provincial assemblies created Pakistan; they are not the creatures of the federation. After giving the units their due, the federation will become a smart polity, its non-productive expenditure will come down, the feeling of alienation among communities and nationalities constituting the federal units could die out and Pakistan could become stronger and be at peace with itself.</w:t>
      </w:r>
    </w:p>
    <w:p w14:paraId="5B261E4E" w14:textId="23FFD9CE" w:rsidR="00171DE6" w:rsidRPr="006B2B78" w:rsidRDefault="00171DE6" w:rsidP="00171DE6">
      <w:r>
        <w:t>Pakistan’s future lies in having more of democracy and more of federalism and any attempt to revert by force to an over-centralised state structure will not work. It will be the shortest route to suicide.</w:t>
      </w:r>
    </w:p>
    <w:p w14:paraId="6B964C41" w14:textId="6618CA80" w:rsidR="007C5292" w:rsidRDefault="007C5292" w:rsidP="006B2B78">
      <w:pPr>
        <w:pStyle w:val="Heading2"/>
      </w:pPr>
      <w:r>
        <w:t>Provincial autonomy</w:t>
      </w:r>
    </w:p>
    <w:p w14:paraId="15D41701" w14:textId="2DB65104" w:rsidR="00447474" w:rsidRDefault="00447474" w:rsidP="00333335">
      <w:pPr>
        <w:pStyle w:val="ListParagraph"/>
        <w:numPr>
          <w:ilvl w:val="0"/>
          <w:numId w:val="62"/>
        </w:numPr>
      </w:pPr>
      <w:r>
        <w:t>Historical context</w:t>
      </w:r>
    </w:p>
    <w:p w14:paraId="5E0FE2D9" w14:textId="6FCC4BB1" w:rsidR="007433A3" w:rsidRDefault="007433A3" w:rsidP="00333335">
      <w:pPr>
        <w:pStyle w:val="ListParagraph"/>
        <w:numPr>
          <w:ilvl w:val="0"/>
          <w:numId w:val="62"/>
        </w:numPr>
      </w:pPr>
      <w:r>
        <w:t>Quaid emphasized</w:t>
      </w:r>
      <w:r w:rsidR="00447474">
        <w:t xml:space="preserve"> in jinnah point</w:t>
      </w:r>
    </w:p>
    <w:p w14:paraId="11948110" w14:textId="4A1B0179" w:rsidR="007433A3" w:rsidRDefault="007433A3" w:rsidP="00333335">
      <w:pPr>
        <w:pStyle w:val="ListParagraph"/>
        <w:numPr>
          <w:ilvl w:val="0"/>
          <w:numId w:val="62"/>
        </w:numPr>
      </w:pPr>
      <w:r>
        <w:t xml:space="preserve">Major hurdle in constitution making: how much ayutonomy”? </w:t>
      </w:r>
    </w:p>
    <w:p w14:paraId="09146730" w14:textId="26EE0D31" w:rsidR="00447474" w:rsidRDefault="00447474" w:rsidP="00333335">
      <w:pPr>
        <w:pStyle w:val="ListParagraph"/>
        <w:numPr>
          <w:ilvl w:val="0"/>
          <w:numId w:val="62"/>
        </w:numPr>
      </w:pPr>
      <w:r>
        <w:t>Separation of East Pakistan: provincial autonomy</w:t>
      </w:r>
    </w:p>
    <w:p w14:paraId="157CD7D6" w14:textId="71EA6EB5" w:rsidR="003C16B1" w:rsidRDefault="00A81D45" w:rsidP="00333335">
      <w:pPr>
        <w:pStyle w:val="ListParagraph"/>
        <w:numPr>
          <w:ilvl w:val="0"/>
          <w:numId w:val="62"/>
        </w:numPr>
      </w:pPr>
      <w:r>
        <w:lastRenderedPageBreak/>
        <w:t>legislative lists: federa</w:t>
      </w:r>
      <w:r w:rsidR="001A3568">
        <w:t>l</w:t>
      </w:r>
      <w:r>
        <w:t>;, provincial, concurrent</w:t>
      </w:r>
      <w:r w:rsidR="001A3568">
        <w:t xml:space="preserve"> ….. higher the provincial subjects to legislate</w:t>
      </w:r>
      <w:r w:rsidR="0051628D">
        <w:t xml:space="preserve"> higher autonomy</w:t>
      </w:r>
    </w:p>
    <w:p w14:paraId="24E11BFE" w14:textId="49A60C5D" w:rsidR="00A81D45" w:rsidRDefault="00A81D45" w:rsidP="00333335">
      <w:pPr>
        <w:pStyle w:val="ListParagraph"/>
        <w:numPr>
          <w:ilvl w:val="0"/>
          <w:numId w:val="62"/>
        </w:numPr>
      </w:pPr>
      <w:r>
        <w:t xml:space="preserve">GOI </w:t>
      </w:r>
      <w:r w:rsidR="001A3568">
        <w:t>1935 61; 55; 25</w:t>
      </w:r>
    </w:p>
    <w:p w14:paraId="02353A4F" w14:textId="12797965" w:rsidR="0051628D" w:rsidRDefault="0051628D" w:rsidP="00333335">
      <w:pPr>
        <w:pStyle w:val="ListParagraph"/>
        <w:numPr>
          <w:ilvl w:val="0"/>
          <w:numId w:val="62"/>
        </w:numPr>
      </w:pPr>
      <w:r>
        <w:t xml:space="preserve">1956 30;94;19 </w:t>
      </w:r>
      <w:r w:rsidR="004F263B">
        <w:t>much better but one unit formula fucked up</w:t>
      </w:r>
    </w:p>
    <w:p w14:paraId="5932C7A5" w14:textId="5D48D15F" w:rsidR="004F263B" w:rsidRDefault="004F263B" w:rsidP="00333335">
      <w:pPr>
        <w:pStyle w:val="ListParagraph"/>
        <w:numPr>
          <w:ilvl w:val="0"/>
          <w:numId w:val="62"/>
        </w:numPr>
      </w:pPr>
      <w:r>
        <w:t xml:space="preserve">1962 </w:t>
      </w:r>
      <w:r w:rsidR="000202E6">
        <w:t>49;</w:t>
      </w:r>
      <w:r w:rsidR="004F0B39">
        <w:t xml:space="preserve"> </w:t>
      </w:r>
      <w:r w:rsidR="000202E6">
        <w:t xml:space="preserve">no list but residual subjects; no concurrent list; </w:t>
      </w:r>
      <w:r w:rsidR="004F0B39">
        <w:t>president had all powers</w:t>
      </w:r>
    </w:p>
    <w:p w14:paraId="58CDDC7A" w14:textId="4336F04F" w:rsidR="004F0B39" w:rsidRDefault="004F0B39" w:rsidP="00333335">
      <w:pPr>
        <w:pStyle w:val="ListParagraph"/>
        <w:numPr>
          <w:ilvl w:val="0"/>
          <w:numId w:val="62"/>
        </w:numPr>
      </w:pPr>
      <w:r>
        <w:t>1973</w:t>
      </w:r>
      <w:r w:rsidR="000F3547">
        <w:t xml:space="preserve"> 59; </w:t>
      </w:r>
      <w:r>
        <w:t xml:space="preserve">residual; </w:t>
      </w:r>
      <w:r w:rsidR="000F5225">
        <w:t>47 better than 62 but debated over 56</w:t>
      </w:r>
    </w:p>
    <w:p w14:paraId="7B6166FA" w14:textId="36940EED" w:rsidR="000F5225" w:rsidRDefault="000F5225" w:rsidP="00333335">
      <w:pPr>
        <w:pStyle w:val="ListParagraph"/>
        <w:numPr>
          <w:ilvl w:val="0"/>
          <w:numId w:val="62"/>
        </w:numPr>
      </w:pPr>
      <w:r>
        <w:t>18</w:t>
      </w:r>
      <w:r w:rsidRPr="000F5225">
        <w:rPr>
          <w:vertAlign w:val="superscript"/>
        </w:rPr>
        <w:t>th</w:t>
      </w:r>
      <w:r>
        <w:t xml:space="preserve"> amend</w:t>
      </w:r>
      <w:r w:rsidR="00ED5498">
        <w:t>ment</w:t>
      </w:r>
      <w:r>
        <w:t xml:space="preserve"> </w:t>
      </w:r>
    </w:p>
    <w:p w14:paraId="690D58CF" w14:textId="2B1E4ED5" w:rsidR="003A1B1C" w:rsidRDefault="003A1B1C" w:rsidP="00333335">
      <w:pPr>
        <w:pStyle w:val="ListParagraph"/>
        <w:numPr>
          <w:ilvl w:val="0"/>
          <w:numId w:val="62"/>
        </w:numPr>
      </w:pPr>
      <w:r>
        <w:t>53 list part 1 and 18 part 2 under the CII; residual; abolished</w:t>
      </w:r>
      <w:r w:rsidR="00C32AA5">
        <w:t xml:space="preserve"> subjects merged into provincial and federal</w:t>
      </w:r>
    </w:p>
    <w:p w14:paraId="44C30078" w14:textId="2EEFB02F" w:rsidR="006B2B78" w:rsidRDefault="006B2B78" w:rsidP="006B2B78">
      <w:pPr>
        <w:pStyle w:val="Heading2"/>
      </w:pPr>
      <w:r>
        <w:t>18</w:t>
      </w:r>
      <w:r w:rsidRPr="006B2B78">
        <w:rPr>
          <w:vertAlign w:val="superscript"/>
        </w:rPr>
        <w:t>th</w:t>
      </w:r>
      <w:r>
        <w:t xml:space="preserve"> amendment</w:t>
      </w:r>
    </w:p>
    <w:p w14:paraId="6991156A" w14:textId="7017E8C3" w:rsidR="006C290D" w:rsidRDefault="00CA11A9" w:rsidP="00333335">
      <w:pPr>
        <w:pStyle w:val="ListParagraph"/>
        <w:numPr>
          <w:ilvl w:val="0"/>
          <w:numId w:val="62"/>
        </w:numPr>
      </w:pPr>
      <w:r>
        <w:t>Issues:</w:t>
      </w:r>
    </w:p>
    <w:p w14:paraId="60496145" w14:textId="405D1A0C" w:rsidR="00CA11A9" w:rsidRDefault="00CA11A9" w:rsidP="00333335">
      <w:pPr>
        <w:pStyle w:val="ListParagraph"/>
        <w:numPr>
          <w:ilvl w:val="1"/>
          <w:numId w:val="62"/>
        </w:numPr>
      </w:pPr>
      <w:r>
        <w:t xml:space="preserve">Required open debate </w:t>
      </w:r>
      <w:r w:rsidR="005019E5">
        <w:t>{Time alotted for discussion</w:t>
      </w:r>
      <w:r w:rsidR="00197B08">
        <w:t xml:space="preserve"> in parliament</w:t>
      </w:r>
      <w:r w:rsidR="005019E5">
        <w:t xml:space="preserve">: </w:t>
      </w:r>
      <w:r>
        <w:t>41 days 8</w:t>
      </w:r>
      <w:r w:rsidRPr="00CA11A9">
        <w:rPr>
          <w:vertAlign w:val="superscript"/>
        </w:rPr>
        <w:t>th</w:t>
      </w:r>
      <w:r>
        <w:t xml:space="preserve"> amend; </w:t>
      </w:r>
      <w:r w:rsidR="005019E5">
        <w:t>3 months 2</w:t>
      </w:r>
      <w:r w:rsidR="005019E5" w:rsidRPr="005019E5">
        <w:rPr>
          <w:vertAlign w:val="superscript"/>
        </w:rPr>
        <w:t>nd</w:t>
      </w:r>
      <w:r w:rsidR="005019E5">
        <w:t xml:space="preserve"> amend; isay sirf 6 days}</w:t>
      </w:r>
    </w:p>
    <w:p w14:paraId="4EBD0A43" w14:textId="0FE811FA" w:rsidR="00180732" w:rsidRDefault="00180732" w:rsidP="00333335">
      <w:pPr>
        <w:pStyle w:val="ListParagraph"/>
        <w:numPr>
          <w:ilvl w:val="1"/>
          <w:numId w:val="62"/>
        </w:numPr>
      </w:pPr>
      <w:r>
        <w:t>However</w:t>
      </w:r>
      <w:r w:rsidR="00D004E5">
        <w:t>,</w:t>
      </w:r>
      <w:r>
        <w:t xml:space="preserve"> Parliamentary committee on constitutional reforms worked tirelessly: 77 meetings</w:t>
      </w:r>
      <w:r w:rsidR="00D004E5">
        <w:t xml:space="preserve"> (apprix 10 months)</w:t>
      </w:r>
    </w:p>
    <w:p w14:paraId="55065D84" w14:textId="065652CF" w:rsidR="00D95098" w:rsidRDefault="00D95098" w:rsidP="00333335">
      <w:pPr>
        <w:pStyle w:val="ListParagraph"/>
        <w:numPr>
          <w:ilvl w:val="1"/>
          <w:numId w:val="62"/>
        </w:numPr>
      </w:pPr>
      <w:r>
        <w:t xml:space="preserve">Article 160 </w:t>
      </w:r>
      <w:r w:rsidR="001144E3">
        <w:t>3A: share of the privinces in each award of nfc shall not be less than the share given to the provinces in the previous award.</w:t>
      </w:r>
    </w:p>
    <w:p w14:paraId="3ED5678A" w14:textId="2FE216EC" w:rsidR="005E43BB" w:rsidRDefault="00B2338B" w:rsidP="00333335">
      <w:pPr>
        <w:pStyle w:val="ListParagraph"/>
        <w:numPr>
          <w:ilvl w:val="2"/>
          <w:numId w:val="62"/>
        </w:numPr>
      </w:pPr>
      <w:r>
        <w:t>Loans, defence expenditure,</w:t>
      </w:r>
      <w:r w:rsidR="00727E21">
        <w:t xml:space="preserve"> war on terror, fata, admin of northern areas</w:t>
      </w:r>
      <w:r>
        <w:t xml:space="preserve"> burden on</w:t>
      </w:r>
      <w:r w:rsidR="00ED5466">
        <w:t xml:space="preserve"> federal so revisit this</w:t>
      </w:r>
      <w:r w:rsidR="00727E21">
        <w:t xml:space="preserve"> in 10</w:t>
      </w:r>
      <w:r w:rsidR="00727E21" w:rsidRPr="00727E21">
        <w:rPr>
          <w:vertAlign w:val="superscript"/>
        </w:rPr>
        <w:t>th</w:t>
      </w:r>
      <w:r w:rsidR="00727E21">
        <w:t xml:space="preserve"> NFC Award</w:t>
      </w:r>
    </w:p>
    <w:p w14:paraId="74A349D0" w14:textId="024343EA" w:rsidR="00FA6BEC" w:rsidRDefault="008551F3" w:rsidP="00333335">
      <w:pPr>
        <w:pStyle w:val="ListParagraph"/>
        <w:numPr>
          <w:ilvl w:val="0"/>
          <w:numId w:val="62"/>
        </w:numPr>
      </w:pPr>
      <w:r>
        <w:t>Significance</w:t>
      </w:r>
    </w:p>
    <w:p w14:paraId="2C0BEDE1" w14:textId="6E760214" w:rsidR="00E2751F" w:rsidRDefault="006971FC" w:rsidP="00333335">
      <w:pPr>
        <w:pStyle w:val="ListParagraph"/>
        <w:numPr>
          <w:ilvl w:val="1"/>
          <w:numId w:val="62"/>
        </w:numPr>
      </w:pPr>
      <w:r>
        <w:t xml:space="preserve">97 articles </w:t>
      </w:r>
      <w:r w:rsidR="00E2751F">
        <w:t>Change</w:t>
      </w:r>
      <w:r>
        <w:t>d</w:t>
      </w:r>
      <w:r w:rsidR="008551F3">
        <w:t>;</w:t>
      </w:r>
      <w:r w:rsidR="00E2751F">
        <w:t xml:space="preserve"> 1/3</w:t>
      </w:r>
      <w:r w:rsidR="00E2751F" w:rsidRPr="00E2751F">
        <w:rPr>
          <w:vertAlign w:val="superscript"/>
        </w:rPr>
        <w:t>rd</w:t>
      </w:r>
      <w:r w:rsidR="00E2751F">
        <w:t xml:space="preserve"> </w:t>
      </w:r>
      <w:r>
        <w:t>73 const got affected</w:t>
      </w:r>
    </w:p>
    <w:p w14:paraId="403A9F65" w14:textId="0DCFEC6D" w:rsidR="008551F3" w:rsidRDefault="00731E24" w:rsidP="00333335">
      <w:pPr>
        <w:pStyle w:val="ListParagraph"/>
        <w:numPr>
          <w:ilvl w:val="1"/>
          <w:numId w:val="62"/>
        </w:numPr>
      </w:pPr>
      <w:r>
        <w:t>Powers of parliament</w:t>
      </w:r>
    </w:p>
    <w:p w14:paraId="7CADD614" w14:textId="32B351B5" w:rsidR="00731E24" w:rsidRDefault="00731E24" w:rsidP="00333335">
      <w:pPr>
        <w:pStyle w:val="ListParagraph"/>
        <w:numPr>
          <w:ilvl w:val="1"/>
          <w:numId w:val="62"/>
        </w:numPr>
      </w:pPr>
      <w:r>
        <w:t>Provincial autonomy</w:t>
      </w:r>
      <w:r w:rsidR="00CE3698">
        <w:t xml:space="preserve"> most debated</w:t>
      </w:r>
    </w:p>
    <w:p w14:paraId="057FEFCE" w14:textId="757C4C8B" w:rsidR="00731E24" w:rsidRDefault="00731E24" w:rsidP="00333335">
      <w:pPr>
        <w:pStyle w:val="ListParagraph"/>
        <w:numPr>
          <w:ilvl w:val="1"/>
          <w:numId w:val="62"/>
        </w:numPr>
      </w:pPr>
      <w:r>
        <w:t>Election reforms</w:t>
      </w:r>
    </w:p>
    <w:p w14:paraId="3C917079" w14:textId="1BF64F0C" w:rsidR="00731E24" w:rsidRDefault="00731E24" w:rsidP="00333335">
      <w:pPr>
        <w:pStyle w:val="ListParagraph"/>
        <w:numPr>
          <w:ilvl w:val="1"/>
          <w:numId w:val="62"/>
        </w:numPr>
      </w:pPr>
      <w:r>
        <w:t>Judicial independence</w:t>
      </w:r>
    </w:p>
    <w:p w14:paraId="53433ED3" w14:textId="36AABBF2" w:rsidR="00731E24" w:rsidRDefault="00731E24" w:rsidP="00333335">
      <w:pPr>
        <w:pStyle w:val="ListParagraph"/>
        <w:numPr>
          <w:ilvl w:val="1"/>
          <w:numId w:val="62"/>
        </w:numPr>
      </w:pPr>
      <w:r>
        <w:t>Fundamental rights</w:t>
      </w:r>
    </w:p>
    <w:p w14:paraId="4EF90EB3" w14:textId="08AB9243" w:rsidR="00731E24" w:rsidRPr="007433A3" w:rsidRDefault="00731E24" w:rsidP="00333335">
      <w:pPr>
        <w:pStyle w:val="ListParagraph"/>
        <w:numPr>
          <w:ilvl w:val="1"/>
          <w:numId w:val="62"/>
        </w:numPr>
      </w:pPr>
      <w:r>
        <w:t>Local govts</w:t>
      </w:r>
    </w:p>
    <w:p w14:paraId="0568E985" w14:textId="0F5C4924" w:rsidR="00B23A32" w:rsidRDefault="00B23A32" w:rsidP="006B2B78">
      <w:pPr>
        <w:pStyle w:val="Heading2"/>
      </w:pPr>
      <w:r>
        <w:t>Parliamentary vs Presidential</w:t>
      </w:r>
    </w:p>
    <w:p w14:paraId="5D48B2CB" w14:textId="77777777" w:rsidR="003C0381" w:rsidRPr="003C0381" w:rsidRDefault="003C0381" w:rsidP="003C0381">
      <w:r w:rsidRPr="003C0381">
        <w:t>Globally, there is endless debate among political scientists about the merits of both, without a clear consensus or strong empirical proof. Yet almost all the best governed and developed states (all in North America, Western Europe, East Asia and Down Under) have a parliamentary system. Regionally too, most Saarc states with the highest per capita incomes have it. Even if their outcomes aren’t due to it, this clearly shows that a parliamentary system doesn’t hinder good governance. Turkey is one of the very few states to switch to a presidential system a few years back. But it is doing worse economically since then.</w:t>
      </w:r>
    </w:p>
    <w:p w14:paraId="5E5EE0B1" w14:textId="39EE713B" w:rsidR="003C0381" w:rsidRDefault="00B64956" w:rsidP="003C0381">
      <w:r w:rsidRPr="00B64956">
        <w:t>With global proof to support presidentialism absent, we look at our own history. We have had long periods of it but mostly under autocracy. While these eras were disastrous despite their misleading higher growth rates fuelled by short-term US aid, the blame accrues more to autocracy than presidentialism. Our only civilian presidency was for only about 18 months during 1972-73 under Z.A. Bhutto, which is too short a period to form strong opinions either way. So our own history provides no support for presidentialism either.</w:t>
      </w:r>
    </w:p>
    <w:p w14:paraId="7BD5B102" w14:textId="2122C513" w:rsidR="00D0127F" w:rsidRDefault="00760C9B" w:rsidP="003C0381">
      <w:r w:rsidRPr="00760C9B">
        <w:lastRenderedPageBreak/>
        <w:t>That said, the fact remains that the only way to actually bring about such a change in the system through a democratic process is to amend the Constitution by a two-thirds majority in parliament. We can debate the pros and cons of the presidential and parliamentary systems for as long as needed but the only way to act upon it is to follow the laid-down procedure. If those who support the presidential system want it to replace the existing system, they should get the numbers needed to make the amendment. But even this would probably not be sufficient. The Supreme Court has laid down through its judgement that the parliamentary form is the constitutional system for the country. In theory then, even if somehow parliament were to conjure up a two-thirds majority to amend the Constitution, the apex court will have the power to interpret this legislation in light of its existing judgement. Hence, the debate is a futile exercise that serves little purpose other than distracting citizens from the real issues at hand. It would be best if the debate was buried once and for all.</w:t>
      </w:r>
    </w:p>
    <w:p w14:paraId="1C8B3185" w14:textId="792DFE3F" w:rsidR="00F37BBE" w:rsidRDefault="00F37BBE" w:rsidP="003C0381">
      <w:r w:rsidRPr="00F37BBE">
        <w:t>Pakistan is a complicated country — comprising a multitude of centuries-old ethnicities, often further divided into tribes — that altogether speak more than 80 different languages. At 75, Pakistan is still young and trying to come to terms with its different identities in order to create a formula for coexistence. Punjabis are by far the majority as they comprise 53% of the population. They are followed by the Pashtuns at 15%, Sindhi at 14%, Mohajirs at 8%, Balochis at 4%, while the rest are among the remaining 6%. The biggest issue with a presidential form of government is that since the Punjabis are in an overwhelming majority, the chances of a candidate from any other ethnicity getting elected as President become extremely remote. As a result, under a presidential system, it will always likely be a Punjabi rising as the democratically-elected president. This, in no way, will be acceptable to other ethnicities and, as a consequence, this issue has never found support in any other province except Punjab. This also is the very reason that the founders of the 1973 constitution opted for a parliamentary form of government that gives equitable representation to different ethnicities, which is then balanced by equal representation in the Senate — 25 members from each province.</w:t>
      </w:r>
    </w:p>
    <w:p w14:paraId="17228D06" w14:textId="29F179A9" w:rsidR="007A717A" w:rsidRDefault="007A717A" w:rsidP="003C0381">
      <w:r w:rsidRPr="007A717A">
        <w:t>That being said, strong support for the presidential form of government originates primarily because of the complete failure of the current parliamentary form of governance to deliver. If that is to be the goal, then it must come through a process rather than an experiment. Here are some suggestions to be considered and debated:</w:t>
      </w:r>
    </w:p>
    <w:p w14:paraId="4A6D054E" w14:textId="0344E6B6" w:rsidR="00A063CA" w:rsidRDefault="00A063CA" w:rsidP="003C0381">
      <w:r w:rsidRPr="00A063CA">
        <w:t>Firstly, the provincial weights need to be balanced. There will be strong opposition if more provinces were to be created only in Punjab. Hence, the process of creating more provinces also needs to be spread equitably such that it is acceptable to all provinces. For this, the most suited idea would be to convert all existing districts into provinces, thereby creating 123 provinces in the country. This will create much-needed smaller provinces, and since the districts already have district headquarters and governance infrastructure, no new buildings/infrastructure will need to be created. Due to the growth in population, the government and decision-making will be shifted closer to the citizens thereby improving essential services. Moreover, a meaningful civil service reform must be implemented through which police and finance are devolved to the new provinces.</w:t>
      </w:r>
    </w:p>
    <w:p w14:paraId="6FF691E9" w14:textId="7CADD0F9" w:rsidR="00560534" w:rsidRDefault="00560534" w:rsidP="003C0381">
      <w:r w:rsidRPr="00560534">
        <w:t>a strong local government system needs to be established taking the basic day to day needs of the citizens to their doorstep.</w:t>
      </w:r>
    </w:p>
    <w:p w14:paraId="5D386F6A" w14:textId="4E0E792B" w:rsidR="00560534" w:rsidRDefault="00560534" w:rsidP="003C0381">
      <w:r w:rsidRPr="00560534">
        <w:t>in order to overcome the issue of money and power creeping into politics, the system of proportional representation should be adopted in the general elections</w:t>
      </w:r>
      <w:r>
        <w:t xml:space="preserve">. (Read </w:t>
      </w:r>
      <w:hyperlink w:anchor="_PR" w:history="1">
        <w:r w:rsidRPr="00560534">
          <w:rPr>
            <w:rStyle w:val="Hyperlink"/>
          </w:rPr>
          <w:t>PR</w:t>
        </w:r>
      </w:hyperlink>
      <w:r>
        <w:t>)</w:t>
      </w:r>
    </w:p>
    <w:p w14:paraId="0F702F79" w14:textId="62CADCEC" w:rsidR="00560534" w:rsidRPr="003C0381" w:rsidRDefault="00F512DC" w:rsidP="003C0381">
      <w:r w:rsidRPr="00F512DC">
        <w:lastRenderedPageBreak/>
        <w:t>With the above changes, the governance system of Pakistan can be completely transformed and hopefully the voices that call for change to a presidential system would be pacified. However, if the above is not found satisfactory, it will at least create a more suitable basis to ask for a presidential form i.e. with 123 provinces, none of the provinces will be in a super majority. Also note that with the creation of 123 provinces, the demands for creation of more provinces will also come to a close. It will also likely put an end to demands of independence from deranged insurgents.</w:t>
      </w:r>
    </w:p>
    <w:p w14:paraId="1EFC1500" w14:textId="7E6F0D94" w:rsidR="00B23A32" w:rsidRDefault="00B23A32" w:rsidP="006B2B78">
      <w:pPr>
        <w:pStyle w:val="Heading2"/>
      </w:pPr>
      <w:r>
        <w:t>NFC Award</w:t>
      </w:r>
    </w:p>
    <w:p w14:paraId="6DB54A48" w14:textId="5CC6D268" w:rsidR="00707F0F" w:rsidRDefault="00707F0F" w:rsidP="006B2B78">
      <w:pPr>
        <w:pStyle w:val="Heading2"/>
      </w:pPr>
      <w:r>
        <w:t>New provinces</w:t>
      </w:r>
    </w:p>
    <w:p w14:paraId="77C6006F" w14:textId="1D44CB92" w:rsidR="005C1D40" w:rsidRDefault="00553547" w:rsidP="005C1D40">
      <w:r w:rsidRPr="00553547">
        <w:t>The South Punjab province – proposed to comprise of three divisions – will have 56 seats of the National Assembly and the new provincial assembly will have 119 seats, according to the draft bill moved to create the fifth province of Pakistan.</w:t>
      </w:r>
    </w:p>
    <w:p w14:paraId="576488C1" w14:textId="580C5BAF" w:rsidR="00553547" w:rsidRPr="005C1D40" w:rsidRDefault="00553547" w:rsidP="005C1D40">
      <w:r w:rsidRPr="00553547">
        <w:t>The Ministry of Law and Justice on Thursday circulated the Constitution Amendment Bill 2022 for the approval of the federal cabinet for the creation of a separate new province comprising Multan, Bahawalpur and Dera Ghazi Khan divisions called South Punjab, according to the cabinet’s summary.</w:t>
      </w:r>
    </w:p>
    <w:p w14:paraId="54270178" w14:textId="481ABC24" w:rsidR="00707F0F" w:rsidRDefault="00105FB9" w:rsidP="006B2B78">
      <w:pPr>
        <w:pStyle w:val="Heading3"/>
      </w:pPr>
      <w:r>
        <w:t>Historical developments</w:t>
      </w:r>
    </w:p>
    <w:p w14:paraId="44B089B8" w14:textId="49D5FD2D" w:rsidR="00C368A0" w:rsidRDefault="00C368A0" w:rsidP="00333335">
      <w:pPr>
        <w:pStyle w:val="ListParagraph"/>
        <w:numPr>
          <w:ilvl w:val="0"/>
          <w:numId w:val="58"/>
        </w:numPr>
      </w:pPr>
      <w:r>
        <w:t>Provincial autonomy</w:t>
      </w:r>
    </w:p>
    <w:p w14:paraId="70F63833" w14:textId="09BC7483" w:rsidR="00F0556E" w:rsidRDefault="00F0556E" w:rsidP="006B2B78">
      <w:pPr>
        <w:pStyle w:val="Heading3"/>
      </w:pPr>
      <w:r>
        <w:t>Criteria</w:t>
      </w:r>
    </w:p>
    <w:p w14:paraId="06941924" w14:textId="1CD8CB13" w:rsidR="00C368A0" w:rsidRDefault="007C5292" w:rsidP="00333335">
      <w:pPr>
        <w:pStyle w:val="ListParagraph"/>
        <w:numPr>
          <w:ilvl w:val="0"/>
          <w:numId w:val="58"/>
        </w:numPr>
      </w:pPr>
      <w:r>
        <w:t xml:space="preserve">Example: </w:t>
      </w:r>
      <w:r w:rsidR="00F63E5A">
        <w:t>1948 S.K Dar Commission not on linguistic</w:t>
      </w:r>
      <w:r w:rsidR="002F023F">
        <w:t>/ethnic</w:t>
      </w:r>
      <w:r w:rsidR="00F63E5A">
        <w:t xml:space="preserve"> but geographical contiguity</w:t>
      </w:r>
      <w:r w:rsidR="00F0556E">
        <w:t>, financial sustainability, administrative viability, development potential</w:t>
      </w:r>
    </w:p>
    <w:p w14:paraId="28AE9EF7" w14:textId="77777777" w:rsidR="006078DD" w:rsidRDefault="002F023F" w:rsidP="00333335">
      <w:pPr>
        <w:pStyle w:val="ListParagraph"/>
        <w:numPr>
          <w:ilvl w:val="0"/>
          <w:numId w:val="58"/>
        </w:numPr>
      </w:pPr>
      <w:r>
        <w:t>Ethnic</w:t>
      </w:r>
      <w:r w:rsidR="0049676D">
        <w:t>/lingusitic</w:t>
      </w:r>
      <w:r>
        <w:t xml:space="preserve"> grounds: </w:t>
      </w:r>
      <w:r w:rsidR="000E3A79">
        <w:t xml:space="preserve">siraiki, </w:t>
      </w:r>
      <w:r>
        <w:t>Hazara</w:t>
      </w:r>
      <w:r w:rsidR="00663B15">
        <w:t>, potohar, har koi ajayega</w:t>
      </w:r>
      <w:r w:rsidR="0049676D">
        <w:t xml:space="preserve">; </w:t>
      </w:r>
    </w:p>
    <w:p w14:paraId="21066F65" w14:textId="78A3382A" w:rsidR="002F023F" w:rsidRDefault="0049676D" w:rsidP="00333335">
      <w:pPr>
        <w:pStyle w:val="ListParagraph"/>
        <w:numPr>
          <w:ilvl w:val="0"/>
          <w:numId w:val="58"/>
        </w:numPr>
      </w:pPr>
      <w:r>
        <w:t>Administrative: Bahawalpur, or earlier princely states</w:t>
      </w:r>
    </w:p>
    <w:p w14:paraId="6CECD08C" w14:textId="19CBA5B2" w:rsidR="00396633" w:rsidRDefault="00396633" w:rsidP="006B2B78">
      <w:pPr>
        <w:pStyle w:val="Heading3"/>
      </w:pPr>
      <w:r>
        <w:t xml:space="preserve">Necessity </w:t>
      </w:r>
    </w:p>
    <w:p w14:paraId="7ADAB581" w14:textId="39CF8F0B" w:rsidR="00396633" w:rsidRDefault="00396633" w:rsidP="00333335">
      <w:pPr>
        <w:pStyle w:val="ListParagraph"/>
        <w:numPr>
          <w:ilvl w:val="0"/>
          <w:numId w:val="58"/>
        </w:numPr>
      </w:pPr>
      <w:r>
        <w:t>Infra development</w:t>
      </w:r>
    </w:p>
    <w:p w14:paraId="6AAF6BCA" w14:textId="26F2FFDB" w:rsidR="00396633" w:rsidRDefault="00396633" w:rsidP="00333335">
      <w:pPr>
        <w:pStyle w:val="ListParagraph"/>
        <w:numPr>
          <w:ilvl w:val="0"/>
          <w:numId w:val="58"/>
        </w:numPr>
      </w:pPr>
      <w:r>
        <w:t>Poverty alleviation</w:t>
      </w:r>
    </w:p>
    <w:p w14:paraId="534E2D6E" w14:textId="792AECC7" w:rsidR="00396633" w:rsidRDefault="00396633" w:rsidP="00333335">
      <w:pPr>
        <w:pStyle w:val="ListParagraph"/>
        <w:numPr>
          <w:ilvl w:val="0"/>
          <w:numId w:val="58"/>
        </w:numPr>
      </w:pPr>
      <w:r>
        <w:t>Educational uplift</w:t>
      </w:r>
    </w:p>
    <w:p w14:paraId="7ECA844D" w14:textId="3A5B7029" w:rsidR="00396633" w:rsidRDefault="00734E8A" w:rsidP="00333335">
      <w:pPr>
        <w:pStyle w:val="ListParagraph"/>
        <w:numPr>
          <w:ilvl w:val="0"/>
          <w:numId w:val="58"/>
        </w:numPr>
      </w:pPr>
      <w:r>
        <w:t>Mitigation of resentments of marhinalized segments</w:t>
      </w:r>
    </w:p>
    <w:p w14:paraId="1B5B92C8" w14:textId="689A47B2" w:rsidR="00B623EC" w:rsidRDefault="00B623EC" w:rsidP="00333335">
      <w:pPr>
        <w:pStyle w:val="ListParagraph"/>
        <w:numPr>
          <w:ilvl w:val="0"/>
          <w:numId w:val="58"/>
        </w:numPr>
      </w:pPr>
      <w:r w:rsidRPr="00B623EC">
        <w:t xml:space="preserve">GIVEN decades of lopsided and uneven ‘development’, it was inevitable that the different regions of a province the size of Punjab would have significant social and economic disparities. A new UNDP report — South Punjab Regional SDGs Indicators Comparison with Centre and North — has only confirmed what is already known to most people and policymakers: the impoverished southern districts of Punjab are lagging far behind the rest of the province, both in social and economic indicators. The data produced by numerous government and independent research studies and surveys over the last two decades shows that the majority of the districts of southern Punjab are among the most underdeveloped and deprived in the province in terms of basic public services such as health, education, safe drinking water supply, sanitation etc. because of years of underinvestment by successive governments. As a percentage of its population, south Punjab has a significantly higher incidence of multidimensional poverty compared with the central and northern parts of the province. Thus, it is not surprising that the prevalence of stunting and wasting among children in the southern districts of the province is </w:t>
      </w:r>
      <w:r w:rsidRPr="00B623EC">
        <w:lastRenderedPageBreak/>
        <w:t>much higher than in other parts. So are child labour and child marriages. Likewise, infant mortality and gender disparity are also above the provincial average.</w:t>
      </w:r>
    </w:p>
    <w:p w14:paraId="51A82070" w14:textId="72D45E2E" w:rsidR="00B369F1" w:rsidRDefault="006B2519" w:rsidP="0097147D">
      <w:pPr>
        <w:pStyle w:val="Heading3"/>
      </w:pPr>
      <w:r>
        <w:t>Political chutyapa</w:t>
      </w:r>
    </w:p>
    <w:p w14:paraId="7657A7EE" w14:textId="77777777" w:rsidR="006B2519" w:rsidRPr="006B2519" w:rsidRDefault="006B2519" w:rsidP="006B2519"/>
    <w:p w14:paraId="60EA9AE0" w14:textId="2703A39A" w:rsidR="0097147D" w:rsidRDefault="0097147D" w:rsidP="0097147D">
      <w:pPr>
        <w:pStyle w:val="Heading3"/>
      </w:pPr>
      <w:r>
        <w:t>Critical Analysis</w:t>
      </w:r>
    </w:p>
    <w:p w14:paraId="7485EEF3" w14:textId="089B0AFD" w:rsidR="0097147D" w:rsidRDefault="0097147D" w:rsidP="00333335">
      <w:pPr>
        <w:pStyle w:val="ListParagraph"/>
        <w:numPr>
          <w:ilvl w:val="0"/>
          <w:numId w:val="59"/>
        </w:numPr>
      </w:pPr>
      <w:r>
        <w:t>Political issues: polarization</w:t>
      </w:r>
    </w:p>
    <w:p w14:paraId="3F012ED4" w14:textId="78C76C76" w:rsidR="0097147D" w:rsidRDefault="0097147D" w:rsidP="00333335">
      <w:pPr>
        <w:pStyle w:val="ListParagraph"/>
        <w:numPr>
          <w:ilvl w:val="0"/>
          <w:numId w:val="59"/>
        </w:numPr>
      </w:pPr>
      <w:r>
        <w:t>Economic constraints</w:t>
      </w:r>
    </w:p>
    <w:p w14:paraId="1598F4AA" w14:textId="5C7A4B09" w:rsidR="0097147D" w:rsidRDefault="0097147D" w:rsidP="00333335">
      <w:pPr>
        <w:pStyle w:val="ListParagraph"/>
        <w:numPr>
          <w:ilvl w:val="0"/>
          <w:numId w:val="59"/>
        </w:numPr>
      </w:pPr>
      <w:r>
        <w:t>Administrative hurdles</w:t>
      </w:r>
    </w:p>
    <w:p w14:paraId="1D3A9445" w14:textId="6FF97E7E" w:rsidR="0006038D" w:rsidRPr="0097147D" w:rsidRDefault="0006038D" w:rsidP="00333335">
      <w:pPr>
        <w:pStyle w:val="ListParagraph"/>
        <w:numPr>
          <w:ilvl w:val="0"/>
          <w:numId w:val="59"/>
        </w:numPr>
      </w:pPr>
      <w:r>
        <w:t>Sol: devolve powers; empower local govt</w:t>
      </w:r>
    </w:p>
    <w:p w14:paraId="4056283D" w14:textId="3F48FA40" w:rsidR="00507280" w:rsidRDefault="00507280" w:rsidP="00E80D26">
      <w:pPr>
        <w:pStyle w:val="Heading1"/>
        <w:jc w:val="both"/>
      </w:pPr>
      <w:r>
        <w:t>Electoral System</w:t>
      </w:r>
      <w:r w:rsidR="00E80D26">
        <w:t>s</w:t>
      </w:r>
    </w:p>
    <w:p w14:paraId="0B705A73" w14:textId="1AE6E901" w:rsidR="00507280" w:rsidRDefault="00856012" w:rsidP="00507280">
      <w:r w:rsidRPr="00F14BE9">
        <w:rPr>
          <w:b/>
          <w:bCs/>
        </w:rPr>
        <w:t>First Past the Post</w:t>
      </w:r>
      <w:r w:rsidRPr="00856012">
        <w:t xml:space="preserve"> and </w:t>
      </w:r>
      <w:r w:rsidRPr="00F14BE9">
        <w:rPr>
          <w:b/>
          <w:bCs/>
        </w:rPr>
        <w:t>Proportional Representation System</w:t>
      </w:r>
      <w:r w:rsidRPr="00856012">
        <w:t xml:space="preserve"> are two </w:t>
      </w:r>
      <w:r w:rsidRPr="00F14BE9">
        <w:rPr>
          <w:color w:val="4472C4" w:themeColor="accent1"/>
        </w:rPr>
        <w:t>electoral systems to elect members of legislatures across the world.</w:t>
      </w:r>
      <w:r w:rsidRPr="00856012">
        <w:t xml:space="preserve">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 xml:space="preserve">First Past the Post System, or </w:t>
      </w:r>
      <w:r w:rsidRPr="00F14BE9">
        <w:rPr>
          <w:b/>
          <w:bCs/>
        </w:rPr>
        <w:t>otherwise known as Simple Majority System</w:t>
      </w:r>
      <w:r w:rsidRPr="005428EE">
        <w:t xml:space="preserve">, is an electoral system in which the </w:t>
      </w:r>
      <w:r w:rsidRPr="00F14BE9">
        <w:rPr>
          <w:b/>
          <w:bCs/>
        </w:rPr>
        <w:t>candidate who gets the maximum number of votes in the elections, gets elected, in a single member constituency.</w:t>
      </w:r>
      <w:r w:rsidRPr="005428EE">
        <w:t xml:space="preserve"> The result is based on the majority of votes obtained by the nominated candidate.</w:t>
      </w:r>
    </w:p>
    <w:p w14:paraId="1ADBBBE9" w14:textId="2CFB7701" w:rsidR="005428EE" w:rsidRPr="00261C51" w:rsidRDefault="005428EE" w:rsidP="009C6E22">
      <w:pPr>
        <w:rPr>
          <w:color w:val="4472C4" w:themeColor="accent1"/>
        </w:rPr>
      </w:pPr>
      <w:r w:rsidRPr="005428EE">
        <w:t xml:space="preserve">The multi-cornered contest is also experienced, wherein the number of candidates contesting the election rises to 3 or 4 and sometimes even more than 6. In such cases, </w:t>
      </w:r>
      <w:r w:rsidRPr="00261C51">
        <w:rPr>
          <w:color w:val="4472C4" w:themeColor="accent1"/>
        </w:rPr>
        <w:t>the candidate getting the highest number of total votes cast, gets the seat, as it follows the simple rule of the majority, even if it is less than 50% of total votes.</w:t>
      </w:r>
    </w:p>
    <w:p w14:paraId="210F4536" w14:textId="4C9B1987" w:rsidR="009C6E22" w:rsidRPr="009C6E22" w:rsidRDefault="005428EE" w:rsidP="009C6E22">
      <w:r w:rsidRPr="00261C51">
        <w:rPr>
          <w:color w:val="4472C4" w:themeColor="accent1"/>
        </w:rPr>
        <w:t xml:space="preserve">It aims at electing a person who can represent the constituency, in the parliament. </w:t>
      </w:r>
      <w:r w:rsidRPr="005428EE">
        <w:t xml:space="preserve">So, </w:t>
      </w:r>
      <w:r w:rsidRPr="00261C51">
        <w:rPr>
          <w:color w:val="ED7D31" w:themeColor="accent2"/>
        </w:rPr>
        <w:t>votes are cast by people for different candidates, who are nominated by a political party</w:t>
      </w:r>
      <w:r w:rsidRPr="005428EE">
        <w:t xml:space="preserve">. Countries like </w:t>
      </w:r>
      <w:r w:rsidR="00261C51">
        <w:t xml:space="preserve">Pak, </w:t>
      </w:r>
      <w:r w:rsidRPr="005428EE">
        <w:t>UK, USA, Canada and India follows it.</w:t>
      </w:r>
    </w:p>
    <w:p w14:paraId="12C12F98" w14:textId="0B5DDE8C" w:rsidR="00E80D26" w:rsidRDefault="009C6E22" w:rsidP="009C6E22">
      <w:pPr>
        <w:pStyle w:val="Heading2"/>
      </w:pPr>
      <w:bookmarkStart w:id="1" w:name="_PR"/>
      <w:bookmarkEnd w:id="1"/>
      <w:r>
        <w:t>PR</w:t>
      </w:r>
    </w:p>
    <w:p w14:paraId="43B4B884" w14:textId="0AD8D9E9" w:rsidR="007A615F" w:rsidRDefault="007A615F" w:rsidP="007A615F">
      <w:r>
        <w:t xml:space="preserve">Proportional Representation or commonly called as </w:t>
      </w:r>
      <w:r w:rsidRPr="00261C51">
        <w:rPr>
          <w:b/>
          <w:bCs/>
        </w:rPr>
        <w:t>Single Transferable Vote System</w:t>
      </w:r>
      <w:r>
        <w:t xml:space="preserve"> implies an election system, wherein the </w:t>
      </w:r>
      <w:r w:rsidRPr="00261C51">
        <w:rPr>
          <w:b/>
          <w:bCs/>
        </w:rPr>
        <w:t>representation of all classes of people is ensured</w:t>
      </w:r>
      <w:r>
        <w:t xml:space="preserve">, </w:t>
      </w:r>
      <w:r w:rsidRPr="00261C51">
        <w:rPr>
          <w:color w:val="ED7D31" w:themeColor="accent2"/>
        </w:rPr>
        <w:t>as each party gets as many numbers of seats as the proportion of votes the candidate polls in the election.</w:t>
      </w:r>
    </w:p>
    <w:p w14:paraId="2B8E2813" w14:textId="3B73C097" w:rsidR="007A615F" w:rsidRDefault="007A615F" w:rsidP="007A615F">
      <w:r>
        <w:t xml:space="preserve">In this system, </w:t>
      </w:r>
      <w:r w:rsidRPr="00E923EA">
        <w:rPr>
          <w:color w:val="4472C4" w:themeColor="accent1"/>
        </w:rPr>
        <w:t>any political party or interest group obtains their representation in proportion to their voting strength,</w:t>
      </w:r>
      <w:r>
        <w:t xml:space="preserve"> i.e. as soon as the votes are counted, </w:t>
      </w:r>
      <w:r w:rsidRPr="00E923EA">
        <w:rPr>
          <w:b/>
          <w:bCs/>
        </w:rPr>
        <w:t>each party gets the number of seats in the parliament according to the number of votes.</w:t>
      </w:r>
    </w:p>
    <w:p w14:paraId="2B2F4D85" w14:textId="62B03812" w:rsidR="009C6E22" w:rsidRDefault="007A615F" w:rsidP="007A615F">
      <w:r>
        <w:t>In this way</w:t>
      </w:r>
      <w:r w:rsidRPr="00E923EA">
        <w:rPr>
          <w:b/>
          <w:bCs/>
        </w:rPr>
        <w:t>, parties with the small support base, also get their representation in the legislature.</w:t>
      </w:r>
      <w:r>
        <w:t xml:space="preserve"> Sometimes, it results in the multi-party coalition government. </w:t>
      </w:r>
      <w:r w:rsidRPr="00E923EA">
        <w:rPr>
          <w:b/>
          <w:bCs/>
        </w:rPr>
        <w:t>From the point of view of a voter, every vote is important, as it counts.</w:t>
      </w:r>
      <w:r>
        <w:t xml:space="preserve"> It is followed in countries like Netherlands and Israel.</w:t>
      </w:r>
    </w:p>
    <w:p w14:paraId="1D63F4DD" w14:textId="50AC23CD" w:rsidR="007A615F" w:rsidRDefault="007A615F" w:rsidP="007A615F">
      <w:pPr>
        <w:pStyle w:val="Heading2"/>
      </w:pPr>
      <w:r>
        <w:lastRenderedPageBreak/>
        <w:t>Key differences</w:t>
      </w:r>
    </w:p>
    <w:p w14:paraId="27255B74" w14:textId="77777777" w:rsidR="00507987" w:rsidRDefault="00507987" w:rsidP="001D568B">
      <w:pPr>
        <w:pStyle w:val="ListParagraph"/>
        <w:numPr>
          <w:ilvl w:val="0"/>
          <w:numId w:val="28"/>
        </w:numPr>
      </w:pPr>
      <w:r w:rsidRPr="00E6350E">
        <w:rPr>
          <w:b/>
          <w:bCs/>
        </w:rPr>
        <w:t>First Past the Post (FPTP) system</w:t>
      </w:r>
      <w:r w:rsidRPr="00507987">
        <w:t xml:space="preserve">, can be understood as the voting method in which the citizens of a constituency </w:t>
      </w:r>
      <w:r w:rsidRPr="00E6350E">
        <w:rPr>
          <w:b/>
          <w:bCs/>
        </w:rPr>
        <w:t>cast their votes for a candidate</w:t>
      </w:r>
      <w:r w:rsidRPr="00507987">
        <w:t xml:space="preserve"> and the one getting majority votes win the elections. As against, </w:t>
      </w:r>
      <w:r w:rsidRPr="00E6350E">
        <w:rPr>
          <w:b/>
          <w:bCs/>
        </w:rPr>
        <w:t>Proportional Representation (PR)</w:t>
      </w:r>
      <w:r w:rsidRPr="00507987">
        <w:t xml:space="preserve"> is an electoral system wherein citizens cast their votes to the political parties </w:t>
      </w:r>
      <w:r w:rsidRPr="00E6350E">
        <w:rPr>
          <w:b/>
          <w:bCs/>
        </w:rPr>
        <w:t>and seats are allocated to the parties</w:t>
      </w:r>
      <w:r w:rsidRPr="00507987">
        <w:t xml:space="preserve"> according to the voting strength they possess.</w:t>
      </w:r>
    </w:p>
    <w:p w14:paraId="3F3D575E" w14:textId="175E5530" w:rsidR="00507987" w:rsidRPr="005D0138" w:rsidRDefault="00507987" w:rsidP="001D568B">
      <w:pPr>
        <w:pStyle w:val="ListParagraph"/>
        <w:numPr>
          <w:ilvl w:val="0"/>
          <w:numId w:val="28"/>
        </w:numPr>
        <w:rPr>
          <w:color w:val="4472C4" w:themeColor="accent1"/>
        </w:rPr>
      </w:pPr>
      <w:r w:rsidRPr="00507987">
        <w:t xml:space="preserve">In first past the post system, </w:t>
      </w:r>
      <w:r w:rsidRPr="005D0138">
        <w:rPr>
          <w:b/>
          <w:bCs/>
        </w:rPr>
        <w:t>the whole country is divided into different small geographical areas</w:t>
      </w:r>
      <w:r w:rsidRPr="00507987">
        <w:t xml:space="preserve">, i.e., constituencies. In contrast, proportional representation, </w:t>
      </w:r>
      <w:r w:rsidRPr="005D0138">
        <w:rPr>
          <w:color w:val="4472C4" w:themeColor="accent1"/>
        </w:rPr>
        <w:t>large geographical units are considered as a constituency.</w:t>
      </w:r>
    </w:p>
    <w:p w14:paraId="2D572201" w14:textId="77777777" w:rsidR="00507987" w:rsidRPr="005D0138" w:rsidRDefault="00507987" w:rsidP="001D568B">
      <w:pPr>
        <w:pStyle w:val="ListParagraph"/>
        <w:numPr>
          <w:ilvl w:val="0"/>
          <w:numId w:val="28"/>
        </w:numPr>
        <w:rPr>
          <w:b/>
          <w:bCs/>
        </w:rPr>
      </w:pPr>
      <w:r w:rsidRPr="00507987">
        <w:t xml:space="preserve">In first past the post system, </w:t>
      </w:r>
      <w:r w:rsidRPr="005D0138">
        <w:rPr>
          <w:b/>
          <w:bCs/>
        </w:rPr>
        <w:t>from each constituency one candidates get elected</w:t>
      </w:r>
      <w:r w:rsidRPr="00507987">
        <w:t xml:space="preserve">. Unlike, proportional representation, where </w:t>
      </w:r>
      <w:r w:rsidRPr="005D0138">
        <w:rPr>
          <w:b/>
          <w:bCs/>
        </w:rPr>
        <w:t>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 xml:space="preserve">In FPTP system, the </w:t>
      </w:r>
      <w:r w:rsidRPr="00D40812">
        <w:rPr>
          <w:b/>
          <w:bCs/>
        </w:rPr>
        <w:t>total seats allotted to a political party may or may not be equal to the votes</w:t>
      </w:r>
      <w:r w:rsidRPr="00C04C55">
        <w:t>. As opposed, in PR system</w:t>
      </w:r>
      <w:r w:rsidRPr="00071785">
        <w:rPr>
          <w:color w:val="4472C4" w:themeColor="accent1"/>
        </w:rPr>
        <w:t>, the party gets seats in proportion to the votes polled for them.</w:t>
      </w:r>
    </w:p>
    <w:p w14:paraId="4499688C" w14:textId="77777777" w:rsidR="00C04C55" w:rsidRPr="00C04C55" w:rsidRDefault="00C04C55" w:rsidP="001D568B">
      <w:pPr>
        <w:pStyle w:val="ListParagraph"/>
        <w:numPr>
          <w:ilvl w:val="0"/>
          <w:numId w:val="28"/>
        </w:numPr>
      </w:pPr>
      <w:r w:rsidRPr="00C04C55">
        <w:t xml:space="preserve">In first past the post system, </w:t>
      </w:r>
      <w:r w:rsidRPr="00071785">
        <w:rPr>
          <w:b/>
          <w:bCs/>
        </w:rPr>
        <w:t>accountability exist</w:t>
      </w:r>
      <w:r w:rsidRPr="00C04C55">
        <w:t xml:space="preserve">, as people know the candidate whom they voted and if he/she does not serve them or work for their betterment, they can ask questions. On the contrary, </w:t>
      </w:r>
      <w:r w:rsidRPr="00071785">
        <w:rPr>
          <w:b/>
          <w:bCs/>
        </w:rPr>
        <w:t>accountability is absent</w:t>
      </w:r>
      <w:r w:rsidRPr="00C04C55">
        <w: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 xml:space="preserve">In proportional representation, the political parties with a small number of votes get elected in the Parliament, which </w:t>
      </w:r>
      <w:r w:rsidRPr="00AB38BF">
        <w:rPr>
          <w:b/>
          <w:bCs/>
        </w:rPr>
        <w:t>leads to the disagreement of ideas</w:t>
      </w:r>
      <w:r w:rsidRPr="00A31AB7">
        <w:t xml:space="preserve">, </w:t>
      </w:r>
      <w:r w:rsidRPr="00AB38BF">
        <w:rPr>
          <w:b/>
          <w:bCs/>
        </w:rPr>
        <w:t>due to many political parties in the parliament</w:t>
      </w:r>
      <w:r w:rsidRPr="00A31AB7">
        <w: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Pr="004C6ADE" w:rsidRDefault="002778AF" w:rsidP="00A31AB7">
      <w:pPr>
        <w:rPr>
          <w:b/>
          <w:bCs/>
        </w:rPr>
      </w:pPr>
      <w:r w:rsidRPr="002778AF">
        <w:t xml:space="preserve">Pakistan follows an electoral system known as </w:t>
      </w:r>
      <w:r w:rsidRPr="004C6ADE">
        <w:rPr>
          <w:b/>
          <w:bCs/>
        </w:rPr>
        <w:t>the ‘First-Past-The-Post (FPTP)’ system</w:t>
      </w:r>
      <w:r w:rsidRPr="002778AF">
        <w:t xml:space="preserve">. Under this system, the leading political </w:t>
      </w:r>
      <w:r w:rsidRPr="004C6ADE">
        <w:rPr>
          <w:color w:val="4472C4" w:themeColor="accent1"/>
        </w:rPr>
        <w:t xml:space="preserve">party may secure less than 50 percent of the votes and still manage to form the government. </w:t>
      </w:r>
      <w:r w:rsidRPr="002778AF">
        <w:t xml:space="preserve">Thus, </w:t>
      </w:r>
      <w:r w:rsidRPr="004C6ADE">
        <w:rPr>
          <w:b/>
          <w:bCs/>
        </w:rPr>
        <w:t>the party forming the government may not be the true representative of the majority of the electorate.</w:t>
      </w:r>
    </w:p>
    <w:p w14:paraId="26153E25" w14:textId="0C15F4E6" w:rsidR="002778AF" w:rsidRDefault="00CE26DC" w:rsidP="00A31AB7">
      <w:r w:rsidRPr="004C6ADE">
        <w:rPr>
          <w:color w:val="4472C4" w:themeColor="accent1"/>
        </w:rPr>
        <w:t xml:space="preserve">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w:t>
      </w:r>
      <w:r w:rsidRPr="00CE26DC">
        <w:t xml:space="preserve">In simpler terms, it means that every </w:t>
      </w:r>
      <w:r w:rsidRPr="004C6ADE">
        <w:rPr>
          <w:b/>
          <w:bCs/>
        </w:rPr>
        <w:t>two out of three of those people who cast their votes did not vote for the party that eventually formed the government in both 2013 and 2018</w:t>
      </w:r>
      <w:r w:rsidRPr="00CE26DC">
        <w:t>.</w:t>
      </w:r>
    </w:p>
    <w:p w14:paraId="4160E5E2" w14:textId="12C6E5C3" w:rsidR="00323933" w:rsidRDefault="00323933" w:rsidP="00A31AB7">
      <w:r w:rsidRPr="00323933">
        <w:t xml:space="preserve">in the last elections the </w:t>
      </w:r>
      <w:r w:rsidRPr="008B5158">
        <w:rPr>
          <w:color w:val="4472C4" w:themeColor="accent1"/>
        </w:rPr>
        <w:t>PTI received about 32 percent of the votes and ended up with 44 percent of seats in the NA.</w:t>
      </w:r>
      <w:r w:rsidRPr="00323933">
        <w:t xml:space="preserve"> This disproportionality is a direct consequence of the ‘First-Past-The-Post’ system that the country follows.</w:t>
      </w:r>
    </w:p>
    <w:p w14:paraId="73691585" w14:textId="6D9AC634" w:rsidR="004E6E40" w:rsidRDefault="004E6E40" w:rsidP="00A31AB7">
      <w:r w:rsidRPr="004E6E40">
        <w:t xml:space="preserve">Another problem with the FPTP is that </w:t>
      </w:r>
      <w:r w:rsidRPr="008B5158">
        <w:rPr>
          <w:b/>
          <w:bCs/>
        </w:rPr>
        <w:t>the voting intentions of the voters are not reflected in the results</w:t>
      </w:r>
      <w:r w:rsidRPr="004E6E40">
        <w:t xml:space="preserve">. </w:t>
      </w:r>
      <w:r w:rsidRPr="008B5158">
        <w:rPr>
          <w:color w:val="4472C4" w:themeColor="accent1"/>
        </w:rPr>
        <w:t>To quote just one example, in the 2018 general elections, MQM got 733,245 votes with six general seats while ANP got 815,998 votes but only one general seat</w:t>
      </w:r>
      <w:r w:rsidRPr="004E6E40">
        <w:t xml:space="preserve">. Countless examples are </w:t>
      </w:r>
      <w:r w:rsidRPr="004E6E40">
        <w:lastRenderedPageBreak/>
        <w:t xml:space="preserve">demonstrating how the FPTP system suppresses diversity by denying representations to certain political parties. Contrarily, </w:t>
      </w:r>
      <w:r w:rsidRPr="005C596B">
        <w:rPr>
          <w:b/>
          <w:bCs/>
        </w:rPr>
        <w:t>the system of Proportional Representation ensures diversity in the legislature</w:t>
      </w:r>
      <w:r w:rsidRPr="004E6E40">
        <w:t xml:space="preserve">. It </w:t>
      </w:r>
      <w:r w:rsidRPr="005C596B">
        <w:rPr>
          <w:color w:val="4472C4" w:themeColor="accent1"/>
        </w:rPr>
        <w:t>allocates seats to the political parties according to their vote share</w:t>
      </w:r>
      <w:r w:rsidRPr="004E6E40">
        <w:t>. Therefore, the diverse viewpoints and opinions are appropriately represented in parliament.</w:t>
      </w:r>
    </w:p>
    <w:p w14:paraId="65B2A589" w14:textId="482F0D4E" w:rsidR="00F45E96" w:rsidRPr="00185AD1" w:rsidRDefault="00F45E96" w:rsidP="00A31AB7">
      <w:pPr>
        <w:rPr>
          <w:b/>
          <w:bCs/>
        </w:rPr>
      </w:pPr>
      <w:r w:rsidRPr="005C596B">
        <w:rPr>
          <w:b/>
          <w:bCs/>
        </w:rPr>
        <w:t>Short-sighted, aggressive politics are encouraged by FPTP</w:t>
      </w:r>
      <w:r w:rsidRPr="00F45E96">
        <w:t xml:space="preserve">. Small shifts in a party’s popular vote can have significant repercussions. This </w:t>
      </w:r>
      <w:r w:rsidRPr="00185AD1">
        <w:rPr>
          <w:color w:val="4472C4" w:themeColor="accent1"/>
        </w:rPr>
        <w:t xml:space="preserve">encourages politicians to overstate their differences and focus on undermining other political parties rather than working together to find the appropriate solutions for the country’s best interests. </w:t>
      </w:r>
      <w:r w:rsidRPr="00185AD1">
        <w:rPr>
          <w:b/>
          <w:bCs/>
        </w:rPr>
        <w:t>Proportional Representation enables politicians to work together, collaborate, and reach an agreement in the country’s long-term interests. It enables policy-making by consensus.</w:t>
      </w:r>
    </w:p>
    <w:p w14:paraId="5180A2AE" w14:textId="456512CD" w:rsidR="00323933" w:rsidRPr="00DA1EF0" w:rsidRDefault="00922FCD" w:rsidP="00A31AB7">
      <w:pPr>
        <w:rPr>
          <w:b/>
          <w:bCs/>
        </w:rPr>
      </w:pPr>
      <w:r w:rsidRPr="00922FCD">
        <w:t xml:space="preserve">Proponents of the FPTP system often cite the fact that </w:t>
      </w:r>
      <w:r w:rsidRPr="00645B25">
        <w:rPr>
          <w:color w:val="4472C4" w:themeColor="accent1"/>
        </w:rPr>
        <w:t>one significant advantage that this system has is its simplicity in both understanding and implementation as compared to the various forms of proportional electoral system</w:t>
      </w:r>
      <w:r w:rsidRPr="00922FCD">
        <w:t xml:space="preserve">. They argue that for a proportional system to be effectively adopted the </w:t>
      </w:r>
      <w:r w:rsidRPr="00645B25">
        <w:rPr>
          <w:b/>
          <w:bCs/>
        </w:rPr>
        <w:t>population needs to be highly literate, something that is not the ground reality in Pakistan.</w:t>
      </w:r>
      <w:r w:rsidRPr="00922FCD">
        <w:t xml:space="preserve"> This view however is not entirely true as there are many proportional systems that are not convoluted and hold the key towards electing governments that are representative and truly reflect the collective will of the electorate. One such system is called ‘</w:t>
      </w:r>
      <w:r w:rsidRPr="00DA1EF0">
        <w:rPr>
          <w:b/>
          <w:bCs/>
        </w:rPr>
        <w:t>ranked-choice voting’</w:t>
      </w:r>
      <w:r w:rsidRPr="00922FCD">
        <w:t xml:space="preserve"> in which instead of the candidate winning the most votes getting elected, </w:t>
      </w:r>
      <w:r w:rsidRPr="00DA1EF0">
        <w:rPr>
          <w:b/>
          <w:bCs/>
        </w:rPr>
        <w:t>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Pr="00607792" w:rsidRDefault="00635CD0" w:rsidP="00A31AB7">
      <w:pPr>
        <w:rPr>
          <w:color w:val="4472C4" w:themeColor="accent1"/>
        </w:rPr>
      </w:pPr>
      <w:r w:rsidRPr="00635CD0">
        <w:t xml:space="preserve">A ranked-choice voting system (RCV) is </w:t>
      </w:r>
      <w:r w:rsidRPr="00607792">
        <w:rPr>
          <w:b/>
          <w:bCs/>
        </w:rPr>
        <w:t>an electoral system in which voters rank candidates by preference on their ballots.</w:t>
      </w:r>
      <w:r w:rsidRPr="00635CD0">
        <w:t xml:space="preserve"> </w:t>
      </w:r>
      <w:r w:rsidRPr="00607792">
        <w:rPr>
          <w:color w:val="4472C4" w:themeColor="accent1"/>
        </w:rPr>
        <w:t xml:space="preserve">If a candidate wins a majority of first-preference votes, he or she is declared the winner. </w:t>
      </w:r>
      <w:r w:rsidRPr="00607792">
        <w:rPr>
          <w:color w:val="ED7D31" w:themeColor="accent2"/>
        </w:rPr>
        <w:t xml:space="preserve">If no candidate wins a majority of first-preference votes, the candidate with the fewest first-preference votes is eliminated. </w:t>
      </w:r>
      <w:r w:rsidRPr="00607792">
        <w:rPr>
          <w:color w:val="4472C4" w:themeColor="accent1"/>
        </w:rPr>
        <w:t>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 xml:space="preserve">n the above scenario, no candidate won an outright majority of first-preference votes. As a result, the candidate (Candidate D) with the smallest number of first-preference votes is eliminated. The ballots </w:t>
      </w:r>
      <w:r w:rsidRPr="000B6A93">
        <w:lastRenderedPageBreak/>
        <w:t>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 Candidates who use negative campaigning may lose the second choice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w:t>
      </w:r>
      <w:r w:rsidRPr="00871DE5">
        <w:rPr>
          <w:b/>
          <w:bCs/>
        </w:rPr>
        <w:t>Another additional possibility that should potentially be explored is to introduce multi-member constituencies instead of the current single-member constituencies.</w:t>
      </w:r>
      <w:r w:rsidRPr="005966DE">
        <w:t xml:space="preserve"> There is a plausible argument to be had that those constituencies that have markedly more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an ubiquitous part of our political culture and exposes the ruling politicians’ </w:t>
      </w:r>
      <w:r w:rsidRPr="007A7C06">
        <w:lastRenderedPageBreak/>
        <w:t>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DB7A05" w:rsidP="00B617CC">
      <w:pPr>
        <w:pStyle w:val="ListParagraph"/>
        <w:numPr>
          <w:ilvl w:val="0"/>
          <w:numId w:val="2"/>
        </w:numPr>
        <w:jc w:val="both"/>
      </w:pPr>
      <w:hyperlink r:id="rId12" w:history="1">
        <w:r w:rsidR="004C2324" w:rsidRPr="003E7057">
          <w:rPr>
            <w:rStyle w:val="Hyperlink"/>
          </w:rPr>
          <w:t>https://tribune.com.pk/story/2292509/local-government-and-pakistans-reluctant-political-elite</w:t>
        </w:r>
      </w:hyperlink>
    </w:p>
    <w:p w14:paraId="676AB8C0" w14:textId="0B72DA62" w:rsidR="004C2324" w:rsidRDefault="00DB7A05" w:rsidP="00B617CC">
      <w:pPr>
        <w:pStyle w:val="ListParagraph"/>
        <w:numPr>
          <w:ilvl w:val="0"/>
          <w:numId w:val="2"/>
        </w:numPr>
        <w:jc w:val="both"/>
      </w:pPr>
      <w:hyperlink r:id="rId13" w:history="1">
        <w:r w:rsidR="004C2324" w:rsidRPr="003E7057">
          <w:rPr>
            <w:rStyle w:val="Hyperlink"/>
          </w:rPr>
          <w:t>https://tribune.com.pk/story/2309141/lgs-landmark-verdict</w:t>
        </w:r>
      </w:hyperlink>
    </w:p>
    <w:p w14:paraId="6B76EFA6" w14:textId="2E8C0C1D" w:rsidR="004C2324" w:rsidRDefault="00661C34" w:rsidP="00B617CC">
      <w:pPr>
        <w:pStyle w:val="ListParagraph"/>
        <w:numPr>
          <w:ilvl w:val="0"/>
          <w:numId w:val="2"/>
        </w:numPr>
        <w:jc w:val="both"/>
      </w:pPr>
      <w:r w:rsidRPr="00661C34">
        <w:t>Whatever the press may dub important, chances are the people care most about clean drinking water, access to healthcare, roads instead of rutted paths, a less brutal police. And chances are the people that most understand this will be of them and among them: representatives, not rulers. It’s the essence of local government.</w:t>
      </w:r>
    </w:p>
    <w:p w14:paraId="4513CB5F" w14:textId="52DCE606" w:rsidR="006E38AD" w:rsidRDefault="006E38AD" w:rsidP="00B617CC">
      <w:pPr>
        <w:pStyle w:val="ListParagraph"/>
        <w:numPr>
          <w:ilvl w:val="0"/>
          <w:numId w:val="2"/>
        </w:numPr>
        <w:jc w:val="both"/>
      </w:pPr>
      <w:r w:rsidRPr="006E38AD">
        <w:t>if our parties are serious about democracy, “they would ensure that power is transferred not just from Islamabad to Lahore, Karachi, Peshawar and Quetta but to Multan, Hyderabad, Mansehra and Gwadar”.</w:t>
      </w:r>
    </w:p>
    <w:p w14:paraId="3B1093A2" w14:textId="0305AE88" w:rsidR="00647394" w:rsidRDefault="00C7786B" w:rsidP="00B617CC">
      <w:pPr>
        <w:pStyle w:val="ListParagraph"/>
        <w:numPr>
          <w:ilvl w:val="0"/>
          <w:numId w:val="2"/>
        </w:numPr>
        <w:jc w:val="both"/>
      </w:pPr>
      <w:r w:rsidRPr="00C7786B">
        <w:t>The amended version of the Sindh Local Government Bill 2021 had clipped the powers of the elected bodies, and had intruded in with a parallel mechanism under the supervision of the Sindh Cabinet. This was contested tooth and nail by all, except the ruling PPP.</w:t>
      </w:r>
    </w:p>
    <w:p w14:paraId="02B32E78" w14:textId="4C9D96A0" w:rsidR="00C7786B" w:rsidRDefault="00C7786B" w:rsidP="00B617CC">
      <w:pPr>
        <w:pStyle w:val="ListParagraph"/>
        <w:numPr>
          <w:ilvl w:val="0"/>
          <w:numId w:val="2"/>
        </w:numPr>
        <w:jc w:val="both"/>
      </w:pPr>
      <w:r>
        <w:t xml:space="preserve">Jamaat </w:t>
      </w:r>
      <w:r w:rsidRPr="00C7786B">
        <w:t>successfully negotiated a deal under which education and health will revert back to the LB domain and, waste disposal too will fall under the municipality.</w:t>
      </w:r>
      <w:r w:rsidR="00E22D22" w:rsidRPr="00E22D22">
        <w:t xml:space="preserve"> </w:t>
      </w:r>
      <w:r w:rsidR="00E22D22">
        <w:t>t</w:t>
      </w:r>
      <w:r w:rsidR="00E22D22" w:rsidRPr="00E22D22">
        <w:t xml:space="preserve">he nod to set up a provincial financial commission is quite promising. Likewise, by re-introducing powers in the office of the elected Mayor and restoring district municipal corporations (DMCs) in urban areas, the agreement between the Jamaat and Sindh government is a good beginning. What is needed is to </w:t>
      </w:r>
      <w:r w:rsidR="00E22D22" w:rsidRPr="00E22D22">
        <w:lastRenderedPageBreak/>
        <w:t>walk the talk, and let Karachi have a constitutionally-mandated local government without any hindrance.</w:t>
      </w:r>
    </w:p>
    <w:p w14:paraId="5C292CA8" w14:textId="6B124CEE" w:rsidR="00D26FC4" w:rsidRDefault="00D26FC4" w:rsidP="00B617CC">
      <w:pPr>
        <w:pStyle w:val="ListParagraph"/>
        <w:numPr>
          <w:ilvl w:val="0"/>
          <w:numId w:val="2"/>
        </w:numPr>
        <w:jc w:val="both"/>
      </w:pPr>
      <w:r w:rsidRPr="00D26FC4">
        <w:t>The Local Government Ministry under the Sindh Cabinet is a Viceroy-mode approach, wherein bureaucracy rules the roost, and nullifies the very essence of LB functioning. This has to go, in order to enable elected representatives call the shots.</w:t>
      </w:r>
      <w:r w:rsidR="00660FE1" w:rsidRPr="00660FE1">
        <w:t xml:space="preserve"> Contrary to what the amended 2021 bill had projected, let the powers to regulate civic utilities — including sewage, garbage, potable water, electricity, etc — be municipality subjects. Like any other developed state’s City government, taxation and police too should be local bodies’ affair. Karachi is in need of an empowered apolitical local government to be exercised politically by its elected representatives. This will induce ownership — an aspect lacking in case of Karachi to this day.</w:t>
      </w:r>
    </w:p>
    <w:p w14:paraId="3E44B94F" w14:textId="3B7A50B9" w:rsidR="00B12ABD" w:rsidRDefault="00B12ABD" w:rsidP="00B617CC">
      <w:pPr>
        <w:pStyle w:val="ListParagraph"/>
        <w:numPr>
          <w:ilvl w:val="0"/>
          <w:numId w:val="2"/>
        </w:numPr>
        <w:jc w:val="both"/>
      </w:pPr>
      <w:r w:rsidRPr="00B12ABD">
        <w:t>It is an open secret that LGs are strategically renewed by military governments for undermining the established local political elite and manufacturing into existence a new layer of more pliable grassroots leadership. Meanwhile, elected governments and political parties too have neither looked kindly on the prospect of LGs taking root for similar fears that their locally established leadership might be challenged by new political actors.</w:t>
      </w:r>
    </w:p>
    <w:p w14:paraId="5EF0835C" w14:textId="1AC43EB8" w:rsidR="00172324" w:rsidRDefault="00172324" w:rsidP="00B617CC">
      <w:pPr>
        <w:pStyle w:val="ListParagraph"/>
        <w:numPr>
          <w:ilvl w:val="0"/>
          <w:numId w:val="2"/>
        </w:numPr>
        <w:jc w:val="both"/>
      </w:pPr>
      <w:r w:rsidRPr="00172324">
        <w:t>the consensus across the political and academic spectrum is that local bodies are the linchpin of service delivery and the chain of political representation. Moreover, their role as connectors of higher-tier government structures and grassroots also remains unchallenged.</w:t>
      </w:r>
      <w:r w:rsidR="00747DF2" w:rsidRPr="00747DF2">
        <w:t xml:space="preserve"> In this respect, while many aspects of LG service delivery roles are being pored over, the role as a deliverer and administrator of </w:t>
      </w:r>
      <w:r w:rsidR="00747DF2" w:rsidRPr="00747DF2">
        <w:rPr>
          <w:b/>
          <w:bCs/>
        </w:rPr>
        <w:t>social protection programmes</w:t>
      </w:r>
      <w:r w:rsidR="00747DF2" w:rsidRPr="00747DF2">
        <w:t xml:space="preserve"> has not been given the attention it deserves.</w:t>
      </w:r>
    </w:p>
    <w:p w14:paraId="0BC35F93" w14:textId="0C91D844" w:rsidR="00B53C14" w:rsidRDefault="00B53C14" w:rsidP="00B617CC">
      <w:pPr>
        <w:pStyle w:val="ListParagraph"/>
        <w:numPr>
          <w:ilvl w:val="0"/>
          <w:numId w:val="2"/>
        </w:numPr>
        <w:jc w:val="both"/>
      </w:pPr>
      <w:r w:rsidRPr="00B53C14">
        <w:t>In Western democracies, the political governance landscape is based on local parish and councils. It is unimaginable to see them knocked out of the political representation and service delivery chain. In the UK, without local councils administrating education, social welfare systems etc, the whole edifice of a unitary state would come crumbling down. In Pakistan, however, LGs have been turned off and on like tap water, discouraging the exercise of people’s right to local representation.</w:t>
      </w:r>
    </w:p>
    <w:p w14:paraId="1AD3D925" w14:textId="60B18C1E" w:rsidR="00747DF2" w:rsidRDefault="00437B88" w:rsidP="00B617CC">
      <w:pPr>
        <w:pStyle w:val="ListParagraph"/>
        <w:numPr>
          <w:ilvl w:val="0"/>
          <w:numId w:val="2"/>
        </w:numPr>
        <w:jc w:val="both"/>
      </w:pPr>
      <w:r w:rsidRPr="00437B88">
        <w:t>As the Ehsaas programme expands, LGs can provide it with a firm foothold, acceptability and greater reach among the public. Pakistan should definitely learn from the pragmatic fusion of local bodies and social protection programmes for better service delivery and generating wider public involvement (and hence support) at local levels. Political parties also need to change course and see LGs as the permanent enhancer of representative and service delivery aspects of democratic governance rather than as competitors of established local elites. In the longer term, there is also a long-overdue requirement for conducting research into how the absence of LGs has contributed immensely to the crisis of democratic governance and falling standards of centralised service delivery that we see today.</w:t>
      </w:r>
    </w:p>
    <w:p w14:paraId="7703496E" w14:textId="0E5E4D5C" w:rsidR="00D12F25" w:rsidRDefault="00D12F25" w:rsidP="00B617CC">
      <w:pPr>
        <w:pStyle w:val="ListParagraph"/>
        <w:numPr>
          <w:ilvl w:val="0"/>
          <w:numId w:val="2"/>
        </w:numPr>
        <w:jc w:val="both"/>
      </w:pPr>
      <w:r w:rsidRPr="00D12F25">
        <w:t>The centralisation of political and bureaucratic authority at the provincial tier in both Punjab and Sindh has led to a range of unnecessary and counterproductive interventions in basic areas of service delivery. Development authorities are being managed by provincial governments in a largely unaccountable manner. New entities are created each day, staffed mostly with civil servants, to take on municipal functions. Regulatory oversight remains non-existent, while participation is limited to the presence of provincial legislators on various boards.</w:t>
      </w:r>
    </w:p>
    <w:p w14:paraId="764991AC" w14:textId="6177FB23" w:rsidR="00690371" w:rsidRDefault="00690371" w:rsidP="00B617CC">
      <w:pPr>
        <w:pStyle w:val="ListParagraph"/>
        <w:numPr>
          <w:ilvl w:val="0"/>
          <w:numId w:val="2"/>
        </w:numPr>
        <w:jc w:val="both"/>
      </w:pPr>
      <w:r w:rsidRPr="00690371">
        <w:t xml:space="preserve">In the Imrana Tiwana case, as well as the recent cases of RUDA (Ravi Urban Development Authority) and the MQM petition, the court has ruled that municipal functions cannot be usurped </w:t>
      </w:r>
      <w:r w:rsidRPr="00690371">
        <w:lastRenderedPageBreak/>
        <w:t>by provincial governments endlessly. This provides an important opening (albeit a fragile one) for more substantive forms of devolution.</w:t>
      </w:r>
    </w:p>
    <w:p w14:paraId="09691F45" w14:textId="3ADE3751" w:rsidR="00892A2A" w:rsidRDefault="00892A2A" w:rsidP="00B617CC">
      <w:pPr>
        <w:pStyle w:val="ListParagraph"/>
        <w:numPr>
          <w:ilvl w:val="0"/>
          <w:numId w:val="2"/>
        </w:numPr>
        <w:jc w:val="both"/>
      </w:pPr>
      <w:r w:rsidRPr="00892A2A">
        <w:t>LGs continue to be denied the certainty of rule-based fiscal transfers through provincial finance commissions. Except for Punjab, no LG law requires the province to transfer a minimum share of funds to finance the functions devolved to local governments. This makes LGs entirely dependent on the largesse of the province. The right of LGs to adequate and predictable finances needs to be protected if they are to function as effective institutions.</w:t>
      </w:r>
    </w:p>
    <w:p w14:paraId="00082402" w14:textId="4BD7C881" w:rsidR="001E08B8" w:rsidRDefault="001E08B8" w:rsidP="00C707E0">
      <w:pPr>
        <w:pStyle w:val="Heading2"/>
      </w:pPr>
      <w:r>
        <w:t xml:space="preserve">Dillon’s </w:t>
      </w:r>
      <w:r w:rsidR="00934ED5">
        <w:t>Doctrine</w:t>
      </w:r>
    </w:p>
    <w:p w14:paraId="4B75BF73" w14:textId="1B3771DB" w:rsidR="00EA331F" w:rsidRDefault="00EA331F" w:rsidP="00EA331F">
      <w:r>
        <w:t>According to Dillon’s doctrine, LGs derive their powers and rights wholly from the provincial legislature. As the assembly breathes life into LGs, it may also abridge them at the stroke of a pen. It presumes that all sub-national functions lie with the province and sees their devolution as an act of provincial largesse, thus viewing LGs as being inherently limited.</w:t>
      </w:r>
    </w:p>
    <w:p w14:paraId="02F0F48B" w14:textId="7F3E6FC5" w:rsidR="001E08B8" w:rsidRPr="001E08B8" w:rsidRDefault="00EA331F" w:rsidP="00EA331F">
      <w:r>
        <w:t>The application of Dillon’s doctrine has led to the usurpation of LG functions in Sindh through a host of laws pertaining to provincial agencies and through discretionary provisions in SLGA 2013. It led the last PML-N government in Punjab to reassign core municipal functions to provincial authorities and companies. It resulted in the current ruling alliance’s premature dissolution of elected LGs in Punjab in 2019. Discretionary powers have been repeatedly used by provinces to incessantly delay local elections and run these institutions through unelected administrators.</w:t>
      </w:r>
    </w:p>
    <w:p w14:paraId="25BD3D1C" w14:textId="2805C29F" w:rsidR="00C707E0" w:rsidRDefault="00C707E0" w:rsidP="00C707E0">
      <w:pPr>
        <w:pStyle w:val="Heading2"/>
      </w:pPr>
      <w:r>
        <w:t>Punjab</w:t>
      </w:r>
    </w:p>
    <w:p w14:paraId="7E87FCBE" w14:textId="5210B495" w:rsidR="00C707E0" w:rsidRDefault="00A63AD2" w:rsidP="00C707E0">
      <w:r w:rsidRPr="00A63AD2">
        <w:t>The good thing is that recent legislation in Punjab — both the 2019 act as well as the 2021 ordinance — provide reasonable guarantees that local governments will retain control over developmental and regulatory functions in their jurisdictions.</w:t>
      </w:r>
    </w:p>
    <w:p w14:paraId="407A7F53" w14:textId="6333E694" w:rsidR="00A63AD2" w:rsidRDefault="00E32A3F" w:rsidP="00C707E0">
      <w:r w:rsidRPr="00E32A3F">
        <w:t>The key issue now though is the design of the local government itself. This is particularly concerning for Punjab, where the new ordinance proposes an extremely skewed and top-heavy design.</w:t>
      </w:r>
    </w:p>
    <w:p w14:paraId="7B778A51" w14:textId="61352600" w:rsidR="00E32A3F" w:rsidRPr="00C707E0" w:rsidRDefault="00E32A3F" w:rsidP="00C707E0">
      <w:r w:rsidRPr="00E32A3F">
        <w:t>https://www.dawn.com/news/1673768/reservation-or-devolution</w:t>
      </w: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F6BF" w14:textId="77777777" w:rsidR="00DB7A05" w:rsidRDefault="00DB7A05" w:rsidP="0069216C">
      <w:pPr>
        <w:spacing w:after="0" w:line="240" w:lineRule="auto"/>
      </w:pPr>
      <w:r>
        <w:separator/>
      </w:r>
    </w:p>
  </w:endnote>
  <w:endnote w:type="continuationSeparator" w:id="0">
    <w:p w14:paraId="24D8E876" w14:textId="77777777" w:rsidR="00DB7A05" w:rsidRDefault="00DB7A05"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F5477" w14:textId="77777777" w:rsidR="00DB7A05" w:rsidRDefault="00DB7A05" w:rsidP="0069216C">
      <w:pPr>
        <w:spacing w:after="0" w:line="240" w:lineRule="auto"/>
      </w:pPr>
      <w:r>
        <w:separator/>
      </w:r>
    </w:p>
  </w:footnote>
  <w:footnote w:type="continuationSeparator" w:id="0">
    <w:p w14:paraId="4DE8EF47" w14:textId="77777777" w:rsidR="00DB7A05" w:rsidRDefault="00DB7A05"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B232C"/>
    <w:multiLevelType w:val="hybridMultilevel"/>
    <w:tmpl w:val="FC2A9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13DE6"/>
    <w:multiLevelType w:val="hybridMultilevel"/>
    <w:tmpl w:val="B010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7E6B26"/>
    <w:multiLevelType w:val="hybridMultilevel"/>
    <w:tmpl w:val="AB1CD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CE1659"/>
    <w:multiLevelType w:val="hybridMultilevel"/>
    <w:tmpl w:val="03CA9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F72EE"/>
    <w:multiLevelType w:val="hybridMultilevel"/>
    <w:tmpl w:val="D2245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12C4172"/>
    <w:multiLevelType w:val="hybridMultilevel"/>
    <w:tmpl w:val="F224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5F53D01"/>
    <w:multiLevelType w:val="hybridMultilevel"/>
    <w:tmpl w:val="404AD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97158CD"/>
    <w:multiLevelType w:val="hybridMultilevel"/>
    <w:tmpl w:val="0FFE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A2D0453"/>
    <w:multiLevelType w:val="hybridMultilevel"/>
    <w:tmpl w:val="D0887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54"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350374">
    <w:abstractNumId w:val="18"/>
  </w:num>
  <w:num w:numId="2" w16cid:durableId="452209417">
    <w:abstractNumId w:val="37"/>
  </w:num>
  <w:num w:numId="3" w16cid:durableId="1389495302">
    <w:abstractNumId w:val="22"/>
  </w:num>
  <w:num w:numId="4" w16cid:durableId="1338120686">
    <w:abstractNumId w:val="41"/>
  </w:num>
  <w:num w:numId="5" w16cid:durableId="1888489666">
    <w:abstractNumId w:val="52"/>
  </w:num>
  <w:num w:numId="6" w16cid:durableId="144008576">
    <w:abstractNumId w:val="44"/>
  </w:num>
  <w:num w:numId="7" w16cid:durableId="1523401896">
    <w:abstractNumId w:val="27"/>
  </w:num>
  <w:num w:numId="8" w16cid:durableId="1284460510">
    <w:abstractNumId w:val="38"/>
  </w:num>
  <w:num w:numId="9" w16cid:durableId="1174153441">
    <w:abstractNumId w:val="0"/>
  </w:num>
  <w:num w:numId="10" w16cid:durableId="1544715080">
    <w:abstractNumId w:val="7"/>
  </w:num>
  <w:num w:numId="11" w16cid:durableId="1012755448">
    <w:abstractNumId w:val="1"/>
  </w:num>
  <w:num w:numId="12" w16cid:durableId="591359358">
    <w:abstractNumId w:val="50"/>
  </w:num>
  <w:num w:numId="13" w16cid:durableId="5836871">
    <w:abstractNumId w:val="32"/>
  </w:num>
  <w:num w:numId="14" w16cid:durableId="1112357564">
    <w:abstractNumId w:val="11"/>
  </w:num>
  <w:num w:numId="15" w16cid:durableId="1418139785">
    <w:abstractNumId w:val="57"/>
  </w:num>
  <w:num w:numId="16" w16cid:durableId="182210994">
    <w:abstractNumId w:val="6"/>
  </w:num>
  <w:num w:numId="17" w16cid:durableId="1224295168">
    <w:abstractNumId w:val="28"/>
  </w:num>
  <w:num w:numId="18" w16cid:durableId="384136901">
    <w:abstractNumId w:val="20"/>
  </w:num>
  <w:num w:numId="19" w16cid:durableId="1707411382">
    <w:abstractNumId w:val="42"/>
  </w:num>
  <w:num w:numId="20" w16cid:durableId="1583373692">
    <w:abstractNumId w:val="62"/>
  </w:num>
  <w:num w:numId="21" w16cid:durableId="921596925">
    <w:abstractNumId w:val="9"/>
  </w:num>
  <w:num w:numId="22" w16cid:durableId="544874955">
    <w:abstractNumId w:val="59"/>
  </w:num>
  <w:num w:numId="23" w16cid:durableId="1160124221">
    <w:abstractNumId w:val="61"/>
  </w:num>
  <w:num w:numId="24" w16cid:durableId="1491676326">
    <w:abstractNumId w:val="40"/>
  </w:num>
  <w:num w:numId="25" w16cid:durableId="1647776005">
    <w:abstractNumId w:val="56"/>
  </w:num>
  <w:num w:numId="26" w16cid:durableId="1199858880">
    <w:abstractNumId w:val="54"/>
  </w:num>
  <w:num w:numId="27" w16cid:durableId="308218802">
    <w:abstractNumId w:val="60"/>
  </w:num>
  <w:num w:numId="28" w16cid:durableId="1359235811">
    <w:abstractNumId w:val="23"/>
  </w:num>
  <w:num w:numId="29" w16cid:durableId="1277104867">
    <w:abstractNumId w:val="36"/>
  </w:num>
  <w:num w:numId="30" w16cid:durableId="142893315">
    <w:abstractNumId w:val="17"/>
  </w:num>
  <w:num w:numId="31" w16cid:durableId="1733384789">
    <w:abstractNumId w:val="25"/>
  </w:num>
  <w:num w:numId="32" w16cid:durableId="2028362179">
    <w:abstractNumId w:val="30"/>
  </w:num>
  <w:num w:numId="33" w16cid:durableId="1507087072">
    <w:abstractNumId w:val="46"/>
  </w:num>
  <w:num w:numId="34" w16cid:durableId="435296705">
    <w:abstractNumId w:val="26"/>
  </w:num>
  <w:num w:numId="35" w16cid:durableId="662897045">
    <w:abstractNumId w:val="43"/>
  </w:num>
  <w:num w:numId="36" w16cid:durableId="281690661">
    <w:abstractNumId w:val="12"/>
  </w:num>
  <w:num w:numId="37" w16cid:durableId="1826387569">
    <w:abstractNumId w:val="45"/>
  </w:num>
  <w:num w:numId="38" w16cid:durableId="1206134386">
    <w:abstractNumId w:val="51"/>
  </w:num>
  <w:num w:numId="39" w16cid:durableId="1538277517">
    <w:abstractNumId w:val="5"/>
  </w:num>
  <w:num w:numId="40" w16cid:durableId="188373122">
    <w:abstractNumId w:val="55"/>
  </w:num>
  <w:num w:numId="41" w16cid:durableId="1220825294">
    <w:abstractNumId w:val="14"/>
  </w:num>
  <w:num w:numId="42" w16cid:durableId="546380866">
    <w:abstractNumId w:val="24"/>
  </w:num>
  <w:num w:numId="43" w16cid:durableId="902982326">
    <w:abstractNumId w:val="15"/>
  </w:num>
  <w:num w:numId="44" w16cid:durableId="439836439">
    <w:abstractNumId w:val="34"/>
  </w:num>
  <w:num w:numId="45" w16cid:durableId="1680498461">
    <w:abstractNumId w:val="21"/>
  </w:num>
  <w:num w:numId="46" w16cid:durableId="11168675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7428379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59623240">
    <w:abstractNumId w:val="4"/>
  </w:num>
  <w:num w:numId="49" w16cid:durableId="2111197448">
    <w:abstractNumId w:val="33"/>
  </w:num>
  <w:num w:numId="50" w16cid:durableId="16403820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588359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46240217">
    <w:abstractNumId w:val="10"/>
  </w:num>
  <w:num w:numId="53" w16cid:durableId="659425615">
    <w:abstractNumId w:val="8"/>
  </w:num>
  <w:num w:numId="54" w16cid:durableId="2103522345">
    <w:abstractNumId w:val="36"/>
  </w:num>
  <w:num w:numId="55" w16cid:durableId="1685857979">
    <w:abstractNumId w:val="53"/>
  </w:num>
  <w:num w:numId="56" w16cid:durableId="381371558">
    <w:abstractNumId w:val="2"/>
  </w:num>
  <w:num w:numId="57" w16cid:durableId="1055205788">
    <w:abstractNumId w:val="49"/>
  </w:num>
  <w:num w:numId="58" w16cid:durableId="644897884">
    <w:abstractNumId w:val="35"/>
  </w:num>
  <w:num w:numId="59" w16cid:durableId="1755665125">
    <w:abstractNumId w:val="39"/>
  </w:num>
  <w:num w:numId="60" w16cid:durableId="106898318">
    <w:abstractNumId w:val="47"/>
  </w:num>
  <w:num w:numId="61" w16cid:durableId="2093310410">
    <w:abstractNumId w:val="48"/>
  </w:num>
  <w:num w:numId="62" w16cid:durableId="681473437">
    <w:abstractNumId w:val="19"/>
  </w:num>
  <w:num w:numId="63" w16cid:durableId="69471755">
    <w:abstractNumId w:val="3"/>
  </w:num>
  <w:num w:numId="64" w16cid:durableId="267548416">
    <w:abstractNumId w:val="13"/>
  </w:num>
  <w:num w:numId="65" w16cid:durableId="382949576">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0FE7"/>
    <w:rsid w:val="000111BA"/>
    <w:rsid w:val="00011E5D"/>
    <w:rsid w:val="00014A5F"/>
    <w:rsid w:val="0001507F"/>
    <w:rsid w:val="00016537"/>
    <w:rsid w:val="00017893"/>
    <w:rsid w:val="00017997"/>
    <w:rsid w:val="000202E6"/>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375"/>
    <w:rsid w:val="00047471"/>
    <w:rsid w:val="00047D18"/>
    <w:rsid w:val="000531F1"/>
    <w:rsid w:val="00054302"/>
    <w:rsid w:val="0005448F"/>
    <w:rsid w:val="00054CC2"/>
    <w:rsid w:val="000558C5"/>
    <w:rsid w:val="0006038D"/>
    <w:rsid w:val="000621CE"/>
    <w:rsid w:val="00062225"/>
    <w:rsid w:val="00062958"/>
    <w:rsid w:val="00062C0E"/>
    <w:rsid w:val="0006386D"/>
    <w:rsid w:val="00063905"/>
    <w:rsid w:val="00064C36"/>
    <w:rsid w:val="0006633B"/>
    <w:rsid w:val="00067164"/>
    <w:rsid w:val="00070727"/>
    <w:rsid w:val="00071785"/>
    <w:rsid w:val="00071AF9"/>
    <w:rsid w:val="00071F8B"/>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6A45"/>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0E36"/>
    <w:rsid w:val="000D52BB"/>
    <w:rsid w:val="000D5DBF"/>
    <w:rsid w:val="000E03F8"/>
    <w:rsid w:val="000E107A"/>
    <w:rsid w:val="000E3A79"/>
    <w:rsid w:val="000E438A"/>
    <w:rsid w:val="000E5A19"/>
    <w:rsid w:val="000E61C3"/>
    <w:rsid w:val="000E72B0"/>
    <w:rsid w:val="000F0E71"/>
    <w:rsid w:val="000F100A"/>
    <w:rsid w:val="000F27C1"/>
    <w:rsid w:val="000F2FB1"/>
    <w:rsid w:val="000F332B"/>
    <w:rsid w:val="000F3547"/>
    <w:rsid w:val="000F5225"/>
    <w:rsid w:val="000F5BA1"/>
    <w:rsid w:val="000F7D47"/>
    <w:rsid w:val="00100C90"/>
    <w:rsid w:val="00101378"/>
    <w:rsid w:val="00101645"/>
    <w:rsid w:val="001016F3"/>
    <w:rsid w:val="00103D7C"/>
    <w:rsid w:val="00105FB9"/>
    <w:rsid w:val="001100E9"/>
    <w:rsid w:val="00114021"/>
    <w:rsid w:val="001144E3"/>
    <w:rsid w:val="0011524A"/>
    <w:rsid w:val="001210A5"/>
    <w:rsid w:val="001218AF"/>
    <w:rsid w:val="001223DA"/>
    <w:rsid w:val="001226C4"/>
    <w:rsid w:val="0012275B"/>
    <w:rsid w:val="00122F12"/>
    <w:rsid w:val="001233EA"/>
    <w:rsid w:val="00124896"/>
    <w:rsid w:val="001248F1"/>
    <w:rsid w:val="00125760"/>
    <w:rsid w:val="00126D6C"/>
    <w:rsid w:val="00130FB6"/>
    <w:rsid w:val="00133312"/>
    <w:rsid w:val="001337E7"/>
    <w:rsid w:val="00133ABD"/>
    <w:rsid w:val="00134FC8"/>
    <w:rsid w:val="00135406"/>
    <w:rsid w:val="00136748"/>
    <w:rsid w:val="00140177"/>
    <w:rsid w:val="00141D76"/>
    <w:rsid w:val="001428C4"/>
    <w:rsid w:val="0014293C"/>
    <w:rsid w:val="00151AE6"/>
    <w:rsid w:val="00151B66"/>
    <w:rsid w:val="00152793"/>
    <w:rsid w:val="00153415"/>
    <w:rsid w:val="00153827"/>
    <w:rsid w:val="00153A80"/>
    <w:rsid w:val="001553ED"/>
    <w:rsid w:val="00155ED4"/>
    <w:rsid w:val="00156444"/>
    <w:rsid w:val="00156482"/>
    <w:rsid w:val="00157A45"/>
    <w:rsid w:val="001602E2"/>
    <w:rsid w:val="00162623"/>
    <w:rsid w:val="0016277B"/>
    <w:rsid w:val="00163327"/>
    <w:rsid w:val="0016338F"/>
    <w:rsid w:val="00165E90"/>
    <w:rsid w:val="001668CF"/>
    <w:rsid w:val="0016764E"/>
    <w:rsid w:val="00170399"/>
    <w:rsid w:val="00171DE6"/>
    <w:rsid w:val="00172324"/>
    <w:rsid w:val="0017376E"/>
    <w:rsid w:val="00180732"/>
    <w:rsid w:val="00181352"/>
    <w:rsid w:val="00182217"/>
    <w:rsid w:val="00182DAE"/>
    <w:rsid w:val="00183B12"/>
    <w:rsid w:val="00184E0D"/>
    <w:rsid w:val="00185AD1"/>
    <w:rsid w:val="00185F9E"/>
    <w:rsid w:val="0019002D"/>
    <w:rsid w:val="00191121"/>
    <w:rsid w:val="001915D7"/>
    <w:rsid w:val="0019161E"/>
    <w:rsid w:val="001923F6"/>
    <w:rsid w:val="00192CB5"/>
    <w:rsid w:val="00193C05"/>
    <w:rsid w:val="0019504D"/>
    <w:rsid w:val="001961AB"/>
    <w:rsid w:val="00196EEA"/>
    <w:rsid w:val="00197B08"/>
    <w:rsid w:val="001A0A60"/>
    <w:rsid w:val="001A28CA"/>
    <w:rsid w:val="001A3568"/>
    <w:rsid w:val="001A383B"/>
    <w:rsid w:val="001A5849"/>
    <w:rsid w:val="001A605B"/>
    <w:rsid w:val="001A6EBA"/>
    <w:rsid w:val="001A7966"/>
    <w:rsid w:val="001B0FC5"/>
    <w:rsid w:val="001B13C4"/>
    <w:rsid w:val="001B3286"/>
    <w:rsid w:val="001B3923"/>
    <w:rsid w:val="001B39F7"/>
    <w:rsid w:val="001B557A"/>
    <w:rsid w:val="001B6290"/>
    <w:rsid w:val="001B7114"/>
    <w:rsid w:val="001C0AF5"/>
    <w:rsid w:val="001C5116"/>
    <w:rsid w:val="001C6C00"/>
    <w:rsid w:val="001D12BD"/>
    <w:rsid w:val="001D3311"/>
    <w:rsid w:val="001D3FF3"/>
    <w:rsid w:val="001D453C"/>
    <w:rsid w:val="001D568B"/>
    <w:rsid w:val="001D6596"/>
    <w:rsid w:val="001D6B07"/>
    <w:rsid w:val="001E07E4"/>
    <w:rsid w:val="001E08B8"/>
    <w:rsid w:val="001E17B1"/>
    <w:rsid w:val="001E3562"/>
    <w:rsid w:val="001E446F"/>
    <w:rsid w:val="001E502C"/>
    <w:rsid w:val="001F5BF6"/>
    <w:rsid w:val="001F600C"/>
    <w:rsid w:val="002007F1"/>
    <w:rsid w:val="00201F01"/>
    <w:rsid w:val="00202103"/>
    <w:rsid w:val="00202C5D"/>
    <w:rsid w:val="00202C72"/>
    <w:rsid w:val="00203A3A"/>
    <w:rsid w:val="00203C33"/>
    <w:rsid w:val="00210C70"/>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2A0B"/>
    <w:rsid w:val="00254739"/>
    <w:rsid w:val="00256A22"/>
    <w:rsid w:val="0025758C"/>
    <w:rsid w:val="00260833"/>
    <w:rsid w:val="0026113B"/>
    <w:rsid w:val="00261423"/>
    <w:rsid w:val="00261C51"/>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CB8"/>
    <w:rsid w:val="00296D2A"/>
    <w:rsid w:val="002A02E5"/>
    <w:rsid w:val="002A3666"/>
    <w:rsid w:val="002A3A39"/>
    <w:rsid w:val="002A5375"/>
    <w:rsid w:val="002B1D92"/>
    <w:rsid w:val="002B2A6D"/>
    <w:rsid w:val="002B3860"/>
    <w:rsid w:val="002B64F8"/>
    <w:rsid w:val="002B697A"/>
    <w:rsid w:val="002C09DE"/>
    <w:rsid w:val="002C2877"/>
    <w:rsid w:val="002C2E6C"/>
    <w:rsid w:val="002C5AAE"/>
    <w:rsid w:val="002C60B5"/>
    <w:rsid w:val="002C667A"/>
    <w:rsid w:val="002C7ECA"/>
    <w:rsid w:val="002D0EF4"/>
    <w:rsid w:val="002D15D4"/>
    <w:rsid w:val="002D2B84"/>
    <w:rsid w:val="002D2EC2"/>
    <w:rsid w:val="002D3E1D"/>
    <w:rsid w:val="002D427A"/>
    <w:rsid w:val="002D5851"/>
    <w:rsid w:val="002D6C02"/>
    <w:rsid w:val="002D6CE9"/>
    <w:rsid w:val="002E04BF"/>
    <w:rsid w:val="002E0957"/>
    <w:rsid w:val="002E21EB"/>
    <w:rsid w:val="002E3867"/>
    <w:rsid w:val="002E5BC3"/>
    <w:rsid w:val="002E5E8E"/>
    <w:rsid w:val="002E5F50"/>
    <w:rsid w:val="002E77D0"/>
    <w:rsid w:val="002E7A4E"/>
    <w:rsid w:val="002F0017"/>
    <w:rsid w:val="002F023F"/>
    <w:rsid w:val="002F4E32"/>
    <w:rsid w:val="002F4EC6"/>
    <w:rsid w:val="002F6DA3"/>
    <w:rsid w:val="002F7D7E"/>
    <w:rsid w:val="00301343"/>
    <w:rsid w:val="00303282"/>
    <w:rsid w:val="00303A2A"/>
    <w:rsid w:val="00304AA6"/>
    <w:rsid w:val="00305C7F"/>
    <w:rsid w:val="00310039"/>
    <w:rsid w:val="003114D6"/>
    <w:rsid w:val="00312470"/>
    <w:rsid w:val="00313417"/>
    <w:rsid w:val="0031603B"/>
    <w:rsid w:val="003175CF"/>
    <w:rsid w:val="003212AE"/>
    <w:rsid w:val="00323933"/>
    <w:rsid w:val="003253A1"/>
    <w:rsid w:val="0032671A"/>
    <w:rsid w:val="00327AB3"/>
    <w:rsid w:val="0033017C"/>
    <w:rsid w:val="00330660"/>
    <w:rsid w:val="00330D8D"/>
    <w:rsid w:val="003319E3"/>
    <w:rsid w:val="00332800"/>
    <w:rsid w:val="00333335"/>
    <w:rsid w:val="00333443"/>
    <w:rsid w:val="003348A3"/>
    <w:rsid w:val="00335E2A"/>
    <w:rsid w:val="0033690B"/>
    <w:rsid w:val="003479A3"/>
    <w:rsid w:val="00351395"/>
    <w:rsid w:val="00351678"/>
    <w:rsid w:val="00351E2D"/>
    <w:rsid w:val="003545C1"/>
    <w:rsid w:val="00355474"/>
    <w:rsid w:val="00356C40"/>
    <w:rsid w:val="00356E3E"/>
    <w:rsid w:val="00361A08"/>
    <w:rsid w:val="00361C64"/>
    <w:rsid w:val="00361F11"/>
    <w:rsid w:val="003652B9"/>
    <w:rsid w:val="003658A9"/>
    <w:rsid w:val="0036673A"/>
    <w:rsid w:val="0036782C"/>
    <w:rsid w:val="00373171"/>
    <w:rsid w:val="00373C58"/>
    <w:rsid w:val="00375972"/>
    <w:rsid w:val="0037637A"/>
    <w:rsid w:val="003764D4"/>
    <w:rsid w:val="00376EA8"/>
    <w:rsid w:val="00380844"/>
    <w:rsid w:val="00382122"/>
    <w:rsid w:val="00382BC2"/>
    <w:rsid w:val="00385056"/>
    <w:rsid w:val="00385162"/>
    <w:rsid w:val="00385569"/>
    <w:rsid w:val="00386503"/>
    <w:rsid w:val="00394229"/>
    <w:rsid w:val="00395F30"/>
    <w:rsid w:val="00396633"/>
    <w:rsid w:val="00397C76"/>
    <w:rsid w:val="003A14CF"/>
    <w:rsid w:val="003A1B1C"/>
    <w:rsid w:val="003A20B9"/>
    <w:rsid w:val="003A2453"/>
    <w:rsid w:val="003A27DB"/>
    <w:rsid w:val="003A2FAF"/>
    <w:rsid w:val="003A3D65"/>
    <w:rsid w:val="003A5236"/>
    <w:rsid w:val="003A7F23"/>
    <w:rsid w:val="003B08A8"/>
    <w:rsid w:val="003B4789"/>
    <w:rsid w:val="003B6F6C"/>
    <w:rsid w:val="003C0381"/>
    <w:rsid w:val="003C15E4"/>
    <w:rsid w:val="003C16B1"/>
    <w:rsid w:val="003C177F"/>
    <w:rsid w:val="003C1F61"/>
    <w:rsid w:val="003C3D7F"/>
    <w:rsid w:val="003C531D"/>
    <w:rsid w:val="003D0DB4"/>
    <w:rsid w:val="003D15DB"/>
    <w:rsid w:val="003D2CCA"/>
    <w:rsid w:val="003D3173"/>
    <w:rsid w:val="003D3E95"/>
    <w:rsid w:val="003D7FB2"/>
    <w:rsid w:val="003E036D"/>
    <w:rsid w:val="003E1DC9"/>
    <w:rsid w:val="003E24EF"/>
    <w:rsid w:val="003E269E"/>
    <w:rsid w:val="003E2D69"/>
    <w:rsid w:val="003F049F"/>
    <w:rsid w:val="003F0A1A"/>
    <w:rsid w:val="003F1C48"/>
    <w:rsid w:val="003F3FFE"/>
    <w:rsid w:val="003F4191"/>
    <w:rsid w:val="003F4327"/>
    <w:rsid w:val="003F4FC2"/>
    <w:rsid w:val="003F5A9A"/>
    <w:rsid w:val="00400CB9"/>
    <w:rsid w:val="004026B1"/>
    <w:rsid w:val="0040387F"/>
    <w:rsid w:val="00413D8D"/>
    <w:rsid w:val="00422375"/>
    <w:rsid w:val="00422CAD"/>
    <w:rsid w:val="00422D7E"/>
    <w:rsid w:val="00424005"/>
    <w:rsid w:val="00431E38"/>
    <w:rsid w:val="004320BB"/>
    <w:rsid w:val="0043216F"/>
    <w:rsid w:val="004346FA"/>
    <w:rsid w:val="00434A51"/>
    <w:rsid w:val="00434B70"/>
    <w:rsid w:val="004366E6"/>
    <w:rsid w:val="00436E50"/>
    <w:rsid w:val="004371B4"/>
    <w:rsid w:val="00437B88"/>
    <w:rsid w:val="004402B4"/>
    <w:rsid w:val="00441600"/>
    <w:rsid w:val="00443421"/>
    <w:rsid w:val="00443607"/>
    <w:rsid w:val="0044373A"/>
    <w:rsid w:val="00444AB8"/>
    <w:rsid w:val="00444FAB"/>
    <w:rsid w:val="00446B30"/>
    <w:rsid w:val="00447474"/>
    <w:rsid w:val="00447A90"/>
    <w:rsid w:val="00454B31"/>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878E2"/>
    <w:rsid w:val="004903B2"/>
    <w:rsid w:val="00491300"/>
    <w:rsid w:val="0049161C"/>
    <w:rsid w:val="00493EE3"/>
    <w:rsid w:val="004946A0"/>
    <w:rsid w:val="0049676D"/>
    <w:rsid w:val="004967C6"/>
    <w:rsid w:val="004A2575"/>
    <w:rsid w:val="004A46DC"/>
    <w:rsid w:val="004B004E"/>
    <w:rsid w:val="004B2421"/>
    <w:rsid w:val="004B7155"/>
    <w:rsid w:val="004B7BBC"/>
    <w:rsid w:val="004C062B"/>
    <w:rsid w:val="004C182F"/>
    <w:rsid w:val="004C1F1D"/>
    <w:rsid w:val="004C1F6A"/>
    <w:rsid w:val="004C2324"/>
    <w:rsid w:val="004C2CDA"/>
    <w:rsid w:val="004C36F3"/>
    <w:rsid w:val="004C4E19"/>
    <w:rsid w:val="004C55A4"/>
    <w:rsid w:val="004C6ADE"/>
    <w:rsid w:val="004C7023"/>
    <w:rsid w:val="004D0136"/>
    <w:rsid w:val="004D08A2"/>
    <w:rsid w:val="004D3834"/>
    <w:rsid w:val="004D39B8"/>
    <w:rsid w:val="004E0242"/>
    <w:rsid w:val="004E12C7"/>
    <w:rsid w:val="004E13FE"/>
    <w:rsid w:val="004E37BE"/>
    <w:rsid w:val="004E6E40"/>
    <w:rsid w:val="004E709A"/>
    <w:rsid w:val="004F0B39"/>
    <w:rsid w:val="004F0C95"/>
    <w:rsid w:val="004F1BA7"/>
    <w:rsid w:val="004F263B"/>
    <w:rsid w:val="004F4B2D"/>
    <w:rsid w:val="005019E5"/>
    <w:rsid w:val="00505CAD"/>
    <w:rsid w:val="00506DC6"/>
    <w:rsid w:val="00507280"/>
    <w:rsid w:val="00507987"/>
    <w:rsid w:val="00507DE4"/>
    <w:rsid w:val="00507F60"/>
    <w:rsid w:val="005108EB"/>
    <w:rsid w:val="005115F2"/>
    <w:rsid w:val="005123A4"/>
    <w:rsid w:val="00512D02"/>
    <w:rsid w:val="00515A59"/>
    <w:rsid w:val="00515BB2"/>
    <w:rsid w:val="00515D21"/>
    <w:rsid w:val="0051628D"/>
    <w:rsid w:val="00522CC2"/>
    <w:rsid w:val="00524F9C"/>
    <w:rsid w:val="005251DE"/>
    <w:rsid w:val="00525D0B"/>
    <w:rsid w:val="005314B3"/>
    <w:rsid w:val="005325D4"/>
    <w:rsid w:val="00537ED2"/>
    <w:rsid w:val="00540082"/>
    <w:rsid w:val="00541470"/>
    <w:rsid w:val="00542471"/>
    <w:rsid w:val="005428EE"/>
    <w:rsid w:val="005439C7"/>
    <w:rsid w:val="0054502D"/>
    <w:rsid w:val="0054542F"/>
    <w:rsid w:val="00550567"/>
    <w:rsid w:val="00550616"/>
    <w:rsid w:val="005526EE"/>
    <w:rsid w:val="0055279F"/>
    <w:rsid w:val="00553547"/>
    <w:rsid w:val="005537DC"/>
    <w:rsid w:val="0055466A"/>
    <w:rsid w:val="00555565"/>
    <w:rsid w:val="005555F8"/>
    <w:rsid w:val="00555A97"/>
    <w:rsid w:val="00555D5E"/>
    <w:rsid w:val="00556F45"/>
    <w:rsid w:val="0055786C"/>
    <w:rsid w:val="00560534"/>
    <w:rsid w:val="00560763"/>
    <w:rsid w:val="00560B2C"/>
    <w:rsid w:val="00561525"/>
    <w:rsid w:val="00563ACF"/>
    <w:rsid w:val="005652C3"/>
    <w:rsid w:val="00566996"/>
    <w:rsid w:val="00566D35"/>
    <w:rsid w:val="00570D07"/>
    <w:rsid w:val="005752E4"/>
    <w:rsid w:val="00575586"/>
    <w:rsid w:val="00575BF2"/>
    <w:rsid w:val="00577110"/>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161"/>
    <w:rsid w:val="005B0E39"/>
    <w:rsid w:val="005B0F16"/>
    <w:rsid w:val="005B2BF4"/>
    <w:rsid w:val="005B3D34"/>
    <w:rsid w:val="005B3EF1"/>
    <w:rsid w:val="005B598C"/>
    <w:rsid w:val="005C061B"/>
    <w:rsid w:val="005C1D40"/>
    <w:rsid w:val="005C2D5C"/>
    <w:rsid w:val="005C3FF2"/>
    <w:rsid w:val="005C596B"/>
    <w:rsid w:val="005C6202"/>
    <w:rsid w:val="005D0138"/>
    <w:rsid w:val="005D2125"/>
    <w:rsid w:val="005D593A"/>
    <w:rsid w:val="005D713A"/>
    <w:rsid w:val="005E1C1E"/>
    <w:rsid w:val="005E1E26"/>
    <w:rsid w:val="005E1F3C"/>
    <w:rsid w:val="005E1F98"/>
    <w:rsid w:val="005E2C6A"/>
    <w:rsid w:val="005E38F6"/>
    <w:rsid w:val="005E43BB"/>
    <w:rsid w:val="005E4ED7"/>
    <w:rsid w:val="005E6CD0"/>
    <w:rsid w:val="005E755A"/>
    <w:rsid w:val="005F09A5"/>
    <w:rsid w:val="005F14BA"/>
    <w:rsid w:val="005F32EC"/>
    <w:rsid w:val="005F3819"/>
    <w:rsid w:val="005F7103"/>
    <w:rsid w:val="00601B95"/>
    <w:rsid w:val="0060286C"/>
    <w:rsid w:val="006033BA"/>
    <w:rsid w:val="006051C3"/>
    <w:rsid w:val="00605227"/>
    <w:rsid w:val="0060590C"/>
    <w:rsid w:val="00606836"/>
    <w:rsid w:val="00607792"/>
    <w:rsid w:val="006078DD"/>
    <w:rsid w:val="006079EF"/>
    <w:rsid w:val="00612CAA"/>
    <w:rsid w:val="00612DD4"/>
    <w:rsid w:val="00613107"/>
    <w:rsid w:val="006139B6"/>
    <w:rsid w:val="006140A3"/>
    <w:rsid w:val="00614F22"/>
    <w:rsid w:val="006207FD"/>
    <w:rsid w:val="00620C99"/>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B25"/>
    <w:rsid w:val="00645F26"/>
    <w:rsid w:val="00647394"/>
    <w:rsid w:val="00647FE3"/>
    <w:rsid w:val="00650149"/>
    <w:rsid w:val="00650167"/>
    <w:rsid w:val="0065133E"/>
    <w:rsid w:val="00651FF0"/>
    <w:rsid w:val="006531B3"/>
    <w:rsid w:val="00653826"/>
    <w:rsid w:val="00655EB1"/>
    <w:rsid w:val="0065629B"/>
    <w:rsid w:val="006600CB"/>
    <w:rsid w:val="00660FE1"/>
    <w:rsid w:val="006612DD"/>
    <w:rsid w:val="00661C34"/>
    <w:rsid w:val="00663454"/>
    <w:rsid w:val="00663B15"/>
    <w:rsid w:val="00665378"/>
    <w:rsid w:val="00666461"/>
    <w:rsid w:val="006666EC"/>
    <w:rsid w:val="006674C6"/>
    <w:rsid w:val="00670468"/>
    <w:rsid w:val="0067051E"/>
    <w:rsid w:val="00670D6F"/>
    <w:rsid w:val="00671756"/>
    <w:rsid w:val="00671776"/>
    <w:rsid w:val="006717F1"/>
    <w:rsid w:val="00672741"/>
    <w:rsid w:val="00674806"/>
    <w:rsid w:val="00676661"/>
    <w:rsid w:val="00682389"/>
    <w:rsid w:val="0068285A"/>
    <w:rsid w:val="00684067"/>
    <w:rsid w:val="006845FB"/>
    <w:rsid w:val="00685D6A"/>
    <w:rsid w:val="00690371"/>
    <w:rsid w:val="00691388"/>
    <w:rsid w:val="0069216C"/>
    <w:rsid w:val="006947B0"/>
    <w:rsid w:val="00695E2B"/>
    <w:rsid w:val="006971FC"/>
    <w:rsid w:val="0069752E"/>
    <w:rsid w:val="006A233F"/>
    <w:rsid w:val="006A51D1"/>
    <w:rsid w:val="006A5223"/>
    <w:rsid w:val="006A6D2F"/>
    <w:rsid w:val="006B2519"/>
    <w:rsid w:val="006B2B78"/>
    <w:rsid w:val="006B4D3A"/>
    <w:rsid w:val="006B54BA"/>
    <w:rsid w:val="006B5D08"/>
    <w:rsid w:val="006B6101"/>
    <w:rsid w:val="006C11F4"/>
    <w:rsid w:val="006C2109"/>
    <w:rsid w:val="006C290D"/>
    <w:rsid w:val="006C295A"/>
    <w:rsid w:val="006C31E6"/>
    <w:rsid w:val="006C39FE"/>
    <w:rsid w:val="006C4514"/>
    <w:rsid w:val="006C4C6E"/>
    <w:rsid w:val="006C5562"/>
    <w:rsid w:val="006C6881"/>
    <w:rsid w:val="006C744C"/>
    <w:rsid w:val="006D29B1"/>
    <w:rsid w:val="006D3EBB"/>
    <w:rsid w:val="006D3FE0"/>
    <w:rsid w:val="006D4557"/>
    <w:rsid w:val="006D50B0"/>
    <w:rsid w:val="006D52F6"/>
    <w:rsid w:val="006D5A36"/>
    <w:rsid w:val="006D6416"/>
    <w:rsid w:val="006D67F7"/>
    <w:rsid w:val="006E2A21"/>
    <w:rsid w:val="006E35BC"/>
    <w:rsid w:val="006E38AD"/>
    <w:rsid w:val="006E43A9"/>
    <w:rsid w:val="006E56E4"/>
    <w:rsid w:val="006E7DA0"/>
    <w:rsid w:val="006F3420"/>
    <w:rsid w:val="006F345F"/>
    <w:rsid w:val="006F3847"/>
    <w:rsid w:val="006F4244"/>
    <w:rsid w:val="006F6D91"/>
    <w:rsid w:val="00702872"/>
    <w:rsid w:val="007046A7"/>
    <w:rsid w:val="00704710"/>
    <w:rsid w:val="0070587F"/>
    <w:rsid w:val="00705E86"/>
    <w:rsid w:val="0070644A"/>
    <w:rsid w:val="00707312"/>
    <w:rsid w:val="00707F0F"/>
    <w:rsid w:val="00710316"/>
    <w:rsid w:val="00711817"/>
    <w:rsid w:val="00711842"/>
    <w:rsid w:val="007130CB"/>
    <w:rsid w:val="00714872"/>
    <w:rsid w:val="007154E0"/>
    <w:rsid w:val="00720390"/>
    <w:rsid w:val="00721A7D"/>
    <w:rsid w:val="00722EE1"/>
    <w:rsid w:val="00724B0F"/>
    <w:rsid w:val="00727E21"/>
    <w:rsid w:val="007305AA"/>
    <w:rsid w:val="007310F6"/>
    <w:rsid w:val="00731E24"/>
    <w:rsid w:val="007326D4"/>
    <w:rsid w:val="00732F75"/>
    <w:rsid w:val="00733A49"/>
    <w:rsid w:val="00734E8A"/>
    <w:rsid w:val="0073782F"/>
    <w:rsid w:val="007401FC"/>
    <w:rsid w:val="007402FB"/>
    <w:rsid w:val="00741F81"/>
    <w:rsid w:val="007433A3"/>
    <w:rsid w:val="0074565B"/>
    <w:rsid w:val="0074734B"/>
    <w:rsid w:val="00747DF2"/>
    <w:rsid w:val="0075097E"/>
    <w:rsid w:val="0075258F"/>
    <w:rsid w:val="0075487A"/>
    <w:rsid w:val="00755583"/>
    <w:rsid w:val="00756AB2"/>
    <w:rsid w:val="00760C9B"/>
    <w:rsid w:val="00762895"/>
    <w:rsid w:val="00771E23"/>
    <w:rsid w:val="007739BF"/>
    <w:rsid w:val="00773B8A"/>
    <w:rsid w:val="007756DC"/>
    <w:rsid w:val="007804BD"/>
    <w:rsid w:val="007850CF"/>
    <w:rsid w:val="00785D57"/>
    <w:rsid w:val="00792866"/>
    <w:rsid w:val="00792EE0"/>
    <w:rsid w:val="00794B3B"/>
    <w:rsid w:val="00794F80"/>
    <w:rsid w:val="007A18DF"/>
    <w:rsid w:val="007A3891"/>
    <w:rsid w:val="007A3C50"/>
    <w:rsid w:val="007A615F"/>
    <w:rsid w:val="007A6516"/>
    <w:rsid w:val="007A717A"/>
    <w:rsid w:val="007A7C06"/>
    <w:rsid w:val="007A7F04"/>
    <w:rsid w:val="007B015A"/>
    <w:rsid w:val="007B10D4"/>
    <w:rsid w:val="007B159B"/>
    <w:rsid w:val="007B1B02"/>
    <w:rsid w:val="007B42D2"/>
    <w:rsid w:val="007B55CF"/>
    <w:rsid w:val="007B6695"/>
    <w:rsid w:val="007C1FFE"/>
    <w:rsid w:val="007C2A0E"/>
    <w:rsid w:val="007C5292"/>
    <w:rsid w:val="007C6DA5"/>
    <w:rsid w:val="007D09B9"/>
    <w:rsid w:val="007D0ED2"/>
    <w:rsid w:val="007D2A3C"/>
    <w:rsid w:val="007D3824"/>
    <w:rsid w:val="007D51A2"/>
    <w:rsid w:val="007D6C53"/>
    <w:rsid w:val="007D7115"/>
    <w:rsid w:val="007E482A"/>
    <w:rsid w:val="007E50BC"/>
    <w:rsid w:val="007E62BB"/>
    <w:rsid w:val="007F053E"/>
    <w:rsid w:val="007F1736"/>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1F3"/>
    <w:rsid w:val="00855F7F"/>
    <w:rsid w:val="00856012"/>
    <w:rsid w:val="00857B9E"/>
    <w:rsid w:val="00860941"/>
    <w:rsid w:val="00860CF4"/>
    <w:rsid w:val="00861295"/>
    <w:rsid w:val="00861DA8"/>
    <w:rsid w:val="00862D60"/>
    <w:rsid w:val="00862DAD"/>
    <w:rsid w:val="00863754"/>
    <w:rsid w:val="00865AEA"/>
    <w:rsid w:val="0086740C"/>
    <w:rsid w:val="00867898"/>
    <w:rsid w:val="008678EB"/>
    <w:rsid w:val="008702CC"/>
    <w:rsid w:val="00870A39"/>
    <w:rsid w:val="00871DE5"/>
    <w:rsid w:val="00874C50"/>
    <w:rsid w:val="00877796"/>
    <w:rsid w:val="00877FBD"/>
    <w:rsid w:val="00881F2F"/>
    <w:rsid w:val="00882BB6"/>
    <w:rsid w:val="00882F36"/>
    <w:rsid w:val="00884B22"/>
    <w:rsid w:val="008863E5"/>
    <w:rsid w:val="008901B4"/>
    <w:rsid w:val="0089020B"/>
    <w:rsid w:val="00892097"/>
    <w:rsid w:val="0089224D"/>
    <w:rsid w:val="008928FE"/>
    <w:rsid w:val="00892A2A"/>
    <w:rsid w:val="00893621"/>
    <w:rsid w:val="0089371A"/>
    <w:rsid w:val="00894049"/>
    <w:rsid w:val="008955D9"/>
    <w:rsid w:val="00896DC2"/>
    <w:rsid w:val="008A0442"/>
    <w:rsid w:val="008A1E92"/>
    <w:rsid w:val="008A1EF7"/>
    <w:rsid w:val="008A4E4D"/>
    <w:rsid w:val="008B0818"/>
    <w:rsid w:val="008B12B0"/>
    <w:rsid w:val="008B1F59"/>
    <w:rsid w:val="008B5158"/>
    <w:rsid w:val="008B7175"/>
    <w:rsid w:val="008C27D2"/>
    <w:rsid w:val="008C4F12"/>
    <w:rsid w:val="008C5396"/>
    <w:rsid w:val="008C7260"/>
    <w:rsid w:val="008C78A6"/>
    <w:rsid w:val="008C7EA4"/>
    <w:rsid w:val="008D0523"/>
    <w:rsid w:val="008D0E0A"/>
    <w:rsid w:val="008D0F9B"/>
    <w:rsid w:val="008D3FDA"/>
    <w:rsid w:val="008D4F1F"/>
    <w:rsid w:val="008D66BE"/>
    <w:rsid w:val="008E225B"/>
    <w:rsid w:val="008E233E"/>
    <w:rsid w:val="008E525E"/>
    <w:rsid w:val="008E5D69"/>
    <w:rsid w:val="008F052C"/>
    <w:rsid w:val="008F1C1D"/>
    <w:rsid w:val="008F1ED7"/>
    <w:rsid w:val="008F2650"/>
    <w:rsid w:val="008F285B"/>
    <w:rsid w:val="008F39B1"/>
    <w:rsid w:val="008F5C49"/>
    <w:rsid w:val="008F66E5"/>
    <w:rsid w:val="0090187F"/>
    <w:rsid w:val="0090370F"/>
    <w:rsid w:val="009041E3"/>
    <w:rsid w:val="009060E6"/>
    <w:rsid w:val="00912593"/>
    <w:rsid w:val="009129B3"/>
    <w:rsid w:val="00915605"/>
    <w:rsid w:val="009156EF"/>
    <w:rsid w:val="00916A56"/>
    <w:rsid w:val="00917FF3"/>
    <w:rsid w:val="00922143"/>
    <w:rsid w:val="00922FCD"/>
    <w:rsid w:val="00922FE2"/>
    <w:rsid w:val="00923F45"/>
    <w:rsid w:val="00924025"/>
    <w:rsid w:val="00926436"/>
    <w:rsid w:val="00932FE8"/>
    <w:rsid w:val="00933320"/>
    <w:rsid w:val="00934ED5"/>
    <w:rsid w:val="00935794"/>
    <w:rsid w:val="00935A58"/>
    <w:rsid w:val="00943D79"/>
    <w:rsid w:val="00944794"/>
    <w:rsid w:val="009447D5"/>
    <w:rsid w:val="00945FF6"/>
    <w:rsid w:val="00946CDA"/>
    <w:rsid w:val="009472AE"/>
    <w:rsid w:val="00947A88"/>
    <w:rsid w:val="00950148"/>
    <w:rsid w:val="0095322F"/>
    <w:rsid w:val="00957CC5"/>
    <w:rsid w:val="009619D1"/>
    <w:rsid w:val="00963961"/>
    <w:rsid w:val="00964B4B"/>
    <w:rsid w:val="009650B1"/>
    <w:rsid w:val="00965332"/>
    <w:rsid w:val="00965BCE"/>
    <w:rsid w:val="009668E0"/>
    <w:rsid w:val="00967893"/>
    <w:rsid w:val="00967B6F"/>
    <w:rsid w:val="0097147D"/>
    <w:rsid w:val="009715F6"/>
    <w:rsid w:val="00972187"/>
    <w:rsid w:val="0097289D"/>
    <w:rsid w:val="00973768"/>
    <w:rsid w:val="009764EA"/>
    <w:rsid w:val="00976DD4"/>
    <w:rsid w:val="00977E02"/>
    <w:rsid w:val="00977EF3"/>
    <w:rsid w:val="00981A95"/>
    <w:rsid w:val="00983043"/>
    <w:rsid w:val="009832BB"/>
    <w:rsid w:val="009853D0"/>
    <w:rsid w:val="00986324"/>
    <w:rsid w:val="009910B0"/>
    <w:rsid w:val="00991445"/>
    <w:rsid w:val="00995BF1"/>
    <w:rsid w:val="009A0AA9"/>
    <w:rsid w:val="009A0EA9"/>
    <w:rsid w:val="009A1158"/>
    <w:rsid w:val="009A12A7"/>
    <w:rsid w:val="009A2A98"/>
    <w:rsid w:val="009A31D8"/>
    <w:rsid w:val="009A3CF4"/>
    <w:rsid w:val="009A4331"/>
    <w:rsid w:val="009A4D67"/>
    <w:rsid w:val="009A5E14"/>
    <w:rsid w:val="009A7736"/>
    <w:rsid w:val="009A7C81"/>
    <w:rsid w:val="009B420F"/>
    <w:rsid w:val="009B62FA"/>
    <w:rsid w:val="009C2ABF"/>
    <w:rsid w:val="009C6E22"/>
    <w:rsid w:val="009D0ECB"/>
    <w:rsid w:val="009D4029"/>
    <w:rsid w:val="009D6376"/>
    <w:rsid w:val="009D7A61"/>
    <w:rsid w:val="009D7AA2"/>
    <w:rsid w:val="009E1E3B"/>
    <w:rsid w:val="009E507C"/>
    <w:rsid w:val="009E6998"/>
    <w:rsid w:val="009E74E1"/>
    <w:rsid w:val="009E79DA"/>
    <w:rsid w:val="009F0B09"/>
    <w:rsid w:val="009F0EA4"/>
    <w:rsid w:val="009F3DB6"/>
    <w:rsid w:val="009F605B"/>
    <w:rsid w:val="009F605D"/>
    <w:rsid w:val="009F65C5"/>
    <w:rsid w:val="00A00F31"/>
    <w:rsid w:val="00A0172F"/>
    <w:rsid w:val="00A040C9"/>
    <w:rsid w:val="00A055C2"/>
    <w:rsid w:val="00A061CE"/>
    <w:rsid w:val="00A063CA"/>
    <w:rsid w:val="00A10108"/>
    <w:rsid w:val="00A116B0"/>
    <w:rsid w:val="00A11876"/>
    <w:rsid w:val="00A11CB2"/>
    <w:rsid w:val="00A1215E"/>
    <w:rsid w:val="00A12198"/>
    <w:rsid w:val="00A15E08"/>
    <w:rsid w:val="00A164F7"/>
    <w:rsid w:val="00A20BAF"/>
    <w:rsid w:val="00A21981"/>
    <w:rsid w:val="00A229EE"/>
    <w:rsid w:val="00A22AC3"/>
    <w:rsid w:val="00A259FF"/>
    <w:rsid w:val="00A25D3D"/>
    <w:rsid w:val="00A31AB7"/>
    <w:rsid w:val="00A328EA"/>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58CA"/>
    <w:rsid w:val="00A562BC"/>
    <w:rsid w:val="00A566E8"/>
    <w:rsid w:val="00A6009C"/>
    <w:rsid w:val="00A61990"/>
    <w:rsid w:val="00A629DC"/>
    <w:rsid w:val="00A63592"/>
    <w:rsid w:val="00A63AD2"/>
    <w:rsid w:val="00A63D8C"/>
    <w:rsid w:val="00A64F96"/>
    <w:rsid w:val="00A6521B"/>
    <w:rsid w:val="00A67EF9"/>
    <w:rsid w:val="00A70BAA"/>
    <w:rsid w:val="00A72F9F"/>
    <w:rsid w:val="00A735CF"/>
    <w:rsid w:val="00A746F6"/>
    <w:rsid w:val="00A7798D"/>
    <w:rsid w:val="00A802EF"/>
    <w:rsid w:val="00A81D45"/>
    <w:rsid w:val="00A85A31"/>
    <w:rsid w:val="00A85AEB"/>
    <w:rsid w:val="00A87207"/>
    <w:rsid w:val="00A902A4"/>
    <w:rsid w:val="00A90CD1"/>
    <w:rsid w:val="00A914B0"/>
    <w:rsid w:val="00A91FDF"/>
    <w:rsid w:val="00A92F2F"/>
    <w:rsid w:val="00A93A31"/>
    <w:rsid w:val="00A952A1"/>
    <w:rsid w:val="00AA0749"/>
    <w:rsid w:val="00AA1765"/>
    <w:rsid w:val="00AA35A6"/>
    <w:rsid w:val="00AA4207"/>
    <w:rsid w:val="00AA50B1"/>
    <w:rsid w:val="00AA645F"/>
    <w:rsid w:val="00AB0401"/>
    <w:rsid w:val="00AB1C7E"/>
    <w:rsid w:val="00AB2F6A"/>
    <w:rsid w:val="00AB36AE"/>
    <w:rsid w:val="00AB38BF"/>
    <w:rsid w:val="00AB733A"/>
    <w:rsid w:val="00AC2889"/>
    <w:rsid w:val="00AC392A"/>
    <w:rsid w:val="00AC5CCF"/>
    <w:rsid w:val="00AD0054"/>
    <w:rsid w:val="00AD1140"/>
    <w:rsid w:val="00AD6C6B"/>
    <w:rsid w:val="00AE12F5"/>
    <w:rsid w:val="00AE5883"/>
    <w:rsid w:val="00AE5E26"/>
    <w:rsid w:val="00AE7659"/>
    <w:rsid w:val="00AF1786"/>
    <w:rsid w:val="00AF3C6F"/>
    <w:rsid w:val="00AF5909"/>
    <w:rsid w:val="00AF5A99"/>
    <w:rsid w:val="00B00322"/>
    <w:rsid w:val="00B02F8F"/>
    <w:rsid w:val="00B0598C"/>
    <w:rsid w:val="00B068B3"/>
    <w:rsid w:val="00B068CA"/>
    <w:rsid w:val="00B07C89"/>
    <w:rsid w:val="00B12ABD"/>
    <w:rsid w:val="00B14200"/>
    <w:rsid w:val="00B1662C"/>
    <w:rsid w:val="00B2041A"/>
    <w:rsid w:val="00B2338B"/>
    <w:rsid w:val="00B23A32"/>
    <w:rsid w:val="00B23C0D"/>
    <w:rsid w:val="00B24B6A"/>
    <w:rsid w:val="00B25017"/>
    <w:rsid w:val="00B30803"/>
    <w:rsid w:val="00B36568"/>
    <w:rsid w:val="00B36963"/>
    <w:rsid w:val="00B369F1"/>
    <w:rsid w:val="00B36B5F"/>
    <w:rsid w:val="00B40643"/>
    <w:rsid w:val="00B40CD1"/>
    <w:rsid w:val="00B43257"/>
    <w:rsid w:val="00B43B05"/>
    <w:rsid w:val="00B4675F"/>
    <w:rsid w:val="00B5226C"/>
    <w:rsid w:val="00B52FDC"/>
    <w:rsid w:val="00B5372F"/>
    <w:rsid w:val="00B53C14"/>
    <w:rsid w:val="00B55C57"/>
    <w:rsid w:val="00B55F14"/>
    <w:rsid w:val="00B57759"/>
    <w:rsid w:val="00B57E0C"/>
    <w:rsid w:val="00B6054C"/>
    <w:rsid w:val="00B617CC"/>
    <w:rsid w:val="00B623EC"/>
    <w:rsid w:val="00B644FA"/>
    <w:rsid w:val="00B64956"/>
    <w:rsid w:val="00B64D96"/>
    <w:rsid w:val="00B67F7D"/>
    <w:rsid w:val="00B74196"/>
    <w:rsid w:val="00B75D85"/>
    <w:rsid w:val="00B85B02"/>
    <w:rsid w:val="00B873E0"/>
    <w:rsid w:val="00B92B85"/>
    <w:rsid w:val="00B93D73"/>
    <w:rsid w:val="00B94178"/>
    <w:rsid w:val="00B94195"/>
    <w:rsid w:val="00B95D19"/>
    <w:rsid w:val="00B95E50"/>
    <w:rsid w:val="00B97402"/>
    <w:rsid w:val="00BA1210"/>
    <w:rsid w:val="00BA1C50"/>
    <w:rsid w:val="00BA2313"/>
    <w:rsid w:val="00BA2D5F"/>
    <w:rsid w:val="00BA3144"/>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1EE1"/>
    <w:rsid w:val="00BF2DC8"/>
    <w:rsid w:val="00BF4DAA"/>
    <w:rsid w:val="00BF5C8C"/>
    <w:rsid w:val="00C03431"/>
    <w:rsid w:val="00C04C55"/>
    <w:rsid w:val="00C0516E"/>
    <w:rsid w:val="00C10420"/>
    <w:rsid w:val="00C144CD"/>
    <w:rsid w:val="00C15039"/>
    <w:rsid w:val="00C226E7"/>
    <w:rsid w:val="00C23474"/>
    <w:rsid w:val="00C27FFD"/>
    <w:rsid w:val="00C317DC"/>
    <w:rsid w:val="00C32AA5"/>
    <w:rsid w:val="00C32C0A"/>
    <w:rsid w:val="00C32C9A"/>
    <w:rsid w:val="00C34CB6"/>
    <w:rsid w:val="00C354D2"/>
    <w:rsid w:val="00C3597A"/>
    <w:rsid w:val="00C3664D"/>
    <w:rsid w:val="00C368A0"/>
    <w:rsid w:val="00C36D8D"/>
    <w:rsid w:val="00C36E83"/>
    <w:rsid w:val="00C40B67"/>
    <w:rsid w:val="00C412FA"/>
    <w:rsid w:val="00C425D5"/>
    <w:rsid w:val="00C43E87"/>
    <w:rsid w:val="00C4503A"/>
    <w:rsid w:val="00C45211"/>
    <w:rsid w:val="00C46C6D"/>
    <w:rsid w:val="00C474C8"/>
    <w:rsid w:val="00C5187A"/>
    <w:rsid w:val="00C52CE1"/>
    <w:rsid w:val="00C5552C"/>
    <w:rsid w:val="00C55FEE"/>
    <w:rsid w:val="00C60378"/>
    <w:rsid w:val="00C6303C"/>
    <w:rsid w:val="00C63314"/>
    <w:rsid w:val="00C63CA2"/>
    <w:rsid w:val="00C63FEE"/>
    <w:rsid w:val="00C65AB2"/>
    <w:rsid w:val="00C66533"/>
    <w:rsid w:val="00C707E0"/>
    <w:rsid w:val="00C70FA1"/>
    <w:rsid w:val="00C71B9F"/>
    <w:rsid w:val="00C72C75"/>
    <w:rsid w:val="00C734E1"/>
    <w:rsid w:val="00C736C3"/>
    <w:rsid w:val="00C775FE"/>
    <w:rsid w:val="00C7786B"/>
    <w:rsid w:val="00C80D12"/>
    <w:rsid w:val="00C8309D"/>
    <w:rsid w:val="00C84F1A"/>
    <w:rsid w:val="00C86EB4"/>
    <w:rsid w:val="00C87DA9"/>
    <w:rsid w:val="00C90572"/>
    <w:rsid w:val="00C906AB"/>
    <w:rsid w:val="00C90C68"/>
    <w:rsid w:val="00C91916"/>
    <w:rsid w:val="00C91EC2"/>
    <w:rsid w:val="00C952A6"/>
    <w:rsid w:val="00C96142"/>
    <w:rsid w:val="00CA11A9"/>
    <w:rsid w:val="00CA14D1"/>
    <w:rsid w:val="00CA1953"/>
    <w:rsid w:val="00CA19AB"/>
    <w:rsid w:val="00CA4076"/>
    <w:rsid w:val="00CA4D0E"/>
    <w:rsid w:val="00CB1134"/>
    <w:rsid w:val="00CB2B23"/>
    <w:rsid w:val="00CB3446"/>
    <w:rsid w:val="00CB34AB"/>
    <w:rsid w:val="00CB3ECF"/>
    <w:rsid w:val="00CB4159"/>
    <w:rsid w:val="00CB4BE2"/>
    <w:rsid w:val="00CB57FF"/>
    <w:rsid w:val="00CB6430"/>
    <w:rsid w:val="00CB7299"/>
    <w:rsid w:val="00CC0A77"/>
    <w:rsid w:val="00CC1314"/>
    <w:rsid w:val="00CC4B07"/>
    <w:rsid w:val="00CC5EAC"/>
    <w:rsid w:val="00CC7223"/>
    <w:rsid w:val="00CD0C23"/>
    <w:rsid w:val="00CE0390"/>
    <w:rsid w:val="00CE26DC"/>
    <w:rsid w:val="00CE3698"/>
    <w:rsid w:val="00CE3BC4"/>
    <w:rsid w:val="00CE4BB2"/>
    <w:rsid w:val="00CE5454"/>
    <w:rsid w:val="00CE7473"/>
    <w:rsid w:val="00CF1016"/>
    <w:rsid w:val="00CF4212"/>
    <w:rsid w:val="00CF42F8"/>
    <w:rsid w:val="00CF4407"/>
    <w:rsid w:val="00CF666A"/>
    <w:rsid w:val="00D004E5"/>
    <w:rsid w:val="00D0127F"/>
    <w:rsid w:val="00D028AC"/>
    <w:rsid w:val="00D0355C"/>
    <w:rsid w:val="00D05B3A"/>
    <w:rsid w:val="00D05BA8"/>
    <w:rsid w:val="00D11136"/>
    <w:rsid w:val="00D11821"/>
    <w:rsid w:val="00D12D6F"/>
    <w:rsid w:val="00D12F25"/>
    <w:rsid w:val="00D15FCF"/>
    <w:rsid w:val="00D16611"/>
    <w:rsid w:val="00D219B2"/>
    <w:rsid w:val="00D23D71"/>
    <w:rsid w:val="00D24F3B"/>
    <w:rsid w:val="00D26FC4"/>
    <w:rsid w:val="00D27EDD"/>
    <w:rsid w:val="00D3056B"/>
    <w:rsid w:val="00D33BBE"/>
    <w:rsid w:val="00D34C3C"/>
    <w:rsid w:val="00D35307"/>
    <w:rsid w:val="00D361C5"/>
    <w:rsid w:val="00D40812"/>
    <w:rsid w:val="00D41397"/>
    <w:rsid w:val="00D42A7A"/>
    <w:rsid w:val="00D44CBB"/>
    <w:rsid w:val="00D46046"/>
    <w:rsid w:val="00D50732"/>
    <w:rsid w:val="00D519B3"/>
    <w:rsid w:val="00D5379B"/>
    <w:rsid w:val="00D5500F"/>
    <w:rsid w:val="00D559CC"/>
    <w:rsid w:val="00D57610"/>
    <w:rsid w:val="00D65AB2"/>
    <w:rsid w:val="00D66A17"/>
    <w:rsid w:val="00D71F5A"/>
    <w:rsid w:val="00D73A69"/>
    <w:rsid w:val="00D7476A"/>
    <w:rsid w:val="00D7599A"/>
    <w:rsid w:val="00D75DC4"/>
    <w:rsid w:val="00D761DE"/>
    <w:rsid w:val="00D8194A"/>
    <w:rsid w:val="00D8356B"/>
    <w:rsid w:val="00D8364B"/>
    <w:rsid w:val="00D837CD"/>
    <w:rsid w:val="00D87349"/>
    <w:rsid w:val="00D875A4"/>
    <w:rsid w:val="00D87C22"/>
    <w:rsid w:val="00D90B87"/>
    <w:rsid w:val="00D95098"/>
    <w:rsid w:val="00D96B6E"/>
    <w:rsid w:val="00D97BC8"/>
    <w:rsid w:val="00DA0573"/>
    <w:rsid w:val="00DA0BE2"/>
    <w:rsid w:val="00DA0E68"/>
    <w:rsid w:val="00DA1174"/>
    <w:rsid w:val="00DA141E"/>
    <w:rsid w:val="00DA14AC"/>
    <w:rsid w:val="00DA189D"/>
    <w:rsid w:val="00DA1EF0"/>
    <w:rsid w:val="00DA24CD"/>
    <w:rsid w:val="00DA32B0"/>
    <w:rsid w:val="00DA3435"/>
    <w:rsid w:val="00DA5BAF"/>
    <w:rsid w:val="00DB0048"/>
    <w:rsid w:val="00DB12DF"/>
    <w:rsid w:val="00DB3742"/>
    <w:rsid w:val="00DB3924"/>
    <w:rsid w:val="00DB3C62"/>
    <w:rsid w:val="00DB45A6"/>
    <w:rsid w:val="00DB5052"/>
    <w:rsid w:val="00DB59A0"/>
    <w:rsid w:val="00DB5DD3"/>
    <w:rsid w:val="00DB6938"/>
    <w:rsid w:val="00DB6D1C"/>
    <w:rsid w:val="00DB7A05"/>
    <w:rsid w:val="00DB7D65"/>
    <w:rsid w:val="00DC1C3E"/>
    <w:rsid w:val="00DC2789"/>
    <w:rsid w:val="00DC5350"/>
    <w:rsid w:val="00DC578C"/>
    <w:rsid w:val="00DC7EE2"/>
    <w:rsid w:val="00DD1E6E"/>
    <w:rsid w:val="00DD437C"/>
    <w:rsid w:val="00DD4740"/>
    <w:rsid w:val="00DD6F16"/>
    <w:rsid w:val="00DD7853"/>
    <w:rsid w:val="00DE12C6"/>
    <w:rsid w:val="00DE1D62"/>
    <w:rsid w:val="00DE3F26"/>
    <w:rsid w:val="00DE4074"/>
    <w:rsid w:val="00DE430E"/>
    <w:rsid w:val="00DE4EE2"/>
    <w:rsid w:val="00DE75F3"/>
    <w:rsid w:val="00DF40EF"/>
    <w:rsid w:val="00DF44A6"/>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1185F"/>
    <w:rsid w:val="00E22772"/>
    <w:rsid w:val="00E22D22"/>
    <w:rsid w:val="00E24A12"/>
    <w:rsid w:val="00E2578D"/>
    <w:rsid w:val="00E2751F"/>
    <w:rsid w:val="00E27534"/>
    <w:rsid w:val="00E2773E"/>
    <w:rsid w:val="00E30059"/>
    <w:rsid w:val="00E31968"/>
    <w:rsid w:val="00E329F5"/>
    <w:rsid w:val="00E32A3F"/>
    <w:rsid w:val="00E332F6"/>
    <w:rsid w:val="00E3396D"/>
    <w:rsid w:val="00E3598D"/>
    <w:rsid w:val="00E363BF"/>
    <w:rsid w:val="00E36A5A"/>
    <w:rsid w:val="00E3704C"/>
    <w:rsid w:val="00E43655"/>
    <w:rsid w:val="00E44271"/>
    <w:rsid w:val="00E46438"/>
    <w:rsid w:val="00E47668"/>
    <w:rsid w:val="00E51B86"/>
    <w:rsid w:val="00E520F6"/>
    <w:rsid w:val="00E53BB3"/>
    <w:rsid w:val="00E540FF"/>
    <w:rsid w:val="00E5474B"/>
    <w:rsid w:val="00E60861"/>
    <w:rsid w:val="00E61793"/>
    <w:rsid w:val="00E62541"/>
    <w:rsid w:val="00E6259C"/>
    <w:rsid w:val="00E6350E"/>
    <w:rsid w:val="00E639FF"/>
    <w:rsid w:val="00E63A91"/>
    <w:rsid w:val="00E63D37"/>
    <w:rsid w:val="00E6531C"/>
    <w:rsid w:val="00E67308"/>
    <w:rsid w:val="00E70B7D"/>
    <w:rsid w:val="00E7352E"/>
    <w:rsid w:val="00E75852"/>
    <w:rsid w:val="00E76ECD"/>
    <w:rsid w:val="00E77BBF"/>
    <w:rsid w:val="00E80B18"/>
    <w:rsid w:val="00E80D26"/>
    <w:rsid w:val="00E8133B"/>
    <w:rsid w:val="00E81359"/>
    <w:rsid w:val="00E81770"/>
    <w:rsid w:val="00E8423B"/>
    <w:rsid w:val="00E8447B"/>
    <w:rsid w:val="00E85E50"/>
    <w:rsid w:val="00E86149"/>
    <w:rsid w:val="00E8652E"/>
    <w:rsid w:val="00E86B09"/>
    <w:rsid w:val="00E86CC3"/>
    <w:rsid w:val="00E923EA"/>
    <w:rsid w:val="00E936C2"/>
    <w:rsid w:val="00E96252"/>
    <w:rsid w:val="00EA07B2"/>
    <w:rsid w:val="00EA1293"/>
    <w:rsid w:val="00EA215E"/>
    <w:rsid w:val="00EA2BF2"/>
    <w:rsid w:val="00EA331F"/>
    <w:rsid w:val="00EA4060"/>
    <w:rsid w:val="00EA4694"/>
    <w:rsid w:val="00EA50C1"/>
    <w:rsid w:val="00EA639E"/>
    <w:rsid w:val="00EB1AF0"/>
    <w:rsid w:val="00EB1B4E"/>
    <w:rsid w:val="00EB668B"/>
    <w:rsid w:val="00EB6993"/>
    <w:rsid w:val="00EB6B7E"/>
    <w:rsid w:val="00EC05EF"/>
    <w:rsid w:val="00EC0F88"/>
    <w:rsid w:val="00EC27A9"/>
    <w:rsid w:val="00EC2914"/>
    <w:rsid w:val="00ED0A60"/>
    <w:rsid w:val="00ED0DB7"/>
    <w:rsid w:val="00ED179F"/>
    <w:rsid w:val="00ED32F7"/>
    <w:rsid w:val="00ED5466"/>
    <w:rsid w:val="00ED5498"/>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0C7"/>
    <w:rsid w:val="00F022C5"/>
    <w:rsid w:val="00F02398"/>
    <w:rsid w:val="00F029E8"/>
    <w:rsid w:val="00F03F8F"/>
    <w:rsid w:val="00F04756"/>
    <w:rsid w:val="00F0556E"/>
    <w:rsid w:val="00F07A42"/>
    <w:rsid w:val="00F11752"/>
    <w:rsid w:val="00F12B68"/>
    <w:rsid w:val="00F131D4"/>
    <w:rsid w:val="00F136BA"/>
    <w:rsid w:val="00F13964"/>
    <w:rsid w:val="00F14015"/>
    <w:rsid w:val="00F14BE9"/>
    <w:rsid w:val="00F15650"/>
    <w:rsid w:val="00F156E5"/>
    <w:rsid w:val="00F16EF6"/>
    <w:rsid w:val="00F202DC"/>
    <w:rsid w:val="00F209D1"/>
    <w:rsid w:val="00F211A9"/>
    <w:rsid w:val="00F21A2C"/>
    <w:rsid w:val="00F222AA"/>
    <w:rsid w:val="00F22DF2"/>
    <w:rsid w:val="00F2607D"/>
    <w:rsid w:val="00F269B3"/>
    <w:rsid w:val="00F27C78"/>
    <w:rsid w:val="00F30BB3"/>
    <w:rsid w:val="00F31DDD"/>
    <w:rsid w:val="00F37BBE"/>
    <w:rsid w:val="00F4291E"/>
    <w:rsid w:val="00F4356D"/>
    <w:rsid w:val="00F44339"/>
    <w:rsid w:val="00F457E0"/>
    <w:rsid w:val="00F45E96"/>
    <w:rsid w:val="00F46668"/>
    <w:rsid w:val="00F479B5"/>
    <w:rsid w:val="00F504D1"/>
    <w:rsid w:val="00F512DC"/>
    <w:rsid w:val="00F51423"/>
    <w:rsid w:val="00F539DC"/>
    <w:rsid w:val="00F540C9"/>
    <w:rsid w:val="00F543D2"/>
    <w:rsid w:val="00F545B9"/>
    <w:rsid w:val="00F55A10"/>
    <w:rsid w:val="00F6027F"/>
    <w:rsid w:val="00F60B2A"/>
    <w:rsid w:val="00F61FCE"/>
    <w:rsid w:val="00F62BD8"/>
    <w:rsid w:val="00F63E5A"/>
    <w:rsid w:val="00F668A7"/>
    <w:rsid w:val="00F75DD2"/>
    <w:rsid w:val="00F80EBF"/>
    <w:rsid w:val="00F81E98"/>
    <w:rsid w:val="00F85DDC"/>
    <w:rsid w:val="00F90075"/>
    <w:rsid w:val="00F92A6B"/>
    <w:rsid w:val="00F95537"/>
    <w:rsid w:val="00F95656"/>
    <w:rsid w:val="00F95BEC"/>
    <w:rsid w:val="00F97CE4"/>
    <w:rsid w:val="00FA0A81"/>
    <w:rsid w:val="00FA1240"/>
    <w:rsid w:val="00FA1F38"/>
    <w:rsid w:val="00FA5B9C"/>
    <w:rsid w:val="00FA5DF8"/>
    <w:rsid w:val="00FA6707"/>
    <w:rsid w:val="00FA6BEC"/>
    <w:rsid w:val="00FB0CB1"/>
    <w:rsid w:val="00FB4CCA"/>
    <w:rsid w:val="00FB6FAE"/>
    <w:rsid w:val="00FB7200"/>
    <w:rsid w:val="00FC001F"/>
    <w:rsid w:val="00FC3CEC"/>
    <w:rsid w:val="00FC4046"/>
    <w:rsid w:val="00FC50ED"/>
    <w:rsid w:val="00FC5F72"/>
    <w:rsid w:val="00FD00B0"/>
    <w:rsid w:val="00FD0484"/>
    <w:rsid w:val="00FD2B5A"/>
    <w:rsid w:val="00FD477E"/>
    <w:rsid w:val="00FD609D"/>
    <w:rsid w:val="00FE118E"/>
    <w:rsid w:val="00FE61FD"/>
    <w:rsid w:val="00FE6EFA"/>
    <w:rsid w:val="00FE7C34"/>
    <w:rsid w:val="00FF025C"/>
    <w:rsid w:val="00FF1C1E"/>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0579161">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2599257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01769227">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982274214">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83288383">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une.com.pk/story/2292296/time-to-put-our-own-house-in-order" TargetMode="External"/><Relationship Id="rId13" Type="http://schemas.openxmlformats.org/officeDocument/2006/relationships/hyperlink" Target="https://tribune.com.pk/story/2309141/lgs-landmark-verdi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bune.com.pk/story/2292509/local-government-and-pakistans-reluctant-political-el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ccanherald.com/national/explained-what-is-indian-independence-act-101885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istorypak.com/simla-conference-194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4392</TotalTime>
  <Pages>71</Pages>
  <Words>33177</Words>
  <Characters>189109</Characters>
  <Application>Microsoft Office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1189</cp:revision>
  <dcterms:created xsi:type="dcterms:W3CDTF">2021-08-29T06:22:00Z</dcterms:created>
  <dcterms:modified xsi:type="dcterms:W3CDTF">2022-04-18T19:20:00Z</dcterms:modified>
</cp:coreProperties>
</file>