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500" w:rsidRPr="000D7FC6" w:rsidRDefault="00CC1500" w:rsidP="000D7FC6">
      <w:pPr>
        <w:spacing w:after="0"/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>Phone No (Internal): 2312</w:t>
      </w:r>
    </w:p>
    <w:p w:rsidR="00CC1500" w:rsidRPr="000D7FC6" w:rsidRDefault="000B212B" w:rsidP="000D7FC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No: 49805/HRD/HM/2026</w:t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CC1500" w:rsidRPr="000D7FC6">
        <w:rPr>
          <w:rFonts w:ascii="Arial" w:hAnsi="Arial" w:cs="Arial"/>
          <w:sz w:val="24"/>
          <w:szCs w:val="24"/>
        </w:rPr>
        <w:tab/>
      </w:r>
      <w:r w:rsidR="006A0D80">
        <w:rPr>
          <w:rFonts w:ascii="Arial" w:hAnsi="Arial" w:cs="Arial"/>
          <w:sz w:val="24"/>
          <w:szCs w:val="24"/>
        </w:rPr>
        <w:t xml:space="preserve">        June</w:t>
      </w:r>
      <w:r w:rsidR="00862E93">
        <w:rPr>
          <w:rFonts w:ascii="Arial" w:hAnsi="Arial" w:cs="Arial"/>
          <w:sz w:val="24"/>
          <w:szCs w:val="24"/>
        </w:rPr>
        <w:t xml:space="preserve"> </w:t>
      </w:r>
      <w:r w:rsidR="00CC1500" w:rsidRPr="000D7FC6">
        <w:rPr>
          <w:rFonts w:ascii="Arial" w:hAnsi="Arial" w:cs="Arial"/>
          <w:sz w:val="24"/>
          <w:szCs w:val="24"/>
        </w:rPr>
        <w:t>202</w:t>
      </w:r>
      <w:r>
        <w:rPr>
          <w:rFonts w:ascii="Arial" w:hAnsi="Arial" w:cs="Arial"/>
          <w:sz w:val="24"/>
          <w:szCs w:val="24"/>
        </w:rPr>
        <w:t>6</w:t>
      </w:r>
    </w:p>
    <w:p w:rsidR="00CC1500" w:rsidRDefault="00CC1500" w:rsidP="00CC1500">
      <w:pPr>
        <w:jc w:val="center"/>
        <w:rPr>
          <w:rFonts w:ascii="Arial" w:hAnsi="Arial" w:cs="Arial"/>
          <w:b/>
        </w:rPr>
      </w:pPr>
    </w:p>
    <w:p w:rsidR="006236BA" w:rsidRDefault="006236BA" w:rsidP="00CC1500">
      <w:pPr>
        <w:jc w:val="center"/>
        <w:rPr>
          <w:rFonts w:ascii="Arial" w:hAnsi="Arial" w:cs="Arial"/>
          <w:b/>
        </w:rPr>
      </w:pPr>
    </w:p>
    <w:p w:rsidR="00CC1500" w:rsidRPr="000D7FC6" w:rsidRDefault="00331109" w:rsidP="00CC15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D-KRM</w:t>
      </w:r>
    </w:p>
    <w:p w:rsidR="00CC1500" w:rsidRPr="000D7FC6" w:rsidRDefault="00CC1500" w:rsidP="00CC1500">
      <w:pPr>
        <w:jc w:val="center"/>
        <w:rPr>
          <w:rFonts w:ascii="Arial" w:hAnsi="Arial" w:cs="Arial"/>
          <w:b/>
          <w:sz w:val="24"/>
          <w:szCs w:val="24"/>
        </w:rPr>
      </w:pPr>
      <w:r w:rsidRPr="000D7FC6">
        <w:rPr>
          <w:rFonts w:ascii="Arial" w:hAnsi="Arial" w:cs="Arial"/>
          <w:b/>
          <w:sz w:val="24"/>
          <w:szCs w:val="24"/>
        </w:rPr>
        <w:t>HIRING OF MANPOWER SERVICES</w:t>
      </w:r>
    </w:p>
    <w:p w:rsidR="00CC1500" w:rsidRPr="000D7FC6" w:rsidRDefault="00CC1500" w:rsidP="00CC1500">
      <w:pPr>
        <w:rPr>
          <w:rFonts w:ascii="Arial" w:hAnsi="Arial" w:cs="Arial"/>
          <w:sz w:val="24"/>
          <w:szCs w:val="24"/>
        </w:rPr>
      </w:pPr>
    </w:p>
    <w:p w:rsidR="00CC1500" w:rsidRPr="000D7FC6" w:rsidRDefault="00CC1500" w:rsidP="0078017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0D7FC6">
        <w:rPr>
          <w:rFonts w:ascii="Arial" w:hAnsi="Arial" w:cs="Arial"/>
          <w:sz w:val="24"/>
          <w:szCs w:val="24"/>
        </w:rPr>
        <w:t>copies of the Attend</w:t>
      </w:r>
      <w:r w:rsidR="00B854ED" w:rsidRPr="000D7FC6">
        <w:rPr>
          <w:rFonts w:ascii="Arial" w:hAnsi="Arial" w:cs="Arial"/>
          <w:sz w:val="24"/>
          <w:szCs w:val="24"/>
        </w:rPr>
        <w:t xml:space="preserve">ance </w:t>
      </w:r>
      <w:r w:rsidR="00241E6C">
        <w:rPr>
          <w:rFonts w:ascii="Arial" w:hAnsi="Arial" w:cs="Arial"/>
          <w:sz w:val="24"/>
          <w:szCs w:val="24"/>
        </w:rPr>
        <w:t>report</w:t>
      </w:r>
      <w:r w:rsidRPr="000D7FC6">
        <w:rPr>
          <w:rFonts w:ascii="Arial" w:hAnsi="Arial" w:cs="Arial"/>
          <w:sz w:val="24"/>
          <w:szCs w:val="24"/>
        </w:rPr>
        <w:t xml:space="preserve"> along with the wage calculation for </w:t>
      </w:r>
      <w:r w:rsidR="00331109">
        <w:rPr>
          <w:rFonts w:ascii="Arial" w:hAnsi="Arial" w:cs="Arial"/>
          <w:sz w:val="24"/>
          <w:szCs w:val="24"/>
        </w:rPr>
        <w:t>skilled</w:t>
      </w:r>
      <w:r w:rsidR="00241E6C">
        <w:rPr>
          <w:rFonts w:ascii="Arial" w:hAnsi="Arial" w:cs="Arial"/>
          <w:sz w:val="24"/>
          <w:szCs w:val="24"/>
        </w:rPr>
        <w:t xml:space="preserve"> category Contract Employees from</w:t>
      </w:r>
      <w:r w:rsidR="000B212B">
        <w:rPr>
          <w:rFonts w:ascii="Arial" w:hAnsi="Arial" w:cs="Arial"/>
          <w:sz w:val="24"/>
          <w:szCs w:val="24"/>
        </w:rPr>
        <w:t xml:space="preserve"> </w:t>
      </w:r>
      <w:r w:rsidR="00E82E6D" w:rsidRPr="000D7FC6">
        <w:rPr>
          <w:rFonts w:ascii="Arial" w:hAnsi="Arial" w:cs="Arial"/>
          <w:color w:val="000000"/>
          <w:sz w:val="24"/>
          <w:szCs w:val="24"/>
        </w:rPr>
        <w:t xml:space="preserve">M/s. </w:t>
      </w:r>
      <w:r w:rsidR="00331109">
        <w:rPr>
          <w:rFonts w:ascii="Arial" w:hAnsi="Arial" w:cs="Arial"/>
          <w:color w:val="000000"/>
          <w:sz w:val="24"/>
          <w:szCs w:val="24"/>
        </w:rPr>
        <w:t>Vishal Manpower &amp; Security Consultant</w:t>
      </w:r>
      <w:r w:rsidR="000B212B">
        <w:rPr>
          <w:rFonts w:ascii="Arial" w:hAnsi="Arial" w:cs="Arial"/>
          <w:color w:val="000000"/>
          <w:sz w:val="24"/>
          <w:szCs w:val="24"/>
        </w:rPr>
        <w:t>s</w:t>
      </w:r>
      <w:r w:rsidR="000B212B" w:rsidRPr="000D7FC6">
        <w:rPr>
          <w:rFonts w:ascii="Arial" w:hAnsi="Arial" w:cs="Arial"/>
          <w:sz w:val="24"/>
          <w:szCs w:val="24"/>
        </w:rPr>
        <w:t>,</w:t>
      </w:r>
      <w:r w:rsidR="000B212B">
        <w:rPr>
          <w:rFonts w:ascii="Arial" w:hAnsi="Arial" w:cs="Arial"/>
          <w:sz w:val="24"/>
          <w:szCs w:val="24"/>
        </w:rPr>
        <w:t xml:space="preserve"> Mangalore</w:t>
      </w:r>
      <w:r w:rsidR="00AF30E8" w:rsidRPr="000D7FC6">
        <w:rPr>
          <w:rFonts w:ascii="Arial" w:hAnsi="Arial" w:cs="Arial"/>
          <w:sz w:val="24"/>
          <w:szCs w:val="24"/>
        </w:rPr>
        <w:t xml:space="preserve"> for the period of </w:t>
      </w:r>
      <w:r w:rsidR="00862E93">
        <w:rPr>
          <w:rFonts w:ascii="Arial" w:hAnsi="Arial" w:cs="Arial"/>
          <w:sz w:val="24"/>
          <w:szCs w:val="24"/>
        </w:rPr>
        <w:t>01</w:t>
      </w:r>
      <w:r w:rsidR="00862E93" w:rsidRPr="00862E93">
        <w:rPr>
          <w:rFonts w:ascii="Arial" w:hAnsi="Arial" w:cs="Arial"/>
          <w:sz w:val="24"/>
          <w:szCs w:val="24"/>
          <w:vertAlign w:val="superscript"/>
        </w:rPr>
        <w:t>s</w:t>
      </w:r>
      <w:r w:rsidR="00862E93">
        <w:rPr>
          <w:rFonts w:ascii="Arial" w:hAnsi="Arial" w:cs="Arial"/>
          <w:sz w:val="24"/>
          <w:szCs w:val="24"/>
          <w:vertAlign w:val="superscript"/>
        </w:rPr>
        <w:t>t</w:t>
      </w:r>
      <w:r w:rsidR="006A0D80">
        <w:rPr>
          <w:rFonts w:ascii="Arial" w:hAnsi="Arial" w:cs="Arial"/>
          <w:sz w:val="24"/>
          <w:szCs w:val="24"/>
        </w:rPr>
        <w:t xml:space="preserve"> May</w:t>
      </w:r>
      <w:r w:rsidR="00862E93">
        <w:rPr>
          <w:rFonts w:ascii="Arial" w:hAnsi="Arial" w:cs="Arial"/>
          <w:sz w:val="24"/>
          <w:szCs w:val="24"/>
        </w:rPr>
        <w:t xml:space="preserve"> </w:t>
      </w:r>
      <w:r w:rsidR="000B212B">
        <w:rPr>
          <w:rFonts w:ascii="Arial" w:hAnsi="Arial" w:cs="Arial"/>
          <w:sz w:val="24"/>
          <w:szCs w:val="24"/>
        </w:rPr>
        <w:t xml:space="preserve">2026 to </w:t>
      </w:r>
      <w:r w:rsidR="002E4175">
        <w:rPr>
          <w:rFonts w:ascii="Arial" w:hAnsi="Arial" w:cs="Arial"/>
          <w:sz w:val="24"/>
          <w:szCs w:val="24"/>
        </w:rPr>
        <w:t>3</w:t>
      </w:r>
      <w:r w:rsidR="006A0D80">
        <w:rPr>
          <w:rFonts w:ascii="Arial" w:hAnsi="Arial" w:cs="Arial"/>
          <w:sz w:val="24"/>
          <w:szCs w:val="24"/>
        </w:rPr>
        <w:t>1</w:t>
      </w:r>
      <w:r w:rsidR="006A0D80">
        <w:rPr>
          <w:rFonts w:ascii="Arial" w:hAnsi="Arial" w:cs="Arial"/>
          <w:sz w:val="24"/>
          <w:szCs w:val="24"/>
          <w:vertAlign w:val="superscript"/>
        </w:rPr>
        <w:t>st</w:t>
      </w:r>
      <w:r w:rsidR="00862E93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="006A0D80">
        <w:rPr>
          <w:rFonts w:ascii="Arial" w:hAnsi="Arial" w:cs="Arial"/>
          <w:sz w:val="24"/>
          <w:szCs w:val="24"/>
        </w:rPr>
        <w:t>May</w:t>
      </w:r>
      <w:r w:rsidR="00862E93">
        <w:rPr>
          <w:rFonts w:ascii="Arial" w:hAnsi="Arial" w:cs="Arial"/>
          <w:sz w:val="24"/>
          <w:szCs w:val="24"/>
        </w:rPr>
        <w:t xml:space="preserve"> </w:t>
      </w:r>
      <w:r w:rsidRPr="000D7FC6">
        <w:rPr>
          <w:rFonts w:ascii="Arial" w:hAnsi="Arial" w:cs="Arial"/>
          <w:sz w:val="24"/>
          <w:szCs w:val="24"/>
        </w:rPr>
        <w:t>202</w:t>
      </w:r>
      <w:r w:rsidR="000B212B">
        <w:rPr>
          <w:rFonts w:ascii="Arial" w:hAnsi="Arial" w:cs="Arial"/>
          <w:sz w:val="24"/>
          <w:szCs w:val="24"/>
        </w:rPr>
        <w:t>6</w:t>
      </w:r>
      <w:r w:rsidRPr="000D7FC6">
        <w:rPr>
          <w:rFonts w:ascii="Arial" w:hAnsi="Arial" w:cs="Arial"/>
          <w:sz w:val="24"/>
          <w:szCs w:val="24"/>
        </w:rPr>
        <w:t xml:space="preserve"> is</w:t>
      </w:r>
      <w:proofErr w:type="gramEnd"/>
      <w:r w:rsidRPr="000D7FC6">
        <w:rPr>
          <w:rFonts w:ascii="Arial" w:hAnsi="Arial" w:cs="Arial"/>
          <w:sz w:val="24"/>
          <w:szCs w:val="24"/>
        </w:rPr>
        <w:t xml:space="preserve"> enclosed. This is for purpose of their payment processing please.</w:t>
      </w:r>
    </w:p>
    <w:p w:rsidR="00F47E0D" w:rsidRPr="000D7FC6" w:rsidRDefault="00F47E0D" w:rsidP="00CC1500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AF10BD" w:rsidRPr="000D7FC6" w:rsidRDefault="00AF10BD" w:rsidP="00CC1500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8867FA" w:rsidRPr="000D7FC6" w:rsidRDefault="00E60BCD" w:rsidP="00F47E0D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Usha Nandini AA</w:t>
      </w:r>
    </w:p>
    <w:p w:rsidR="00F47E0D" w:rsidRPr="000D7FC6" w:rsidRDefault="00F47E0D" w:rsidP="00F47E0D">
      <w:pPr>
        <w:spacing w:after="0"/>
        <w:jc w:val="right"/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 xml:space="preserve">TO </w:t>
      </w:r>
      <w:r w:rsidR="00D81825">
        <w:rPr>
          <w:rFonts w:ascii="Arial" w:hAnsi="Arial" w:cs="Arial"/>
          <w:sz w:val="24"/>
          <w:szCs w:val="24"/>
        </w:rPr>
        <w:t>C</w:t>
      </w:r>
    </w:p>
    <w:p w:rsidR="00F47E0D" w:rsidRPr="000D7FC6" w:rsidRDefault="000B212B" w:rsidP="00F47E0D">
      <w:pPr>
        <w:spacing w:after="0"/>
        <w:jc w:val="right"/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>F</w:t>
      </w:r>
      <w:r w:rsidR="006E735A" w:rsidRPr="000D7FC6">
        <w:rPr>
          <w:rFonts w:ascii="Arial" w:hAnsi="Arial" w:cs="Arial"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 </w:t>
      </w:r>
      <w:r w:rsidR="00176CDA" w:rsidRPr="000D7FC6">
        <w:rPr>
          <w:rFonts w:ascii="Arial" w:hAnsi="Arial" w:cs="Arial"/>
          <w:sz w:val="24"/>
          <w:szCs w:val="24"/>
        </w:rPr>
        <w:t>GD</w:t>
      </w:r>
      <w:r w:rsidR="006E735A" w:rsidRPr="000D7FC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6E735A" w:rsidRPr="000D7FC6">
        <w:rPr>
          <w:rFonts w:ascii="Arial" w:hAnsi="Arial" w:cs="Arial"/>
          <w:sz w:val="24"/>
          <w:szCs w:val="24"/>
        </w:rPr>
        <w:t>D-KRM</w:t>
      </w:r>
    </w:p>
    <w:p w:rsidR="00F47E0D" w:rsidRPr="000D7FC6" w:rsidRDefault="00F47E0D" w:rsidP="00F47E0D">
      <w:pPr>
        <w:jc w:val="center"/>
        <w:rPr>
          <w:rFonts w:ascii="Arial" w:hAnsi="Arial" w:cs="Arial"/>
          <w:b/>
          <w:sz w:val="24"/>
          <w:szCs w:val="24"/>
        </w:rPr>
      </w:pPr>
    </w:p>
    <w:p w:rsidR="00CC1500" w:rsidRPr="000D7FC6" w:rsidRDefault="00CC1500" w:rsidP="00CC1500">
      <w:pPr>
        <w:rPr>
          <w:rFonts w:ascii="Arial" w:hAnsi="Arial" w:cs="Arial"/>
          <w:sz w:val="24"/>
          <w:szCs w:val="24"/>
        </w:rPr>
      </w:pPr>
    </w:p>
    <w:p w:rsidR="00CC1500" w:rsidRPr="000D7FC6" w:rsidRDefault="00CC1500" w:rsidP="00CC1500">
      <w:pPr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 xml:space="preserve">To, </w:t>
      </w:r>
    </w:p>
    <w:p w:rsidR="00CC1500" w:rsidRPr="000D7FC6" w:rsidRDefault="00D313D8" w:rsidP="00CC1500">
      <w:pPr>
        <w:rPr>
          <w:rFonts w:ascii="Arial" w:hAnsi="Arial" w:cs="Arial"/>
          <w:sz w:val="24"/>
          <w:szCs w:val="24"/>
        </w:rPr>
      </w:pPr>
      <w:r w:rsidRPr="000D7FC6">
        <w:rPr>
          <w:rFonts w:ascii="Arial" w:hAnsi="Arial" w:cs="Arial"/>
          <w:sz w:val="24"/>
          <w:szCs w:val="24"/>
        </w:rPr>
        <w:t>D</w:t>
      </w:r>
      <w:r w:rsidR="00174AF2" w:rsidRPr="000D7FC6">
        <w:rPr>
          <w:rFonts w:ascii="Arial" w:hAnsi="Arial" w:cs="Arial"/>
          <w:sz w:val="24"/>
          <w:szCs w:val="24"/>
        </w:rPr>
        <w:t>-FMM/Purchase</w:t>
      </w:r>
    </w:p>
    <w:p w:rsidR="005E19D3" w:rsidRDefault="005E19D3"/>
    <w:sectPr w:rsidR="005E19D3" w:rsidSect="006236BA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C1500"/>
    <w:rsid w:val="00005C2A"/>
    <w:rsid w:val="00056C62"/>
    <w:rsid w:val="000626CF"/>
    <w:rsid w:val="000646EE"/>
    <w:rsid w:val="00095A27"/>
    <w:rsid w:val="000B212B"/>
    <w:rsid w:val="000D4CB8"/>
    <w:rsid w:val="000D7FC6"/>
    <w:rsid w:val="00114ED1"/>
    <w:rsid w:val="0015473D"/>
    <w:rsid w:val="00160B8D"/>
    <w:rsid w:val="00174AF2"/>
    <w:rsid w:val="00176CDA"/>
    <w:rsid w:val="001833AB"/>
    <w:rsid w:val="0019404E"/>
    <w:rsid w:val="00196880"/>
    <w:rsid w:val="001B0C14"/>
    <w:rsid w:val="001B1E9D"/>
    <w:rsid w:val="001C1A59"/>
    <w:rsid w:val="001E1120"/>
    <w:rsid w:val="00204825"/>
    <w:rsid w:val="0021553D"/>
    <w:rsid w:val="00241B65"/>
    <w:rsid w:val="00241E6C"/>
    <w:rsid w:val="002523D6"/>
    <w:rsid w:val="002634A6"/>
    <w:rsid w:val="00271F3B"/>
    <w:rsid w:val="002863FF"/>
    <w:rsid w:val="002C1EC3"/>
    <w:rsid w:val="002C4061"/>
    <w:rsid w:val="002E4175"/>
    <w:rsid w:val="00310904"/>
    <w:rsid w:val="00331109"/>
    <w:rsid w:val="0036133D"/>
    <w:rsid w:val="003667E6"/>
    <w:rsid w:val="00375C44"/>
    <w:rsid w:val="00387931"/>
    <w:rsid w:val="00394908"/>
    <w:rsid w:val="003B2613"/>
    <w:rsid w:val="003D1CF3"/>
    <w:rsid w:val="003E3BE7"/>
    <w:rsid w:val="003F683B"/>
    <w:rsid w:val="00414930"/>
    <w:rsid w:val="004742E2"/>
    <w:rsid w:val="004A25B3"/>
    <w:rsid w:val="004B5D3B"/>
    <w:rsid w:val="004E1C81"/>
    <w:rsid w:val="004E6572"/>
    <w:rsid w:val="004F3999"/>
    <w:rsid w:val="0055544A"/>
    <w:rsid w:val="00586DC2"/>
    <w:rsid w:val="005D3010"/>
    <w:rsid w:val="005E19D3"/>
    <w:rsid w:val="005E6DAC"/>
    <w:rsid w:val="005F21D7"/>
    <w:rsid w:val="005F4A0E"/>
    <w:rsid w:val="005F7F1A"/>
    <w:rsid w:val="0060231C"/>
    <w:rsid w:val="006113AE"/>
    <w:rsid w:val="006236BA"/>
    <w:rsid w:val="0065592B"/>
    <w:rsid w:val="00692BE3"/>
    <w:rsid w:val="0069550D"/>
    <w:rsid w:val="00696922"/>
    <w:rsid w:val="006A0D80"/>
    <w:rsid w:val="006E735A"/>
    <w:rsid w:val="006F5009"/>
    <w:rsid w:val="00780173"/>
    <w:rsid w:val="00793950"/>
    <w:rsid w:val="007A2499"/>
    <w:rsid w:val="007A2964"/>
    <w:rsid w:val="007C3363"/>
    <w:rsid w:val="007D464F"/>
    <w:rsid w:val="007E5915"/>
    <w:rsid w:val="00815948"/>
    <w:rsid w:val="00822363"/>
    <w:rsid w:val="00844F11"/>
    <w:rsid w:val="00853727"/>
    <w:rsid w:val="0086121C"/>
    <w:rsid w:val="00862E93"/>
    <w:rsid w:val="008867FA"/>
    <w:rsid w:val="008A313C"/>
    <w:rsid w:val="008A52C5"/>
    <w:rsid w:val="00903306"/>
    <w:rsid w:val="009A0D64"/>
    <w:rsid w:val="009A3E4D"/>
    <w:rsid w:val="009B17DF"/>
    <w:rsid w:val="009D4B9D"/>
    <w:rsid w:val="009E2CC7"/>
    <w:rsid w:val="00A369E1"/>
    <w:rsid w:val="00A8751F"/>
    <w:rsid w:val="00AB2D23"/>
    <w:rsid w:val="00AB5EDF"/>
    <w:rsid w:val="00AC379C"/>
    <w:rsid w:val="00AC6D1D"/>
    <w:rsid w:val="00AF10BD"/>
    <w:rsid w:val="00AF30E8"/>
    <w:rsid w:val="00B06308"/>
    <w:rsid w:val="00B0692A"/>
    <w:rsid w:val="00B133F6"/>
    <w:rsid w:val="00B16677"/>
    <w:rsid w:val="00B243E0"/>
    <w:rsid w:val="00B854ED"/>
    <w:rsid w:val="00B96BA2"/>
    <w:rsid w:val="00BA72EC"/>
    <w:rsid w:val="00BC2032"/>
    <w:rsid w:val="00BC7E93"/>
    <w:rsid w:val="00BE4686"/>
    <w:rsid w:val="00C11BA8"/>
    <w:rsid w:val="00C21DC3"/>
    <w:rsid w:val="00C776C8"/>
    <w:rsid w:val="00C8547D"/>
    <w:rsid w:val="00CC1500"/>
    <w:rsid w:val="00CE475A"/>
    <w:rsid w:val="00CF32AA"/>
    <w:rsid w:val="00D056FE"/>
    <w:rsid w:val="00D313D8"/>
    <w:rsid w:val="00D81825"/>
    <w:rsid w:val="00DA0F1C"/>
    <w:rsid w:val="00DA2793"/>
    <w:rsid w:val="00DD42F4"/>
    <w:rsid w:val="00E60BCD"/>
    <w:rsid w:val="00E66DE6"/>
    <w:rsid w:val="00E737ED"/>
    <w:rsid w:val="00E766A9"/>
    <w:rsid w:val="00E82E6D"/>
    <w:rsid w:val="00E87574"/>
    <w:rsid w:val="00EB5366"/>
    <w:rsid w:val="00ED493D"/>
    <w:rsid w:val="00ED6016"/>
    <w:rsid w:val="00EE5054"/>
    <w:rsid w:val="00F47571"/>
    <w:rsid w:val="00F47E0D"/>
    <w:rsid w:val="00F51B9A"/>
    <w:rsid w:val="00F767EF"/>
    <w:rsid w:val="00F8148A"/>
    <w:rsid w:val="00F95990"/>
    <w:rsid w:val="00FA1C85"/>
    <w:rsid w:val="00FA2263"/>
    <w:rsid w:val="00FB12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D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HRD</dc:creator>
  <cp:lastModifiedBy>D-KRM</cp:lastModifiedBy>
  <cp:revision>3</cp:revision>
  <cp:lastPrinted>2026-05-06T10:25:00Z</cp:lastPrinted>
  <dcterms:created xsi:type="dcterms:W3CDTF">2026-06-02T10:41:00Z</dcterms:created>
  <dcterms:modified xsi:type="dcterms:W3CDTF">2026-06-02T10:42:00Z</dcterms:modified>
</cp:coreProperties>
</file>