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D9E" w:rsidRDefault="006B1EE5" w:rsidP="006B1EE5">
      <w:pPr>
        <w:jc w:val="center"/>
      </w:pPr>
      <w:r>
        <w:rPr>
          <w:rFonts w:hint="eastAsia"/>
        </w:rPr>
        <w:t>Blackjack with Dynamic Programming</w:t>
      </w:r>
    </w:p>
    <w:p w:rsidR="006B1EE5" w:rsidRDefault="006B1EE5" w:rsidP="006B1EE5">
      <w:pPr>
        <w:jc w:val="right"/>
      </w:pPr>
      <w:r>
        <w:rPr>
          <w:rFonts w:hint="eastAsia"/>
        </w:rPr>
        <w:t>20150669 전예일</w:t>
      </w:r>
    </w:p>
    <w:p w:rsidR="004C226B" w:rsidRDefault="00232347" w:rsidP="004C226B">
      <w:pPr>
        <w:jc w:val="left"/>
      </w:pPr>
      <w:proofErr w:type="gramStart"/>
      <w:r>
        <w:rPr>
          <w:rFonts w:hint="eastAsia"/>
        </w:rPr>
        <w:t>Screen</w:t>
      </w:r>
      <w:r w:rsidR="004C226B">
        <w:rPr>
          <w:rFonts w:hint="eastAsia"/>
        </w:rPr>
        <w:t>shot :</w:t>
      </w:r>
      <w:proofErr w:type="gramEnd"/>
    </w:p>
    <w:p w:rsidR="006B1EE5" w:rsidRDefault="006B1EE5" w:rsidP="006B1EE5">
      <w:r>
        <w:rPr>
          <w:noProof/>
        </w:rPr>
        <w:drawing>
          <wp:inline distT="0" distB="0" distL="0" distR="0" wp14:anchorId="22365DA0" wp14:editId="4E346452">
            <wp:extent cx="2980070" cy="1548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07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26B">
        <w:rPr>
          <w:noProof/>
        </w:rPr>
        <w:drawing>
          <wp:inline distT="0" distB="0" distL="0" distR="0" wp14:anchorId="2F71992B" wp14:editId="340DCF01">
            <wp:extent cx="3164114" cy="17272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284" cy="17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26B">
        <w:rPr>
          <w:noProof/>
        </w:rPr>
        <w:drawing>
          <wp:inline distT="0" distB="0" distL="0" distR="0" wp14:anchorId="22277573" wp14:editId="5ED18F7F">
            <wp:extent cx="2832100" cy="1694519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133" cy="16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27" w:rsidRDefault="00520B27" w:rsidP="00520B27">
      <w:pPr>
        <w:widowControl/>
        <w:wordWrap/>
        <w:autoSpaceDE/>
        <w:autoSpaceDN/>
      </w:pPr>
      <w:r>
        <w:rPr>
          <w:rFonts w:hint="eastAsia"/>
        </w:rPr>
        <w:t>위와</w:t>
      </w:r>
      <w:r w:rsidR="00D51D6B">
        <w:rPr>
          <w:rFonts w:hint="eastAsia"/>
        </w:rPr>
        <w:t xml:space="preserve"> </w:t>
      </w:r>
      <w:r>
        <w:rPr>
          <w:rFonts w:hint="eastAsia"/>
        </w:rPr>
        <w:t>같이 프로그램이 정상적으로 작동하는 것을 확인해 볼 수 있다.</w:t>
      </w:r>
      <w:r w:rsidR="00D51D6B">
        <w:rPr>
          <w:rFonts w:hint="eastAsia"/>
        </w:rPr>
        <w:t xml:space="preserve"> AI는 observed card에서 자신이 최고의 점수를(21점을 넘지 않으면서 가장 가까운) 얻을 수 있는 card set을 분석하고 그 set에 적합한 card를 Hit하는 전략을 취하며 게임이 끝날</w:t>
      </w:r>
      <w:r w:rsidR="00232347">
        <w:rPr>
          <w:rFonts w:hint="eastAsia"/>
        </w:rPr>
        <w:t xml:space="preserve"> </w:t>
      </w:r>
      <w:r w:rsidR="00D51D6B">
        <w:rPr>
          <w:rFonts w:hint="eastAsia"/>
        </w:rPr>
        <w:t>때까지 진행된다.</w:t>
      </w:r>
      <w:r w:rsidR="004C226B">
        <w:br w:type="page"/>
      </w:r>
    </w:p>
    <w:p w:rsidR="004C226B" w:rsidRDefault="00520B27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5A295A4" wp14:editId="568E24E7">
            <wp:extent cx="3296556" cy="36512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650" cy="365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47" w:rsidRDefault="00232347">
      <w:pPr>
        <w:widowControl/>
        <w:wordWrap/>
        <w:autoSpaceDE/>
        <w:autoSpaceDN/>
      </w:pPr>
      <w:r>
        <w:rPr>
          <w:rFonts w:hint="eastAsia"/>
        </w:rPr>
        <w:t>위의 screenshot은 memorization 부분의 code이다. 핵심이 되는 내용은 ppt에도 설명되어 있는</w:t>
      </w:r>
    </w:p>
    <w:p w:rsidR="00814D7E" w:rsidRDefault="00232347">
      <w:pPr>
        <w:widowControl/>
        <w:wordWrap/>
        <w:autoSpaceDE/>
        <w:autoSpaceDN/>
      </w:pPr>
      <w:proofErr w:type="spellStart"/>
      <w:r>
        <w:rPr>
          <w:rFonts w:hint="eastAsia"/>
        </w:rPr>
        <w:t>self.tblSelect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self.tblBestSelect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self.tblRemaining</w:t>
      </w:r>
      <w:proofErr w:type="spellEnd"/>
      <w:r>
        <w:rPr>
          <w:rFonts w:hint="eastAsia"/>
        </w:rPr>
        <w:t xml:space="preserve"> 이다. </w:t>
      </w:r>
      <w:r>
        <w:t>C</w:t>
      </w:r>
      <w:r>
        <w:rPr>
          <w:rFonts w:hint="eastAsia"/>
        </w:rPr>
        <w:t xml:space="preserve">ode의 진행은 </w:t>
      </w:r>
      <w:proofErr w:type="spellStart"/>
      <w:r>
        <w:rPr>
          <w:rFonts w:hint="eastAsia"/>
        </w:rPr>
        <w:t>self.tblSelect</w:t>
      </w:r>
      <w:proofErr w:type="spellEnd"/>
      <w:r>
        <w:rPr>
          <w:rFonts w:hint="eastAsia"/>
        </w:rPr>
        <w:t>는</w:t>
      </w:r>
      <w:r w:rsidR="00814D7E">
        <w:rPr>
          <w:rFonts w:hint="eastAsia"/>
        </w:rPr>
        <w:t xml:space="preserve"> 처음에 None이라는 element로 가득 찬 list에서 </w:t>
      </w:r>
    </w:p>
    <w:p w:rsidR="00232347" w:rsidRDefault="00814D7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629E70D" wp14:editId="109180DE">
            <wp:extent cx="3295650" cy="144864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7E" w:rsidRDefault="00814D7E">
      <w:pPr>
        <w:widowControl/>
        <w:wordWrap/>
        <w:autoSpaceDE/>
        <w:autoSpaceDN/>
      </w:pPr>
      <w:r>
        <w:rPr>
          <w:rFonts w:hint="eastAsia"/>
        </w:rPr>
        <w:t xml:space="preserve">라는 문구를 통해 index가 </w:t>
      </w:r>
      <w:proofErr w:type="spellStart"/>
      <w:r>
        <w:rPr>
          <w:rFonts w:hint="eastAsia"/>
        </w:rPr>
        <w:t>self.scoreAI</w:t>
      </w:r>
      <w:proofErr w:type="spellEnd"/>
      <w:r>
        <w:rPr>
          <w:rFonts w:hint="eastAsia"/>
        </w:rPr>
        <w:t xml:space="preserve">인 element에 </w:t>
      </w:r>
      <w:proofErr w:type="spellStart"/>
      <w:r>
        <w:rPr>
          <w:rFonts w:hint="eastAsia"/>
        </w:rPr>
        <w:t>self.lstAIHand</w:t>
      </w:r>
      <w:proofErr w:type="spellEnd"/>
      <w:r>
        <w:rPr>
          <w:rFonts w:hint="eastAsia"/>
        </w:rPr>
        <w:t xml:space="preserve">를 지정하고, </w:t>
      </w:r>
    </w:p>
    <w:p w:rsidR="00814D7E" w:rsidRDefault="00814D7E">
      <w:pPr>
        <w:widowControl/>
        <w:wordWrap/>
        <w:autoSpaceDE/>
        <w:autoSpaceDN/>
      </w:pPr>
      <w:proofErr w:type="spellStart"/>
      <w:r>
        <w:rPr>
          <w:rFonts w:hint="eastAsia"/>
        </w:rPr>
        <w:t>self.tblRemainning</w:t>
      </w:r>
      <w:proofErr w:type="spellEnd"/>
      <w:r>
        <w:rPr>
          <w:rFonts w:hint="eastAsia"/>
        </w:rPr>
        <w:t xml:space="preserve">은 마찬가질 처음에 None으로 </w:t>
      </w:r>
      <w:proofErr w:type="spellStart"/>
      <w:r>
        <w:rPr>
          <w:rFonts w:hint="eastAsia"/>
        </w:rPr>
        <w:t>가득찬</w:t>
      </w:r>
      <w:proofErr w:type="spellEnd"/>
      <w:r>
        <w:rPr>
          <w:rFonts w:hint="eastAsia"/>
        </w:rPr>
        <w:t xml:space="preserve"> list에서 </w:t>
      </w:r>
    </w:p>
    <w:p w:rsidR="00814D7E" w:rsidRDefault="00814D7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D0D43B9" wp14:editId="251164F3">
            <wp:extent cx="3990975" cy="180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7E" w:rsidRDefault="00814D7E">
      <w:pPr>
        <w:widowControl/>
        <w:wordWrap/>
        <w:autoSpaceDE/>
        <w:autoSpaceDN/>
      </w:pPr>
      <w:r>
        <w:rPr>
          <w:rFonts w:hint="eastAsia"/>
        </w:rPr>
        <w:t xml:space="preserve">라는 문구를 통해 index가 </w:t>
      </w:r>
      <w:proofErr w:type="spellStart"/>
      <w:r>
        <w:rPr>
          <w:rFonts w:hint="eastAsia"/>
        </w:rPr>
        <w:t>self.scoreAI</w:t>
      </w:r>
      <w:proofErr w:type="spellEnd"/>
      <w:r>
        <w:rPr>
          <w:rFonts w:hint="eastAsia"/>
        </w:rPr>
        <w:t xml:space="preserve"> 인 element를 </w:t>
      </w:r>
      <w:proofErr w:type="spellStart"/>
      <w:r>
        <w:rPr>
          <w:rFonts w:hint="eastAsia"/>
        </w:rPr>
        <w:t>self.observedCards</w:t>
      </w:r>
      <w:proofErr w:type="spellEnd"/>
      <w:r>
        <w:rPr>
          <w:rFonts w:hint="eastAsia"/>
        </w:rPr>
        <w:t>를 지정해 준다.</w:t>
      </w:r>
    </w:p>
    <w:p w:rsidR="00814D7E" w:rsidRPr="00814D7E" w:rsidRDefault="00814D7E">
      <w:pPr>
        <w:widowControl/>
        <w:wordWrap/>
        <w:autoSpaceDE/>
        <w:autoSpaceDN/>
      </w:pPr>
      <w:proofErr w:type="spellStart"/>
      <w:r>
        <w:t>S</w:t>
      </w:r>
      <w:r>
        <w:rPr>
          <w:rFonts w:hint="eastAsia"/>
        </w:rPr>
        <w:t>elf.tblSelect</w:t>
      </w:r>
      <w:proofErr w:type="spellEnd"/>
      <w:r>
        <w:rPr>
          <w:rFonts w:hint="eastAsia"/>
        </w:rPr>
        <w:t xml:space="preserve">는 현재 스코어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에서 AI의 Hand에 추가되어 있는 card set을 의미하며 </w:t>
      </w:r>
      <w:proofErr w:type="spellStart"/>
      <w:r>
        <w:rPr>
          <w:rFonts w:hint="eastAsia"/>
        </w:rPr>
        <w:t>self.tblRemaining</w:t>
      </w:r>
      <w:proofErr w:type="spellEnd"/>
      <w:r>
        <w:rPr>
          <w:rFonts w:hint="eastAsia"/>
        </w:rPr>
        <w:t xml:space="preserve">은 현재 스코어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에서 AI의 Hand에 추가될 수 있는, observed cards에 남아있는 card들을 의미한다.</w:t>
      </w:r>
    </w:p>
    <w:p w:rsidR="00814D7E" w:rsidRDefault="00814D7E">
      <w:pPr>
        <w:widowControl/>
        <w:wordWrap/>
        <w:autoSpaceDE/>
        <w:autoSpaceDN/>
      </w:pPr>
      <w:r>
        <w:rPr>
          <w:rFonts w:hint="eastAsia"/>
        </w:rPr>
        <w:t xml:space="preserve">그리고 프로그램이 진행되면서 점수에 해당하는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index로 하여 그 지점에서 </w:t>
      </w:r>
      <w:proofErr w:type="spellStart"/>
      <w:r>
        <w:rPr>
          <w:rFonts w:hint="eastAsia"/>
        </w:rPr>
        <w:t>self.tblRemaining</w:t>
      </w:r>
      <w:proofErr w:type="spellEnd"/>
      <w:r>
        <w:rPr>
          <w:rFonts w:hint="eastAsia"/>
        </w:rPr>
        <w:t xml:space="preserve"> 에 남아있는 card들을 각각 추가하며 그 때, card의 점수만큼 증가한 index에 새로운 </w:t>
      </w:r>
      <w:proofErr w:type="spellStart"/>
      <w:r>
        <w:rPr>
          <w:rFonts w:hint="eastAsia"/>
        </w:rPr>
        <w:t>self.tblSelect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self.tblRemaining</w:t>
      </w:r>
      <w:proofErr w:type="spellEnd"/>
      <w:r>
        <w:rPr>
          <w:rFonts w:hint="eastAsia"/>
        </w:rPr>
        <w:t>값이 갱신되게 된다. 즉, 카드 X가 추가되는 상황에서</w:t>
      </w:r>
      <w:r w:rsidR="004F2A10">
        <w:rPr>
          <w:rFonts w:hint="eastAsia"/>
        </w:rPr>
        <w:t xml:space="preserve"> 현재 score에 해당하는 </w:t>
      </w:r>
      <w:proofErr w:type="spellStart"/>
      <w:r w:rsidR="004F2A10">
        <w:rPr>
          <w:rFonts w:hint="eastAsia"/>
        </w:rPr>
        <w:t>i</w:t>
      </w:r>
      <w:proofErr w:type="spellEnd"/>
      <w:r w:rsidR="004F2A10">
        <w:rPr>
          <w:rFonts w:hint="eastAsia"/>
        </w:rPr>
        <w:t xml:space="preserve">에 X가 추가된 </w:t>
      </w:r>
      <w:proofErr w:type="spellStart"/>
      <w:r w:rsidR="004F2A10">
        <w:rPr>
          <w:rFonts w:hint="eastAsia"/>
        </w:rPr>
        <w:t>i+X</w:t>
      </w:r>
      <w:proofErr w:type="spellEnd"/>
      <w:r w:rsidR="004F2A10">
        <w:rPr>
          <w:rFonts w:hint="eastAsia"/>
        </w:rPr>
        <w:t xml:space="preserve">에 해당하는 index 에서 </w:t>
      </w:r>
      <w:proofErr w:type="spellStart"/>
      <w:r w:rsidR="004F2A10">
        <w:rPr>
          <w:rFonts w:hint="eastAsia"/>
        </w:rPr>
        <w:t>self.tblSelect</w:t>
      </w:r>
      <w:proofErr w:type="spellEnd"/>
      <w:r w:rsidR="004F2A10">
        <w:rPr>
          <w:rFonts w:hint="eastAsia"/>
        </w:rPr>
        <w:t xml:space="preserve">에는 card X를 </w:t>
      </w:r>
      <w:r w:rsidR="004F2A10">
        <w:rPr>
          <w:rFonts w:hint="eastAsia"/>
        </w:rPr>
        <w:lastRenderedPageBreak/>
        <w:t xml:space="preserve">추가한 card set이 갱신되고 </w:t>
      </w:r>
      <w:proofErr w:type="spellStart"/>
      <w:r w:rsidR="004F2A10">
        <w:rPr>
          <w:rFonts w:hint="eastAsia"/>
        </w:rPr>
        <w:t>self.tblRemaining</w:t>
      </w:r>
      <w:proofErr w:type="spellEnd"/>
      <w:r w:rsidR="004F2A10">
        <w:rPr>
          <w:rFonts w:hint="eastAsia"/>
        </w:rPr>
        <w:t>에는 card X가 remove된 card set이 갱신되게 된다. 다음은 이러한 진행에 대한 code 내용이다.</w:t>
      </w:r>
    </w:p>
    <w:p w:rsidR="004F2A10" w:rsidRDefault="004F2A10">
      <w:pPr>
        <w:widowControl/>
        <w:wordWrap/>
        <w:autoSpaceDE/>
        <w:autoSpaceDN/>
      </w:pPr>
    </w:p>
    <w:p w:rsidR="004F2A10" w:rsidRDefault="004F2A1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BFF95DF" wp14:editId="036A6F39">
            <wp:extent cx="2657475" cy="552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에서 index가 최대 진행될 수 있는 limit를 observed card와 현재 AI의 score의 점수의 합으로 정해준다. 그리고 for문을 index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현재 </w:t>
      </w:r>
      <w:proofErr w:type="spellStart"/>
      <w:r>
        <w:rPr>
          <w:rFonts w:hint="eastAsia"/>
        </w:rPr>
        <w:t>AIscore</w:t>
      </w:r>
      <w:proofErr w:type="spellEnd"/>
      <w:r>
        <w:rPr>
          <w:rFonts w:hint="eastAsia"/>
        </w:rPr>
        <w:t xml:space="preserve">에서 </w:t>
      </w:r>
      <w:proofErr w:type="spellStart"/>
      <w:proofErr w:type="gramStart"/>
      <w:r>
        <w:rPr>
          <w:rFonts w:hint="eastAsia"/>
        </w:rPr>
        <w:t>lmt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진행하게 한다. </w:t>
      </w:r>
    </w:p>
    <w:p w:rsidR="004F2A10" w:rsidRDefault="004F2A1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0AEB89" wp14:editId="52438ECB">
            <wp:extent cx="4572000" cy="2657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10" w:rsidRDefault="00044E78">
      <w:pPr>
        <w:widowControl/>
        <w:wordWrap/>
        <w:autoSpaceDE/>
        <w:autoSpaceDN/>
      </w:pPr>
      <w:proofErr w:type="spellStart"/>
      <w:r>
        <w:t>S</w:t>
      </w:r>
      <w:r>
        <w:rPr>
          <w:rFonts w:hint="eastAsia"/>
        </w:rPr>
        <w:t>elf.tblSelect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]가 None인 구간은 현재 card set에서 도달할 일이 없는 구간이기에 진행부분에서 제외하였다. </w:t>
      </w:r>
      <w:proofErr w:type="gramStart"/>
      <w:r>
        <w:rPr>
          <w:rFonts w:hint="eastAsia"/>
        </w:rPr>
        <w:t>( 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self.tblSelect</w:t>
      </w:r>
      <w:proofErr w:type="spellEnd"/>
      <w:r w:rsidR="00B44843">
        <w:rPr>
          <w:rFonts w:hint="eastAsia"/>
        </w:rPr>
        <w:t>[</w:t>
      </w:r>
      <w:proofErr w:type="spellStart"/>
      <w:r w:rsidR="00B44843">
        <w:rPr>
          <w:rFonts w:hint="eastAsia"/>
        </w:rPr>
        <w:t>i</w:t>
      </w:r>
      <w:proofErr w:type="spellEnd"/>
      <w:r w:rsidR="00B44843">
        <w:rPr>
          <w:rFonts w:hint="eastAsia"/>
        </w:rPr>
        <w:t xml:space="preserve">]!=None)  </w:t>
      </w:r>
    </w:p>
    <w:p w:rsidR="00F06DAF" w:rsidRDefault="00B44843">
      <w:pPr>
        <w:widowControl/>
        <w:wordWrap/>
        <w:autoSpaceDE/>
        <w:autoSpaceDN/>
      </w:pPr>
      <w:r>
        <w:t xml:space="preserve">for </w:t>
      </w:r>
      <w:r>
        <w:rPr>
          <w:rFonts w:hint="eastAsia"/>
        </w:rPr>
        <w:t xml:space="preserve">card in </w:t>
      </w:r>
      <w:proofErr w:type="spellStart"/>
      <w:r>
        <w:rPr>
          <w:rFonts w:hint="eastAsia"/>
        </w:rPr>
        <w:t>self.tblRemaining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]: 에서 현재 Remaining에 남아있는 card 각각을 추가하는 모든 경우를 실행하고</w:t>
      </w:r>
      <w:r w:rsidR="00F06DAF">
        <w:rPr>
          <w:rFonts w:hint="eastAsia"/>
        </w:rPr>
        <w:t xml:space="preserve"> </w:t>
      </w:r>
      <w:proofErr w:type="spellStart"/>
      <w:r w:rsidR="00F06DAF">
        <w:rPr>
          <w:rFonts w:hint="eastAsia"/>
        </w:rPr>
        <w:t>new_value</w:t>
      </w:r>
      <w:proofErr w:type="spellEnd"/>
      <w:r w:rsidR="00F06DAF">
        <w:rPr>
          <w:rFonts w:hint="eastAsia"/>
        </w:rPr>
        <w:t xml:space="preserve">, </w:t>
      </w:r>
      <w:proofErr w:type="spellStart"/>
      <w:r w:rsidR="00F06DAF">
        <w:rPr>
          <w:rFonts w:hint="eastAsia"/>
        </w:rPr>
        <w:t>new_tblSelect</w:t>
      </w:r>
      <w:proofErr w:type="spellEnd"/>
      <w:r w:rsidR="00F06DAF">
        <w:rPr>
          <w:rFonts w:hint="eastAsia"/>
        </w:rPr>
        <w:t xml:space="preserve">, </w:t>
      </w:r>
      <w:proofErr w:type="spellStart"/>
      <w:r w:rsidR="00F06DAF">
        <w:rPr>
          <w:rFonts w:hint="eastAsia"/>
        </w:rPr>
        <w:t>new_tblRemaining</w:t>
      </w:r>
      <w:proofErr w:type="spellEnd"/>
      <w:r w:rsidR="00F06DAF">
        <w:rPr>
          <w:rFonts w:hint="eastAsia"/>
        </w:rPr>
        <w:t xml:space="preserve"> 이라는 변수를 사용하여 각각의 정보를 갱신한다. </w:t>
      </w:r>
    </w:p>
    <w:p w:rsidR="00F06DAF" w:rsidRDefault="00F06DA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r>
        <w:rPr>
          <w:noProof/>
        </w:rPr>
        <w:drawing>
          <wp:inline distT="0" distB="0" distL="0" distR="0" wp14:anchorId="14DAFE33" wp14:editId="04B0ACC8">
            <wp:extent cx="2257425" cy="2000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라는 변수를 사용하여 </w:t>
      </w:r>
      <w:proofErr w:type="spellStart"/>
      <w:r>
        <w:rPr>
          <w:rFonts w:hint="eastAsia"/>
        </w:rPr>
        <w:t>Bestselect</w:t>
      </w:r>
      <w:proofErr w:type="spellEnd"/>
      <w:r>
        <w:rPr>
          <w:rFonts w:hint="eastAsia"/>
        </w:rPr>
        <w:t xml:space="preserve">를 찾는다. 매번 score에 해당하는 index값을 갱신할 때 </w:t>
      </w:r>
    </w:p>
    <w:p w:rsidR="00F06DAF" w:rsidRDefault="00F06DA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40EAC0E" wp14:editId="01EB7FF0">
            <wp:extent cx="2371725" cy="371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라는 구문을 이용하여 가장 높은 점수 값이 기록되도록 한다. (실행 과정에서 </w:t>
      </w:r>
      <w:proofErr w:type="spellStart"/>
      <w:r>
        <w:rPr>
          <w:rFonts w:hint="eastAsia"/>
        </w:rPr>
        <w:t>new_value</w:t>
      </w:r>
      <w:proofErr w:type="spellEnd"/>
      <w:r>
        <w:rPr>
          <w:rFonts w:hint="eastAsia"/>
        </w:rPr>
        <w:t xml:space="preserve"> </w:t>
      </w:r>
      <w:r w:rsidR="008578C5">
        <w:t>&lt;</w:t>
      </w:r>
      <w:bookmarkStart w:id="0" w:name="_GoBack"/>
      <w:bookmarkEnd w:id="0"/>
      <w:r>
        <w:rPr>
          <w:rFonts w:hint="eastAsia"/>
        </w:rPr>
        <w:t xml:space="preserve"> 22일 때만 진행하기에 21점을 초과하는 경우는 배제된다.) 실행이 완료된 뒤에는 </w:t>
      </w:r>
      <w:proofErr w:type="spellStart"/>
      <w:r>
        <w:rPr>
          <w:rFonts w:hint="eastAsia"/>
        </w:rPr>
        <w:t>value_expected</w:t>
      </w:r>
      <w:proofErr w:type="spellEnd"/>
      <w:r>
        <w:rPr>
          <w:rFonts w:hint="eastAsia"/>
        </w:rPr>
        <w:t xml:space="preserve"> 값에 기록된 </w:t>
      </w:r>
      <w:proofErr w:type="spellStart"/>
      <w:r>
        <w:rPr>
          <w:rFonts w:hint="eastAsia"/>
        </w:rPr>
        <w:t>self.tblSelect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self.tblBestSelect</w:t>
      </w:r>
      <w:proofErr w:type="spellEnd"/>
      <w:r>
        <w:rPr>
          <w:rFonts w:hint="eastAsia"/>
        </w:rPr>
        <w:t>에 기록하여 AI의 action을 결정하게 된다.</w:t>
      </w:r>
    </w:p>
    <w:p w:rsidR="00F06DAF" w:rsidRPr="00F06DAF" w:rsidRDefault="00F06DAF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F6AC766" wp14:editId="4E707B28">
            <wp:extent cx="5581650" cy="1085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43" w:rsidRPr="00814D7E" w:rsidRDefault="00F06DAF">
      <w:pPr>
        <w:widowControl/>
        <w:wordWrap/>
        <w:autoSpaceDE/>
        <w:autoSpaceDN/>
      </w:pP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BestSelect</w:t>
      </w:r>
      <w:proofErr w:type="spellEnd"/>
      <w:r>
        <w:rPr>
          <w:rFonts w:hint="eastAsia"/>
        </w:rPr>
        <w:t>를 결정하는 code이다.)</w:t>
      </w:r>
    </w:p>
    <w:p w:rsidR="004C226B" w:rsidRPr="00520B27" w:rsidRDefault="004C226B" w:rsidP="004C226B">
      <w:pPr>
        <w:rPr>
          <w:sz w:val="16"/>
          <w:szCs w:val="16"/>
        </w:rPr>
      </w:pPr>
    </w:p>
    <w:sectPr w:rsidR="004C226B" w:rsidRPr="00520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4F2" w:rsidRDefault="00AE74F2" w:rsidP="0014431E">
      <w:pPr>
        <w:spacing w:after="0" w:line="240" w:lineRule="auto"/>
      </w:pPr>
      <w:r>
        <w:separator/>
      </w:r>
    </w:p>
  </w:endnote>
  <w:endnote w:type="continuationSeparator" w:id="0">
    <w:p w:rsidR="00AE74F2" w:rsidRDefault="00AE74F2" w:rsidP="0014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4F2" w:rsidRDefault="00AE74F2" w:rsidP="0014431E">
      <w:pPr>
        <w:spacing w:after="0" w:line="240" w:lineRule="auto"/>
      </w:pPr>
      <w:r>
        <w:separator/>
      </w:r>
    </w:p>
  </w:footnote>
  <w:footnote w:type="continuationSeparator" w:id="0">
    <w:p w:rsidR="00AE74F2" w:rsidRDefault="00AE74F2" w:rsidP="00144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EE5"/>
    <w:rsid w:val="00021843"/>
    <w:rsid w:val="000420A7"/>
    <w:rsid w:val="00044E78"/>
    <w:rsid w:val="00047E7E"/>
    <w:rsid w:val="00066FF9"/>
    <w:rsid w:val="0007565D"/>
    <w:rsid w:val="000B300F"/>
    <w:rsid w:val="000B4648"/>
    <w:rsid w:val="000C7A40"/>
    <w:rsid w:val="000D31E2"/>
    <w:rsid w:val="000D6DE6"/>
    <w:rsid w:val="000E3E76"/>
    <w:rsid w:val="000F50C2"/>
    <w:rsid w:val="00133122"/>
    <w:rsid w:val="0014431E"/>
    <w:rsid w:val="001572B1"/>
    <w:rsid w:val="00171639"/>
    <w:rsid w:val="001B517F"/>
    <w:rsid w:val="001D34EA"/>
    <w:rsid w:val="001D4442"/>
    <w:rsid w:val="00232347"/>
    <w:rsid w:val="00236FB8"/>
    <w:rsid w:val="0026482F"/>
    <w:rsid w:val="002733E3"/>
    <w:rsid w:val="00275DCC"/>
    <w:rsid w:val="002917DB"/>
    <w:rsid w:val="00293468"/>
    <w:rsid w:val="002A50B9"/>
    <w:rsid w:val="002B1D2C"/>
    <w:rsid w:val="002D674C"/>
    <w:rsid w:val="0034379B"/>
    <w:rsid w:val="00383818"/>
    <w:rsid w:val="003B64B0"/>
    <w:rsid w:val="003D0F19"/>
    <w:rsid w:val="003E581C"/>
    <w:rsid w:val="003E5A97"/>
    <w:rsid w:val="004135BD"/>
    <w:rsid w:val="004269E3"/>
    <w:rsid w:val="00426A02"/>
    <w:rsid w:val="00426BC3"/>
    <w:rsid w:val="00436EC6"/>
    <w:rsid w:val="004511F4"/>
    <w:rsid w:val="00455B0C"/>
    <w:rsid w:val="0047201F"/>
    <w:rsid w:val="004C226B"/>
    <w:rsid w:val="004D6228"/>
    <w:rsid w:val="004F2A10"/>
    <w:rsid w:val="00520B27"/>
    <w:rsid w:val="005346E6"/>
    <w:rsid w:val="00535B5F"/>
    <w:rsid w:val="00550C36"/>
    <w:rsid w:val="0055495E"/>
    <w:rsid w:val="00585F57"/>
    <w:rsid w:val="0058713C"/>
    <w:rsid w:val="005C1760"/>
    <w:rsid w:val="005D645C"/>
    <w:rsid w:val="005E28C7"/>
    <w:rsid w:val="00605AFF"/>
    <w:rsid w:val="00610367"/>
    <w:rsid w:val="00614D99"/>
    <w:rsid w:val="00623C0E"/>
    <w:rsid w:val="006450DD"/>
    <w:rsid w:val="0067136F"/>
    <w:rsid w:val="006813CB"/>
    <w:rsid w:val="00682021"/>
    <w:rsid w:val="0068409B"/>
    <w:rsid w:val="006B1EE5"/>
    <w:rsid w:val="006B4B87"/>
    <w:rsid w:val="006F3066"/>
    <w:rsid w:val="00725905"/>
    <w:rsid w:val="007347A9"/>
    <w:rsid w:val="0076376B"/>
    <w:rsid w:val="00782285"/>
    <w:rsid w:val="007874E7"/>
    <w:rsid w:val="007A4387"/>
    <w:rsid w:val="007A4C50"/>
    <w:rsid w:val="007D2131"/>
    <w:rsid w:val="007F43F4"/>
    <w:rsid w:val="00801DA4"/>
    <w:rsid w:val="00814D7E"/>
    <w:rsid w:val="008578C5"/>
    <w:rsid w:val="0087560F"/>
    <w:rsid w:val="008A5C3D"/>
    <w:rsid w:val="008D1521"/>
    <w:rsid w:val="008E317D"/>
    <w:rsid w:val="00940E42"/>
    <w:rsid w:val="0095001B"/>
    <w:rsid w:val="00972EFA"/>
    <w:rsid w:val="00975B14"/>
    <w:rsid w:val="009F6390"/>
    <w:rsid w:val="00A13107"/>
    <w:rsid w:val="00A47AFD"/>
    <w:rsid w:val="00A6425B"/>
    <w:rsid w:val="00A913AC"/>
    <w:rsid w:val="00AB4597"/>
    <w:rsid w:val="00AC3E84"/>
    <w:rsid w:val="00AD7D39"/>
    <w:rsid w:val="00AE1FAD"/>
    <w:rsid w:val="00AE6FF1"/>
    <w:rsid w:val="00AE74F2"/>
    <w:rsid w:val="00AE7F26"/>
    <w:rsid w:val="00B110E3"/>
    <w:rsid w:val="00B153A6"/>
    <w:rsid w:val="00B177E3"/>
    <w:rsid w:val="00B27C12"/>
    <w:rsid w:val="00B44843"/>
    <w:rsid w:val="00BC34E7"/>
    <w:rsid w:val="00C0108C"/>
    <w:rsid w:val="00C10875"/>
    <w:rsid w:val="00C30D9E"/>
    <w:rsid w:val="00C5024B"/>
    <w:rsid w:val="00C542AD"/>
    <w:rsid w:val="00C73330"/>
    <w:rsid w:val="00C87AD8"/>
    <w:rsid w:val="00C90022"/>
    <w:rsid w:val="00CC0689"/>
    <w:rsid w:val="00D17F43"/>
    <w:rsid w:val="00D2631B"/>
    <w:rsid w:val="00D308F4"/>
    <w:rsid w:val="00D332BB"/>
    <w:rsid w:val="00D51D6B"/>
    <w:rsid w:val="00D54F35"/>
    <w:rsid w:val="00D57E6E"/>
    <w:rsid w:val="00D67A36"/>
    <w:rsid w:val="00D83D0D"/>
    <w:rsid w:val="00D90AC3"/>
    <w:rsid w:val="00D96D81"/>
    <w:rsid w:val="00E3596C"/>
    <w:rsid w:val="00E55874"/>
    <w:rsid w:val="00E55DF4"/>
    <w:rsid w:val="00E61133"/>
    <w:rsid w:val="00E614DE"/>
    <w:rsid w:val="00E75AA0"/>
    <w:rsid w:val="00E84996"/>
    <w:rsid w:val="00EB31AC"/>
    <w:rsid w:val="00EE5821"/>
    <w:rsid w:val="00EF4AA2"/>
    <w:rsid w:val="00EF6ADE"/>
    <w:rsid w:val="00F06DAF"/>
    <w:rsid w:val="00F62BE8"/>
    <w:rsid w:val="00F656B5"/>
    <w:rsid w:val="00F75FBE"/>
    <w:rsid w:val="00F845C0"/>
    <w:rsid w:val="00F95673"/>
    <w:rsid w:val="00FD331C"/>
    <w:rsid w:val="00FD6670"/>
    <w:rsid w:val="00FE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5F73"/>
  <w15:docId w15:val="{29A8083D-0505-4F9B-B7E1-40871B26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1E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B1EE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443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4431E"/>
  </w:style>
  <w:style w:type="paragraph" w:styleId="a5">
    <w:name w:val="footer"/>
    <w:basedOn w:val="a"/>
    <w:link w:val="Char1"/>
    <w:uiPriority w:val="99"/>
    <w:unhideWhenUsed/>
    <w:rsid w:val="001443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4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DW004</dc:creator>
  <cp:lastModifiedBy>전예일</cp:lastModifiedBy>
  <cp:revision>3</cp:revision>
  <dcterms:created xsi:type="dcterms:W3CDTF">2017-10-09T06:28:00Z</dcterms:created>
  <dcterms:modified xsi:type="dcterms:W3CDTF">2023-04-04T14:35:00Z</dcterms:modified>
</cp:coreProperties>
</file>