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NNDL - ICP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Video Link: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  <w:t xml:space="preserve">Yamini Saraswathi Borra - 700748022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hub.com/YaminiSai786/CS5720-Neural-Networks-Deep-Learning---ICP" TargetMode="External"/><Relationship Id="rId7" Type="http://schemas.openxmlformats.org/officeDocument/2006/relationships/hyperlink" Target="https://github.com/YaminiSai786/CS5720-Neural-Networks-Deep-Learning---ICP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