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4E07" w14:textId="1E6F3503" w:rsidR="0092477E" w:rsidRDefault="0092477E">
      <w:r>
        <w:rPr>
          <w:rFonts w:hint="eastAsia"/>
        </w:rPr>
        <w:t>字体链接</w:t>
      </w:r>
    </w:p>
    <w:p w14:paraId="544621CB" w14:textId="77777777" w:rsidR="0092477E" w:rsidRDefault="0092477E" w:rsidP="0092477E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Averia</w:t>
      </w:r>
      <w:proofErr w:type="spellEnd"/>
      <w:proofErr w:type="gramEnd"/>
      <w:r>
        <w:t xml:space="preserve"> Serif Libre</w:t>
      </w:r>
      <w:r>
        <w:br/>
      </w:r>
      <w:hyperlink r:id="rId4" w:history="1">
        <w:r>
          <w:rPr>
            <w:rStyle w:val="af"/>
          </w:rPr>
          <w:t>https://fonts.google.com/specimen/Averia+Serif+Libre</w:t>
        </w:r>
      </w:hyperlink>
    </w:p>
    <w:p w14:paraId="218B3ADF" w14:textId="77777777" w:rsidR="0092477E" w:rsidRDefault="0092477E" w:rsidP="0092477E">
      <w:pPr>
        <w:pStyle w:val="ae"/>
      </w:pPr>
      <w:proofErr w:type="gramStart"/>
      <w:r>
        <w:rPr>
          <w:rFonts w:hAnsi="Symbol"/>
        </w:rPr>
        <w:t></w:t>
      </w:r>
      <w:r>
        <w:t xml:space="preserve">  Cormorant</w:t>
      </w:r>
      <w:proofErr w:type="gramEnd"/>
      <w:r>
        <w:t xml:space="preserve"> Garamond</w:t>
      </w:r>
      <w:r>
        <w:br/>
      </w:r>
      <w:hyperlink r:id="rId5" w:history="1">
        <w:r>
          <w:rPr>
            <w:rStyle w:val="af"/>
          </w:rPr>
          <w:t>https://fonts.google.com/specimen/Cormorant+Garamond</w:t>
        </w:r>
      </w:hyperlink>
    </w:p>
    <w:p w14:paraId="755E337B" w14:textId="77777777" w:rsidR="0092477E" w:rsidRDefault="0092477E" w:rsidP="0092477E">
      <w:pPr>
        <w:pStyle w:val="ae"/>
      </w:pPr>
      <w:proofErr w:type="gramStart"/>
      <w:r>
        <w:rPr>
          <w:rFonts w:hAnsi="Symbol"/>
        </w:rPr>
        <w:t></w:t>
      </w:r>
      <w:r>
        <w:t xml:space="preserve">  Inter</w:t>
      </w:r>
      <w:proofErr w:type="gramEnd"/>
      <w:r>
        <w:br/>
      </w:r>
      <w:hyperlink r:id="rId6" w:history="1">
        <w:r>
          <w:rPr>
            <w:rStyle w:val="af"/>
          </w:rPr>
          <w:t>https://fonts.google.com/specimen/Inter</w:t>
        </w:r>
      </w:hyperlink>
    </w:p>
    <w:p w14:paraId="6E9CE4B9" w14:textId="77777777" w:rsidR="0092477E" w:rsidRPr="0092477E" w:rsidRDefault="0092477E">
      <w:pPr>
        <w:rPr>
          <w:rFonts w:hint="eastAsia"/>
        </w:rPr>
      </w:pPr>
    </w:p>
    <w:sectPr w:rsidR="0092477E" w:rsidRPr="00924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7E"/>
    <w:rsid w:val="0092477E"/>
    <w:rsid w:val="00B7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C1013"/>
  <w15:chartTrackingRefBased/>
  <w15:docId w15:val="{7A642934-5052-CD48-BD34-974A5ED1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7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7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7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7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7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7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7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7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7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7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7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7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77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2477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9247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nts.google.com/specimen/Inter" TargetMode="External"/><Relationship Id="rId5" Type="http://schemas.openxmlformats.org/officeDocument/2006/relationships/hyperlink" Target="https://fonts.google.com/specimen/Cormorant+Garamond" TargetMode="External"/><Relationship Id="rId4" Type="http://schemas.openxmlformats.org/officeDocument/2006/relationships/hyperlink" Target="https://fonts.google.com/specimen/Averia+Serif+Libr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lie yang zonglie yang zong</dc:creator>
  <cp:keywords/>
  <dc:description/>
  <cp:lastModifiedBy>chi lie yang zonglie yang zong</cp:lastModifiedBy>
  <cp:revision>1</cp:revision>
  <dcterms:created xsi:type="dcterms:W3CDTF">2026-10-11T09:39:00Z</dcterms:created>
  <dcterms:modified xsi:type="dcterms:W3CDTF">2026-10-11T09:40:00Z</dcterms:modified>
</cp:coreProperties>
</file>