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Programação - Projeto Entrega 01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Grupo, descrição geral e requisitos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Nome do Grupo:</w:t>
      </w:r>
      <w:r w:rsidDel="00000000" w:rsidR="00000000" w:rsidRPr="00000000">
        <w:rPr>
          <w:rtl w:val="0"/>
        </w:rPr>
        <w:t xml:space="preserve"> MAYL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Integrantes: </w:t>
      </w:r>
      <w:r w:rsidDel="00000000" w:rsidR="00000000" w:rsidRPr="00000000">
        <w:rPr>
          <w:sz w:val="24"/>
          <w:szCs w:val="24"/>
          <w:rtl w:val="0"/>
        </w:rPr>
        <w:t xml:space="preserve">Arthur Soares, Luiz, Matheus Freitas, Yan Siqueira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Repositório de código no GITHUB: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GenTabe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Descrição geral do projeto:</w:t>
      </w:r>
    </w:p>
    <w:p w:rsidR="00000000" w:rsidDel="00000000" w:rsidP="00000000" w:rsidRDefault="00000000" w:rsidRPr="00000000" w14:paraId="0000000B">
      <w:pPr>
        <w:contextualSpacing w:val="0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3c78d8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Iremos desenvolver um projeto que será responsável pelo gerenciamento de Campeonatos de Futebol, sendo responsável pela organização de Tabelas, registros de partidas , clubes e organizadores, histórico de campeonatos. 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sistema será usado pelo organizador do campeonato, onde o mesmo será responsável por inserir, alterar ou excluir os dados referente aos torneios registrados no aplicativo. 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Entre as entidades que serão usadas no projeto, temo o Usuário, Clubes, Partidas, Tabela, Torneio ,  Organizadores e Rodadas</w:t>
      </w:r>
    </w:p>
    <w:p w:rsidR="00000000" w:rsidDel="00000000" w:rsidP="00000000" w:rsidRDefault="00000000" w:rsidRPr="00000000" w14:paraId="00000011">
      <w:pPr>
        <w:contextualSpacing w:val="0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Requisitos do projeto:</w:t>
      </w:r>
    </w:p>
    <w:p w:rsidR="00000000" w:rsidDel="00000000" w:rsidP="00000000" w:rsidRDefault="00000000" w:rsidRPr="00000000" w14:paraId="00000014">
      <w:pPr>
        <w:contextualSpacing w:val="0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REQ01: O sistema terá acesso de login e senha para os usuários, neste projeto, teremos apenas um tipo de usuário. 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REQ02: O Sistema permitirá gerenciamento(CRUD) de Clubes, Organizadores, usuários, clubes , partidas , tabelas ,  torneios e rodadas.  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REQ03: O sistema permitirá a inclusão de torneios com seus respectivos modos. 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REQ04: O sistema realizará geração de tabela automática ou inclusão de rodadas manualmente. 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REQ05: O sistema realizará atualização da tabela do torneio conforme inclusão dos resultados da rodada. 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REQ06: O sistema irá validar se todas as partidas realizadas na rodada foram realizadas. 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REQ07: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thurpiratas/Gen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