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7FF" w:rsidRPr="006E7A53" w:rsidRDefault="006E7A53" w:rsidP="006E7A53">
      <w:pPr>
        <w:jc w:val="center"/>
        <w:rPr>
          <w:b/>
          <w:sz w:val="28"/>
          <w:szCs w:val="28"/>
        </w:rPr>
      </w:pPr>
      <w:r w:rsidRPr="006E7A53">
        <w:rPr>
          <w:b/>
          <w:sz w:val="28"/>
          <w:szCs w:val="28"/>
        </w:rPr>
        <w:t>ADDRESS UPDATE</w:t>
      </w:r>
    </w:p>
    <w:p w:rsidR="006E7A53" w:rsidRDefault="006E7A53">
      <w:r>
        <w:t xml:space="preserve">Issue: Alternate address update is required when actual address from the order is not qualifying in </w:t>
      </w:r>
      <w:proofErr w:type="spellStart"/>
      <w:r>
        <w:t>prequal</w:t>
      </w:r>
      <w:proofErr w:type="spellEnd"/>
      <w:r>
        <w:t>.</w:t>
      </w:r>
    </w:p>
    <w:p w:rsidR="006E7A53" w:rsidRDefault="00B870E1">
      <w:r>
        <w:t xml:space="preserve">Sample Ticket: </w:t>
      </w:r>
      <w:r>
        <w:t>000000271395101</w:t>
      </w:r>
    </w:p>
    <w:p w:rsidR="006E7A53" w:rsidRDefault="006E7A53">
      <w:r>
        <w:t>Resolution Steps:</w:t>
      </w:r>
    </w:p>
    <w:p w:rsidR="006E7A53" w:rsidRDefault="006E7A53" w:rsidP="006E7A53">
      <w:pPr>
        <w:pStyle w:val="ListParagraph"/>
        <w:numPr>
          <w:ilvl w:val="0"/>
          <w:numId w:val="1"/>
        </w:numPr>
      </w:pPr>
      <w:r>
        <w:t>Pick up address from Queue expeditor tool or BRASS DB and not it down.</w:t>
      </w:r>
    </w:p>
    <w:p w:rsidR="006E7A53" w:rsidRDefault="006E7A53" w:rsidP="006E7A53">
      <w:pPr>
        <w:pStyle w:val="ListParagraph"/>
        <w:numPr>
          <w:ilvl w:val="0"/>
          <w:numId w:val="1"/>
        </w:numPr>
      </w:pPr>
      <w:r>
        <w:t>Update the address as provided by user and retrigger the order.</w:t>
      </w:r>
    </w:p>
    <w:p w:rsidR="006E7A53" w:rsidRDefault="006E7A53" w:rsidP="006E7A53">
      <w:pPr>
        <w:pStyle w:val="ListParagraph"/>
      </w:pPr>
    </w:p>
    <w:p w:rsidR="006E7A53" w:rsidRDefault="006E7A53" w:rsidP="006E7A53">
      <w:pPr>
        <w:pStyle w:val="ListParagraph"/>
      </w:pPr>
      <w:r w:rsidRPr="006E7A53">
        <w:t xml:space="preserve">Update </w:t>
      </w:r>
      <w:proofErr w:type="spellStart"/>
      <w:r w:rsidRPr="006E7A53">
        <w:t>service_address</w:t>
      </w:r>
      <w:proofErr w:type="spellEnd"/>
      <w:r w:rsidRPr="006E7A53">
        <w:t xml:space="preserve"> set street1=''</w:t>
      </w:r>
      <w:proofErr w:type="gramStart"/>
      <w:r w:rsidRPr="006E7A53">
        <w:t>,street2</w:t>
      </w:r>
      <w:proofErr w:type="gramEnd"/>
      <w:r w:rsidRPr="006E7A53">
        <w:t xml:space="preserve">='',city='',state='',zip='' where </w:t>
      </w:r>
      <w:proofErr w:type="spellStart"/>
      <w:r w:rsidRPr="006E7A53">
        <w:t>dslserviceinstanceid</w:t>
      </w:r>
      <w:proofErr w:type="spellEnd"/>
      <w:r w:rsidRPr="006E7A53">
        <w:t>='';</w:t>
      </w:r>
    </w:p>
    <w:p w:rsidR="006E7A53" w:rsidRDefault="006E7A53" w:rsidP="006E7A53">
      <w:pPr>
        <w:pStyle w:val="ListParagraph"/>
      </w:pPr>
    </w:p>
    <w:p w:rsidR="006E7A53" w:rsidRDefault="006E7A53" w:rsidP="006E7A53">
      <w:pPr>
        <w:pStyle w:val="ListParagraph"/>
        <w:numPr>
          <w:ilvl w:val="0"/>
          <w:numId w:val="1"/>
        </w:numPr>
      </w:pPr>
      <w:r>
        <w:t>Once we have ban for that order, change the address to the original</w:t>
      </w:r>
      <w:r w:rsidR="009E1575">
        <w:t xml:space="preserve"> one</w:t>
      </w:r>
      <w:bookmarkStart w:id="0" w:name="_GoBack"/>
      <w:bookmarkEnd w:id="0"/>
      <w:r>
        <w:t xml:space="preserve"> and do not retrigger after that.</w:t>
      </w:r>
    </w:p>
    <w:sectPr w:rsidR="006E7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160CDF"/>
    <w:multiLevelType w:val="hybridMultilevel"/>
    <w:tmpl w:val="84A6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A53"/>
    <w:rsid w:val="004217FF"/>
    <w:rsid w:val="004C6299"/>
    <w:rsid w:val="006E7A53"/>
    <w:rsid w:val="009E1575"/>
    <w:rsid w:val="00B8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5D222-5C36-41D8-BE55-169DC518F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JASSAL, DEEPAN</dc:creator>
  <cp:keywords/>
  <dc:description/>
  <cp:lastModifiedBy>JASSAL, DEEPAN</cp:lastModifiedBy>
  <cp:revision>4</cp:revision>
  <dcterms:created xsi:type="dcterms:W3CDTF">2019-11-19T17:36:00Z</dcterms:created>
  <dcterms:modified xsi:type="dcterms:W3CDTF">2019-11-19T23:04:00Z</dcterms:modified>
</cp:coreProperties>
</file>