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935" w:rsidRPr="00CF6F8C" w:rsidRDefault="00CF6F8C" w:rsidP="00CF6F8C">
      <w:pPr>
        <w:jc w:val="center"/>
        <w:rPr>
          <w:b/>
          <w:sz w:val="28"/>
          <w:szCs w:val="28"/>
        </w:rPr>
      </w:pPr>
      <w:r w:rsidRPr="00CF6F8C">
        <w:rPr>
          <w:b/>
          <w:sz w:val="28"/>
          <w:szCs w:val="28"/>
        </w:rPr>
        <w:t>To add products to your Solutions</w:t>
      </w:r>
    </w:p>
    <w:p w:rsidR="00CF6F8C" w:rsidRDefault="00CF6F8C"/>
    <w:p w:rsidR="00CF6F8C" w:rsidRDefault="00800419">
      <w:r>
        <w:t>C</w:t>
      </w:r>
      <w:r w:rsidR="00CF6F8C">
        <w:t>lick on ‘User Administration’</w:t>
      </w:r>
      <w:r>
        <w:t xml:space="preserve"> from ‘My Profile’ in the top left corner of your UI screen.</w:t>
      </w:r>
    </w:p>
    <w:p w:rsidR="00CF6F8C" w:rsidRDefault="00800419">
      <w:r w:rsidRPr="00800419">
        <w:drawing>
          <wp:inline distT="0" distB="0" distL="0" distR="0" wp14:anchorId="4DA90FE9" wp14:editId="310D3AB7">
            <wp:extent cx="23717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19" w:rsidRDefault="00800419">
      <w:r>
        <w:t>Select ‘User Administration’</w:t>
      </w:r>
    </w:p>
    <w:p w:rsidR="00800419" w:rsidRDefault="00800419">
      <w:r w:rsidRPr="00800419">
        <w:drawing>
          <wp:inline distT="0" distB="0" distL="0" distR="0" wp14:anchorId="499A7287" wp14:editId="758AF4DD">
            <wp:extent cx="2181225" cy="3286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F8C" w:rsidRDefault="00CF6F8C">
      <w:r>
        <w:t xml:space="preserve">Enter your </w:t>
      </w:r>
      <w:proofErr w:type="spellStart"/>
      <w:r>
        <w:t>attuid</w:t>
      </w:r>
      <w:proofErr w:type="spellEnd"/>
    </w:p>
    <w:p w:rsidR="00CF6F8C" w:rsidRDefault="00E055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DAC08" wp14:editId="6D8DB52D">
                <wp:simplePos x="0" y="0"/>
                <wp:positionH relativeFrom="column">
                  <wp:posOffset>1790382</wp:posOffset>
                </wp:positionH>
                <wp:positionV relativeFrom="paragraph">
                  <wp:posOffset>418149</wp:posOffset>
                </wp:positionV>
                <wp:extent cx="276225" cy="514350"/>
                <wp:effectExtent l="14288" t="23812" r="0" b="42863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5143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7703" id="Down Arrow 4" o:spid="_x0000_s1026" type="#_x0000_t67" style="position:absolute;margin-left:140.95pt;margin-top:32.95pt;width:21.75pt;height:40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lalAIAAIAFAAAOAAAAZHJzL2Uyb0RvYy54bWysVMFu2zAMvQ/YPwi6r04yp92COEWQIsOA&#10;oi3aDj0rshQbkEWNUuJkXz9Kdtyg6y7DfDBEkXx8pEjOrw+NYXuFvgZb8PHFiDNlJZS13Rb8x/P6&#10;0xfOfBC2FAasKvhReX69+Phh3rqZmkAFplTICMT6WesKXoXgZlnmZaUa4S/AKUtKDdiIQCJusxJF&#10;S+iNySaj0WXWApYOQSrv6famU/JFwtdayXCvtVeBmYITt5D+mP6b+M8WczHbonBVLXsa4h9YNKK2&#10;FHSAuhFBsB3Wf0A1tUTwoMOFhCYDrWupUg6UzXj0JpunSjiVcqHieDeUyf8/WHm3f0BWlwXPObOi&#10;oSe6gdayJSK0LI/1aZ2fkdmTe8Be8nSMyR40NgyBijrNR/FLJaCk2CFV+DhUWB0Ck3Q5ubqcTKac&#10;SVJNx/nnaXqBrIOKkA59+KagYfFQ8JK4JCoJWexvfSAOZH+yiz4eTF2ua2OSgNvNyiDbC3rx9Tqx&#10;6lzOzLKYU5dFOoWjUdHZ2EelqRqRaYqY+lANeEJKZcO4U1WiVF2Y6XmU2LnRI9FMgBFZE70Buwc4&#10;WXYgJ+yObG8fXVVq48G5K/JfiHXOg0eKDDYMzk1tAd/LzFBWfeTOnuiflSYeN1AeqVfSe9MoeSfX&#10;NT3SrfDhQSBNDV3SJgj39NMG2oJDf+KsAvz13n20p2YmLWctTWHB/c+dQMWZ+W6pzb+O8zyObRLy&#10;6dWEBDzXbM41dtesgJ59nNilY7QP5nTUCM0LLYxljEoqYSXFLrgMeBJWodsOtHKkWi6TGY2qE+HW&#10;PjkZwWNVY/89H14Eur5TA7X4HZwmVsze9GpnGz0tLHcBdJ0a+bWufb1pzFPj9Csp7pFzOVm9Ls7F&#10;bwAAAP//AwBQSwMEFAAGAAgAAAAhAM4zqRLgAAAACgEAAA8AAABkcnMvZG93bnJldi54bWxMj8Fu&#10;gzAMhu+T+g6RJ+0yrQGKGGKEqqq6Uy9bmbRrSjKIShxEQkv79PVO29H2p9/fX65n27OzHr1xKCBe&#10;RsA0Nk4ZbAV81e8vOTAfJCrZO9QCrtrDulo8lLJQ7oKf+nwILaMQ9IUU0IUwFJz7ptNW+qUbNNLt&#10;x41WBhrHlqtRXijc9jyJooxbaZA+dHLQ2043p8NkBRjcfYTvbXxS0/PmWpv9q6lveyGeHufNG7Cg&#10;5/AHw68+qUNFTkc3ofKsF5Bkq4RQAXmaASNglaa0OBKZ5DHwquT/K1R3AAAA//8DAFBLAQItABQA&#10;BgAIAAAAIQC2gziS/gAAAOEBAAATAAAAAAAAAAAAAAAAAAAAAABbQ29udGVudF9UeXBlc10ueG1s&#10;UEsBAi0AFAAGAAgAAAAhADj9If/WAAAAlAEAAAsAAAAAAAAAAAAAAAAALwEAAF9yZWxzLy5yZWxz&#10;UEsBAi0AFAAGAAgAAAAhAB5o+VqUAgAAgAUAAA4AAAAAAAAAAAAAAAAALgIAAGRycy9lMm9Eb2Mu&#10;eG1sUEsBAi0AFAAGAAgAAAAhAM4zqRLgAAAACgEAAA8AAAAAAAAAAAAAAAAA7gQAAGRycy9kb3du&#10;cmV2LnhtbFBLBQYAAAAABAAEAPMAAAD7BQAAAAA=&#10;" adj="15800" fillcolor="red" strokecolor="#1f4d78 [1604]" strokeweight="1pt"/>
            </w:pict>
          </mc:Fallback>
        </mc:AlternateContent>
      </w:r>
      <w:r w:rsidR="00CF6F8C" w:rsidRPr="00CF6F8C">
        <w:rPr>
          <w:noProof/>
        </w:rPr>
        <w:drawing>
          <wp:inline distT="0" distB="0" distL="0" distR="0" wp14:anchorId="51EE0EAA" wp14:editId="7908FD99">
            <wp:extent cx="2752344" cy="8412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8C" w:rsidRDefault="00CF6F8C">
      <w:r>
        <w:t>Press ‘Select’</w:t>
      </w:r>
    </w:p>
    <w:p w:rsidR="00CF6F8C" w:rsidRDefault="00CF6F8C">
      <w:r w:rsidRPr="00CF6F8C">
        <w:rPr>
          <w:noProof/>
        </w:rPr>
        <w:drawing>
          <wp:inline distT="0" distB="0" distL="0" distR="0" wp14:anchorId="35590941" wp14:editId="1EE32700">
            <wp:extent cx="1883664" cy="913292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91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5C" w:rsidRDefault="00CF6F8C">
      <w:r>
        <w:t xml:space="preserve">Scroll down through the options, when you find what you need click on the </w:t>
      </w:r>
      <w:r w:rsidRPr="00CF6F8C">
        <w:rPr>
          <w:noProof/>
        </w:rPr>
        <w:drawing>
          <wp:inline distT="0" distB="0" distL="0" distR="0" wp14:anchorId="76500BBE" wp14:editId="71410C73">
            <wp:extent cx="23812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5C" w:rsidRDefault="00110B5C">
      <w:r w:rsidRPr="00110B5C">
        <w:rPr>
          <w:noProof/>
        </w:rPr>
        <w:drawing>
          <wp:inline distT="0" distB="0" distL="0" distR="0" wp14:anchorId="299FE522" wp14:editId="2E0758A8">
            <wp:extent cx="3182112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11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8C" w:rsidRDefault="00CF6F8C">
      <w:r>
        <w:t>Change will be reflected once authorization catalog job process runs</w:t>
      </w:r>
    </w:p>
    <w:sectPr w:rsidR="00CF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8C"/>
    <w:rsid w:val="00110B5C"/>
    <w:rsid w:val="001F145C"/>
    <w:rsid w:val="00294935"/>
    <w:rsid w:val="00800419"/>
    <w:rsid w:val="009B707F"/>
    <w:rsid w:val="00CF6F8C"/>
    <w:rsid w:val="00E0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7523"/>
  <w15:chartTrackingRefBased/>
  <w15:docId w15:val="{77F53CF8-FF2A-4FBD-A7A3-156CB444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4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SEAU, HEIDI</dc:creator>
  <cp:keywords/>
  <dc:description/>
  <cp:lastModifiedBy>SEAU, HEIDI</cp:lastModifiedBy>
  <cp:revision>3</cp:revision>
  <dcterms:created xsi:type="dcterms:W3CDTF">2019-10-07T12:52:00Z</dcterms:created>
  <dcterms:modified xsi:type="dcterms:W3CDTF">2019-11-26T00:09:00Z</dcterms:modified>
</cp:coreProperties>
</file>