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9C85" w14:textId="49FBCCA5" w:rsidR="00746E70" w:rsidRPr="00914517" w:rsidRDefault="00746E70" w:rsidP="00746E7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一．</w:t>
      </w:r>
      <w:r w:rsidRPr="00914517">
        <w:rPr>
          <w:rFonts w:hint="eastAsia"/>
          <w:b/>
          <w:bCs/>
          <w:sz w:val="30"/>
          <w:szCs w:val="30"/>
        </w:rPr>
        <w:t>重构步骤</w:t>
      </w:r>
    </w:p>
    <w:p w14:paraId="163B580F" w14:textId="77777777" w:rsidR="00746E70" w:rsidRDefault="00746E70" w:rsidP="00746E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分解statement（）:</w:t>
      </w:r>
    </w:p>
    <w:p w14:paraId="7DAE04B3" w14:textId="77777777" w:rsidR="00746E70" w:rsidRDefault="00746E70" w:rsidP="00746E70">
      <w:r>
        <w:rPr>
          <w:rFonts w:hint="eastAsia"/>
        </w:rPr>
        <w:t>将s</w:t>
      </w:r>
      <w:r>
        <w:t>witch()</w:t>
      </w:r>
      <w:r>
        <w:rPr>
          <w:rFonts w:hint="eastAsia"/>
        </w:rPr>
        <w:t>语句提炼到独立函数中。（不会被修改的变量可以当成参数传入新的函数。就像</w:t>
      </w:r>
      <w:r>
        <w:t>thisAmount,</w:t>
      </w:r>
      <w:r>
        <w:rPr>
          <w:rFonts w:hint="eastAsia"/>
        </w:rPr>
        <w:t>可以将新函数的返回值赋给它。）</w:t>
      </w:r>
    </w:p>
    <w:p w14:paraId="17F7424A" w14:textId="77777777" w:rsidR="00746E70" w:rsidRDefault="00746E70" w:rsidP="00746E70">
      <w:r>
        <w:rPr>
          <w:rFonts w:hint="eastAsia"/>
        </w:rPr>
        <w:t>2.修改a</w:t>
      </w:r>
      <w:r>
        <w:t>ccountFor()</w:t>
      </w:r>
      <w:r>
        <w:rPr>
          <w:rFonts w:hint="eastAsia"/>
        </w:rPr>
        <w:t>到Rental中</w:t>
      </w:r>
    </w:p>
    <w:p w14:paraId="03B6BCB8" w14:textId="77777777" w:rsidR="00746E70" w:rsidRDefault="00746E70" w:rsidP="00746E70">
      <w:r>
        <w:rPr>
          <w:rFonts w:hint="eastAsia"/>
        </w:rPr>
        <w:t>3修改a</w:t>
      </w:r>
      <w:r>
        <w:t>ccountFor()</w:t>
      </w:r>
      <w:r>
        <w:rPr>
          <w:rFonts w:hint="eastAsia"/>
        </w:rPr>
        <w:t>变量名</w:t>
      </w:r>
    </w:p>
    <w:p w14:paraId="14729C4A" w14:textId="77777777" w:rsidR="00746E70" w:rsidRDefault="00746E70" w:rsidP="00746E70">
      <w:r>
        <w:rPr>
          <w:rFonts w:hint="eastAsia"/>
        </w:rPr>
        <w:t>4.去除临时变量</w:t>
      </w:r>
    </w:p>
    <w:p w14:paraId="0BE27444" w14:textId="77777777" w:rsidR="00746E70" w:rsidRDefault="00746E70" w:rsidP="00746E70">
      <w:r>
        <w:rPr>
          <w:rFonts w:hint="eastAsia"/>
        </w:rPr>
        <w:t>5.修改旧函数引用点</w:t>
      </w:r>
    </w:p>
    <w:p w14:paraId="0992FCB8" w14:textId="77777777" w:rsidR="00746E70" w:rsidRDefault="00746E70" w:rsidP="00746E70">
      <w:r>
        <w:rPr>
          <w:rFonts w:hint="eastAsia"/>
        </w:rPr>
        <w:t>6.提炼常客积分的计算</w:t>
      </w:r>
    </w:p>
    <w:p w14:paraId="66F5D22B" w14:textId="77777777" w:rsidR="00746E70" w:rsidRDefault="00746E70" w:rsidP="00746E70">
      <w:r>
        <w:rPr>
          <w:rFonts w:hint="eastAsia"/>
        </w:rPr>
        <w:t>7.运用多态取代与价格相关的条件逻辑（g</w:t>
      </w:r>
      <w:r>
        <w:t>etCharge()</w:t>
      </w:r>
      <w:r>
        <w:rPr>
          <w:rFonts w:hint="eastAsia"/>
        </w:rPr>
        <w:t>移到movie类中去，s</w:t>
      </w:r>
      <w:r>
        <w:t>witch</w:t>
      </w:r>
      <w:r>
        <w:rPr>
          <w:rFonts w:hint="eastAsia"/>
        </w:rPr>
        <w:t>语句/</w:t>
      </w:r>
      <w:r w:rsidRPr="000815FB">
        <w:rPr>
          <w:rFonts w:ascii="Consolas" w:hAnsi="Consolas" w:cs="Consolas"/>
          <w:color w:val="000000"/>
          <w:kern w:val="0"/>
          <w:sz w:val="20"/>
          <w:szCs w:val="20"/>
        </w:rPr>
        <w:t>getFrequentRenterPoints()</w:t>
      </w:r>
      <w:r w:rsidRPr="000815FB">
        <w:rPr>
          <w:rFonts w:ascii="Consolas" w:hAnsi="Consolas" w:cs="Consolas" w:hint="eastAsia"/>
          <w:color w:val="000000"/>
          <w:kern w:val="0"/>
          <w:sz w:val="20"/>
          <w:szCs w:val="20"/>
        </w:rPr>
        <w:t>放到</w:t>
      </w:r>
      <w:r w:rsidRPr="000815FB">
        <w:rPr>
          <w:rFonts w:ascii="Consolas" w:hAnsi="Consolas" w:cs="Consolas" w:hint="eastAsia"/>
          <w:color w:val="000000"/>
          <w:kern w:val="0"/>
          <w:sz w:val="20"/>
          <w:szCs w:val="20"/>
        </w:rPr>
        <w:t>m</w:t>
      </w:r>
      <w:r w:rsidRPr="000815FB">
        <w:rPr>
          <w:rFonts w:ascii="Consolas" w:hAnsi="Consolas" w:cs="Consolas"/>
          <w:color w:val="000000"/>
          <w:kern w:val="0"/>
          <w:sz w:val="20"/>
          <w:szCs w:val="20"/>
        </w:rPr>
        <w:t>ovie</w:t>
      </w:r>
      <w:r w:rsidRPr="000815FB">
        <w:rPr>
          <w:rFonts w:ascii="Consolas" w:hAnsi="Consolas" w:cs="Consolas" w:hint="eastAsia"/>
          <w:color w:val="000000"/>
          <w:kern w:val="0"/>
          <w:sz w:val="20"/>
          <w:szCs w:val="20"/>
        </w:rPr>
        <w:t>里，但是</w:t>
      </w:r>
      <w:r w:rsidRPr="000815FB">
        <w:rPr>
          <w:rFonts w:ascii="Consolas" w:hAnsi="Consolas" w:cs="Consolas" w:hint="eastAsia"/>
          <w:color w:val="000000"/>
          <w:kern w:val="0"/>
          <w:sz w:val="20"/>
          <w:szCs w:val="20"/>
        </w:rPr>
        <w:t>rental</w:t>
      </w:r>
      <w:r w:rsidRPr="000815FB">
        <w:rPr>
          <w:rFonts w:ascii="Consolas" w:hAnsi="Consolas" w:cs="Consolas" w:hint="eastAsia"/>
          <w:color w:val="000000"/>
          <w:kern w:val="0"/>
          <w:sz w:val="20"/>
          <w:szCs w:val="20"/>
        </w:rPr>
        <w:t>中记得留有返回值</w:t>
      </w:r>
      <w:r w:rsidRPr="000815FB">
        <w:rPr>
          <w:rFonts w:hint="eastAsia"/>
        </w:rPr>
        <w:t>）</w:t>
      </w:r>
    </w:p>
    <w:p w14:paraId="7F8CA5B7" w14:textId="77777777" w:rsidR="00746E70" w:rsidRDefault="00746E70" w:rsidP="00746E70">
      <w:r>
        <w:rPr>
          <w:rFonts w:hint="eastAsia"/>
        </w:rPr>
        <w:t>8.继承，用多个影片返回不同的p</w:t>
      </w:r>
      <w:r>
        <w:t>rice,</w:t>
      </w:r>
      <w:r>
        <w:rPr>
          <w:rFonts w:hint="eastAsia"/>
        </w:rPr>
        <w:t>类似实现多态。需要建立Price类（修改三个函数）</w:t>
      </w:r>
    </w:p>
    <w:p w14:paraId="7063C573" w14:textId="567B8A68" w:rsidR="00BA02B8" w:rsidRPr="00914517" w:rsidRDefault="00746E7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二．</w:t>
      </w:r>
      <w:r w:rsidR="000529A9" w:rsidRPr="00914517">
        <w:rPr>
          <w:rFonts w:hint="eastAsia"/>
          <w:b/>
          <w:bCs/>
          <w:sz w:val="28"/>
          <w:szCs w:val="28"/>
        </w:rPr>
        <w:t>问题</w:t>
      </w:r>
      <w:r w:rsidR="00914517">
        <w:rPr>
          <w:rFonts w:hint="eastAsia"/>
          <w:b/>
          <w:bCs/>
          <w:sz w:val="28"/>
          <w:szCs w:val="28"/>
        </w:rPr>
        <w:t>及解决方法</w:t>
      </w:r>
    </w:p>
    <w:p w14:paraId="6D50B052" w14:textId="270879C2" w:rsidR="000529A9" w:rsidRDefault="000529A9" w:rsidP="000529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总是说</w:t>
      </w:r>
      <w:r w:rsidRPr="000529A9">
        <w:t>Rental rental =</w:t>
      </w:r>
      <w:r w:rsidRPr="000529A9">
        <w:rPr>
          <w:b/>
          <w:bCs/>
        </w:rPr>
        <w:t>new</w:t>
      </w:r>
      <w:r w:rsidRPr="000529A9">
        <w:t xml:space="preserve"> Rental(</w:t>
      </w:r>
      <w:r w:rsidRPr="000529A9">
        <w:rPr>
          <w:b/>
          <w:bCs/>
        </w:rPr>
        <w:t>new</w:t>
      </w:r>
      <w:r w:rsidRPr="000529A9">
        <w:t xml:space="preserve"> Movie("childrens",2),10);</w:t>
      </w:r>
      <w:r>
        <w:rPr>
          <w:rFonts w:hint="eastAsia"/>
        </w:rPr>
        <w:t>没有定义</w:t>
      </w:r>
    </w:p>
    <w:p w14:paraId="2391AF8D" w14:textId="275F1BE3" w:rsidR="000529A9" w:rsidRDefault="000529A9" w:rsidP="000529A9">
      <w:r>
        <w:rPr>
          <w:rFonts w:hint="eastAsia"/>
        </w:rPr>
        <w:t>解决方法：</w:t>
      </w:r>
      <w:r w:rsidRPr="000529A9">
        <w:rPr>
          <w:b/>
          <w:bCs/>
        </w:rPr>
        <w:t>public</w:t>
      </w:r>
      <w:r w:rsidRPr="000529A9">
        <w:t xml:space="preserve"> </w:t>
      </w:r>
      <w:r>
        <w:rPr>
          <w:rFonts w:hint="eastAsia"/>
        </w:rPr>
        <w:t>void</w:t>
      </w:r>
      <w:r>
        <w:t xml:space="preserve"> </w:t>
      </w:r>
      <w:r w:rsidRPr="000529A9">
        <w:t>Rental(Movie movie,</w:t>
      </w:r>
      <w:r w:rsidRPr="000529A9">
        <w:rPr>
          <w:b/>
          <w:bCs/>
        </w:rPr>
        <w:t>int</w:t>
      </w:r>
      <w:r w:rsidRPr="000529A9">
        <w:t xml:space="preserve"> days)</w:t>
      </w:r>
      <w:r>
        <w:rPr>
          <w:rFonts w:hint="eastAsia"/>
        </w:rPr>
        <w:t>中不能有void，否则是没有赋值的。</w:t>
      </w:r>
    </w:p>
    <w:p w14:paraId="25652DAB" w14:textId="5B5BA312" w:rsidR="000529A9" w:rsidRDefault="000529A9" w:rsidP="000529A9">
      <w:r>
        <w:rPr>
          <w:rFonts w:hint="eastAsia"/>
        </w:rPr>
        <w:t>2.运行结果的电影名为N</w:t>
      </w:r>
      <w:r>
        <w:t>ULL</w:t>
      </w:r>
    </w:p>
    <w:p w14:paraId="06BDAA50" w14:textId="5C4BB985" w:rsidR="000529A9" w:rsidRDefault="000529A9" w:rsidP="000529A9">
      <w:r>
        <w:rPr>
          <w:rFonts w:hint="eastAsia"/>
        </w:rPr>
        <w:t>解决方法：对于调用p</w:t>
      </w:r>
      <w:r>
        <w:t>rivate</w:t>
      </w:r>
      <w:r>
        <w:rPr>
          <w:rFonts w:hint="eastAsia"/>
        </w:rPr>
        <w:t>修饰的变量，下边要加上t</w:t>
      </w:r>
      <w:r>
        <w:t>his</w:t>
      </w:r>
      <w:r>
        <w:rPr>
          <w:rFonts w:hint="eastAsia"/>
        </w:rPr>
        <w:t>说明。否则会找不到</w:t>
      </w:r>
    </w:p>
    <w:p w14:paraId="6018FDAE" w14:textId="35446825" w:rsidR="003D2934" w:rsidRDefault="00746E70" w:rsidP="00746E70">
      <w:r>
        <w:rPr>
          <w:rFonts w:hint="eastAsia"/>
        </w:rPr>
        <w:t>3.因为有多个变量，所以会经常出现，变量名传递错误的现象</w:t>
      </w:r>
    </w:p>
    <w:p w14:paraId="6AF8BEB1" w14:textId="1C81C697" w:rsidR="00746E70" w:rsidRDefault="00746E70" w:rsidP="00746E70">
      <w:r>
        <w:rPr>
          <w:rFonts w:hint="eastAsia"/>
        </w:rPr>
        <w:t>解决方法：因为重构是一步一步地走，所以再出现错误的时候就会有提示，按照提示修改错误即可。</w:t>
      </w:r>
    </w:p>
    <w:p w14:paraId="39AC457B" w14:textId="0E4C5F62" w:rsidR="00FD2C13" w:rsidRDefault="00FD2C13" w:rsidP="00746E70">
      <w:r>
        <w:rPr>
          <w:rFonts w:hint="eastAsia"/>
        </w:rPr>
        <w:t>4.在重构过程中，遇到了很多说是没有定义的问题</w:t>
      </w:r>
    </w:p>
    <w:p w14:paraId="22F3F2D1" w14:textId="59438D68" w:rsidR="00FD2C13" w:rsidRDefault="00FD2C13" w:rsidP="00746E70">
      <w:r>
        <w:rPr>
          <w:rFonts w:hint="eastAsia"/>
        </w:rPr>
        <w:t>解决方法：先检查是否加了相关的包；在检查是否把要引用的变量命名成public型；还有即使检查拼写是否错误，有时候函数的拼写很容易出现错误。</w:t>
      </w:r>
    </w:p>
    <w:p w14:paraId="49FBF7F0" w14:textId="504F6561" w:rsidR="003D2934" w:rsidRPr="00914517" w:rsidRDefault="00746E70" w:rsidP="000529A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三．</w:t>
      </w:r>
      <w:r w:rsidR="003D2934" w:rsidRPr="00914517">
        <w:rPr>
          <w:rFonts w:hint="eastAsia"/>
          <w:b/>
          <w:bCs/>
          <w:sz w:val="30"/>
          <w:szCs w:val="30"/>
        </w:rPr>
        <w:t>心得体会</w:t>
      </w:r>
    </w:p>
    <w:p w14:paraId="3BBA6B10" w14:textId="15840A4A" w:rsidR="003D2934" w:rsidRDefault="003D2934" w:rsidP="009753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对于长函数要想办法明确其中各条代码的意义，能尽量简洁就尽量简洁，把它们移到新函数中。</w:t>
      </w:r>
      <w:r w:rsidR="009753FB">
        <w:rPr>
          <w:rFonts w:hint="eastAsia"/>
        </w:rPr>
        <w:t>不要让一个函数完成多个类的任务。所以先修改statement</w:t>
      </w:r>
      <w:r w:rsidR="009753FB">
        <w:t>()</w:t>
      </w:r>
      <w:r w:rsidR="009753FB">
        <w:rPr>
          <w:rFonts w:hint="eastAsia"/>
        </w:rPr>
        <w:t>。</w:t>
      </w:r>
    </w:p>
    <w:p w14:paraId="559D7AFC" w14:textId="7DC37E33" w:rsidR="009753FB" w:rsidRDefault="009753FB" w:rsidP="009753FB">
      <w:r>
        <w:rPr>
          <w:rFonts w:hint="eastAsia"/>
        </w:rPr>
        <w:t>（如果你发现自己需要为程序添加一个特性，而代码结构使你无法很方便的达成目的，那就先重构那个程序，使特性添加比较容易进行，然后再添加特性。）</w:t>
      </w:r>
    </w:p>
    <w:p w14:paraId="4FCD6E07" w14:textId="0F657E34" w:rsidR="009753FB" w:rsidRDefault="00206A75" w:rsidP="006007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重构技术是以微小的步伐修改程序，如果你发现错误，很容易便可发现。</w:t>
      </w:r>
    </w:p>
    <w:p w14:paraId="32E17C2C" w14:textId="0E64A81E" w:rsidR="006007A7" w:rsidRDefault="006007A7" w:rsidP="006007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函数应该放在它所使用的数据的所属对象里。</w:t>
      </w:r>
      <w:r w:rsidR="00BB2D2E">
        <w:rPr>
          <w:rFonts w:hint="eastAsia"/>
        </w:rPr>
        <w:t>（</w:t>
      </w:r>
      <w:r>
        <w:rPr>
          <w:rFonts w:hint="eastAsia"/>
        </w:rPr>
        <w:t>所以a</w:t>
      </w:r>
      <w:r>
        <w:t>ccountFor()</w:t>
      </w:r>
      <w:r>
        <w:rPr>
          <w:rFonts w:hint="eastAsia"/>
        </w:rPr>
        <w:t>应该移到Rental类中去。</w:t>
      </w:r>
      <w:r w:rsidR="00BB2D2E">
        <w:rPr>
          <w:rFonts w:hint="eastAsia"/>
        </w:rPr>
        <w:t>）</w:t>
      </w:r>
    </w:p>
    <w:p w14:paraId="46924709" w14:textId="62FCF656" w:rsidR="00695D2B" w:rsidRDefault="003C0B56" w:rsidP="006007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一个对象不能在生命周期内修改自己所属的类。</w:t>
      </w:r>
      <w:r>
        <w:t>State</w:t>
      </w:r>
      <w:r>
        <w:rPr>
          <w:rFonts w:hint="eastAsia"/>
        </w:rPr>
        <w:t>模式。可以在Price对象中进行子类化动作。</w:t>
      </w:r>
    </w:p>
    <w:p w14:paraId="1D83347C" w14:textId="19A5BAE6" w:rsidR="00746E70" w:rsidRDefault="00746E70" w:rsidP="006007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在重构的过程中，一步步的认识到面向对象集体是指什么。就像是在修改s</w:t>
      </w:r>
      <w:r>
        <w:t>tatement()</w:t>
      </w:r>
      <w:r>
        <w:rPr>
          <w:rFonts w:hint="eastAsia"/>
        </w:rPr>
        <w:t>函数时，一步一步。最终的目的就是让程序的可读性增强，让运行效率提高。有了大方向，更容易向着目标，添加新函数或者去除旧变量，使得函数更加的面向对象。</w:t>
      </w:r>
    </w:p>
    <w:p w14:paraId="05FFBAF0" w14:textId="00709B3C" w:rsidR="00746E70" w:rsidRDefault="00746E70" w:rsidP="006007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一个好的代码，不仅要让机器读懂，更重要的是可以让人也读懂。所以尽量将变量名命名成 容易理解的格式。</w:t>
      </w:r>
    </w:p>
    <w:p w14:paraId="7B000CEF" w14:textId="7ECD276E" w:rsidR="000D215F" w:rsidRDefault="000D215F" w:rsidP="006007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更加清晰的认识到j</w:t>
      </w:r>
      <w:r>
        <w:t>a</w:t>
      </w:r>
      <w:r>
        <w:rPr>
          <w:rFonts w:hint="eastAsia"/>
        </w:rPr>
        <w:t>va的封装，继承，多态的特性。实践才是检验真理的唯一标准，所以只有动手才会形成具象，更容易理解。</w:t>
      </w:r>
      <w:bookmarkStart w:id="0" w:name="_GoBack"/>
      <w:bookmarkEnd w:id="0"/>
    </w:p>
    <w:p w14:paraId="22B2ADB2" w14:textId="3ADB0C38" w:rsidR="00FD2C13" w:rsidRPr="000D215F" w:rsidRDefault="00FD2C13" w:rsidP="00E56E9F">
      <w:pPr>
        <w:rPr>
          <w:rFonts w:hint="eastAsia"/>
          <w:b/>
          <w:bCs/>
          <w:sz w:val="30"/>
          <w:szCs w:val="30"/>
        </w:rPr>
      </w:pPr>
    </w:p>
    <w:p w14:paraId="0C1BA652" w14:textId="77777777" w:rsidR="00FD2C13" w:rsidRDefault="00FD2C13" w:rsidP="00E56E9F">
      <w:pPr>
        <w:rPr>
          <w:b/>
          <w:bCs/>
          <w:sz w:val="30"/>
          <w:szCs w:val="30"/>
        </w:rPr>
      </w:pPr>
    </w:p>
    <w:p w14:paraId="70B9A1D1" w14:textId="77777777" w:rsidR="00FD2C13" w:rsidRDefault="00FD2C13" w:rsidP="00E56E9F">
      <w:pPr>
        <w:rPr>
          <w:b/>
          <w:bCs/>
          <w:sz w:val="30"/>
          <w:szCs w:val="30"/>
        </w:rPr>
      </w:pPr>
    </w:p>
    <w:p w14:paraId="5F277028" w14:textId="1BC85D8D" w:rsidR="00E56E9F" w:rsidRPr="00914517" w:rsidRDefault="00746E70" w:rsidP="00E56E9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四．</w:t>
      </w:r>
      <w:r w:rsidR="00E56E9F" w:rsidRPr="00914517">
        <w:rPr>
          <w:rFonts w:hint="eastAsia"/>
          <w:b/>
          <w:bCs/>
          <w:sz w:val="30"/>
          <w:szCs w:val="30"/>
        </w:rPr>
        <w:t>结果</w:t>
      </w:r>
    </w:p>
    <w:p w14:paraId="291A103F" w14:textId="5D8043B2" w:rsidR="00E56E9F" w:rsidRDefault="00E56E9F" w:rsidP="00E56E9F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EC8951A" wp14:editId="44CDC152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1424305"/>
            <wp:effectExtent l="0" t="0" r="2540" b="4445"/>
            <wp:wrapTight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202_2345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0F71D" w14:textId="77777777" w:rsidR="00914517" w:rsidRDefault="00914517" w:rsidP="00914517">
      <w:pPr>
        <w:rPr>
          <w:b/>
          <w:bCs/>
          <w:sz w:val="30"/>
          <w:szCs w:val="30"/>
        </w:rPr>
      </w:pPr>
    </w:p>
    <w:p w14:paraId="1CB1F495" w14:textId="2B223436" w:rsidR="00914517" w:rsidRDefault="00746E70" w:rsidP="0091451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五．</w:t>
      </w:r>
      <w:r w:rsidR="00914517" w:rsidRPr="00914517">
        <w:rPr>
          <w:b/>
          <w:bCs/>
          <w:sz w:val="30"/>
          <w:szCs w:val="30"/>
        </w:rPr>
        <w:t>G</w:t>
      </w:r>
      <w:r w:rsidR="00914517" w:rsidRPr="00914517">
        <w:rPr>
          <w:rFonts w:hint="eastAsia"/>
          <w:b/>
          <w:bCs/>
          <w:sz w:val="30"/>
          <w:szCs w:val="30"/>
        </w:rPr>
        <w:t>ithub网址</w:t>
      </w:r>
    </w:p>
    <w:p w14:paraId="39BA1055" w14:textId="28F3551A" w:rsidR="00914517" w:rsidRPr="00914517" w:rsidRDefault="00914517" w:rsidP="00914517">
      <w:pPr>
        <w:rPr>
          <w:b/>
          <w:bCs/>
          <w:sz w:val="30"/>
          <w:szCs w:val="30"/>
        </w:rPr>
      </w:pPr>
      <w:r>
        <w:t>https://github.com/Yang069683/yang-java.git</w:t>
      </w:r>
    </w:p>
    <w:p w14:paraId="5A10ADE0" w14:textId="77777777" w:rsidR="00914517" w:rsidRPr="00914517" w:rsidRDefault="00914517" w:rsidP="00914517"/>
    <w:p w14:paraId="22FA1A7C" w14:textId="60E55454" w:rsidR="00914517" w:rsidRPr="00746E70" w:rsidRDefault="00746E70" w:rsidP="00914517">
      <w:pPr>
        <w:rPr>
          <w:b/>
          <w:bCs/>
          <w:sz w:val="30"/>
          <w:szCs w:val="30"/>
        </w:rPr>
      </w:pPr>
      <w:r w:rsidRPr="00746E70">
        <w:rPr>
          <w:rFonts w:hint="eastAsia"/>
          <w:b/>
          <w:bCs/>
          <w:sz w:val="30"/>
          <w:szCs w:val="30"/>
        </w:rPr>
        <w:t>六．小组协作情况</w:t>
      </w:r>
    </w:p>
    <w:p w14:paraId="52E5B37B" w14:textId="77777777" w:rsidR="00450605" w:rsidRDefault="00746E70" w:rsidP="00914517">
      <w:r>
        <w:rPr>
          <w:rFonts w:hint="eastAsia"/>
        </w:rPr>
        <w:t>小组成员会在学习通的P</w:t>
      </w:r>
      <w:r>
        <w:t>BL</w:t>
      </w:r>
      <w:r>
        <w:rPr>
          <w:rFonts w:hint="eastAsia"/>
        </w:rPr>
        <w:t>上上传资料</w:t>
      </w:r>
    </w:p>
    <w:p w14:paraId="07833DBA" w14:textId="77777777" w:rsidR="00450605" w:rsidRDefault="00746E70" w:rsidP="00914517">
      <w:r>
        <w:rPr>
          <w:rFonts w:hint="eastAsia"/>
        </w:rPr>
        <w:t>也会在线下建的QQ群中进行讨论</w:t>
      </w:r>
    </w:p>
    <w:p w14:paraId="1FCF098A" w14:textId="2A500BA8" w:rsidR="00914517" w:rsidRPr="00914517" w:rsidRDefault="00746E70" w:rsidP="00914517">
      <w:r>
        <w:rPr>
          <w:rFonts w:hint="eastAsia"/>
        </w:rPr>
        <w:t>会共同</w:t>
      </w:r>
      <w:r w:rsidR="00450605">
        <w:rPr>
          <w:rFonts w:hint="eastAsia"/>
        </w:rPr>
        <w:t>讨论，</w:t>
      </w:r>
      <w:r>
        <w:rPr>
          <w:rFonts w:hint="eastAsia"/>
        </w:rPr>
        <w:t>解决问题。</w:t>
      </w:r>
    </w:p>
    <w:p w14:paraId="7572F99E" w14:textId="56DF0BAC" w:rsidR="00914517" w:rsidRPr="00914517" w:rsidRDefault="00914517" w:rsidP="00914517"/>
    <w:p w14:paraId="45CFA744" w14:textId="4A50B71E" w:rsidR="00914517" w:rsidRPr="00914517" w:rsidRDefault="00914517" w:rsidP="00914517"/>
    <w:p w14:paraId="158DC474" w14:textId="7AB665B6" w:rsidR="00914517" w:rsidRPr="00914517" w:rsidRDefault="00914517" w:rsidP="00914517"/>
    <w:p w14:paraId="4268F393" w14:textId="77777777" w:rsidR="00914517" w:rsidRPr="00914517" w:rsidRDefault="00914517" w:rsidP="00914517"/>
    <w:sectPr w:rsidR="00914517" w:rsidRPr="0091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0C2"/>
    <w:multiLevelType w:val="hybridMultilevel"/>
    <w:tmpl w:val="48402DEE"/>
    <w:lvl w:ilvl="0" w:tplc="17FEA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C6970"/>
    <w:multiLevelType w:val="hybridMultilevel"/>
    <w:tmpl w:val="15F0FE34"/>
    <w:lvl w:ilvl="0" w:tplc="04D26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B3534"/>
    <w:multiLevelType w:val="hybridMultilevel"/>
    <w:tmpl w:val="254E9044"/>
    <w:lvl w:ilvl="0" w:tplc="A7C4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1"/>
    <w:rsid w:val="000529A9"/>
    <w:rsid w:val="000815FB"/>
    <w:rsid w:val="000D215F"/>
    <w:rsid w:val="00206A75"/>
    <w:rsid w:val="00304CAD"/>
    <w:rsid w:val="003744B8"/>
    <w:rsid w:val="003C0B56"/>
    <w:rsid w:val="003D2934"/>
    <w:rsid w:val="00450605"/>
    <w:rsid w:val="006007A7"/>
    <w:rsid w:val="00695D2B"/>
    <w:rsid w:val="00746E70"/>
    <w:rsid w:val="00825993"/>
    <w:rsid w:val="00914517"/>
    <w:rsid w:val="009753FB"/>
    <w:rsid w:val="009A5491"/>
    <w:rsid w:val="00BA02B8"/>
    <w:rsid w:val="00BB2D2E"/>
    <w:rsid w:val="00E56E9F"/>
    <w:rsid w:val="00EF5441"/>
    <w:rsid w:val="00FD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2871"/>
  <w15:chartTrackingRefBased/>
  <w15:docId w15:val="{D6B08D90-A8DB-4534-A914-8C3B79A4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yang</dc:creator>
  <cp:keywords/>
  <dc:description/>
  <cp:lastModifiedBy>xiao yang</cp:lastModifiedBy>
  <cp:revision>20</cp:revision>
  <dcterms:created xsi:type="dcterms:W3CDTF">2019-12-02T14:20:00Z</dcterms:created>
  <dcterms:modified xsi:type="dcterms:W3CDTF">2019-12-02T15:58:00Z</dcterms:modified>
</cp:coreProperties>
</file>