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F11C" w14:textId="0C9A2D52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bookmarkStart w:id="0" w:name="_Hlk56241088"/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选课</w:t>
      </w:r>
    </w:p>
    <w:p w14:paraId="686E95C4" w14:textId="4F7BF5A8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学生</w:t>
      </w:r>
    </w:p>
    <w:p w14:paraId="618C1475" w14:textId="0A766B4D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4A8DEF9B" w14:textId="798E30AA" w:rsidR="005D4804" w:rsidRDefault="005D4804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 w:rsidRPr="005D4804">
        <w:rPr>
          <w:rFonts w:ascii="宋体" w:eastAsia="宋体" w:hAnsi="宋体" w:hint="eastAsia"/>
          <w:sz w:val="21"/>
        </w:rPr>
        <w:t>学生</w:t>
      </w:r>
      <w:r>
        <w:rPr>
          <w:rFonts w:ascii="宋体" w:eastAsia="宋体" w:hAnsi="宋体" w:hint="eastAsia"/>
          <w:sz w:val="21"/>
        </w:rPr>
        <w:t>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5EEDE6A9" w14:textId="257D6070" w:rsidR="00041C4B" w:rsidRDefault="00041C4B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学生浏览系统主菜单界面；</w:t>
      </w:r>
    </w:p>
    <w:p w14:paraId="55E98200" w14:textId="42BB7B35" w:rsidR="00041C4B" w:rsidRPr="005D4804" w:rsidRDefault="00041C4B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学生选择选课界面；</w:t>
      </w:r>
    </w:p>
    <w:p w14:paraId="7B7CD468" w14:textId="1667CED7" w:rsidR="005D4804" w:rsidRDefault="005D4804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系统检测当前时间段是否可以选课；</w:t>
      </w:r>
    </w:p>
    <w:p w14:paraId="12D33875" w14:textId="3C2AD486" w:rsidR="005D4804" w:rsidRDefault="005D4804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学生浏览课程信息；</w:t>
      </w:r>
    </w:p>
    <w:p w14:paraId="2776C794" w14:textId="10770F61" w:rsidR="005D4804" w:rsidRDefault="00041C4B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学生选中想要选修的课程，并确定选修；</w:t>
      </w:r>
    </w:p>
    <w:p w14:paraId="4295C19F" w14:textId="6BFE17F4" w:rsidR="00041C4B" w:rsidRDefault="00041C4B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系统检查当前选中的课程是否可选；</w:t>
      </w:r>
    </w:p>
    <w:p w14:paraId="0DE9DBD0" w14:textId="6EAE3DA7" w:rsidR="00041C4B" w:rsidRDefault="00041C4B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系统提示选修成功，并自动处理选修课程的选修信息；</w:t>
      </w:r>
    </w:p>
    <w:p w14:paraId="18A0FF04" w14:textId="2767C1EE" w:rsidR="00041C4B" w:rsidRPr="005D4804" w:rsidRDefault="00041C4B" w:rsidP="005D4804">
      <w:pPr>
        <w:pStyle w:val="af5"/>
        <w:numPr>
          <w:ilvl w:val="0"/>
          <w:numId w:val="5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4C61190B" w14:textId="3EDB9F2E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1F3582E4" w14:textId="35344208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30D60E50" w14:textId="24A08B20" w:rsidR="005D4804" w:rsidRDefault="00041C4B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3</w:t>
      </w:r>
      <w:r w:rsidR="005D4804">
        <w:rPr>
          <w:rFonts w:ascii="宋体" w:eastAsia="宋体" w:hAnsi="宋体" w:hint="eastAsia"/>
          <w:sz w:val="21"/>
        </w:rPr>
        <w:t>a</w:t>
      </w:r>
      <w:r w:rsidR="005D4804">
        <w:rPr>
          <w:rFonts w:ascii="宋体" w:eastAsia="宋体" w:hAnsi="宋体"/>
          <w:sz w:val="21"/>
        </w:rPr>
        <w:t xml:space="preserve">. </w:t>
      </w:r>
      <w:r w:rsidR="005D4804">
        <w:rPr>
          <w:rFonts w:ascii="宋体" w:eastAsia="宋体" w:hAnsi="宋体" w:hint="eastAsia"/>
          <w:sz w:val="21"/>
        </w:rPr>
        <w:t>若当前时间段不可以选课，则提示</w:t>
      </w:r>
      <w:r>
        <w:rPr>
          <w:rFonts w:ascii="宋体" w:eastAsia="宋体" w:hAnsi="宋体" w:hint="eastAsia"/>
          <w:sz w:val="21"/>
        </w:rPr>
        <w:t>不在选课时间段不可选课，退回到</w:t>
      </w:r>
      <w:r>
        <w:rPr>
          <w:rFonts w:ascii="宋体" w:eastAsia="宋体" w:hAnsi="宋体"/>
          <w:sz w:val="21"/>
        </w:rPr>
        <w:t>2.</w:t>
      </w:r>
    </w:p>
    <w:p w14:paraId="3E061507" w14:textId="512F3CD3" w:rsidR="00041C4B" w:rsidRDefault="00041C4B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7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若选中的课程不可选，则提示不可选修的原因，退回到5</w:t>
      </w:r>
      <w:r>
        <w:rPr>
          <w:rFonts w:ascii="宋体" w:eastAsia="宋体" w:hAnsi="宋体"/>
          <w:sz w:val="21"/>
        </w:rPr>
        <w:t>.</w:t>
      </w:r>
    </w:p>
    <w:p w14:paraId="422DEF77" w14:textId="18E907C4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45FAB18E" w14:textId="32130D1E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</w:t>
      </w:r>
      <w:r w:rsidR="00041C4B">
        <w:rPr>
          <w:rFonts w:ascii="宋体" w:eastAsia="宋体" w:hAnsi="宋体" w:hint="eastAsia"/>
          <w:sz w:val="21"/>
        </w:rPr>
        <w:t>系统成功</w:t>
      </w:r>
    </w:p>
    <w:p w14:paraId="26D4D7FD" w14:textId="1FEB1749" w:rsidR="005D4804" w:rsidRDefault="005D4804" w:rsidP="005D480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4A8FD2E1" w14:textId="5FF9B945" w:rsidR="0015406B" w:rsidRDefault="005D4804">
      <w:r>
        <w:rPr>
          <w:rFonts w:hint="eastAsia"/>
        </w:rPr>
        <w:t>选课成功</w:t>
      </w:r>
    </w:p>
    <w:bookmarkEnd w:id="0"/>
    <w:p w14:paraId="0A457438" w14:textId="25884E41" w:rsidR="00A91E0E" w:rsidRDefault="00A91E0E"/>
    <w:p w14:paraId="2E7844BE" w14:textId="323BD535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退选</w:t>
      </w:r>
    </w:p>
    <w:p w14:paraId="56F1FE8B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学生</w:t>
      </w:r>
    </w:p>
    <w:p w14:paraId="1CBF0C51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68482F87" w14:textId="77777777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 w:rsidRPr="005D4804">
        <w:rPr>
          <w:rFonts w:ascii="宋体" w:eastAsia="宋体" w:hAnsi="宋体" w:hint="eastAsia"/>
          <w:sz w:val="21"/>
        </w:rPr>
        <w:t>学生</w:t>
      </w:r>
      <w:r>
        <w:rPr>
          <w:rFonts w:ascii="宋体" w:eastAsia="宋体" w:hAnsi="宋体" w:hint="eastAsia"/>
          <w:sz w:val="21"/>
        </w:rPr>
        <w:t>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34543F69" w14:textId="77777777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学生浏览系统主菜单界面；</w:t>
      </w:r>
    </w:p>
    <w:p w14:paraId="1F11722B" w14:textId="77777777" w:rsidR="00A91E0E" w:rsidRPr="005D4804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学生选择选课界面；</w:t>
      </w:r>
    </w:p>
    <w:p w14:paraId="7B5598FC" w14:textId="77777777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系统检测当前时间段是否可以选课；</w:t>
      </w:r>
    </w:p>
    <w:p w14:paraId="1DDAF2AF" w14:textId="6302794E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学生浏览课程信息；</w:t>
      </w:r>
    </w:p>
    <w:p w14:paraId="739CF638" w14:textId="0165F339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学生选中想要退选的课程，并确定退选；</w:t>
      </w:r>
    </w:p>
    <w:p w14:paraId="679EA998" w14:textId="08AA3E1B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系统检查当前选中的课程是否已经选修；</w:t>
      </w:r>
    </w:p>
    <w:p w14:paraId="4CDD11BF" w14:textId="5F3B2530" w:rsidR="00A91E0E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系统提示退选成功，并自动处理选修课程的选修信息；</w:t>
      </w:r>
    </w:p>
    <w:p w14:paraId="57FEAAF2" w14:textId="77777777" w:rsidR="00A91E0E" w:rsidRPr="005D4804" w:rsidRDefault="00A91E0E" w:rsidP="0044054C">
      <w:pPr>
        <w:pStyle w:val="af5"/>
        <w:numPr>
          <w:ilvl w:val="0"/>
          <w:numId w:val="6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5FF0E898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3817F187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09998783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3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若当前时间段不可以选课，则提示不在选课时间段不可选课，退回到</w:t>
      </w:r>
      <w:r>
        <w:rPr>
          <w:rFonts w:ascii="宋体" w:eastAsia="宋体" w:hAnsi="宋体"/>
          <w:sz w:val="21"/>
        </w:rPr>
        <w:t>2.</w:t>
      </w:r>
    </w:p>
    <w:p w14:paraId="61F05A4B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7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若选中的课程不可选，则提示不可选修的原因，退回到5</w:t>
      </w:r>
      <w:r>
        <w:rPr>
          <w:rFonts w:ascii="宋体" w:eastAsia="宋体" w:hAnsi="宋体"/>
          <w:sz w:val="21"/>
        </w:rPr>
        <w:t>.</w:t>
      </w:r>
    </w:p>
    <w:p w14:paraId="5CC4E7CE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08FDADA5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06FB4453" w14:textId="77777777" w:rsidR="00A91E0E" w:rsidRDefault="00A91E0E" w:rsidP="00A91E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7078CC29" w14:textId="150320E3" w:rsidR="00A91E0E" w:rsidRDefault="0044054C" w:rsidP="00A91E0E">
      <w:r>
        <w:rPr>
          <w:rFonts w:hint="eastAsia"/>
        </w:rPr>
        <w:t>退选</w:t>
      </w:r>
      <w:r w:rsidR="00A91E0E">
        <w:rPr>
          <w:rFonts w:hint="eastAsia"/>
        </w:rPr>
        <w:t>成功</w:t>
      </w:r>
    </w:p>
    <w:p w14:paraId="792ED925" w14:textId="15A839EA" w:rsidR="00A91E0E" w:rsidRDefault="00A91E0E"/>
    <w:p w14:paraId="71C277D5" w14:textId="1E8B6888" w:rsidR="00AE0051" w:rsidRDefault="00AE0051"/>
    <w:p w14:paraId="6535DDA1" w14:textId="5E845A7B" w:rsidR="00AE0051" w:rsidRDefault="00AE0051"/>
    <w:p w14:paraId="2C0C3E0B" w14:textId="632787F3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lastRenderedPageBreak/>
        <w:t>【用例名称】</w:t>
      </w:r>
      <w:r>
        <w:rPr>
          <w:rFonts w:ascii="宋体" w:eastAsia="宋体" w:hAnsi="宋体" w:hint="eastAsia"/>
          <w:sz w:val="21"/>
        </w:rPr>
        <w:t>添加课程</w:t>
      </w:r>
    </w:p>
    <w:p w14:paraId="6CB4FAE5" w14:textId="6A8193A8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教师</w:t>
      </w:r>
      <w:r w:rsidR="00D41F42">
        <w:rPr>
          <w:rFonts w:ascii="宋体" w:eastAsia="宋体" w:hAnsi="宋体" w:hint="eastAsia"/>
          <w:sz w:val="21"/>
        </w:rPr>
        <w:t>，管理员</w:t>
      </w:r>
    </w:p>
    <w:p w14:paraId="760A074B" w14:textId="77777777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79C6BBDB" w14:textId="400E5CD7" w:rsid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5821CB40" w14:textId="6A75703D" w:rsid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62A6A58B" w14:textId="5D6B1A06" w:rsidR="00AE0051" w:rsidRP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</w:t>
      </w:r>
      <w:r w:rsidR="00D41F42">
        <w:rPr>
          <w:rFonts w:ascii="宋体" w:eastAsia="宋体" w:hAnsi="宋体" w:hint="eastAsia"/>
          <w:sz w:val="21"/>
        </w:rPr>
        <w:t>课程</w:t>
      </w:r>
      <w:r>
        <w:rPr>
          <w:rFonts w:ascii="宋体" w:eastAsia="宋体" w:hAnsi="宋体" w:hint="eastAsia"/>
          <w:sz w:val="21"/>
        </w:rPr>
        <w:t>界面；</w:t>
      </w:r>
    </w:p>
    <w:p w14:paraId="2E299DB0" w14:textId="3DA07A9C" w:rsid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</w:t>
      </w:r>
      <w:r w:rsidR="00D41F42">
        <w:rPr>
          <w:rFonts w:ascii="宋体" w:eastAsia="宋体" w:hAnsi="宋体" w:hint="eastAsia"/>
          <w:sz w:val="21"/>
        </w:rPr>
        <w:t>课程</w:t>
      </w:r>
      <w:r>
        <w:rPr>
          <w:rFonts w:ascii="宋体" w:eastAsia="宋体" w:hAnsi="宋体" w:hint="eastAsia"/>
          <w:sz w:val="21"/>
        </w:rPr>
        <w:t>信息；</w:t>
      </w:r>
    </w:p>
    <w:p w14:paraId="0D933AC3" w14:textId="6557F21C" w:rsid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用户选中想要添加的课程类别；</w:t>
      </w:r>
    </w:p>
    <w:p w14:paraId="64420BCD" w14:textId="4C1177DF" w:rsid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系统检查用户管理权限；</w:t>
      </w:r>
    </w:p>
    <w:p w14:paraId="54CBA3D1" w14:textId="54041226" w:rsidR="00AE0051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系统显示添加课程表格；</w:t>
      </w:r>
    </w:p>
    <w:p w14:paraId="3B391CD6" w14:textId="49544EDA" w:rsidR="00D41F42" w:rsidRDefault="00D41F42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用户输入添加课程的各项信息，输入完成后确认提交；</w:t>
      </w:r>
    </w:p>
    <w:p w14:paraId="4261CAB3" w14:textId="1ADC7C77" w:rsidR="00D41F42" w:rsidRDefault="00D41F42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系统检查课程数据库后台信息，自动添加课程信息，并更新系统课程信息；</w:t>
      </w:r>
    </w:p>
    <w:p w14:paraId="23587BCB" w14:textId="77777777" w:rsidR="00AE0051" w:rsidRPr="005D4804" w:rsidRDefault="00AE0051" w:rsidP="00AE0051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1491DFAF" w14:textId="77777777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3B3EF43F" w14:textId="77777777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792CED26" w14:textId="0EAA098E" w:rsidR="00AE0051" w:rsidRDefault="00D41F42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 w:rsidR="00AE0051">
        <w:rPr>
          <w:rFonts w:ascii="宋体" w:eastAsia="宋体" w:hAnsi="宋体" w:hint="eastAsia"/>
          <w:sz w:val="21"/>
        </w:rPr>
        <w:t>a</w:t>
      </w:r>
      <w:r w:rsidR="00AE0051">
        <w:rPr>
          <w:rFonts w:ascii="宋体" w:eastAsia="宋体" w:hAnsi="宋体"/>
          <w:sz w:val="21"/>
        </w:rPr>
        <w:t xml:space="preserve">. </w:t>
      </w:r>
      <w:r w:rsidR="00AE0051">
        <w:rPr>
          <w:rFonts w:ascii="宋体" w:eastAsia="宋体" w:hAnsi="宋体" w:hint="eastAsia"/>
          <w:sz w:val="21"/>
        </w:rPr>
        <w:t>若</w:t>
      </w:r>
      <w:r>
        <w:rPr>
          <w:rFonts w:ascii="宋体" w:eastAsia="宋体" w:hAnsi="宋体" w:hint="eastAsia"/>
          <w:sz w:val="21"/>
        </w:rPr>
        <w:t>用户权限管理权限不够</w:t>
      </w:r>
      <w:r w:rsidR="00AE0051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则说明该用户不可以添加课程，</w:t>
      </w:r>
      <w:r w:rsidR="00AE0051">
        <w:rPr>
          <w:rFonts w:ascii="宋体" w:eastAsia="宋体" w:hAnsi="宋体" w:hint="eastAsia"/>
          <w:sz w:val="21"/>
        </w:rPr>
        <w:t>退回到</w:t>
      </w:r>
      <w:r>
        <w:rPr>
          <w:rFonts w:ascii="宋体" w:eastAsia="宋体" w:hAnsi="宋体"/>
          <w:sz w:val="21"/>
        </w:rPr>
        <w:t>4</w:t>
      </w:r>
      <w:r w:rsidR="00AE0051">
        <w:rPr>
          <w:rFonts w:ascii="宋体" w:eastAsia="宋体" w:hAnsi="宋体"/>
          <w:sz w:val="21"/>
        </w:rPr>
        <w:t>.</w:t>
      </w:r>
    </w:p>
    <w:p w14:paraId="4B92C9F5" w14:textId="1B7CDE9B" w:rsidR="00AE0051" w:rsidRDefault="00D41F42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 w:rsidR="00AE0051">
        <w:rPr>
          <w:rFonts w:ascii="宋体" w:eastAsia="宋体" w:hAnsi="宋体" w:hint="eastAsia"/>
          <w:sz w:val="21"/>
        </w:rPr>
        <w:t>a.</w:t>
      </w:r>
      <w:r w:rsidR="00AE0051">
        <w:rPr>
          <w:rFonts w:ascii="宋体" w:eastAsia="宋体" w:hAnsi="宋体"/>
          <w:sz w:val="21"/>
        </w:rPr>
        <w:t xml:space="preserve"> </w:t>
      </w:r>
      <w:r w:rsidR="00AE0051">
        <w:rPr>
          <w:rFonts w:ascii="宋体" w:eastAsia="宋体" w:hAnsi="宋体" w:hint="eastAsia"/>
          <w:sz w:val="21"/>
        </w:rPr>
        <w:t>若</w:t>
      </w:r>
      <w:r>
        <w:rPr>
          <w:rFonts w:ascii="宋体" w:eastAsia="宋体" w:hAnsi="宋体" w:hint="eastAsia"/>
          <w:sz w:val="21"/>
        </w:rPr>
        <w:t>系统异常添加失败</w:t>
      </w:r>
      <w:r w:rsidR="00AE0051">
        <w:rPr>
          <w:rFonts w:ascii="宋体" w:eastAsia="宋体" w:hAnsi="宋体" w:hint="eastAsia"/>
          <w:sz w:val="21"/>
        </w:rPr>
        <w:t>，则提示</w:t>
      </w:r>
      <w:r>
        <w:rPr>
          <w:rFonts w:ascii="宋体" w:eastAsia="宋体" w:hAnsi="宋体" w:hint="eastAsia"/>
          <w:sz w:val="21"/>
        </w:rPr>
        <w:t>添加失败</w:t>
      </w:r>
      <w:r w:rsidR="00AE0051">
        <w:rPr>
          <w:rFonts w:ascii="宋体" w:eastAsia="宋体" w:hAnsi="宋体" w:hint="eastAsia"/>
          <w:sz w:val="21"/>
        </w:rPr>
        <w:t>的原因，退回到</w:t>
      </w:r>
      <w:r>
        <w:rPr>
          <w:rFonts w:ascii="宋体" w:eastAsia="宋体" w:hAnsi="宋体"/>
          <w:sz w:val="21"/>
        </w:rPr>
        <w:t>4</w:t>
      </w:r>
      <w:r w:rsidR="00AE0051">
        <w:rPr>
          <w:rFonts w:ascii="宋体" w:eastAsia="宋体" w:hAnsi="宋体"/>
          <w:sz w:val="21"/>
        </w:rPr>
        <w:t>.</w:t>
      </w:r>
    </w:p>
    <w:p w14:paraId="595A9F48" w14:textId="77777777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049D80D9" w14:textId="77777777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2964C9B1" w14:textId="77777777" w:rsidR="00AE0051" w:rsidRDefault="00AE0051" w:rsidP="00AE005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168FF73B" w14:textId="523B1C0F" w:rsidR="00AE0051" w:rsidRDefault="00D41F42" w:rsidP="00AE0051">
      <w:r>
        <w:rPr>
          <w:rFonts w:hint="eastAsia"/>
        </w:rPr>
        <w:t>添加</w:t>
      </w:r>
      <w:r w:rsidR="00AE0051">
        <w:rPr>
          <w:rFonts w:hint="eastAsia"/>
        </w:rPr>
        <w:t>成功</w:t>
      </w:r>
    </w:p>
    <w:p w14:paraId="40B051A7" w14:textId="47394437" w:rsidR="00D41F42" w:rsidRDefault="00D41F42" w:rsidP="00AE0051"/>
    <w:p w14:paraId="03EE1782" w14:textId="48139856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删除课程</w:t>
      </w:r>
    </w:p>
    <w:p w14:paraId="60087612" w14:textId="1D1B60EE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教师，管理员</w:t>
      </w:r>
    </w:p>
    <w:p w14:paraId="3FA671F2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6F6E2FD8" w14:textId="77777777" w:rsidR="00D41F42" w:rsidRDefault="00D41F42" w:rsidP="00D41F42">
      <w:pPr>
        <w:pStyle w:val="af5"/>
        <w:numPr>
          <w:ilvl w:val="0"/>
          <w:numId w:val="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712E76FD" w14:textId="77777777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1E97BC20" w14:textId="3973DE1D" w:rsidR="00D41F42" w:rsidRPr="00AE0051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用户选择课程界面；</w:t>
      </w:r>
    </w:p>
    <w:p w14:paraId="3E18E6F9" w14:textId="70F4F50B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用户浏览课程信息；</w:t>
      </w:r>
    </w:p>
    <w:p w14:paraId="5C61C602" w14:textId="1902B8A4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用户选中想要删除的课程；</w:t>
      </w:r>
    </w:p>
    <w:p w14:paraId="2DF6159E" w14:textId="77777777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系统检查用户管理权限；</w:t>
      </w:r>
    </w:p>
    <w:p w14:paraId="54A80E89" w14:textId="0E110A82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系统确认用户删除操作；</w:t>
      </w:r>
    </w:p>
    <w:p w14:paraId="4E428A31" w14:textId="3F220B72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用户确认删除操作；</w:t>
      </w:r>
    </w:p>
    <w:p w14:paraId="69BC4D45" w14:textId="58BF0F04" w:rsidR="00D41F42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系统检查课程数据库后台信息，自动删除课程信息，并更新系统课程信息；</w:t>
      </w:r>
    </w:p>
    <w:p w14:paraId="77ED373D" w14:textId="77777777" w:rsidR="00D41F42" w:rsidRPr="005D4804" w:rsidRDefault="00D41F42" w:rsidP="00D41F42">
      <w:pPr>
        <w:pStyle w:val="af5"/>
        <w:numPr>
          <w:ilvl w:val="0"/>
          <w:numId w:val="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626D23EE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5C16F1ED" w14:textId="65E26C34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2BD4113A" w14:textId="3A5DEC7E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5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若用户权限管理权限不够，则说明该用户不可以添加课程，退回到</w:t>
      </w:r>
      <w:r>
        <w:rPr>
          <w:rFonts w:ascii="宋体" w:eastAsia="宋体" w:hAnsi="宋体"/>
          <w:sz w:val="21"/>
        </w:rPr>
        <w:t>3.</w:t>
      </w:r>
    </w:p>
    <w:p w14:paraId="4046834D" w14:textId="422552FD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7a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若用户取消删除操作，退回到3</w:t>
      </w:r>
      <w:r>
        <w:rPr>
          <w:rFonts w:ascii="宋体" w:eastAsia="宋体" w:hAnsi="宋体"/>
          <w:sz w:val="21"/>
        </w:rPr>
        <w:t>.</w:t>
      </w:r>
    </w:p>
    <w:p w14:paraId="01A59CCA" w14:textId="5210B451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若系统异常删除失败，则提示删除失败的原因，退回到</w:t>
      </w:r>
      <w:r>
        <w:rPr>
          <w:rFonts w:ascii="宋体" w:eastAsia="宋体" w:hAnsi="宋体"/>
          <w:sz w:val="21"/>
        </w:rPr>
        <w:t>3.</w:t>
      </w:r>
    </w:p>
    <w:p w14:paraId="497CA622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4DFE3B65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2D397D37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1185738F" w14:textId="6FC4EB34" w:rsidR="00D41F42" w:rsidRPr="005D4804" w:rsidRDefault="00D41F42" w:rsidP="00D41F42">
      <w:r>
        <w:rPr>
          <w:rFonts w:hint="eastAsia"/>
        </w:rPr>
        <w:t>删除成功</w:t>
      </w:r>
    </w:p>
    <w:p w14:paraId="3DB3EDDD" w14:textId="6BA0D7AD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修改课程</w:t>
      </w:r>
    </w:p>
    <w:p w14:paraId="3AB90AAE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教师，管理员</w:t>
      </w:r>
    </w:p>
    <w:p w14:paraId="67DB956B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6E000C66" w14:textId="77777777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12E89FCA" w14:textId="77777777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0146D03E" w14:textId="77777777" w:rsidR="00D41F42" w:rsidRPr="00AE0051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用户选择课程界面；</w:t>
      </w:r>
    </w:p>
    <w:p w14:paraId="14AF956C" w14:textId="77777777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用户浏览课程信息；</w:t>
      </w:r>
    </w:p>
    <w:p w14:paraId="2F03FADF" w14:textId="165FA1BF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用户选中想要</w:t>
      </w:r>
      <w:r w:rsidR="008C2F6B">
        <w:rPr>
          <w:rFonts w:ascii="宋体" w:eastAsia="宋体" w:hAnsi="宋体" w:hint="eastAsia"/>
          <w:sz w:val="21"/>
        </w:rPr>
        <w:t>修改</w:t>
      </w:r>
      <w:r>
        <w:rPr>
          <w:rFonts w:ascii="宋体" w:eastAsia="宋体" w:hAnsi="宋体" w:hint="eastAsia"/>
          <w:sz w:val="21"/>
        </w:rPr>
        <w:t>的</w:t>
      </w:r>
      <w:r w:rsidR="008C2F6B">
        <w:rPr>
          <w:rFonts w:ascii="宋体" w:eastAsia="宋体" w:hAnsi="宋体" w:hint="eastAsia"/>
          <w:sz w:val="21"/>
        </w:rPr>
        <w:t>课程</w:t>
      </w:r>
      <w:r>
        <w:rPr>
          <w:rFonts w:ascii="宋体" w:eastAsia="宋体" w:hAnsi="宋体" w:hint="eastAsia"/>
          <w:sz w:val="21"/>
        </w:rPr>
        <w:t>；</w:t>
      </w:r>
    </w:p>
    <w:p w14:paraId="46BC098D" w14:textId="77777777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系统检查用户管理权限；</w:t>
      </w:r>
    </w:p>
    <w:p w14:paraId="36C741D3" w14:textId="440366B0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系统显示</w:t>
      </w:r>
      <w:r w:rsidR="008C2F6B">
        <w:rPr>
          <w:rFonts w:ascii="宋体" w:eastAsia="宋体" w:hAnsi="宋体" w:hint="eastAsia"/>
          <w:sz w:val="21"/>
        </w:rPr>
        <w:t>修改</w:t>
      </w:r>
      <w:r>
        <w:rPr>
          <w:rFonts w:ascii="宋体" w:eastAsia="宋体" w:hAnsi="宋体" w:hint="eastAsia"/>
          <w:sz w:val="21"/>
        </w:rPr>
        <w:t>课程表格；</w:t>
      </w:r>
    </w:p>
    <w:p w14:paraId="1535047C" w14:textId="06E26DC4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用户输入课程</w:t>
      </w:r>
      <w:r w:rsidR="008C2F6B">
        <w:rPr>
          <w:rFonts w:ascii="宋体" w:eastAsia="宋体" w:hAnsi="宋体" w:hint="eastAsia"/>
          <w:sz w:val="21"/>
        </w:rPr>
        <w:t>修改后</w:t>
      </w:r>
      <w:r>
        <w:rPr>
          <w:rFonts w:ascii="宋体" w:eastAsia="宋体" w:hAnsi="宋体" w:hint="eastAsia"/>
          <w:sz w:val="21"/>
        </w:rPr>
        <w:t>的各项信息，输入完成后确认提交；</w:t>
      </w:r>
    </w:p>
    <w:p w14:paraId="2DF9D1CE" w14:textId="7DB57A81" w:rsidR="00D41F42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系统检查课程数据库后台信息，自动</w:t>
      </w:r>
      <w:r w:rsidR="008C2F6B">
        <w:rPr>
          <w:rFonts w:ascii="宋体" w:eastAsia="宋体" w:hAnsi="宋体" w:hint="eastAsia"/>
          <w:sz w:val="21"/>
        </w:rPr>
        <w:t>修改</w:t>
      </w:r>
      <w:r>
        <w:rPr>
          <w:rFonts w:ascii="宋体" w:eastAsia="宋体" w:hAnsi="宋体" w:hint="eastAsia"/>
          <w:sz w:val="21"/>
        </w:rPr>
        <w:t>课程信息，并更新系统课程信息；</w:t>
      </w:r>
    </w:p>
    <w:p w14:paraId="63F28D9F" w14:textId="77777777" w:rsidR="00D41F42" w:rsidRPr="005D4804" w:rsidRDefault="00D41F42" w:rsidP="00D41F42">
      <w:pPr>
        <w:pStyle w:val="af5"/>
        <w:numPr>
          <w:ilvl w:val="0"/>
          <w:numId w:val="10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6B2FF908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2A7193CE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62400EE4" w14:textId="10008686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若用户权限管理权限不够，则说明该用户不可以</w:t>
      </w:r>
      <w:r w:rsidR="008C2F6B">
        <w:rPr>
          <w:rFonts w:ascii="宋体" w:eastAsia="宋体" w:hAnsi="宋体" w:hint="eastAsia"/>
          <w:sz w:val="21"/>
        </w:rPr>
        <w:t>修改</w:t>
      </w:r>
      <w:r>
        <w:rPr>
          <w:rFonts w:ascii="宋体" w:eastAsia="宋体" w:hAnsi="宋体" w:hint="eastAsia"/>
          <w:sz w:val="21"/>
        </w:rPr>
        <w:t>课程，退回到</w:t>
      </w:r>
      <w:r>
        <w:rPr>
          <w:rFonts w:ascii="宋体" w:eastAsia="宋体" w:hAnsi="宋体"/>
          <w:sz w:val="21"/>
        </w:rPr>
        <w:t>4.</w:t>
      </w:r>
    </w:p>
    <w:p w14:paraId="4E881E7D" w14:textId="266C62DE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</w:t>
      </w:r>
      <w:r w:rsidR="008C2F6B">
        <w:rPr>
          <w:rFonts w:ascii="宋体" w:eastAsia="宋体" w:hAnsi="宋体" w:hint="eastAsia"/>
          <w:sz w:val="21"/>
        </w:rPr>
        <w:t>修改</w:t>
      </w:r>
      <w:r>
        <w:rPr>
          <w:rFonts w:ascii="宋体" w:eastAsia="宋体" w:hAnsi="宋体" w:hint="eastAsia"/>
          <w:sz w:val="21"/>
        </w:rPr>
        <w:t>失败，则提示</w:t>
      </w:r>
      <w:r w:rsidR="008C2F6B">
        <w:rPr>
          <w:rFonts w:ascii="宋体" w:eastAsia="宋体" w:hAnsi="宋体" w:hint="eastAsia"/>
          <w:sz w:val="21"/>
        </w:rPr>
        <w:t>修改</w:t>
      </w:r>
      <w:r>
        <w:rPr>
          <w:rFonts w:ascii="宋体" w:eastAsia="宋体" w:hAnsi="宋体" w:hint="eastAsia"/>
          <w:sz w:val="21"/>
        </w:rPr>
        <w:t>失败的原因，退回到</w:t>
      </w:r>
      <w:r>
        <w:rPr>
          <w:rFonts w:ascii="宋体" w:eastAsia="宋体" w:hAnsi="宋体"/>
          <w:sz w:val="21"/>
        </w:rPr>
        <w:t>4.</w:t>
      </w:r>
    </w:p>
    <w:p w14:paraId="57067D32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2EFDD490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5AD05348" w14:textId="77777777" w:rsidR="00D41F42" w:rsidRDefault="00D41F42" w:rsidP="00D41F42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0517C920" w14:textId="7631EEB2" w:rsidR="00D41F42" w:rsidRDefault="008C2F6B" w:rsidP="00D41F42">
      <w:r>
        <w:rPr>
          <w:rFonts w:hint="eastAsia"/>
        </w:rPr>
        <w:t>修改</w:t>
      </w:r>
      <w:r w:rsidR="00D41F42">
        <w:rPr>
          <w:rFonts w:hint="eastAsia"/>
        </w:rPr>
        <w:t>成功</w:t>
      </w:r>
    </w:p>
    <w:p w14:paraId="7AFAD5EE" w14:textId="05026BD9" w:rsidR="00D41F42" w:rsidRDefault="00D41F42" w:rsidP="00AE0051"/>
    <w:p w14:paraId="3FF429C4" w14:textId="2B0646E5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课程赋分</w:t>
      </w:r>
    </w:p>
    <w:p w14:paraId="14F31341" w14:textId="20788B65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教师</w:t>
      </w:r>
    </w:p>
    <w:p w14:paraId="4C36704A" w14:textId="77777777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5F7EB241" w14:textId="77777777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1A894C9F" w14:textId="77777777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204D1D8C" w14:textId="0586316A" w:rsidR="008C2F6B" w:rsidRPr="00AE0051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用户选择成绩界面；</w:t>
      </w:r>
    </w:p>
    <w:p w14:paraId="497336A9" w14:textId="49E67FAD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用户浏览成绩信息；</w:t>
      </w:r>
    </w:p>
    <w:p w14:paraId="6404D113" w14:textId="0B1E1A4B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用户选中想要赋分的课程；</w:t>
      </w:r>
    </w:p>
    <w:p w14:paraId="27D5C462" w14:textId="77777777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系统检查用户管理权限；</w:t>
      </w:r>
    </w:p>
    <w:p w14:paraId="4EDBAE74" w14:textId="7854B4AC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系统显示课程赋分表格；</w:t>
      </w:r>
    </w:p>
    <w:p w14:paraId="5CC08396" w14:textId="217602BD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用户输入课程分值，输入完成后确认提交；</w:t>
      </w:r>
    </w:p>
    <w:p w14:paraId="6084FD76" w14:textId="48962B39" w:rsidR="008C2F6B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系统检查课程数据库后台信息，自动修改课程信息，并更新系统课程信息；</w:t>
      </w:r>
    </w:p>
    <w:p w14:paraId="68FC8E40" w14:textId="77777777" w:rsidR="008C2F6B" w:rsidRPr="005D4804" w:rsidRDefault="008C2F6B" w:rsidP="008C2F6B">
      <w:pPr>
        <w:numPr>
          <w:ilvl w:val="0"/>
          <w:numId w:val="11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3BEA2D27" w14:textId="77777777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21D30D55" w14:textId="77777777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38B33964" w14:textId="30E3ED09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若用户权限管理权限不够，则说明该用户不可以给课程赋分，退回到</w:t>
      </w:r>
      <w:r>
        <w:rPr>
          <w:rFonts w:ascii="宋体" w:eastAsia="宋体" w:hAnsi="宋体"/>
          <w:sz w:val="21"/>
        </w:rPr>
        <w:t>4.</w:t>
      </w:r>
    </w:p>
    <w:p w14:paraId="4EAD7E0E" w14:textId="0B19C928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若系统异常赋分失败，则提示赋分失败的原因，退回到</w:t>
      </w:r>
      <w:r>
        <w:rPr>
          <w:rFonts w:ascii="宋体" w:eastAsia="宋体" w:hAnsi="宋体"/>
          <w:sz w:val="21"/>
        </w:rPr>
        <w:t>4.</w:t>
      </w:r>
    </w:p>
    <w:p w14:paraId="70C9B8EC" w14:textId="77777777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05C82DC6" w14:textId="77777777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6B90B81A" w14:textId="77777777" w:rsidR="008C2F6B" w:rsidRDefault="008C2F6B" w:rsidP="008C2F6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29F3BFF9" w14:textId="7E4CF829" w:rsidR="008C2F6B" w:rsidRDefault="008C2F6B" w:rsidP="008C2F6B">
      <w:r>
        <w:rPr>
          <w:rFonts w:hint="eastAsia"/>
        </w:rPr>
        <w:t>赋分成功</w:t>
      </w:r>
    </w:p>
    <w:p w14:paraId="48F02625" w14:textId="513AA5A6" w:rsidR="008C2F6B" w:rsidRDefault="008C2F6B" w:rsidP="00AE0051"/>
    <w:p w14:paraId="42A954CC" w14:textId="371DF30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日志管理</w:t>
      </w:r>
    </w:p>
    <w:p w14:paraId="7526FCAF" w14:textId="1D403CB5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管理员</w:t>
      </w:r>
    </w:p>
    <w:p w14:paraId="73B8B8F6" w14:textId="7777777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109CAB15" w14:textId="2F314CAF" w:rsidR="000F080E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655C05E4" w14:textId="60A198A3" w:rsidR="000F080E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管理员浏览系统主菜单界面；</w:t>
      </w:r>
    </w:p>
    <w:p w14:paraId="165ADDB0" w14:textId="05D30D77" w:rsidR="000F080E" w:rsidRPr="00AE0051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管理员选择日志界面；</w:t>
      </w:r>
    </w:p>
    <w:p w14:paraId="36F764F5" w14:textId="118CF0F7" w:rsidR="000F080E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管理员浏览系统日志信息；</w:t>
      </w:r>
    </w:p>
    <w:p w14:paraId="448E90C9" w14:textId="0D25466E" w:rsidR="000F080E" w:rsidRPr="000F080E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管理员选中想要查看的系统日志信息；</w:t>
      </w:r>
    </w:p>
    <w:p w14:paraId="5FD02678" w14:textId="7DD08A08" w:rsidR="000F080E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系统检查日志数据库后台信息，更新系统日志信息；</w:t>
      </w:r>
    </w:p>
    <w:p w14:paraId="4C80439E" w14:textId="444C5CC1" w:rsidR="000F080E" w:rsidRPr="000F080E" w:rsidRDefault="000F080E" w:rsidP="000F080E">
      <w:pPr>
        <w:pStyle w:val="af5"/>
        <w:numPr>
          <w:ilvl w:val="0"/>
          <w:numId w:val="12"/>
        </w:numPr>
        <w:ind w:firstLineChars="0"/>
      </w:pPr>
      <w:r>
        <w:rPr>
          <w:rFonts w:ascii="宋体" w:eastAsia="宋体" w:hAnsi="宋体" w:hint="eastAsia"/>
          <w:sz w:val="21"/>
        </w:rPr>
        <w:t>系统显示选中的系统日志信息；</w:t>
      </w:r>
    </w:p>
    <w:p w14:paraId="408F2EA8" w14:textId="46C43744" w:rsidR="000F080E" w:rsidRPr="000F080E" w:rsidRDefault="000F080E" w:rsidP="000F080E">
      <w:pPr>
        <w:pStyle w:val="af5"/>
        <w:numPr>
          <w:ilvl w:val="0"/>
          <w:numId w:val="12"/>
        </w:numPr>
        <w:ind w:firstLineChars="0"/>
      </w:pPr>
      <w:r>
        <w:rPr>
          <w:rFonts w:ascii="宋体" w:eastAsia="宋体" w:hAnsi="宋体" w:hint="eastAsia"/>
          <w:sz w:val="21"/>
        </w:rPr>
        <w:t>管理员导出日志；</w:t>
      </w:r>
    </w:p>
    <w:p w14:paraId="4F60C034" w14:textId="1FE01292" w:rsidR="000F080E" w:rsidRPr="005D4804" w:rsidRDefault="000F080E" w:rsidP="000F080E">
      <w:pPr>
        <w:numPr>
          <w:ilvl w:val="0"/>
          <w:numId w:val="12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系统在本地生成日志记录，提示导出信息；</w:t>
      </w:r>
    </w:p>
    <w:p w14:paraId="4DBA7956" w14:textId="7777777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05CDA80B" w14:textId="7777777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3DB472A2" w14:textId="3BC9AF28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若系统与数据库系统连接异常，则提示查询失败信息，退回到</w:t>
      </w:r>
      <w:r w:rsidR="003C03D4">
        <w:rPr>
          <w:rFonts w:ascii="宋体" w:eastAsia="宋体" w:hAnsi="宋体"/>
          <w:sz w:val="21"/>
        </w:rPr>
        <w:t>2</w:t>
      </w:r>
      <w:r>
        <w:rPr>
          <w:rFonts w:ascii="宋体" w:eastAsia="宋体" w:hAnsi="宋体"/>
          <w:sz w:val="21"/>
        </w:rPr>
        <w:t>.</w:t>
      </w:r>
    </w:p>
    <w:p w14:paraId="4E9E7303" w14:textId="01431FA6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</w:t>
      </w:r>
      <w:r w:rsidR="003C03D4">
        <w:rPr>
          <w:rFonts w:ascii="宋体" w:eastAsia="宋体" w:hAnsi="宋体" w:hint="eastAsia"/>
          <w:sz w:val="21"/>
        </w:rPr>
        <w:t>导出</w:t>
      </w:r>
      <w:r>
        <w:rPr>
          <w:rFonts w:ascii="宋体" w:eastAsia="宋体" w:hAnsi="宋体" w:hint="eastAsia"/>
          <w:sz w:val="21"/>
        </w:rPr>
        <w:t>失败，则提示</w:t>
      </w:r>
      <w:r w:rsidR="003C03D4">
        <w:rPr>
          <w:rFonts w:ascii="宋体" w:eastAsia="宋体" w:hAnsi="宋体" w:hint="eastAsia"/>
          <w:sz w:val="21"/>
        </w:rPr>
        <w:t>导出</w:t>
      </w:r>
      <w:r>
        <w:rPr>
          <w:rFonts w:ascii="宋体" w:eastAsia="宋体" w:hAnsi="宋体" w:hint="eastAsia"/>
          <w:sz w:val="21"/>
        </w:rPr>
        <w:t>失败的原因，退回到</w:t>
      </w:r>
      <w:r w:rsidR="003C03D4">
        <w:rPr>
          <w:rFonts w:ascii="宋体" w:eastAsia="宋体" w:hAnsi="宋体"/>
          <w:sz w:val="21"/>
        </w:rPr>
        <w:t>4</w:t>
      </w:r>
      <w:r>
        <w:rPr>
          <w:rFonts w:ascii="宋体" w:eastAsia="宋体" w:hAnsi="宋体"/>
          <w:sz w:val="21"/>
        </w:rPr>
        <w:t>.</w:t>
      </w:r>
    </w:p>
    <w:p w14:paraId="2FAF22D7" w14:textId="7777777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6CD86965" w14:textId="7777777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455038FC" w14:textId="77777777" w:rsidR="000F080E" w:rsidRDefault="000F080E" w:rsidP="000F080E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31A6E79A" w14:textId="63310621" w:rsidR="000F080E" w:rsidRDefault="003C03D4" w:rsidP="000F080E">
      <w:r>
        <w:rPr>
          <w:rFonts w:hint="eastAsia"/>
        </w:rPr>
        <w:t>导出</w:t>
      </w:r>
      <w:r w:rsidR="000F080E">
        <w:rPr>
          <w:rFonts w:hint="eastAsia"/>
        </w:rPr>
        <w:t>成功</w:t>
      </w:r>
    </w:p>
    <w:p w14:paraId="51F1C1EC" w14:textId="56FC3411" w:rsidR="000F080E" w:rsidRDefault="000F080E" w:rsidP="00AE0051"/>
    <w:p w14:paraId="079EDA2D" w14:textId="7FAA5FCA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寝室管理</w:t>
      </w:r>
    </w:p>
    <w:p w14:paraId="742496EF" w14:textId="00985B09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管理员，学生</w:t>
      </w:r>
    </w:p>
    <w:p w14:paraId="3ABF3D92" w14:textId="77777777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55A9CF7F" w14:textId="0BFCD87E" w:rsidR="00371181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6E8A2396" w14:textId="2C26EE4A" w:rsidR="00371181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44841346" w14:textId="3D512882" w:rsidR="00371181" w:rsidRPr="00AE0051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用户选择寝室界面；</w:t>
      </w:r>
    </w:p>
    <w:p w14:paraId="19E43FEB" w14:textId="33753479" w:rsidR="00371181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用户浏览寝室信息；</w:t>
      </w:r>
    </w:p>
    <w:p w14:paraId="6474EBE4" w14:textId="5BBD56AF" w:rsidR="00371181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用户可以选择修改寝室信息；</w:t>
      </w:r>
    </w:p>
    <w:p w14:paraId="09B3631A" w14:textId="2C74761F" w:rsidR="00371181" w:rsidRPr="000F080E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系统检查用户管理权限；</w:t>
      </w:r>
    </w:p>
    <w:p w14:paraId="748A7BA4" w14:textId="4CBCDB6F" w:rsidR="00371181" w:rsidRDefault="00371181" w:rsidP="00371181">
      <w:pPr>
        <w:numPr>
          <w:ilvl w:val="0"/>
          <w:numId w:val="13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系统检查寝室数据库后台信息，更新系统寝室信息；</w:t>
      </w:r>
    </w:p>
    <w:p w14:paraId="7FB63F68" w14:textId="1630BE3F" w:rsidR="00371181" w:rsidRPr="000F080E" w:rsidRDefault="00371181" w:rsidP="00371181">
      <w:pPr>
        <w:pStyle w:val="af5"/>
        <w:numPr>
          <w:ilvl w:val="0"/>
          <w:numId w:val="13"/>
        </w:numPr>
        <w:ind w:firstLineChars="0"/>
      </w:pPr>
      <w:r>
        <w:rPr>
          <w:rFonts w:ascii="宋体" w:eastAsia="宋体" w:hAnsi="宋体" w:hint="eastAsia"/>
          <w:sz w:val="21"/>
        </w:rPr>
        <w:t>系统显示修改寝室信息表格；</w:t>
      </w:r>
    </w:p>
    <w:p w14:paraId="0DAB6A4D" w14:textId="6C0B07E8" w:rsidR="00371181" w:rsidRPr="00371181" w:rsidRDefault="00371181" w:rsidP="00371181">
      <w:pPr>
        <w:pStyle w:val="af5"/>
        <w:numPr>
          <w:ilvl w:val="0"/>
          <w:numId w:val="13"/>
        </w:numPr>
        <w:ind w:firstLineChars="0"/>
      </w:pPr>
      <w:r>
        <w:rPr>
          <w:rFonts w:ascii="宋体" w:eastAsia="宋体" w:hAnsi="宋体" w:hint="eastAsia"/>
          <w:sz w:val="21"/>
        </w:rPr>
        <w:t>用户输入修改的信息，确认提交；</w:t>
      </w:r>
    </w:p>
    <w:p w14:paraId="7E3B39D3" w14:textId="575EEAD1" w:rsidR="00371181" w:rsidRPr="00371181" w:rsidRDefault="00371181" w:rsidP="00371181">
      <w:pPr>
        <w:numPr>
          <w:ilvl w:val="0"/>
          <w:numId w:val="13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系统检查寝室数据库后台信息，自动修改寝室信息，并更新系统寝室信息；</w:t>
      </w:r>
    </w:p>
    <w:p w14:paraId="0419C6A5" w14:textId="4A2A9B2C" w:rsidR="00371181" w:rsidRPr="005D4804" w:rsidRDefault="00371181" w:rsidP="00371181">
      <w:pPr>
        <w:pStyle w:val="af5"/>
        <w:numPr>
          <w:ilvl w:val="0"/>
          <w:numId w:val="13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6BE66408" w14:textId="77777777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00987AAD" w14:textId="77777777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74A6E462" w14:textId="4B5DE1EF" w:rsidR="00371181" w:rsidRP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若用户权限管理权限不够，则说明该用户不可以修改寝室信息，退回到</w:t>
      </w:r>
      <w:r>
        <w:rPr>
          <w:rFonts w:ascii="宋体" w:eastAsia="宋体" w:hAnsi="宋体"/>
          <w:sz w:val="21"/>
        </w:rPr>
        <w:t>4.</w:t>
      </w:r>
    </w:p>
    <w:p w14:paraId="419483E1" w14:textId="113AA038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若系统异常修改失败，则提示修改失败的原因，退回到</w:t>
      </w:r>
      <w:r>
        <w:rPr>
          <w:rFonts w:ascii="宋体" w:eastAsia="宋体" w:hAnsi="宋体"/>
          <w:sz w:val="21"/>
        </w:rPr>
        <w:t>4.</w:t>
      </w:r>
    </w:p>
    <w:p w14:paraId="799432EA" w14:textId="77777777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45723597" w14:textId="77777777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497EC1FD" w14:textId="77777777" w:rsidR="00371181" w:rsidRDefault="00371181" w:rsidP="00371181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1EE4E27A" w14:textId="70701791" w:rsidR="00371181" w:rsidRDefault="00371181" w:rsidP="00371181">
      <w:r>
        <w:rPr>
          <w:rFonts w:hint="eastAsia"/>
        </w:rPr>
        <w:t>修改成功</w:t>
      </w:r>
    </w:p>
    <w:p w14:paraId="2466678A" w14:textId="0170528A" w:rsidR="00371181" w:rsidRDefault="00371181" w:rsidP="00AE0051"/>
    <w:p w14:paraId="135D93CE" w14:textId="5BE6A52B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修改用户信息</w:t>
      </w:r>
    </w:p>
    <w:p w14:paraId="07FBFC8A" w14:textId="6CA0965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教师，管理员，学生</w:t>
      </w:r>
    </w:p>
    <w:p w14:paraId="6913DE2C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3A3F25FC" w14:textId="77777777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23A112E2" w14:textId="77777777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755E35E0" w14:textId="0D87A4BE" w:rsidR="00362610" w:rsidRPr="00AE0051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用户选择用户界面；</w:t>
      </w:r>
    </w:p>
    <w:p w14:paraId="3A45C10B" w14:textId="301DC7A9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用户浏览用户信息；</w:t>
      </w:r>
    </w:p>
    <w:p w14:paraId="210BA7C7" w14:textId="03C2B109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用户选中想要修改的用户信息；</w:t>
      </w:r>
    </w:p>
    <w:p w14:paraId="57303C88" w14:textId="61570A0B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</w:t>
      </w:r>
      <w:r w:rsidR="00810414">
        <w:rPr>
          <w:rFonts w:ascii="宋体" w:eastAsia="宋体" w:hAnsi="宋体" w:hint="eastAsia"/>
          <w:sz w:val="21"/>
        </w:rPr>
        <w:t>用户信息管理</w:t>
      </w:r>
      <w:r>
        <w:rPr>
          <w:rFonts w:ascii="宋体" w:eastAsia="宋体" w:hAnsi="宋体" w:hint="eastAsia"/>
          <w:sz w:val="21"/>
        </w:rPr>
        <w:t>权限；</w:t>
      </w:r>
    </w:p>
    <w:p w14:paraId="708F12EE" w14:textId="3B7BF8E9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系统显示修改</w:t>
      </w:r>
      <w:r w:rsidR="00810414">
        <w:rPr>
          <w:rFonts w:ascii="宋体" w:eastAsia="宋体" w:hAnsi="宋体" w:hint="eastAsia"/>
          <w:sz w:val="21"/>
        </w:rPr>
        <w:t>信息</w:t>
      </w:r>
      <w:r>
        <w:rPr>
          <w:rFonts w:ascii="宋体" w:eastAsia="宋体" w:hAnsi="宋体" w:hint="eastAsia"/>
          <w:sz w:val="21"/>
        </w:rPr>
        <w:t>表格；</w:t>
      </w:r>
    </w:p>
    <w:p w14:paraId="3BD63962" w14:textId="07E3327A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用户输入修改</w:t>
      </w:r>
      <w:r w:rsidR="00810414">
        <w:rPr>
          <w:rFonts w:ascii="宋体" w:eastAsia="宋体" w:hAnsi="宋体" w:hint="eastAsia"/>
          <w:sz w:val="21"/>
        </w:rPr>
        <w:t>的</w:t>
      </w:r>
      <w:r>
        <w:rPr>
          <w:rFonts w:ascii="宋体" w:eastAsia="宋体" w:hAnsi="宋体" w:hint="eastAsia"/>
          <w:sz w:val="21"/>
        </w:rPr>
        <w:t>各项信息，输入完成后确认提交；</w:t>
      </w:r>
    </w:p>
    <w:p w14:paraId="2464476F" w14:textId="00803882" w:rsidR="00362610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</w:t>
      </w:r>
      <w:r w:rsidR="00810414">
        <w:rPr>
          <w:rFonts w:ascii="宋体" w:eastAsia="宋体" w:hAnsi="宋体" w:hint="eastAsia"/>
          <w:sz w:val="21"/>
        </w:rPr>
        <w:t>用户</w:t>
      </w:r>
      <w:r>
        <w:rPr>
          <w:rFonts w:ascii="宋体" w:eastAsia="宋体" w:hAnsi="宋体" w:hint="eastAsia"/>
          <w:sz w:val="21"/>
        </w:rPr>
        <w:t>数据库后台信息，自动修改</w:t>
      </w:r>
      <w:r w:rsidR="00810414">
        <w:rPr>
          <w:rFonts w:ascii="宋体" w:eastAsia="宋体" w:hAnsi="宋体" w:hint="eastAsia"/>
          <w:sz w:val="21"/>
        </w:rPr>
        <w:t>用户</w:t>
      </w:r>
      <w:r>
        <w:rPr>
          <w:rFonts w:ascii="宋体" w:eastAsia="宋体" w:hAnsi="宋体" w:hint="eastAsia"/>
          <w:sz w:val="21"/>
        </w:rPr>
        <w:t>信息，并更新系统</w:t>
      </w:r>
      <w:r w:rsidR="00810414">
        <w:rPr>
          <w:rFonts w:ascii="宋体" w:eastAsia="宋体" w:hAnsi="宋体" w:hint="eastAsia"/>
          <w:sz w:val="21"/>
        </w:rPr>
        <w:t>用户</w:t>
      </w:r>
      <w:r>
        <w:rPr>
          <w:rFonts w:ascii="宋体" w:eastAsia="宋体" w:hAnsi="宋体" w:hint="eastAsia"/>
          <w:sz w:val="21"/>
        </w:rPr>
        <w:t>信息；</w:t>
      </w:r>
    </w:p>
    <w:p w14:paraId="36153734" w14:textId="77777777" w:rsidR="00362610" w:rsidRPr="005D4804" w:rsidRDefault="00362610" w:rsidP="00362610">
      <w:pPr>
        <w:numPr>
          <w:ilvl w:val="0"/>
          <w:numId w:val="14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66F3A379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2BD35424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654FB43B" w14:textId="15630E35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若用户</w:t>
      </w:r>
      <w:r w:rsidR="00810414">
        <w:rPr>
          <w:rFonts w:ascii="宋体" w:eastAsia="宋体" w:hAnsi="宋体" w:hint="eastAsia"/>
          <w:sz w:val="21"/>
        </w:rPr>
        <w:t>信息</w:t>
      </w:r>
      <w:r>
        <w:rPr>
          <w:rFonts w:ascii="宋体" w:eastAsia="宋体" w:hAnsi="宋体" w:hint="eastAsia"/>
          <w:sz w:val="21"/>
        </w:rPr>
        <w:t>权限管理权限不够，则说明该用户</w:t>
      </w:r>
      <w:r w:rsidR="00810414">
        <w:rPr>
          <w:rFonts w:ascii="宋体" w:eastAsia="宋体" w:hAnsi="宋体" w:hint="eastAsia"/>
          <w:sz w:val="21"/>
        </w:rPr>
        <w:t>信息</w:t>
      </w:r>
      <w:r>
        <w:rPr>
          <w:rFonts w:ascii="宋体" w:eastAsia="宋体" w:hAnsi="宋体" w:hint="eastAsia"/>
          <w:sz w:val="21"/>
        </w:rPr>
        <w:t>不可以修改，退回到</w:t>
      </w:r>
      <w:r>
        <w:rPr>
          <w:rFonts w:ascii="宋体" w:eastAsia="宋体" w:hAnsi="宋体"/>
          <w:sz w:val="21"/>
        </w:rPr>
        <w:t>4.</w:t>
      </w:r>
    </w:p>
    <w:p w14:paraId="3DC21C64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若系统异常修改失败，则提示修改失败的原因，退回到</w:t>
      </w:r>
      <w:r>
        <w:rPr>
          <w:rFonts w:ascii="宋体" w:eastAsia="宋体" w:hAnsi="宋体"/>
          <w:sz w:val="21"/>
        </w:rPr>
        <w:t>4.</w:t>
      </w:r>
    </w:p>
    <w:p w14:paraId="5AC803D0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46473A73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359A193B" w14:textId="77777777" w:rsidR="00362610" w:rsidRDefault="00362610" w:rsidP="0036261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73C6C2E6" w14:textId="77777777" w:rsidR="00362610" w:rsidRDefault="00362610" w:rsidP="00362610">
      <w:r>
        <w:rPr>
          <w:rFonts w:hint="eastAsia"/>
        </w:rPr>
        <w:t>修改成功</w:t>
      </w:r>
    </w:p>
    <w:p w14:paraId="4D1B2C95" w14:textId="3E55568F" w:rsidR="00362610" w:rsidRDefault="00362610" w:rsidP="00AE0051"/>
    <w:p w14:paraId="2900840C" w14:textId="1A1C074D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添加用户信息</w:t>
      </w:r>
    </w:p>
    <w:p w14:paraId="13D68D2A" w14:textId="7B0EF298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管理员</w:t>
      </w:r>
    </w:p>
    <w:p w14:paraId="28F23EB4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705C4CF0" w14:textId="5DF1347C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20009351" w14:textId="7A566AB6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管理员浏览系统主菜单界面；</w:t>
      </w:r>
    </w:p>
    <w:p w14:paraId="51205547" w14:textId="2EFD9BC6" w:rsidR="00810414" w:rsidRPr="00AE0051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管理员用户界面；</w:t>
      </w:r>
    </w:p>
    <w:p w14:paraId="6074703D" w14:textId="237A67D2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管理员浏览用户信息；</w:t>
      </w:r>
    </w:p>
    <w:p w14:paraId="6E02C021" w14:textId="617FCA9A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管理员进行添加用户操作；</w:t>
      </w:r>
    </w:p>
    <w:p w14:paraId="7A91A85F" w14:textId="145A2600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系统检查管理权限；</w:t>
      </w:r>
    </w:p>
    <w:p w14:paraId="40F5446A" w14:textId="4FB98002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系统显示添加用户信息表格；</w:t>
      </w:r>
    </w:p>
    <w:p w14:paraId="1C4E72BF" w14:textId="543D5216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管理员输入添加的各个用户基本信息，输入完成后确认提交；</w:t>
      </w:r>
    </w:p>
    <w:p w14:paraId="0894D3DF" w14:textId="03123D54" w:rsidR="0081041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系统检查用户数据库后台信息，自动添加用户信息，并更新系统用户信息；</w:t>
      </w:r>
    </w:p>
    <w:p w14:paraId="5090B441" w14:textId="77777777" w:rsidR="00810414" w:rsidRPr="005D4804" w:rsidRDefault="00810414" w:rsidP="00810414">
      <w:pPr>
        <w:numPr>
          <w:ilvl w:val="0"/>
          <w:numId w:val="15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5A5FFBD3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2F4CC22B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2EC1B068" w14:textId="3C4041CA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若管理权限不够，则说明该用户不可以添加用户，退回到</w:t>
      </w:r>
      <w:r>
        <w:rPr>
          <w:rFonts w:ascii="宋体" w:eastAsia="宋体" w:hAnsi="宋体"/>
          <w:sz w:val="21"/>
        </w:rPr>
        <w:t>4.</w:t>
      </w:r>
    </w:p>
    <w:p w14:paraId="579955E1" w14:textId="765224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若系统异常添加失败，则提示添加失败的原因，退回到</w:t>
      </w:r>
      <w:r>
        <w:rPr>
          <w:rFonts w:ascii="宋体" w:eastAsia="宋体" w:hAnsi="宋体"/>
          <w:sz w:val="21"/>
        </w:rPr>
        <w:t>4.</w:t>
      </w:r>
    </w:p>
    <w:p w14:paraId="3080793F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4BB83DED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762C9758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27B6FA8A" w14:textId="70213198" w:rsidR="00810414" w:rsidRDefault="00810414" w:rsidP="00810414">
      <w:r>
        <w:rPr>
          <w:rFonts w:hint="eastAsia"/>
        </w:rPr>
        <w:t>添加成功</w:t>
      </w:r>
    </w:p>
    <w:p w14:paraId="6AE6881C" w14:textId="6AE0FD93" w:rsidR="00810414" w:rsidRDefault="00810414" w:rsidP="00AE0051"/>
    <w:p w14:paraId="6EDF0417" w14:textId="2651C2FF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删除用户信息</w:t>
      </w:r>
    </w:p>
    <w:p w14:paraId="7CACD519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管理员</w:t>
      </w:r>
    </w:p>
    <w:p w14:paraId="0D780BE8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516D8571" w14:textId="77777777" w:rsid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71A528CC" w14:textId="77777777" w:rsid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管理员浏览系统主菜单界面；</w:t>
      </w:r>
    </w:p>
    <w:p w14:paraId="681B17C3" w14:textId="77777777" w:rsidR="00810414" w:rsidRPr="00AE0051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管理员用户界面；</w:t>
      </w:r>
    </w:p>
    <w:p w14:paraId="726B8534" w14:textId="77777777" w:rsid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管理员浏览用户信息；</w:t>
      </w:r>
    </w:p>
    <w:p w14:paraId="21E21547" w14:textId="6E638256" w:rsid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管理员进行删除用户操作；</w:t>
      </w:r>
    </w:p>
    <w:p w14:paraId="79570228" w14:textId="77777777" w:rsid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系统检查管理权限；</w:t>
      </w:r>
    </w:p>
    <w:p w14:paraId="40DA086E" w14:textId="2E0C21CB" w:rsidR="00810414" w:rsidRP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管理员选中删除的用户，选中完成后确认提交；</w:t>
      </w:r>
    </w:p>
    <w:p w14:paraId="37141775" w14:textId="62DF9755" w:rsidR="0081041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系统检查用户数据库后台信息，自动删除用户信息，并更新系统用户信息；</w:t>
      </w:r>
    </w:p>
    <w:p w14:paraId="18D4A285" w14:textId="77777777" w:rsidR="00810414" w:rsidRPr="005D4804" w:rsidRDefault="00810414" w:rsidP="00810414">
      <w:pPr>
        <w:numPr>
          <w:ilvl w:val="0"/>
          <w:numId w:val="16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306B98F1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2AD71A1D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191185BB" w14:textId="68C1804C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若管理权限不够，则说明该用户不可以删除用户，退回到</w:t>
      </w:r>
      <w:r>
        <w:rPr>
          <w:rFonts w:ascii="宋体" w:eastAsia="宋体" w:hAnsi="宋体"/>
          <w:sz w:val="21"/>
        </w:rPr>
        <w:t>4.</w:t>
      </w:r>
    </w:p>
    <w:p w14:paraId="50441D71" w14:textId="23E2260E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8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若系统异常删除失败，则提示删除失败的原因，退回到</w:t>
      </w:r>
      <w:r>
        <w:rPr>
          <w:rFonts w:ascii="宋体" w:eastAsia="宋体" w:hAnsi="宋体"/>
          <w:sz w:val="21"/>
        </w:rPr>
        <w:t>4.</w:t>
      </w:r>
    </w:p>
    <w:p w14:paraId="602A4EF7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52244E8B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55E60B27" w14:textId="77777777" w:rsidR="00810414" w:rsidRDefault="00810414" w:rsidP="00810414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7546BD24" w14:textId="64C64010" w:rsidR="00810414" w:rsidRDefault="00810414" w:rsidP="00810414">
      <w:r>
        <w:rPr>
          <w:rFonts w:hint="eastAsia"/>
        </w:rPr>
        <w:t>删除成功</w:t>
      </w:r>
    </w:p>
    <w:p w14:paraId="546CD973" w14:textId="19CF85E6" w:rsidR="00810414" w:rsidRDefault="00810414" w:rsidP="00AE0051"/>
    <w:p w14:paraId="49C0F711" w14:textId="631C5966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 w:rsidR="001C3BB8"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管理</w:t>
      </w:r>
    </w:p>
    <w:p w14:paraId="0AD31135" w14:textId="05DC2EED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>
        <w:rPr>
          <w:rFonts w:ascii="宋体" w:eastAsia="宋体" w:hAnsi="宋体" w:hint="eastAsia"/>
          <w:sz w:val="21"/>
        </w:rPr>
        <w:t>管理员，学生</w:t>
      </w:r>
      <w:r>
        <w:rPr>
          <w:rFonts w:ascii="宋体" w:eastAsia="宋体" w:hAnsi="宋体" w:hint="eastAsia"/>
          <w:sz w:val="21"/>
        </w:rPr>
        <w:t>，教师</w:t>
      </w:r>
    </w:p>
    <w:p w14:paraId="5E47E369" w14:textId="77777777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06EC2617" w14:textId="77777777" w:rsidR="004E5C30" w:rsidRDefault="004E5C30" w:rsidP="004E5C30">
      <w:pPr>
        <w:pStyle w:val="af5"/>
        <w:numPr>
          <w:ilvl w:val="0"/>
          <w:numId w:val="1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用户登录系统</w:t>
      </w:r>
      <w:r w:rsidRPr="005D4804">
        <w:rPr>
          <w:rFonts w:ascii="宋体" w:eastAsia="宋体" w:hAnsi="宋体" w:hint="eastAsia"/>
          <w:sz w:val="21"/>
        </w:rPr>
        <w:t>；</w:t>
      </w:r>
    </w:p>
    <w:p w14:paraId="2C7DE5E5" w14:textId="77777777" w:rsidR="004E5C30" w:rsidRDefault="004E5C30" w:rsidP="004E5C30">
      <w:pPr>
        <w:pStyle w:val="af5"/>
        <w:numPr>
          <w:ilvl w:val="0"/>
          <w:numId w:val="1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用户浏览系统主菜单界面；</w:t>
      </w:r>
    </w:p>
    <w:p w14:paraId="74E95C1A" w14:textId="6C79A434" w:rsidR="004E5C30" w:rsidRPr="00AE0051" w:rsidRDefault="004E5C30" w:rsidP="004E5C30">
      <w:pPr>
        <w:pStyle w:val="af5"/>
        <w:numPr>
          <w:ilvl w:val="0"/>
          <w:numId w:val="1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用户选择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界面；</w:t>
      </w:r>
    </w:p>
    <w:p w14:paraId="377F5073" w14:textId="43D810DB" w:rsidR="004E5C30" w:rsidRDefault="004E5C30" w:rsidP="004E5C30">
      <w:pPr>
        <w:pStyle w:val="af5"/>
        <w:numPr>
          <w:ilvl w:val="0"/>
          <w:numId w:val="1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用户浏览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信息；</w:t>
      </w:r>
    </w:p>
    <w:p w14:paraId="2A3E211F" w14:textId="2382F77B" w:rsidR="004E5C30" w:rsidRDefault="004E5C30" w:rsidP="004E5C30">
      <w:pPr>
        <w:pStyle w:val="af5"/>
        <w:numPr>
          <w:ilvl w:val="0"/>
          <w:numId w:val="1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用户可以</w:t>
      </w:r>
      <w:r>
        <w:rPr>
          <w:rFonts w:ascii="宋体" w:eastAsia="宋体" w:hAnsi="宋体" w:hint="eastAsia"/>
          <w:sz w:val="21"/>
        </w:rPr>
        <w:t>申请</w:t>
      </w:r>
      <w:r w:rsidR="001C3BB8">
        <w:rPr>
          <w:rFonts w:ascii="宋体" w:eastAsia="宋体" w:hAnsi="宋体" w:hint="eastAsia"/>
          <w:sz w:val="21"/>
        </w:rPr>
        <w:t>借用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；</w:t>
      </w:r>
    </w:p>
    <w:p w14:paraId="30C6EA7D" w14:textId="35DBF10A" w:rsidR="004E5C30" w:rsidRDefault="004E5C30" w:rsidP="004E5C30">
      <w:pPr>
        <w:numPr>
          <w:ilvl w:val="0"/>
          <w:numId w:val="17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数据库后台信息</w:t>
      </w:r>
      <w:r>
        <w:rPr>
          <w:rFonts w:ascii="宋体" w:eastAsia="宋体" w:hAnsi="宋体" w:hint="eastAsia"/>
          <w:sz w:val="21"/>
        </w:rPr>
        <w:t>；</w:t>
      </w:r>
    </w:p>
    <w:p w14:paraId="5A1E9B85" w14:textId="047F08CF" w:rsidR="004E5C30" w:rsidRPr="000F080E" w:rsidRDefault="004E5C30" w:rsidP="004E5C30">
      <w:pPr>
        <w:pStyle w:val="af5"/>
        <w:numPr>
          <w:ilvl w:val="0"/>
          <w:numId w:val="17"/>
        </w:numPr>
        <w:ind w:firstLineChars="0"/>
      </w:pPr>
      <w:r>
        <w:rPr>
          <w:rFonts w:ascii="宋体" w:eastAsia="宋体" w:hAnsi="宋体" w:hint="eastAsia"/>
          <w:sz w:val="21"/>
        </w:rPr>
        <w:t>系统显示</w:t>
      </w:r>
      <w:r>
        <w:rPr>
          <w:rFonts w:ascii="宋体" w:eastAsia="宋体" w:hAnsi="宋体" w:hint="eastAsia"/>
          <w:sz w:val="21"/>
        </w:rPr>
        <w:t>教室申请</w:t>
      </w:r>
      <w:r>
        <w:rPr>
          <w:rFonts w:ascii="宋体" w:eastAsia="宋体" w:hAnsi="宋体" w:hint="eastAsia"/>
          <w:sz w:val="21"/>
        </w:rPr>
        <w:t>信息表格；</w:t>
      </w:r>
    </w:p>
    <w:p w14:paraId="63411C8C" w14:textId="7A05A39B" w:rsidR="004E5C30" w:rsidRPr="00371181" w:rsidRDefault="004E5C30" w:rsidP="004E5C30">
      <w:pPr>
        <w:pStyle w:val="af5"/>
        <w:numPr>
          <w:ilvl w:val="0"/>
          <w:numId w:val="17"/>
        </w:numPr>
        <w:ind w:firstLineChars="0"/>
      </w:pPr>
      <w:r>
        <w:rPr>
          <w:rFonts w:ascii="宋体" w:eastAsia="宋体" w:hAnsi="宋体" w:hint="eastAsia"/>
          <w:sz w:val="21"/>
        </w:rPr>
        <w:t>用户输入</w:t>
      </w:r>
      <w:r>
        <w:rPr>
          <w:rFonts w:ascii="宋体" w:eastAsia="宋体" w:hAnsi="宋体" w:hint="eastAsia"/>
          <w:sz w:val="21"/>
        </w:rPr>
        <w:t>申请教室</w:t>
      </w:r>
      <w:r>
        <w:rPr>
          <w:rFonts w:ascii="宋体" w:eastAsia="宋体" w:hAnsi="宋体" w:hint="eastAsia"/>
          <w:sz w:val="21"/>
        </w:rPr>
        <w:t>的信息，确认提交；</w:t>
      </w:r>
    </w:p>
    <w:p w14:paraId="53F121E4" w14:textId="19EDD0EB" w:rsidR="004E5C30" w:rsidRPr="00371181" w:rsidRDefault="004E5C30" w:rsidP="004E5C30">
      <w:pPr>
        <w:numPr>
          <w:ilvl w:val="0"/>
          <w:numId w:val="17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数据库后台信息，自动修改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信息，并更新系统</w:t>
      </w:r>
      <w:r>
        <w:rPr>
          <w:rFonts w:ascii="宋体" w:eastAsia="宋体" w:hAnsi="宋体" w:hint="eastAsia"/>
          <w:sz w:val="21"/>
        </w:rPr>
        <w:t>教室</w:t>
      </w:r>
      <w:r>
        <w:rPr>
          <w:rFonts w:ascii="宋体" w:eastAsia="宋体" w:hAnsi="宋体" w:hint="eastAsia"/>
          <w:sz w:val="21"/>
        </w:rPr>
        <w:t>信息；</w:t>
      </w:r>
    </w:p>
    <w:p w14:paraId="64AE0B68" w14:textId="77777777" w:rsidR="004E5C30" w:rsidRPr="005D4804" w:rsidRDefault="004E5C30" w:rsidP="004E5C30">
      <w:pPr>
        <w:pStyle w:val="af5"/>
        <w:numPr>
          <w:ilvl w:val="0"/>
          <w:numId w:val="17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03F87DFC" w14:textId="77777777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6F05E0EB" w14:textId="77777777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4F92964D" w14:textId="11783657" w:rsidR="004E5C30" w:rsidRPr="00371181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</w:t>
      </w:r>
      <w:r>
        <w:rPr>
          <w:rFonts w:ascii="宋体" w:eastAsia="宋体" w:hAnsi="宋体" w:hint="eastAsia"/>
          <w:sz w:val="21"/>
        </w:rPr>
        <w:t>教室当前状态不为空闲</w:t>
      </w:r>
      <w:r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则说明该教室</w:t>
      </w:r>
      <w:r w:rsidR="001C3BB8">
        <w:rPr>
          <w:rFonts w:ascii="宋体" w:eastAsia="宋体" w:hAnsi="宋体" w:hint="eastAsia"/>
          <w:sz w:val="21"/>
        </w:rPr>
        <w:t>不可被申请，</w:t>
      </w:r>
      <w:r>
        <w:rPr>
          <w:rFonts w:ascii="宋体" w:eastAsia="宋体" w:hAnsi="宋体" w:hint="eastAsia"/>
          <w:sz w:val="21"/>
        </w:rPr>
        <w:t>退回到</w:t>
      </w:r>
      <w:r>
        <w:rPr>
          <w:rFonts w:ascii="宋体" w:eastAsia="宋体" w:hAnsi="宋体"/>
          <w:sz w:val="21"/>
        </w:rPr>
        <w:t>4.</w:t>
      </w:r>
    </w:p>
    <w:p w14:paraId="459CD66C" w14:textId="5EF14196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9</w:t>
      </w:r>
      <w:r>
        <w:rPr>
          <w:rFonts w:ascii="宋体" w:eastAsia="宋体" w:hAnsi="宋体" w:hint="eastAsia"/>
          <w:sz w:val="21"/>
        </w:rPr>
        <w:t>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若系统异常失败，则提示</w:t>
      </w:r>
      <w:r w:rsidR="001C3BB8">
        <w:rPr>
          <w:rFonts w:ascii="宋体" w:eastAsia="宋体" w:hAnsi="宋体" w:hint="eastAsia"/>
          <w:sz w:val="21"/>
        </w:rPr>
        <w:t>失败</w:t>
      </w:r>
      <w:r>
        <w:rPr>
          <w:rFonts w:ascii="宋体" w:eastAsia="宋体" w:hAnsi="宋体" w:hint="eastAsia"/>
          <w:sz w:val="21"/>
        </w:rPr>
        <w:t>原因，退回到</w:t>
      </w:r>
      <w:r>
        <w:rPr>
          <w:rFonts w:ascii="宋体" w:eastAsia="宋体" w:hAnsi="宋体"/>
          <w:sz w:val="21"/>
        </w:rPr>
        <w:t>4.</w:t>
      </w:r>
    </w:p>
    <w:p w14:paraId="2CDACDE5" w14:textId="77777777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611989CE" w14:textId="77777777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2BC885D8" w14:textId="77777777" w:rsidR="004E5C30" w:rsidRDefault="004E5C30" w:rsidP="004E5C30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46C3796C" w14:textId="282AEEE6" w:rsidR="004E5C30" w:rsidRDefault="004E5C30" w:rsidP="004E5C30">
      <w:r>
        <w:rPr>
          <w:rFonts w:hint="eastAsia"/>
        </w:rPr>
        <w:t>申请</w:t>
      </w:r>
      <w:r>
        <w:rPr>
          <w:rFonts w:hint="eastAsia"/>
        </w:rPr>
        <w:t>成功</w:t>
      </w:r>
    </w:p>
    <w:p w14:paraId="49507776" w14:textId="6C55D908" w:rsidR="004E5C30" w:rsidRDefault="004E5C30" w:rsidP="00AE0051"/>
    <w:p w14:paraId="3473EF02" w14:textId="5EA4F72B" w:rsidR="00836D3B" w:rsidRDefault="00836D3B" w:rsidP="00AE0051"/>
    <w:p w14:paraId="30FE5039" w14:textId="0E45419C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【用例名称】</w:t>
      </w:r>
      <w:r>
        <w:rPr>
          <w:rFonts w:ascii="宋体" w:eastAsia="宋体" w:hAnsi="宋体" w:hint="eastAsia"/>
          <w:sz w:val="21"/>
        </w:rPr>
        <w:t>评教</w:t>
      </w:r>
      <w:r>
        <w:rPr>
          <w:rFonts w:ascii="宋体" w:eastAsia="宋体" w:hAnsi="宋体" w:hint="eastAsia"/>
          <w:sz w:val="21"/>
        </w:rPr>
        <w:t>管理</w:t>
      </w:r>
    </w:p>
    <w:p w14:paraId="27585D05" w14:textId="79503911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参与者</w:t>
      </w:r>
      <w:r>
        <w:rPr>
          <w:rFonts w:ascii="宋体" w:eastAsia="宋体" w:hAnsi="宋体"/>
          <w:sz w:val="21"/>
        </w:rPr>
        <w:t>】</w:t>
      </w:r>
      <w:r w:rsidR="00741413">
        <w:rPr>
          <w:rFonts w:ascii="宋体" w:eastAsia="宋体" w:hAnsi="宋体" w:hint="eastAsia"/>
          <w:sz w:val="21"/>
        </w:rPr>
        <w:t>学生</w:t>
      </w:r>
    </w:p>
    <w:p w14:paraId="03F55925" w14:textId="77777777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主要事件流</w:t>
      </w:r>
      <w:r>
        <w:rPr>
          <w:rFonts w:ascii="宋体" w:eastAsia="宋体" w:hAnsi="宋体"/>
          <w:sz w:val="21"/>
        </w:rPr>
        <w:t>】</w:t>
      </w:r>
    </w:p>
    <w:p w14:paraId="76698920" w14:textId="28652222" w:rsidR="00836D3B" w:rsidRDefault="00741413" w:rsidP="00741413">
      <w:pPr>
        <w:pStyle w:val="af5"/>
        <w:numPr>
          <w:ilvl w:val="0"/>
          <w:numId w:val="1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</w:t>
      </w:r>
      <w:r w:rsidR="00836D3B">
        <w:rPr>
          <w:rFonts w:ascii="宋体" w:eastAsia="宋体" w:hAnsi="宋体" w:hint="eastAsia"/>
          <w:sz w:val="21"/>
        </w:rPr>
        <w:t>登录系统</w:t>
      </w:r>
      <w:r w:rsidR="00836D3B" w:rsidRPr="005D4804">
        <w:rPr>
          <w:rFonts w:ascii="宋体" w:eastAsia="宋体" w:hAnsi="宋体" w:hint="eastAsia"/>
          <w:sz w:val="21"/>
        </w:rPr>
        <w:t>；</w:t>
      </w:r>
    </w:p>
    <w:p w14:paraId="49BE82AA" w14:textId="3010F118" w:rsidR="00836D3B" w:rsidRDefault="00741413" w:rsidP="00741413">
      <w:pPr>
        <w:pStyle w:val="af5"/>
        <w:numPr>
          <w:ilvl w:val="0"/>
          <w:numId w:val="1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</w:t>
      </w:r>
      <w:r w:rsidR="00836D3B">
        <w:rPr>
          <w:rFonts w:ascii="宋体" w:eastAsia="宋体" w:hAnsi="宋体" w:hint="eastAsia"/>
          <w:sz w:val="21"/>
        </w:rPr>
        <w:t>浏览系统主菜单界面；</w:t>
      </w:r>
    </w:p>
    <w:p w14:paraId="2CA79F48" w14:textId="6CAD6D1C" w:rsidR="00836D3B" w:rsidRPr="00AE0051" w:rsidRDefault="00741413" w:rsidP="00741413">
      <w:pPr>
        <w:pStyle w:val="af5"/>
        <w:numPr>
          <w:ilvl w:val="0"/>
          <w:numId w:val="18"/>
        </w:numPr>
        <w:spacing w:line="239" w:lineRule="auto"/>
        <w:ind w:firstLineChars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</w:t>
      </w:r>
      <w:r>
        <w:rPr>
          <w:rFonts w:ascii="宋体" w:eastAsia="宋体" w:hAnsi="宋体" w:hint="eastAsia"/>
          <w:sz w:val="21"/>
        </w:rPr>
        <w:t>选择评教</w:t>
      </w:r>
      <w:r w:rsidR="00836D3B">
        <w:rPr>
          <w:rFonts w:ascii="宋体" w:eastAsia="宋体" w:hAnsi="宋体" w:hint="eastAsia"/>
          <w:sz w:val="21"/>
        </w:rPr>
        <w:t>界面；</w:t>
      </w:r>
    </w:p>
    <w:p w14:paraId="359659BC" w14:textId="0B0BB11E" w:rsidR="00836D3B" w:rsidRDefault="00741413" w:rsidP="00741413">
      <w:pPr>
        <w:numPr>
          <w:ilvl w:val="0"/>
          <w:numId w:val="18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</w:t>
      </w:r>
      <w:r w:rsidR="00836D3B">
        <w:rPr>
          <w:rFonts w:ascii="宋体" w:eastAsia="宋体" w:hAnsi="宋体" w:hint="eastAsia"/>
          <w:sz w:val="21"/>
        </w:rPr>
        <w:t>浏览</w:t>
      </w:r>
      <w:r>
        <w:rPr>
          <w:rFonts w:ascii="宋体" w:eastAsia="宋体" w:hAnsi="宋体" w:hint="eastAsia"/>
          <w:sz w:val="21"/>
        </w:rPr>
        <w:t>课程</w:t>
      </w:r>
      <w:r w:rsidR="00836D3B">
        <w:rPr>
          <w:rFonts w:ascii="宋体" w:eastAsia="宋体" w:hAnsi="宋体" w:hint="eastAsia"/>
          <w:sz w:val="21"/>
        </w:rPr>
        <w:t>信息；</w:t>
      </w:r>
    </w:p>
    <w:p w14:paraId="63FD4D33" w14:textId="561E6CC2" w:rsidR="00836D3B" w:rsidRDefault="00741413" w:rsidP="00741413">
      <w:pPr>
        <w:numPr>
          <w:ilvl w:val="0"/>
          <w:numId w:val="18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学生</w:t>
      </w:r>
      <w:r>
        <w:rPr>
          <w:rFonts w:ascii="宋体" w:eastAsia="宋体" w:hAnsi="宋体" w:hint="eastAsia"/>
          <w:sz w:val="21"/>
        </w:rPr>
        <w:t>对不同的课程进行评教，评教完成后确认提交</w:t>
      </w:r>
      <w:r w:rsidR="00836D3B">
        <w:rPr>
          <w:rFonts w:ascii="宋体" w:eastAsia="宋体" w:hAnsi="宋体" w:hint="eastAsia"/>
          <w:sz w:val="21"/>
        </w:rPr>
        <w:t>；</w:t>
      </w:r>
    </w:p>
    <w:p w14:paraId="15BA1592" w14:textId="09FD494E" w:rsidR="00836D3B" w:rsidRPr="00371181" w:rsidRDefault="00836D3B" w:rsidP="00741413">
      <w:pPr>
        <w:numPr>
          <w:ilvl w:val="0"/>
          <w:numId w:val="18"/>
        </w:numPr>
        <w:rPr>
          <w:rFonts w:hint="eastAsia"/>
        </w:rPr>
      </w:pPr>
      <w:r>
        <w:rPr>
          <w:rFonts w:ascii="宋体" w:eastAsia="宋体" w:hAnsi="宋体" w:hint="eastAsia"/>
          <w:sz w:val="21"/>
        </w:rPr>
        <w:t>系统</w:t>
      </w:r>
      <w:r w:rsidR="00741413">
        <w:rPr>
          <w:rFonts w:ascii="宋体" w:eastAsia="宋体" w:hAnsi="宋体" w:hint="eastAsia"/>
          <w:sz w:val="21"/>
        </w:rPr>
        <w:t>检查学生输入的评教信息</w:t>
      </w:r>
      <w:r>
        <w:rPr>
          <w:rFonts w:ascii="宋体" w:eastAsia="宋体" w:hAnsi="宋体" w:hint="eastAsia"/>
          <w:sz w:val="21"/>
        </w:rPr>
        <w:t>；</w:t>
      </w:r>
    </w:p>
    <w:p w14:paraId="1EDA50CB" w14:textId="3F35DA26" w:rsidR="00836D3B" w:rsidRPr="00371181" w:rsidRDefault="00836D3B" w:rsidP="00741413">
      <w:pPr>
        <w:numPr>
          <w:ilvl w:val="0"/>
          <w:numId w:val="18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系统检查</w:t>
      </w:r>
      <w:r w:rsidR="00741413">
        <w:rPr>
          <w:rFonts w:ascii="宋体" w:eastAsia="宋体" w:hAnsi="宋体" w:hint="eastAsia"/>
          <w:sz w:val="21"/>
        </w:rPr>
        <w:t>课程</w:t>
      </w:r>
      <w:r>
        <w:rPr>
          <w:rFonts w:ascii="宋体" w:eastAsia="宋体" w:hAnsi="宋体" w:hint="eastAsia"/>
          <w:sz w:val="21"/>
        </w:rPr>
        <w:t>数据库后台信息，自动修改</w:t>
      </w:r>
      <w:r w:rsidR="00741413">
        <w:rPr>
          <w:rFonts w:ascii="宋体" w:eastAsia="宋体" w:hAnsi="宋体" w:hint="eastAsia"/>
          <w:sz w:val="21"/>
        </w:rPr>
        <w:t>课程</w:t>
      </w:r>
      <w:r>
        <w:rPr>
          <w:rFonts w:ascii="宋体" w:eastAsia="宋体" w:hAnsi="宋体" w:hint="eastAsia"/>
          <w:sz w:val="21"/>
        </w:rPr>
        <w:t>信息，并更新系统</w:t>
      </w:r>
      <w:r w:rsidR="00741413">
        <w:rPr>
          <w:rFonts w:ascii="宋体" w:eastAsia="宋体" w:hAnsi="宋体" w:hint="eastAsia"/>
          <w:sz w:val="21"/>
        </w:rPr>
        <w:t>课程</w:t>
      </w:r>
      <w:r>
        <w:rPr>
          <w:rFonts w:ascii="宋体" w:eastAsia="宋体" w:hAnsi="宋体" w:hint="eastAsia"/>
          <w:sz w:val="21"/>
        </w:rPr>
        <w:t>信息；</w:t>
      </w:r>
    </w:p>
    <w:p w14:paraId="385A2B8D" w14:textId="77777777" w:rsidR="00836D3B" w:rsidRPr="005D4804" w:rsidRDefault="00836D3B" w:rsidP="00741413">
      <w:pPr>
        <w:numPr>
          <w:ilvl w:val="0"/>
          <w:numId w:val="18"/>
        </w:num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系统自动生成日志记录；</w:t>
      </w:r>
    </w:p>
    <w:p w14:paraId="764595B6" w14:textId="77777777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其他事件流</w:t>
      </w:r>
      <w:r>
        <w:rPr>
          <w:rFonts w:ascii="宋体" w:eastAsia="宋体" w:hAnsi="宋体"/>
          <w:sz w:val="21"/>
        </w:rPr>
        <w:t>】</w:t>
      </w:r>
    </w:p>
    <w:p w14:paraId="668D70FC" w14:textId="77777777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1a.</w:t>
      </w:r>
      <w:r>
        <w:rPr>
          <w:rFonts w:ascii="宋体" w:eastAsia="宋体" w:hAnsi="宋体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若登录失败则提示失败原因，退回到1</w:t>
      </w:r>
      <w:r>
        <w:rPr>
          <w:rFonts w:ascii="宋体" w:eastAsia="宋体" w:hAnsi="宋体"/>
          <w:sz w:val="21"/>
        </w:rPr>
        <w:t>.</w:t>
      </w:r>
    </w:p>
    <w:p w14:paraId="5B3455C7" w14:textId="76C68490" w:rsidR="00836D3B" w:rsidRPr="00371181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</w:t>
      </w:r>
      <w:r>
        <w:rPr>
          <w:rFonts w:ascii="宋体" w:eastAsia="宋体" w:hAnsi="宋体" w:hint="eastAsia"/>
          <w:sz w:val="21"/>
        </w:rPr>
        <w:t>a</w:t>
      </w:r>
      <w:r>
        <w:rPr>
          <w:rFonts w:ascii="宋体" w:eastAsia="宋体" w:hAnsi="宋体"/>
          <w:sz w:val="21"/>
        </w:rPr>
        <w:t xml:space="preserve">. </w:t>
      </w:r>
      <w:r>
        <w:rPr>
          <w:rFonts w:ascii="宋体" w:eastAsia="宋体" w:hAnsi="宋体" w:hint="eastAsia"/>
          <w:sz w:val="21"/>
        </w:rPr>
        <w:t>若</w:t>
      </w:r>
      <w:r w:rsidR="00741413">
        <w:rPr>
          <w:rFonts w:ascii="宋体" w:eastAsia="宋体" w:hAnsi="宋体" w:hint="eastAsia"/>
          <w:sz w:val="21"/>
        </w:rPr>
        <w:t>输入的评教信息不正确</w:t>
      </w:r>
      <w:r>
        <w:rPr>
          <w:rFonts w:ascii="宋体" w:eastAsia="宋体" w:hAnsi="宋体" w:hint="eastAsia"/>
          <w:sz w:val="21"/>
        </w:rPr>
        <w:t>，</w:t>
      </w:r>
      <w:r w:rsidR="00741413">
        <w:rPr>
          <w:rFonts w:ascii="宋体" w:eastAsia="宋体" w:hAnsi="宋体" w:hint="eastAsia"/>
          <w:sz w:val="21"/>
        </w:rPr>
        <w:t>则提示不正确的原因，</w:t>
      </w:r>
      <w:r>
        <w:rPr>
          <w:rFonts w:ascii="宋体" w:eastAsia="宋体" w:hAnsi="宋体" w:hint="eastAsia"/>
          <w:sz w:val="21"/>
        </w:rPr>
        <w:t>退回到</w:t>
      </w:r>
      <w:r>
        <w:rPr>
          <w:rFonts w:ascii="宋体" w:eastAsia="宋体" w:hAnsi="宋体"/>
          <w:sz w:val="21"/>
        </w:rPr>
        <w:t>4.</w:t>
      </w:r>
    </w:p>
    <w:p w14:paraId="01CB9228" w14:textId="63AF9C15" w:rsidR="00836D3B" w:rsidRDefault="00741413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8</w:t>
      </w:r>
      <w:r w:rsidR="00836D3B">
        <w:rPr>
          <w:rFonts w:ascii="宋体" w:eastAsia="宋体" w:hAnsi="宋体" w:hint="eastAsia"/>
          <w:sz w:val="21"/>
        </w:rPr>
        <w:t>a.</w:t>
      </w:r>
      <w:r w:rsidR="00836D3B">
        <w:rPr>
          <w:rFonts w:ascii="宋体" w:eastAsia="宋体" w:hAnsi="宋体"/>
          <w:sz w:val="21"/>
        </w:rPr>
        <w:t xml:space="preserve"> </w:t>
      </w:r>
      <w:r w:rsidR="00836D3B">
        <w:rPr>
          <w:rFonts w:ascii="宋体" w:eastAsia="宋体" w:hAnsi="宋体" w:hint="eastAsia"/>
          <w:sz w:val="21"/>
        </w:rPr>
        <w:t>若系统异常失败，则提示失败原因，退回到</w:t>
      </w:r>
      <w:r w:rsidR="00836D3B">
        <w:rPr>
          <w:rFonts w:ascii="宋体" w:eastAsia="宋体" w:hAnsi="宋体"/>
          <w:sz w:val="21"/>
        </w:rPr>
        <w:t>4.</w:t>
      </w:r>
    </w:p>
    <w:p w14:paraId="79B2BA5B" w14:textId="77777777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前置条件</w:t>
      </w:r>
      <w:r>
        <w:rPr>
          <w:rFonts w:ascii="宋体" w:eastAsia="宋体" w:hAnsi="宋体"/>
          <w:sz w:val="21"/>
        </w:rPr>
        <w:t>】</w:t>
      </w:r>
    </w:p>
    <w:p w14:paraId="58A42D3F" w14:textId="77777777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登录系统成功</w:t>
      </w:r>
    </w:p>
    <w:p w14:paraId="2D68A1EE" w14:textId="77777777" w:rsidR="00836D3B" w:rsidRDefault="00836D3B" w:rsidP="00836D3B">
      <w:pPr>
        <w:spacing w:line="239" w:lineRule="auto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【</w:t>
      </w:r>
      <w:r>
        <w:rPr>
          <w:rFonts w:ascii="宋体" w:eastAsia="宋体" w:hAnsi="宋体" w:hint="eastAsia"/>
          <w:sz w:val="21"/>
        </w:rPr>
        <w:t>后置条件</w:t>
      </w:r>
      <w:r>
        <w:rPr>
          <w:rFonts w:ascii="宋体" w:eastAsia="宋体" w:hAnsi="宋体"/>
          <w:sz w:val="21"/>
        </w:rPr>
        <w:t>】</w:t>
      </w:r>
    </w:p>
    <w:p w14:paraId="2218EB59" w14:textId="5C5C4F4E" w:rsidR="00836D3B" w:rsidRDefault="00836D3B" w:rsidP="00836D3B">
      <w:r>
        <w:rPr>
          <w:rFonts w:hint="eastAsia"/>
        </w:rPr>
        <w:t>评教</w:t>
      </w:r>
      <w:r>
        <w:rPr>
          <w:rFonts w:hint="eastAsia"/>
        </w:rPr>
        <w:t>成功</w:t>
      </w:r>
    </w:p>
    <w:p w14:paraId="79AB057C" w14:textId="77777777" w:rsidR="00836D3B" w:rsidRPr="005D4804" w:rsidRDefault="00836D3B" w:rsidP="00AE0051">
      <w:pPr>
        <w:rPr>
          <w:rFonts w:hint="eastAsia"/>
        </w:rPr>
      </w:pPr>
    </w:p>
    <w:sectPr w:rsidR="00836D3B" w:rsidRPr="005D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851D7" w14:textId="77777777" w:rsidR="0053666A" w:rsidRDefault="0053666A" w:rsidP="005D4804">
      <w:r>
        <w:separator/>
      </w:r>
    </w:p>
  </w:endnote>
  <w:endnote w:type="continuationSeparator" w:id="0">
    <w:p w14:paraId="55697701" w14:textId="77777777" w:rsidR="0053666A" w:rsidRDefault="0053666A" w:rsidP="005D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48DAF" w14:textId="77777777" w:rsidR="0053666A" w:rsidRDefault="0053666A" w:rsidP="005D4804">
      <w:r>
        <w:separator/>
      </w:r>
    </w:p>
  </w:footnote>
  <w:footnote w:type="continuationSeparator" w:id="0">
    <w:p w14:paraId="769FDE16" w14:textId="77777777" w:rsidR="0053666A" w:rsidRDefault="0053666A" w:rsidP="005D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8281AA4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529DA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E4E63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B23CD9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BC6F67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DA2AA2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BE4331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74ABE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97D29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EE5399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30FB4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0E5655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A10C1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096117"/>
    <w:multiLevelType w:val="hybridMultilevel"/>
    <w:tmpl w:val="5664B35A"/>
    <w:lvl w:ilvl="0" w:tplc="6EDC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14"/>
  </w:num>
  <w:num w:numId="14">
    <w:abstractNumId w:val="11"/>
  </w:num>
  <w:num w:numId="15">
    <w:abstractNumId w:val="1"/>
  </w:num>
  <w:num w:numId="16">
    <w:abstractNumId w:val="4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12"/>
    <w:rsid w:val="00041C4B"/>
    <w:rsid w:val="000F080E"/>
    <w:rsid w:val="00134A32"/>
    <w:rsid w:val="0015406B"/>
    <w:rsid w:val="001C3BB8"/>
    <w:rsid w:val="00362610"/>
    <w:rsid w:val="00371181"/>
    <w:rsid w:val="003C03D4"/>
    <w:rsid w:val="0044054C"/>
    <w:rsid w:val="004E5C30"/>
    <w:rsid w:val="0053666A"/>
    <w:rsid w:val="005C67C0"/>
    <w:rsid w:val="005D4804"/>
    <w:rsid w:val="006F7069"/>
    <w:rsid w:val="00741413"/>
    <w:rsid w:val="00810414"/>
    <w:rsid w:val="00836D3B"/>
    <w:rsid w:val="008C2F6B"/>
    <w:rsid w:val="00994C12"/>
    <w:rsid w:val="00A91E0E"/>
    <w:rsid w:val="00AE0051"/>
    <w:rsid w:val="00BE4AC2"/>
    <w:rsid w:val="00C37E01"/>
    <w:rsid w:val="00C8227B"/>
    <w:rsid w:val="00D11F52"/>
    <w:rsid w:val="00D41F42"/>
    <w:rsid w:val="00DB7317"/>
    <w:rsid w:val="00E2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F7C51"/>
  <w15:chartTrackingRefBased/>
  <w15:docId w15:val="{CAA7081C-2EAC-45F1-BB22-18E39760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6D3B"/>
    <w:rPr>
      <w:rFonts w:ascii="Calibri" w:eastAsiaTheme="minorEastAsia" w:hAnsi="Calibri" w:cs="Arial"/>
      <w:kern w:val="0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widowControl w:val="0"/>
      <w:spacing w:before="100" w:beforeAutospacing="1" w:after="100" w:afterAutospacing="1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widowControl w:val="0"/>
      <w:spacing w:before="152" w:after="160"/>
      <w:jc w:val="both"/>
    </w:pPr>
    <w:rPr>
      <w:rFonts w:ascii="Arial" w:eastAsia="宋体" w:hAnsi="Arial" w:cs="Times New Roman"/>
      <w:color w:val="FF0000"/>
      <w:kern w:val="2"/>
      <w:sz w:val="24"/>
      <w:szCs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widowControl w:val="0"/>
      <w:ind w:leftChars="257" w:left="257" w:firstLine="1"/>
      <w:jc w:val="both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a7">
    <w:name w:val="图示标注"/>
    <w:basedOn w:val="a0"/>
    <w:autoRedefine/>
    <w:qFormat/>
    <w:rsid w:val="00E266A3"/>
    <w:pPr>
      <w:widowControl w:val="0"/>
      <w:spacing w:line="240" w:lineRule="exact"/>
      <w:ind w:firstLineChars="200" w:firstLine="360"/>
      <w:jc w:val="center"/>
    </w:pPr>
    <w:rPr>
      <w:rFonts w:ascii="Times New Roman" w:eastAsia="宋体" w:hAnsi="Times New Roman" w:cs="Times New Roman"/>
      <w:color w:val="FF0000"/>
      <w:kern w:val="2"/>
      <w:sz w:val="21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pPr>
      <w:widowControl w:val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widowControl w:val="0"/>
      <w:numPr>
        <w:numId w:val="4"/>
      </w:numPr>
      <w:tabs>
        <w:tab w:val="left" w:pos="0"/>
      </w:tabs>
      <w:jc w:val="both"/>
    </w:pPr>
    <w:rPr>
      <w:rFonts w:ascii="Times New Roman" w:eastAsia="宋体" w:hAnsi="Times New Roman" w:cs="Times New Roman"/>
      <w:color w:val="FF0000"/>
      <w:kern w:val="2"/>
      <w:sz w:val="24"/>
      <w:szCs w:val="24"/>
    </w:rPr>
  </w:style>
  <w:style w:type="paragraph" w:customStyle="1" w:styleId="ab">
    <w:name w:val="实验目的"/>
    <w:basedOn w:val="a0"/>
    <w:next w:val="a0"/>
    <w:rsid w:val="00E266A3"/>
    <w:pPr>
      <w:widowControl w:val="0"/>
      <w:tabs>
        <w:tab w:val="left" w:pos="0"/>
        <w:tab w:val="left" w:pos="425"/>
      </w:tabs>
      <w:spacing w:before="156" w:after="156"/>
      <w:jc w:val="both"/>
    </w:pPr>
    <w:rPr>
      <w:rFonts w:ascii="Times New Roman" w:eastAsia="宋体" w:hAnsi="Times New Roman" w:cs="Times New Roman"/>
      <w:b/>
      <w:kern w:val="2"/>
      <w:sz w:val="24"/>
      <w:szCs w:val="24"/>
    </w:rPr>
  </w:style>
  <w:style w:type="paragraph" w:customStyle="1" w:styleId="ac">
    <w:name w:val="实验题目"/>
    <w:basedOn w:val="a0"/>
    <w:next w:val="a0"/>
    <w:rsid w:val="00E266A3"/>
    <w:pPr>
      <w:pageBreakBefore/>
      <w:widowControl w:val="0"/>
      <w:spacing w:before="200" w:after="200"/>
      <w:outlineLvl w:val="1"/>
    </w:pPr>
    <w:rPr>
      <w:rFonts w:ascii="Times New Roman" w:eastAsia="宋体" w:hAnsi="Times New Roman" w:cs="Times New Roman"/>
      <w:b/>
      <w:bCs/>
      <w:kern w:val="2"/>
      <w:sz w:val="32"/>
      <w:szCs w:val="24"/>
    </w:rPr>
  </w:style>
  <w:style w:type="paragraph" w:customStyle="1" w:styleId="ad">
    <w:name w:val="说明"/>
    <w:basedOn w:val="a0"/>
    <w:rsid w:val="00E266A3"/>
    <w:pPr>
      <w:widowControl w:val="0"/>
      <w:ind w:left="42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widowControl w:val="0"/>
      <w:spacing w:after="120"/>
      <w:ind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5D4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11</cp:revision>
  <dcterms:created xsi:type="dcterms:W3CDTF">2020-11-12T12:15:00Z</dcterms:created>
  <dcterms:modified xsi:type="dcterms:W3CDTF">2020-11-14T07:23:00Z</dcterms:modified>
</cp:coreProperties>
</file>