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10EE" w14:textId="70BCEC22" w:rsidR="00CB0999" w:rsidRPr="00394628" w:rsidRDefault="00545E1F" w:rsidP="00394628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利用复利效应处理重复出现的</w:t>
      </w:r>
      <w:r w:rsidR="00BC1450">
        <w:rPr>
          <w:rFonts w:hint="eastAsia"/>
          <w:color w:val="C00000"/>
        </w:rPr>
        <w:t>事</w:t>
      </w:r>
      <w:r w:rsidRPr="00394628">
        <w:rPr>
          <w:rFonts w:hint="eastAsia"/>
          <w:color w:val="C00000"/>
        </w:rPr>
        <w:t>完成迭代</w:t>
      </w:r>
    </w:p>
    <w:p w14:paraId="448AECBA" w14:textId="0F5C581C" w:rsidR="00545E1F" w:rsidRDefault="001D50CC" w:rsidP="00545E1F">
      <w:pPr>
        <w:pStyle w:val="2"/>
      </w:pPr>
      <w:r>
        <w:rPr>
          <w:rFonts w:hint="eastAsia"/>
        </w:rPr>
        <w:t>一、</w:t>
      </w:r>
      <w:r w:rsidR="00545E1F">
        <w:rPr>
          <w:rFonts w:hint="eastAsia"/>
        </w:rPr>
        <w:t>工作迭代（做事）</w:t>
      </w:r>
    </w:p>
    <w:p w14:paraId="5C54A54B" w14:textId="2AF09AF0" w:rsidR="00394628" w:rsidRDefault="001D50CC" w:rsidP="001D50C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、压力处理</w:t>
      </w:r>
    </w:p>
    <w:p w14:paraId="1974A8A3" w14:textId="66F37A1C" w:rsidR="00710BB5" w:rsidRPr="000D03B1" w:rsidRDefault="00710BB5" w:rsidP="000D03B1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D03B1">
        <w:rPr>
          <w:rFonts w:hint="eastAsia"/>
          <w:b/>
          <w:bCs/>
        </w:rPr>
        <w:t>公园二十分钟定理的</w:t>
      </w:r>
      <w:r w:rsidR="00E4353F" w:rsidRPr="000D03B1">
        <w:rPr>
          <w:rFonts w:hint="eastAsia"/>
          <w:b/>
          <w:bCs/>
        </w:rPr>
        <w:t>认识（待实践）</w:t>
      </w:r>
    </w:p>
    <w:p w14:paraId="402B9637" w14:textId="2A3B3DA6" w:rsidR="00710BB5" w:rsidRDefault="00710BB5" w:rsidP="00710BB5">
      <w:pPr>
        <w:rPr>
          <w:b/>
          <w:bCs/>
        </w:rPr>
      </w:pPr>
      <w:r>
        <w:rPr>
          <w:noProof/>
        </w:rPr>
        <w:drawing>
          <wp:inline distT="0" distB="0" distL="0" distR="0" wp14:anchorId="3DB8D7C2" wp14:editId="0F22A463">
            <wp:extent cx="5274310" cy="1848485"/>
            <wp:effectExtent l="0" t="0" r="0" b="0"/>
            <wp:docPr id="7791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EC6" w14:textId="77777777" w:rsidR="000D03B1" w:rsidRDefault="005160D1" w:rsidP="000D03B1">
      <w:pPr>
        <w:ind w:firstLine="420"/>
      </w:pPr>
      <w:r>
        <w:rPr>
          <w:rFonts w:hint="eastAsia"/>
        </w:rPr>
        <w:t>第一次应用测试，有用。</w:t>
      </w:r>
    </w:p>
    <w:p w14:paraId="43348E67" w14:textId="5016AA52" w:rsidR="001D50CC" w:rsidRDefault="005160D1" w:rsidP="000D03B1">
      <w:pPr>
        <w:ind w:firstLine="420"/>
      </w:pPr>
      <w:r>
        <w:rPr>
          <w:rFonts w:hint="eastAsia"/>
        </w:rPr>
        <w:t>故而计划之后找一个靠近公园的租房，防止自己绷不住的时候，可以使用此法。</w:t>
      </w:r>
    </w:p>
    <w:p w14:paraId="0145430A" w14:textId="77777777" w:rsidR="00BE3DBF" w:rsidRPr="00C37791" w:rsidRDefault="00BE3DBF" w:rsidP="001D50CC">
      <w:pPr>
        <w:pStyle w:val="a7"/>
        <w:numPr>
          <w:ilvl w:val="0"/>
          <w:numId w:val="3"/>
        </w:numPr>
        <w:ind w:firstLineChars="0"/>
        <w:rPr>
          <w:b/>
          <w:bCs/>
        </w:rPr>
      </w:pPr>
    </w:p>
    <w:p w14:paraId="2ADAA640" w14:textId="1DDB0CFC" w:rsidR="00BE3DBF" w:rsidRDefault="00BE3DBF" w:rsidP="00BE3D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、奇奇怪怪的状态应对</w:t>
      </w:r>
    </w:p>
    <w:p w14:paraId="570AD197" w14:textId="5DA439D9" w:rsidR="00CC5655" w:rsidRDefault="00BE3DBF" w:rsidP="001D50CC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md</w:t>
      </w:r>
      <w:r>
        <w:rPr>
          <w:rFonts w:hint="eastAsia"/>
          <w:b/>
          <w:bCs/>
        </w:rPr>
        <w:t>，这么离谱的吗。刚刚打开信息检索软件，我就忘记了我要搜索什么。</w:t>
      </w:r>
    </w:p>
    <w:p w14:paraId="1670CF34" w14:textId="37DA9052" w:rsidR="005C4196" w:rsidRDefault="005C4196" w:rsidP="001D50CC">
      <w:r w:rsidRPr="0085725B">
        <w:rPr>
          <w:rFonts w:hint="eastAsia"/>
        </w:rPr>
        <w:t>怎么解决了？</w:t>
      </w:r>
    </w:p>
    <w:p w14:paraId="51E001A3" w14:textId="2B941490" w:rsidR="0085725B" w:rsidRDefault="0085725B" w:rsidP="001D50CC">
      <w:r>
        <w:rPr>
          <w:rFonts w:hint="eastAsia"/>
        </w:rPr>
        <w:t>出现的现象是</w:t>
      </w:r>
      <w:r w:rsidR="00F308AA">
        <w:rPr>
          <w:rFonts w:hint="eastAsia"/>
        </w:rPr>
        <w:t>：</w:t>
      </w:r>
      <w:r>
        <w:rPr>
          <w:rFonts w:hint="eastAsia"/>
        </w:rPr>
        <w:t>我是突发奇想的试图去查一个东西的相关内容，然后打开</w:t>
      </w:r>
      <w:r>
        <w:rPr>
          <w:rFonts w:hint="eastAsia"/>
        </w:rPr>
        <w:t>b</w:t>
      </w:r>
      <w:r>
        <w:rPr>
          <w:rFonts w:hint="eastAsia"/>
        </w:rPr>
        <w:t>站或者小红薯，</w:t>
      </w:r>
      <w:r w:rsidR="00F308AA">
        <w:rPr>
          <w:rFonts w:hint="eastAsia"/>
        </w:rPr>
        <w:t>此时看到下面的零零散散信息，点进去再出来我就忘记了我想要干嘛。</w:t>
      </w:r>
    </w:p>
    <w:p w14:paraId="220C7305" w14:textId="4D3A0F4B" w:rsidR="00F308AA" w:rsidRDefault="00F308AA" w:rsidP="001D50CC">
      <w:r>
        <w:rPr>
          <w:rFonts w:hint="eastAsia"/>
        </w:rPr>
        <w:t>解决办法：</w:t>
      </w:r>
      <w:r w:rsidRPr="00236673">
        <w:rPr>
          <w:rFonts w:hint="eastAsia"/>
          <w:b/>
          <w:bCs/>
        </w:rPr>
        <w:t>下次别看下面推荐内容，先把自己要搜的搜出来。自己看下面的东西，本质就是怕错过比较优质的内容嘛。舍得，得失，你品，你细品。</w:t>
      </w:r>
    </w:p>
    <w:p w14:paraId="657A8615" w14:textId="367E5E6D" w:rsidR="000454B6" w:rsidRDefault="000454B6" w:rsidP="000454B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、个人工作状态的反思</w:t>
      </w:r>
    </w:p>
    <w:p w14:paraId="0CE0CF37" w14:textId="1E267AFE" w:rsidR="000454B6" w:rsidRDefault="000454B6" w:rsidP="000454B6">
      <w:r w:rsidRPr="0063051B">
        <w:rPr>
          <w:rFonts w:hint="eastAsia"/>
          <w:b/>
          <w:bCs/>
          <w:color w:val="FF0000"/>
        </w:rPr>
        <w:t>首先</w:t>
      </w:r>
      <w:r>
        <w:rPr>
          <w:rFonts w:hint="eastAsia"/>
        </w:rPr>
        <w:t>清楚的是，于我而言，那种会掉第二天状态</w:t>
      </w:r>
      <w:r w:rsidR="00C95E5D">
        <w:rPr>
          <w:rFonts w:hint="eastAsia"/>
        </w:rPr>
        <w:t>+</w:t>
      </w:r>
      <w:r w:rsidR="00C95E5D">
        <w:rPr>
          <w:rFonts w:hint="eastAsia"/>
        </w:rPr>
        <w:t>熬夜也会掉状态（终不负当年了）</w:t>
      </w:r>
      <w:r w:rsidR="00B3498B">
        <w:rPr>
          <w:rFonts w:hint="eastAsia"/>
        </w:rPr>
        <w:t>，或者下面写的，定了闹钟，反反复复的关，醒了又睡会，这种也是浪费我时间以及影响状态。</w:t>
      </w:r>
    </w:p>
    <w:p w14:paraId="3429F2B6" w14:textId="77777777" w:rsidR="009E4414" w:rsidRDefault="009E4414" w:rsidP="000454B6"/>
    <w:p w14:paraId="31AE33B9" w14:textId="29D69CCB" w:rsidR="00C95E5D" w:rsidRDefault="002E3248" w:rsidP="000454B6">
      <w:r w:rsidRPr="0063051B">
        <w:rPr>
          <w:rFonts w:hint="eastAsia"/>
          <w:b/>
          <w:bCs/>
          <w:color w:val="FF0000"/>
        </w:rPr>
        <w:t>其次</w:t>
      </w:r>
      <w:r>
        <w:rPr>
          <w:rFonts w:hint="eastAsia"/>
        </w:rPr>
        <w:t>我清楚的是，大多数时候，我偏向于安静的环境工作，有没有音乐不重要，有时候音乐是加成</w:t>
      </w:r>
      <w:r w:rsidR="00073F35">
        <w:rPr>
          <w:rFonts w:hint="eastAsia"/>
        </w:rPr>
        <w:t>【找到这些不会干扰我的，并且不会让我寂静的慌的歌曲</w:t>
      </w:r>
      <w:r w:rsidR="00161159">
        <w:rPr>
          <w:rFonts w:hint="eastAsia"/>
        </w:rPr>
        <w:t>，成立一个歌单，应对不同的情况</w:t>
      </w:r>
      <w:r w:rsidR="00073F35">
        <w:rPr>
          <w:rFonts w:hint="eastAsia"/>
        </w:rPr>
        <w:t>】</w:t>
      </w:r>
      <w:r>
        <w:rPr>
          <w:rFonts w:hint="eastAsia"/>
        </w:rPr>
        <w:t>，有时候反而是影响（比如要我细致去啃去思考的时候，有声会干扰思考）</w:t>
      </w:r>
      <w:r w:rsidR="006F260F">
        <w:rPr>
          <w:rFonts w:hint="eastAsia"/>
        </w:rPr>
        <w:t>。</w:t>
      </w:r>
    </w:p>
    <w:p w14:paraId="656E2AE7" w14:textId="77777777" w:rsidR="009E4414" w:rsidRDefault="009E4414" w:rsidP="000454B6"/>
    <w:p w14:paraId="085F4E73" w14:textId="4E09554F" w:rsidR="006F260F" w:rsidRDefault="006F260F" w:rsidP="000454B6">
      <w:r w:rsidRPr="0063051B">
        <w:rPr>
          <w:rFonts w:hint="eastAsia"/>
          <w:b/>
          <w:bCs/>
          <w:color w:val="FF0000"/>
        </w:rPr>
        <w:lastRenderedPageBreak/>
        <w:t>再而</w:t>
      </w:r>
      <w:r>
        <w:rPr>
          <w:rFonts w:hint="eastAsia"/>
        </w:rPr>
        <w:t>，有些东西，能够写出来的就写出来，别放到脑子里运行。</w:t>
      </w:r>
      <w:r w:rsidR="0008140C">
        <w:rPr>
          <w:rFonts w:hint="eastAsia"/>
        </w:rPr>
        <w:t>这种会</w:t>
      </w:r>
      <w:r>
        <w:rPr>
          <w:rFonts w:hint="eastAsia"/>
        </w:rPr>
        <w:t>消耗内存和</w:t>
      </w:r>
      <w:r w:rsidR="003A0138">
        <w:rPr>
          <w:rFonts w:hint="eastAsia"/>
        </w:rPr>
        <w:t>消耗</w:t>
      </w:r>
      <w:r>
        <w:rPr>
          <w:rFonts w:hint="eastAsia"/>
        </w:rPr>
        <w:t>个人电量。</w:t>
      </w:r>
    </w:p>
    <w:p w14:paraId="23BBD5F6" w14:textId="77777777" w:rsidR="00261B38" w:rsidRDefault="00261B38" w:rsidP="000454B6"/>
    <w:p w14:paraId="0206C692" w14:textId="0D98826E" w:rsidR="00261B38" w:rsidRDefault="00261B38" w:rsidP="000454B6">
      <w:r w:rsidRPr="00261B38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，自己在下午饭吃过之后会一段时间的产能下降和不想动，这里可以通过看点课外书来换脑子。</w:t>
      </w:r>
    </w:p>
    <w:p w14:paraId="0A58D729" w14:textId="77777777" w:rsidR="00261B38" w:rsidRDefault="00261B38" w:rsidP="000454B6"/>
    <w:p w14:paraId="0902F9ED" w14:textId="5DAF790E" w:rsidR="00724E90" w:rsidRDefault="00236673" w:rsidP="000454B6">
      <w:r w:rsidRPr="00236673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，午觉不可睡太久，起来是昏的，</w:t>
      </w:r>
    </w:p>
    <w:p w14:paraId="0A2F3A91" w14:textId="77777777" w:rsidR="00236673" w:rsidRDefault="00236673" w:rsidP="000454B6"/>
    <w:p w14:paraId="1A669A39" w14:textId="7A490996" w:rsidR="00D10EAC" w:rsidRDefault="008D7805" w:rsidP="00231D69">
      <w:pPr>
        <w:pStyle w:val="3"/>
        <w:numPr>
          <w:ilvl w:val="0"/>
          <w:numId w:val="2"/>
        </w:numPr>
      </w:pPr>
      <w:r>
        <w:rPr>
          <w:rFonts w:hint="eastAsia"/>
        </w:rPr>
        <w:t>工作斗志的调整</w:t>
      </w:r>
    </w:p>
    <w:p w14:paraId="2AD5E1C1" w14:textId="77777777" w:rsidR="00231D69" w:rsidRDefault="008D7805" w:rsidP="008D7805">
      <w:r>
        <w:rPr>
          <w:rFonts w:hint="eastAsia"/>
        </w:rPr>
        <w:t>目前采用的是</w:t>
      </w:r>
      <w:r w:rsidR="0046104F">
        <w:rPr>
          <w:rFonts w:hint="eastAsia"/>
        </w:rPr>
        <w:t>深吸一口气的方式来唤醒斗志</w:t>
      </w:r>
      <w:r w:rsidR="000A18C2">
        <w:rPr>
          <w:rFonts w:hint="eastAsia"/>
        </w:rPr>
        <w:t>。</w:t>
      </w:r>
    </w:p>
    <w:p w14:paraId="4A4BC8B9" w14:textId="64A5C79E" w:rsidR="008D7805" w:rsidRPr="00231D69" w:rsidRDefault="000A18C2" w:rsidP="00231D69">
      <w:pPr>
        <w:pStyle w:val="a7"/>
        <w:numPr>
          <w:ilvl w:val="0"/>
          <w:numId w:val="1"/>
        </w:numPr>
        <w:ind w:firstLineChars="0"/>
      </w:pPr>
      <w:r w:rsidRPr="00231D69">
        <w:rPr>
          <w:rFonts w:hint="eastAsia"/>
          <w:b/>
          <w:bCs/>
          <w:color w:val="002060"/>
        </w:rPr>
        <w:t>以及我要思考，还有没有其他的方式来帮助我恢复斗志，不然按照这种状态，想搞事都搞不了</w:t>
      </w:r>
      <w:r w:rsidRPr="00231D69">
        <w:rPr>
          <w:rFonts w:hint="eastAsia"/>
          <w:b/>
          <w:bCs/>
        </w:rPr>
        <w:t>。</w:t>
      </w:r>
    </w:p>
    <w:p w14:paraId="45004B66" w14:textId="0B451929" w:rsidR="00CB5793" w:rsidRPr="00CB5793" w:rsidRDefault="00231D69" w:rsidP="00CB5793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以为我要思考，为什么会出现这种没有斗志的情况，见相非相，应该是对当前的困难很无奈，已经不想动任何一点力气去挣扎了。</w:t>
      </w:r>
      <w:r w:rsidR="00916481">
        <w:rPr>
          <w:rFonts w:hint="eastAsia"/>
          <w:b/>
          <w:bCs/>
          <w:color w:val="002060"/>
        </w:rPr>
        <w:t>那么就需要我将它们拆解开，拆解开需要注意什么了？时间花费。不可能无限的把时间拿出来。</w:t>
      </w:r>
    </w:p>
    <w:p w14:paraId="4E6EDE53" w14:textId="7CF9F3C2" w:rsidR="00CB5793" w:rsidRDefault="00CB5793" w:rsidP="00813932"/>
    <w:p w14:paraId="51CE86AE" w14:textId="62868E8C" w:rsidR="00813932" w:rsidRPr="006E162B" w:rsidRDefault="00813932" w:rsidP="00813932">
      <w:r>
        <w:rPr>
          <w:rFonts w:hint="eastAsia"/>
        </w:rPr>
        <w:t>有没有试试多夸夸自己了，建立正反馈。我目前</w:t>
      </w:r>
      <w:r w:rsidR="006E162B">
        <w:rPr>
          <w:rFonts w:hint="eastAsia"/>
        </w:rPr>
        <w:t>对专注时长的</w:t>
      </w:r>
      <w:r w:rsidR="006E162B">
        <w:t>”</w:t>
      </w:r>
      <w:r w:rsidR="006E162B">
        <w:rPr>
          <w:rFonts w:hint="eastAsia"/>
        </w:rPr>
        <w:t>经常庆祝</w:t>
      </w:r>
      <w:r w:rsidR="006E162B">
        <w:t>”</w:t>
      </w:r>
      <w:r w:rsidR="006E162B">
        <w:rPr>
          <w:rFonts w:hint="eastAsia"/>
        </w:rPr>
        <w:t>还是做得不错的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——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正在尝试（</w:t>
      </w:r>
      <w:r w:rsidR="00550FC5">
        <w:rPr>
          <w:rFonts w:hint="eastAsia"/>
        </w:rPr>
        <w:t>4</w:t>
      </w:r>
      <w:r w:rsidR="00550FC5">
        <w:rPr>
          <w:rFonts w:hint="eastAsia"/>
        </w:rPr>
        <w:t>月</w:t>
      </w:r>
      <w:r w:rsidR="00550FC5">
        <w:rPr>
          <w:rFonts w:hint="eastAsia"/>
        </w:rPr>
        <w:t>8</w:t>
      </w:r>
      <w:r w:rsidR="00550FC5">
        <w:rPr>
          <w:rFonts w:hint="eastAsia"/>
        </w:rPr>
        <w:t>日），尝试完之后不想对毕设摆烂了。加油</w:t>
      </w:r>
    </w:p>
    <w:p w14:paraId="09232F6B" w14:textId="5E9483C6" w:rsidR="00B36C29" w:rsidRDefault="00B36C29" w:rsidP="00B36C29">
      <w:pPr>
        <w:pStyle w:val="3"/>
        <w:numPr>
          <w:ilvl w:val="0"/>
          <w:numId w:val="2"/>
        </w:numPr>
      </w:pPr>
      <w:r>
        <w:rPr>
          <w:rFonts w:hint="eastAsia"/>
        </w:rPr>
        <w:t>做事效果和效率的提升迭代之路</w:t>
      </w:r>
    </w:p>
    <w:p w14:paraId="59E42FA8" w14:textId="77777777" w:rsidR="00B36C29" w:rsidRDefault="00B36C29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B36C29">
        <w:rPr>
          <w:rFonts w:hint="eastAsia"/>
          <w:b/>
          <w:bCs/>
        </w:rPr>
        <w:t>冷静，一定要冷静，时刻提醒自己冷静。</w:t>
      </w:r>
      <w:r w:rsidRPr="00B36C29">
        <w:rPr>
          <w:rFonts w:hint="eastAsia"/>
          <w:b/>
          <w:bCs/>
          <w:color w:val="FF0000"/>
        </w:rPr>
        <w:t>慢就是快，想要快，其实往往反而慢了。</w:t>
      </w:r>
      <w:r w:rsidRPr="00B36C29">
        <w:rPr>
          <w:rFonts w:hint="eastAsia"/>
          <w:b/>
          <w:bCs/>
        </w:rPr>
        <w:t>耐耐心心读文档，昨晚（</w:t>
      </w:r>
      <w:r w:rsidRPr="00B36C29">
        <w:rPr>
          <w:rFonts w:hint="eastAsia"/>
          <w:b/>
          <w:bCs/>
        </w:rPr>
        <w:t>4</w:t>
      </w:r>
      <w:r w:rsidRPr="00B36C29">
        <w:rPr>
          <w:rFonts w:hint="eastAsia"/>
          <w:b/>
          <w:bCs/>
        </w:rPr>
        <w:t>月</w:t>
      </w:r>
      <w:r w:rsidRPr="00B36C29">
        <w:rPr>
          <w:rFonts w:hint="eastAsia"/>
          <w:b/>
          <w:bCs/>
        </w:rPr>
        <w:t>7</w:t>
      </w:r>
      <w:r w:rsidRPr="00B36C29">
        <w:rPr>
          <w:rFonts w:hint="eastAsia"/>
          <w:b/>
          <w:bCs/>
        </w:rPr>
        <w:t>号）的画函数图像就是这种的，把说明书看明白，其实更快，而不是抱着侥幸，不带脑子的去试。</w:t>
      </w:r>
    </w:p>
    <w:p w14:paraId="153E21C8" w14:textId="224CDA02" w:rsidR="00B36C29" w:rsidRDefault="00A850ED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我看到的信息太多了太多了。现在需要</w:t>
      </w:r>
      <w:r w:rsidR="000C0909">
        <w:rPr>
          <w:rFonts w:hint="eastAsia"/>
          <w:b/>
          <w:bCs/>
        </w:rPr>
        <w:t>是</w:t>
      </w:r>
      <w:r w:rsidR="007D6B9F">
        <w:rPr>
          <w:rFonts w:hint="eastAsia"/>
          <w:b/>
          <w:bCs/>
        </w:rPr>
        <w:t>整合和吸收为我自己能够用的东西，能够整合多少就多少，</w:t>
      </w:r>
      <w:r w:rsidR="00F25329">
        <w:rPr>
          <w:rFonts w:hint="eastAsia"/>
          <w:b/>
          <w:bCs/>
        </w:rPr>
        <w:t>不然</w:t>
      </w:r>
      <w:r w:rsidR="00574200">
        <w:rPr>
          <w:rFonts w:hint="eastAsia"/>
          <w:b/>
          <w:bCs/>
        </w:rPr>
        <w:t>他们只是会让我浪费心神的</w:t>
      </w:r>
      <w:r w:rsidR="00EC295B">
        <w:rPr>
          <w:rFonts w:hint="eastAsia"/>
          <w:b/>
          <w:bCs/>
        </w:rPr>
        <w:t>杂乱信息。</w:t>
      </w:r>
    </w:p>
    <w:p w14:paraId="5FE841D6" w14:textId="61255F72" w:rsidR="00E823BF" w:rsidRPr="00C765CA" w:rsidRDefault="00E823BF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自己便签上记录东西和想法的时候，把日期带上</w:t>
      </w:r>
    </w:p>
    <w:p w14:paraId="7127A21D" w14:textId="58274ACF" w:rsidR="00545E1F" w:rsidRDefault="001D50CC" w:rsidP="00545E1F">
      <w:pPr>
        <w:pStyle w:val="2"/>
      </w:pPr>
      <w:r>
        <w:rPr>
          <w:rFonts w:hint="eastAsia"/>
        </w:rPr>
        <w:t>二、</w:t>
      </w:r>
      <w:r w:rsidR="00545E1F">
        <w:rPr>
          <w:rFonts w:hint="eastAsia"/>
        </w:rPr>
        <w:t>人生迭代（认识自己）</w:t>
      </w:r>
    </w:p>
    <w:p w14:paraId="385797FD" w14:textId="0D108F9A" w:rsidR="005F64DE" w:rsidRDefault="005F64DE" w:rsidP="005F64D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、认识自己</w:t>
      </w:r>
    </w:p>
    <w:p w14:paraId="22AA211F" w14:textId="0C152620" w:rsidR="003531BE" w:rsidRDefault="003531BE" w:rsidP="003531BE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、建立</w:t>
      </w:r>
      <w:r w:rsidR="00B11E37">
        <w:rPr>
          <w:rFonts w:hint="eastAsia"/>
        </w:rPr>
        <w:t>自己</w:t>
      </w:r>
      <w:r>
        <w:rPr>
          <w:rFonts w:hint="eastAsia"/>
        </w:rPr>
        <w:t>的底层原则</w:t>
      </w:r>
      <w:r w:rsidR="007C62DB">
        <w:rPr>
          <w:rFonts w:hint="eastAsia"/>
        </w:rPr>
        <w:t>+</w:t>
      </w:r>
      <w:r>
        <w:rPr>
          <w:rFonts w:hint="eastAsia"/>
        </w:rPr>
        <w:t>逻辑</w:t>
      </w:r>
    </w:p>
    <w:p w14:paraId="2EF53D54" w14:textId="77777777" w:rsidR="0013035C" w:rsidRPr="0013035C" w:rsidRDefault="00D366A0" w:rsidP="00D366A0">
      <w:pPr>
        <w:pStyle w:val="a7"/>
        <w:numPr>
          <w:ilvl w:val="0"/>
          <w:numId w:val="4"/>
        </w:numPr>
        <w:ind w:firstLineChars="0"/>
      </w:pPr>
      <w:r w:rsidRPr="004612FC">
        <w:rPr>
          <w:rFonts w:hint="eastAsia"/>
          <w:b/>
          <w:bCs/>
          <w:color w:val="7030A0"/>
        </w:rPr>
        <w:t>这是个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的世界，有多少立场就有多少观点、主义，众生是立场的、利益的、好恶的，众生只相信自己愿意相信的东西。出离立场</w:t>
      </w:r>
      <w:r w:rsidRPr="004612FC">
        <w:rPr>
          <w:rFonts w:hint="eastAsia"/>
          <w:b/>
          <w:bCs/>
          <w:color w:val="7030A0"/>
        </w:rPr>
        <w:t xml:space="preserve"> </w:t>
      </w:r>
      <w:r w:rsidRPr="004612FC">
        <w:rPr>
          <w:rFonts w:hint="eastAsia"/>
          <w:b/>
          <w:bCs/>
          <w:color w:val="7030A0"/>
        </w:rPr>
        <w:t>的观点在立场的圈子里无法立足，因为没有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给你立</w:t>
      </w:r>
      <w:r w:rsidR="00621A92" w:rsidRPr="004612FC">
        <w:rPr>
          <w:rFonts w:hint="eastAsia"/>
          <w:b/>
          <w:bCs/>
          <w:color w:val="7030A0"/>
        </w:rPr>
        <w:t>。</w:t>
      </w:r>
    </w:p>
    <w:p w14:paraId="4E0E857D" w14:textId="6102DB0D" w:rsidR="002B404F" w:rsidRDefault="00621A92" w:rsidP="0013035C">
      <w:pPr>
        <w:pStyle w:val="a7"/>
        <w:ind w:left="440" w:firstLineChars="0" w:firstLine="0"/>
      </w:pPr>
      <w:r>
        <w:rPr>
          <w:rFonts w:hint="eastAsia"/>
        </w:rPr>
        <w:t>因此</w:t>
      </w:r>
      <w:r>
        <w:rPr>
          <w:rFonts w:hint="eastAsia"/>
        </w:rPr>
        <w:t xml:space="preserve">:--------&gt; </w:t>
      </w:r>
      <w:r>
        <w:rPr>
          <w:rFonts w:hint="eastAsia"/>
        </w:rPr>
        <w:t>每个人有每个人的态度，</w:t>
      </w:r>
      <w:r w:rsidR="002C7D7F">
        <w:rPr>
          <w:rFonts w:hint="eastAsia"/>
        </w:rPr>
        <w:t>你和赵一曼说</w:t>
      </w:r>
      <w:r w:rsidR="002C7D7F">
        <w:t>’</w:t>
      </w:r>
      <w:r w:rsidR="002C7D7F">
        <w:rPr>
          <w:rFonts w:hint="eastAsia"/>
        </w:rPr>
        <w:t>别打鬼子了，要丢掉命的</w:t>
      </w:r>
      <w:r w:rsidR="002C7D7F">
        <w:t>’</w:t>
      </w:r>
      <w:r w:rsidR="002C7D7F">
        <w:rPr>
          <w:rFonts w:hint="eastAsia"/>
        </w:rPr>
        <w:t>，你和</w:t>
      </w:r>
      <w:r w:rsidR="002C7D7F">
        <w:rPr>
          <w:rFonts w:hint="eastAsia"/>
        </w:rPr>
        <w:lastRenderedPageBreak/>
        <w:t>贪官说</w:t>
      </w:r>
      <w:r w:rsidR="002C7D7F">
        <w:t>’</w:t>
      </w:r>
      <w:r w:rsidR="002C7D7F">
        <w:rPr>
          <w:rFonts w:hint="eastAsia"/>
        </w:rPr>
        <w:t>别再贪了，会杀头的</w:t>
      </w:r>
      <w:r w:rsidR="002C7D7F">
        <w:t>’</w:t>
      </w:r>
      <w:r w:rsidR="002C7D7F">
        <w:rPr>
          <w:rFonts w:hint="eastAsia"/>
        </w:rPr>
        <w:t>。有用吗？没用</w:t>
      </w:r>
      <w:r w:rsidR="00CC4351">
        <w:rPr>
          <w:rFonts w:hint="eastAsia"/>
        </w:rPr>
        <w:t>。每个人都活在自己的价值观中，我也是一样，就这副德行了，也没准只能是这副德行可以活，由不得自己。</w:t>
      </w:r>
    </w:p>
    <w:p w14:paraId="7FC85CCA" w14:textId="77777777" w:rsidR="00621A92" w:rsidRPr="002B404F" w:rsidRDefault="00621A92" w:rsidP="00D366A0">
      <w:pPr>
        <w:pStyle w:val="a7"/>
        <w:numPr>
          <w:ilvl w:val="0"/>
          <w:numId w:val="4"/>
        </w:numPr>
        <w:ind w:firstLineChars="0"/>
      </w:pPr>
    </w:p>
    <w:p w14:paraId="7E8C9D7E" w14:textId="301F739D" w:rsidR="007C62DB" w:rsidRDefault="00166CAC" w:rsidP="00166CAC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、我的优势劣势，喜好以及害怕</w:t>
      </w:r>
    </w:p>
    <w:p w14:paraId="0E161CD0" w14:textId="28D130F5" w:rsidR="00261B38" w:rsidRPr="007C62DB" w:rsidRDefault="0062657A" w:rsidP="007C62DB">
      <w:r>
        <w:rPr>
          <w:rFonts w:hint="eastAsia"/>
        </w:rPr>
        <w:t>害怕</w:t>
      </w:r>
      <w:r w:rsidR="0063051B">
        <w:rPr>
          <w:rFonts w:hint="eastAsia"/>
        </w:rPr>
        <w:t>情绪</w:t>
      </w:r>
      <w:r w:rsidR="004E0B46">
        <w:rPr>
          <w:rFonts w:hint="eastAsia"/>
        </w:rPr>
        <w:t>交换。</w:t>
      </w:r>
    </w:p>
    <w:p w14:paraId="747004F0" w14:textId="77777777" w:rsidR="005F64DE" w:rsidRPr="005F64DE" w:rsidRDefault="005F64DE" w:rsidP="005F64DE"/>
    <w:p w14:paraId="0EA57275" w14:textId="5D77A7C4" w:rsidR="00545E1F" w:rsidRDefault="001D50CC" w:rsidP="00545E1F">
      <w:pPr>
        <w:pStyle w:val="2"/>
      </w:pPr>
      <w:r>
        <w:rPr>
          <w:rFonts w:hint="eastAsia"/>
        </w:rPr>
        <w:t>三、</w:t>
      </w:r>
      <w:r w:rsidR="00CA1E0C">
        <w:rPr>
          <w:rFonts w:hint="eastAsia"/>
        </w:rPr>
        <w:t>外</w:t>
      </w:r>
      <w:r w:rsidR="00AF0C14">
        <w:rPr>
          <w:rFonts w:hint="eastAsia"/>
        </w:rPr>
        <w:t>表</w:t>
      </w:r>
      <w:r w:rsidR="00545E1F">
        <w:rPr>
          <w:rFonts w:hint="eastAsia"/>
        </w:rPr>
        <w:t>迭代（副业）</w:t>
      </w:r>
    </w:p>
    <w:p w14:paraId="620B05DC" w14:textId="5BECAE26" w:rsidR="007A6A41" w:rsidRPr="007A6A41" w:rsidRDefault="00394628" w:rsidP="007A6A41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阶段性的中长期大复盘</w:t>
      </w:r>
    </w:p>
    <w:p w14:paraId="7E32C011" w14:textId="77777777" w:rsidR="00394628" w:rsidRDefault="00394628" w:rsidP="00394628">
      <w:pPr>
        <w:pStyle w:val="2"/>
      </w:pPr>
      <w:r>
        <w:rPr>
          <w:rFonts w:hint="eastAsia"/>
        </w:rPr>
        <w:t>一、健康维度</w:t>
      </w:r>
    </w:p>
    <w:p w14:paraId="7BFF4BB3" w14:textId="77777777" w:rsidR="00394628" w:rsidRDefault="00394628" w:rsidP="003946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、认识和点子</w:t>
      </w:r>
    </w:p>
    <w:p w14:paraId="0C08183A" w14:textId="2E2EC102" w:rsidR="00394628" w:rsidRDefault="00C73151" w:rsidP="00394628">
      <w:r>
        <w:rPr>
          <w:rFonts w:hint="eastAsia"/>
        </w:rPr>
        <w:t>——</w:t>
      </w:r>
      <w:r w:rsidR="00394628" w:rsidRPr="00C73151">
        <w:rPr>
          <w:rFonts w:hint="eastAsia"/>
          <w:b/>
          <w:bCs/>
        </w:rPr>
        <w:t>认识我自己的生物钟，顺着生物钟来，没必要逆着生物钟来。</w:t>
      </w:r>
    </w:p>
    <w:p w14:paraId="2D9628D6" w14:textId="6CEE6733" w:rsidR="00394628" w:rsidRDefault="00C73151" w:rsidP="00394628">
      <w:r>
        <w:rPr>
          <w:rFonts w:hint="eastAsia"/>
        </w:rPr>
        <w:t>————</w:t>
      </w:r>
      <w:r w:rsidR="00394628">
        <w:rPr>
          <w:rFonts w:hint="eastAsia"/>
        </w:rPr>
        <w:t xml:space="preserve"> </w:t>
      </w:r>
      <w:r w:rsidR="00394628">
        <w:rPr>
          <w:rFonts w:hint="eastAsia"/>
        </w:rPr>
        <w:t>例如明知道起不来，还定闹钟，醒了又关，关了又睡，又醒，这种很影响状态。卡好周期律，该起则起。</w:t>
      </w:r>
    </w:p>
    <w:p w14:paraId="74A96352" w14:textId="77777777" w:rsidR="00394628" w:rsidRPr="00AE771D" w:rsidRDefault="00394628" w:rsidP="00394628"/>
    <w:p w14:paraId="215428DE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1.2</w:t>
      </w:r>
      <w:r>
        <w:rPr>
          <w:rFonts w:hint="eastAsia"/>
        </w:rPr>
        <w:t>、实践</w:t>
      </w:r>
    </w:p>
    <w:p w14:paraId="34B08BAA" w14:textId="77777777" w:rsidR="00394628" w:rsidRDefault="00394628" w:rsidP="0039462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、反思</w:t>
      </w:r>
    </w:p>
    <w:p w14:paraId="73EAC961" w14:textId="77777777" w:rsidR="00394628" w:rsidRDefault="00394628" w:rsidP="00394628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、目标和落差</w:t>
      </w:r>
    </w:p>
    <w:p w14:paraId="113C792A" w14:textId="77777777" w:rsidR="00394628" w:rsidRDefault="00394628" w:rsidP="00394628">
      <w:pPr>
        <w:pStyle w:val="4"/>
      </w:pPr>
      <w:r>
        <w:rPr>
          <w:rFonts w:hint="eastAsia"/>
        </w:rPr>
        <w:t>1.4.1</w:t>
      </w:r>
      <w:r>
        <w:rPr>
          <w:rFonts w:hint="eastAsia"/>
        </w:rPr>
        <w:t>、宏观大目标</w:t>
      </w:r>
    </w:p>
    <w:p w14:paraId="5800FB86" w14:textId="77777777" w:rsidR="00394628" w:rsidRPr="006D7121" w:rsidRDefault="00394628" w:rsidP="00394628">
      <w:pPr>
        <w:pStyle w:val="4"/>
      </w:pPr>
      <w:r>
        <w:rPr>
          <w:rFonts w:hint="eastAsia"/>
        </w:rPr>
        <w:t>1.4.2</w:t>
      </w:r>
      <w:r>
        <w:rPr>
          <w:rFonts w:hint="eastAsia"/>
        </w:rPr>
        <w:t>、阶段性小目标汇总</w:t>
      </w:r>
    </w:p>
    <w:p w14:paraId="38BE3785" w14:textId="77777777" w:rsidR="00394628" w:rsidRDefault="00394628" w:rsidP="00394628">
      <w:pPr>
        <w:pStyle w:val="2"/>
      </w:pPr>
      <w:r>
        <w:rPr>
          <w:rFonts w:hint="eastAsia"/>
        </w:rPr>
        <w:t>二、财富维度</w:t>
      </w:r>
    </w:p>
    <w:p w14:paraId="7464BC1C" w14:textId="77777777" w:rsidR="00394628" w:rsidRDefault="00394628" w:rsidP="0039462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、认识和点子</w:t>
      </w:r>
    </w:p>
    <w:p w14:paraId="5791735C" w14:textId="77777777" w:rsidR="00394628" w:rsidRDefault="00394628" w:rsidP="00394628">
      <w:pPr>
        <w:rPr>
          <w:b/>
          <w:bCs/>
        </w:rPr>
      </w:pPr>
      <w:r>
        <w:rPr>
          <w:rFonts w:hint="eastAsia"/>
        </w:rPr>
        <w:t>——关于金钱和女人：</w:t>
      </w:r>
      <w:r>
        <w:rPr>
          <w:rFonts w:hint="eastAsia"/>
          <w:b/>
          <w:bCs/>
        </w:rPr>
        <w:t>钱是给女人看的，不是给女人花的。</w:t>
      </w:r>
    </w:p>
    <w:p w14:paraId="567AF170" w14:textId="77777777" w:rsidR="00B843D4" w:rsidRDefault="00B843D4" w:rsidP="00394628"/>
    <w:p w14:paraId="02036D90" w14:textId="77777777" w:rsidR="00394628" w:rsidRDefault="00394628" w:rsidP="00394628">
      <w:r>
        <w:rPr>
          <w:rFonts w:hint="eastAsia"/>
        </w:rPr>
        <w:t>——关于尺度对比：</w:t>
      </w:r>
      <w:r>
        <w:rPr>
          <w:rFonts w:hint="eastAsia"/>
          <w:b/>
          <w:bCs/>
        </w:rPr>
        <w:t>我应该是多次听到，</w:t>
      </w:r>
      <w:r w:rsidRPr="007E539F">
        <w:rPr>
          <w:rFonts w:hint="eastAsia"/>
          <w:b/>
          <w:bCs/>
          <w:color w:val="FF0000"/>
        </w:rPr>
        <w:t>我们可以拿一些走到我们之前的国家群体作为参考，预测一下我们将会大致到何种境地</w:t>
      </w:r>
      <w:r>
        <w:rPr>
          <w:rFonts w:hint="eastAsia"/>
          <w:b/>
          <w:bCs/>
        </w:rPr>
        <w:t>。</w:t>
      </w:r>
      <w:r>
        <w:rPr>
          <w:rFonts w:hint="eastAsia"/>
        </w:rPr>
        <w:t>比如，我应该在涛哥视频中看到过，我们可以看看国外是怎么样的，找差距找不同。以及最近看到的，当前中国的形式有点子像泡沫化之前的日本。</w:t>
      </w:r>
    </w:p>
    <w:p w14:paraId="56030D17" w14:textId="77777777" w:rsidR="00B843D4" w:rsidRDefault="00B843D4" w:rsidP="00394628"/>
    <w:p w14:paraId="588ED852" w14:textId="77777777" w:rsidR="00394628" w:rsidRDefault="00394628" w:rsidP="00394628">
      <w:r>
        <w:rPr>
          <w:rFonts w:hint="eastAsia"/>
        </w:rPr>
        <w:t>——关于信息差：多看看新闻直播，定期看看一些政府官网的内容来了解顶层设计。哪个方向是国家重点关注的，那个方向就</w:t>
      </w:r>
      <w:r>
        <w:rPr>
          <w:rFonts w:hint="eastAsia"/>
        </w:rPr>
        <w:t>tm</w:t>
      </w:r>
      <w:r>
        <w:rPr>
          <w:rFonts w:hint="eastAsia"/>
        </w:rPr>
        <w:t>天天播。。。</w:t>
      </w:r>
    </w:p>
    <w:p w14:paraId="5A42BE6F" w14:textId="77777777" w:rsidR="00B843D4" w:rsidRDefault="00B843D4" w:rsidP="00394628"/>
    <w:p w14:paraId="7B0DA5AB" w14:textId="77777777" w:rsidR="00394628" w:rsidRDefault="00394628" w:rsidP="00394628">
      <w:r>
        <w:rPr>
          <w:rFonts w:hint="eastAsia"/>
        </w:rPr>
        <w:t>——关于供求关系：现有订单了再去拉工厂，别拉个工厂之后再去找订单，找死个人。</w:t>
      </w:r>
    </w:p>
    <w:p w14:paraId="3E3FBB83" w14:textId="77777777" w:rsidR="00B843D4" w:rsidRDefault="00B843D4" w:rsidP="00394628"/>
    <w:p w14:paraId="3B810168" w14:textId="31B4BE02" w:rsidR="00B843D4" w:rsidRPr="005C50B6" w:rsidRDefault="00B843D4" w:rsidP="00394628">
      <w:r>
        <w:rPr>
          <w:rFonts w:hint="eastAsia"/>
        </w:rPr>
        <w:t>——关于精神暴力和毒品：这里我其实也想尝试出书。想法有了，好了</w:t>
      </w:r>
      <w:r w:rsidR="005C33CA">
        <w:rPr>
          <w:rFonts w:hint="eastAsia"/>
        </w:rPr>
        <w:t>，它的作用完成了</w:t>
      </w:r>
      <w:r w:rsidR="00101FEC">
        <w:rPr>
          <w:rFonts w:hint="eastAsia"/>
        </w:rPr>
        <w:t>。得依靠其他的裁定应该出什么内容，怎么出。</w:t>
      </w:r>
    </w:p>
    <w:p w14:paraId="559986D5" w14:textId="77777777" w:rsidR="00394628" w:rsidRPr="009F51FE" w:rsidRDefault="00394628" w:rsidP="00394628"/>
    <w:p w14:paraId="7DD68100" w14:textId="77777777" w:rsidR="00394628" w:rsidRDefault="00394628" w:rsidP="0039462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、实践</w:t>
      </w:r>
    </w:p>
    <w:p w14:paraId="291FE539" w14:textId="77777777" w:rsidR="00394628" w:rsidRPr="006D7121" w:rsidRDefault="00394628" w:rsidP="00394628"/>
    <w:p w14:paraId="47A977E0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、反思</w:t>
      </w:r>
    </w:p>
    <w:p w14:paraId="4B68A0BE" w14:textId="77777777" w:rsidR="00394628" w:rsidRDefault="00394628" w:rsidP="00394628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、目标和落差</w:t>
      </w:r>
    </w:p>
    <w:p w14:paraId="07EB8719" w14:textId="77777777" w:rsidR="00394628" w:rsidRDefault="00394628" w:rsidP="00394628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、宏观大目标</w:t>
      </w:r>
    </w:p>
    <w:p w14:paraId="71AA7709" w14:textId="77777777" w:rsidR="00394628" w:rsidRDefault="00394628" w:rsidP="00394628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、阶段性小目标汇总</w:t>
      </w:r>
    </w:p>
    <w:p w14:paraId="33A593E0" w14:textId="77777777" w:rsidR="00394628" w:rsidRDefault="00394628" w:rsidP="00394628">
      <w:pPr>
        <w:pStyle w:val="2"/>
      </w:pPr>
      <w:r>
        <w:rPr>
          <w:rFonts w:hint="eastAsia"/>
        </w:rPr>
        <w:t>三、幸福维度</w:t>
      </w:r>
    </w:p>
    <w:p w14:paraId="7226B8BC" w14:textId="77777777" w:rsidR="00394628" w:rsidRDefault="00394628" w:rsidP="0039462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、认识和点子</w:t>
      </w:r>
    </w:p>
    <w:p w14:paraId="528A059F" w14:textId="77777777" w:rsidR="00394628" w:rsidRDefault="00394628" w:rsidP="00394628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、实践</w:t>
      </w:r>
    </w:p>
    <w:p w14:paraId="14069263" w14:textId="77777777" w:rsidR="00394628" w:rsidRDefault="00394628" w:rsidP="0039462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、反思</w:t>
      </w:r>
    </w:p>
    <w:p w14:paraId="5B2A8979" w14:textId="77777777" w:rsidR="00394628" w:rsidRDefault="00394628" w:rsidP="00394628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、目标和落差</w:t>
      </w:r>
    </w:p>
    <w:p w14:paraId="09E8D8ED" w14:textId="77777777" w:rsidR="00394628" w:rsidRDefault="00394628" w:rsidP="00394628">
      <w:pPr>
        <w:pStyle w:val="4"/>
      </w:pPr>
      <w:r>
        <w:rPr>
          <w:rFonts w:hint="eastAsia"/>
        </w:rPr>
        <w:t>3.4.1</w:t>
      </w:r>
      <w:r>
        <w:rPr>
          <w:rFonts w:hint="eastAsia"/>
        </w:rPr>
        <w:t>、宏观大目标</w:t>
      </w:r>
    </w:p>
    <w:p w14:paraId="44D6BA23" w14:textId="77777777" w:rsidR="00394628" w:rsidRPr="006D7121" w:rsidRDefault="00394628" w:rsidP="00394628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、阶段性小目标汇总</w:t>
      </w:r>
    </w:p>
    <w:p w14:paraId="7CAFB9D6" w14:textId="77777777" w:rsidR="00394628" w:rsidRPr="006D7121" w:rsidRDefault="00394628" w:rsidP="00394628"/>
    <w:p w14:paraId="7C7940DF" w14:textId="77777777" w:rsidR="00394628" w:rsidRDefault="00394628" w:rsidP="00394628">
      <w:pPr>
        <w:pStyle w:val="2"/>
      </w:pPr>
      <w:r>
        <w:rPr>
          <w:rFonts w:hint="eastAsia"/>
        </w:rPr>
        <w:t>四、学识维度</w:t>
      </w:r>
    </w:p>
    <w:p w14:paraId="52BAAE36" w14:textId="77777777" w:rsidR="00394628" w:rsidRDefault="00394628" w:rsidP="00394628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、认识和点子</w:t>
      </w:r>
    </w:p>
    <w:p w14:paraId="66E9C034" w14:textId="4474D6C0" w:rsidR="00525FB3" w:rsidRDefault="00912C4B" w:rsidP="00070FC3">
      <w:r w:rsidRPr="00912C4B">
        <w:rPr>
          <w:rFonts w:hint="eastAsia"/>
          <w:b/>
          <w:bCs/>
        </w:rPr>
        <w:t>认识</w:t>
      </w:r>
      <w:r w:rsidR="00070FC3">
        <w:rPr>
          <w:rFonts w:hint="eastAsia"/>
        </w:rPr>
        <w:t>——学的东西，</w:t>
      </w:r>
      <w:r w:rsidR="00827074">
        <w:rPr>
          <w:rFonts w:hint="eastAsia"/>
        </w:rPr>
        <w:t>学而后思</w:t>
      </w:r>
      <w:r w:rsidR="00DC5A6F">
        <w:rPr>
          <w:rFonts w:hint="eastAsia"/>
        </w:rPr>
        <w:t>。</w:t>
      </w:r>
    </w:p>
    <w:p w14:paraId="68A409F8" w14:textId="0FA727DB" w:rsidR="00525FB3" w:rsidRDefault="00941A60" w:rsidP="00070FC3">
      <w:r>
        <w:rPr>
          <w:rFonts w:hint="eastAsia"/>
        </w:rPr>
        <w:t>辩证的思、批判的吸收才是走向真理的关键，这个思才是划船划到彼岸，</w:t>
      </w:r>
      <w:r w:rsidR="00580BCD">
        <w:rPr>
          <w:rFonts w:hint="eastAsia"/>
        </w:rPr>
        <w:t>书只是船了，很多人拿着书</w:t>
      </w:r>
      <w:r w:rsidR="00DA5A1D">
        <w:rPr>
          <w:rFonts w:hint="eastAsia"/>
        </w:rPr>
        <w:t>相当于</w:t>
      </w:r>
      <w:r w:rsidR="00580BCD">
        <w:rPr>
          <w:rFonts w:hint="eastAsia"/>
        </w:rPr>
        <w:t>上了船，就不管当下和真理之间的</w:t>
      </w:r>
      <w:r w:rsidR="00210208">
        <w:rPr>
          <w:rFonts w:hint="eastAsia"/>
        </w:rPr>
        <w:t>这条</w:t>
      </w:r>
      <w:r w:rsidR="00580BCD">
        <w:rPr>
          <w:rFonts w:hint="eastAsia"/>
        </w:rPr>
        <w:t>河了，呆在船上各种钻研，以为自己</w:t>
      </w:r>
      <w:r w:rsidR="00535E49">
        <w:rPr>
          <w:rFonts w:hint="eastAsia"/>
        </w:rPr>
        <w:t>上船就是</w:t>
      </w:r>
      <w:r w:rsidR="00580BCD">
        <w:rPr>
          <w:rFonts w:hint="eastAsia"/>
        </w:rPr>
        <w:t>得到真理了。</w:t>
      </w:r>
      <w:r w:rsidR="000D3EC6">
        <w:rPr>
          <w:rFonts w:hint="eastAsia"/>
        </w:rPr>
        <w:t>以及，既然决定学，那么在学的时候，就相信它是正确的，先相信它是正确的，然后再去验证，</w:t>
      </w:r>
      <w:r w:rsidR="00D26771">
        <w:rPr>
          <w:rFonts w:hint="eastAsia"/>
        </w:rPr>
        <w:t>再去思考正确与否，适合与否，不要学都没有学会就开</w:t>
      </w:r>
      <w:r w:rsidR="00D26771">
        <w:rPr>
          <w:rFonts w:hint="eastAsia"/>
        </w:rPr>
        <w:lastRenderedPageBreak/>
        <w:t>始各种思，这种只会让自己更慢和浪费精力【有感触，经历过】</w:t>
      </w:r>
    </w:p>
    <w:p w14:paraId="73D1D598" w14:textId="77777777" w:rsidR="00C6449E" w:rsidRDefault="00C6449E" w:rsidP="00070FC3"/>
    <w:p w14:paraId="57C682D2" w14:textId="210E81C0" w:rsidR="00DC5A6F" w:rsidRPr="00980E5C" w:rsidRDefault="00DC5A6F" w:rsidP="00070FC3">
      <w:r w:rsidRPr="00DC5A6F">
        <w:rPr>
          <w:rFonts w:hint="eastAsia"/>
          <w:b/>
          <w:bCs/>
        </w:rPr>
        <w:t>认识</w:t>
      </w:r>
      <w:r w:rsidRPr="00980E5C">
        <w:rPr>
          <w:rFonts w:hint="eastAsia"/>
        </w:rPr>
        <w:t>——沉淀吧，</w:t>
      </w:r>
      <w:r w:rsidR="003A4273">
        <w:rPr>
          <w:rFonts w:hint="eastAsia"/>
        </w:rPr>
        <w:t>整合吧，吸收吧，</w:t>
      </w:r>
      <w:r w:rsidRPr="00980E5C">
        <w:rPr>
          <w:rFonts w:hint="eastAsia"/>
        </w:rPr>
        <w:t>孩子</w:t>
      </w:r>
    </w:p>
    <w:p w14:paraId="0BDE3272" w14:textId="77777777" w:rsidR="0042616A" w:rsidRDefault="00070FC3" w:rsidP="00070FC3">
      <w:r>
        <w:rPr>
          <w:rFonts w:hint="eastAsia"/>
        </w:rPr>
        <w:t>不要以为</w:t>
      </w:r>
      <w:r w:rsidR="00C8274E">
        <w:rPr>
          <w:rFonts w:hint="eastAsia"/>
        </w:rPr>
        <w:t>将自己的注意力</w:t>
      </w:r>
      <w:r>
        <w:rPr>
          <w:rFonts w:hint="eastAsia"/>
        </w:rPr>
        <w:t>通过短视频那么一点点时间</w:t>
      </w:r>
      <w:r>
        <w:rPr>
          <w:rFonts w:hint="eastAsia"/>
        </w:rPr>
        <w:t>+</w:t>
      </w:r>
      <w:r>
        <w:rPr>
          <w:rFonts w:hint="eastAsia"/>
        </w:rPr>
        <w:t>收藏就把学识掌握了</w:t>
      </w:r>
      <w:r w:rsidR="00B86C81">
        <w:rPr>
          <w:rFonts w:hint="eastAsia"/>
        </w:rPr>
        <w:t>。五分钟短视频让人感觉自己认识了全世界，太恐怖了，这个对人心和人性的拿捏，太恐怖了</w:t>
      </w:r>
      <w:r w:rsidR="008507F2">
        <w:rPr>
          <w:rFonts w:hint="eastAsia"/>
        </w:rPr>
        <w:t>。小曲一响，脑子开长</w:t>
      </w:r>
      <w:r w:rsidR="00794195">
        <w:rPr>
          <w:rFonts w:hint="eastAsia"/>
        </w:rPr>
        <w:t>，这给了</w:t>
      </w:r>
      <w:r w:rsidR="00A36557">
        <w:rPr>
          <w:rFonts w:hint="eastAsia"/>
        </w:rPr>
        <w:t>人</w:t>
      </w:r>
      <w:r w:rsidR="007C1799">
        <w:rPr>
          <w:rFonts w:hint="eastAsia"/>
        </w:rPr>
        <w:t>一种</w:t>
      </w:r>
      <w:r w:rsidR="00794195">
        <w:rPr>
          <w:rFonts w:hint="eastAsia"/>
        </w:rPr>
        <w:t>假象和感觉，让你感觉自己拥有了。</w:t>
      </w:r>
    </w:p>
    <w:p w14:paraId="2DCE28E8" w14:textId="7DF57FE4" w:rsidR="00070FC3" w:rsidRDefault="0042616A" w:rsidP="00070FC3">
      <w:r>
        <w:rPr>
          <w:rFonts w:hint="eastAsia"/>
        </w:rPr>
        <w:t>————我现在就能够清晰的感觉，我对有些观点，似乎见过听过，但是找不到出处，找不到根据了</w:t>
      </w:r>
      <w:r w:rsidR="00BB2E51">
        <w:rPr>
          <w:rFonts w:hint="eastAsia"/>
        </w:rPr>
        <w:t>【假如我当时拿到信息的时候，就立刻整合，现在不会再浪费时间去整合的</w:t>
      </w:r>
      <w:r w:rsidR="00D308B5">
        <w:rPr>
          <w:rFonts w:hint="eastAsia"/>
        </w:rPr>
        <w:t>，引以为鉴</w:t>
      </w:r>
      <w:r w:rsidR="00BB2E51">
        <w:rPr>
          <w:rFonts w:hint="eastAsia"/>
        </w:rPr>
        <w:t>】</w:t>
      </w:r>
    </w:p>
    <w:p w14:paraId="5B69C580" w14:textId="77777777" w:rsidR="00E748B3" w:rsidRDefault="00E748B3" w:rsidP="00070FC3"/>
    <w:p w14:paraId="08491357" w14:textId="51F1169E" w:rsidR="006017CB" w:rsidRDefault="00912C4B" w:rsidP="00070FC3">
      <w:r w:rsidRPr="00FC484E">
        <w:rPr>
          <w:rFonts w:hint="eastAsia"/>
          <w:b/>
          <w:bCs/>
        </w:rPr>
        <w:t>点子</w:t>
      </w:r>
      <w:r w:rsidR="00AE4166">
        <w:rPr>
          <w:rFonts w:hint="eastAsia"/>
        </w:rPr>
        <w:t>——</w:t>
      </w:r>
      <w:r w:rsidR="006017CB">
        <w:rPr>
          <w:rFonts w:hint="eastAsia"/>
        </w:rPr>
        <w:t>会不会远离互联网会更好</w:t>
      </w:r>
      <w:r w:rsidR="006017CB">
        <w:rPr>
          <w:rFonts w:hint="eastAsia"/>
        </w:rPr>
        <w:t>?</w:t>
      </w:r>
    </w:p>
    <w:p w14:paraId="70A7A0CD" w14:textId="6BAAD925" w:rsidR="00912C4B" w:rsidRDefault="00AE4166" w:rsidP="00070FC3">
      <w:r>
        <w:rPr>
          <w:rFonts w:hint="eastAsia"/>
        </w:rPr>
        <w:t>我突然感觉我想知道的，想看到的太多了，是我自己主动去各个求观点，求思考方式，求视角，求知识</w:t>
      </w:r>
      <w:r w:rsidR="008D48F7">
        <w:rPr>
          <w:rFonts w:hint="eastAsia"/>
        </w:rPr>
        <w:t>。</w:t>
      </w:r>
      <w:r w:rsidR="006017CB">
        <w:rPr>
          <w:rFonts w:hint="eastAsia"/>
        </w:rPr>
        <w:t>但是这种会让我很累（我的注意力和精力有限）而且没有任何积累</w:t>
      </w:r>
      <w:r w:rsidR="004E49D4">
        <w:rPr>
          <w:rFonts w:hint="eastAsia"/>
        </w:rPr>
        <w:t>，铺天盖地的信息，</w:t>
      </w:r>
      <w:r w:rsidR="00D2589D">
        <w:rPr>
          <w:rFonts w:hint="eastAsia"/>
        </w:rPr>
        <w:t>各家各户的说法，看着真的好累。</w:t>
      </w:r>
      <w:r w:rsidR="006F39D0" w:rsidRPr="00407B58">
        <w:rPr>
          <w:rFonts w:hint="eastAsia"/>
          <w:b/>
          <w:bCs/>
          <w:color w:val="FF0000"/>
        </w:rPr>
        <w:t>我向</w:t>
      </w:r>
      <w:r w:rsidR="00407B58" w:rsidRPr="00407B58">
        <w:rPr>
          <w:rFonts w:hint="eastAsia"/>
          <w:b/>
          <w:bCs/>
          <w:color w:val="FF0000"/>
        </w:rPr>
        <w:t>内收敛凝聚</w:t>
      </w:r>
      <w:r w:rsidR="006F39D0" w:rsidRPr="00407B58">
        <w:rPr>
          <w:rFonts w:hint="eastAsia"/>
          <w:b/>
          <w:bCs/>
          <w:color w:val="FF0000"/>
        </w:rPr>
        <w:t>，而不是封闭。</w:t>
      </w:r>
      <w:r w:rsidR="000B794E" w:rsidRPr="00407B58">
        <w:rPr>
          <w:rFonts w:hint="eastAsia"/>
          <w:b/>
          <w:bCs/>
          <w:color w:val="FF0000"/>
        </w:rPr>
        <w:t>我依然探索，但是不是通过互联网来窥探世界</w:t>
      </w:r>
      <w:r w:rsidR="000B794E">
        <w:rPr>
          <w:rFonts w:hint="eastAsia"/>
        </w:rPr>
        <w:t>，用最低的平台来窥探的世界，是真的？大概率悬。</w:t>
      </w:r>
      <w:r w:rsidR="00EE189E">
        <w:rPr>
          <w:rFonts w:hint="eastAsia"/>
        </w:rPr>
        <w:t>这个度其实挺难协调的</w:t>
      </w:r>
      <w:r w:rsidR="009265FB">
        <w:rPr>
          <w:rFonts w:hint="eastAsia"/>
        </w:rPr>
        <w:t>，它是一个途径且是主流途径，但是它的内容，太难评了。</w:t>
      </w:r>
      <w:r w:rsidR="00CA2392">
        <w:rPr>
          <w:rFonts w:hint="eastAsia"/>
        </w:rPr>
        <w:t>更多是对精力的浪费。</w:t>
      </w:r>
    </w:p>
    <w:p w14:paraId="41C10400" w14:textId="19C41478" w:rsidR="00CA2392" w:rsidRDefault="00CA2392" w:rsidP="00070FC3">
      <w:r>
        <w:rPr>
          <w:rFonts w:hint="eastAsia"/>
        </w:rPr>
        <w:t>那么，我是不是可以聚焦到我认为花费时间不大且对我有一定开拓的地方【我的那些公众号？】</w:t>
      </w:r>
    </w:p>
    <w:p w14:paraId="6EC05909" w14:textId="77777777" w:rsidR="002F0135" w:rsidRDefault="002F0135" w:rsidP="00070FC3"/>
    <w:p w14:paraId="2DE63DA1" w14:textId="6E3B752B" w:rsidR="002F0135" w:rsidRDefault="002F0135" w:rsidP="00070FC3">
      <w:r w:rsidRPr="00593D28">
        <w:rPr>
          <w:rFonts w:hint="eastAsia"/>
          <w:b/>
          <w:bCs/>
        </w:rPr>
        <w:t>点子</w:t>
      </w:r>
      <w:r>
        <w:rPr>
          <w:rFonts w:hint="eastAsia"/>
        </w:rPr>
        <w:t>——会不会面向系统的书籍学习会更好？</w:t>
      </w:r>
    </w:p>
    <w:p w14:paraId="0D18C82F" w14:textId="04958AC1" w:rsidR="002F0135" w:rsidRDefault="002F0135" w:rsidP="00070FC3">
      <w:r>
        <w:rPr>
          <w:rFonts w:hint="eastAsia"/>
        </w:rPr>
        <w:t>什么地方</w:t>
      </w:r>
      <w:r w:rsidR="00A80566">
        <w:rPr>
          <w:rFonts w:hint="eastAsia"/>
        </w:rPr>
        <w:t>看到的找不到了</w:t>
      </w:r>
      <w:r w:rsidR="00C436C4">
        <w:rPr>
          <w:rFonts w:hint="eastAsia"/>
        </w:rPr>
        <w:t>【以后看到之后及时整合吧】，</w:t>
      </w:r>
      <w:r w:rsidR="00954604">
        <w:rPr>
          <w:rFonts w:hint="eastAsia"/>
        </w:rPr>
        <w:t>短视频或者网络上没有连载的东西，它确实是碎的，我自己写文章的时候，我也知道，假如我不更新完，单纯的十几篇或者更多，它就是碎的。</w:t>
      </w:r>
      <w:r w:rsidR="00267ED1">
        <w:rPr>
          <w:rFonts w:hint="eastAsia"/>
        </w:rPr>
        <w:t>书了？只要不是拿来敷衍的书，作为一个作者，其实更多是真心想把自己的东西交出来</w:t>
      </w:r>
      <w:r w:rsidR="00227B2D">
        <w:rPr>
          <w:rFonts w:hint="eastAsia"/>
        </w:rPr>
        <w:t>，完整的交出来【我这种有没有犯经验主义和教条主义的错了？】</w:t>
      </w:r>
    </w:p>
    <w:p w14:paraId="46A7B67D" w14:textId="47158824" w:rsidR="00F66E48" w:rsidRPr="00070FC3" w:rsidRDefault="00F66E48" w:rsidP="00070FC3">
      <w:r w:rsidRPr="00F66E48">
        <w:rPr>
          <w:rFonts w:hint="eastAsia"/>
          <w:b/>
          <w:bCs/>
        </w:rPr>
        <w:t>认识</w:t>
      </w:r>
      <w:r>
        <w:rPr>
          <w:rFonts w:hint="eastAsia"/>
        </w:rPr>
        <w:t>——有时候站在资本的角度去思考，也是不错的</w:t>
      </w:r>
    </w:p>
    <w:p w14:paraId="5EBA298D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4.2</w:t>
      </w:r>
      <w:r>
        <w:rPr>
          <w:rFonts w:hint="eastAsia"/>
        </w:rPr>
        <w:t>、实践</w:t>
      </w:r>
    </w:p>
    <w:p w14:paraId="26D9018E" w14:textId="77777777" w:rsidR="00394628" w:rsidRDefault="00394628" w:rsidP="00394628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、反思</w:t>
      </w:r>
    </w:p>
    <w:p w14:paraId="6E1D7DAC" w14:textId="77777777" w:rsidR="00394628" w:rsidRDefault="00394628" w:rsidP="00394628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、目标和落差</w:t>
      </w:r>
    </w:p>
    <w:p w14:paraId="7C6B2E8F" w14:textId="77777777" w:rsidR="00394628" w:rsidRDefault="00394628" w:rsidP="00394628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、宏观大目标</w:t>
      </w:r>
    </w:p>
    <w:p w14:paraId="016E9923" w14:textId="40F1E858" w:rsidR="00545E1F" w:rsidRDefault="00394628" w:rsidP="00710BB5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、阶段性小目标汇总</w:t>
      </w:r>
    </w:p>
    <w:p w14:paraId="767C36AD" w14:textId="5CB370F5" w:rsidR="00A75E10" w:rsidRDefault="00A75E10" w:rsidP="00A75E10">
      <w:pPr>
        <w:pStyle w:val="2"/>
      </w:pPr>
      <w:r>
        <w:rPr>
          <w:rFonts w:hint="eastAsia"/>
        </w:rPr>
        <w:t>五、给我自己的各个方面忠告</w:t>
      </w:r>
    </w:p>
    <w:p w14:paraId="01835069" w14:textId="0F067F98" w:rsidR="00A75E10" w:rsidRDefault="00A75E10" w:rsidP="00A75E10">
      <w:r>
        <w:rPr>
          <w:rFonts w:hint="eastAsia"/>
        </w:rPr>
        <w:t>慢慢来，一点一点稳住心态去处理，慢慢走，在就就行，会好的【目前的经验告诉我】。</w:t>
      </w:r>
    </w:p>
    <w:p w14:paraId="47E2D712" w14:textId="77777777" w:rsidR="008E7374" w:rsidRDefault="008E7374" w:rsidP="00A75E10">
      <w:pPr>
        <w:rPr>
          <w:rFonts w:hint="eastAsia"/>
        </w:rPr>
      </w:pPr>
    </w:p>
    <w:p w14:paraId="3B64D31C" w14:textId="58AF58BF" w:rsidR="00595B71" w:rsidRDefault="00595B71" w:rsidP="00A75E10">
      <w:r>
        <w:rPr>
          <w:rFonts w:hint="eastAsia"/>
        </w:rPr>
        <w:t>怎么保持高能量的状态了？记住：永远没有正确的选择，而要让选择变得正确。</w:t>
      </w:r>
      <w:r w:rsidR="00921C59">
        <w:rPr>
          <w:rFonts w:hint="eastAsia"/>
        </w:rPr>
        <w:t>【这种直接避免内核了，迁移过去就是那个，先相信后求证。而不是先怀疑，然后带着不安分之心做事】</w:t>
      </w:r>
    </w:p>
    <w:p w14:paraId="471F1379" w14:textId="77777777" w:rsidR="00595B71" w:rsidRPr="00595B71" w:rsidRDefault="00595B71" w:rsidP="00A75E10">
      <w:pPr>
        <w:rPr>
          <w:rFonts w:hint="eastAsia"/>
        </w:rPr>
      </w:pPr>
    </w:p>
    <w:p w14:paraId="1705E4AE" w14:textId="77777777" w:rsidR="00A75E10" w:rsidRPr="00A75E10" w:rsidRDefault="00A75E10" w:rsidP="00A75E10"/>
    <w:p w14:paraId="7F4F526B" w14:textId="77777777" w:rsidR="00710BB5" w:rsidRDefault="00710BB5" w:rsidP="00710BB5"/>
    <w:p w14:paraId="75DD5BFE" w14:textId="6BAB8CCA" w:rsidR="00710BB5" w:rsidRDefault="00710BB5" w:rsidP="00710BB5">
      <w:pPr>
        <w:pStyle w:val="1"/>
        <w:jc w:val="center"/>
        <w:rPr>
          <w:color w:val="002060"/>
        </w:rPr>
      </w:pPr>
      <w:r w:rsidRPr="00710BB5">
        <w:rPr>
          <w:rFonts w:hint="eastAsia"/>
          <w:color w:val="002060"/>
        </w:rPr>
        <w:t>参考文献</w:t>
      </w:r>
    </w:p>
    <w:p w14:paraId="0A1E3225" w14:textId="77777777" w:rsidR="00EE6D72" w:rsidRDefault="00EE6D72" w:rsidP="00EE6D72">
      <w:r>
        <w:rPr>
          <w:rFonts w:hint="eastAsia"/>
        </w:rPr>
        <w:t>专注与沉淀才是唯一之道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</w:p>
    <w:p w14:paraId="19F99A66" w14:textId="76BE25DD" w:rsidR="00593D28" w:rsidRDefault="00000000" w:rsidP="00EE6D72">
      <w:hyperlink r:id="rId8" w:history="1">
        <w:r w:rsidR="00EE6D72" w:rsidRPr="00CF225D">
          <w:rPr>
            <w:rStyle w:val="a8"/>
          </w:rPr>
          <w:t>https://www.bilibili.com/video/BV1gm4y1b7dS/?spm_id_from=333.999.0.0&amp;vd_source=be8081cb351e616080452087e4f6f6b3</w:t>
        </w:r>
      </w:hyperlink>
    </w:p>
    <w:p w14:paraId="30CD857E" w14:textId="6E5B6CC7" w:rsidR="000F554B" w:rsidRDefault="000F554B" w:rsidP="000F554B">
      <w:r>
        <w:rPr>
          <w:rFonts w:hint="eastAsia"/>
        </w:rPr>
        <w:t>《紫微斗数》第</w:t>
      </w:r>
      <w:r>
        <w:rPr>
          <w:rFonts w:hint="eastAsia"/>
        </w:rPr>
        <w:t>1</w:t>
      </w:r>
      <w:r>
        <w:rPr>
          <w:rFonts w:hint="eastAsia"/>
        </w:rPr>
        <w:t>集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  <w:r>
        <w:rPr>
          <w:rFonts w:hint="eastAsia"/>
        </w:rPr>
        <w:t>——倪师讲了一些学习的方法论</w:t>
      </w:r>
    </w:p>
    <w:p w14:paraId="33C1A97F" w14:textId="2A215714" w:rsidR="00710BB5" w:rsidRPr="00710BB5" w:rsidRDefault="00000000" w:rsidP="00710BB5">
      <w:hyperlink r:id="rId9" w:history="1">
        <w:r w:rsidR="000F554B" w:rsidRPr="00CF225D">
          <w:rPr>
            <w:rStyle w:val="a8"/>
          </w:rPr>
          <w:t>https://www.bilibili.com/video/BV1Zp421m7Ko/?p=2&amp;spm_id_from=333.1007.top_right_bar_window_history.content.click&amp;vd_source=be8081cb351e616080452087e4f6f6b3</w:t>
        </w:r>
      </w:hyperlink>
    </w:p>
    <w:sectPr w:rsidR="00710BB5" w:rsidRPr="0071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09A64" w14:textId="77777777" w:rsidR="00CD02F6" w:rsidRDefault="00CD02F6" w:rsidP="00545E1F">
      <w:r>
        <w:separator/>
      </w:r>
    </w:p>
  </w:endnote>
  <w:endnote w:type="continuationSeparator" w:id="0">
    <w:p w14:paraId="10514ECA" w14:textId="77777777" w:rsidR="00CD02F6" w:rsidRDefault="00CD02F6" w:rsidP="0054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49559" w14:textId="77777777" w:rsidR="00CD02F6" w:rsidRDefault="00CD02F6" w:rsidP="00545E1F">
      <w:r>
        <w:separator/>
      </w:r>
    </w:p>
  </w:footnote>
  <w:footnote w:type="continuationSeparator" w:id="0">
    <w:p w14:paraId="52F6CE82" w14:textId="77777777" w:rsidR="00CD02F6" w:rsidRDefault="00CD02F6" w:rsidP="0054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15618"/>
    <w:multiLevelType w:val="hybridMultilevel"/>
    <w:tmpl w:val="ACFA7C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E74AFC"/>
    <w:multiLevelType w:val="hybridMultilevel"/>
    <w:tmpl w:val="B69C1954"/>
    <w:lvl w:ilvl="0" w:tplc="1F1CEDE2">
      <w:start w:val="4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E3168BE"/>
    <w:multiLevelType w:val="hybridMultilevel"/>
    <w:tmpl w:val="14AE9ADE"/>
    <w:lvl w:ilvl="0" w:tplc="70025EEC">
      <w:start w:val="4"/>
      <w:numFmt w:val="decimal"/>
      <w:lvlText w:val="%1、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DA3FC5"/>
    <w:multiLevelType w:val="hybridMultilevel"/>
    <w:tmpl w:val="2FEAAF8A"/>
    <w:lvl w:ilvl="0" w:tplc="CD40AAF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0035944">
    <w:abstractNumId w:val="1"/>
  </w:num>
  <w:num w:numId="2" w16cid:durableId="2031830959">
    <w:abstractNumId w:val="2"/>
  </w:num>
  <w:num w:numId="3" w16cid:durableId="2094738398">
    <w:abstractNumId w:val="0"/>
  </w:num>
  <w:num w:numId="4" w16cid:durableId="1192962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138"/>
    <w:rsid w:val="00017AB3"/>
    <w:rsid w:val="000454B6"/>
    <w:rsid w:val="00070FC3"/>
    <w:rsid w:val="00073F35"/>
    <w:rsid w:val="0008140C"/>
    <w:rsid w:val="000A18C2"/>
    <w:rsid w:val="000B3AE2"/>
    <w:rsid w:val="000B794E"/>
    <w:rsid w:val="000C0909"/>
    <w:rsid w:val="000D03B1"/>
    <w:rsid w:val="000D1138"/>
    <w:rsid w:val="000D3EC6"/>
    <w:rsid w:val="000E4C2E"/>
    <w:rsid w:val="000F554B"/>
    <w:rsid w:val="00101FEC"/>
    <w:rsid w:val="001074BC"/>
    <w:rsid w:val="0013035C"/>
    <w:rsid w:val="00161159"/>
    <w:rsid w:val="00163A1B"/>
    <w:rsid w:val="00166CAC"/>
    <w:rsid w:val="00167675"/>
    <w:rsid w:val="00171536"/>
    <w:rsid w:val="001910A8"/>
    <w:rsid w:val="001D50CC"/>
    <w:rsid w:val="0020073F"/>
    <w:rsid w:val="00202880"/>
    <w:rsid w:val="00210208"/>
    <w:rsid w:val="00227B2D"/>
    <w:rsid w:val="00231D69"/>
    <w:rsid w:val="00236673"/>
    <w:rsid w:val="002506DB"/>
    <w:rsid w:val="00261B38"/>
    <w:rsid w:val="00267ED1"/>
    <w:rsid w:val="002A5A29"/>
    <w:rsid w:val="002B404F"/>
    <w:rsid w:val="002C7D7F"/>
    <w:rsid w:val="002E3248"/>
    <w:rsid w:val="002F0135"/>
    <w:rsid w:val="00327082"/>
    <w:rsid w:val="003531BE"/>
    <w:rsid w:val="00370195"/>
    <w:rsid w:val="00394628"/>
    <w:rsid w:val="00395DC4"/>
    <w:rsid w:val="003A0138"/>
    <w:rsid w:val="003A4273"/>
    <w:rsid w:val="003B0968"/>
    <w:rsid w:val="00407B58"/>
    <w:rsid w:val="0042616A"/>
    <w:rsid w:val="0046104F"/>
    <w:rsid w:val="004612FC"/>
    <w:rsid w:val="004E0B46"/>
    <w:rsid w:val="004E49D4"/>
    <w:rsid w:val="0051127B"/>
    <w:rsid w:val="005160D1"/>
    <w:rsid w:val="00525FB3"/>
    <w:rsid w:val="005348CB"/>
    <w:rsid w:val="00535E49"/>
    <w:rsid w:val="00545E1F"/>
    <w:rsid w:val="00550FC5"/>
    <w:rsid w:val="00574200"/>
    <w:rsid w:val="00580BCD"/>
    <w:rsid w:val="00587979"/>
    <w:rsid w:val="00593D28"/>
    <w:rsid w:val="00595B71"/>
    <w:rsid w:val="005A6BF1"/>
    <w:rsid w:val="005C33CA"/>
    <w:rsid w:val="005C4196"/>
    <w:rsid w:val="005C698A"/>
    <w:rsid w:val="005F64DE"/>
    <w:rsid w:val="006017CB"/>
    <w:rsid w:val="00620232"/>
    <w:rsid w:val="00621A92"/>
    <w:rsid w:val="0062657A"/>
    <w:rsid w:val="0063051B"/>
    <w:rsid w:val="00660DC3"/>
    <w:rsid w:val="00665918"/>
    <w:rsid w:val="00693E12"/>
    <w:rsid w:val="006A40F7"/>
    <w:rsid w:val="006D68A2"/>
    <w:rsid w:val="006E162B"/>
    <w:rsid w:val="006F260F"/>
    <w:rsid w:val="006F39D0"/>
    <w:rsid w:val="00710BB5"/>
    <w:rsid w:val="00724E90"/>
    <w:rsid w:val="00782F0E"/>
    <w:rsid w:val="00794195"/>
    <w:rsid w:val="007A6A41"/>
    <w:rsid w:val="007C1799"/>
    <w:rsid w:val="007C62DB"/>
    <w:rsid w:val="007D6B9F"/>
    <w:rsid w:val="007E539F"/>
    <w:rsid w:val="007F5961"/>
    <w:rsid w:val="00806FF4"/>
    <w:rsid w:val="00813932"/>
    <w:rsid w:val="00827074"/>
    <w:rsid w:val="00836903"/>
    <w:rsid w:val="008507F2"/>
    <w:rsid w:val="0085725B"/>
    <w:rsid w:val="008B225A"/>
    <w:rsid w:val="008C14E6"/>
    <w:rsid w:val="008D48F7"/>
    <w:rsid w:val="008D7805"/>
    <w:rsid w:val="008E7374"/>
    <w:rsid w:val="00912C4B"/>
    <w:rsid w:val="00916481"/>
    <w:rsid w:val="00921C59"/>
    <w:rsid w:val="009262D2"/>
    <w:rsid w:val="009265FB"/>
    <w:rsid w:val="00941A60"/>
    <w:rsid w:val="00950A53"/>
    <w:rsid w:val="00954604"/>
    <w:rsid w:val="00980E5C"/>
    <w:rsid w:val="009861DC"/>
    <w:rsid w:val="009E4414"/>
    <w:rsid w:val="00A15035"/>
    <w:rsid w:val="00A330CD"/>
    <w:rsid w:val="00A36557"/>
    <w:rsid w:val="00A41471"/>
    <w:rsid w:val="00A75E10"/>
    <w:rsid w:val="00A80566"/>
    <w:rsid w:val="00A850ED"/>
    <w:rsid w:val="00AB35E8"/>
    <w:rsid w:val="00AC11A5"/>
    <w:rsid w:val="00AD2E25"/>
    <w:rsid w:val="00AE4166"/>
    <w:rsid w:val="00AF0C14"/>
    <w:rsid w:val="00B11E37"/>
    <w:rsid w:val="00B3498B"/>
    <w:rsid w:val="00B36C29"/>
    <w:rsid w:val="00B66BB7"/>
    <w:rsid w:val="00B843D4"/>
    <w:rsid w:val="00B86C81"/>
    <w:rsid w:val="00BA4C96"/>
    <w:rsid w:val="00BB2E51"/>
    <w:rsid w:val="00BC1450"/>
    <w:rsid w:val="00BE3DBF"/>
    <w:rsid w:val="00BF1C9A"/>
    <w:rsid w:val="00C25633"/>
    <w:rsid w:val="00C2755F"/>
    <w:rsid w:val="00C37791"/>
    <w:rsid w:val="00C436C4"/>
    <w:rsid w:val="00C6449E"/>
    <w:rsid w:val="00C73151"/>
    <w:rsid w:val="00C765CA"/>
    <w:rsid w:val="00C80DA6"/>
    <w:rsid w:val="00C8274E"/>
    <w:rsid w:val="00C95E5D"/>
    <w:rsid w:val="00CA1E0C"/>
    <w:rsid w:val="00CA2392"/>
    <w:rsid w:val="00CB0999"/>
    <w:rsid w:val="00CB5793"/>
    <w:rsid w:val="00CC4351"/>
    <w:rsid w:val="00CC5655"/>
    <w:rsid w:val="00CD02F6"/>
    <w:rsid w:val="00D10EAC"/>
    <w:rsid w:val="00D257CC"/>
    <w:rsid w:val="00D2589D"/>
    <w:rsid w:val="00D26771"/>
    <w:rsid w:val="00D308B5"/>
    <w:rsid w:val="00D366A0"/>
    <w:rsid w:val="00D36E17"/>
    <w:rsid w:val="00D660F1"/>
    <w:rsid w:val="00DA5A1D"/>
    <w:rsid w:val="00DA73EC"/>
    <w:rsid w:val="00DB0A25"/>
    <w:rsid w:val="00DC5A6F"/>
    <w:rsid w:val="00DF5CA9"/>
    <w:rsid w:val="00DF5E67"/>
    <w:rsid w:val="00E41992"/>
    <w:rsid w:val="00E4353F"/>
    <w:rsid w:val="00E44BEC"/>
    <w:rsid w:val="00E63B28"/>
    <w:rsid w:val="00E72B81"/>
    <w:rsid w:val="00E73854"/>
    <w:rsid w:val="00E748B3"/>
    <w:rsid w:val="00E823BF"/>
    <w:rsid w:val="00EC295B"/>
    <w:rsid w:val="00EC7BEE"/>
    <w:rsid w:val="00EE189E"/>
    <w:rsid w:val="00EE6D72"/>
    <w:rsid w:val="00EE75B0"/>
    <w:rsid w:val="00EF5ABC"/>
    <w:rsid w:val="00F25329"/>
    <w:rsid w:val="00F308AA"/>
    <w:rsid w:val="00F46C65"/>
    <w:rsid w:val="00F65B99"/>
    <w:rsid w:val="00F66E48"/>
    <w:rsid w:val="00FC484E"/>
    <w:rsid w:val="00FD058F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55E84"/>
  <w15:chartTrackingRefBased/>
  <w15:docId w15:val="{5EA47705-FBCE-4387-9EB8-C7B7D94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E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5E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46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46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72B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6D7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m4y1b7dS/?spm_id_from=333.999.0.0&amp;vd_source=be8081cb351e616080452087e4f6f6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Zp421m7Ko/?p=2&amp;spm_id_from=333.1007.top_right_bar_window_history.content.click&amp;vd_source=be8081cb351e616080452087e4f6f6b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549</Words>
  <Characters>3130</Characters>
  <Application>Microsoft Office Word</Application>
  <DocSecurity>0</DocSecurity>
  <Lines>26</Lines>
  <Paragraphs>7</Paragraphs>
  <ScaleCrop>false</ScaleCrop>
  <Company>HP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154</cp:revision>
  <dcterms:created xsi:type="dcterms:W3CDTF">2024-03-26T01:54:00Z</dcterms:created>
  <dcterms:modified xsi:type="dcterms:W3CDTF">2024-04-08T12:40:00Z</dcterms:modified>
</cp:coreProperties>
</file>