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F0F" w:rsidRDefault="00E52EA9">
      <w:proofErr w:type="spellStart"/>
      <w:r>
        <w:t>Yangeng</w:t>
      </w:r>
      <w:proofErr w:type="spellEnd"/>
      <w:r>
        <w:t xml:space="preserve"> Chen 109874539</w:t>
      </w:r>
    </w:p>
    <w:p w:rsidR="00E52EA9" w:rsidRDefault="00E52EA9">
      <w:r>
        <w:t>4/5/17</w:t>
      </w:r>
    </w:p>
    <w:p w:rsidR="00E52EA9" w:rsidRDefault="00E52EA9"/>
    <w:p w:rsidR="00994E36" w:rsidRDefault="00994E36">
      <w:r>
        <w:t>1.</w:t>
      </w:r>
    </w:p>
    <w:p w:rsidR="00994E36" w:rsidRDefault="00994E36">
      <w:r>
        <w:t xml:space="preserve">a) </w:t>
      </w:r>
      <w:proofErr w:type="gramStart"/>
      <w:r w:rsidR="00162D83">
        <w:t>dancin</w:t>
      </w:r>
      <w:r w:rsidR="00162D83" w:rsidRPr="00162D83">
        <w:t>g</w:t>
      </w:r>
      <w:proofErr w:type="gramEnd"/>
      <w:r w:rsidR="00162D83" w:rsidRPr="00162D83">
        <w:rPr>
          <w:highlight w:val="yellow"/>
        </w:rPr>
        <w:t xml:space="preserve"> r</w:t>
      </w:r>
      <w:r w:rsidR="00162D83">
        <w:t xml:space="preserve">oom, </w:t>
      </w:r>
      <w:r w:rsidR="008F584C" w:rsidRPr="008F584C">
        <w:rPr>
          <w:highlight w:val="yellow"/>
        </w:rPr>
        <w:t>r</w:t>
      </w:r>
      <w:r w:rsidR="008F584C">
        <w:t>e</w:t>
      </w:r>
      <w:r w:rsidR="008F584C" w:rsidRPr="008F584C">
        <w:rPr>
          <w:highlight w:val="yellow"/>
        </w:rPr>
        <w:t>p</w:t>
      </w:r>
      <w:r w:rsidR="008F584C">
        <w:t>o</w:t>
      </w:r>
      <w:r w:rsidR="008F584C" w:rsidRPr="008F584C">
        <w:rPr>
          <w:highlight w:val="yellow"/>
        </w:rPr>
        <w:t>r</w:t>
      </w:r>
      <w:r w:rsidR="008F584C">
        <w:t>t, ‘</w:t>
      </w:r>
      <w:proofErr w:type="spellStart"/>
      <w:r w:rsidR="008F584C">
        <w:t>li</w:t>
      </w:r>
      <w:r w:rsidR="008F584C" w:rsidRPr="00015CAA">
        <w:rPr>
          <w:highlight w:val="yellow"/>
        </w:rPr>
        <w:t>rr</w:t>
      </w:r>
      <w:proofErr w:type="spellEnd"/>
      <w:r w:rsidR="008F584C" w:rsidRPr="00015CAA">
        <w:rPr>
          <w:highlight w:val="yellow"/>
        </w:rPr>
        <w:t xml:space="preserve"> </w:t>
      </w:r>
      <w:r w:rsidR="008F584C" w:rsidRPr="00015CAA">
        <w:t>t</w:t>
      </w:r>
      <w:r w:rsidR="008F584C" w:rsidRPr="00015CAA">
        <w:rPr>
          <w:highlight w:val="yellow"/>
        </w:rPr>
        <w:t>r</w:t>
      </w:r>
      <w:r w:rsidR="008F584C">
        <w:t>ain’</w:t>
      </w:r>
    </w:p>
    <w:p w:rsidR="008F584C" w:rsidRDefault="008F584C">
      <w:r>
        <w:t xml:space="preserve">b) </w:t>
      </w:r>
      <w:proofErr w:type="gramStart"/>
      <w:r w:rsidR="00842510">
        <w:t>cse</w:t>
      </w:r>
      <w:r w:rsidR="00842510" w:rsidRPr="00842510">
        <w:rPr>
          <w:highlight w:val="yellow"/>
        </w:rPr>
        <w:t>337</w:t>
      </w:r>
      <w:proofErr w:type="gramEnd"/>
      <w:r w:rsidR="00842510">
        <w:t xml:space="preserve">, </w:t>
      </w:r>
      <w:r w:rsidR="00C76C27">
        <w:t>class</w:t>
      </w:r>
      <w:r w:rsidR="00C76C27" w:rsidRPr="00015CAA">
        <w:rPr>
          <w:highlight w:val="yellow"/>
        </w:rPr>
        <w:t>201</w:t>
      </w:r>
      <w:r w:rsidR="00C76C27">
        <w:t>7</w:t>
      </w:r>
      <w:r w:rsidR="00015CAA">
        <w:t>, 3-24-</w:t>
      </w:r>
      <w:r w:rsidR="00015CAA" w:rsidRPr="00015CAA">
        <w:rPr>
          <w:highlight w:val="yellow"/>
        </w:rPr>
        <w:t>201</w:t>
      </w:r>
      <w:r w:rsidR="00015CAA">
        <w:t xml:space="preserve">7, </w:t>
      </w:r>
      <w:r w:rsidR="00015CAA" w:rsidRPr="00015CAA">
        <w:rPr>
          <w:highlight w:val="yellow"/>
        </w:rPr>
        <w:t>256</w:t>
      </w:r>
      <w:r w:rsidR="00015CAA">
        <w:t>.</w:t>
      </w:r>
      <w:r w:rsidR="00015CAA" w:rsidRPr="00015CAA">
        <w:rPr>
          <w:highlight w:val="yellow"/>
        </w:rPr>
        <w:t>781</w:t>
      </w:r>
      <w:r w:rsidR="00015CAA">
        <w:t xml:space="preserve">, </w:t>
      </w:r>
      <w:r w:rsidR="00015CAA" w:rsidRPr="000207C1">
        <w:t>905</w:t>
      </w:r>
      <w:r w:rsidR="00015CAA">
        <w:t>-</w:t>
      </w:r>
      <w:r w:rsidR="00015CAA" w:rsidRPr="00015CAA">
        <w:rPr>
          <w:highlight w:val="yellow"/>
        </w:rPr>
        <w:t>381</w:t>
      </w:r>
      <w:r w:rsidR="00015CAA">
        <w:t>-</w:t>
      </w:r>
      <w:r w:rsidR="00015CAA" w:rsidRPr="00015CAA">
        <w:rPr>
          <w:highlight w:val="yellow"/>
        </w:rPr>
        <w:t>547</w:t>
      </w:r>
      <w:r w:rsidR="00015CAA">
        <w:t>2</w:t>
      </w:r>
    </w:p>
    <w:p w:rsidR="00015CAA" w:rsidRDefault="00015CAA">
      <w:r>
        <w:t xml:space="preserve">c) </w:t>
      </w:r>
      <w:r w:rsidR="004A3B1A" w:rsidRPr="004A3B1A">
        <w:rPr>
          <w:highlight w:val="yellow"/>
        </w:rPr>
        <w:t>cc</w:t>
      </w:r>
      <w:r w:rsidR="004A3B1A">
        <w:t xml:space="preserve">, </w:t>
      </w:r>
      <w:r w:rsidR="00871F17">
        <w:t>ro</w:t>
      </w:r>
      <w:r w:rsidR="00871F17" w:rsidRPr="00871F17">
        <w:rPr>
          <w:highlight w:val="yellow"/>
        </w:rPr>
        <w:t>ck</w:t>
      </w:r>
      <w:r w:rsidR="00E91254">
        <w:t xml:space="preserve">, </w:t>
      </w:r>
      <w:proofErr w:type="spellStart"/>
      <w:r w:rsidR="00E91254" w:rsidRPr="00E91254">
        <w:rPr>
          <w:highlight w:val="yellow"/>
        </w:rPr>
        <w:t>coca-cola</w:t>
      </w:r>
      <w:proofErr w:type="spellEnd"/>
      <w:r w:rsidR="00E91254">
        <w:t>, &lt;#</w:t>
      </w:r>
      <w:r w:rsidR="00E91254" w:rsidRPr="00E91254">
        <w:rPr>
          <w:highlight w:val="yellow"/>
        </w:rPr>
        <w:t>c&gt;</w:t>
      </w:r>
      <w:r w:rsidR="00E91254">
        <w:t xml:space="preserve">, </w:t>
      </w:r>
      <w:proofErr w:type="spellStart"/>
      <w:r w:rsidR="00E91254">
        <w:t>rubik’s</w:t>
      </w:r>
      <w:proofErr w:type="spellEnd"/>
      <w:r w:rsidR="00E91254">
        <w:t xml:space="preserve"> </w:t>
      </w:r>
      <w:r w:rsidR="00E91254" w:rsidRPr="00E91254">
        <w:rPr>
          <w:highlight w:val="yellow"/>
        </w:rPr>
        <w:t>cube</w:t>
      </w:r>
    </w:p>
    <w:p w:rsidR="00E91254" w:rsidRDefault="00DC3C08">
      <w:r>
        <w:t xml:space="preserve">d) </w:t>
      </w:r>
      <w:proofErr w:type="gramStart"/>
      <w:r w:rsidRPr="00DC3C08">
        <w:rPr>
          <w:highlight w:val="yellow"/>
        </w:rPr>
        <w:t>book</w:t>
      </w:r>
      <w:r>
        <w:t>store</w:t>
      </w:r>
      <w:proofErr w:type="gramEnd"/>
      <w:r>
        <w:t xml:space="preserve">, </w:t>
      </w:r>
      <w:r w:rsidRPr="00DC3C08">
        <w:rPr>
          <w:highlight w:val="yellow"/>
        </w:rPr>
        <w:t>book</w:t>
      </w:r>
      <w:r>
        <w:t xml:space="preserve">ing, “returned </w:t>
      </w:r>
      <w:r w:rsidRPr="00DC3C08">
        <w:rPr>
          <w:highlight w:val="yellow"/>
        </w:rPr>
        <w:t>book</w:t>
      </w:r>
      <w:r>
        <w:t>s’</w:t>
      </w:r>
    </w:p>
    <w:p w:rsidR="00B20CA9" w:rsidRDefault="00DC3C08">
      <w:r>
        <w:t xml:space="preserve">e) </w:t>
      </w:r>
      <w:proofErr w:type="gramStart"/>
      <w:r w:rsidRPr="00DC3C08">
        <w:rPr>
          <w:highlight w:val="yellow"/>
        </w:rPr>
        <w:t>balloo</w:t>
      </w:r>
      <w:r>
        <w:t>ns</w:t>
      </w:r>
      <w:proofErr w:type="gramEnd"/>
      <w:r w:rsidR="00590ECC">
        <w:t xml:space="preserve">, </w:t>
      </w:r>
      <w:r w:rsidR="00590ECC" w:rsidRPr="00590ECC">
        <w:rPr>
          <w:highlight w:val="yellow"/>
        </w:rPr>
        <w:t>booksto</w:t>
      </w:r>
      <w:r w:rsidR="00590ECC">
        <w:t xml:space="preserve">re, </w:t>
      </w:r>
      <w:r w:rsidR="00590ECC" w:rsidRPr="00590ECC">
        <w:rPr>
          <w:highlight w:val="yellow"/>
        </w:rPr>
        <w:t>“Loo</w:t>
      </w:r>
      <w:r w:rsidR="00590ECC">
        <w:t xml:space="preserve">k”, </w:t>
      </w:r>
      <w:proofErr w:type="spellStart"/>
      <w:r w:rsidR="00590ECC">
        <w:t>PO</w:t>
      </w:r>
      <w:r w:rsidR="00590ECC" w:rsidRPr="00590ECC">
        <w:rPr>
          <w:highlight w:val="yellow"/>
        </w:rPr>
        <w:t>olro</w:t>
      </w:r>
      <w:r w:rsidR="00590ECC">
        <w:t>OM</w:t>
      </w:r>
      <w:proofErr w:type="spellEnd"/>
    </w:p>
    <w:p w:rsidR="00B20CA9" w:rsidRDefault="00B20CA9"/>
    <w:p w:rsidR="00B20CA9" w:rsidRDefault="00B20CA9">
      <w:r>
        <w:t>2.</w:t>
      </w:r>
    </w:p>
    <w:p w:rsidR="00526A71" w:rsidRDefault="00D90181">
      <w:r>
        <w:t xml:space="preserve">a) </w:t>
      </w:r>
      <w:r w:rsidR="001144D8">
        <w:t>The regex matc</w:t>
      </w:r>
      <w:r w:rsidR="008F1D47">
        <w:t xml:space="preserve">hes anything </w:t>
      </w:r>
      <w:r w:rsidR="001144D8">
        <w:t>starting with a double-quote and ending with a double-quote, except when there’s a double-quote in between.</w:t>
      </w:r>
      <w:r w:rsidR="00FC595A">
        <w:t xml:space="preserve"> Ex</w:t>
      </w:r>
      <w:r w:rsidR="00526A71">
        <w:t xml:space="preserve">: </w:t>
      </w:r>
      <w:proofErr w:type="gramStart"/>
      <w:r w:rsidR="00526A71">
        <w:t>“ ”</w:t>
      </w:r>
      <w:proofErr w:type="gramEnd"/>
      <w:r w:rsidR="00526A71">
        <w:t>,  “Works”.</w:t>
      </w:r>
    </w:p>
    <w:p w:rsidR="006B5963" w:rsidRDefault="006B5963">
      <w:r>
        <w:t xml:space="preserve">b) </w:t>
      </w:r>
      <w:r w:rsidR="00FC595A">
        <w:t>The regex matches any string that starts with zero or one – or</w:t>
      </w:r>
      <w:bookmarkStart w:id="0" w:name="_GoBack"/>
      <w:bookmarkEnd w:id="0"/>
      <w:r w:rsidR="00FC595A">
        <w:t xml:space="preserve"> +, followed by zero or more digit, followed by zero or one substring of the character “.” with zero or more digit, followed by F, ending with a word boundary such as whitespace. Ex: 9F, +0.04F</w:t>
      </w:r>
    </w:p>
    <w:p w:rsidR="009573D2" w:rsidRDefault="009573D2">
      <w:r>
        <w:t xml:space="preserve">c) </w:t>
      </w:r>
      <w:r w:rsidR="00901428">
        <w:t>The regex matches any string that starts with a capture group</w:t>
      </w:r>
      <w:r w:rsidR="00F6698F">
        <w:t>#1</w:t>
      </w:r>
      <w:r w:rsidR="00901428">
        <w:t xml:space="preserve"> that indicates at least two non-digit character</w:t>
      </w:r>
      <w:r w:rsidR="00C575B7">
        <w:t>s</w:t>
      </w:r>
      <w:r w:rsidR="00901428">
        <w:t xml:space="preserve">, followed by 0 or more characters except line breaks, followed by ‘[‘, and followed by the </w:t>
      </w:r>
      <w:proofErr w:type="gramStart"/>
      <w:r w:rsidR="00901428">
        <w:t>same</w:t>
      </w:r>
      <w:proofErr w:type="gramEnd"/>
      <w:r w:rsidR="00901428">
        <w:t xml:space="preserve"> exact</w:t>
      </w:r>
      <w:r w:rsidR="00F6698F">
        <w:t xml:space="preserve"> capture group#1, then ending with a ‘]’. Ex. </w:t>
      </w:r>
      <w:proofErr w:type="gramStart"/>
      <w:r w:rsidR="00F6698F">
        <w:t>ab[</w:t>
      </w:r>
      <w:proofErr w:type="gramEnd"/>
      <w:r w:rsidR="00F6698F">
        <w:t xml:space="preserve">ab], </w:t>
      </w:r>
      <w:proofErr w:type="spellStart"/>
      <w:r w:rsidR="00F6698F">
        <w:t>opie</w:t>
      </w:r>
      <w:proofErr w:type="spellEnd"/>
      <w:r w:rsidR="00F6698F">
        <w:t xml:space="preserve">[op] </w:t>
      </w:r>
    </w:p>
    <w:p w:rsidR="006D4EEB" w:rsidRDefault="00690460">
      <w:r>
        <w:t xml:space="preserve">d) </w:t>
      </w:r>
      <w:r w:rsidR="009B45D6">
        <w:t xml:space="preserve">This regex matches a string that starts with at least one digit, followed by ‘/’, followed by least one digit, follow by a match of either of the followings: 1) Any character in [+-*/] followed by ‘=’ </w:t>
      </w:r>
      <w:r w:rsidR="00F07AD1">
        <w:t xml:space="preserve">or </w:t>
      </w:r>
      <w:r w:rsidR="009B45D6">
        <w:t xml:space="preserve"> 2) Match either of the followings: 2a) Exactly two ‘+’  or 2b) Exactly two ‘-‘</w:t>
      </w:r>
      <w:r w:rsidR="00B87650">
        <w:t>, then followed by ‘;’ and end of line.</w:t>
      </w:r>
      <w:r w:rsidR="006D4EEB">
        <w:t xml:space="preserve">   Ex: </w:t>
      </w:r>
      <w:r w:rsidR="00D97C1C">
        <w:t>4/2*=</w:t>
      </w:r>
      <w:proofErr w:type="gramStart"/>
      <w:r w:rsidR="00D97C1C">
        <w:t>;</w:t>
      </w:r>
      <w:r w:rsidR="00B43221">
        <w:t xml:space="preserve"> ,</w:t>
      </w:r>
      <w:proofErr w:type="gramEnd"/>
      <w:r w:rsidR="00B43221">
        <w:t xml:space="preserve"> </w:t>
      </w:r>
      <w:r w:rsidR="006D0B77">
        <w:t>100/25++;</w:t>
      </w:r>
    </w:p>
    <w:p w:rsidR="00B43221" w:rsidRDefault="00B43221">
      <w:r>
        <w:t>e)</w:t>
      </w:r>
      <w:r w:rsidR="00CC0EAD">
        <w:t xml:space="preserve"> This regex replaces the strings: Zero or one ‘#’ followed by 1, ‘one’ with [January]. Ex. #1, one</w:t>
      </w:r>
    </w:p>
    <w:p w:rsidR="005F5D91" w:rsidRDefault="00664349">
      <w:r>
        <w:t>f</w:t>
      </w:r>
      <w:r w:rsidR="00CC0EAD">
        <w:t>)</w:t>
      </w:r>
      <w:r w:rsidR="00C60327">
        <w:t xml:space="preserve"> </w:t>
      </w:r>
      <w:r w:rsidR="00D26F8A">
        <w:t xml:space="preserve">This regex matches any string that start with a capturing group with any number of characters, followed by a digit from 0-9, followed by a whitespace, and followed by the exact same strings as the capturing group. Ex. </w:t>
      </w:r>
      <w:r w:rsidR="00B12F77">
        <w:t xml:space="preserve">D9 D, </w:t>
      </w:r>
      <w:r w:rsidR="00E833A4">
        <w:t>109 10</w:t>
      </w:r>
    </w:p>
    <w:p w:rsidR="00F42F9F" w:rsidRDefault="00D26F8A">
      <w:r>
        <w:t xml:space="preserve"> </w:t>
      </w:r>
      <w:r w:rsidR="00F42F9F">
        <w:t>3.</w:t>
      </w:r>
    </w:p>
    <w:p w:rsidR="00F42F9F" w:rsidRDefault="00F42F9F">
      <w:r>
        <w:t xml:space="preserve">a) </w:t>
      </w:r>
      <w:proofErr w:type="gramStart"/>
      <w:r>
        <w:t>s</w:t>
      </w:r>
      <w:proofErr w:type="gramEnd"/>
      <w:r>
        <w:t>/\s//g</w:t>
      </w:r>
      <w:r w:rsidR="00F535F3">
        <w:t xml:space="preserve">       Ex. d a g     </w:t>
      </w:r>
      <w:proofErr w:type="spellStart"/>
      <w:r w:rsidR="00F535F3">
        <w:t>g</w:t>
      </w:r>
      <w:proofErr w:type="spellEnd"/>
      <w:r w:rsidR="00F535F3">
        <w:t xml:space="preserve">  e R,   </w:t>
      </w:r>
      <w:proofErr w:type="spellStart"/>
      <w:r w:rsidR="00F535F3">
        <w:t>sp</w:t>
      </w:r>
      <w:proofErr w:type="spellEnd"/>
      <w:r w:rsidR="00F535F3">
        <w:t xml:space="preserve"> a </w:t>
      </w:r>
      <w:proofErr w:type="spellStart"/>
      <w:r w:rsidR="00F535F3">
        <w:t>ce</w:t>
      </w:r>
      <w:proofErr w:type="spellEnd"/>
    </w:p>
    <w:p w:rsidR="00BC366B" w:rsidRDefault="00BC366B">
      <w:r>
        <w:t>b)</w:t>
      </w:r>
      <w:r w:rsidR="00212F1D">
        <w:t xml:space="preserve"> </w:t>
      </w:r>
      <w:r w:rsidR="00212F1D" w:rsidRPr="00212F1D">
        <w:t>(</w:t>
      </w:r>
      <w:proofErr w:type="gramStart"/>
      <w:r w:rsidR="00212F1D" w:rsidRPr="00212F1D">
        <w:t>?:</w:t>
      </w:r>
      <w:proofErr w:type="gramEnd"/>
      <w:r w:rsidR="00212F1D" w:rsidRPr="00212F1D">
        <w:t>\</w:t>
      </w:r>
      <w:proofErr w:type="gramStart"/>
      <w:r w:rsidR="00212F1D" w:rsidRPr="00212F1D">
        <w:t>b(</w:t>
      </w:r>
      <w:proofErr w:type="gramEnd"/>
      <w:r w:rsidR="00212F1D" w:rsidRPr="00212F1D">
        <w:t>\w+)\b) (?:\1(</w:t>
      </w:r>
      <w:proofErr w:type="gramStart"/>
      <w:r w:rsidR="00212F1D" w:rsidRPr="00212F1D">
        <w:t>?:</w:t>
      </w:r>
      <w:proofErr w:type="gramEnd"/>
      <w:r w:rsidR="00212F1D" w:rsidRPr="00212F1D">
        <w:t xml:space="preserve"> |$))+</w:t>
      </w:r>
      <w:r w:rsidR="001C0D44">
        <w:t xml:space="preserve">   Ex.  </w:t>
      </w:r>
      <w:proofErr w:type="gramStart"/>
      <w:r w:rsidR="001C0D44">
        <w:t>word</w:t>
      </w:r>
      <w:proofErr w:type="gramEnd"/>
      <w:r w:rsidR="001C0D44">
        <w:t xml:space="preserve"> </w:t>
      </w:r>
      <w:proofErr w:type="spellStart"/>
      <w:r w:rsidR="001C0D44">
        <w:t>word</w:t>
      </w:r>
      <w:proofErr w:type="spellEnd"/>
      <w:r w:rsidR="001C0D44">
        <w:t xml:space="preserve">,   </w:t>
      </w:r>
      <w:r w:rsidR="00E154C7">
        <w:t xml:space="preserve">same </w:t>
      </w:r>
      <w:proofErr w:type="spellStart"/>
      <w:r w:rsidR="00E154C7">
        <w:t>same</w:t>
      </w:r>
      <w:proofErr w:type="spellEnd"/>
      <w:r w:rsidR="00E154C7">
        <w:t xml:space="preserve"> </w:t>
      </w:r>
      <w:proofErr w:type="spellStart"/>
      <w:r w:rsidR="00E154C7">
        <w:t>same</w:t>
      </w:r>
      <w:proofErr w:type="spellEnd"/>
    </w:p>
    <w:p w:rsidR="006B5963" w:rsidRDefault="00F42518">
      <w:r>
        <w:t xml:space="preserve">c) </w:t>
      </w:r>
      <w:r w:rsidR="006145A0">
        <w:t>(\</w:t>
      </w:r>
      <w:proofErr w:type="gramStart"/>
      <w:r w:rsidR="006145A0">
        <w:t>s(</w:t>
      </w:r>
      <w:proofErr w:type="gramEnd"/>
      <w:r w:rsidR="006145A0">
        <w:t>\w+)\s</w:t>
      </w:r>
      <w:r w:rsidRPr="00F42518">
        <w:t>)|^$</w:t>
      </w:r>
      <w:r w:rsidR="002C61F2">
        <w:t xml:space="preserve">    Ex. this works ,    (empty line) </w:t>
      </w:r>
    </w:p>
    <w:sectPr w:rsidR="006B5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85"/>
    <w:rsid w:val="00015CAA"/>
    <w:rsid w:val="000207C1"/>
    <w:rsid w:val="000A7F85"/>
    <w:rsid w:val="001144D8"/>
    <w:rsid w:val="00162D83"/>
    <w:rsid w:val="001C0D44"/>
    <w:rsid w:val="00212F1D"/>
    <w:rsid w:val="002B372D"/>
    <w:rsid w:val="002C61F2"/>
    <w:rsid w:val="00400830"/>
    <w:rsid w:val="004A3B1A"/>
    <w:rsid w:val="00526A71"/>
    <w:rsid w:val="00560D65"/>
    <w:rsid w:val="00590ECC"/>
    <w:rsid w:val="005F5D91"/>
    <w:rsid w:val="006145A0"/>
    <w:rsid w:val="00664349"/>
    <w:rsid w:val="00690460"/>
    <w:rsid w:val="00691243"/>
    <w:rsid w:val="006B5963"/>
    <w:rsid w:val="006D0B77"/>
    <w:rsid w:val="006D4EEB"/>
    <w:rsid w:val="00842510"/>
    <w:rsid w:val="00871F17"/>
    <w:rsid w:val="008F1D47"/>
    <w:rsid w:val="008F584C"/>
    <w:rsid w:val="00901428"/>
    <w:rsid w:val="009573D2"/>
    <w:rsid w:val="00994E36"/>
    <w:rsid w:val="009B45D6"/>
    <w:rsid w:val="00B12F77"/>
    <w:rsid w:val="00B20CA9"/>
    <w:rsid w:val="00B43221"/>
    <w:rsid w:val="00B87650"/>
    <w:rsid w:val="00BC366B"/>
    <w:rsid w:val="00C575B7"/>
    <w:rsid w:val="00C60327"/>
    <w:rsid w:val="00C702A1"/>
    <w:rsid w:val="00C76C27"/>
    <w:rsid w:val="00C93B78"/>
    <w:rsid w:val="00CC0EAD"/>
    <w:rsid w:val="00D02F0F"/>
    <w:rsid w:val="00D26F8A"/>
    <w:rsid w:val="00D90181"/>
    <w:rsid w:val="00D97C1C"/>
    <w:rsid w:val="00DC3C08"/>
    <w:rsid w:val="00E154C7"/>
    <w:rsid w:val="00E52EA9"/>
    <w:rsid w:val="00E833A4"/>
    <w:rsid w:val="00E91254"/>
    <w:rsid w:val="00EE3585"/>
    <w:rsid w:val="00F07AD1"/>
    <w:rsid w:val="00F42518"/>
    <w:rsid w:val="00F42F9F"/>
    <w:rsid w:val="00F535F3"/>
    <w:rsid w:val="00F6698F"/>
    <w:rsid w:val="00FC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3260F1-C6A8-4236-98D5-906988FE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52EA9"/>
  </w:style>
  <w:style w:type="character" w:customStyle="1" w:styleId="DateChar">
    <w:name w:val="Date Char"/>
    <w:basedOn w:val="DefaultParagraphFont"/>
    <w:link w:val="Date"/>
    <w:uiPriority w:val="99"/>
    <w:semiHidden/>
    <w:rsid w:val="00E52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chen</dc:creator>
  <cp:keywords/>
  <dc:description/>
  <cp:lastModifiedBy>yan chen</cp:lastModifiedBy>
  <cp:revision>93</cp:revision>
  <cp:lastPrinted>2017-04-08T03:51:00Z</cp:lastPrinted>
  <dcterms:created xsi:type="dcterms:W3CDTF">2017-04-05T05:28:00Z</dcterms:created>
  <dcterms:modified xsi:type="dcterms:W3CDTF">2017-04-09T01:23:00Z</dcterms:modified>
</cp:coreProperties>
</file>