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F60F8" w14:textId="7818A0B0" w:rsidR="00293933" w:rsidRDefault="00293933">
      <w:r>
        <w:rPr>
          <w:rFonts w:hint="eastAsia"/>
        </w:rPr>
        <w:t>@普会</w:t>
      </w:r>
      <w:r>
        <w:tab/>
      </w:r>
      <w:r>
        <w:rPr>
          <w:rFonts w:hint="eastAsia"/>
        </w:rPr>
        <w:t>讲因果系列题目发出来</w:t>
      </w:r>
    </w:p>
    <w:p w14:paraId="63D97FD7" w14:textId="58F2FDE8" w:rsidR="00293933" w:rsidRDefault="00293933">
      <w:r>
        <w:rPr>
          <w:rFonts w:hint="eastAsia"/>
        </w:rPr>
        <w:t>《佛说轮转五道罪恶福报经》</w:t>
      </w:r>
    </w:p>
    <w:p w14:paraId="7D039188" w14:textId="3E7825B5" w:rsidR="00293933" w:rsidRDefault="00293933">
      <w:r>
        <w:rPr>
          <w:rFonts w:hint="eastAsia"/>
        </w:rPr>
        <w:t>《阿难问事佛吉凶经》</w:t>
      </w:r>
    </w:p>
    <w:p w14:paraId="224B76E2" w14:textId="1E0B74B3" w:rsidR="00293933" w:rsidRDefault="00293933">
      <w:r>
        <w:rPr>
          <w:rFonts w:hint="eastAsia"/>
        </w:rPr>
        <w:t>《佛为首迦长者说业报差别经》</w:t>
      </w:r>
    </w:p>
    <w:p w14:paraId="3888B418" w14:textId="0C0E7C66" w:rsidR="00293933" w:rsidRDefault="00293933">
      <w:r>
        <w:rPr>
          <w:rFonts w:hint="eastAsia"/>
        </w:rPr>
        <w:t>《佛说鬼问目连经》</w:t>
      </w:r>
    </w:p>
    <w:p w14:paraId="22C706A9" w14:textId="3E73B6D7" w:rsidR="00293933" w:rsidRDefault="00293933">
      <w:r>
        <w:rPr>
          <w:rFonts w:hint="eastAsia"/>
        </w:rPr>
        <w:t>《未曾有因缘经》</w:t>
      </w:r>
    </w:p>
    <w:p w14:paraId="783A1B56" w14:textId="05BF2856" w:rsidR="00293933" w:rsidRDefault="00293933">
      <w:r>
        <w:rPr>
          <w:rFonts w:hint="eastAsia"/>
        </w:rPr>
        <w:t>《过去现在因果经》</w:t>
      </w:r>
    </w:p>
    <w:p w14:paraId="117B2158" w14:textId="62C5F917" w:rsidR="00293933" w:rsidRDefault="00293933">
      <w:r>
        <w:rPr>
          <w:rFonts w:hint="eastAsia"/>
        </w:rPr>
        <w:t>《佛说十善业道经》</w:t>
      </w:r>
    </w:p>
    <w:p w14:paraId="5FF1D007" w14:textId="789C6540" w:rsidR="00293933" w:rsidRDefault="00293933">
      <w:r>
        <w:rPr>
          <w:rFonts w:hint="eastAsia"/>
        </w:rPr>
        <w:t>《贤愚因缘经》</w:t>
      </w:r>
    </w:p>
    <w:p w14:paraId="22E53E7D" w14:textId="43120533" w:rsidR="00293933" w:rsidRDefault="00293933">
      <w:r>
        <w:rPr>
          <w:rFonts w:hint="eastAsia"/>
        </w:rPr>
        <w:t>《佛说稀有校量功德经》</w:t>
      </w:r>
    </w:p>
    <w:p w14:paraId="255E5FB4" w14:textId="516CFE77" w:rsidR="00293933" w:rsidRDefault="00293933">
      <w:r>
        <w:rPr>
          <w:rFonts w:hint="eastAsia"/>
        </w:rPr>
        <w:t>这些因果经典十篇有没有都上传道我们的论坛上，相应的栏目上传上去，大家</w:t>
      </w:r>
      <w:proofErr w:type="gramStart"/>
      <w:r>
        <w:rPr>
          <w:rFonts w:hint="eastAsia"/>
        </w:rPr>
        <w:t>能可以</w:t>
      </w:r>
      <w:proofErr w:type="gramEnd"/>
      <w:r>
        <w:rPr>
          <w:rFonts w:hint="eastAsia"/>
        </w:rPr>
        <w:t>看看学习，了解什么叫因果；什么因导致什么果，什么因缘又导致什么国宝，你这个经书看多了，了解多了，你就能观察，我们这个样子，之前是什么因导致的，那我这个样子下去，会获得什么</w:t>
      </w:r>
      <w:r w:rsidR="00067EBD">
        <w:rPr>
          <w:rFonts w:hint="eastAsia"/>
        </w:rPr>
        <w:t>果报</w:t>
      </w:r>
      <w:r>
        <w:rPr>
          <w:rFonts w:hint="eastAsia"/>
        </w:rPr>
        <w:t>，那这样就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可以当下抉择三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因果了。</w:t>
      </w:r>
    </w:p>
    <w:p w14:paraId="12053067" w14:textId="55B0D8D8" w:rsidR="00067EBD" w:rsidRDefault="00067EBD">
      <w:r>
        <w:rPr>
          <w:rFonts w:hint="eastAsia"/>
        </w:rPr>
        <w:t>《百业经》不要，删除，不允许</w:t>
      </w:r>
      <w:proofErr w:type="gramStart"/>
      <w:r>
        <w:rPr>
          <w:rFonts w:hint="eastAsia"/>
        </w:rPr>
        <w:t>法其他</w:t>
      </w:r>
      <w:proofErr w:type="gramEnd"/>
      <w:r>
        <w:rPr>
          <w:rFonts w:hint="eastAsia"/>
        </w:rPr>
        <w:t>链接</w:t>
      </w:r>
    </w:p>
    <w:p w14:paraId="7C7BA943" w14:textId="77777777" w:rsidR="00067EBD" w:rsidRDefault="00067EBD">
      <w:pPr>
        <w:rPr>
          <w:rFonts w:hint="eastAsia"/>
        </w:rPr>
      </w:pPr>
      <w:bookmarkStart w:id="0" w:name="_GoBack"/>
      <w:bookmarkEnd w:id="0"/>
    </w:p>
    <w:sectPr w:rsidR="00067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D"/>
    <w:rsid w:val="00067EBD"/>
    <w:rsid w:val="00293933"/>
    <w:rsid w:val="006C2F8F"/>
    <w:rsid w:val="00A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1815"/>
  <w15:chartTrackingRefBased/>
  <w15:docId w15:val="{D0282A0E-DA53-4FF9-BC7E-C3661A45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2019-05-04T05:06:00Z</dcterms:created>
  <dcterms:modified xsi:type="dcterms:W3CDTF">2019-05-04T05:18:00Z</dcterms:modified>
</cp:coreProperties>
</file>