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34B86" w14:textId="638135DC" w:rsidR="00724A6E" w:rsidRDefault="00724A6E" w:rsidP="00724A6E">
      <w:r>
        <w:rPr>
          <w:rFonts w:hint="eastAsia"/>
        </w:rPr>
        <w:t>手动添加所有</w:t>
      </w:r>
    </w:p>
    <w:p w14:paraId="104F2F66" w14:textId="70144761" w:rsidR="00724A6E" w:rsidRDefault="00724A6E" w:rsidP="00724A6E">
      <w:r>
        <w:t>qyguanli|xmguanli|hetongguanli|JSGL|SFK|FPGL|RYGZLGL|Admin|SystemUser|UserAdd|UserDel|UserModify|systemLog|SystemDelete|qxgl|SystemRolesAdd|SystemRolesExpert|SystemRolesModify|TJFX|cwsr|xm|xmry|rygzl</w:t>
      </w:r>
    </w:p>
    <w:p w14:paraId="48DA1B38" w14:textId="77777777" w:rsidR="00724A6E" w:rsidRDefault="00724A6E" w:rsidP="00724A6E"/>
    <w:p w14:paraId="725311E7" w14:textId="53DD0174" w:rsidR="00724A6E" w:rsidRDefault="00724A6E" w:rsidP="00724A6E">
      <w:r>
        <w:rPr>
          <w:rFonts w:hint="eastAsia"/>
        </w:rPr>
        <w:t>Bug（只有关于企业管理的）</w:t>
      </w:r>
    </w:p>
    <w:p w14:paraId="28103485" w14:textId="6003B23D" w:rsidR="00C82108" w:rsidRDefault="00724A6E" w:rsidP="00724A6E">
      <w:r>
        <w:t>|qyguanli|qyguanliShow|qyguanliList|qyguanli||qyguanliAdd||qyguanliModify||qyguanliDel||qyguanliImport||qyguanliExport||qyguanliFanHui||qyguanli|qyguanliShow|qyguanliList|qyguanli||qyguanliAdd||qyguanliModify||qyguanliDel||qyguanliImport||qyguanliExport||</w:t>
      </w:r>
    </w:p>
    <w:p w14:paraId="08D9BB1C" w14:textId="23EBD8B2" w:rsidR="009C5C55" w:rsidRDefault="009C5C55" w:rsidP="00724A6E"/>
    <w:p w14:paraId="29E4EEFF" w14:textId="4EB1674E" w:rsidR="009C5C55" w:rsidRDefault="009C5C55" w:rsidP="00724A6E"/>
    <w:p w14:paraId="06D4FDCC" w14:textId="34192226" w:rsidR="009C5C55" w:rsidRDefault="009C5C55" w:rsidP="00724A6E"/>
    <w:p w14:paraId="433FD7A2" w14:textId="4A73D9BA" w:rsidR="009C5C55" w:rsidRDefault="009C5C55" w:rsidP="00724A6E">
      <w:r>
        <w:rPr>
          <w:rFonts w:hint="eastAsia"/>
        </w:rPr>
        <w:t>调试中的代码</w:t>
      </w:r>
      <w:r w:rsidR="009B7EDC">
        <w:rPr>
          <w:rFonts w:hint="eastAsia"/>
        </w:rPr>
        <w:t>，权限是很全面的</w:t>
      </w:r>
    </w:p>
    <w:p w14:paraId="513652DF" w14:textId="59747F1F" w:rsidR="009C5C55" w:rsidRDefault="009C5C55" w:rsidP="00724A6E">
      <w:r w:rsidRPr="009C5C55">
        <w:t>|qyguanli|qyguanliShow|qyguanliList|qyguanli||qyguanliAdd||qyguanliModify||qyguanliDel||qyguanliExport||qyguanliFanHui||qyguanli|qyguanliShow|qyguanliList|qyguanli||qyguanliAdd||qyguanliModify||qyguanliDel||qyguanliImport||qyguanliExport||qyguanliFanHui||qyguanli|qyguanliShow|qyguanliList|qyguanli||qyguanliAdd||qyguanliModify||qyguanliDel||qyguanliImport||qyguanliExport||qyguanliFanHui||JSGL|SFKShow|SFKList|SFK||SFKAdd||SFKModify||SFKDel||SFKImport||SFKExport||SFKFanHui||JSGL|FPGLShow|FPGLList|FPGL||FPGLAdd||JSGL|RYGZLGLShow|RYGZLGLList|RYGZLGL||RYGZLGLAdd||Admin|SystemUserShow|SystemUserList|SystemUser||SystemUserAdd||SystemUserModify||Admin|YHTypeGLShow|YHTypeGLList|YHTypeGL||YHTypeGLAdd||YHTypeGLModify||Admin|systemLogShow|systemLogList|systemLog||systemLogAdd||systemLogModify||Admin|SystemRolesModifyShow|SystemRolesModifyList|SystemRolesModify||SystemRolesModifyAdd||SystemRolesModifyModify||TJFX|cwsrShow|cwsrList|cwsr||cwsrAdd||TJFX|xmShow|xmList|xm||xmAdd||TJFX|xmryShow|xmryList|xmry||xmryAdd||TJFX|rygzlShow|rygzlList|rygzl||rygzlAdd|</w:t>
      </w:r>
    </w:p>
    <w:p w14:paraId="653DBE32" w14:textId="36BF1398" w:rsidR="009B7EDC" w:rsidRDefault="009B7EDC" w:rsidP="00724A6E"/>
    <w:p w14:paraId="5B5F8FB3" w14:textId="7C18ABED" w:rsidR="007B4567" w:rsidRDefault="007B4567" w:rsidP="00724A6E"/>
    <w:p w14:paraId="5988A47F" w14:textId="15D299DE" w:rsidR="007B4567" w:rsidRDefault="007B4567" w:rsidP="00724A6E">
      <w:pPr>
        <w:rPr>
          <w:rFonts w:hint="eastAsia"/>
        </w:rPr>
      </w:pPr>
      <w:r>
        <w:rPr>
          <w:rFonts w:hint="eastAsia"/>
        </w:rPr>
        <w:t>手动添加所有</w:t>
      </w:r>
      <w:r>
        <w:rPr>
          <w:rFonts w:hint="eastAsia"/>
        </w:rPr>
        <w:t>【初步</w:t>
      </w:r>
      <w:bookmarkStart w:id="0" w:name="_GoBack"/>
      <w:bookmarkEnd w:id="0"/>
      <w:r>
        <w:rPr>
          <w:rFonts w:hint="eastAsia"/>
        </w:rPr>
        <w:t>】</w:t>
      </w:r>
    </w:p>
    <w:p w14:paraId="3E891B74" w14:textId="1B8CD025" w:rsidR="007B4567" w:rsidRPr="007B4567" w:rsidRDefault="007B4567" w:rsidP="00724A6E">
      <w:pPr>
        <w:rPr>
          <w:rFonts w:hint="eastAsia"/>
        </w:rPr>
      </w:pPr>
      <w:r w:rsidRPr="007B4567">
        <w:t>qyguanli|xmguanli|hetongguanli|JSGL|SFK|FPGL|RYGZLGL|Admin|SystemUser|SystemUserAdd|SystemUserDel|SystemUserModify|systemLog|SystemDelete|qxgl|SystemRolesAdd|SystemRolesExpert|SystemRolesModify|TJFX|cwsr|xm|xmry|rygzl|SystemRoles|</w:t>
      </w:r>
    </w:p>
    <w:sectPr w:rsidR="007B4567" w:rsidRPr="007B4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53"/>
    <w:rsid w:val="00724A6E"/>
    <w:rsid w:val="007B4567"/>
    <w:rsid w:val="009B7EDC"/>
    <w:rsid w:val="009C5C55"/>
    <w:rsid w:val="00BB0553"/>
    <w:rsid w:val="00C8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A8F6"/>
  <w15:chartTrackingRefBased/>
  <w15:docId w15:val="{CC74DC6D-3C90-4652-A586-FF881345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haikan</dc:creator>
  <cp:keywords/>
  <dc:description/>
  <cp:lastModifiedBy>haikan</cp:lastModifiedBy>
  <cp:revision>3</cp:revision>
  <dcterms:created xsi:type="dcterms:W3CDTF">2018-07-26T01:12:00Z</dcterms:created>
  <dcterms:modified xsi:type="dcterms:W3CDTF">2018-07-26T03:26:00Z</dcterms:modified>
</cp:coreProperties>
</file>