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FE158" w14:textId="77777777" w:rsidR="007A337E" w:rsidRPr="00AD73FD" w:rsidRDefault="00B3776F">
      <w:pPr>
        <w:rPr>
          <w:b/>
          <w:u w:val="single"/>
        </w:rPr>
      </w:pPr>
      <w:bookmarkStart w:id="0" w:name="_GoBack"/>
      <w:r w:rsidRPr="00AD73FD">
        <w:rPr>
          <w:b/>
          <w:u w:val="single"/>
        </w:rPr>
        <w:t>LOGO KIDDIZY</w:t>
      </w:r>
    </w:p>
    <w:bookmarkEnd w:id="0"/>
    <w:p w14:paraId="3FD4F377" w14:textId="77777777" w:rsidR="00B3776F" w:rsidRDefault="00B3776F"/>
    <w:p w14:paraId="678CF7DE" w14:textId="77777777" w:rsidR="00B3776F" w:rsidRDefault="00B3776F">
      <w:r>
        <w:t xml:space="preserve">Font : </w:t>
      </w:r>
      <w:proofErr w:type="spellStart"/>
      <w:r>
        <w:t>Tumbly</w:t>
      </w:r>
      <w:proofErr w:type="spellEnd"/>
    </w:p>
    <w:p w14:paraId="260DDF1C" w14:textId="77777777" w:rsidR="00AD73FD" w:rsidRDefault="00AD73FD">
      <w:proofErr w:type="spellStart"/>
      <w:r>
        <w:t>Color</w:t>
      </w:r>
      <w:proofErr w:type="spellEnd"/>
      <w:r>
        <w:t> : CA385F</w:t>
      </w:r>
    </w:p>
    <w:p w14:paraId="7D34F861" w14:textId="77777777" w:rsidR="00AD73FD" w:rsidRDefault="00AD73FD">
      <w:proofErr w:type="spellStart"/>
      <w:r>
        <w:t>Color</w:t>
      </w:r>
      <w:proofErr w:type="spellEnd"/>
      <w:r>
        <w:t xml:space="preserve"> match : DF889F</w:t>
      </w:r>
    </w:p>
    <w:sectPr w:rsidR="00AD73FD" w:rsidSect="006600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6F"/>
    <w:rsid w:val="006600A8"/>
    <w:rsid w:val="007A337E"/>
    <w:rsid w:val="008E5A80"/>
    <w:rsid w:val="00AD73FD"/>
    <w:rsid w:val="00B3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DB7E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Khalifa</dc:creator>
  <cp:keywords/>
  <dc:description/>
  <cp:lastModifiedBy>Dan Khalifa</cp:lastModifiedBy>
  <cp:revision>1</cp:revision>
  <dcterms:created xsi:type="dcterms:W3CDTF">2016-03-14T13:19:00Z</dcterms:created>
  <dcterms:modified xsi:type="dcterms:W3CDTF">2016-03-14T13:20:00Z</dcterms:modified>
</cp:coreProperties>
</file>