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C7" w:rsidRPr="00D213C7" w:rsidRDefault="00D213C7" w:rsidP="00D21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"message"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"cnt"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1744480800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2.89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"02n"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9.74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"2025-04-12 18:00:00"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1744491600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290.87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289.78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1.93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"2025-04-12 21:00:00"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1744502400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288.47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3.64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00:00:00"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1744513200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288.95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2.96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03:00:00"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1744524000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"02d"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2.59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06:00:00"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1744534800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294.28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293.34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294.28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294.28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4.44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09:00:00"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1744545600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296.36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"02d"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12:00:00"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1744556400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295.97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295.06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295.97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295.97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"overcast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8.46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15:00:00"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1744567200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291.57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290.67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291.57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291.57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"03n"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9.76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18:00:00"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1744578000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287.47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5.95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331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8.86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"2025-04-13 21:00:00"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1744588800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00:00:00"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1744599600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285.42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3.36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5.75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03:00:00"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1744610400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288.37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4.39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7.06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06:00:00"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1744621200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09:00:00"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1744632000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298.52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297.61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298.52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298.52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2.99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5.62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12:00:00"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1744642800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299.24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"03d"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6.66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325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15:00:00"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1744653600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291.31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8.57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"2025-04-14 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18:00:00"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1744664400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288.27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4.64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"2025-04-14 21:00:00"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1744675200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287.6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3.72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00:00:00"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1744686000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286.22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286.93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03:00:00"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1744696800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288.52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2.39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348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3.22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06:00:00"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1744707600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294.43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294.43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294.43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3.08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4.21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09:00:00"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1744718400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297.87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298.71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"02d"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1.64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12:00:00"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1744729200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300.77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299.59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300.77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300.77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"overcast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2.32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327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4.32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15:00:00"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1744740000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"overcast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7.75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18:00:00"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1744750800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290.29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"overcast 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5.75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"2025-04-15 21:00:00"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1744761600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"overcast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4.66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6.73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00:00:00"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1744772400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4.79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03:00:00"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1744783200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291.03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"broken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"04d"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7.76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06:00:00"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1744794000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297.96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296.97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297.96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297.96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"scattered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"03d"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6.45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09:00:00"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1744804800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301.74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301.74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301.74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"few 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"02d"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6.21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12:00:00"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1744815600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299.43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8.78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7.95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15:00:00"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1744826400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293.67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292.82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293.67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293.67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11.23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18:00:00"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1744837200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290.76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290.76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290.76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11.04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"2025-04-16 21:00:00"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1744848000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289.54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289.06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289.54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289.54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6.55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11.58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00:00:00"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1744858800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288.72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288.72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288.72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5.36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10.43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03:00:00"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1744869600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292.65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292.04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292.65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292.65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8.54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12.55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06:00:00"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1744880400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300.05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299.23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300.05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300.05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7.89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9.23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09:00:00"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1744891200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303.41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303.41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303.41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12:00:00"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1744902000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"feels_like"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300.05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"temp_max"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301.49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"pressure"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"sea_level"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1013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"grnd_level"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"humidity"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"temp_kf"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"weather"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:[{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"clear sky"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"01d"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"clouds"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"all"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"wind"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"speed"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8.56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"gust"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8.7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"visibility"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"sys"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"dt_txt"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"2025-04-17 15:00:00"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}],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360630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"Cairo"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"coord"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:{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"lat"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30.0626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"lon"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31.2497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CE9178"/>
          <w:sz w:val="21"/>
          <w:szCs w:val="21"/>
        </w:rPr>
        <w:t>"EG"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"population"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7734614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"timezone"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7200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"sunrise"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1744428678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13C7">
        <w:rPr>
          <w:rFonts w:ascii="Consolas" w:eastAsia="Times New Roman" w:hAnsi="Consolas" w:cs="Times New Roman"/>
          <w:color w:val="9CDCFE"/>
          <w:sz w:val="21"/>
          <w:szCs w:val="21"/>
        </w:rPr>
        <w:t>"sunset"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D213C7">
        <w:rPr>
          <w:rFonts w:ascii="Consolas" w:eastAsia="Times New Roman" w:hAnsi="Consolas" w:cs="Times New Roman"/>
          <w:color w:val="B5CEA8"/>
          <w:sz w:val="21"/>
          <w:szCs w:val="21"/>
        </w:rPr>
        <w:t>1744474790</w:t>
      </w:r>
      <w:r w:rsidRPr="00D213C7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B20980" w:rsidRDefault="00B20980">
      <w:bookmarkStart w:id="0" w:name="_GoBack"/>
      <w:bookmarkEnd w:id="0"/>
    </w:p>
    <w:sectPr w:rsidR="00B2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C7"/>
    <w:rsid w:val="00B20980"/>
    <w:rsid w:val="00D2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415AF-12D3-461B-8B8E-C3F570AC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</dc:creator>
  <cp:keywords/>
  <dc:description/>
  <cp:lastModifiedBy>ADEX</cp:lastModifiedBy>
  <cp:revision>1</cp:revision>
  <dcterms:created xsi:type="dcterms:W3CDTF">2025-04-15T18:38:00Z</dcterms:created>
  <dcterms:modified xsi:type="dcterms:W3CDTF">2025-04-15T18:39:00Z</dcterms:modified>
</cp:coreProperties>
</file>