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B8ED" w14:textId="77777777" w:rsidR="00776B35" w:rsidRPr="00167401" w:rsidRDefault="00776B35" w:rsidP="00776B35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1B5C44A0" w14:textId="77777777" w:rsidR="00776B35" w:rsidRPr="00532ADD" w:rsidRDefault="00776B35" w:rsidP="00776B35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  |</w:t>
      </w:r>
      <w:proofErr w:type="gramEnd"/>
      <w:r w:rsidRPr="00167401">
        <w:rPr>
          <w:sz w:val="21"/>
          <w:szCs w:val="21"/>
          <w:lang w:val="en-GB"/>
        </w:rPr>
        <w:t xml:space="preserve">  +46 073 095 8626  </w:t>
      </w:r>
      <w:r>
        <w:rPr>
          <w:lang w:val="en-GB"/>
        </w:rPr>
        <w:t xml:space="preserve">|  </w:t>
      </w:r>
      <w:hyperlink r:id="rId5" w:history="1">
        <w:r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3DC17083" w14:textId="77777777" w:rsidR="00776B35" w:rsidRPr="00183707" w:rsidRDefault="00776B35" w:rsidP="00776B35">
      <w:pPr>
        <w:rPr>
          <w:lang w:val="en-GB"/>
        </w:rPr>
      </w:pPr>
    </w:p>
    <w:p w14:paraId="410628E2" w14:textId="761107DE" w:rsidR="00776B35" w:rsidRPr="00A16A38" w:rsidRDefault="000706CD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SUMMARY</w:t>
      </w:r>
    </w:p>
    <w:p w14:paraId="6D260F18" w14:textId="40829872" w:rsidR="00776B35" w:rsidRPr="005964B0" w:rsidRDefault="000706CD" w:rsidP="00776B35">
      <w:pPr>
        <w:rPr>
          <w:i/>
          <w:iCs/>
          <w:lang w:val="en-GB"/>
        </w:rPr>
      </w:pPr>
      <w:r w:rsidRPr="005964B0">
        <w:rPr>
          <w:i/>
          <w:iCs/>
          <w:lang w:val="en-GB"/>
        </w:rPr>
        <w:t>MSc. Student</w:t>
      </w:r>
      <w:r w:rsidR="00FA45A6" w:rsidRPr="005964B0">
        <w:rPr>
          <w:i/>
          <w:iCs/>
          <w:lang w:val="en-GB"/>
        </w:rPr>
        <w:t xml:space="preserve"> majoring </w:t>
      </w:r>
      <w:r w:rsidRPr="005964B0">
        <w:rPr>
          <w:i/>
          <w:iCs/>
          <w:lang w:val="en-GB"/>
        </w:rPr>
        <w:t xml:space="preserve">in </w:t>
      </w:r>
      <w:r w:rsidR="00C46F12" w:rsidRPr="005964B0">
        <w:rPr>
          <w:i/>
          <w:iCs/>
          <w:lang w:val="en-GB"/>
        </w:rPr>
        <w:t xml:space="preserve">underwater </w:t>
      </w:r>
      <w:r w:rsidR="00324BBF">
        <w:rPr>
          <w:i/>
          <w:iCs/>
          <w:lang w:val="en-GB"/>
        </w:rPr>
        <w:t>engineering</w:t>
      </w:r>
      <w:r w:rsidR="00F22AA5">
        <w:rPr>
          <w:i/>
          <w:iCs/>
          <w:lang w:val="en-GB"/>
        </w:rPr>
        <w:t xml:space="preserve"> (N5T)</w:t>
      </w:r>
      <w:r w:rsidR="00C46F12" w:rsidRPr="005964B0">
        <w:rPr>
          <w:i/>
          <w:iCs/>
          <w:lang w:val="en-GB"/>
        </w:rPr>
        <w:t>,</w:t>
      </w:r>
      <w:r w:rsidR="00AF67E2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>with</w:t>
      </w:r>
      <w:r w:rsidR="00FA45A6" w:rsidRPr="005964B0">
        <w:rPr>
          <w:i/>
          <w:iCs/>
          <w:lang w:val="en-GB"/>
        </w:rPr>
        <w:t xml:space="preserve"> </w:t>
      </w:r>
      <w:r w:rsidR="000331EC" w:rsidRPr="005964B0">
        <w:rPr>
          <w:i/>
          <w:iCs/>
          <w:lang w:val="en-GB"/>
        </w:rPr>
        <w:t>a</w:t>
      </w:r>
      <w:r w:rsidR="00FA45A6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 xml:space="preserve">strong aspiration </w:t>
      </w:r>
      <w:r w:rsidR="00952A64" w:rsidRPr="005964B0">
        <w:rPr>
          <w:i/>
          <w:iCs/>
          <w:lang w:val="en-GB"/>
        </w:rPr>
        <w:t>in artificial intelligent underwater autonomous systems</w:t>
      </w:r>
      <w:r w:rsidR="000331EC" w:rsidRPr="005964B0">
        <w:rPr>
          <w:i/>
          <w:iCs/>
          <w:lang w:val="en-GB"/>
        </w:rPr>
        <w:t xml:space="preserve">, </w:t>
      </w:r>
      <w:r w:rsidR="00AF67E2" w:rsidRPr="005964B0">
        <w:rPr>
          <w:i/>
          <w:iCs/>
          <w:lang w:val="en-GB"/>
        </w:rPr>
        <w:t>specia</w:t>
      </w:r>
      <w:r w:rsidR="000D1575" w:rsidRPr="005964B0">
        <w:rPr>
          <w:i/>
          <w:iCs/>
          <w:lang w:val="en-GB"/>
        </w:rPr>
        <w:t>lising</w:t>
      </w:r>
      <w:r w:rsidR="0047296F" w:rsidRPr="005964B0">
        <w:rPr>
          <w:i/>
          <w:iCs/>
          <w:lang w:val="en-GB"/>
        </w:rPr>
        <w:t xml:space="preserve"> </w:t>
      </w:r>
      <w:r w:rsidR="000D1575" w:rsidRPr="005964B0">
        <w:rPr>
          <w:i/>
          <w:iCs/>
          <w:lang w:val="en-GB"/>
        </w:rPr>
        <w:t xml:space="preserve">in </w:t>
      </w:r>
      <w:r w:rsidR="00FA45A6" w:rsidRPr="005964B0">
        <w:rPr>
          <w:i/>
          <w:iCs/>
          <w:lang w:val="en-GB"/>
        </w:rPr>
        <w:t>sonar signal processing</w:t>
      </w:r>
      <w:r w:rsidR="000D1575" w:rsidRPr="005964B0">
        <w:rPr>
          <w:i/>
          <w:iCs/>
          <w:lang w:val="en-GB"/>
        </w:rPr>
        <w:t xml:space="preserve"> and </w:t>
      </w:r>
      <w:r w:rsidR="00FA45A6" w:rsidRPr="005964B0">
        <w:rPr>
          <w:i/>
          <w:iCs/>
          <w:lang w:val="en-GB"/>
        </w:rPr>
        <w:t>underwater</w:t>
      </w:r>
      <w:r w:rsidR="00841A45" w:rsidRPr="005964B0">
        <w:rPr>
          <w:i/>
          <w:iCs/>
          <w:lang w:val="en-GB"/>
        </w:rPr>
        <w:t xml:space="preserve"> robotic</w:t>
      </w:r>
      <w:r w:rsidR="00FA45A6" w:rsidRPr="005964B0">
        <w:rPr>
          <w:i/>
          <w:iCs/>
          <w:lang w:val="en-GB"/>
        </w:rPr>
        <w:t>s.</w:t>
      </w:r>
    </w:p>
    <w:p w14:paraId="156A727F" w14:textId="77777777" w:rsidR="0047296F" w:rsidRPr="0047296F" w:rsidRDefault="0047296F" w:rsidP="00776B35">
      <w:pPr>
        <w:rPr>
          <w:sz w:val="22"/>
          <w:szCs w:val="22"/>
          <w:lang w:val="en-GB"/>
        </w:rPr>
      </w:pPr>
    </w:p>
    <w:p w14:paraId="681E009B" w14:textId="6607D5E8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3B24ABDD" w14:textId="6BA32576" w:rsidR="00E3561E" w:rsidRPr="00DE783C" w:rsidRDefault="00E3561E" w:rsidP="00E3561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KTH Royal Institute of Technology</w:t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 xml:space="preserve">         </w:t>
      </w:r>
      <w:r w:rsidR="00787BD5" w:rsidRPr="00DE783C">
        <w:rPr>
          <w:b/>
          <w:bCs/>
          <w:lang w:val="en-GB"/>
        </w:rPr>
        <w:t>Stockholm, Sweden</w:t>
      </w:r>
    </w:p>
    <w:p w14:paraId="49948897" w14:textId="1A1EE74B" w:rsidR="00776B35" w:rsidRDefault="00787BD5" w:rsidP="00776B35">
      <w:pPr>
        <w:rPr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</w:t>
      </w:r>
      <w:r w:rsidR="00AF29FB" w:rsidRPr="00A16A38">
        <w:rPr>
          <w:i/>
          <w:iCs/>
          <w:sz w:val="22"/>
          <w:szCs w:val="22"/>
          <w:lang w:val="en-GB"/>
        </w:rPr>
        <w:t>Sc,</w:t>
      </w:r>
      <w:r w:rsidRPr="00A16A38">
        <w:rPr>
          <w:i/>
          <w:iCs/>
          <w:sz w:val="22"/>
          <w:szCs w:val="22"/>
          <w:lang w:val="en-GB"/>
        </w:rPr>
        <w:t xml:space="preserve"> Maritime Engineering</w:t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  <w:t xml:space="preserve">            </w:t>
      </w:r>
      <w:r w:rsidR="00306D51" w:rsidRPr="00A16A38">
        <w:rPr>
          <w:i/>
          <w:iCs/>
          <w:sz w:val="22"/>
          <w:szCs w:val="22"/>
          <w:lang w:val="en-GB"/>
        </w:rPr>
        <w:t xml:space="preserve">    </w:t>
      </w:r>
      <w:r w:rsidR="00AF29FB" w:rsidRPr="00A16A38">
        <w:rPr>
          <w:sz w:val="22"/>
          <w:szCs w:val="22"/>
          <w:lang w:val="en-GB"/>
        </w:rPr>
        <w:t>Expected</w:t>
      </w:r>
      <w:r w:rsidR="00F02C9B">
        <w:rPr>
          <w:sz w:val="22"/>
          <w:szCs w:val="22"/>
          <w:lang w:val="en-GB"/>
        </w:rPr>
        <w:t xml:space="preserve"> Jun</w:t>
      </w:r>
      <w:r w:rsidR="00AF29FB" w:rsidRPr="00A16A38">
        <w:rPr>
          <w:sz w:val="22"/>
          <w:szCs w:val="22"/>
          <w:lang w:val="en-GB"/>
        </w:rPr>
        <w:t xml:space="preserve"> 2020</w:t>
      </w:r>
    </w:p>
    <w:p w14:paraId="2E9BF74C" w14:textId="15CFB787" w:rsidR="005D54DE" w:rsidRPr="005D54DE" w:rsidRDefault="005D54DE" w:rsidP="00776B35">
      <w:pPr>
        <w:rPr>
          <w:i/>
          <w:iCs/>
          <w:sz w:val="22"/>
          <w:szCs w:val="22"/>
          <w:lang w:val="en-GB"/>
        </w:rPr>
      </w:pPr>
      <w:r w:rsidRPr="005D54DE">
        <w:rPr>
          <w:i/>
          <w:iCs/>
          <w:sz w:val="22"/>
          <w:szCs w:val="22"/>
          <w:lang w:val="en-GB"/>
        </w:rPr>
        <w:t>Thesis: Signal Processing of Underwater Beacons for AUVs</w:t>
      </w:r>
    </w:p>
    <w:p w14:paraId="0E189D85" w14:textId="082CFABC" w:rsidR="008953FE" w:rsidRDefault="00121E22" w:rsidP="00776B35">
      <w:pPr>
        <w:rPr>
          <w:i/>
          <w:iCs/>
          <w:sz w:val="22"/>
          <w:szCs w:val="22"/>
          <w:lang w:val="en-GB"/>
        </w:rPr>
      </w:pPr>
      <w:r w:rsidRPr="00F16CFC">
        <w:rPr>
          <w:i/>
          <w:iCs/>
          <w:sz w:val="22"/>
          <w:szCs w:val="22"/>
          <w:lang w:val="en-GB"/>
        </w:rPr>
        <w:t>Core courses: Applied Programming and Computer Science; Digital Signal Processing; Underwater Technology</w:t>
      </w:r>
    </w:p>
    <w:p w14:paraId="384B7FBA" w14:textId="727C59E7" w:rsidR="00121E22" w:rsidRDefault="00121E22" w:rsidP="00776B35">
      <w:pPr>
        <w:rPr>
          <w:i/>
          <w:iCs/>
          <w:u w:val="single"/>
          <w:lang w:val="en-GB"/>
        </w:rPr>
      </w:pPr>
    </w:p>
    <w:p w14:paraId="217CC83A" w14:textId="0D97E9A4" w:rsidR="00F573ED" w:rsidRPr="00DF1E57" w:rsidRDefault="00F573ED" w:rsidP="00F573ED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</w:t>
      </w:r>
      <w:r w:rsidRPr="00DF1E57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China</w:t>
      </w:r>
    </w:p>
    <w:p w14:paraId="4B1A10F7" w14:textId="7410D599" w:rsidR="00F573ED" w:rsidRPr="00A16A38" w:rsidRDefault="001D543B" w:rsidP="00F573ED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Summer Research Student</w:t>
      </w:r>
      <w:r w:rsidR="005B04E5">
        <w:rPr>
          <w:i/>
          <w:iCs/>
          <w:sz w:val="22"/>
          <w:szCs w:val="22"/>
          <w:lang w:val="en-GB"/>
        </w:rPr>
        <w:t xml:space="preserve">, </w:t>
      </w:r>
      <w:r w:rsidR="007E7C9F">
        <w:rPr>
          <w:i/>
          <w:iCs/>
          <w:sz w:val="22"/>
          <w:szCs w:val="22"/>
          <w:lang w:val="en-GB"/>
        </w:rPr>
        <w:t>Deep Learning and Robotic Dancing</w:t>
      </w:r>
      <w:r w:rsidR="00F573ED">
        <w:rPr>
          <w:sz w:val="22"/>
          <w:szCs w:val="22"/>
          <w:lang w:val="en-GB"/>
        </w:rPr>
        <w:t xml:space="preserve">                  </w:t>
      </w:r>
      <w:r w:rsidR="00F573ED" w:rsidRPr="00A16A38">
        <w:rPr>
          <w:sz w:val="22"/>
          <w:szCs w:val="22"/>
          <w:lang w:val="en-GB"/>
        </w:rPr>
        <w:tab/>
        <w:t xml:space="preserve">     </w:t>
      </w:r>
      <w:r w:rsidR="007E7C9F">
        <w:rPr>
          <w:sz w:val="22"/>
          <w:szCs w:val="22"/>
          <w:lang w:val="en-GB"/>
        </w:rPr>
        <w:t xml:space="preserve">          </w:t>
      </w:r>
      <w:r w:rsidR="00F573ED" w:rsidRPr="00A16A38">
        <w:rPr>
          <w:sz w:val="22"/>
          <w:szCs w:val="22"/>
          <w:lang w:val="en-GB"/>
        </w:rPr>
        <w:t xml:space="preserve">     </w:t>
      </w:r>
      <w:r w:rsidR="00F573ED">
        <w:rPr>
          <w:sz w:val="22"/>
          <w:szCs w:val="22"/>
          <w:lang w:val="en-GB"/>
        </w:rPr>
        <w:t xml:space="preserve">    </w:t>
      </w:r>
      <w:r w:rsidR="004B68D6">
        <w:rPr>
          <w:sz w:val="22"/>
          <w:szCs w:val="22"/>
          <w:lang w:val="en-GB"/>
        </w:rPr>
        <w:t>Jul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9</w:t>
      </w:r>
      <w:r w:rsidR="00F573ED" w:rsidRPr="00A16A38">
        <w:rPr>
          <w:sz w:val="22"/>
          <w:szCs w:val="22"/>
          <w:lang w:val="en-GB"/>
        </w:rPr>
        <w:t xml:space="preserve"> – </w:t>
      </w:r>
      <w:r w:rsidR="004B68D6">
        <w:rPr>
          <w:sz w:val="22"/>
          <w:szCs w:val="22"/>
          <w:lang w:val="en-GB"/>
        </w:rPr>
        <w:t>Aug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8</w:t>
      </w:r>
    </w:p>
    <w:p w14:paraId="0C8CFEA1" w14:textId="24285C78" w:rsidR="00F573ED" w:rsidRPr="0075316E" w:rsidRDefault="00841A4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Competition</w:t>
      </w:r>
      <w:r w:rsidR="000520B8">
        <w:rPr>
          <w:i/>
          <w:iCs/>
          <w:sz w:val="22"/>
          <w:szCs w:val="22"/>
          <w:lang w:val="en-GB"/>
        </w:rPr>
        <w:t>:</w:t>
      </w:r>
      <w:r w:rsidR="000E19A7">
        <w:rPr>
          <w:i/>
          <w:iCs/>
          <w:sz w:val="22"/>
          <w:szCs w:val="22"/>
          <w:lang w:val="en-GB"/>
        </w:rPr>
        <w:t xml:space="preserve"> Map</w:t>
      </w:r>
      <w:r w:rsidR="00A160E5">
        <w:rPr>
          <w:i/>
          <w:iCs/>
          <w:sz w:val="22"/>
          <w:szCs w:val="22"/>
          <w:lang w:val="en-GB"/>
        </w:rPr>
        <w:t>ping the</w:t>
      </w:r>
      <w:r w:rsidR="000E19A7">
        <w:rPr>
          <w:i/>
          <w:iCs/>
          <w:sz w:val="22"/>
          <w:szCs w:val="22"/>
          <w:lang w:val="en-GB"/>
        </w:rPr>
        <w:t xml:space="preserve"> Human Motion to </w:t>
      </w:r>
      <w:r w:rsidR="001017F5">
        <w:rPr>
          <w:i/>
          <w:iCs/>
          <w:sz w:val="22"/>
          <w:szCs w:val="22"/>
          <w:lang w:val="en-GB"/>
        </w:rPr>
        <w:t xml:space="preserve">Dancing Robotics </w:t>
      </w:r>
      <w:r w:rsidR="000E19A7">
        <w:rPr>
          <w:i/>
          <w:iCs/>
          <w:sz w:val="22"/>
          <w:szCs w:val="22"/>
          <w:lang w:val="en-GB"/>
        </w:rPr>
        <w:t xml:space="preserve">using </w:t>
      </w:r>
      <w:proofErr w:type="spellStart"/>
      <w:r w:rsidR="00774E18">
        <w:rPr>
          <w:i/>
          <w:iCs/>
          <w:sz w:val="22"/>
          <w:szCs w:val="22"/>
          <w:lang w:val="en-GB"/>
        </w:rPr>
        <w:t>OpenPose</w:t>
      </w:r>
      <w:proofErr w:type="spellEnd"/>
      <w:r w:rsidR="00681034">
        <w:rPr>
          <w:i/>
          <w:iCs/>
          <w:sz w:val="22"/>
          <w:szCs w:val="22"/>
          <w:lang w:val="en-GB"/>
        </w:rPr>
        <w:t xml:space="preserve"> in</w:t>
      </w:r>
      <w:r w:rsidR="001017F5">
        <w:rPr>
          <w:i/>
          <w:iCs/>
          <w:sz w:val="22"/>
          <w:szCs w:val="22"/>
          <w:lang w:val="en-GB"/>
        </w:rPr>
        <w:t xml:space="preserve"> </w:t>
      </w:r>
      <w:r w:rsidR="00681034">
        <w:rPr>
          <w:i/>
          <w:iCs/>
          <w:sz w:val="22"/>
          <w:szCs w:val="22"/>
          <w:lang w:val="en-GB"/>
        </w:rPr>
        <w:t xml:space="preserve">OpenCV </w:t>
      </w:r>
      <w:r w:rsidR="00774E18">
        <w:rPr>
          <w:i/>
          <w:iCs/>
          <w:sz w:val="22"/>
          <w:szCs w:val="22"/>
          <w:lang w:val="en-GB"/>
        </w:rPr>
        <w:t>DNN</w:t>
      </w:r>
      <w:r w:rsidR="00D26F85">
        <w:rPr>
          <w:i/>
          <w:iCs/>
          <w:sz w:val="22"/>
          <w:szCs w:val="22"/>
          <w:lang w:val="en-GB"/>
        </w:rPr>
        <w:t xml:space="preserve"> module</w:t>
      </w:r>
    </w:p>
    <w:p w14:paraId="62B41A51" w14:textId="77777777" w:rsidR="004B68D6" w:rsidRPr="00AF29FB" w:rsidRDefault="004B68D6" w:rsidP="00776B35">
      <w:pPr>
        <w:rPr>
          <w:i/>
          <w:iCs/>
          <w:u w:val="single"/>
          <w:lang w:val="en-GB"/>
        </w:rPr>
      </w:pPr>
    </w:p>
    <w:p w14:paraId="6248F5A6" w14:textId="469E02AD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Norwegian University of Science and Technology</w:t>
      </w:r>
      <w:r w:rsidR="00AF29FB">
        <w:rPr>
          <w:b/>
          <w:bCs/>
          <w:lang w:val="en-GB"/>
        </w:rPr>
        <w:t xml:space="preserve"> </w:t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  <w:t xml:space="preserve">       </w:t>
      </w:r>
      <w:r w:rsidRPr="00DF1E57">
        <w:rPr>
          <w:b/>
          <w:bCs/>
          <w:lang w:val="en-GB"/>
        </w:rPr>
        <w:t>Trondheim, Norway</w:t>
      </w:r>
    </w:p>
    <w:p w14:paraId="1EE6EE99" w14:textId="0D3A5452" w:rsidR="00AF29FB" w:rsidRPr="00A16A38" w:rsidRDefault="00AF29FB" w:rsidP="00AF29FB">
      <w:pPr>
        <w:rPr>
          <w:i/>
          <w:iCs/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MSc, Marine Technology</w:t>
      </w:r>
      <w:r w:rsidR="00AE1216" w:rsidRPr="00A16A38">
        <w:rPr>
          <w:i/>
          <w:iCs/>
          <w:sz w:val="22"/>
          <w:szCs w:val="22"/>
          <w:lang w:val="en-GB"/>
        </w:rPr>
        <w:t xml:space="preserve">, </w:t>
      </w:r>
      <w:r w:rsidRPr="00A16A38">
        <w:rPr>
          <w:sz w:val="22"/>
          <w:szCs w:val="22"/>
          <w:lang w:val="en-GB"/>
        </w:rPr>
        <w:t>G.P.A. 3.93/4.00</w:t>
      </w:r>
      <w:r w:rsidR="00AE1216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 xml:space="preserve">     </w:t>
      </w:r>
      <w:r w:rsidR="00A44373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ab/>
      </w:r>
      <w:r w:rsidR="00AE1216" w:rsidRPr="00A16A38">
        <w:rPr>
          <w:sz w:val="22"/>
          <w:szCs w:val="22"/>
          <w:lang w:val="en-GB"/>
        </w:rPr>
        <w:t xml:space="preserve">      </w:t>
      </w:r>
      <w:r w:rsidR="00A16A38">
        <w:rPr>
          <w:sz w:val="22"/>
          <w:szCs w:val="22"/>
          <w:lang w:val="en-GB"/>
        </w:rPr>
        <w:t xml:space="preserve">    </w:t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Aug. 2018 – Jun. 2019</w:t>
      </w:r>
    </w:p>
    <w:p w14:paraId="26490B3A" w14:textId="769C0042" w:rsidR="008A0474" w:rsidRPr="0005122C" w:rsidRDefault="00345E6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</w:t>
      </w:r>
      <w:r w:rsidR="008A0474" w:rsidRPr="0005122C">
        <w:rPr>
          <w:i/>
          <w:iCs/>
          <w:sz w:val="22"/>
          <w:szCs w:val="22"/>
          <w:lang w:val="en-GB"/>
        </w:rPr>
        <w:t xml:space="preserve">oursework: Underwater navigation and positioning; </w:t>
      </w:r>
      <w:r w:rsidR="0005122C" w:rsidRPr="0005122C">
        <w:rPr>
          <w:i/>
          <w:iCs/>
          <w:sz w:val="22"/>
          <w:szCs w:val="22"/>
          <w:lang w:val="en-GB"/>
        </w:rPr>
        <w:t>Seabed mapping; Underwater acoustics</w:t>
      </w:r>
      <w:r w:rsidR="006D1CB7">
        <w:rPr>
          <w:i/>
          <w:iCs/>
          <w:sz w:val="22"/>
          <w:szCs w:val="22"/>
          <w:lang w:val="en-GB"/>
        </w:rPr>
        <w:t xml:space="preserve"> and optics</w:t>
      </w:r>
    </w:p>
    <w:p w14:paraId="25D5FC61" w14:textId="0CC61610" w:rsidR="00776B35" w:rsidRPr="008A0474" w:rsidRDefault="00AF29FB" w:rsidP="00776B35">
      <w:pPr>
        <w:rPr>
          <w:b/>
          <w:bCs/>
          <w:i/>
          <w:iCs/>
          <w:lang w:val="en-GB"/>
        </w:rPr>
      </w:pPr>
      <w:r w:rsidRPr="008A0474">
        <w:rPr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</w:p>
    <w:p w14:paraId="1D3FD860" w14:textId="155FEB69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University of Stra</w:t>
      </w:r>
      <w:r>
        <w:rPr>
          <w:b/>
          <w:bCs/>
          <w:lang w:val="en-GB"/>
        </w:rPr>
        <w:t>t</w:t>
      </w:r>
      <w:r w:rsidRPr="00DF1E57">
        <w:rPr>
          <w:b/>
          <w:bCs/>
          <w:lang w:val="en-GB"/>
        </w:rPr>
        <w:t>hclyde</w:t>
      </w:r>
      <w:r w:rsidR="00AE1216">
        <w:rPr>
          <w:b/>
          <w:bCs/>
          <w:lang w:val="en-GB"/>
        </w:rPr>
        <w:t xml:space="preserve"> </w:t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  <w:t xml:space="preserve">         </w:t>
      </w:r>
      <w:r w:rsidRPr="00DF1E57">
        <w:rPr>
          <w:b/>
          <w:bCs/>
          <w:lang w:val="en-GB"/>
        </w:rPr>
        <w:t>Glasgow, United Kingdom</w:t>
      </w:r>
    </w:p>
    <w:p w14:paraId="355CAB20" w14:textId="3EFB5AD0" w:rsidR="00776B35" w:rsidRDefault="002465C9" w:rsidP="00776B35">
      <w:pPr>
        <w:rPr>
          <w:lang w:val="en-GB"/>
        </w:rPr>
      </w:pPr>
      <w:r>
        <w:rPr>
          <w:i/>
          <w:iCs/>
          <w:sz w:val="22"/>
          <w:szCs w:val="22"/>
          <w:lang w:val="en-GB"/>
        </w:rPr>
        <w:t>International Student Exchange Program</w:t>
      </w:r>
      <w:r w:rsidR="00A44373" w:rsidRPr="00A16A38">
        <w:rPr>
          <w:i/>
          <w:iCs/>
          <w:sz w:val="22"/>
          <w:szCs w:val="22"/>
          <w:lang w:val="en-GB"/>
        </w:rPr>
        <w:t xml:space="preserve">, </w:t>
      </w:r>
      <w:r w:rsidR="00776B35" w:rsidRPr="00A16A38">
        <w:rPr>
          <w:sz w:val="22"/>
          <w:szCs w:val="22"/>
          <w:lang w:val="en-GB"/>
        </w:rPr>
        <w:t>G.P.A. 3.85/4.00</w:t>
      </w:r>
      <w:r w:rsidR="00AE1216" w:rsidRPr="00A16A38">
        <w:rPr>
          <w:b/>
          <w:bCs/>
          <w:sz w:val="22"/>
          <w:szCs w:val="22"/>
          <w:lang w:val="en-GB"/>
        </w:rPr>
        <w:t xml:space="preserve"> </w:t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 xml:space="preserve">      </w:t>
      </w:r>
      <w:r>
        <w:rPr>
          <w:b/>
          <w:bCs/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Sept. 2017 – Jan. 2018</w:t>
      </w:r>
    </w:p>
    <w:p w14:paraId="1689243F" w14:textId="77777777" w:rsidR="00705665" w:rsidRPr="00DF1E57" w:rsidRDefault="00705665" w:rsidP="00776B35">
      <w:pPr>
        <w:rPr>
          <w:b/>
          <w:bCs/>
          <w:lang w:val="en-GB"/>
        </w:rPr>
      </w:pPr>
    </w:p>
    <w:p w14:paraId="2ED8A139" w14:textId="226D5D58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Jiangsu University of Science and Technology</w:t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>Zhenjiang, China</w:t>
      </w:r>
    </w:p>
    <w:p w14:paraId="61684A58" w14:textId="7A92455A" w:rsidR="00776B35" w:rsidRPr="004A1DA4" w:rsidRDefault="00A44373" w:rsidP="00776B35">
      <w:pPr>
        <w:rPr>
          <w:sz w:val="22"/>
          <w:szCs w:val="22"/>
          <w:lang w:val="en-GB"/>
        </w:rPr>
      </w:pPr>
      <w:r w:rsidRPr="004A1DA4">
        <w:rPr>
          <w:i/>
          <w:iCs/>
          <w:sz w:val="22"/>
          <w:szCs w:val="22"/>
          <w:lang w:val="en-GB"/>
        </w:rPr>
        <w:t xml:space="preserve">BSc, Ocean Engineering, </w:t>
      </w:r>
      <w:r w:rsidR="00776B35" w:rsidRPr="004A1DA4">
        <w:rPr>
          <w:sz w:val="22"/>
          <w:szCs w:val="22"/>
          <w:lang w:val="en-GB"/>
        </w:rPr>
        <w:t>G.P.A. 3.89/4.00</w:t>
      </w:r>
      <w:r w:rsidR="00742910" w:rsidRPr="004A1DA4">
        <w:rPr>
          <w:b/>
          <w:bCs/>
          <w:sz w:val="22"/>
          <w:szCs w:val="22"/>
          <w:lang w:val="en-GB"/>
        </w:rPr>
        <w:t>,</w:t>
      </w:r>
      <w:r w:rsidR="00742910" w:rsidRPr="004A1DA4">
        <w:rPr>
          <w:sz w:val="22"/>
          <w:szCs w:val="22"/>
          <w:lang w:val="en-GB"/>
        </w:rPr>
        <w:t xml:space="preserve"> </w:t>
      </w:r>
      <w:r w:rsidR="00742910" w:rsidRPr="008A7C47">
        <w:rPr>
          <w:sz w:val="22"/>
          <w:szCs w:val="22"/>
          <w:lang w:val="en-GB"/>
        </w:rPr>
        <w:t>Rank: 2/230</w:t>
      </w:r>
      <w:r w:rsidRPr="008A7C47">
        <w:rPr>
          <w:i/>
          <w:i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  <w:t xml:space="preserve">      </w:t>
      </w:r>
      <w:r w:rsidR="004A1DA4">
        <w:rPr>
          <w:b/>
          <w:bCs/>
          <w:sz w:val="22"/>
          <w:szCs w:val="22"/>
          <w:lang w:val="en-GB"/>
        </w:rPr>
        <w:tab/>
        <w:t xml:space="preserve">          </w:t>
      </w:r>
      <w:r w:rsidRPr="004A1DA4">
        <w:rPr>
          <w:sz w:val="22"/>
          <w:szCs w:val="22"/>
          <w:lang w:val="en-GB"/>
        </w:rPr>
        <w:t>Sept. 2014 – Jun. 2018</w:t>
      </w:r>
    </w:p>
    <w:p w14:paraId="3CA06232" w14:textId="23B7372D" w:rsidR="002038B5" w:rsidRPr="008A7C47" w:rsidRDefault="002038B5" w:rsidP="008A7C47">
      <w:pPr>
        <w:rPr>
          <w:i/>
          <w:iCs/>
          <w:sz w:val="22"/>
          <w:szCs w:val="22"/>
          <w:lang w:val="en-GB"/>
        </w:rPr>
      </w:pPr>
      <w:r w:rsidRPr="008A7C47">
        <w:rPr>
          <w:i/>
          <w:iCs/>
          <w:sz w:val="22"/>
          <w:szCs w:val="22"/>
          <w:lang w:val="en-GB"/>
        </w:rPr>
        <w:t>Awards:</w:t>
      </w:r>
      <w:r w:rsidR="00E262F3" w:rsidRPr="008A7C47">
        <w:rPr>
          <w:i/>
          <w:iCs/>
          <w:sz w:val="22"/>
          <w:szCs w:val="22"/>
          <w:lang w:val="en-GB"/>
        </w:rPr>
        <w:t xml:space="preserve"> </w:t>
      </w:r>
      <w:r w:rsidRPr="008A7C47">
        <w:rPr>
          <w:i/>
          <w:iCs/>
          <w:sz w:val="22"/>
          <w:szCs w:val="22"/>
          <w:lang w:val="en-GB"/>
        </w:rPr>
        <w:t xml:space="preserve">National Scholarship (Top 1%) 2016; Undergraduate </w:t>
      </w:r>
      <w:r w:rsidR="008A7C47">
        <w:rPr>
          <w:i/>
          <w:iCs/>
          <w:sz w:val="22"/>
          <w:szCs w:val="22"/>
          <w:lang w:val="en-GB"/>
        </w:rPr>
        <w:t xml:space="preserve">IoT </w:t>
      </w:r>
      <w:r w:rsidRPr="008A7C47">
        <w:rPr>
          <w:i/>
          <w:iCs/>
          <w:sz w:val="22"/>
          <w:szCs w:val="22"/>
          <w:lang w:val="en-GB"/>
        </w:rPr>
        <w:t>Research Fellowship</w:t>
      </w:r>
    </w:p>
    <w:p w14:paraId="131E3AA5" w14:textId="77777777" w:rsidR="00AA446D" w:rsidRDefault="00AA446D" w:rsidP="00776B35">
      <w:pPr>
        <w:rPr>
          <w:sz w:val="22"/>
          <w:szCs w:val="22"/>
          <w:lang w:val="en-GB"/>
        </w:rPr>
      </w:pPr>
    </w:p>
    <w:p w14:paraId="78F90355" w14:textId="7C842118" w:rsidR="00776B35" w:rsidRDefault="00526F2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RESEARCH</w:t>
      </w:r>
      <w:r w:rsidR="00776B35" w:rsidRPr="00DF1E57">
        <w:rPr>
          <w:b/>
          <w:bCs/>
          <w:u w:val="single"/>
          <w:lang w:val="en-GB"/>
        </w:rPr>
        <w:t xml:space="preserve"> </w:t>
      </w:r>
      <w:r w:rsidR="00776B35">
        <w:rPr>
          <w:b/>
          <w:bCs/>
          <w:u w:val="single"/>
          <w:lang w:val="en-GB"/>
        </w:rPr>
        <w:t>EXPERIENCE</w:t>
      </w:r>
    </w:p>
    <w:p w14:paraId="40BC25E7" w14:textId="78C7E16B" w:rsidR="00DE783C" w:rsidRPr="00DF1E57" w:rsidRDefault="008A7C47" w:rsidP="00DE783C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  <w:t xml:space="preserve">         Stockholm, Sweden</w:t>
      </w:r>
    </w:p>
    <w:p w14:paraId="4FC89115" w14:textId="096B9551" w:rsidR="00390D17" w:rsidRPr="005F535D" w:rsidRDefault="008134C5" w:rsidP="00390D17">
      <w:pPr>
        <w:rPr>
          <w:sz w:val="23"/>
          <w:szCs w:val="23"/>
          <w:lang w:val="en-GB"/>
        </w:rPr>
      </w:pPr>
      <w:r w:rsidRPr="005F535D">
        <w:rPr>
          <w:i/>
          <w:iCs/>
          <w:sz w:val="23"/>
          <w:szCs w:val="23"/>
          <w:lang w:val="en-GB"/>
        </w:rPr>
        <w:t xml:space="preserve">Sonar </w:t>
      </w:r>
      <w:r w:rsidR="00526F27">
        <w:rPr>
          <w:i/>
          <w:iCs/>
          <w:sz w:val="23"/>
          <w:szCs w:val="23"/>
          <w:lang w:val="en-GB"/>
        </w:rPr>
        <w:t xml:space="preserve">Signal </w:t>
      </w:r>
      <w:proofErr w:type="spellStart"/>
      <w:r w:rsidR="00526F27">
        <w:rPr>
          <w:i/>
          <w:iCs/>
          <w:sz w:val="23"/>
          <w:szCs w:val="23"/>
          <w:lang w:val="en-GB"/>
        </w:rPr>
        <w:t>Processsing</w:t>
      </w:r>
      <w:proofErr w:type="spellEnd"/>
      <w:r w:rsidR="008D4D6B" w:rsidRPr="005F535D">
        <w:rPr>
          <w:i/>
          <w:iCs/>
          <w:sz w:val="23"/>
          <w:szCs w:val="23"/>
          <w:lang w:val="en-GB"/>
        </w:rPr>
        <w:t xml:space="preserve"> </w:t>
      </w:r>
      <w:r w:rsidR="00841A45" w:rsidRPr="005F535D">
        <w:rPr>
          <w:i/>
          <w:iCs/>
          <w:sz w:val="23"/>
          <w:szCs w:val="23"/>
          <w:lang w:val="en-GB"/>
        </w:rPr>
        <w:t xml:space="preserve">MSc </w:t>
      </w:r>
      <w:r w:rsidR="00AF239F" w:rsidRPr="005F535D">
        <w:rPr>
          <w:i/>
          <w:iCs/>
          <w:sz w:val="23"/>
          <w:szCs w:val="23"/>
          <w:lang w:val="en-GB"/>
        </w:rPr>
        <w:t>Gradu</w:t>
      </w:r>
      <w:r w:rsidR="00526F27">
        <w:rPr>
          <w:i/>
          <w:iCs/>
          <w:sz w:val="23"/>
          <w:szCs w:val="23"/>
          <w:lang w:val="en-GB"/>
        </w:rPr>
        <w:t>ate</w:t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  <w:t xml:space="preserve">            </w:t>
      </w:r>
      <w:r w:rsidR="00585F88">
        <w:rPr>
          <w:b/>
          <w:bCs/>
          <w:sz w:val="23"/>
          <w:szCs w:val="23"/>
          <w:lang w:val="en-GB"/>
        </w:rPr>
        <w:t xml:space="preserve">  </w:t>
      </w:r>
      <w:r w:rsidR="00390D17" w:rsidRPr="005F535D">
        <w:rPr>
          <w:sz w:val="23"/>
          <w:szCs w:val="23"/>
          <w:lang w:val="en-GB"/>
        </w:rPr>
        <w:t>Jan. 2020 – present</w:t>
      </w:r>
    </w:p>
    <w:p w14:paraId="467AEE50" w14:textId="3853CB55" w:rsidR="00776B35" w:rsidRPr="005F535D" w:rsidRDefault="00526F27" w:rsidP="00390D17">
      <w:pPr>
        <w:pStyle w:val="ListParagraph"/>
        <w:numPr>
          <w:ilvl w:val="0"/>
          <w:numId w:val="2"/>
        </w:numPr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Investigated</w:t>
      </w:r>
      <w:r w:rsidR="00776B35" w:rsidRPr="005F535D">
        <w:rPr>
          <w:sz w:val="23"/>
          <w:szCs w:val="23"/>
          <w:lang w:val="en-GB"/>
        </w:rPr>
        <w:t xml:space="preserve"> the common navigation system for underwater vehicles such as LBL, USBL, SBL, INS etc.</w:t>
      </w:r>
    </w:p>
    <w:p w14:paraId="4C1A5843" w14:textId="09829BF0" w:rsidR="00776B35" w:rsidRPr="005F535D" w:rsidRDefault="00851C14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Implemented </w:t>
      </w:r>
      <w:r w:rsidR="00776B35" w:rsidRPr="005F535D">
        <w:rPr>
          <w:sz w:val="23"/>
          <w:szCs w:val="23"/>
          <w:lang w:val="en-GB"/>
        </w:rPr>
        <w:t>the advanced estimation algorithms such as EKF, UKF, CMF &amp; QMF for active sonar detection and range estimation purposes</w:t>
      </w:r>
      <w:r w:rsidR="00385E59" w:rsidRPr="005F535D">
        <w:rPr>
          <w:sz w:val="23"/>
          <w:szCs w:val="23"/>
          <w:lang w:val="en-GB"/>
        </w:rPr>
        <w:t xml:space="preserve">, together using CA-CFAR and </w:t>
      </w:r>
      <w:r w:rsidR="008E013E" w:rsidRPr="005F535D">
        <w:rPr>
          <w:sz w:val="23"/>
          <w:szCs w:val="23"/>
          <w:lang w:val="en-GB"/>
        </w:rPr>
        <w:t>OS-CFAR to maintain constant false-alarm-rate</w:t>
      </w:r>
    </w:p>
    <w:p w14:paraId="70E36DD1" w14:textId="51B4D0A1" w:rsidR="00C77F09" w:rsidRPr="005F535D" w:rsidRDefault="00C77F09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Developed the underwater acoustic signal processing</w:t>
      </w:r>
      <w:r w:rsidR="00AA446D" w:rsidRPr="005F535D">
        <w:rPr>
          <w:sz w:val="23"/>
          <w:szCs w:val="23"/>
          <w:lang w:val="en-GB"/>
        </w:rPr>
        <w:t xml:space="preserve"> algorithms</w:t>
      </w:r>
      <w:r w:rsidRPr="005F535D">
        <w:rPr>
          <w:sz w:val="23"/>
          <w:szCs w:val="23"/>
          <w:lang w:val="en-GB"/>
        </w:rPr>
        <w:t xml:space="preserve"> for range estimatio</w:t>
      </w:r>
      <w:r w:rsidR="00B456F9" w:rsidRPr="005F535D">
        <w:rPr>
          <w:sz w:val="23"/>
          <w:szCs w:val="23"/>
          <w:lang w:val="en-GB"/>
        </w:rPr>
        <w:t xml:space="preserve">n subject to doppler </w:t>
      </w:r>
      <w:r w:rsidR="00851C14">
        <w:rPr>
          <w:sz w:val="23"/>
          <w:szCs w:val="23"/>
          <w:lang w:val="en-GB"/>
        </w:rPr>
        <w:t>effect</w:t>
      </w:r>
    </w:p>
    <w:p w14:paraId="29B8EFF6" w14:textId="474591EF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 xml:space="preserve">Planned to conduct field trips to evaluate the performance of the </w:t>
      </w:r>
      <w:r w:rsidR="00FC53EE">
        <w:rPr>
          <w:sz w:val="23"/>
          <w:szCs w:val="23"/>
          <w:lang w:val="en-GB"/>
        </w:rPr>
        <w:t xml:space="preserve">acoustic beacon system at </w:t>
      </w:r>
      <w:proofErr w:type="spellStart"/>
      <w:r w:rsidR="00FC53EE">
        <w:rPr>
          <w:sz w:val="23"/>
          <w:szCs w:val="23"/>
          <w:lang w:val="en-GB"/>
        </w:rPr>
        <w:t>Askö</w:t>
      </w:r>
      <w:proofErr w:type="spellEnd"/>
      <w:r w:rsidR="00FA7198">
        <w:rPr>
          <w:sz w:val="23"/>
          <w:szCs w:val="23"/>
          <w:lang w:val="en-GB"/>
        </w:rPr>
        <w:t xml:space="preserve"> waters</w:t>
      </w:r>
    </w:p>
    <w:p w14:paraId="36DA803E" w14:textId="1D6565A1" w:rsidR="00776B35" w:rsidRPr="005F535D" w:rsidRDefault="00776B35" w:rsidP="00390D17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>Supervisors</w:t>
      </w:r>
      <w:r w:rsidR="00FA7198">
        <w:rPr>
          <w:i/>
          <w:iCs/>
          <w:lang w:val="en-GB"/>
        </w:rPr>
        <w:t xml:space="preserve">: </w:t>
      </w:r>
      <w:r w:rsidR="00456286" w:rsidRPr="005F535D">
        <w:rPr>
          <w:i/>
          <w:iCs/>
          <w:lang w:val="en-GB"/>
        </w:rPr>
        <w:t xml:space="preserve">Peter </w:t>
      </w:r>
      <w:proofErr w:type="spellStart"/>
      <w:r w:rsidR="00456286" w:rsidRPr="005F535D">
        <w:rPr>
          <w:i/>
          <w:iCs/>
          <w:lang w:val="en-GB"/>
        </w:rPr>
        <w:t>Sigray</w:t>
      </w:r>
      <w:proofErr w:type="spellEnd"/>
      <w:r w:rsidR="00456286" w:rsidRPr="005F535D">
        <w:rPr>
          <w:i/>
          <w:iCs/>
          <w:lang w:val="en-GB"/>
        </w:rPr>
        <w:t>, Professor</w:t>
      </w:r>
      <w:r w:rsidR="00FA7198">
        <w:rPr>
          <w:i/>
          <w:iCs/>
          <w:lang w:val="en-GB"/>
        </w:rPr>
        <w:t xml:space="preserve">; </w:t>
      </w:r>
      <w:r w:rsidR="00FA7198" w:rsidRPr="005F535D">
        <w:rPr>
          <w:i/>
          <w:iCs/>
          <w:lang w:val="en-GB"/>
        </w:rPr>
        <w:t xml:space="preserve">Martin </w:t>
      </w:r>
      <w:proofErr w:type="spellStart"/>
      <w:r w:rsidR="00FA7198" w:rsidRPr="005F535D">
        <w:rPr>
          <w:i/>
          <w:iCs/>
          <w:lang w:val="en-GB"/>
        </w:rPr>
        <w:t>Ludvigsen</w:t>
      </w:r>
      <w:proofErr w:type="spellEnd"/>
      <w:r w:rsidR="00FA7198" w:rsidRPr="005F535D">
        <w:rPr>
          <w:i/>
          <w:iCs/>
          <w:lang w:val="en-GB"/>
        </w:rPr>
        <w:t>, Professor</w:t>
      </w:r>
    </w:p>
    <w:p w14:paraId="7776961F" w14:textId="1275A4BE" w:rsidR="00776B35" w:rsidRDefault="00776B35" w:rsidP="00776B35">
      <w:pPr>
        <w:rPr>
          <w:lang w:val="en-GB"/>
        </w:rPr>
      </w:pPr>
    </w:p>
    <w:p w14:paraId="4C0E6927" w14:textId="77777777" w:rsidR="005F535D" w:rsidRPr="00DF1E57" w:rsidRDefault="005F535D" w:rsidP="005F535D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Stockholm, Sweden</w:t>
      </w:r>
    </w:p>
    <w:p w14:paraId="5FE4D1E9" w14:textId="40DCA561" w:rsidR="005F535D" w:rsidRPr="00585F88" w:rsidRDefault="005F535D" w:rsidP="005F535D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SD2709 Underwat</w:t>
      </w:r>
      <w:r w:rsidR="00FA7198">
        <w:rPr>
          <w:i/>
          <w:iCs/>
          <w:sz w:val="23"/>
          <w:szCs w:val="23"/>
          <w:lang w:val="en-GB"/>
        </w:rPr>
        <w:t xml:space="preserve">er Robotic Design Project   </w:t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  <w:t xml:space="preserve">                    </w:t>
      </w:r>
      <w:r w:rsidRPr="00585F88">
        <w:rPr>
          <w:sz w:val="23"/>
          <w:szCs w:val="23"/>
          <w:lang w:val="en-GB"/>
        </w:rPr>
        <w:t>Sept. 2019 – Dec. 2019</w:t>
      </w:r>
    </w:p>
    <w:p w14:paraId="6855C23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Designed a new concept of the next generation flexible underwater robotics for seabed survey and IMR</w:t>
      </w:r>
    </w:p>
    <w:p w14:paraId="3D07B6E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Simulated the trajectory path manoeuvring and navigation using PID controller together with Kalman filter</w:t>
      </w:r>
    </w:p>
    <w:p w14:paraId="6BFFB0D9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Conducted the hardware-in-the-loop testing for motion control such as propeller speed control etc.</w:t>
      </w:r>
    </w:p>
    <w:p w14:paraId="4B30703D" w14:textId="77777777" w:rsidR="005F535D" w:rsidRPr="005F535D" w:rsidRDefault="005F535D" w:rsidP="005F535D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Ivan </w:t>
      </w:r>
      <w:proofErr w:type="spellStart"/>
      <w:r w:rsidRPr="005F535D">
        <w:rPr>
          <w:i/>
          <w:iCs/>
          <w:lang w:val="en-GB"/>
        </w:rPr>
        <w:t>Stenius</w:t>
      </w:r>
      <w:proofErr w:type="spellEnd"/>
      <w:r w:rsidRPr="005F535D">
        <w:rPr>
          <w:i/>
          <w:iCs/>
          <w:lang w:val="en-GB"/>
        </w:rPr>
        <w:t>, Associate Professor</w:t>
      </w:r>
    </w:p>
    <w:p w14:paraId="463DCDD6" w14:textId="77777777" w:rsidR="005F535D" w:rsidRDefault="005F535D" w:rsidP="00776B35">
      <w:pPr>
        <w:rPr>
          <w:lang w:val="en-GB"/>
        </w:rPr>
      </w:pPr>
    </w:p>
    <w:p w14:paraId="4D106028" w14:textId="5A88EC9F" w:rsidR="00390D17" w:rsidRPr="00097CD2" w:rsidRDefault="00AC7AD6" w:rsidP="00776B35">
      <w:pPr>
        <w:rPr>
          <w:b/>
          <w:bCs/>
          <w:lang w:val="en-GB"/>
        </w:rPr>
      </w:pPr>
      <w:r w:rsidRPr="00B456F9">
        <w:rPr>
          <w:b/>
          <w:bCs/>
          <w:lang w:val="en-GB"/>
        </w:rPr>
        <w:t>NTNU &amp; Applied Underwater Robotic Laboratory</w:t>
      </w:r>
      <w:r w:rsidR="00097CD2" w:rsidRPr="00B456F9">
        <w:rPr>
          <w:b/>
          <w:bCs/>
          <w:lang w:val="en-GB"/>
        </w:rPr>
        <w:t xml:space="preserve"> (</w:t>
      </w:r>
      <w:proofErr w:type="spellStart"/>
      <w:r w:rsidR="00097CD2" w:rsidRPr="00B456F9">
        <w:rPr>
          <w:b/>
          <w:bCs/>
          <w:lang w:val="en-GB"/>
        </w:rPr>
        <w:t>AURLab</w:t>
      </w:r>
      <w:proofErr w:type="spellEnd"/>
      <w:r w:rsidR="00097CD2" w:rsidRPr="00B456F9">
        <w:rPr>
          <w:b/>
          <w:bCs/>
          <w:lang w:val="en-GB"/>
        </w:rPr>
        <w:t>)</w:t>
      </w:r>
      <w:r w:rsidR="00097CD2">
        <w:rPr>
          <w:lang w:val="en-GB"/>
        </w:rPr>
        <w:tab/>
      </w:r>
      <w:r w:rsidR="00097CD2">
        <w:rPr>
          <w:lang w:val="en-GB"/>
        </w:rPr>
        <w:tab/>
      </w:r>
      <w:r w:rsidR="00097CD2">
        <w:rPr>
          <w:lang w:val="en-GB"/>
        </w:rPr>
        <w:tab/>
        <w:t xml:space="preserve">       </w:t>
      </w:r>
      <w:r w:rsidR="00097CD2" w:rsidRPr="00DF1E57">
        <w:rPr>
          <w:b/>
          <w:bCs/>
          <w:lang w:val="en-GB"/>
        </w:rPr>
        <w:t>Trondheim, Norway</w:t>
      </w:r>
    </w:p>
    <w:p w14:paraId="1B6A2E08" w14:textId="5C842E51" w:rsidR="00776B35" w:rsidRPr="00585F88" w:rsidRDefault="00423DC2" w:rsidP="00776B35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Seabed Survey Research Student</w:t>
      </w:r>
      <w:r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  <w:t xml:space="preserve">        </w:t>
      </w:r>
      <w:r w:rsid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 </w:t>
      </w:r>
      <w:r w:rsidR="00B456F9" w:rsidRPr="00585F88">
        <w:rPr>
          <w:sz w:val="23"/>
          <w:szCs w:val="23"/>
          <w:lang w:val="en-GB"/>
        </w:rPr>
        <w:t>Jan. 2019 – Jun. 2019</w:t>
      </w:r>
    </w:p>
    <w:p w14:paraId="3DEA92E4" w14:textId="72536BD6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Studied the seabed sensing survey equipment, such as LAUV</w:t>
      </w:r>
      <w:r w:rsidRPr="00585F88">
        <w:rPr>
          <w:sz w:val="23"/>
          <w:szCs w:val="23"/>
        </w:rPr>
        <w:t xml:space="preserve"> </w:t>
      </w:r>
      <w:proofErr w:type="spellStart"/>
      <w:r w:rsidRPr="00585F88">
        <w:rPr>
          <w:sz w:val="23"/>
          <w:szCs w:val="23"/>
          <w:lang w:val="en-GB"/>
        </w:rPr>
        <w:t>Fridtjøf</w:t>
      </w:r>
      <w:proofErr w:type="spellEnd"/>
      <w:r w:rsidRPr="00585F88">
        <w:rPr>
          <w:sz w:val="23"/>
          <w:szCs w:val="23"/>
          <w:lang w:val="en-GB"/>
        </w:rPr>
        <w:t xml:space="preserve"> with sensors like SSS, </w:t>
      </w:r>
      <w:r w:rsidR="00423DC2" w:rsidRPr="00585F88">
        <w:rPr>
          <w:sz w:val="23"/>
          <w:szCs w:val="23"/>
          <w:lang w:val="en-GB"/>
        </w:rPr>
        <w:t>MBES,</w:t>
      </w:r>
      <w:r w:rsidR="000709F3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CTD profiler, </w:t>
      </w:r>
      <w:r w:rsidR="00345F9E" w:rsidRPr="00585F88">
        <w:rPr>
          <w:sz w:val="23"/>
          <w:szCs w:val="23"/>
          <w:lang w:val="en-GB"/>
        </w:rPr>
        <w:t>SBPs,</w:t>
      </w:r>
      <w:r w:rsidR="003A4C46" w:rsidRPr="00585F88">
        <w:rPr>
          <w:sz w:val="23"/>
          <w:szCs w:val="23"/>
          <w:lang w:val="en-GB"/>
        </w:rPr>
        <w:t xml:space="preserve"> FLS,</w:t>
      </w:r>
      <w:r w:rsidR="00345F9E" w:rsidRPr="00585F88">
        <w:rPr>
          <w:sz w:val="23"/>
          <w:szCs w:val="23"/>
          <w:lang w:val="en-GB"/>
        </w:rPr>
        <w:t xml:space="preserve"> </w:t>
      </w:r>
      <w:r w:rsidR="00D54A90" w:rsidRPr="00585F88">
        <w:rPr>
          <w:sz w:val="23"/>
          <w:szCs w:val="23"/>
          <w:lang w:val="en-GB"/>
        </w:rPr>
        <w:t xml:space="preserve">Acoustic Modems, </w:t>
      </w:r>
      <w:r w:rsidRPr="00585F88">
        <w:rPr>
          <w:sz w:val="23"/>
          <w:szCs w:val="23"/>
          <w:lang w:val="en-GB"/>
        </w:rPr>
        <w:t>DVL</w:t>
      </w:r>
      <w:r w:rsidR="00345F9E" w:rsidRPr="00585F88">
        <w:rPr>
          <w:sz w:val="23"/>
          <w:szCs w:val="23"/>
          <w:lang w:val="en-GB"/>
        </w:rPr>
        <w:t>,</w:t>
      </w:r>
      <w:r w:rsidRPr="00585F88">
        <w:rPr>
          <w:sz w:val="23"/>
          <w:szCs w:val="23"/>
          <w:lang w:val="en-GB"/>
        </w:rPr>
        <w:t xml:space="preserve"> Camera etc.</w:t>
      </w:r>
    </w:p>
    <w:p w14:paraId="5C88DFED" w14:textId="1CA8061A" w:rsidR="002D5549" w:rsidRPr="00585F88" w:rsidRDefault="00776B35" w:rsidP="00FF002C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Planned the</w:t>
      </w:r>
      <w:r w:rsidR="00A1543F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preliminary underwater survey paths </w:t>
      </w:r>
      <w:r w:rsidR="00A1543F" w:rsidRPr="00585F88">
        <w:rPr>
          <w:sz w:val="23"/>
          <w:szCs w:val="23"/>
          <w:lang w:val="en-GB"/>
        </w:rPr>
        <w:t xml:space="preserve">such as </w:t>
      </w:r>
      <w:proofErr w:type="spellStart"/>
      <w:r w:rsidR="00A1543F" w:rsidRPr="00585F88">
        <w:rPr>
          <w:sz w:val="23"/>
          <w:szCs w:val="23"/>
          <w:lang w:val="en-GB"/>
        </w:rPr>
        <w:t>YoYo</w:t>
      </w:r>
      <w:proofErr w:type="spellEnd"/>
      <w:r w:rsidR="00935D7C" w:rsidRPr="00585F88">
        <w:rPr>
          <w:sz w:val="23"/>
          <w:szCs w:val="23"/>
          <w:lang w:val="en-GB"/>
        </w:rPr>
        <w:t xml:space="preserve"> / See-Saw pattern</w:t>
      </w:r>
      <w:r w:rsidR="002D5549" w:rsidRPr="00585F88">
        <w:rPr>
          <w:sz w:val="23"/>
          <w:szCs w:val="23"/>
          <w:lang w:val="en-GB"/>
        </w:rPr>
        <w:t>s</w:t>
      </w:r>
      <w:r w:rsidR="00935D7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>considering the bathymetry &amp; topology of the seabed</w:t>
      </w:r>
    </w:p>
    <w:p w14:paraId="2F36C2E1" w14:textId="559CA4E8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 xml:space="preserve">Conducted the field trip on board R/V </w:t>
      </w:r>
      <w:proofErr w:type="spellStart"/>
      <w:r w:rsidRPr="00585F88">
        <w:rPr>
          <w:sz w:val="23"/>
          <w:szCs w:val="23"/>
          <w:lang w:val="en-GB"/>
        </w:rPr>
        <w:t>Gunnerus</w:t>
      </w:r>
      <w:proofErr w:type="spellEnd"/>
      <w:r w:rsidRPr="00585F88">
        <w:rPr>
          <w:sz w:val="23"/>
          <w:szCs w:val="23"/>
          <w:lang w:val="en-GB"/>
        </w:rPr>
        <w:t xml:space="preserve"> </w:t>
      </w:r>
      <w:r w:rsidR="00FF002C" w:rsidRPr="00585F88">
        <w:rPr>
          <w:sz w:val="23"/>
          <w:szCs w:val="23"/>
          <w:lang w:val="en-GB"/>
        </w:rPr>
        <w:t xml:space="preserve">at </w:t>
      </w:r>
      <w:proofErr w:type="spellStart"/>
      <w:r w:rsidR="00FF002C" w:rsidRPr="00585F88">
        <w:rPr>
          <w:sz w:val="23"/>
          <w:szCs w:val="23"/>
          <w:lang w:val="en-GB"/>
        </w:rPr>
        <w:t>Skøgen</w:t>
      </w:r>
      <w:proofErr w:type="spellEnd"/>
      <w:r w:rsidR="00FF002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to collect </w:t>
      </w:r>
      <w:r w:rsidR="00FF002C" w:rsidRPr="00585F88">
        <w:rPr>
          <w:sz w:val="23"/>
          <w:szCs w:val="23"/>
          <w:lang w:val="en-GB"/>
        </w:rPr>
        <w:t xml:space="preserve">MBES data and SSS data, and applied TVG </w:t>
      </w:r>
      <w:r w:rsidR="00071073" w:rsidRPr="00585F88">
        <w:rPr>
          <w:sz w:val="23"/>
          <w:szCs w:val="23"/>
          <w:lang w:val="en-GB"/>
        </w:rPr>
        <w:t xml:space="preserve">and photo-mosaic algorithms </w:t>
      </w:r>
      <w:r w:rsidR="00FF002C" w:rsidRPr="00585F88">
        <w:rPr>
          <w:sz w:val="23"/>
          <w:szCs w:val="23"/>
          <w:lang w:val="en-GB"/>
        </w:rPr>
        <w:t xml:space="preserve">to extract </w:t>
      </w:r>
      <w:r w:rsidR="00071073" w:rsidRPr="00585F88">
        <w:rPr>
          <w:sz w:val="23"/>
          <w:szCs w:val="23"/>
          <w:lang w:val="en-GB"/>
        </w:rPr>
        <w:t>and patch the seabed acoustic images</w:t>
      </w:r>
      <w:r w:rsidR="00B37AF0" w:rsidRPr="00585F88">
        <w:rPr>
          <w:sz w:val="23"/>
          <w:szCs w:val="23"/>
          <w:lang w:val="en-GB"/>
        </w:rPr>
        <w:t xml:space="preserve"> for further research</w:t>
      </w:r>
    </w:p>
    <w:p w14:paraId="214204A6" w14:textId="77777777" w:rsidR="00776B35" w:rsidRPr="005F535D" w:rsidRDefault="00776B35" w:rsidP="00423DC2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</w:p>
    <w:p w14:paraId="7CB90D52" w14:textId="6AC88DBB" w:rsidR="00776B35" w:rsidRDefault="00776B35" w:rsidP="00F765A6">
      <w:pPr>
        <w:rPr>
          <w:lang w:val="en-GB"/>
        </w:rPr>
      </w:pPr>
    </w:p>
    <w:p w14:paraId="12677CD0" w14:textId="77777777" w:rsidR="005F535D" w:rsidRPr="00353E56" w:rsidRDefault="005F535D" w:rsidP="002C77DA">
      <w:pPr>
        <w:rPr>
          <w:i/>
          <w:iCs/>
          <w:lang w:val="en-GB"/>
        </w:rPr>
      </w:pPr>
    </w:p>
    <w:p w14:paraId="13497229" w14:textId="0B48A8DB" w:rsidR="00556888" w:rsidRPr="00BD1E54" w:rsidRDefault="007C01C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SKILLS &amp; INTERESTS</w:t>
      </w:r>
    </w:p>
    <w:p w14:paraId="5885E4F7" w14:textId="69AE478B" w:rsidR="00681BF8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Programming: </w:t>
      </w:r>
      <w:r w:rsidR="00776B35" w:rsidRPr="00353E56">
        <w:rPr>
          <w:lang w:val="en-GB"/>
        </w:rPr>
        <w:t>C</w:t>
      </w:r>
      <w:r w:rsidRPr="00353E56">
        <w:rPr>
          <w:lang w:val="en-GB"/>
        </w:rPr>
        <w:t>/</w:t>
      </w:r>
      <w:r w:rsidR="00776B35" w:rsidRPr="00353E56">
        <w:rPr>
          <w:lang w:val="en-GB"/>
        </w:rPr>
        <w:t>C++, Python</w:t>
      </w:r>
      <w:r w:rsidRPr="00353E56">
        <w:rPr>
          <w:lang w:val="en-GB"/>
        </w:rPr>
        <w:t>,</w:t>
      </w:r>
      <w:r w:rsidR="00776B35" w:rsidRPr="00353E56">
        <w:rPr>
          <w:lang w:val="en-GB"/>
        </w:rPr>
        <w:t xml:space="preserve"> MATLAB</w:t>
      </w:r>
      <w:r w:rsidR="00585F88" w:rsidRPr="00353E56">
        <w:rPr>
          <w:lang w:val="en-GB"/>
        </w:rPr>
        <w:t>, ROS</w:t>
      </w:r>
    </w:p>
    <w:p w14:paraId="0E42C014" w14:textId="41D0A7F7" w:rsidR="00861631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Language: </w:t>
      </w:r>
      <w:r w:rsidR="003B26C2" w:rsidRPr="00353E56">
        <w:rPr>
          <w:lang w:val="en-GB"/>
        </w:rPr>
        <w:t>Chinese</w:t>
      </w:r>
      <w:r w:rsidR="00861631" w:rsidRPr="00353E56">
        <w:rPr>
          <w:lang w:val="en-GB"/>
        </w:rPr>
        <w:t xml:space="preserve"> (native), English (full professional)</w:t>
      </w:r>
    </w:p>
    <w:p w14:paraId="341E1E64" w14:textId="4552FB63" w:rsidR="00BD1E54" w:rsidRPr="00353E56" w:rsidRDefault="00861631" w:rsidP="00BD1E54">
      <w:r w:rsidRPr="00353E56">
        <w:rPr>
          <w:b/>
          <w:bCs/>
          <w:lang w:val="en-GB"/>
        </w:rPr>
        <w:t xml:space="preserve">Interests: </w:t>
      </w:r>
      <w:r w:rsidR="00BD1E54" w:rsidRPr="00353E56">
        <w:t xml:space="preserve">Running, </w:t>
      </w:r>
      <w:r w:rsidR="006E1081" w:rsidRPr="00353E56">
        <w:t xml:space="preserve">cycling, </w:t>
      </w:r>
      <w:r w:rsidR="00BD1E54" w:rsidRPr="00353E56">
        <w:t>cross-country skiing</w:t>
      </w:r>
      <w:r w:rsidR="005C61EB" w:rsidRPr="00353E56">
        <w:t xml:space="preserve">, </w:t>
      </w:r>
      <w:r w:rsidR="006E1081" w:rsidRPr="00353E56">
        <w:t>artificial intelligence</w:t>
      </w:r>
    </w:p>
    <w:p w14:paraId="23AD09E6" w14:textId="77777777" w:rsidR="00FC7887" w:rsidRPr="00353E56" w:rsidRDefault="00FC7887" w:rsidP="00776B35">
      <w:pPr>
        <w:rPr>
          <w:sz w:val="28"/>
          <w:szCs w:val="28"/>
          <w:lang w:val="en-GB"/>
        </w:rPr>
      </w:pPr>
    </w:p>
    <w:p w14:paraId="6EB093FE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72A7109" w14:textId="77777777" w:rsidR="00776B35" w:rsidRPr="00107E1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23F203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Best Popular Prize, AI + Art in Robot Dancing Competition, PKU</w:t>
      </w:r>
    </w:p>
    <w:p w14:paraId="4AC2BAF0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7595FCC5" w14:textId="77777777" w:rsidR="00776B35" w:rsidRDefault="00776B35" w:rsidP="00776B35">
      <w:r>
        <w:rPr>
          <w:lang w:val="en-GB"/>
        </w:rPr>
        <w:t>2016 – 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National Scholarship, </w:t>
      </w:r>
      <w:r>
        <w:t>MOE</w:t>
      </w:r>
    </w:p>
    <w:p w14:paraId="0A9F776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2F696D19" w14:textId="77777777" w:rsidR="00776B35" w:rsidRDefault="00776B35" w:rsidP="00776B35">
      <w:pPr>
        <w:rPr>
          <w:lang w:val="en-GB"/>
        </w:rPr>
      </w:pPr>
    </w:p>
    <w:p w14:paraId="7320103D" w14:textId="4905EA3B" w:rsidR="00BD1E54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2CD71B35" w14:textId="30FAD7BC" w:rsidR="003B26C2" w:rsidRPr="00353E56" w:rsidRDefault="00BD1E54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>IEEE Membership</w:t>
      </w:r>
      <w:r w:rsidR="00364676" w:rsidRPr="00353E56">
        <w:rPr>
          <w:i/>
          <w:iCs/>
          <w:lang w:val="en-GB"/>
        </w:rPr>
        <w:t xml:space="preserve"> (Student)</w:t>
      </w:r>
    </w:p>
    <w:p w14:paraId="6907F881" w14:textId="795E2C51" w:rsidR="00364676" w:rsidRPr="00353E56" w:rsidRDefault="00364676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 xml:space="preserve">IEEE </w:t>
      </w:r>
      <w:r w:rsidR="00E708E2" w:rsidRPr="00353E56">
        <w:rPr>
          <w:i/>
          <w:iCs/>
          <w:lang w:val="en-GB"/>
        </w:rPr>
        <w:t>Robotics and Automation Society Membership</w:t>
      </w:r>
    </w:p>
    <w:p w14:paraId="0A81EB13" w14:textId="77777777" w:rsidR="00776B35" w:rsidRDefault="00776B35" w:rsidP="00776B35">
      <w:pPr>
        <w:rPr>
          <w:lang w:val="en-GB"/>
        </w:rPr>
      </w:pPr>
    </w:p>
    <w:p w14:paraId="3523F3EC" w14:textId="223325C9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3EEC4877" w14:textId="6D708F03" w:rsidR="00C34202" w:rsidRPr="006F36DB" w:rsidRDefault="00C34202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Deep Learning </w:t>
      </w:r>
      <w:r w:rsidR="00C848CE">
        <w:rPr>
          <w:b/>
          <w:bCs/>
          <w:lang w:val="en-GB"/>
        </w:rPr>
        <w:t xml:space="preserve">&amp; TensorFlow </w:t>
      </w:r>
      <w:r>
        <w:rPr>
          <w:b/>
          <w:bCs/>
          <w:lang w:val="en-GB"/>
        </w:rPr>
        <w:t>Graduate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C848CE">
        <w:rPr>
          <w:b/>
          <w:bCs/>
          <w:lang w:val="en-GB"/>
        </w:rPr>
        <w:t xml:space="preserve">              </w:t>
      </w:r>
      <w:r>
        <w:rPr>
          <w:b/>
          <w:bCs/>
          <w:lang w:val="en-GB"/>
        </w:rPr>
        <w:t>Coursera</w:t>
      </w:r>
    </w:p>
    <w:p w14:paraId="09A4D01B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common computer vision CNN models such as LeNet-5, </w:t>
      </w:r>
      <w:proofErr w:type="spellStart"/>
      <w:r>
        <w:rPr>
          <w:lang w:val="en-GB"/>
        </w:rPr>
        <w:t>AlexNet</w:t>
      </w:r>
      <w:proofErr w:type="spellEnd"/>
      <w:r>
        <w:rPr>
          <w:lang w:val="en-GB"/>
        </w:rPr>
        <w:t xml:space="preserve">, VGG,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etc.</w:t>
      </w:r>
    </w:p>
    <w:p w14:paraId="12D04B3E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Trained a DNN model for computer vision applications using fashion MNIST dataset</w:t>
      </w:r>
    </w:p>
    <w:p w14:paraId="5BE33C2C" w14:textId="7419905F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Employed the CNN model </w:t>
      </w:r>
      <w:r w:rsidR="00FC7AD9">
        <w:rPr>
          <w:lang w:val="en-GB"/>
        </w:rPr>
        <w:t xml:space="preserve">using TensorFlow </w:t>
      </w:r>
      <w:proofErr w:type="spellStart"/>
      <w:r w:rsidR="00FC7AD9">
        <w:rPr>
          <w:lang w:val="en-GB"/>
        </w:rPr>
        <w:t>Keras</w:t>
      </w:r>
      <w:proofErr w:type="spellEnd"/>
      <w:r w:rsidR="00FC7AD9">
        <w:rPr>
          <w:lang w:val="en-GB"/>
        </w:rPr>
        <w:t xml:space="preserve"> module </w:t>
      </w:r>
      <w:r>
        <w:rPr>
          <w:lang w:val="en-GB"/>
        </w:rPr>
        <w:t>for more complex image classification and object detection purposes</w:t>
      </w:r>
    </w:p>
    <w:p w14:paraId="37885C18" w14:textId="69436581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Applied </w:t>
      </w:r>
      <w:r w:rsidR="00FC7AD9">
        <w:rPr>
          <w:lang w:val="en-GB"/>
        </w:rPr>
        <w:t xml:space="preserve">more advanced algorithms such as </w:t>
      </w:r>
      <w:r>
        <w:rPr>
          <w:lang w:val="en-GB"/>
        </w:rPr>
        <w:t>YOLO algorithm for car detections</w:t>
      </w:r>
      <w:r w:rsidR="00FC7AD9">
        <w:rPr>
          <w:lang w:val="en-GB"/>
        </w:rPr>
        <w:t xml:space="preserve"> and </w:t>
      </w:r>
      <w:r w:rsidR="00BF26DD">
        <w:rPr>
          <w:lang w:val="en-GB"/>
        </w:rPr>
        <w:t xml:space="preserve">Siamese </w:t>
      </w:r>
      <w:r w:rsidR="00DE57E0">
        <w:rPr>
          <w:lang w:val="en-GB"/>
        </w:rPr>
        <w:t xml:space="preserve">network for face recognition </w:t>
      </w:r>
    </w:p>
    <w:p w14:paraId="04940E11" w14:textId="0541E515" w:rsidR="00C34202" w:rsidRDefault="00C34202" w:rsidP="006F36DB">
      <w:pPr>
        <w:rPr>
          <w:b/>
          <w:bCs/>
          <w:u w:val="single"/>
          <w:lang w:val="en-GB"/>
        </w:rPr>
      </w:pPr>
    </w:p>
    <w:p w14:paraId="697ADAA3" w14:textId="52254672" w:rsidR="00C34202" w:rsidRPr="006F36DB" w:rsidRDefault="00851335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>SLAM</w:t>
      </w:r>
      <w:r w:rsidR="006E23CF">
        <w:rPr>
          <w:b/>
          <w:bCs/>
          <w:lang w:val="en-GB"/>
        </w:rPr>
        <w:t xml:space="preserve">, Simultaneous Localization and Mapping </w:t>
      </w:r>
      <w:r w:rsidR="00AE7FE8">
        <w:rPr>
          <w:b/>
          <w:bCs/>
          <w:lang w:val="en-GB"/>
        </w:rPr>
        <w:t>Workshop</w:t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6E23CF">
        <w:rPr>
          <w:b/>
          <w:bCs/>
          <w:lang w:val="en-GB"/>
        </w:rPr>
        <w:t xml:space="preserve">          </w:t>
      </w:r>
      <w:r w:rsidR="00282AF4">
        <w:rPr>
          <w:b/>
          <w:bCs/>
          <w:lang w:val="en-GB"/>
        </w:rPr>
        <w:t>CEU, IEEE</w:t>
      </w:r>
    </w:p>
    <w:p w14:paraId="4BFDFA5F" w14:textId="55AF8915" w:rsidR="00C34202" w:rsidRDefault="00C34202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</w:t>
      </w:r>
      <w:r w:rsidR="003A418F">
        <w:rPr>
          <w:lang w:val="en-GB"/>
        </w:rPr>
        <w:t xml:space="preserve">the SLAM principles and uncertainty models such as Uni-Modal, Multi-Hypotheses, Grid </w:t>
      </w:r>
      <w:r w:rsidR="002B5FF0">
        <w:rPr>
          <w:lang w:val="en-GB"/>
        </w:rPr>
        <w:t>Tessellation, and Topological</w:t>
      </w:r>
    </w:p>
    <w:p w14:paraId="4A2AC84A" w14:textId="656FBDC4" w:rsidR="00DE57E0" w:rsidRPr="00DE57E0" w:rsidRDefault="00DE57E0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Simulated the hybrid </w:t>
      </w:r>
      <w:r w:rsidR="003B6667">
        <w:rPr>
          <w:lang w:val="en-GB"/>
        </w:rPr>
        <w:t>SLAM using both Kalman filters and Particle filters</w:t>
      </w:r>
      <w:r>
        <w:rPr>
          <w:lang w:val="en-GB"/>
        </w:rPr>
        <w:t xml:space="preserve"> </w:t>
      </w:r>
    </w:p>
    <w:p w14:paraId="2933E4CF" w14:textId="77777777" w:rsidR="00DE57E0" w:rsidRPr="00DE57E0" w:rsidRDefault="00DE57E0" w:rsidP="00DE57E0">
      <w:pPr>
        <w:rPr>
          <w:b/>
          <w:bCs/>
          <w:u w:val="single"/>
          <w:lang w:val="en-GB"/>
        </w:rPr>
      </w:pPr>
    </w:p>
    <w:p w14:paraId="3F516B2B" w14:textId="2F743DB0" w:rsidR="00776B35" w:rsidRDefault="00776B3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Sensor Fusion</w:t>
      </w:r>
      <w:r w:rsidR="008D4E5B">
        <w:rPr>
          <w:b/>
          <w:bCs/>
          <w:lang w:val="en-GB"/>
        </w:rPr>
        <w:t xml:space="preserve"> </w:t>
      </w:r>
      <w:proofErr w:type="spellStart"/>
      <w:r w:rsidR="008D4E5B">
        <w:rPr>
          <w:b/>
          <w:bCs/>
          <w:lang w:val="en-GB"/>
        </w:rPr>
        <w:t>NanoDegree</w:t>
      </w:r>
      <w:proofErr w:type="spellEnd"/>
      <w:r w:rsidR="008D4E5B">
        <w:rPr>
          <w:b/>
          <w:bCs/>
          <w:lang w:val="en-GB"/>
        </w:rPr>
        <w:t xml:space="preserve"> Graduate</w:t>
      </w:r>
      <w:r w:rsidR="003B0495">
        <w:rPr>
          <w:b/>
          <w:bCs/>
          <w:lang w:val="en-GB"/>
        </w:rPr>
        <w:t xml:space="preserve"> </w:t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  <w:t xml:space="preserve">     </w:t>
      </w:r>
      <w:r w:rsidR="00CD03F6">
        <w:rPr>
          <w:b/>
          <w:bCs/>
          <w:lang w:val="en-GB"/>
        </w:rPr>
        <w:t>Udacity</w:t>
      </w:r>
    </w:p>
    <w:p w14:paraId="6DA1DB17" w14:textId="072C7787" w:rsidR="008D4E5B" w:rsidRDefault="008D4E5B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Ransac</w:t>
      </w:r>
      <w:proofErr w:type="spellEnd"/>
      <w:r>
        <w:rPr>
          <w:lang w:val="en-GB"/>
        </w:rPr>
        <w:t xml:space="preserve"> and KD-</w:t>
      </w:r>
      <w:r w:rsidR="00F44999">
        <w:rPr>
          <w:lang w:val="en-GB"/>
        </w:rPr>
        <w:t>T</w:t>
      </w:r>
      <w:r>
        <w:rPr>
          <w:lang w:val="en-GB"/>
        </w:rPr>
        <w:t>ree</w:t>
      </w:r>
      <w:r w:rsidR="00F44999">
        <w:rPr>
          <w:lang w:val="en-GB"/>
        </w:rPr>
        <w:t xml:space="preserve"> based Euclidean clustering</w:t>
      </w:r>
      <w:r w:rsidR="00646590">
        <w:rPr>
          <w:lang w:val="en-GB"/>
        </w:rPr>
        <w:t xml:space="preserve"> algorithms</w:t>
      </w:r>
      <w:r w:rsidR="00F44999">
        <w:rPr>
          <w:lang w:val="en-GB"/>
        </w:rPr>
        <w:t xml:space="preserve"> for detection and </w:t>
      </w:r>
      <w:r w:rsidR="00EB595F">
        <w:rPr>
          <w:lang w:val="en-GB"/>
        </w:rPr>
        <w:t>tracking of autonomous vehicles using Lidar data</w:t>
      </w:r>
    </w:p>
    <w:p w14:paraId="4FF227A5" w14:textId="5AE51CD0" w:rsidR="001D22F3" w:rsidRDefault="004A2488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and applied radar principles for range-doppler estimation and </w:t>
      </w:r>
      <w:r w:rsidR="00D46ACE">
        <w:rPr>
          <w:lang w:val="en-GB"/>
        </w:rPr>
        <w:t>implemented CFAR techniques to remove the clutter noises and</w:t>
      </w:r>
      <w:r w:rsidR="000D4F84">
        <w:rPr>
          <w:lang w:val="en-GB"/>
        </w:rPr>
        <w:t xml:space="preserve"> generated </w:t>
      </w:r>
      <w:r w:rsidR="00EF1B6E">
        <w:rPr>
          <w:lang w:val="en-GB"/>
        </w:rPr>
        <w:t>RDM (Range Doppler Map)</w:t>
      </w:r>
    </w:p>
    <w:p w14:paraId="261194A4" w14:textId="6D108172" w:rsidR="005A0D60" w:rsidRDefault="006A12D3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Investigated other</w:t>
      </w:r>
      <w:r w:rsidR="005A0D60">
        <w:rPr>
          <w:lang w:val="en-GB"/>
        </w:rPr>
        <w:t xml:space="preserve"> common </w:t>
      </w:r>
      <w:r w:rsidR="00EA0731">
        <w:rPr>
          <w:lang w:val="en-GB"/>
        </w:rPr>
        <w:t>sensors for machine perception</w:t>
      </w:r>
      <w:r w:rsidR="00F17761">
        <w:rPr>
          <w:lang w:val="en-GB"/>
        </w:rPr>
        <w:t xml:space="preserve"> </w:t>
      </w:r>
      <w:r w:rsidR="00CD03F6">
        <w:rPr>
          <w:lang w:val="en-GB"/>
        </w:rPr>
        <w:t>such as Camera etc.</w:t>
      </w:r>
    </w:p>
    <w:p w14:paraId="4AEFE537" w14:textId="22EC0AFF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Worked with simulators to merge all sensing data</w:t>
      </w:r>
    </w:p>
    <w:p w14:paraId="546EA776" w14:textId="77777777" w:rsidR="00A129F7" w:rsidRPr="00A129F7" w:rsidRDefault="00A129F7" w:rsidP="00A129F7">
      <w:pPr>
        <w:rPr>
          <w:lang w:val="en-GB"/>
        </w:rPr>
      </w:pPr>
    </w:p>
    <w:p w14:paraId="70394632" w14:textId="27CE4214" w:rsidR="00776B3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 w:rsidR="00CD03F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Beijing, </w:t>
      </w:r>
      <w:r w:rsidR="00CD03F6">
        <w:rPr>
          <w:b/>
          <w:bCs/>
          <w:lang w:val="en-GB"/>
        </w:rPr>
        <w:t>China</w:t>
      </w:r>
    </w:p>
    <w:p w14:paraId="53D4EA0D" w14:textId="6D3D7C83" w:rsidR="003B0495" w:rsidRPr="00B7557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Summer campus program in Robotic Dancing, PKU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lang w:val="en-GB"/>
        </w:rPr>
        <w:t>Jul. 2019 – Aug.</w:t>
      </w:r>
      <w:r w:rsidR="003A7499">
        <w:rPr>
          <w:lang w:val="en-GB"/>
        </w:rPr>
        <w:t xml:space="preserve"> 2019</w:t>
      </w:r>
    </w:p>
    <w:p w14:paraId="189F49A9" w14:textId="4E4E40E4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</w:t>
      </w:r>
      <w:r w:rsidR="00366D80">
        <w:rPr>
          <w:lang w:val="en-GB"/>
        </w:rPr>
        <w:t>investigated</w:t>
      </w:r>
      <w:r>
        <w:rPr>
          <w:lang w:val="en-GB"/>
        </w:rPr>
        <w:t xml:space="preserve"> </w:t>
      </w:r>
      <w:proofErr w:type="spellStart"/>
      <w:r w:rsidR="00821927">
        <w:rPr>
          <w:lang w:val="en-GB"/>
        </w:rPr>
        <w:t>OpenPose</w:t>
      </w:r>
      <w:proofErr w:type="spellEnd"/>
      <w:r>
        <w:rPr>
          <w:lang w:val="en-GB"/>
        </w:rPr>
        <w:t xml:space="preserve"> </w:t>
      </w:r>
      <w:r w:rsidR="00366D80">
        <w:rPr>
          <w:lang w:val="en-GB"/>
        </w:rPr>
        <w:t>algorithm</w:t>
      </w:r>
    </w:p>
    <w:p w14:paraId="31D9A07A" w14:textId="11A6CF43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Conducted the motion capture </w:t>
      </w:r>
      <w:r w:rsidR="00CF594F">
        <w:rPr>
          <w:lang w:val="en-GB"/>
        </w:rPr>
        <w:t xml:space="preserve">technique for the robotics </w:t>
      </w:r>
      <w:r>
        <w:rPr>
          <w:lang w:val="en-GB"/>
        </w:rPr>
        <w:t xml:space="preserve">and </w:t>
      </w:r>
      <w:r w:rsidR="007F4A81">
        <w:rPr>
          <w:lang w:val="en-GB"/>
        </w:rPr>
        <w:t>converted</w:t>
      </w:r>
      <w:r>
        <w:rPr>
          <w:lang w:val="en-GB"/>
        </w:rPr>
        <w:t xml:space="preserve"> the 2D motion to 3D </w:t>
      </w:r>
      <w:r w:rsidR="00CF594F">
        <w:rPr>
          <w:lang w:val="en-GB"/>
        </w:rPr>
        <w:t>skeleton</w:t>
      </w:r>
      <w:r w:rsidR="00A854E9">
        <w:rPr>
          <w:lang w:val="en-GB"/>
        </w:rPr>
        <w:t>s</w:t>
      </w:r>
      <w:r w:rsidR="00CF594F">
        <w:rPr>
          <w:lang w:val="en-GB"/>
        </w:rPr>
        <w:t xml:space="preserve"> for further </w:t>
      </w:r>
      <w:r w:rsidR="007F4A81">
        <w:rPr>
          <w:lang w:val="en-GB"/>
        </w:rPr>
        <w:t>mapping</w:t>
      </w:r>
      <w:r w:rsidR="00CF594F">
        <w:rPr>
          <w:lang w:val="en-GB"/>
        </w:rPr>
        <w:t xml:space="preserve"> to robotic motion</w:t>
      </w:r>
    </w:p>
    <w:p w14:paraId="04EE381F" w14:textId="2D06995C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7D85AE91" w14:textId="77777777" w:rsidR="00364676" w:rsidRDefault="00364676" w:rsidP="00776B35">
      <w:pPr>
        <w:rPr>
          <w:lang w:val="en-GB"/>
        </w:rPr>
      </w:pPr>
    </w:p>
    <w:p w14:paraId="61DC4B7F" w14:textId="77777777" w:rsidR="00776B35" w:rsidRDefault="00776B35" w:rsidP="00776B35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5D2C387" w14:textId="77777777" w:rsidR="006A3558" w:rsidRDefault="006A3558" w:rsidP="006A3558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232DCD5F" w14:textId="666B9960" w:rsidR="006A3558" w:rsidRPr="006A3558" w:rsidRDefault="006A3558" w:rsidP="006A3558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3011F">
        <w:rPr>
          <w:color w:val="000000" w:themeColor="text1"/>
        </w:rPr>
        <w:tab/>
      </w:r>
      <w:r>
        <w:t>+46 8 790 69 06</w:t>
      </w:r>
    </w:p>
    <w:p w14:paraId="783BB66F" w14:textId="77777777" w:rsidR="006A3558" w:rsidRDefault="006A3558" w:rsidP="00776B35"/>
    <w:p w14:paraId="5B49398D" w14:textId="172B6E86" w:rsidR="00776B35" w:rsidRDefault="00776B35" w:rsidP="00776B35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2331BE13" w14:textId="48E7E741" w:rsidR="00776B35" w:rsidRPr="00F55F5E" w:rsidRDefault="00776B35" w:rsidP="00776B35">
      <w:r>
        <w:t>Associate Professor</w:t>
      </w:r>
      <w:r>
        <w:tab/>
      </w:r>
      <w:r>
        <w:tab/>
      </w:r>
      <w:hyperlink r:id="rId7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="0003011F"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4655AF4D" w14:textId="77777777" w:rsidR="00776B35" w:rsidRDefault="00776B35" w:rsidP="00776B35">
      <w:pPr>
        <w:rPr>
          <w:b/>
          <w:bCs/>
          <w:u w:val="single"/>
        </w:rPr>
      </w:pPr>
    </w:p>
    <w:p w14:paraId="6032F2FD" w14:textId="77777777" w:rsidR="00776B35" w:rsidRDefault="00776B35" w:rsidP="00776B35">
      <w:r>
        <w:t xml:space="preserve">Martin </w:t>
      </w:r>
      <w:proofErr w:type="spellStart"/>
      <w:r>
        <w:t>Ludvigsen</w:t>
      </w:r>
      <w:proofErr w:type="spellEnd"/>
      <w:r>
        <w:tab/>
      </w:r>
      <w:r>
        <w:tab/>
        <w:t>Dept. of Marine Technology, NTNU</w:t>
      </w:r>
    </w:p>
    <w:p w14:paraId="6E43DAAE" w14:textId="262FCD69" w:rsidR="00776B35" w:rsidRPr="006A12D3" w:rsidRDefault="00776B35" w:rsidP="00776B35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="0003011F"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+47 91897272</w:t>
      </w:r>
    </w:p>
    <w:sectPr w:rsidR="00776B35" w:rsidRPr="006A12D3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5BBF"/>
    <w:rsid w:val="0003011F"/>
    <w:rsid w:val="000331EC"/>
    <w:rsid w:val="0005122C"/>
    <w:rsid w:val="000520B8"/>
    <w:rsid w:val="00056179"/>
    <w:rsid w:val="000706CD"/>
    <w:rsid w:val="000709F3"/>
    <w:rsid w:val="00071073"/>
    <w:rsid w:val="000773F3"/>
    <w:rsid w:val="00097CD2"/>
    <w:rsid w:val="000C3292"/>
    <w:rsid w:val="000D1575"/>
    <w:rsid w:val="000D45AD"/>
    <w:rsid w:val="000D4F84"/>
    <w:rsid w:val="000E19A7"/>
    <w:rsid w:val="000F073B"/>
    <w:rsid w:val="001017F5"/>
    <w:rsid w:val="00121E22"/>
    <w:rsid w:val="001A7296"/>
    <w:rsid w:val="001D22F3"/>
    <w:rsid w:val="001D543B"/>
    <w:rsid w:val="001D6CB5"/>
    <w:rsid w:val="002038B5"/>
    <w:rsid w:val="002339B2"/>
    <w:rsid w:val="002465C9"/>
    <w:rsid w:val="002500EA"/>
    <w:rsid w:val="00282AF4"/>
    <w:rsid w:val="00293676"/>
    <w:rsid w:val="00297084"/>
    <w:rsid w:val="002B5FF0"/>
    <w:rsid w:val="002C4648"/>
    <w:rsid w:val="002C77DA"/>
    <w:rsid w:val="002D5549"/>
    <w:rsid w:val="00306D51"/>
    <w:rsid w:val="003137B8"/>
    <w:rsid w:val="00323D1D"/>
    <w:rsid w:val="00324BBF"/>
    <w:rsid w:val="00345E65"/>
    <w:rsid w:val="00345F9E"/>
    <w:rsid w:val="00353E56"/>
    <w:rsid w:val="00360863"/>
    <w:rsid w:val="00364676"/>
    <w:rsid w:val="00366D80"/>
    <w:rsid w:val="00385E59"/>
    <w:rsid w:val="00390D17"/>
    <w:rsid w:val="00393827"/>
    <w:rsid w:val="003A418F"/>
    <w:rsid w:val="003A4C46"/>
    <w:rsid w:val="003A7499"/>
    <w:rsid w:val="003B0495"/>
    <w:rsid w:val="003B26C2"/>
    <w:rsid w:val="003B6667"/>
    <w:rsid w:val="004069DD"/>
    <w:rsid w:val="00417788"/>
    <w:rsid w:val="00423DC2"/>
    <w:rsid w:val="004264F5"/>
    <w:rsid w:val="00442FE7"/>
    <w:rsid w:val="00456286"/>
    <w:rsid w:val="004671EF"/>
    <w:rsid w:val="0047296F"/>
    <w:rsid w:val="004A1DA4"/>
    <w:rsid w:val="004A2488"/>
    <w:rsid w:val="004B68D6"/>
    <w:rsid w:val="00514CB3"/>
    <w:rsid w:val="00524CCC"/>
    <w:rsid w:val="00526F27"/>
    <w:rsid w:val="00556888"/>
    <w:rsid w:val="00585F88"/>
    <w:rsid w:val="005964B0"/>
    <w:rsid w:val="005A0D60"/>
    <w:rsid w:val="005B04E5"/>
    <w:rsid w:val="005C61EB"/>
    <w:rsid w:val="005D54DE"/>
    <w:rsid w:val="005F535D"/>
    <w:rsid w:val="00617DFA"/>
    <w:rsid w:val="00646590"/>
    <w:rsid w:val="00650FEC"/>
    <w:rsid w:val="00681034"/>
    <w:rsid w:val="00681BF8"/>
    <w:rsid w:val="006A02D6"/>
    <w:rsid w:val="006A12D3"/>
    <w:rsid w:val="006A3558"/>
    <w:rsid w:val="006B4DB4"/>
    <w:rsid w:val="006D1CB7"/>
    <w:rsid w:val="006D3883"/>
    <w:rsid w:val="006E1081"/>
    <w:rsid w:val="006E23CF"/>
    <w:rsid w:val="006F36DB"/>
    <w:rsid w:val="00705665"/>
    <w:rsid w:val="007250BB"/>
    <w:rsid w:val="00742910"/>
    <w:rsid w:val="0075316E"/>
    <w:rsid w:val="00774552"/>
    <w:rsid w:val="00774E18"/>
    <w:rsid w:val="00776B35"/>
    <w:rsid w:val="00787BD5"/>
    <w:rsid w:val="0079000D"/>
    <w:rsid w:val="007A2DFF"/>
    <w:rsid w:val="007B774B"/>
    <w:rsid w:val="007C01C7"/>
    <w:rsid w:val="007D1C51"/>
    <w:rsid w:val="007D435D"/>
    <w:rsid w:val="007D71B2"/>
    <w:rsid w:val="007E7C9F"/>
    <w:rsid w:val="007F4A81"/>
    <w:rsid w:val="008134C5"/>
    <w:rsid w:val="00821927"/>
    <w:rsid w:val="00841A45"/>
    <w:rsid w:val="00851335"/>
    <w:rsid w:val="00851C14"/>
    <w:rsid w:val="00852259"/>
    <w:rsid w:val="00861631"/>
    <w:rsid w:val="008953FE"/>
    <w:rsid w:val="008A0474"/>
    <w:rsid w:val="008A78EE"/>
    <w:rsid w:val="008A7C47"/>
    <w:rsid w:val="008D4D6B"/>
    <w:rsid w:val="008D4E5B"/>
    <w:rsid w:val="008E013E"/>
    <w:rsid w:val="008F0F4F"/>
    <w:rsid w:val="00935D7C"/>
    <w:rsid w:val="00952A64"/>
    <w:rsid w:val="00957E2C"/>
    <w:rsid w:val="00963EEE"/>
    <w:rsid w:val="009773F1"/>
    <w:rsid w:val="009B61C5"/>
    <w:rsid w:val="009C2FD8"/>
    <w:rsid w:val="009C658C"/>
    <w:rsid w:val="009E581C"/>
    <w:rsid w:val="00A129F7"/>
    <w:rsid w:val="00A12D4D"/>
    <w:rsid w:val="00A1543F"/>
    <w:rsid w:val="00A160E5"/>
    <w:rsid w:val="00A16A38"/>
    <w:rsid w:val="00A22B66"/>
    <w:rsid w:val="00A26117"/>
    <w:rsid w:val="00A44373"/>
    <w:rsid w:val="00A77486"/>
    <w:rsid w:val="00A84917"/>
    <w:rsid w:val="00A854E9"/>
    <w:rsid w:val="00AA446D"/>
    <w:rsid w:val="00AC7AD6"/>
    <w:rsid w:val="00AE1216"/>
    <w:rsid w:val="00AE7FE8"/>
    <w:rsid w:val="00AF239F"/>
    <w:rsid w:val="00AF29FB"/>
    <w:rsid w:val="00AF67E2"/>
    <w:rsid w:val="00AF6AD1"/>
    <w:rsid w:val="00B01D50"/>
    <w:rsid w:val="00B25132"/>
    <w:rsid w:val="00B37AF0"/>
    <w:rsid w:val="00B456F9"/>
    <w:rsid w:val="00B52984"/>
    <w:rsid w:val="00B63092"/>
    <w:rsid w:val="00B85BED"/>
    <w:rsid w:val="00B85D42"/>
    <w:rsid w:val="00B90E0B"/>
    <w:rsid w:val="00BC2B03"/>
    <w:rsid w:val="00BC4DF9"/>
    <w:rsid w:val="00BD1E54"/>
    <w:rsid w:val="00BF26DD"/>
    <w:rsid w:val="00C34202"/>
    <w:rsid w:val="00C46F12"/>
    <w:rsid w:val="00C77F09"/>
    <w:rsid w:val="00C848CE"/>
    <w:rsid w:val="00C95E4B"/>
    <w:rsid w:val="00CD03F6"/>
    <w:rsid w:val="00CD7211"/>
    <w:rsid w:val="00CF594F"/>
    <w:rsid w:val="00D135DC"/>
    <w:rsid w:val="00D26F85"/>
    <w:rsid w:val="00D36515"/>
    <w:rsid w:val="00D46ACE"/>
    <w:rsid w:val="00D54A90"/>
    <w:rsid w:val="00D8089A"/>
    <w:rsid w:val="00DE57E0"/>
    <w:rsid w:val="00DE783C"/>
    <w:rsid w:val="00E004E8"/>
    <w:rsid w:val="00E11375"/>
    <w:rsid w:val="00E2441D"/>
    <w:rsid w:val="00E262F3"/>
    <w:rsid w:val="00E271ED"/>
    <w:rsid w:val="00E3561E"/>
    <w:rsid w:val="00E62CC8"/>
    <w:rsid w:val="00E708E2"/>
    <w:rsid w:val="00EA0731"/>
    <w:rsid w:val="00EB595F"/>
    <w:rsid w:val="00ED4383"/>
    <w:rsid w:val="00EF1B6E"/>
    <w:rsid w:val="00F02C9B"/>
    <w:rsid w:val="00F16CFC"/>
    <w:rsid w:val="00F17761"/>
    <w:rsid w:val="00F226F8"/>
    <w:rsid w:val="00F22AA5"/>
    <w:rsid w:val="00F320C0"/>
    <w:rsid w:val="00F44999"/>
    <w:rsid w:val="00F573ED"/>
    <w:rsid w:val="00F652FF"/>
    <w:rsid w:val="00F7651B"/>
    <w:rsid w:val="00F765A6"/>
    <w:rsid w:val="00F81B64"/>
    <w:rsid w:val="00FA45A6"/>
    <w:rsid w:val="00FA7198"/>
    <w:rsid w:val="00FC53EE"/>
    <w:rsid w:val="00FC7887"/>
    <w:rsid w:val="00FC7AD9"/>
    <w:rsid w:val="00FD571A"/>
    <w:rsid w:val="00FF002C"/>
    <w:rsid w:val="00FF1495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191</cp:revision>
  <cp:lastPrinted>2020-03-04T19:35:00Z</cp:lastPrinted>
  <dcterms:created xsi:type="dcterms:W3CDTF">2020-03-04T19:35:00Z</dcterms:created>
  <dcterms:modified xsi:type="dcterms:W3CDTF">2020-05-07T12:44:00Z</dcterms:modified>
</cp:coreProperties>
</file>