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EC6A7" w14:textId="469B28D2" w:rsidR="00430595" w:rsidRDefault="00C47318">
      <w:bookmarkStart w:id="0" w:name="_GoBack"/>
      <w:r>
        <w:t>Interview questions</w:t>
      </w:r>
    </w:p>
    <w:p w14:paraId="39E6B41A" w14:textId="14A67C4A" w:rsidR="00294217" w:rsidRDefault="00294217"/>
    <w:p w14:paraId="51FADEFA" w14:textId="2049013A" w:rsidR="00294217" w:rsidRDefault="00294217"/>
    <w:p w14:paraId="4B882D91" w14:textId="07982FE7" w:rsidR="008C0244" w:rsidRDefault="00294217">
      <w:r>
        <w:t>Tell me about yourself</w:t>
      </w:r>
      <w:r w:rsidR="008C0244">
        <w:t>?</w:t>
      </w:r>
    </w:p>
    <w:p w14:paraId="4865AD78" w14:textId="77777777" w:rsidR="009551AB" w:rsidRDefault="009551AB"/>
    <w:p w14:paraId="78A9B000" w14:textId="3D40A1D9" w:rsidR="00681808" w:rsidRDefault="00735A54" w:rsidP="00681808">
      <w:pPr>
        <w:pStyle w:val="ListParagraph"/>
        <w:numPr>
          <w:ilvl w:val="0"/>
          <w:numId w:val="2"/>
        </w:numPr>
      </w:pPr>
      <w:r>
        <w:t xml:space="preserve">Currently, final year of </w:t>
      </w:r>
      <w:r w:rsidR="009551AB">
        <w:t xml:space="preserve">Nordic </w:t>
      </w:r>
      <w:r>
        <w:t xml:space="preserve">master student, specialize in small craft, particularly in underwater robotics, (ROV, AUV, UUV etc.). This specialization enables me to be exposed to a world of </w:t>
      </w:r>
      <w:r w:rsidR="009551AB">
        <w:t xml:space="preserve">underwater </w:t>
      </w:r>
      <w:r>
        <w:t xml:space="preserve">sensing technologies as well as </w:t>
      </w:r>
      <w:proofErr w:type="spellStart"/>
      <w:r>
        <w:t>manoeuvrability</w:t>
      </w:r>
      <w:proofErr w:type="spellEnd"/>
      <w:r>
        <w:t xml:space="preserve"> of underwater robotics. </w:t>
      </w:r>
    </w:p>
    <w:p w14:paraId="1F4FAB16" w14:textId="31DEA6D4" w:rsidR="00735A54" w:rsidRDefault="00735A54" w:rsidP="00294217">
      <w:pPr>
        <w:pStyle w:val="ListParagraph"/>
        <w:numPr>
          <w:ilvl w:val="0"/>
          <w:numId w:val="2"/>
        </w:numPr>
      </w:pPr>
      <w:r>
        <w:t xml:space="preserve">At present, I am taking </w:t>
      </w:r>
      <w:r w:rsidR="002408F4">
        <w:t xml:space="preserve">several </w:t>
      </w:r>
      <w:r>
        <w:t xml:space="preserve">courses regarding DSP as well as </w:t>
      </w:r>
      <w:r w:rsidR="00A10DCF">
        <w:t xml:space="preserve">applied </w:t>
      </w:r>
      <w:r w:rsidR="00681808">
        <w:t xml:space="preserve">programming </w:t>
      </w:r>
      <w:r w:rsidR="00A10DCF">
        <w:t>in C, I believe that they will</w:t>
      </w:r>
      <w:r w:rsidR="002408F4">
        <w:t xml:space="preserve"> definitely </w:t>
      </w:r>
      <w:r w:rsidR="00681808">
        <w:t>pave the way for my master project, and possibly also</w:t>
      </w:r>
      <w:r w:rsidR="002408F4">
        <w:t xml:space="preserve"> beneficial to </w:t>
      </w:r>
      <w:r w:rsidR="00681808">
        <w:t>this Ph.D. position</w:t>
      </w:r>
      <w:r w:rsidR="009979A5">
        <w:t xml:space="preserve"> as well.</w:t>
      </w:r>
    </w:p>
    <w:p w14:paraId="43A24CDD" w14:textId="0B2B6D4F" w:rsidR="009551AB" w:rsidRDefault="009551AB" w:rsidP="00294217">
      <w:pPr>
        <w:pStyle w:val="ListParagraph"/>
        <w:numPr>
          <w:ilvl w:val="0"/>
          <w:numId w:val="2"/>
        </w:numPr>
      </w:pPr>
      <w:r>
        <w:t>My master’s thesis topic is signal processing of underwater beacons, key component for LBL (long baseline) underwater navigation and positioning system</w:t>
      </w:r>
      <w:r w:rsidR="002408F4">
        <w:t xml:space="preserve">. It engages me to obtain some hands-on experience in </w:t>
      </w:r>
      <w:proofErr w:type="spellStart"/>
      <w:r w:rsidR="002408F4">
        <w:t>hardwares</w:t>
      </w:r>
      <w:proofErr w:type="spellEnd"/>
      <w:r w:rsidR="002408F4">
        <w:t xml:space="preserve"> as well as signal processing techniques. Hopefully, I will accomplish this project by next May. </w:t>
      </w:r>
    </w:p>
    <w:p w14:paraId="6B61AE00" w14:textId="53B8B4E2" w:rsidR="004548CA" w:rsidRDefault="004548CA" w:rsidP="00294217">
      <w:pPr>
        <w:pStyle w:val="ListParagraph"/>
        <w:numPr>
          <w:ilvl w:val="0"/>
          <w:numId w:val="2"/>
        </w:numPr>
      </w:pPr>
      <w:r>
        <w:t>At this stage, I mainly focus on my courses</w:t>
      </w:r>
    </w:p>
    <w:p w14:paraId="7AECB276" w14:textId="2DD3A933" w:rsidR="00024DC9" w:rsidRDefault="002408F4" w:rsidP="00294217">
      <w:pPr>
        <w:pStyle w:val="ListParagraph"/>
        <w:numPr>
          <w:ilvl w:val="0"/>
          <w:numId w:val="2"/>
        </w:numPr>
      </w:pPr>
      <w:r>
        <w:t>Before I came here, I was studying at NTNU, Trondheim</w:t>
      </w:r>
      <w:r w:rsidR="00D83C10">
        <w:t xml:space="preserve">. That experience really solidifies my aspiration of doing a Ph.D. after my master study. </w:t>
      </w:r>
      <w:r w:rsidR="000446E8">
        <w:t xml:space="preserve">I was also taking several professional courses, </w:t>
      </w:r>
      <w:r w:rsidR="00411BBA">
        <w:t xml:space="preserve">such as </w:t>
      </w:r>
      <w:r w:rsidR="006435E5">
        <w:t>marine electrical systems</w:t>
      </w:r>
      <w:r w:rsidR="00411BBA">
        <w:t xml:space="preserve"> and underwater technologies. </w:t>
      </w:r>
      <w:r w:rsidR="006435E5">
        <w:t>They both inspired me a lot.</w:t>
      </w:r>
    </w:p>
    <w:p w14:paraId="14541A95" w14:textId="77777777" w:rsidR="00024DC9" w:rsidRDefault="00D83C10" w:rsidP="00024DC9">
      <w:pPr>
        <w:pStyle w:val="ListParagraph"/>
        <w:numPr>
          <w:ilvl w:val="1"/>
          <w:numId w:val="2"/>
        </w:numPr>
      </w:pPr>
      <w:r>
        <w:t xml:space="preserve">I was actively interacting with professor </w:t>
      </w:r>
      <w:proofErr w:type="spellStart"/>
      <w:r>
        <w:t>Medhi</w:t>
      </w:r>
      <w:proofErr w:type="spellEnd"/>
      <w:r>
        <w:t>, who is also one of my referee</w:t>
      </w:r>
      <w:r w:rsidR="00F45ACC">
        <w:t>s</w:t>
      </w:r>
      <w:r>
        <w:t xml:space="preserve">, he inspired me in doing research in the field of autonomous shipping. </w:t>
      </w:r>
    </w:p>
    <w:p w14:paraId="70F44895" w14:textId="77777777" w:rsidR="00A664B3" w:rsidRDefault="00A664B3" w:rsidP="00024DC9">
      <w:pPr>
        <w:pStyle w:val="ListParagraph"/>
        <w:numPr>
          <w:ilvl w:val="1"/>
          <w:numId w:val="2"/>
        </w:numPr>
      </w:pPr>
      <w:r>
        <w:t xml:space="preserve">I really feel appreciated of the course underwater technologies, </w:t>
      </w:r>
    </w:p>
    <w:p w14:paraId="178C6DC2" w14:textId="7827A6E2" w:rsidR="00A664B3" w:rsidRDefault="00A664B3" w:rsidP="00A664B3">
      <w:pPr>
        <w:pStyle w:val="ListParagraph"/>
        <w:numPr>
          <w:ilvl w:val="2"/>
          <w:numId w:val="2"/>
        </w:numPr>
      </w:pPr>
      <w:r>
        <w:t xml:space="preserve">I gained fruitful hands-on experience in </w:t>
      </w:r>
    </w:p>
    <w:p w14:paraId="5F2E091A" w14:textId="77447013" w:rsidR="002408F4" w:rsidRDefault="00F45ACC" w:rsidP="00A664B3">
      <w:pPr>
        <w:pStyle w:val="ListParagraph"/>
        <w:numPr>
          <w:ilvl w:val="2"/>
          <w:numId w:val="2"/>
        </w:numPr>
      </w:pPr>
      <w:r>
        <w:t xml:space="preserve">gained fruitful hands-on experience on electronics and the field trip was conducted, it was carried out in </w:t>
      </w:r>
      <w:proofErr w:type="spellStart"/>
      <w:r>
        <w:t>Skogen</w:t>
      </w:r>
      <w:proofErr w:type="spellEnd"/>
      <w:r>
        <w:t>, we did operate the AUV to detect the expected area and collect acoustic images. Those experiences are quite valuable to me. It stimulates me to pursue further in the academic path.</w:t>
      </w:r>
    </w:p>
    <w:p w14:paraId="24D31555" w14:textId="2A7AEF5D" w:rsidR="00F45ACC" w:rsidRDefault="00F45ACC" w:rsidP="00294217">
      <w:pPr>
        <w:pStyle w:val="ListParagraph"/>
        <w:numPr>
          <w:ilvl w:val="0"/>
          <w:numId w:val="2"/>
        </w:numPr>
      </w:pPr>
      <w:r>
        <w:t xml:space="preserve">Right before that, I went to University of Strathclyde, that is place which expanded my horizon a lot, although the duration was only six months, </w:t>
      </w:r>
      <w:r w:rsidR="00EE0FF3">
        <w:t xml:space="preserve">I </w:t>
      </w:r>
      <w:r w:rsidR="00BA61A1">
        <w:t xml:space="preserve">benefited from both academically and personally, </w:t>
      </w:r>
      <w:r>
        <w:t xml:space="preserve">I experienced Scotland culture, </w:t>
      </w:r>
      <w:r w:rsidR="00833600">
        <w:t>food and accent as well.</w:t>
      </w:r>
    </w:p>
    <w:p w14:paraId="792E8B1E" w14:textId="28ADB1AE" w:rsidR="00D83C10" w:rsidRDefault="001510B9" w:rsidP="00294217">
      <w:pPr>
        <w:pStyle w:val="ListParagraph"/>
        <w:numPr>
          <w:ilvl w:val="0"/>
          <w:numId w:val="2"/>
        </w:numPr>
      </w:pPr>
      <w:r>
        <w:t xml:space="preserve">Prior to </w:t>
      </w:r>
      <w:r w:rsidR="00D83C10">
        <w:t xml:space="preserve">that, the bachelor’s experience </w:t>
      </w:r>
      <w:r w:rsidR="00833600">
        <w:t xml:space="preserve">in </w:t>
      </w:r>
      <w:r w:rsidR="00D83C10">
        <w:t xml:space="preserve">China gave me a strong foundation and general background knowledge in marine field. </w:t>
      </w:r>
    </w:p>
    <w:p w14:paraId="41767733" w14:textId="017E1FE8" w:rsidR="008C0244" w:rsidRDefault="008C0244" w:rsidP="008C0244"/>
    <w:p w14:paraId="5E9AAD28" w14:textId="1DB819A6" w:rsidR="00833600" w:rsidRDefault="00833600" w:rsidP="008C0244">
      <w:r>
        <w:t>High-tech guy, always love latest gadgets, play around and fix problems.</w:t>
      </w:r>
      <w:r w:rsidR="000F18A8">
        <w:t xml:space="preserve"> Enthusiastic attitude towards </w:t>
      </w:r>
      <w:r w:rsidR="006C4C64">
        <w:t xml:space="preserve">AI, that is the reason why I did take the summer campus training </w:t>
      </w:r>
      <w:proofErr w:type="spellStart"/>
      <w:r w:rsidR="006C4C64">
        <w:t>programme</w:t>
      </w:r>
      <w:proofErr w:type="spellEnd"/>
      <w:r w:rsidR="006C4C64">
        <w:t xml:space="preserve"> at PKU. </w:t>
      </w:r>
    </w:p>
    <w:p w14:paraId="229321A3" w14:textId="77777777" w:rsidR="00833600" w:rsidRDefault="00833600" w:rsidP="008C0244"/>
    <w:p w14:paraId="6FBB671B" w14:textId="77777777" w:rsidR="00F8247C" w:rsidRDefault="00833600" w:rsidP="008C0244">
      <w:r>
        <w:t xml:space="preserve">Sporty guy </w:t>
      </w:r>
      <w:r>
        <w:sym w:font="Wingdings" w:char="F0E0"/>
      </w:r>
      <w:r>
        <w:t xml:space="preserve"> </w:t>
      </w:r>
      <w:proofErr w:type="spellStart"/>
      <w:r>
        <w:t>pingpong</w:t>
      </w:r>
      <w:proofErr w:type="spellEnd"/>
      <w:r>
        <w:t xml:space="preserve">, taekwondo, skiing, hiking, </w:t>
      </w:r>
    </w:p>
    <w:p w14:paraId="62756B08" w14:textId="77777777" w:rsidR="00F8247C" w:rsidRDefault="00F8247C" w:rsidP="008C0244"/>
    <w:p w14:paraId="1D4FA230" w14:textId="333453E5" w:rsidR="00833600" w:rsidRDefault="00F8247C" w:rsidP="008C0244">
      <w:r>
        <w:t xml:space="preserve">Passionate </w:t>
      </w:r>
      <w:r w:rsidR="00833600">
        <w:t>boy</w:t>
      </w:r>
      <w:r>
        <w:t xml:space="preserve"> </w:t>
      </w:r>
      <w:r>
        <w:sym w:font="Wingdings" w:char="F0E0"/>
      </w:r>
      <w:r>
        <w:t xml:space="preserve"> never say give up, </w:t>
      </w:r>
      <w:r w:rsidR="00495C67">
        <w:t>I will manage to achieve something I think I should achieve.</w:t>
      </w:r>
    </w:p>
    <w:p w14:paraId="07FD15E4" w14:textId="77777777" w:rsidR="008C0244" w:rsidRDefault="008C0244" w:rsidP="008C0244"/>
    <w:p w14:paraId="16E47E1E" w14:textId="13628572" w:rsidR="00C47318" w:rsidRDefault="00C47318">
      <w:r>
        <w:t>Why Ph.D.?</w:t>
      </w:r>
    </w:p>
    <w:p w14:paraId="045DBA13" w14:textId="54B59933" w:rsidR="001A7015" w:rsidRDefault="00417A6D" w:rsidP="00AE100A">
      <w:pPr>
        <w:pStyle w:val="ListParagraph"/>
        <w:numPr>
          <w:ilvl w:val="0"/>
          <w:numId w:val="1"/>
        </w:numPr>
      </w:pPr>
      <w:r>
        <w:t xml:space="preserve">I have been enjoying my academic work so far, and I feel </w:t>
      </w:r>
      <w:r w:rsidR="00833600">
        <w:t>exciting</w:t>
      </w:r>
      <w:r>
        <w:t xml:space="preserve"> with </w:t>
      </w:r>
      <w:r w:rsidR="00833600">
        <w:t xml:space="preserve">conducting research, </w:t>
      </w:r>
      <w:r w:rsidR="001D3E0C">
        <w:t xml:space="preserve">I also feel energized in an academic environment, </w:t>
      </w:r>
      <w:r w:rsidR="00833600">
        <w:t xml:space="preserve">which has been proven by my strong academic performance to some extent. </w:t>
      </w:r>
      <w:r w:rsidR="00AE100A">
        <w:t xml:space="preserve">In </w:t>
      </w:r>
      <w:r w:rsidR="00F40D31">
        <w:t>other words,</w:t>
      </w:r>
      <w:r w:rsidR="00AE100A">
        <w:t xml:space="preserve"> </w:t>
      </w:r>
      <w:r w:rsidR="00F40D31">
        <w:t>i</w:t>
      </w:r>
      <w:r w:rsidR="00AE100A">
        <w:t xml:space="preserve">t fits me, </w:t>
      </w:r>
      <w:r w:rsidR="00F40D31">
        <w:t xml:space="preserve">I chose this project is because I would like to devote in this field, and a Ph.D. like this position will </w:t>
      </w:r>
      <w:proofErr w:type="spellStart"/>
      <w:r w:rsidR="00F40D31">
        <w:t>definityly</w:t>
      </w:r>
      <w:proofErr w:type="spellEnd"/>
      <w:r w:rsidR="00F40D31">
        <w:t xml:space="preserve"> </w:t>
      </w:r>
      <w:r w:rsidR="00AE100A">
        <w:t>sharpen my understanding in this field</w:t>
      </w:r>
      <w:r w:rsidR="00F40D31">
        <w:t xml:space="preserve">. </w:t>
      </w:r>
    </w:p>
    <w:p w14:paraId="6F45FD04" w14:textId="22F8C020" w:rsidR="00C47318" w:rsidRDefault="009E2618" w:rsidP="00031C3F">
      <w:pPr>
        <w:pStyle w:val="ListParagraph"/>
        <w:numPr>
          <w:ilvl w:val="0"/>
          <w:numId w:val="1"/>
        </w:numPr>
      </w:pPr>
      <w:r>
        <w:lastRenderedPageBreak/>
        <w:t>It can help me dive to the depth of knowledge necessary to beco</w:t>
      </w:r>
      <w:r w:rsidR="000651FD">
        <w:t>me</w:t>
      </w:r>
      <w:r>
        <w:t xml:space="preserve"> a strong contributor to the field of </w:t>
      </w:r>
      <w:r w:rsidR="00833600">
        <w:t xml:space="preserve">autonomous </w:t>
      </w:r>
      <w:r w:rsidR="000651FD">
        <w:t xml:space="preserve">marine system. </w:t>
      </w:r>
      <w:r w:rsidR="00F40D31">
        <w:t xml:space="preserve">I also want to achieve something significant, to improve myself, and also to satisfy my intellectual curiosity, to discover, </w:t>
      </w:r>
      <w:r w:rsidR="00AA0352">
        <w:t>and knowledge for a better world.</w:t>
      </w:r>
    </w:p>
    <w:p w14:paraId="3557E572" w14:textId="5395F899" w:rsidR="00AE100A" w:rsidRDefault="00AE100A" w:rsidP="00AE100A">
      <w:pPr>
        <w:pStyle w:val="ListParagraph"/>
        <w:numPr>
          <w:ilvl w:val="0"/>
          <w:numId w:val="1"/>
        </w:numPr>
      </w:pPr>
      <w:r>
        <w:t xml:space="preserve">For instance, some master project might have thoughtful questions after the main task, which are quite provoking, and some of them are related to the </w:t>
      </w:r>
      <w:proofErr w:type="spellStart"/>
      <w:r>
        <w:t>lastest</w:t>
      </w:r>
      <w:proofErr w:type="spellEnd"/>
      <w:r>
        <w:t xml:space="preserve"> research, such as one question in underwater technology, question regarding how machine learning could enhance the underwater perception, I did think of that for a long time, combining the experience at PKU, I thought that probably it might lift up the underwater optical sensing way, since the image resolution might be improved if ML is applied, another way,</w:t>
      </w:r>
      <w:r w:rsidR="001D3E0C">
        <w:t xml:space="preserve"> that there is one Ph.D. is doing now is the hyperspectral technologies, which makes use of the spectrum analysis. </w:t>
      </w:r>
    </w:p>
    <w:p w14:paraId="3B6EE3C4" w14:textId="77777777" w:rsidR="001D3E0C" w:rsidRDefault="001D3E0C" w:rsidP="001D3E0C"/>
    <w:p w14:paraId="6CD2B977" w14:textId="14FE22C1" w:rsidR="001A7015" w:rsidRDefault="001A7015" w:rsidP="001D3E0C">
      <w:r>
        <w:t>What do you do after Ph.D.?</w:t>
      </w:r>
    </w:p>
    <w:p w14:paraId="748802E1" w14:textId="5E032544" w:rsidR="001D3E0C" w:rsidRDefault="001D3E0C" w:rsidP="001D3E0C">
      <w:pPr>
        <w:pStyle w:val="ListParagraph"/>
        <w:numPr>
          <w:ilvl w:val="0"/>
          <w:numId w:val="1"/>
        </w:numPr>
      </w:pPr>
      <w:r>
        <w:t xml:space="preserve">I think my Ph.D. project can open up new lines of inquiry for this field, so I would like to take </w:t>
      </w:r>
      <w:r w:rsidR="007069E3">
        <w:t>this golden opportunity</w:t>
      </w:r>
      <w:r>
        <w:t xml:space="preserve"> to build up the </w:t>
      </w:r>
      <w:r w:rsidR="007069E3">
        <w:t xml:space="preserve">strong foundation for my fruitful research career. I think there will be a </w:t>
      </w:r>
      <w:r w:rsidR="00032A6F">
        <w:t>wider development opportunity</w:t>
      </w:r>
      <w:r w:rsidR="007069E3">
        <w:t xml:space="preserve"> included in this doctoral </w:t>
      </w:r>
      <w:proofErr w:type="spellStart"/>
      <w:r w:rsidR="007069E3">
        <w:t>programme</w:t>
      </w:r>
      <w:proofErr w:type="spellEnd"/>
      <w:r w:rsidR="007069E3">
        <w:t xml:space="preserve">, I want to work inside </w:t>
      </w:r>
      <w:proofErr w:type="spellStart"/>
      <w:r w:rsidR="007069E3">
        <w:t>adacemia</w:t>
      </w:r>
      <w:proofErr w:type="spellEnd"/>
      <w:r w:rsidR="007069E3">
        <w:t>, but still want to keep other options open, such as independent researcher.</w:t>
      </w:r>
    </w:p>
    <w:p w14:paraId="6D04C30B" w14:textId="5C361479" w:rsidR="007069E3" w:rsidRDefault="007069E3" w:rsidP="007069E3"/>
    <w:p w14:paraId="21BC5DFF" w14:textId="526EB2A9" w:rsidR="007069E3" w:rsidRDefault="007069E3" w:rsidP="007069E3"/>
    <w:p w14:paraId="7BC8F1FB" w14:textId="4B96EE87" w:rsidR="007069E3" w:rsidRDefault="007069E3" w:rsidP="007069E3">
      <w:r>
        <w:t>What are strengths?</w:t>
      </w:r>
    </w:p>
    <w:p w14:paraId="784982C9" w14:textId="3EAE6158" w:rsidR="002209DB" w:rsidRDefault="00237A23" w:rsidP="007069E3">
      <w:r>
        <w:t xml:space="preserve">I believe that my strengths are the fact that </w:t>
      </w:r>
      <w:r w:rsidR="00367930">
        <w:t xml:space="preserve">I have several hands-on experience in </w:t>
      </w:r>
      <w:r>
        <w:t xml:space="preserve">practical </w:t>
      </w:r>
      <w:r w:rsidR="00367930">
        <w:t xml:space="preserve">sensing </w:t>
      </w:r>
      <w:r>
        <w:t xml:space="preserve">technologies, in terms of both </w:t>
      </w:r>
      <w:r w:rsidR="00EA3B25">
        <w:t>hardware commissioning as well as algorithms implementation.</w:t>
      </w:r>
      <w:r w:rsidR="00CD5BB7">
        <w:t xml:space="preserve"> (such as TVG, i.e. time-varying gain). Also I have a big picture of signal processing systems</w:t>
      </w:r>
      <w:r w:rsidR="005A441B">
        <w:t xml:space="preserve"> including theoretical background</w:t>
      </w:r>
      <w:r w:rsidR="00E22C6E">
        <w:t xml:space="preserve"> and problem-solving skills</w:t>
      </w:r>
    </w:p>
    <w:p w14:paraId="58A7EB1C" w14:textId="5275215D" w:rsidR="00AE5657" w:rsidRDefault="00E50673" w:rsidP="00AE5657">
      <w:pPr>
        <w:pStyle w:val="ListParagraph"/>
        <w:numPr>
          <w:ilvl w:val="0"/>
          <w:numId w:val="1"/>
        </w:numPr>
      </w:pPr>
      <w:r>
        <w:t>My existing academic and professional work demonstrates my dedication and attitudes.</w:t>
      </w:r>
      <w:r w:rsidR="00367930">
        <w:t xml:space="preserve"> I think this will help me manage the weight of information my Ph.D. research needs to cover and challenges of producing an effective thesis.</w:t>
      </w:r>
    </w:p>
    <w:p w14:paraId="0EA43335" w14:textId="11DDD2E2" w:rsidR="00AE5657" w:rsidRDefault="00E22C6E" w:rsidP="00991BBD">
      <w:pPr>
        <w:pStyle w:val="ListParagraph"/>
        <w:numPr>
          <w:ilvl w:val="0"/>
          <w:numId w:val="1"/>
        </w:numPr>
      </w:pPr>
      <w:r>
        <w:t xml:space="preserve">PKU experience highlights my motivation and enthusiasm in new high-tech field, and also </w:t>
      </w:r>
      <w:r w:rsidR="00032A6F">
        <w:t xml:space="preserve">motivated </w:t>
      </w:r>
      <w:r>
        <w:t xml:space="preserve">attitudes towards </w:t>
      </w:r>
      <w:r w:rsidR="00951156">
        <w:t>cutting-edge technologies</w:t>
      </w:r>
    </w:p>
    <w:p w14:paraId="0DE4E3B5" w14:textId="591D471A" w:rsidR="00991BBD" w:rsidRDefault="00991BBD" w:rsidP="00991BBD">
      <w:pPr>
        <w:pStyle w:val="ListParagraph"/>
        <w:numPr>
          <w:ilvl w:val="0"/>
          <w:numId w:val="1"/>
        </w:numPr>
      </w:pPr>
      <w:r>
        <w:t xml:space="preserve">DC-DC power converter shows that I am comfortable in working with </w:t>
      </w:r>
      <w:r w:rsidR="0086676F">
        <w:t xml:space="preserve">electronics, which might be the building blocks for developing additional sensors. </w:t>
      </w:r>
      <w:r w:rsidR="00F20C4B">
        <w:t>Sensor integration systems</w:t>
      </w:r>
    </w:p>
    <w:p w14:paraId="05F28B7C" w14:textId="111AB052" w:rsidR="00F02B77" w:rsidRDefault="00F02B77" w:rsidP="007069E3">
      <w:pPr>
        <w:pStyle w:val="ListParagraph"/>
        <w:numPr>
          <w:ilvl w:val="0"/>
          <w:numId w:val="1"/>
        </w:numPr>
      </w:pPr>
      <w:r>
        <w:t>Used to have some forecasting model on the position estimation for AUVs in terms of dead</w:t>
      </w:r>
      <w:r w:rsidR="003231B4">
        <w:t xml:space="preserve"> </w:t>
      </w:r>
      <w:r>
        <w:t xml:space="preserve">reckoning, but the drift error is </w:t>
      </w:r>
      <w:r w:rsidR="003231B4">
        <w:t xml:space="preserve">a bit obscure, accumulating with time. </w:t>
      </w:r>
    </w:p>
    <w:p w14:paraId="589A1527" w14:textId="59095871" w:rsidR="00781D17" w:rsidRDefault="00781D17" w:rsidP="007069E3">
      <w:pPr>
        <w:pStyle w:val="ListParagraph"/>
        <w:numPr>
          <w:ilvl w:val="0"/>
          <w:numId w:val="1"/>
        </w:numPr>
      </w:pPr>
      <w:r>
        <w:t>Possibly good communication skills if you agree on that</w:t>
      </w:r>
    </w:p>
    <w:p w14:paraId="356FC71E" w14:textId="65052214" w:rsidR="007069E3" w:rsidRDefault="007069E3" w:rsidP="007069E3">
      <w:pPr>
        <w:pStyle w:val="ListParagraph"/>
        <w:numPr>
          <w:ilvl w:val="0"/>
          <w:numId w:val="1"/>
        </w:numPr>
      </w:pPr>
      <w:r>
        <w:t>Discipline &amp; determination</w:t>
      </w:r>
    </w:p>
    <w:p w14:paraId="0BAF1BD6" w14:textId="4ABAF11C" w:rsidR="007069E3" w:rsidRDefault="007069E3" w:rsidP="007069E3">
      <w:pPr>
        <w:pStyle w:val="ListParagraph"/>
        <w:numPr>
          <w:ilvl w:val="0"/>
          <w:numId w:val="1"/>
        </w:numPr>
      </w:pPr>
      <w:r>
        <w:t xml:space="preserve">I always love learning new things with positive attitudes, </w:t>
      </w:r>
    </w:p>
    <w:p w14:paraId="00C0A5C1" w14:textId="775B0E03" w:rsidR="007069E3" w:rsidRDefault="007069E3" w:rsidP="007069E3">
      <w:pPr>
        <w:pStyle w:val="ListParagraph"/>
        <w:numPr>
          <w:ilvl w:val="0"/>
          <w:numId w:val="1"/>
        </w:numPr>
      </w:pPr>
      <w:r>
        <w:t xml:space="preserve">I have enough patience to solve problems, </w:t>
      </w:r>
    </w:p>
    <w:p w14:paraId="7B359055" w14:textId="0C2D3BFE" w:rsidR="007069E3" w:rsidRDefault="00B26F43" w:rsidP="00B26F43">
      <w:pPr>
        <w:pStyle w:val="ListParagraph"/>
        <w:numPr>
          <w:ilvl w:val="0"/>
          <w:numId w:val="1"/>
        </w:numPr>
      </w:pPr>
      <w:r>
        <w:t xml:space="preserve">Strong work ethic, </w:t>
      </w:r>
    </w:p>
    <w:p w14:paraId="6C3D0D86" w14:textId="4C4D2F1A" w:rsidR="00AE5657" w:rsidRDefault="00AE5657" w:rsidP="00AE5657"/>
    <w:p w14:paraId="4814D0C9" w14:textId="67E87630" w:rsidR="00AE5657" w:rsidRDefault="00AE5657" w:rsidP="00AE5657">
      <w:r>
        <w:t>What are your weakness?</w:t>
      </w:r>
    </w:p>
    <w:p w14:paraId="5C0B085F" w14:textId="5A165709" w:rsidR="001D6336" w:rsidRDefault="00DE5C34" w:rsidP="00AE5657">
      <w:r>
        <w:t xml:space="preserve">Less aware of sensor fusion, </w:t>
      </w:r>
      <w:r w:rsidR="0074121B">
        <w:t xml:space="preserve">possible way of improving it is taking online course, </w:t>
      </w:r>
      <w:proofErr w:type="spellStart"/>
      <w:r w:rsidR="0074121B">
        <w:t>udacity</w:t>
      </w:r>
      <w:proofErr w:type="spellEnd"/>
      <w:r w:rsidR="0074121B">
        <w:t xml:space="preserve">, nanodegree in sensor fusion. </w:t>
      </w:r>
      <w:r w:rsidR="00641096">
        <w:t xml:space="preserve">I often make use of the online resources to enlarge </w:t>
      </w:r>
      <w:r w:rsidR="002979DC">
        <w:t>the</w:t>
      </w:r>
      <w:r w:rsidR="00641096">
        <w:t xml:space="preserve"> skill set. Also, probably communication skills, how to present ideas to other students if </w:t>
      </w:r>
      <w:r w:rsidR="002979DC">
        <w:t xml:space="preserve">I will be involved in a 4-year Ph.D. </w:t>
      </w:r>
      <w:proofErr w:type="spellStart"/>
      <w:r w:rsidR="002979DC">
        <w:t>programme</w:t>
      </w:r>
      <w:proofErr w:type="spellEnd"/>
      <w:r w:rsidR="002979DC">
        <w:t xml:space="preserve"> with teaching requirement. </w:t>
      </w:r>
      <w:r w:rsidR="00BD4E7F">
        <w:t>I believe that the Ph.D. training also provides me with that skills</w:t>
      </w:r>
      <w:r w:rsidR="002979DC">
        <w:t>.</w:t>
      </w:r>
    </w:p>
    <w:p w14:paraId="0E7A9180" w14:textId="77777777" w:rsidR="00BD4E7F" w:rsidRDefault="00BD4E7F" w:rsidP="00AE5657"/>
    <w:p w14:paraId="5CA5C7B8" w14:textId="77777777" w:rsidR="00AB7985" w:rsidRDefault="00AB7985" w:rsidP="00AE5657"/>
    <w:p w14:paraId="01644762" w14:textId="77777777" w:rsidR="00AE5657" w:rsidRDefault="00AE5657" w:rsidP="00AE5657"/>
    <w:p w14:paraId="6FEE2B3C" w14:textId="4FEB0AB6" w:rsidR="00AE5657" w:rsidRDefault="00AE5657" w:rsidP="00AE5657">
      <w:r>
        <w:t xml:space="preserve">What are your skills </w:t>
      </w:r>
    </w:p>
    <w:p w14:paraId="0706B6DF" w14:textId="6A8B601C" w:rsidR="00AE5657" w:rsidRDefault="00AE5657" w:rsidP="00AE5657">
      <w:pPr>
        <w:pStyle w:val="ListParagraph"/>
        <w:numPr>
          <w:ilvl w:val="0"/>
          <w:numId w:val="1"/>
        </w:numPr>
      </w:pPr>
      <w:r>
        <w:t>Job-related skills</w:t>
      </w:r>
    </w:p>
    <w:p w14:paraId="7FF30795" w14:textId="3892DF55" w:rsidR="00AE5657" w:rsidRDefault="00AE5657" w:rsidP="00AE5657">
      <w:pPr>
        <w:pStyle w:val="ListParagraph"/>
        <w:numPr>
          <w:ilvl w:val="0"/>
          <w:numId w:val="1"/>
        </w:numPr>
      </w:pPr>
      <w:r>
        <w:t>Transferrable skills</w:t>
      </w:r>
    </w:p>
    <w:p w14:paraId="758EA388" w14:textId="252A52EF" w:rsidR="00AE5657" w:rsidRDefault="00AE5657" w:rsidP="00AE5657">
      <w:pPr>
        <w:pStyle w:val="ListParagraph"/>
        <w:numPr>
          <w:ilvl w:val="0"/>
          <w:numId w:val="1"/>
        </w:numPr>
      </w:pPr>
      <w:r>
        <w:t>Adaptive skills</w:t>
      </w:r>
    </w:p>
    <w:p w14:paraId="63BC56D7" w14:textId="4213CF60" w:rsidR="0026237D" w:rsidRDefault="0026237D" w:rsidP="0026237D"/>
    <w:p w14:paraId="0D075E09" w14:textId="6EAF2FAC" w:rsidR="0026237D" w:rsidRDefault="0026237D" w:rsidP="0026237D"/>
    <w:p w14:paraId="51C4C05C" w14:textId="01DC473E" w:rsidR="0026237D" w:rsidRDefault="0026237D" w:rsidP="0026237D">
      <w:r>
        <w:t>Q : why are u choosing this particular project?</w:t>
      </w:r>
    </w:p>
    <w:p w14:paraId="7AA5B763" w14:textId="7DC3B21B" w:rsidR="0026237D" w:rsidRDefault="00D726F3" w:rsidP="0026237D">
      <w:pPr>
        <w:pStyle w:val="ListParagraph"/>
        <w:numPr>
          <w:ilvl w:val="0"/>
          <w:numId w:val="1"/>
        </w:numPr>
      </w:pPr>
      <w:r>
        <w:t xml:space="preserve">I am passionate about sensing technologies, </w:t>
      </w:r>
      <w:r w:rsidR="002C21F1">
        <w:t xml:space="preserve">which act as eyes and ears for us to explore our world. </w:t>
      </w:r>
      <w:r w:rsidR="006D16E5">
        <w:t xml:space="preserve">I am also keen on smart maritime, particularly the </w:t>
      </w:r>
      <w:r w:rsidR="00C97F0C">
        <w:t xml:space="preserve">autonomous marine systems attract me a lot, and I think that I do have a relevant qualified experience, so I did apply it, I did say that I would definitely go for a Ph.D. project rather than find a job. </w:t>
      </w:r>
    </w:p>
    <w:p w14:paraId="5794B902" w14:textId="00937033" w:rsidR="00C97F0C" w:rsidRDefault="00F03EF0" w:rsidP="0026237D">
      <w:pPr>
        <w:pStyle w:val="ListParagraph"/>
        <w:numPr>
          <w:ilvl w:val="0"/>
          <w:numId w:val="1"/>
        </w:numPr>
      </w:pPr>
      <w:r>
        <w:t>I have enthusiasm reading through your papers</w:t>
      </w:r>
    </w:p>
    <w:p w14:paraId="33440B14" w14:textId="569B61B7" w:rsidR="00F03EF0" w:rsidRDefault="00F03EF0" w:rsidP="00F03EF0"/>
    <w:p w14:paraId="220088CB" w14:textId="098C8906" w:rsidR="00F03EF0" w:rsidRDefault="00F03EF0" w:rsidP="00F03EF0"/>
    <w:p w14:paraId="6F716446" w14:textId="54592F3A" w:rsidR="00F03EF0" w:rsidRDefault="00F03EF0" w:rsidP="00F03EF0">
      <w:r>
        <w:t>Q: what difficulties do you expect to encounter during?</w:t>
      </w:r>
    </w:p>
    <w:p w14:paraId="7C759CC8" w14:textId="735BE46F" w:rsidR="00F03EF0" w:rsidRDefault="00F03EF0" w:rsidP="00F03EF0">
      <w:pPr>
        <w:pStyle w:val="ListParagraph"/>
        <w:numPr>
          <w:ilvl w:val="0"/>
          <w:numId w:val="1"/>
        </w:numPr>
      </w:pPr>
      <w:r>
        <w:t xml:space="preserve">There should be lots of difficulties, </w:t>
      </w:r>
    </w:p>
    <w:p w14:paraId="27575B54" w14:textId="71B7918C" w:rsidR="00F03EF0" w:rsidRDefault="00F03EF0" w:rsidP="00F03EF0">
      <w:pPr>
        <w:pStyle w:val="ListParagraph"/>
        <w:numPr>
          <w:ilvl w:val="0"/>
          <w:numId w:val="1"/>
        </w:numPr>
      </w:pPr>
      <w:proofErr w:type="spellStart"/>
      <w:r w:rsidRPr="00F03EF0">
        <w:rPr>
          <w:lang w:val="fr-FR"/>
        </w:rPr>
        <w:t>Sensor</w:t>
      </w:r>
      <w:proofErr w:type="spellEnd"/>
      <w:r w:rsidRPr="00F03EF0">
        <w:rPr>
          <w:lang w:val="fr-FR"/>
        </w:rPr>
        <w:t xml:space="preserve"> fusion, interaction, noise </w:t>
      </w:r>
      <w:proofErr w:type="spellStart"/>
      <w:r w:rsidRPr="00F03EF0">
        <w:rPr>
          <w:lang w:val="fr-FR"/>
        </w:rPr>
        <w:t>erosion</w:t>
      </w:r>
      <w:proofErr w:type="spellEnd"/>
      <w:r w:rsidRPr="00F03EF0">
        <w:rPr>
          <w:lang w:val="fr-FR"/>
        </w:rPr>
        <w:t xml:space="preserve">. </w:t>
      </w:r>
      <w:r w:rsidRPr="00F03EF0">
        <w:t>Sensor interaction happened in our pr</w:t>
      </w:r>
      <w:r>
        <w:t xml:space="preserve">oject, </w:t>
      </w:r>
    </w:p>
    <w:p w14:paraId="2A579CF9" w14:textId="37443BB1" w:rsidR="00E76F8B" w:rsidRDefault="00E76F8B" w:rsidP="00723E71"/>
    <w:p w14:paraId="4FB2C1A7" w14:textId="5286AD04" w:rsidR="00723E71" w:rsidRDefault="00723E71" w:rsidP="00723E71">
      <w:r>
        <w:t xml:space="preserve">Q : </w:t>
      </w:r>
      <w:r w:rsidR="00812A7A">
        <w:t>what would you. Like the impact of the project to be?</w:t>
      </w:r>
    </w:p>
    <w:p w14:paraId="13A842DB" w14:textId="7E9F8E91" w:rsidR="00812A7A" w:rsidRDefault="00812A7A" w:rsidP="00812A7A">
      <w:pPr>
        <w:pStyle w:val="ListParagraph"/>
        <w:numPr>
          <w:ilvl w:val="0"/>
          <w:numId w:val="1"/>
        </w:numPr>
      </w:pPr>
      <w:r>
        <w:t xml:space="preserve">Provide satisfactory quality of input data, for a further decision support system, </w:t>
      </w:r>
    </w:p>
    <w:p w14:paraId="4A2D578C" w14:textId="21E609E5" w:rsidR="00812A7A" w:rsidRDefault="00812A7A" w:rsidP="00812A7A">
      <w:pPr>
        <w:pStyle w:val="ListParagraph"/>
        <w:numPr>
          <w:ilvl w:val="0"/>
          <w:numId w:val="1"/>
        </w:numPr>
      </w:pPr>
      <w:r>
        <w:t xml:space="preserve">Pave the wave for the achievement of </w:t>
      </w:r>
      <w:r w:rsidR="00577337">
        <w:t>full autonomy marine systems</w:t>
      </w:r>
    </w:p>
    <w:p w14:paraId="111667B7" w14:textId="483327F5" w:rsidR="00220C51" w:rsidRDefault="00220C51" w:rsidP="00220C51"/>
    <w:p w14:paraId="6D90BB8A" w14:textId="663C6092" w:rsidR="00220C51" w:rsidRDefault="00220C51" w:rsidP="00220C51">
      <w:r>
        <w:t>Q : what can u bring for the research group?</w:t>
      </w:r>
    </w:p>
    <w:p w14:paraId="3551A96A" w14:textId="77777777" w:rsidR="000625CA" w:rsidRDefault="000625CA" w:rsidP="00220C51"/>
    <w:p w14:paraId="0AB23A88" w14:textId="727C3078" w:rsidR="00220C51" w:rsidRDefault="00220C51" w:rsidP="00220C51"/>
    <w:p w14:paraId="215C6D39" w14:textId="071B5E33" w:rsidR="00220C51" w:rsidRDefault="00220C51" w:rsidP="00220C51">
      <w:proofErr w:type="gramStart"/>
      <w:r>
        <w:t>Q :</w:t>
      </w:r>
      <w:proofErr w:type="gramEnd"/>
      <w:r>
        <w:t xml:space="preserve"> why do you want to do at NTNU dept, ocean operation and ?</w:t>
      </w:r>
    </w:p>
    <w:p w14:paraId="5E9B2742" w14:textId="273B8951" w:rsidR="00220C51" w:rsidRDefault="000C67C6" w:rsidP="00220C51">
      <w:r>
        <w:t xml:space="preserve">NTNU itself is the top university in maritime field, and department of ocean operation and civil engineering </w:t>
      </w:r>
      <w:r w:rsidR="008A5864">
        <w:t xml:space="preserve">is also a well-known leader in the autonomous operation field. </w:t>
      </w:r>
    </w:p>
    <w:p w14:paraId="510685A0" w14:textId="77777777" w:rsidR="000C67C6" w:rsidRDefault="000C67C6" w:rsidP="00220C51"/>
    <w:p w14:paraId="41F94A7E" w14:textId="70001F89" w:rsidR="00220C51" w:rsidRDefault="00220C51" w:rsidP="00220C51">
      <w:proofErr w:type="gramStart"/>
      <w:r>
        <w:t>Q :</w:t>
      </w:r>
      <w:proofErr w:type="gramEnd"/>
      <w:r>
        <w:t xml:space="preserve">  </w:t>
      </w:r>
    </w:p>
    <w:p w14:paraId="4FC6B804" w14:textId="158E4500" w:rsidR="004548CA" w:rsidRDefault="004548CA" w:rsidP="00220C51"/>
    <w:p w14:paraId="0DF9D8C9" w14:textId="44FE4AF2" w:rsidR="004548CA" w:rsidRDefault="004548CA" w:rsidP="00220C51"/>
    <w:p w14:paraId="6A8DFB08" w14:textId="63E448EE" w:rsidR="004548CA" w:rsidRDefault="004548CA" w:rsidP="00220C51"/>
    <w:p w14:paraId="47CEC94C" w14:textId="630D4598" w:rsidR="004548CA" w:rsidRDefault="004548CA" w:rsidP="00220C51"/>
    <w:p w14:paraId="0F33C205" w14:textId="42C3F2B2" w:rsidR="004548CA" w:rsidRDefault="004548CA" w:rsidP="00220C51">
      <w:r>
        <w:t xml:space="preserve">Master thesis </w:t>
      </w:r>
    </w:p>
    <w:p w14:paraId="72427DB0" w14:textId="7BDCBFC5" w:rsidR="004548CA" w:rsidRDefault="004548CA" w:rsidP="00220C51"/>
    <w:p w14:paraId="5EB5EC10" w14:textId="042E19A0" w:rsidR="004548CA" w:rsidRDefault="004548CA" w:rsidP="00220C51"/>
    <w:p w14:paraId="7799D39B" w14:textId="6357E242" w:rsidR="004548CA" w:rsidRDefault="004548CA" w:rsidP="00220C51"/>
    <w:p w14:paraId="3D8FEF0B" w14:textId="3C152E4E" w:rsidR="004548CA" w:rsidRPr="00F03EF0" w:rsidRDefault="004548CA" w:rsidP="00220C51">
      <w:r>
        <w:t>PKU experience</w:t>
      </w:r>
      <w:bookmarkEnd w:id="0"/>
    </w:p>
    <w:sectPr w:rsidR="004548CA" w:rsidRPr="00F03EF0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E76"/>
    <w:multiLevelType w:val="hybridMultilevel"/>
    <w:tmpl w:val="EB68A41C"/>
    <w:lvl w:ilvl="0" w:tplc="23B4287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61533C"/>
    <w:multiLevelType w:val="hybridMultilevel"/>
    <w:tmpl w:val="9914315E"/>
    <w:lvl w:ilvl="0" w:tplc="851CE96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18"/>
    <w:rsid w:val="00024DC9"/>
    <w:rsid w:val="00031C3F"/>
    <w:rsid w:val="00032A6F"/>
    <w:rsid w:val="00042E74"/>
    <w:rsid w:val="000446E8"/>
    <w:rsid w:val="00061CA5"/>
    <w:rsid w:val="000625CA"/>
    <w:rsid w:val="000651FD"/>
    <w:rsid w:val="00080894"/>
    <w:rsid w:val="00091402"/>
    <w:rsid w:val="000C67C6"/>
    <w:rsid w:val="000F18A8"/>
    <w:rsid w:val="000F6CE3"/>
    <w:rsid w:val="001510B9"/>
    <w:rsid w:val="00157632"/>
    <w:rsid w:val="00172BF4"/>
    <w:rsid w:val="001931B9"/>
    <w:rsid w:val="001A7015"/>
    <w:rsid w:val="001C686B"/>
    <w:rsid w:val="001D3E0C"/>
    <w:rsid w:val="001D6336"/>
    <w:rsid w:val="00205F2F"/>
    <w:rsid w:val="002209DB"/>
    <w:rsid w:val="00220C51"/>
    <w:rsid w:val="00237A23"/>
    <w:rsid w:val="002408F4"/>
    <w:rsid w:val="0026237D"/>
    <w:rsid w:val="00294217"/>
    <w:rsid w:val="00297238"/>
    <w:rsid w:val="002979DC"/>
    <w:rsid w:val="002B58D2"/>
    <w:rsid w:val="002C0951"/>
    <w:rsid w:val="002C21F1"/>
    <w:rsid w:val="002E00FC"/>
    <w:rsid w:val="002E5B46"/>
    <w:rsid w:val="0030540D"/>
    <w:rsid w:val="00323104"/>
    <w:rsid w:val="003231B4"/>
    <w:rsid w:val="00325825"/>
    <w:rsid w:val="00361054"/>
    <w:rsid w:val="00367930"/>
    <w:rsid w:val="003735F0"/>
    <w:rsid w:val="003804A5"/>
    <w:rsid w:val="00393B9B"/>
    <w:rsid w:val="003A1751"/>
    <w:rsid w:val="003B69C2"/>
    <w:rsid w:val="003F6823"/>
    <w:rsid w:val="00411BBA"/>
    <w:rsid w:val="0041217C"/>
    <w:rsid w:val="00417A6D"/>
    <w:rsid w:val="00426F38"/>
    <w:rsid w:val="00430595"/>
    <w:rsid w:val="004548CA"/>
    <w:rsid w:val="00495C67"/>
    <w:rsid w:val="004C19A2"/>
    <w:rsid w:val="00534DF6"/>
    <w:rsid w:val="00551420"/>
    <w:rsid w:val="005744D3"/>
    <w:rsid w:val="00577337"/>
    <w:rsid w:val="005A441B"/>
    <w:rsid w:val="00610855"/>
    <w:rsid w:val="00616BC7"/>
    <w:rsid w:val="00634C19"/>
    <w:rsid w:val="00641096"/>
    <w:rsid w:val="006435E5"/>
    <w:rsid w:val="00653A34"/>
    <w:rsid w:val="00670717"/>
    <w:rsid w:val="00681808"/>
    <w:rsid w:val="006A6D5D"/>
    <w:rsid w:val="006C4C64"/>
    <w:rsid w:val="006D16E5"/>
    <w:rsid w:val="006E426C"/>
    <w:rsid w:val="006E7EB1"/>
    <w:rsid w:val="00701AA5"/>
    <w:rsid w:val="007051D4"/>
    <w:rsid w:val="007069E3"/>
    <w:rsid w:val="007159B8"/>
    <w:rsid w:val="00715CC5"/>
    <w:rsid w:val="00723E71"/>
    <w:rsid w:val="00724B91"/>
    <w:rsid w:val="00732A0C"/>
    <w:rsid w:val="00735A54"/>
    <w:rsid w:val="0074121B"/>
    <w:rsid w:val="00745232"/>
    <w:rsid w:val="00747AB5"/>
    <w:rsid w:val="00766B36"/>
    <w:rsid w:val="00781D17"/>
    <w:rsid w:val="007A1EE1"/>
    <w:rsid w:val="007B58F6"/>
    <w:rsid w:val="007D6143"/>
    <w:rsid w:val="007F6B93"/>
    <w:rsid w:val="00812A7A"/>
    <w:rsid w:val="00833600"/>
    <w:rsid w:val="0084265E"/>
    <w:rsid w:val="0086676F"/>
    <w:rsid w:val="00870699"/>
    <w:rsid w:val="00872ED8"/>
    <w:rsid w:val="008A5864"/>
    <w:rsid w:val="008A7BB8"/>
    <w:rsid w:val="008B0BA3"/>
    <w:rsid w:val="008C0244"/>
    <w:rsid w:val="008D19DB"/>
    <w:rsid w:val="008E7BF8"/>
    <w:rsid w:val="008F0100"/>
    <w:rsid w:val="00902218"/>
    <w:rsid w:val="00951156"/>
    <w:rsid w:val="009551AB"/>
    <w:rsid w:val="0096315B"/>
    <w:rsid w:val="0096616D"/>
    <w:rsid w:val="009915CE"/>
    <w:rsid w:val="00991BBD"/>
    <w:rsid w:val="009979A5"/>
    <w:rsid w:val="009B3486"/>
    <w:rsid w:val="009D2B7B"/>
    <w:rsid w:val="009E2618"/>
    <w:rsid w:val="00A10DCF"/>
    <w:rsid w:val="00A42395"/>
    <w:rsid w:val="00A51147"/>
    <w:rsid w:val="00A664B3"/>
    <w:rsid w:val="00AA0352"/>
    <w:rsid w:val="00AB7985"/>
    <w:rsid w:val="00AC22B7"/>
    <w:rsid w:val="00AD7146"/>
    <w:rsid w:val="00AE100A"/>
    <w:rsid w:val="00AE5657"/>
    <w:rsid w:val="00B26F43"/>
    <w:rsid w:val="00B778CF"/>
    <w:rsid w:val="00B778ED"/>
    <w:rsid w:val="00BA61A1"/>
    <w:rsid w:val="00BD4E7F"/>
    <w:rsid w:val="00C0794F"/>
    <w:rsid w:val="00C1559F"/>
    <w:rsid w:val="00C47318"/>
    <w:rsid w:val="00C8699F"/>
    <w:rsid w:val="00C97F0C"/>
    <w:rsid w:val="00CA21B1"/>
    <w:rsid w:val="00CB3FA1"/>
    <w:rsid w:val="00CD5BB7"/>
    <w:rsid w:val="00D00F04"/>
    <w:rsid w:val="00D2272A"/>
    <w:rsid w:val="00D379C8"/>
    <w:rsid w:val="00D425E7"/>
    <w:rsid w:val="00D63A61"/>
    <w:rsid w:val="00D71172"/>
    <w:rsid w:val="00D726F3"/>
    <w:rsid w:val="00D83C10"/>
    <w:rsid w:val="00D870FD"/>
    <w:rsid w:val="00D90462"/>
    <w:rsid w:val="00DE5C34"/>
    <w:rsid w:val="00DF238E"/>
    <w:rsid w:val="00E01B65"/>
    <w:rsid w:val="00E21397"/>
    <w:rsid w:val="00E21C49"/>
    <w:rsid w:val="00E22C6E"/>
    <w:rsid w:val="00E42B66"/>
    <w:rsid w:val="00E50673"/>
    <w:rsid w:val="00E56766"/>
    <w:rsid w:val="00E573B4"/>
    <w:rsid w:val="00E76F8B"/>
    <w:rsid w:val="00EA3B25"/>
    <w:rsid w:val="00EE006C"/>
    <w:rsid w:val="00EE0FF3"/>
    <w:rsid w:val="00EE1369"/>
    <w:rsid w:val="00EE36AB"/>
    <w:rsid w:val="00EF4E70"/>
    <w:rsid w:val="00F02B77"/>
    <w:rsid w:val="00F03EF0"/>
    <w:rsid w:val="00F20C4B"/>
    <w:rsid w:val="00F40D31"/>
    <w:rsid w:val="00F45ACC"/>
    <w:rsid w:val="00F7726F"/>
    <w:rsid w:val="00F8247C"/>
    <w:rsid w:val="00F91F60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3A39"/>
  <w15:chartTrackingRefBased/>
  <w15:docId w15:val="{6587D30B-190F-4B43-84E7-DCD128AA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18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42</cp:revision>
  <dcterms:created xsi:type="dcterms:W3CDTF">2019-11-16T21:22:00Z</dcterms:created>
  <dcterms:modified xsi:type="dcterms:W3CDTF">2019-11-17T21:52:00Z</dcterms:modified>
</cp:coreProperties>
</file>